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77293B" w:rsidP="0077293B">
      <w:pPr>
        <w:jc w:val="center"/>
        <w:rPr>
          <w:u w:val="single"/>
        </w:rPr>
      </w:pPr>
      <w:r w:rsidRPr="0077293B">
        <w:rPr>
          <w:u w:val="single"/>
        </w:rPr>
        <w:t>Accès à Excel par Java à l'aide des librairies POI Apache</w:t>
      </w:r>
    </w:p>
    <w:p w:rsidR="0077293B" w:rsidRDefault="0077293B" w:rsidP="0077293B"/>
    <w:p w:rsidR="0077293B" w:rsidRDefault="0077293B" w:rsidP="0077293B">
      <w:r>
        <w:t xml:space="preserve">Need : </w:t>
      </w:r>
    </w:p>
    <w:p w:rsidR="00804275" w:rsidRDefault="0077293B" w:rsidP="00804275">
      <w:pPr>
        <w:pStyle w:val="Paragraphedeliste"/>
        <w:numPr>
          <w:ilvl w:val="0"/>
          <w:numId w:val="1"/>
        </w:numPr>
      </w:pPr>
      <w:r>
        <w:t>L</w:t>
      </w:r>
      <w:r w:rsidR="00AB1799">
        <w:t xml:space="preserve">ibrairies externes : </w:t>
      </w:r>
    </w:p>
    <w:p w:rsidR="00741FBE" w:rsidRDefault="00AB1799" w:rsidP="00741FBE">
      <w:pPr>
        <w:pStyle w:val="Paragraphedeliste"/>
        <w:numPr>
          <w:ilvl w:val="1"/>
          <w:numId w:val="1"/>
        </w:numPr>
      </w:pPr>
      <w:r>
        <w:t xml:space="preserve">poi-version.jar, </w:t>
      </w:r>
      <w:r w:rsidR="00804275">
        <w:t xml:space="preserve">poi-ooxml.jar, poi-ooxml-schemas.jar, </w:t>
      </w:r>
      <w:r w:rsidR="00AF100C">
        <w:t xml:space="preserve">        ooxml-lib.jar, </w:t>
      </w:r>
      <w:r w:rsidR="00804275">
        <w:t>dom.jar, xmlbeans.jar</w:t>
      </w:r>
    </w:p>
    <w:p w:rsidR="00E87D57" w:rsidRDefault="00E87D57" w:rsidP="00E87D57">
      <w:pPr>
        <w:pStyle w:val="Paragraphedeliste"/>
        <w:ind w:left="1788"/>
      </w:pPr>
    </w:p>
    <w:p w:rsidR="00741FBE" w:rsidRDefault="00FD6AC0" w:rsidP="00741FBE">
      <w:pPr>
        <w:pStyle w:val="Paragraphedeliste"/>
        <w:numPr>
          <w:ilvl w:val="0"/>
          <w:numId w:val="1"/>
        </w:numPr>
      </w:pPr>
      <w:r>
        <w:t>Fichier excel</w:t>
      </w:r>
      <w:r w:rsidR="00E87D57">
        <w:t xml:space="preserve"> à la racine du JPR</w:t>
      </w:r>
    </w:p>
    <w:p w:rsidR="00E87D57" w:rsidRDefault="00E87D57" w:rsidP="00E87D57">
      <w:pPr>
        <w:pStyle w:val="Paragraphedeliste"/>
        <w:ind w:left="1068"/>
      </w:pPr>
    </w:p>
    <w:p w:rsidR="00E87D57" w:rsidRPr="0077293B" w:rsidRDefault="00E87D57" w:rsidP="00741FBE">
      <w:pPr>
        <w:pStyle w:val="Paragraphedeliste"/>
        <w:numPr>
          <w:ilvl w:val="0"/>
          <w:numId w:val="1"/>
        </w:numPr>
      </w:pPr>
      <w:r>
        <w:t>Doc : poi.apache.org</w:t>
      </w:r>
      <w:bookmarkStart w:id="0" w:name="_GoBack"/>
      <w:bookmarkEnd w:id="0"/>
    </w:p>
    <w:sectPr w:rsidR="00E87D57" w:rsidRPr="0077293B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E7932"/>
    <w:multiLevelType w:val="hybridMultilevel"/>
    <w:tmpl w:val="E3D8886E"/>
    <w:lvl w:ilvl="0" w:tplc="844AAB0E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3B"/>
    <w:rsid w:val="004A7618"/>
    <w:rsid w:val="005C6FDC"/>
    <w:rsid w:val="0065314C"/>
    <w:rsid w:val="00741FBE"/>
    <w:rsid w:val="0077293B"/>
    <w:rsid w:val="00804275"/>
    <w:rsid w:val="00AB1799"/>
    <w:rsid w:val="00AF100C"/>
    <w:rsid w:val="00B374B0"/>
    <w:rsid w:val="00E44346"/>
    <w:rsid w:val="00E87D57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2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7</cp:revision>
  <dcterms:created xsi:type="dcterms:W3CDTF">2013-01-15T15:02:00Z</dcterms:created>
  <dcterms:modified xsi:type="dcterms:W3CDTF">2013-01-15T15:08:00Z</dcterms:modified>
</cp:coreProperties>
</file>