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9297E" w14:textId="77777777" w:rsidR="007349C7" w:rsidRDefault="007349C7" w:rsidP="00961929">
      <w:pPr>
        <w:spacing w:line="240" w:lineRule="auto"/>
        <w:ind w:firstLine="0"/>
        <w:jc w:val="center"/>
        <w:rPr>
          <w:b/>
          <w:bCs/>
        </w:rPr>
      </w:pPr>
      <w:bookmarkStart w:id="0" w:name="_Hlk191547207"/>
      <w:r w:rsidRPr="007349C7">
        <w:rPr>
          <w:b/>
          <w:bCs/>
        </w:rPr>
        <w:t>ОСМОТР ВРАЧА-ОФТАЛЬМОЛОГА</w:t>
      </w:r>
    </w:p>
    <w:p w14:paraId="5D9B781B" w14:textId="38BCB1AE" w:rsidR="002C47F6" w:rsidRDefault="007F23EF" w:rsidP="00961929">
      <w:pPr>
        <w:spacing w:line="240" w:lineRule="auto"/>
        <w:ind w:firstLine="0"/>
        <w:jc w:val="center"/>
        <w:rPr>
          <w:b/>
          <w:bCs/>
        </w:rPr>
      </w:pPr>
      <w:r>
        <w:rPr>
          <w:noProof/>
          <w:sz w:val="22"/>
        </w:rPr>
        <w:pict w14:anchorId="0F80A068">
          <v:shapetype id="_x0000_t202" coordsize="21600,21600" o:spt="202" path="m,l,21600r21600,l21600,xe">
            <v:stroke joinstyle="miter"/>
            <v:path gradientshapeok="t" o:connecttype="rect"/>
          </v:shapetype>
          <v:shape id="_x0000_s1036" type="#_x0000_t202" style="position:absolute;left:0;text-align:left;margin-left:469.65pt;margin-top:10.3pt;width:66.3pt;height:22.1pt;z-index:25164032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36;mso-fit-shape-to-text:t">
              <w:txbxContent>
                <w:p w14:paraId="1FC41FF3" w14:textId="29BB8CF7" w:rsidR="00943F44" w:rsidRPr="001C400E" w:rsidRDefault="00BA2DBF" w:rsidP="00943F44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left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9 лет</w:t>
                  </w:r>
                </w:p>
              </w:txbxContent>
            </v:textbox>
          </v:shape>
        </w:pict>
      </w:r>
      <w:r>
        <w:rPr>
          <w:noProof/>
        </w:rPr>
        <w:pict w14:anchorId="0F80A068">
          <v:shape id="_x0000_s1035" type="#_x0000_t202" style="position:absolute;left:0;text-align:left;margin-left:29.8pt;margin-top:10.35pt;width:372.1pt;height:23.25pt;z-index:251639296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35">
              <w:txbxContent>
                <w:p w14:paraId="62596EA5" w14:textId="7559BB4E" w:rsidR="003E131D" w:rsidRPr="00D17E24" w:rsidRDefault="00BA2DBF" w:rsidP="00D17E24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left"/>
                    <w:rPr>
                      <w:sz w:val="24"/>
                      <w:szCs w:val="21"/>
                      <w:lang w:val="en-US"/>
                    </w:rPr>
                  </w:pPr>
                  <w:r w:rsidRPr="00D17E24">
                    <w:rPr>
                      <w:sz w:val="24"/>
                      <w:szCs w:val="21"/>
                      <w:lang w:val="en-US"/>
                    </w:rPr>
                    <w:t>Рарыгва ААЫвп</w:t>
                  </w:r>
                </w:p>
              </w:txbxContent>
            </v:textbox>
          </v:shape>
        </w:pict>
      </w:r>
    </w:p>
    <w:p w14:paraId="4AAF5D57" w14:textId="0074A365" w:rsidR="00281468" w:rsidRPr="00D95242" w:rsidRDefault="008C6A6E" w:rsidP="00D95242">
      <w:pPr>
        <w:ind w:firstLine="0"/>
        <w:rPr>
          <w:sz w:val="22"/>
        </w:rPr>
      </w:pPr>
      <w:r w:rsidRPr="00D95242">
        <w:rPr>
          <w:sz w:val="22"/>
        </w:rPr>
        <w:t>ФИО:</w:t>
      </w:r>
      <w:r w:rsidR="00AD58D9">
        <w:rPr>
          <w:sz w:val="22"/>
        </w:rPr>
        <w:t xml:space="preserve">   </w:t>
      </w:r>
      <w:r w:rsidR="00A47091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="003E131D">
        <w:rPr>
          <w:sz w:val="22"/>
        </w:rPr>
        <w:tab/>
      </w:r>
      <w:r w:rsidRPr="00D95242">
        <w:rPr>
          <w:sz w:val="22"/>
        </w:rPr>
        <w:t xml:space="preserve">Возраст: </w:t>
      </w:r>
    </w:p>
    <w:p w14:paraId="47299316" w14:textId="4979B5D8" w:rsidR="00482560" w:rsidRPr="008657A1" w:rsidRDefault="008C6A6E" w:rsidP="00D95242">
      <w:pPr>
        <w:ind w:firstLine="0"/>
        <w:rPr>
          <w:sz w:val="22"/>
          <w:lang w:val="en-US"/>
        </w:rPr>
      </w:pPr>
      <w:r w:rsidRPr="00D95242">
        <w:rPr>
          <w:sz w:val="22"/>
        </w:rPr>
        <w:t>Жалобы</w:t>
      </w:r>
      <w:r w:rsidR="002C6E78" w:rsidRPr="008657A1">
        <w:rPr>
          <w:sz w:val="22"/>
          <w:lang w:val="en-US"/>
        </w:rPr>
        <w:t>:</w:t>
      </w:r>
      <w:r w:rsidR="00CB171C" w:rsidRPr="008657A1">
        <w:rPr>
          <w:sz w:val="22"/>
          <w:lang w:val="en-US"/>
        </w:rPr>
        <w:t xml:space="preserve"> </w:t>
      </w:r>
      <w:r w:rsidR="00F16F92" w:rsidRPr="00F16F92">
        <w:rPr>
          <w:sz w:val="22"/>
          <w:u w:val="single"/>
          <w:lang w:val="en-US"/>
        </w:rPr>
        <w:t/>
      </w:r>
    </w:p>
    <w:p w14:paraId="64F7CD65" w14:textId="7E8A58FF" w:rsidR="008055B5" w:rsidRPr="008657A1" w:rsidRDefault="008055B5" w:rsidP="00D95242">
      <w:pPr>
        <w:ind w:firstLine="0"/>
        <w:rPr>
          <w:sz w:val="22"/>
          <w:lang w:val="en-US"/>
        </w:rPr>
      </w:pPr>
      <w:r>
        <w:rPr>
          <w:sz w:val="22"/>
        </w:rPr>
        <w:t>Анамнез</w:t>
      </w:r>
      <w:r w:rsidRPr="008657A1">
        <w:rPr>
          <w:sz w:val="22"/>
          <w:lang w:val="en-US"/>
        </w:rPr>
        <w:t xml:space="preserve"> </w:t>
      </w:r>
      <w:r>
        <w:rPr>
          <w:sz w:val="22"/>
        </w:rPr>
        <w:t>заболевания</w:t>
      </w:r>
      <w:r w:rsidRPr="008657A1">
        <w:rPr>
          <w:sz w:val="22"/>
          <w:lang w:val="en-US"/>
        </w:rPr>
        <w:t>:</w:t>
      </w:r>
      <w:r w:rsidR="000B7B0D">
        <w:rPr>
          <w:sz w:val="22"/>
          <w:lang w:val="en-US"/>
        </w:rPr>
        <w:t xml:space="preserve"> </w:t>
      </w:r>
      <w:r w:rsidR="000B7B0D">
        <w:rPr>
          <w:sz w:val="22"/>
          <w:u w:val="single"/>
          <w:lang w:val="en-US"/>
        </w:rPr>
        <w:t/>
      </w:r>
      <w:r w:rsidR="009C3116" w:rsidRPr="008657A1">
        <w:rPr>
          <w:sz w:val="22"/>
          <w:lang w:val="en-US"/>
        </w:rPr>
        <w:t xml:space="preserve"> </w:t>
      </w:r>
    </w:p>
    <w:p w14:paraId="51FC55ED" w14:textId="650A83D4" w:rsidR="002C6E78" w:rsidRPr="004D1114" w:rsidRDefault="00166F6F" w:rsidP="00D95242">
      <w:pPr>
        <w:ind w:firstLine="0"/>
        <w:rPr>
          <w:sz w:val="22"/>
          <w:u w:val="single"/>
          <w:lang w:val="en-US"/>
        </w:rPr>
      </w:pPr>
      <w:r>
        <w:rPr>
          <w:sz w:val="22"/>
        </w:rPr>
        <w:t>Анамнез</w:t>
      </w:r>
      <w:r w:rsidRPr="008657A1">
        <w:rPr>
          <w:sz w:val="22"/>
          <w:lang w:val="en-US"/>
        </w:rPr>
        <w:t xml:space="preserve"> </w:t>
      </w:r>
      <w:r>
        <w:rPr>
          <w:sz w:val="22"/>
        </w:rPr>
        <w:t>жизни</w:t>
      </w:r>
      <w:r w:rsidR="0055163C" w:rsidRPr="008657A1">
        <w:rPr>
          <w:sz w:val="22"/>
          <w:lang w:val="en-US"/>
        </w:rPr>
        <w:t>:</w:t>
      </w:r>
      <w:r w:rsidR="00D379F2" w:rsidRPr="008657A1">
        <w:rPr>
          <w:sz w:val="22"/>
          <w:lang w:val="en-US"/>
        </w:rPr>
        <w:t xml:space="preserve"> </w:t>
      </w:r>
      <w:r w:rsidR="007F23EF">
        <w:rPr>
          <w:noProof/>
          <w:sz w:val="22"/>
          <w:u w:val="single"/>
        </w:rPr>
        <w:pict w14:anchorId="0F80A068">
          <v:shape id="_x0000_s1044" type="#_x0000_t202" style="position:absolute;left:0;text-align:left;margin-left:221.4pt;margin-top:12.35pt;width:44.6pt;height:22.1pt;z-index:-25167513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44;mso-fit-shape-to-text:t">
              <w:txbxContent>
                <w:p w14:paraId="78E6A30C" w14:textId="16191427" w:rsidR="00B60F45" w:rsidRPr="001A0B7D" w:rsidRDefault="0075266F" w:rsidP="00F66E83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1.0</w:t>
                  </w:r>
                </w:p>
              </w:txbxContent>
            </v:textbox>
          </v:shape>
        </w:pict>
      </w:r>
      <w:r w:rsidR="007F23EF">
        <w:rPr>
          <w:noProof/>
          <w:sz w:val="22"/>
          <w:u w:val="single"/>
        </w:rPr>
        <w:pict w14:anchorId="0F80A068">
          <v:shape id="_x0000_s1056" type="#_x0000_t202" style="position:absolute;left:0;text-align:left;margin-left:166.65pt;margin-top:12.35pt;width:44.8pt;height:22.1pt;z-index:-25163417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6;mso-fit-shape-to-text:t">
              <w:txbxContent>
                <w:p w14:paraId="4D9B14B7" w14:textId="6B5F2CE3" w:rsidR="00AA1FFF" w:rsidRPr="00E12A94" w:rsidRDefault="00AA1FFF" w:rsidP="00F66E83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0</w:t>
                  </w:r>
                </w:p>
              </w:txbxContent>
            </v:textbox>
          </v:shape>
        </w:pict>
      </w:r>
      <w:r w:rsidR="007F23EF">
        <w:rPr>
          <w:noProof/>
          <w:sz w:val="22"/>
          <w:u w:val="single"/>
        </w:rPr>
        <w:pict w14:anchorId="0F80A068">
          <v:shape id="_x0000_s1051" type="#_x0000_t202" style="position:absolute;left:0;text-align:left;margin-left:64.65pt;margin-top:12.35pt;width:44.4pt;height:22.1pt;z-index:-251673088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1;mso-fit-shape-to-text:t">
              <w:txbxContent>
                <w:p w14:paraId="5A1C684E" w14:textId="50B1BCA5" w:rsidR="00C1728C" w:rsidRPr="0075266F" w:rsidRDefault="0075266F" w:rsidP="00F66E83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0.0</w:t>
                  </w:r>
                </w:p>
              </w:txbxContent>
            </v:textbox>
          </v:shape>
        </w:pict>
      </w:r>
      <w:r w:rsidR="007F23EF">
        <w:rPr>
          <w:noProof/>
          <w:sz w:val="22"/>
          <w:u w:val="single"/>
        </w:rPr>
        <w:pict w14:anchorId="0F80A068">
          <v:shape id="_x0000_s1052" type="#_x0000_t202" style="position:absolute;left:0;text-align:left;margin-left:114.9pt;margin-top:12.35pt;width:44.4pt;height:22.1pt;z-index:-251672064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2;mso-fit-shape-to-text:t">
              <w:txbxContent>
                <w:p w14:paraId="64B3FC10" w14:textId="7C7F4B14" w:rsidR="00C1728C" w:rsidRPr="00E12A94" w:rsidRDefault="00E12A94" w:rsidP="00F66E83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0.0</w:t>
                  </w:r>
                </w:p>
              </w:txbxContent>
            </v:textbox>
          </v:shape>
        </w:pict>
      </w:r>
      <w:r w:rsidR="007F23EF">
        <w:rPr>
          <w:noProof/>
          <w:sz w:val="22"/>
          <w:u w:val="single"/>
        </w:rPr>
        <w:pict w14:anchorId="0F80A068">
          <v:shape id="_x0000_s1050" type="#_x0000_t202" style="position:absolute;left:0;text-align:left;margin-left:9.9pt;margin-top:12.35pt;width:46pt;height:22.1pt;z-index:-25167411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0;mso-fit-shape-to-text:t">
              <w:txbxContent>
                <w:p w14:paraId="39A4BB6F" w14:textId="7FB7604C" w:rsidR="00AA1FFF" w:rsidRPr="0075266F" w:rsidRDefault="00AA1FFF" w:rsidP="00F66E83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1.0</w:t>
                  </w:r>
                </w:p>
              </w:txbxContent>
            </v:textbox>
          </v:shape>
        </w:pict>
      </w:r>
      <w:r w:rsidR="007F23EF">
        <w:rPr>
          <w:noProof/>
          <w:sz w:val="22"/>
          <w:u w:val="single"/>
        </w:rPr>
        <w:pict w14:anchorId="0F80A068">
          <v:shape id="_x0000_s1060" type="#_x0000_t202" style="position:absolute;left:0;text-align:left;margin-left:404.45pt;margin-top:11.95pt;width:64.25pt;height:22.7pt;z-index:25165056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60">
              <w:txbxContent>
                <w:p w14:paraId="69BD4ECC" w14:textId="79817A94" w:rsidR="004F2B76" w:rsidRPr="00E12A94" w:rsidRDefault="00535206" w:rsidP="00535206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/>
                  </w:r>
                </w:p>
              </w:txbxContent>
            </v:textbox>
          </v:shape>
        </w:pict>
      </w:r>
      <w:r w:rsidR="004D1114">
        <w:rPr>
          <w:sz w:val="22"/>
          <w:u w:val="single"/>
          <w:lang w:val="en-US"/>
        </w:rPr>
        <w:t/>
      </w:r>
    </w:p>
    <w:p w14:paraId="0D9286A1" w14:textId="57558ABC" w:rsidR="005B313C" w:rsidRPr="008657A1" w:rsidRDefault="007F23EF" w:rsidP="00D95242">
      <w:pPr>
        <w:ind w:firstLine="0"/>
        <w:rPr>
          <w:sz w:val="22"/>
          <w:lang w:val="en-US"/>
        </w:rPr>
      </w:pPr>
      <w:r>
        <w:rPr>
          <w:noProof/>
          <w:sz w:val="22"/>
        </w:rPr>
        <w:pict w14:anchorId="0F80A068">
          <v:shape id="_x0000_s1046" type="#_x0000_t202" style="position:absolute;left:0;text-align:left;margin-left:222.85pt;margin-top:11.65pt;width:45.8pt;height:23.5pt;z-index:-251684352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46">
              <w:txbxContent>
                <w:p w14:paraId="2A2403CD" w14:textId="13EF9331" w:rsidR="00DB34A5" w:rsidRPr="00E12A94" w:rsidRDefault="00E12A94" w:rsidP="00AA3F4F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1.0</w:t>
                  </w:r>
                </w:p>
              </w:txbxContent>
            </v:textbox>
          </v:shape>
        </w:pict>
      </w:r>
      <w:r>
        <w:rPr>
          <w:noProof/>
          <w:sz w:val="22"/>
        </w:rPr>
        <w:pict w14:anchorId="0F80A068">
          <v:shape id="_x0000_s1057" type="#_x0000_t202" style="position:absolute;left:0;text-align:left;margin-left:168.15pt;margin-top:12.15pt;width:43.6pt;height:22.1pt;z-index:-251668992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7;mso-fit-shape-to-text:t">
              <w:txbxContent>
                <w:p w14:paraId="27B9ADC5" w14:textId="194C2C58" w:rsidR="00AA1FFF" w:rsidRPr="00E12A94" w:rsidRDefault="00AA1FFF" w:rsidP="00CA2B66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0</w:t>
                  </w:r>
                </w:p>
              </w:txbxContent>
            </v:textbox>
          </v:shape>
        </w:pict>
      </w:r>
      <w:r>
        <w:rPr>
          <w:noProof/>
          <w:sz w:val="22"/>
        </w:rPr>
        <w:pict w14:anchorId="0F80A068">
          <v:shape id="_x0000_s1053" type="#_x0000_t202" style="position:absolute;left:0;text-align:left;margin-left:114.15pt;margin-top:12.9pt;width:44.7pt;height:22.1pt;z-index:-251671040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3;mso-fit-shape-to-text:t">
              <w:txbxContent>
                <w:p w14:paraId="685801B4" w14:textId="7F9E3B30" w:rsidR="00C1728C" w:rsidRPr="00C1728C" w:rsidRDefault="00E12A94" w:rsidP="00B72541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0.0</w:t>
                  </w:r>
                </w:p>
              </w:txbxContent>
            </v:textbox>
          </v:shape>
        </w:pict>
      </w:r>
      <w:r>
        <w:rPr>
          <w:noProof/>
          <w:sz w:val="22"/>
        </w:rPr>
        <w:pict w14:anchorId="0F80A068">
          <v:shape id="_x0000_s1055" type="#_x0000_t202" style="position:absolute;left:0;text-align:left;margin-left:62.4pt;margin-top:12.9pt;width:44.2pt;height:22.1pt;z-index:-251670016;visibility:visible;mso-height-percent:200;mso-wrap-distance-left:9pt;mso-wrap-distance-top:3.6pt;mso-wrap-distance-right:9pt;mso-wrap-distance-bottom:3.6pt;mso-position-horizontal-relative:text;mso-position-vertical-relative:text;mso-height-percent:200;mso-width-relative:margin;mso-height-relative:margin;v-text-anchor:top" strokecolor="white [3212]">
            <v:textbox style="mso-next-textbox:#_x0000_s1055;mso-fit-shape-to-text:t">
              <w:txbxContent>
                <w:p w14:paraId="6CC430A8" w14:textId="3C76E4AB" w:rsidR="00C1728C" w:rsidRPr="00C1728C" w:rsidRDefault="00E12A94" w:rsidP="00CA2B66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0.0</w:t>
                  </w:r>
                </w:p>
              </w:txbxContent>
            </v:textbox>
          </v:shape>
        </w:pict>
      </w:r>
      <w:r>
        <w:rPr>
          <w:noProof/>
          <w:sz w:val="22"/>
        </w:rPr>
        <w:pict w14:anchorId="0F80A068">
          <v:shape id="_x0000_s1049" type="#_x0000_t202" style="position:absolute;left:0;text-align:left;margin-left:9.05pt;margin-top:13.05pt;width:46pt;height:22.7pt;z-index:-251632128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49">
              <w:txbxContent>
                <w:p w14:paraId="147E53F6" w14:textId="4D67AF73" w:rsidR="00AA1FFF" w:rsidRPr="00E12A94" w:rsidRDefault="00AA1FFF" w:rsidP="00D82EBE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>1.0</w:t>
                  </w:r>
                </w:p>
              </w:txbxContent>
            </v:textbox>
          </v:shape>
        </w:pict>
      </w:r>
      <w:r>
        <w:rPr>
          <w:noProof/>
          <w:sz w:val="22"/>
        </w:rPr>
        <w:pict w14:anchorId="0F80A068">
          <v:shape id="_x0000_s1061" type="#_x0000_t202" style="position:absolute;left:0;text-align:left;margin-left:405.05pt;margin-top:12.1pt;width:63.3pt;height:22.7pt;z-index:251686400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color="white [3212]">
            <v:textbox style="mso-next-textbox:#_x0000_s1061">
              <w:txbxContent>
                <w:p w14:paraId="1CA956FC" w14:textId="737C97C8" w:rsidR="00301290" w:rsidRPr="00E12A94" w:rsidRDefault="00535206" w:rsidP="00535206">
                  <w:pPr>
                    <w:pBdr>
                      <w:bottom w:val="single" w:sz="4" w:space="1" w:color="auto"/>
                    </w:pBdr>
                    <w:spacing w:line="240" w:lineRule="auto"/>
                    <w:ind w:firstLine="0"/>
                    <w:jc w:val="center"/>
                    <w:rPr>
                      <w:sz w:val="22"/>
                      <w:szCs w:val="20"/>
                      <w:lang w:val="en-US"/>
                    </w:rPr>
                  </w:pPr>
                  <w:r>
                    <w:rPr>
                      <w:sz w:val="22"/>
                      <w:szCs w:val="20"/>
                      <w:lang w:val="en-US"/>
                    </w:rPr>
                    <w:t/>
                  </w:r>
                </w:p>
              </w:txbxContent>
            </v:textbox>
          </v:shape>
        </w:pict>
      </w:r>
      <w:r w:rsidR="008E6AF1" w:rsidRPr="00D95242">
        <w:rPr>
          <w:sz w:val="22"/>
          <w:lang w:val="en-US"/>
        </w:rPr>
        <w:t>OD</w:t>
      </w:r>
      <w:r w:rsidR="00330920" w:rsidRPr="008657A1">
        <w:rPr>
          <w:sz w:val="22"/>
          <w:lang w:val="en-US"/>
        </w:rPr>
        <w:t xml:space="preserve">          </w:t>
      </w:r>
      <w:r w:rsidR="008E6AF1" w:rsidRPr="008657A1">
        <w:rPr>
          <w:sz w:val="22"/>
          <w:lang w:val="en-US"/>
        </w:rPr>
        <w:t xml:space="preserve"> </w:t>
      </w:r>
      <w:r w:rsidR="00D85959" w:rsidRPr="008657A1">
        <w:rPr>
          <w:sz w:val="22"/>
          <w:lang w:val="en-US"/>
        </w:rPr>
        <w:t xml:space="preserve">  </w:t>
      </w:r>
      <w:r w:rsidR="003A0C1C" w:rsidRPr="00D95242">
        <w:rPr>
          <w:sz w:val="22"/>
          <w:lang w:val="en-US"/>
        </w:rPr>
        <w:t>Sph</w:t>
      </w:r>
      <w:r w:rsidR="00330920" w:rsidRPr="008657A1">
        <w:rPr>
          <w:sz w:val="22"/>
          <w:lang w:val="en-US"/>
        </w:rPr>
        <w:t xml:space="preserve">         </w:t>
      </w:r>
      <w:r w:rsidR="00D85959" w:rsidRPr="008657A1">
        <w:rPr>
          <w:sz w:val="22"/>
          <w:lang w:val="en-US"/>
        </w:rPr>
        <w:t xml:space="preserve">  </w:t>
      </w:r>
      <w:r w:rsidR="00330920" w:rsidRPr="008657A1">
        <w:rPr>
          <w:sz w:val="22"/>
          <w:lang w:val="en-US"/>
        </w:rPr>
        <w:t xml:space="preserve"> </w:t>
      </w:r>
      <w:r w:rsidR="005A36B6" w:rsidRPr="008657A1">
        <w:rPr>
          <w:sz w:val="22"/>
          <w:lang w:val="en-US"/>
        </w:rPr>
        <w:t xml:space="preserve"> </w:t>
      </w:r>
      <w:r w:rsidR="005A36B6" w:rsidRPr="00D95242">
        <w:rPr>
          <w:sz w:val="22"/>
          <w:lang w:val="en-US"/>
        </w:rPr>
        <w:t>Cyl</w:t>
      </w:r>
      <w:r w:rsidR="00330920" w:rsidRPr="008657A1">
        <w:rPr>
          <w:sz w:val="22"/>
          <w:lang w:val="en-US"/>
        </w:rPr>
        <w:t xml:space="preserve"> </w:t>
      </w:r>
      <w:r w:rsidR="00D85959" w:rsidRPr="008657A1">
        <w:rPr>
          <w:sz w:val="22"/>
          <w:lang w:val="en-US"/>
        </w:rPr>
        <w:t xml:space="preserve">  </w:t>
      </w:r>
      <w:r w:rsidR="00330920" w:rsidRPr="008657A1">
        <w:rPr>
          <w:sz w:val="22"/>
          <w:lang w:val="en-US"/>
        </w:rPr>
        <w:t xml:space="preserve">          </w:t>
      </w:r>
      <w:r w:rsidR="003A0C1C" w:rsidRPr="008657A1">
        <w:rPr>
          <w:sz w:val="22"/>
          <w:lang w:val="en-US"/>
        </w:rPr>
        <w:t xml:space="preserve"> </w:t>
      </w:r>
      <w:r w:rsidR="003A0C1C" w:rsidRPr="00D95242">
        <w:rPr>
          <w:sz w:val="22"/>
          <w:lang w:val="en-US"/>
        </w:rPr>
        <w:t>Ax</w:t>
      </w:r>
      <w:r w:rsidR="003A0C1C" w:rsidRPr="008657A1">
        <w:rPr>
          <w:sz w:val="22"/>
          <w:lang w:val="en-US"/>
        </w:rPr>
        <w:t xml:space="preserve">  </w:t>
      </w:r>
      <w:r w:rsidR="00474B77" w:rsidRPr="008657A1">
        <w:rPr>
          <w:sz w:val="22"/>
          <w:lang w:val="en-US"/>
        </w:rPr>
        <w:t xml:space="preserve">            </w:t>
      </w:r>
      <w:r w:rsidR="00253A3D" w:rsidRPr="008657A1">
        <w:rPr>
          <w:sz w:val="22"/>
          <w:lang w:val="en-US"/>
        </w:rPr>
        <w:t xml:space="preserve"> =</w:t>
      </w:r>
      <w:r w:rsidR="00D74FFB" w:rsidRPr="008657A1">
        <w:rPr>
          <w:sz w:val="22"/>
          <w:lang w:val="en-US"/>
        </w:rPr>
        <w:t xml:space="preserve">   </w:t>
      </w:r>
      <w:r w:rsidR="00253A3D" w:rsidRPr="008657A1">
        <w:rPr>
          <w:sz w:val="22"/>
          <w:lang w:val="en-US"/>
        </w:rPr>
        <w:tab/>
      </w:r>
      <w:r w:rsidR="00E4560B" w:rsidRPr="008657A1">
        <w:rPr>
          <w:sz w:val="22"/>
          <w:lang w:val="en-US"/>
        </w:rPr>
        <w:t xml:space="preserve">     </w:t>
      </w:r>
      <w:r w:rsidR="00D870E3" w:rsidRPr="008657A1">
        <w:rPr>
          <w:sz w:val="22"/>
          <w:lang w:val="en-US"/>
        </w:rPr>
        <w:tab/>
      </w:r>
      <w:r w:rsidR="00E4560B" w:rsidRPr="008657A1">
        <w:rPr>
          <w:sz w:val="22"/>
          <w:lang w:val="en-US"/>
        </w:rPr>
        <w:t xml:space="preserve"> </w:t>
      </w:r>
      <w:r w:rsidR="00474B77" w:rsidRPr="008657A1">
        <w:rPr>
          <w:sz w:val="22"/>
          <w:lang w:val="en-US"/>
        </w:rPr>
        <w:tab/>
        <w:t xml:space="preserve"> </w:t>
      </w:r>
      <w:r w:rsidR="00256C56" w:rsidRPr="00D95242">
        <w:rPr>
          <w:sz w:val="22"/>
        </w:rPr>
        <w:t>Скиаскопия</w:t>
      </w:r>
      <w:r w:rsidR="00256C56" w:rsidRPr="008657A1">
        <w:rPr>
          <w:sz w:val="22"/>
          <w:lang w:val="en-US"/>
        </w:rPr>
        <w:t xml:space="preserve">:  </w:t>
      </w:r>
      <w:r w:rsidR="00D74FFB">
        <w:rPr>
          <w:sz w:val="22"/>
          <w:lang w:val="en-US"/>
        </w:rPr>
        <w:t>OD</w:t>
      </w:r>
    </w:p>
    <w:p w14:paraId="25943CCE" w14:textId="69973FE5" w:rsidR="004E2275" w:rsidRPr="00A94211" w:rsidRDefault="001268F2" w:rsidP="00875B96">
      <w:pPr>
        <w:ind w:left="1416" w:hanging="1416"/>
        <w:rPr>
          <w:sz w:val="22"/>
          <w:lang w:val="en-US"/>
        </w:rPr>
      </w:pPr>
      <w:r w:rsidRPr="00D95242">
        <w:rPr>
          <w:sz w:val="22"/>
          <w:lang w:val="en-US"/>
        </w:rPr>
        <w:t>O</w:t>
      </w:r>
      <w:r w:rsidR="0035105F" w:rsidRPr="00D95242">
        <w:rPr>
          <w:sz w:val="22"/>
          <w:lang w:val="en-US"/>
        </w:rPr>
        <w:t>S</w:t>
      </w:r>
      <w:r w:rsidR="00330920" w:rsidRPr="00A94211">
        <w:rPr>
          <w:sz w:val="22"/>
          <w:lang w:val="en-US"/>
        </w:rPr>
        <w:t xml:space="preserve">          </w:t>
      </w:r>
      <w:r w:rsidRPr="00A94211">
        <w:rPr>
          <w:sz w:val="22"/>
          <w:lang w:val="en-US"/>
        </w:rPr>
        <w:t xml:space="preserve"> </w:t>
      </w:r>
      <w:r w:rsidR="00D85959" w:rsidRPr="00A94211">
        <w:rPr>
          <w:sz w:val="22"/>
          <w:lang w:val="en-US"/>
        </w:rPr>
        <w:t xml:space="preserve">  </w:t>
      </w:r>
      <w:r w:rsidRPr="00D95242">
        <w:rPr>
          <w:sz w:val="22"/>
          <w:lang w:val="en-US"/>
        </w:rPr>
        <w:t>Sph</w:t>
      </w:r>
      <w:r w:rsidR="00330920" w:rsidRPr="00A94211">
        <w:rPr>
          <w:sz w:val="22"/>
          <w:lang w:val="en-US"/>
        </w:rPr>
        <w:t xml:space="preserve">         </w:t>
      </w:r>
      <w:r w:rsidR="00D85959" w:rsidRPr="00A94211">
        <w:rPr>
          <w:sz w:val="22"/>
          <w:lang w:val="en-US"/>
        </w:rPr>
        <w:t xml:space="preserve">  </w:t>
      </w:r>
      <w:r w:rsidR="00330920" w:rsidRPr="00A94211">
        <w:rPr>
          <w:sz w:val="22"/>
          <w:lang w:val="en-US"/>
        </w:rPr>
        <w:t xml:space="preserve"> </w:t>
      </w:r>
      <w:r w:rsidRPr="00A94211">
        <w:rPr>
          <w:sz w:val="22"/>
          <w:lang w:val="en-US"/>
        </w:rPr>
        <w:t xml:space="preserve"> </w:t>
      </w:r>
      <w:r w:rsidRPr="00D95242">
        <w:rPr>
          <w:sz w:val="22"/>
          <w:lang w:val="en-US"/>
        </w:rPr>
        <w:t>Cyl</w:t>
      </w:r>
      <w:r w:rsidR="00330920" w:rsidRPr="00A94211">
        <w:rPr>
          <w:sz w:val="22"/>
          <w:lang w:val="en-US"/>
        </w:rPr>
        <w:t xml:space="preserve">      </w:t>
      </w:r>
      <w:r w:rsidR="00D85959" w:rsidRPr="00A94211">
        <w:rPr>
          <w:sz w:val="22"/>
          <w:lang w:val="en-US"/>
        </w:rPr>
        <w:t xml:space="preserve">  </w:t>
      </w:r>
      <w:r w:rsidR="00330920" w:rsidRPr="00A94211">
        <w:rPr>
          <w:sz w:val="22"/>
          <w:lang w:val="en-US"/>
        </w:rPr>
        <w:t xml:space="preserve">      </w:t>
      </w:r>
      <w:r w:rsidRPr="00A94211">
        <w:rPr>
          <w:sz w:val="22"/>
          <w:lang w:val="en-US"/>
        </w:rPr>
        <w:t xml:space="preserve"> </w:t>
      </w:r>
      <w:r w:rsidRPr="00D95242">
        <w:rPr>
          <w:sz w:val="22"/>
          <w:lang w:val="en-US"/>
        </w:rPr>
        <w:t>Ax</w:t>
      </w:r>
      <w:r w:rsidR="00992694" w:rsidRPr="00A94211">
        <w:rPr>
          <w:sz w:val="22"/>
          <w:lang w:val="en-US"/>
        </w:rPr>
        <w:t xml:space="preserve">       </w:t>
      </w:r>
      <w:r w:rsidR="004F2A39" w:rsidRPr="00A94211">
        <w:rPr>
          <w:sz w:val="22"/>
          <w:lang w:val="en-US"/>
        </w:rPr>
        <w:t xml:space="preserve">  </w:t>
      </w:r>
      <w:r w:rsidRPr="00A94211">
        <w:rPr>
          <w:sz w:val="22"/>
          <w:lang w:val="en-US"/>
        </w:rPr>
        <w:t xml:space="preserve">     </w:t>
      </w:r>
      <w:r w:rsidR="00253A3D" w:rsidRPr="00A94211">
        <w:rPr>
          <w:sz w:val="22"/>
          <w:lang w:val="en-US"/>
        </w:rPr>
        <w:t xml:space="preserve"> =</w:t>
      </w:r>
      <w:r w:rsidR="00D74FFB" w:rsidRPr="00A94211">
        <w:rPr>
          <w:sz w:val="22"/>
          <w:lang w:val="en-US"/>
        </w:rPr>
        <w:tab/>
      </w:r>
      <w:r w:rsidR="00253A3D" w:rsidRPr="00A94211">
        <w:rPr>
          <w:sz w:val="22"/>
          <w:lang w:val="en-US"/>
        </w:rPr>
        <w:tab/>
      </w:r>
      <w:r w:rsidR="00D74FFB" w:rsidRPr="00A94211">
        <w:rPr>
          <w:sz w:val="22"/>
          <w:lang w:val="en-US"/>
        </w:rPr>
        <w:tab/>
      </w:r>
      <w:r w:rsidR="00D870E3" w:rsidRPr="00A94211">
        <w:rPr>
          <w:sz w:val="22"/>
          <w:lang w:val="en-US"/>
        </w:rPr>
        <w:tab/>
      </w:r>
      <w:r w:rsidR="00253A3D" w:rsidRPr="00A94211">
        <w:rPr>
          <w:sz w:val="22"/>
          <w:lang w:val="en-US"/>
        </w:rPr>
        <w:t xml:space="preserve">       </w:t>
      </w:r>
      <w:r w:rsidR="00D870E3" w:rsidRPr="00A94211">
        <w:rPr>
          <w:sz w:val="22"/>
          <w:lang w:val="en-US"/>
        </w:rPr>
        <w:t xml:space="preserve"> </w:t>
      </w:r>
      <w:r w:rsidR="00253A3D" w:rsidRPr="00A94211">
        <w:rPr>
          <w:sz w:val="22"/>
          <w:lang w:val="en-US"/>
        </w:rPr>
        <w:t xml:space="preserve">   </w:t>
      </w:r>
      <w:r w:rsidR="00D74FFB" w:rsidRPr="00A94211">
        <w:rPr>
          <w:sz w:val="22"/>
          <w:lang w:val="en-US"/>
        </w:rPr>
        <w:t xml:space="preserve"> </w:t>
      </w:r>
      <w:r w:rsidR="00D74FFB">
        <w:rPr>
          <w:sz w:val="22"/>
          <w:lang w:val="en-US"/>
        </w:rPr>
        <w:t>OS</w:t>
      </w:r>
    </w:p>
    <w:p w14:paraId="2ED3ACA7" w14:textId="47E1CA2F" w:rsidR="008C45C4" w:rsidRPr="00F6367B" w:rsidRDefault="008C45C4" w:rsidP="00D95242">
      <w:pPr>
        <w:ind w:firstLine="0"/>
        <w:rPr>
          <w:sz w:val="22"/>
          <w:u w:val="single"/>
          <w:lang w:val="en-US"/>
        </w:rPr>
      </w:pPr>
      <w:r>
        <w:rPr>
          <w:b/>
          <w:bCs/>
          <w:sz w:val="22"/>
        </w:rPr>
        <w:t>Характер</w:t>
      </w:r>
      <w:r w:rsidRPr="00A94211">
        <w:rPr>
          <w:b/>
          <w:bCs/>
          <w:sz w:val="22"/>
          <w:lang w:val="en-US"/>
        </w:rPr>
        <w:t xml:space="preserve"> </w:t>
      </w:r>
      <w:r>
        <w:rPr>
          <w:b/>
          <w:bCs/>
          <w:sz w:val="22"/>
        </w:rPr>
        <w:t>зрения</w:t>
      </w:r>
      <w:r w:rsidRPr="00A94211">
        <w:rPr>
          <w:b/>
          <w:bCs/>
          <w:sz w:val="22"/>
          <w:lang w:val="en-US"/>
        </w:rPr>
        <w:t>:</w:t>
      </w:r>
      <w:r w:rsidR="0077326F" w:rsidRPr="00A94211">
        <w:rPr>
          <w:b/>
          <w:bCs/>
          <w:sz w:val="22"/>
          <w:lang w:val="en-US"/>
        </w:rPr>
        <w:t xml:space="preserve"> </w:t>
      </w:r>
      <w:r w:rsidR="00FE1471">
        <w:rPr>
          <w:sz w:val="22"/>
          <w:u w:val="single"/>
          <w:lang w:val="en-US"/>
        </w:rPr>
        <w:t/>
      </w:r>
    </w:p>
    <w:p w14:paraId="4B161660" w14:textId="5548310A" w:rsidR="00290B74" w:rsidRPr="009508F6" w:rsidRDefault="00290B74" w:rsidP="00D95242">
      <w:pPr>
        <w:ind w:firstLine="0"/>
        <w:rPr>
          <w:b/>
          <w:bCs/>
          <w:sz w:val="22"/>
        </w:rPr>
      </w:pPr>
      <w:r>
        <w:rPr>
          <w:b/>
          <w:bCs/>
          <w:sz w:val="22"/>
        </w:rPr>
        <w:t xml:space="preserve">Запас относительной аккомодации: </w:t>
      </w:r>
      <w:r w:rsidR="009508F6" w:rsidRPr="009508F6">
        <w:rPr>
          <w:sz w:val="22"/>
          <w:u w:val="single"/>
        </w:rPr>
        <w:t>-1.0</w:t>
      </w:r>
    </w:p>
    <w:p w14:paraId="743182ED" w14:textId="1A06B0EB" w:rsidR="001D02C0" w:rsidRPr="001B5A11" w:rsidRDefault="001D02C0" w:rsidP="00D95242">
      <w:pPr>
        <w:ind w:firstLine="0"/>
        <w:rPr>
          <w:sz w:val="22"/>
          <w:u w:val="single"/>
          <w:lang w:val="en-US"/>
        </w:rPr>
      </w:pPr>
      <w:r>
        <w:rPr>
          <w:b/>
          <w:bCs/>
          <w:sz w:val="22"/>
        </w:rPr>
        <w:t>Тест</w:t>
      </w:r>
      <w:r w:rsidRPr="001B5A11">
        <w:rPr>
          <w:b/>
          <w:bCs/>
          <w:sz w:val="22"/>
          <w:lang w:val="en-US"/>
        </w:rPr>
        <w:t xml:space="preserve"> </w:t>
      </w:r>
      <w:r>
        <w:rPr>
          <w:b/>
          <w:bCs/>
          <w:sz w:val="22"/>
        </w:rPr>
        <w:t>Шобера</w:t>
      </w:r>
      <w:r w:rsidRPr="001B5A11">
        <w:rPr>
          <w:b/>
          <w:bCs/>
          <w:sz w:val="22"/>
          <w:lang w:val="en-US"/>
        </w:rPr>
        <w:t>:</w:t>
      </w:r>
      <w:r w:rsidR="009508F6" w:rsidRPr="001B5A11">
        <w:rPr>
          <w:b/>
          <w:bCs/>
          <w:sz w:val="22"/>
          <w:lang w:val="en-US"/>
        </w:rPr>
        <w:t xml:space="preserve"> </w:t>
      </w:r>
      <w:r w:rsidR="00571062">
        <w:rPr>
          <w:sz w:val="22"/>
          <w:u w:val="single"/>
          <w:lang w:val="en-US"/>
        </w:rPr>
        <w:t/>
      </w:r>
    </w:p>
    <w:p w14:paraId="245A4599" w14:textId="2773A55A" w:rsidR="00043EC8" w:rsidRPr="001B5A11" w:rsidRDefault="00751D84" w:rsidP="00D95242">
      <w:pPr>
        <w:ind w:firstLine="0"/>
        <w:rPr>
          <w:sz w:val="22"/>
          <w:u w:val="single"/>
          <w:lang w:val="en-US"/>
        </w:rPr>
      </w:pPr>
      <w:r>
        <w:rPr>
          <w:b/>
          <w:bCs/>
          <w:sz w:val="22"/>
        </w:rPr>
        <w:t>Зрачки</w:t>
      </w:r>
      <w:r w:rsidR="009508F6" w:rsidRPr="001B5A11">
        <w:rPr>
          <w:b/>
          <w:bCs/>
          <w:sz w:val="22"/>
          <w:lang w:val="en-US"/>
        </w:rPr>
        <w:t xml:space="preserve">: </w:t>
      </w:r>
      <w:r w:rsidR="000B4CC2">
        <w:rPr>
          <w:sz w:val="22"/>
          <w:u w:val="single"/>
          <w:lang w:val="en-US"/>
        </w:rPr>
        <w:t/>
      </w:r>
    </w:p>
    <w:p w14:paraId="2BED99FC" w14:textId="3327B77F" w:rsidR="005E26F8" w:rsidRPr="007F23EF" w:rsidRDefault="005E26F8" w:rsidP="0039216D">
      <w:pPr>
        <w:ind w:firstLine="0"/>
        <w:rPr>
          <w:b/>
          <w:bCs/>
          <w:sz w:val="22"/>
          <w:lang w:val="en-US"/>
        </w:rPr>
      </w:pPr>
      <w:r>
        <w:rPr>
          <w:b/>
          <w:sz w:val="22"/>
        </w:rPr>
        <w:t>Объективно для OU</w:t>
      </w:r>
    </w:p>
    <w:p w14:paraId="35A95B8F" w14:textId="71C71628" w:rsidR="001D30E9" w:rsidRPr="007F23EF" w:rsidRDefault="00C76203" w:rsidP="001D30E9">
      <w:pPr>
        <w:ind w:firstLine="0"/>
        <w:jc w:val="left"/>
        <w:rPr>
          <w:sz w:val="22"/>
          <w:lang w:val="en-US"/>
        </w:rPr>
      </w:pPr>
      <w:r>
        <w:rPr>
          <w:b/>
          <w:sz w:val="22"/>
        </w:rPr>
        <w:t xml:space="preserve">Положение глаза: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ОИ: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веко: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слёзные органы: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конъюнктива: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отделяемое: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радужка: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передняя камера: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преломляющие среды: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ДЗН: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сосуды: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макулярный рефлекс: </w:t>
      </w:r>
      <w:r>
        <w:rPr>
          <w:sz w:val="22"/>
        </w:rPr>
      </w:r>
      <w:r>
        <w:rPr>
          <w:sz w:val="22"/>
        </w:rPr>
        <w:t xml:space="preserve">; </w:t>
      </w:r>
      <w:r>
        <w:rPr>
          <w:b/>
          <w:sz w:val="22"/>
        </w:rPr>
        <w:t xml:space="preserve">видимая периферия: </w:t>
      </w:r>
      <w:r>
        <w:rPr>
          <w:sz w:val="22"/>
        </w:rPr>
        <w:t>.</w:t>
      </w:r>
    </w:p>
    <w:p w14:paraId="7E4E312A" w14:textId="6EA44E17" w:rsidR="00380403" w:rsidRPr="00557073" w:rsidRDefault="00380403" w:rsidP="0039216D">
      <w:pPr>
        <w:ind w:firstLine="0"/>
        <w:rPr>
          <w:sz w:val="22"/>
        </w:rPr>
      </w:pPr>
      <w:r w:rsidRPr="00380403">
        <w:rPr>
          <w:b/>
          <w:bCs/>
          <w:sz w:val="22"/>
        </w:rPr>
        <w:t>Диагноз</w:t>
      </w:r>
      <w:r w:rsidRPr="00557073">
        <w:rPr>
          <w:b/>
          <w:bCs/>
          <w:sz w:val="22"/>
        </w:rPr>
        <w:t>:</w:t>
      </w:r>
      <w:r w:rsidRPr="00557073">
        <w:rPr>
          <w:sz w:val="22"/>
        </w:rPr>
        <w:t xml:space="preserve"> </w:t>
      </w:r>
      <w:r>
        <w:rPr>
          <w:sz w:val="22"/>
          <w:lang w:val="en-US"/>
        </w:rPr>
        <w:t> (OU)</w:t>
      </w:r>
    </w:p>
    <w:p w14:paraId="3054C0B1" w14:textId="39B55C59" w:rsidR="00730C17" w:rsidRPr="00CB7369" w:rsidRDefault="00730C17" w:rsidP="0039216D">
      <w:pPr>
        <w:ind w:firstLine="0"/>
        <w:rPr>
          <w:sz w:val="22"/>
        </w:rPr>
      </w:pPr>
      <w:r w:rsidRPr="00730C17">
        <w:rPr>
          <w:b/>
          <w:bCs/>
          <w:sz w:val="22"/>
        </w:rPr>
        <w:t>Код диагноза по МКБ</w:t>
      </w:r>
      <w:r w:rsidR="00876EF0" w:rsidRPr="00557073">
        <w:rPr>
          <w:b/>
          <w:bCs/>
          <w:sz w:val="22"/>
        </w:rPr>
        <w:t xml:space="preserve">: </w:t>
      </w:r>
      <w:r w:rsidR="00C8128F">
        <w:rPr>
          <w:sz w:val="22"/>
          <w:lang w:val="en-US"/>
        </w:rPr>
        <w:t/>
      </w:r>
    </w:p>
    <w:p w14:paraId="71E7DD58" w14:textId="3E3389F1" w:rsidR="00D95242" w:rsidRPr="007F23EF" w:rsidRDefault="000C66C1" w:rsidP="00AF0FF2">
      <w:pPr>
        <w:tabs>
          <w:tab w:val="left" w:pos="2925"/>
        </w:tabs>
        <w:ind w:firstLine="0"/>
        <w:jc w:val="left"/>
        <w:rPr>
          <w:sz w:val="22"/>
          <w:lang w:val="en-US"/>
        </w:rPr>
      </w:pPr>
      <w:r w:rsidRPr="009512FD">
        <w:rPr>
          <w:b/>
          <w:bCs/>
          <w:sz w:val="22"/>
        </w:rPr>
        <w:t>Рекомендации</w:t>
      </w:r>
      <w:r w:rsidR="00D95242" w:rsidRPr="007F23EF">
        <w:rPr>
          <w:sz w:val="22"/>
          <w:lang w:val="en-US"/>
        </w:rPr>
        <w:t>:</w:t>
      </w:r>
      <w:r w:rsidRPr="007F23EF">
        <w:rPr>
          <w:sz w:val="22"/>
          <w:lang w:val="en-US"/>
        </w:rPr>
        <w:t xml:space="preserve"> </w:t>
      </w:r>
      <w:r w:rsidR="00AF0FF2">
        <w:rPr>
          <w:sz w:val="22"/>
          <w:lang w:val="en-US"/>
        </w:rPr>
        <w:t/>
      </w:r>
    </w:p>
    <w:p w14:paraId="1FE33CEE" w14:textId="5E90B7F3" w:rsidR="00BE1C01" w:rsidRPr="00557073" w:rsidRDefault="00BE1C01" w:rsidP="00794E8B">
      <w:pPr>
        <w:spacing w:line="240" w:lineRule="auto"/>
        <w:ind w:firstLine="0"/>
        <w:jc w:val="center"/>
        <w:rPr>
          <w:sz w:val="22"/>
          <w:lang w:val="en-US"/>
        </w:rPr>
      </w:pPr>
    </w:p>
    <w:p w14:paraId="70EDDE6F" w14:textId="77777777" w:rsidR="006621E4" w:rsidRPr="00557073" w:rsidRDefault="006621E4" w:rsidP="00794E8B">
      <w:pPr>
        <w:spacing w:line="240" w:lineRule="auto"/>
        <w:ind w:firstLine="0"/>
        <w:jc w:val="center"/>
        <w:rPr>
          <w:sz w:val="22"/>
          <w:lang w:val="en-US"/>
        </w:rPr>
      </w:pPr>
    </w:p>
    <w:p w14:paraId="77A34BD2" w14:textId="3F9DFD01" w:rsidR="004B1D8D" w:rsidRPr="007F23EF" w:rsidRDefault="004B1D8D" w:rsidP="004B1D8D">
      <w:pPr>
        <w:spacing w:line="240" w:lineRule="auto"/>
        <w:ind w:firstLine="0"/>
        <w:rPr>
          <w:sz w:val="22"/>
          <w:lang w:val="en-US"/>
        </w:rPr>
      </w:pPr>
      <w:r w:rsidRPr="00557073">
        <w:rPr>
          <w:sz w:val="22"/>
          <w:lang w:val="en-US"/>
        </w:rPr>
        <w:tab/>
      </w:r>
      <w:r>
        <w:rPr>
          <w:sz w:val="22"/>
        </w:rPr>
        <w:t>С</w:t>
      </w:r>
      <w:r w:rsidRPr="007F23EF">
        <w:rPr>
          <w:sz w:val="22"/>
          <w:lang w:val="en-US"/>
        </w:rPr>
        <w:t xml:space="preserve"> </w:t>
      </w:r>
      <w:r>
        <w:rPr>
          <w:sz w:val="22"/>
        </w:rPr>
        <w:t>планом</w:t>
      </w:r>
      <w:r w:rsidRPr="007F23EF">
        <w:rPr>
          <w:sz w:val="22"/>
          <w:lang w:val="en-US"/>
        </w:rPr>
        <w:t xml:space="preserve"> </w:t>
      </w:r>
      <w:r>
        <w:rPr>
          <w:sz w:val="22"/>
        </w:rPr>
        <w:t>лечения</w:t>
      </w:r>
      <w:r w:rsidRPr="007F23EF">
        <w:rPr>
          <w:sz w:val="22"/>
          <w:lang w:val="en-US"/>
        </w:rPr>
        <w:t xml:space="preserve"> </w:t>
      </w:r>
      <w:r>
        <w:rPr>
          <w:sz w:val="22"/>
        </w:rPr>
        <w:t>ознакомлен</w:t>
      </w:r>
      <w:r w:rsidRPr="007F23EF">
        <w:rPr>
          <w:sz w:val="22"/>
          <w:lang w:val="en-US"/>
        </w:rPr>
        <w:t>(</w:t>
      </w:r>
      <w:r>
        <w:rPr>
          <w:sz w:val="22"/>
        </w:rPr>
        <w:t>а</w:t>
      </w:r>
      <w:r w:rsidRPr="007F23EF">
        <w:rPr>
          <w:sz w:val="22"/>
          <w:lang w:val="en-US"/>
        </w:rPr>
        <w:t xml:space="preserve">) </w:t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="00721C7B" w:rsidRPr="007F23EF">
        <w:rPr>
          <w:sz w:val="22"/>
          <w:lang w:val="en-US"/>
        </w:rPr>
        <w:t>___</w:t>
      </w:r>
      <w:r w:rsidRPr="007F23EF">
        <w:rPr>
          <w:sz w:val="22"/>
          <w:lang w:val="en-US"/>
        </w:rPr>
        <w:t>_____________/_____________</w:t>
      </w:r>
      <w:r w:rsidR="00721C7B" w:rsidRPr="007F23EF">
        <w:rPr>
          <w:sz w:val="22"/>
          <w:lang w:val="en-US"/>
        </w:rPr>
        <w:t>____</w:t>
      </w:r>
    </w:p>
    <w:p w14:paraId="5D2FEAF8" w14:textId="5DE75A70" w:rsidR="00721C7B" w:rsidRPr="00721C7B" w:rsidRDefault="00721C7B" w:rsidP="004B1D8D">
      <w:pPr>
        <w:spacing w:line="240" w:lineRule="auto"/>
        <w:ind w:firstLine="0"/>
        <w:rPr>
          <w:sz w:val="22"/>
          <w:vertAlign w:val="superscript"/>
        </w:rPr>
      </w:pP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</w:r>
      <w:r w:rsidRPr="007F23EF">
        <w:rPr>
          <w:sz w:val="22"/>
          <w:lang w:val="en-US"/>
        </w:rPr>
        <w:tab/>
        <w:t xml:space="preserve">           </w:t>
      </w:r>
      <w:r w:rsidRPr="00721C7B">
        <w:rPr>
          <w:sz w:val="22"/>
          <w:vertAlign w:val="superscript"/>
        </w:rPr>
        <w:t>(подпись)</w:t>
      </w:r>
      <w:r>
        <w:rPr>
          <w:sz w:val="22"/>
          <w:vertAlign w:val="superscript"/>
        </w:rPr>
        <w:tab/>
        <w:t xml:space="preserve">   </w:t>
      </w:r>
      <w:r w:rsidRPr="00721C7B">
        <w:rPr>
          <w:sz w:val="22"/>
          <w:vertAlign w:val="superscript"/>
        </w:rPr>
        <w:tab/>
      </w:r>
      <w:r>
        <w:rPr>
          <w:sz w:val="22"/>
          <w:vertAlign w:val="superscript"/>
        </w:rPr>
        <w:t xml:space="preserve">     </w:t>
      </w:r>
      <w:r w:rsidRPr="00721C7B">
        <w:rPr>
          <w:sz w:val="22"/>
          <w:vertAlign w:val="superscript"/>
        </w:rPr>
        <w:t>(расшифровка)</w:t>
      </w:r>
    </w:p>
    <w:p w14:paraId="0DA31BB2" w14:textId="77777777" w:rsidR="00721C7B" w:rsidRDefault="00721C7B" w:rsidP="00234D3B">
      <w:pPr>
        <w:spacing w:line="240" w:lineRule="auto"/>
        <w:ind w:firstLine="708"/>
        <w:rPr>
          <w:sz w:val="22"/>
        </w:rPr>
      </w:pPr>
    </w:p>
    <w:p w14:paraId="0B2B9F43" w14:textId="26094ADE" w:rsidR="00794E8B" w:rsidRPr="00BE1C01" w:rsidRDefault="00A75A3D" w:rsidP="00234D3B">
      <w:pPr>
        <w:spacing w:line="240" w:lineRule="auto"/>
        <w:ind w:firstLine="708"/>
        <w:rPr>
          <w:sz w:val="22"/>
          <w:szCs w:val="20"/>
        </w:rPr>
      </w:pPr>
      <w:r w:rsidRPr="00D95242">
        <w:rPr>
          <w:sz w:val="22"/>
        </w:rPr>
        <w:t>Дата</w:t>
      </w:r>
      <w:r w:rsidRPr="00BE1C01">
        <w:rPr>
          <w:sz w:val="22"/>
        </w:rPr>
        <w:t>:</w:t>
      </w:r>
      <w:r w:rsidR="00F80246" w:rsidRPr="00BE1C01">
        <w:rPr>
          <w:sz w:val="22"/>
        </w:rPr>
        <w:tab/>
      </w:r>
      <w:r w:rsidR="009200C0" w:rsidRPr="00BE1C01">
        <w:rPr>
          <w:sz w:val="22"/>
        </w:rPr>
        <w:t xml:space="preserve">  </w:t>
      </w:r>
      <w:r w:rsidR="009200C0" w:rsidRPr="00BE1C01">
        <w:rPr>
          <w:sz w:val="22"/>
          <w:u w:val="single"/>
        </w:rPr>
        <w:t xml:space="preserve"> </w:t>
      </w:r>
      <w:r w:rsidR="001B38AB" w:rsidRPr="00BE1C01">
        <w:rPr>
          <w:sz w:val="22"/>
          <w:u w:val="single"/>
        </w:rPr>
        <w:t xml:space="preserve">    </w:t>
      </w:r>
      <w:r w:rsidR="009200C0" w:rsidRPr="009200C0">
        <w:rPr>
          <w:sz w:val="22"/>
          <w:u w:val="single"/>
          <w:lang w:val="en-US"/>
        </w:rPr>
        <w:t>15.12.2025</w:t>
      </w:r>
      <w:r w:rsidR="001B38AB" w:rsidRPr="00BE1C01">
        <w:rPr>
          <w:sz w:val="22"/>
          <w:u w:val="single"/>
        </w:rPr>
        <w:t xml:space="preserve">    </w:t>
      </w:r>
      <w:r w:rsidR="009200C0" w:rsidRPr="00BE1C01">
        <w:rPr>
          <w:sz w:val="22"/>
          <w:u w:val="single"/>
        </w:rPr>
        <w:t xml:space="preserve"> </w:t>
      </w:r>
      <w:r w:rsidR="00F80246" w:rsidRPr="00BE1C01">
        <w:rPr>
          <w:sz w:val="22"/>
        </w:rPr>
        <w:tab/>
      </w:r>
      <w:r w:rsidRPr="00BE1C01">
        <w:rPr>
          <w:sz w:val="22"/>
        </w:rPr>
        <w:tab/>
      </w:r>
      <w:r w:rsidRPr="00BE1C01">
        <w:rPr>
          <w:sz w:val="22"/>
        </w:rPr>
        <w:tab/>
      </w:r>
      <w:r w:rsidRPr="00BE1C01">
        <w:rPr>
          <w:sz w:val="22"/>
        </w:rPr>
        <w:tab/>
      </w:r>
      <w:r w:rsidRPr="00BE1C01">
        <w:rPr>
          <w:sz w:val="22"/>
        </w:rPr>
        <w:tab/>
      </w:r>
      <w:r w:rsidRPr="00BE1C01">
        <w:rPr>
          <w:sz w:val="22"/>
        </w:rPr>
        <w:tab/>
      </w:r>
      <w:r w:rsidR="00F67694">
        <w:rPr>
          <w:sz w:val="22"/>
        </w:rPr>
        <w:tab/>
      </w:r>
      <w:r w:rsidRPr="00D95242">
        <w:rPr>
          <w:sz w:val="22"/>
        </w:rPr>
        <w:t>Врач</w:t>
      </w:r>
      <w:r w:rsidRPr="00BE1C01">
        <w:rPr>
          <w:sz w:val="22"/>
        </w:rPr>
        <w:t>:</w:t>
      </w:r>
      <w:r w:rsidR="00B07E1F" w:rsidRPr="00BE1C01">
        <w:rPr>
          <w:sz w:val="22"/>
        </w:rPr>
        <w:t xml:space="preserve"> </w:t>
      </w:r>
      <w:r w:rsidRPr="00BE1C01">
        <w:rPr>
          <w:sz w:val="22"/>
          <w:u w:val="single"/>
        </w:rPr>
        <w:t xml:space="preserve"> </w:t>
      </w:r>
      <w:bookmarkEnd w:id="0"/>
      <w:r w:rsidR="00794E8B" w:rsidRPr="00BE1C01">
        <w:rPr>
          <w:sz w:val="22"/>
          <w:szCs w:val="20"/>
          <w:u w:val="single"/>
        </w:rPr>
        <w:t xml:space="preserve">     </w:t>
      </w:r>
      <w:r w:rsidR="007F23EF">
        <w:rPr>
          <w:sz w:val="22"/>
          <w:szCs w:val="20"/>
          <w:u w:val="single"/>
        </w:rPr>
        <w:t>Некоторый Врач</w:t>
      </w:r>
      <w:r w:rsidR="00794E8B" w:rsidRPr="00BE1C01">
        <w:rPr>
          <w:sz w:val="22"/>
          <w:szCs w:val="20"/>
          <w:u w:val="single"/>
        </w:rPr>
        <w:tab/>
      </w:r>
    </w:p>
    <w:p w14:paraId="4B0A86CC" w14:textId="6A79F29A" w:rsidR="00E8058C" w:rsidRPr="00BE1C01" w:rsidRDefault="00E8058C" w:rsidP="00794E8B">
      <w:pPr>
        <w:ind w:firstLine="708"/>
        <w:rPr>
          <w:sz w:val="22"/>
        </w:rPr>
      </w:pPr>
    </w:p>
    <w:sectPr w:rsidR="00E8058C" w:rsidRPr="00BE1C01" w:rsidSect="005B77D3">
      <w:pgSz w:w="11906" w:h="16838" w:code="9"/>
      <w:pgMar w:top="567" w:right="567" w:bottom="567" w:left="567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1F16"/>
    <w:rsid w:val="00000AB8"/>
    <w:rsid w:val="00006B2E"/>
    <w:rsid w:val="000108E2"/>
    <w:rsid w:val="00016D35"/>
    <w:rsid w:val="00020B7A"/>
    <w:rsid w:val="00031E57"/>
    <w:rsid w:val="00033B27"/>
    <w:rsid w:val="00043EC8"/>
    <w:rsid w:val="00046571"/>
    <w:rsid w:val="00051EF3"/>
    <w:rsid w:val="000539C6"/>
    <w:rsid w:val="00054287"/>
    <w:rsid w:val="000550B1"/>
    <w:rsid w:val="00070F1B"/>
    <w:rsid w:val="00085012"/>
    <w:rsid w:val="00092B3B"/>
    <w:rsid w:val="000B4CC2"/>
    <w:rsid w:val="000B4E18"/>
    <w:rsid w:val="000B7B0D"/>
    <w:rsid w:val="000C66C1"/>
    <w:rsid w:val="000F36DE"/>
    <w:rsid w:val="001016BB"/>
    <w:rsid w:val="0010234F"/>
    <w:rsid w:val="00106E64"/>
    <w:rsid w:val="0011364B"/>
    <w:rsid w:val="001268F2"/>
    <w:rsid w:val="0014079F"/>
    <w:rsid w:val="001438E0"/>
    <w:rsid w:val="00147D36"/>
    <w:rsid w:val="00151FD9"/>
    <w:rsid w:val="00157F53"/>
    <w:rsid w:val="0016058D"/>
    <w:rsid w:val="00166F6F"/>
    <w:rsid w:val="0018193D"/>
    <w:rsid w:val="0019228E"/>
    <w:rsid w:val="001A0B7D"/>
    <w:rsid w:val="001A25E5"/>
    <w:rsid w:val="001B365E"/>
    <w:rsid w:val="001B38AB"/>
    <w:rsid w:val="001B5A11"/>
    <w:rsid w:val="001C400E"/>
    <w:rsid w:val="001D02C0"/>
    <w:rsid w:val="001D0C21"/>
    <w:rsid w:val="001D30E9"/>
    <w:rsid w:val="001D55DD"/>
    <w:rsid w:val="001D7178"/>
    <w:rsid w:val="001E7EF9"/>
    <w:rsid w:val="001F5839"/>
    <w:rsid w:val="002176CD"/>
    <w:rsid w:val="00223C7B"/>
    <w:rsid w:val="0023024A"/>
    <w:rsid w:val="00234D3B"/>
    <w:rsid w:val="00237B29"/>
    <w:rsid w:val="00245A1B"/>
    <w:rsid w:val="00246B4B"/>
    <w:rsid w:val="00253A3D"/>
    <w:rsid w:val="00256992"/>
    <w:rsid w:val="00256C56"/>
    <w:rsid w:val="00260046"/>
    <w:rsid w:val="002640B6"/>
    <w:rsid w:val="00281468"/>
    <w:rsid w:val="002834A1"/>
    <w:rsid w:val="00290B74"/>
    <w:rsid w:val="00291204"/>
    <w:rsid w:val="00295242"/>
    <w:rsid w:val="002C47F6"/>
    <w:rsid w:val="002C6E78"/>
    <w:rsid w:val="002D174D"/>
    <w:rsid w:val="002D1F10"/>
    <w:rsid w:val="002E1535"/>
    <w:rsid w:val="002E6139"/>
    <w:rsid w:val="002F2080"/>
    <w:rsid w:val="002F4B43"/>
    <w:rsid w:val="00301290"/>
    <w:rsid w:val="00304906"/>
    <w:rsid w:val="003069E4"/>
    <w:rsid w:val="00307C34"/>
    <w:rsid w:val="003142BE"/>
    <w:rsid w:val="00315CFB"/>
    <w:rsid w:val="003240C4"/>
    <w:rsid w:val="00330920"/>
    <w:rsid w:val="00334D52"/>
    <w:rsid w:val="003353B1"/>
    <w:rsid w:val="0035105F"/>
    <w:rsid w:val="00355CDC"/>
    <w:rsid w:val="0037349A"/>
    <w:rsid w:val="00374976"/>
    <w:rsid w:val="00380403"/>
    <w:rsid w:val="00380660"/>
    <w:rsid w:val="00383399"/>
    <w:rsid w:val="00384D2D"/>
    <w:rsid w:val="0039216D"/>
    <w:rsid w:val="003A0C1C"/>
    <w:rsid w:val="003A0ECF"/>
    <w:rsid w:val="003A7025"/>
    <w:rsid w:val="003A7601"/>
    <w:rsid w:val="003B3E78"/>
    <w:rsid w:val="003B4FE1"/>
    <w:rsid w:val="003B6974"/>
    <w:rsid w:val="003C0BE9"/>
    <w:rsid w:val="003C23F9"/>
    <w:rsid w:val="003C7BA8"/>
    <w:rsid w:val="003D07D8"/>
    <w:rsid w:val="003E131D"/>
    <w:rsid w:val="003F05A6"/>
    <w:rsid w:val="003F3711"/>
    <w:rsid w:val="003F4328"/>
    <w:rsid w:val="00406C2A"/>
    <w:rsid w:val="00413158"/>
    <w:rsid w:val="00421541"/>
    <w:rsid w:val="0042215B"/>
    <w:rsid w:val="00424EC7"/>
    <w:rsid w:val="00444BE4"/>
    <w:rsid w:val="00445B5B"/>
    <w:rsid w:val="004472DF"/>
    <w:rsid w:val="0045205C"/>
    <w:rsid w:val="00456056"/>
    <w:rsid w:val="00457EBB"/>
    <w:rsid w:val="004634D2"/>
    <w:rsid w:val="004719DA"/>
    <w:rsid w:val="00474B77"/>
    <w:rsid w:val="00476528"/>
    <w:rsid w:val="0048123C"/>
    <w:rsid w:val="00482560"/>
    <w:rsid w:val="0048263F"/>
    <w:rsid w:val="0048530C"/>
    <w:rsid w:val="00486385"/>
    <w:rsid w:val="00497C59"/>
    <w:rsid w:val="004A2052"/>
    <w:rsid w:val="004A221D"/>
    <w:rsid w:val="004B1D8D"/>
    <w:rsid w:val="004B4D37"/>
    <w:rsid w:val="004D1114"/>
    <w:rsid w:val="004E2275"/>
    <w:rsid w:val="004E406B"/>
    <w:rsid w:val="004E5C43"/>
    <w:rsid w:val="004F2A39"/>
    <w:rsid w:val="004F2B76"/>
    <w:rsid w:val="004F745F"/>
    <w:rsid w:val="005019EE"/>
    <w:rsid w:val="00506058"/>
    <w:rsid w:val="0051347F"/>
    <w:rsid w:val="00513C47"/>
    <w:rsid w:val="005207C4"/>
    <w:rsid w:val="00521436"/>
    <w:rsid w:val="00535206"/>
    <w:rsid w:val="00547018"/>
    <w:rsid w:val="0055163C"/>
    <w:rsid w:val="00557073"/>
    <w:rsid w:val="00565CE2"/>
    <w:rsid w:val="00567A54"/>
    <w:rsid w:val="00571062"/>
    <w:rsid w:val="00575B8A"/>
    <w:rsid w:val="0059095E"/>
    <w:rsid w:val="005A0766"/>
    <w:rsid w:val="005A36B6"/>
    <w:rsid w:val="005B313C"/>
    <w:rsid w:val="005B4CAB"/>
    <w:rsid w:val="005B77D3"/>
    <w:rsid w:val="005C1000"/>
    <w:rsid w:val="005D4E25"/>
    <w:rsid w:val="005D7C7A"/>
    <w:rsid w:val="005E26F8"/>
    <w:rsid w:val="005E3626"/>
    <w:rsid w:val="00607C85"/>
    <w:rsid w:val="00614948"/>
    <w:rsid w:val="00621D51"/>
    <w:rsid w:val="0062253F"/>
    <w:rsid w:val="0062553D"/>
    <w:rsid w:val="006363A0"/>
    <w:rsid w:val="006447F6"/>
    <w:rsid w:val="0064504D"/>
    <w:rsid w:val="006452D7"/>
    <w:rsid w:val="00651830"/>
    <w:rsid w:val="00657719"/>
    <w:rsid w:val="00657F5C"/>
    <w:rsid w:val="006621E4"/>
    <w:rsid w:val="00676250"/>
    <w:rsid w:val="00687A43"/>
    <w:rsid w:val="00694381"/>
    <w:rsid w:val="006B03F0"/>
    <w:rsid w:val="006B0829"/>
    <w:rsid w:val="006D6BC1"/>
    <w:rsid w:val="006E06F5"/>
    <w:rsid w:val="006E3560"/>
    <w:rsid w:val="00714389"/>
    <w:rsid w:val="0071569D"/>
    <w:rsid w:val="0071743C"/>
    <w:rsid w:val="007215E2"/>
    <w:rsid w:val="007218E7"/>
    <w:rsid w:val="00721C7B"/>
    <w:rsid w:val="00726AD7"/>
    <w:rsid w:val="00730C17"/>
    <w:rsid w:val="00734105"/>
    <w:rsid w:val="007349C7"/>
    <w:rsid w:val="00745EF9"/>
    <w:rsid w:val="00751D84"/>
    <w:rsid w:val="0075266F"/>
    <w:rsid w:val="007622BF"/>
    <w:rsid w:val="007675AF"/>
    <w:rsid w:val="0077326F"/>
    <w:rsid w:val="00794E8B"/>
    <w:rsid w:val="00795C72"/>
    <w:rsid w:val="007A530F"/>
    <w:rsid w:val="007A77DE"/>
    <w:rsid w:val="007B022B"/>
    <w:rsid w:val="007B76AD"/>
    <w:rsid w:val="007C5BA5"/>
    <w:rsid w:val="007D04E4"/>
    <w:rsid w:val="007D20FD"/>
    <w:rsid w:val="007D7DD6"/>
    <w:rsid w:val="007E123B"/>
    <w:rsid w:val="007E19EA"/>
    <w:rsid w:val="007E2BA4"/>
    <w:rsid w:val="007F23EF"/>
    <w:rsid w:val="008055B5"/>
    <w:rsid w:val="00805C5D"/>
    <w:rsid w:val="00815123"/>
    <w:rsid w:val="00824A82"/>
    <w:rsid w:val="00830547"/>
    <w:rsid w:val="00836AAB"/>
    <w:rsid w:val="008457B3"/>
    <w:rsid w:val="00851E4C"/>
    <w:rsid w:val="008657A1"/>
    <w:rsid w:val="00872074"/>
    <w:rsid w:val="00873975"/>
    <w:rsid w:val="00875B96"/>
    <w:rsid w:val="00876EF0"/>
    <w:rsid w:val="00877815"/>
    <w:rsid w:val="00886B50"/>
    <w:rsid w:val="008958B3"/>
    <w:rsid w:val="008A0A0B"/>
    <w:rsid w:val="008C45C4"/>
    <w:rsid w:val="008C6A6E"/>
    <w:rsid w:val="008C6AB4"/>
    <w:rsid w:val="008D5A22"/>
    <w:rsid w:val="008E1DFD"/>
    <w:rsid w:val="008E2E56"/>
    <w:rsid w:val="008E6AF1"/>
    <w:rsid w:val="008F1C07"/>
    <w:rsid w:val="008F47C2"/>
    <w:rsid w:val="008F4E6A"/>
    <w:rsid w:val="008F7CCC"/>
    <w:rsid w:val="0090033C"/>
    <w:rsid w:val="00902FCE"/>
    <w:rsid w:val="009125F8"/>
    <w:rsid w:val="009200C0"/>
    <w:rsid w:val="00926DB4"/>
    <w:rsid w:val="00943F44"/>
    <w:rsid w:val="009443A5"/>
    <w:rsid w:val="009458B1"/>
    <w:rsid w:val="009508F6"/>
    <w:rsid w:val="009512FD"/>
    <w:rsid w:val="00961929"/>
    <w:rsid w:val="009634F2"/>
    <w:rsid w:val="00963A2B"/>
    <w:rsid w:val="00967C3B"/>
    <w:rsid w:val="00970E34"/>
    <w:rsid w:val="00984431"/>
    <w:rsid w:val="00986642"/>
    <w:rsid w:val="00992694"/>
    <w:rsid w:val="009A44FF"/>
    <w:rsid w:val="009B4259"/>
    <w:rsid w:val="009C3116"/>
    <w:rsid w:val="009D5846"/>
    <w:rsid w:val="009E5A8F"/>
    <w:rsid w:val="00A00BF9"/>
    <w:rsid w:val="00A03ACB"/>
    <w:rsid w:val="00A0517E"/>
    <w:rsid w:val="00A14420"/>
    <w:rsid w:val="00A2200A"/>
    <w:rsid w:val="00A43D67"/>
    <w:rsid w:val="00A4409F"/>
    <w:rsid w:val="00A47091"/>
    <w:rsid w:val="00A51B27"/>
    <w:rsid w:val="00A56E3A"/>
    <w:rsid w:val="00A71F16"/>
    <w:rsid w:val="00A75A3D"/>
    <w:rsid w:val="00A81A4E"/>
    <w:rsid w:val="00A81C80"/>
    <w:rsid w:val="00A842D1"/>
    <w:rsid w:val="00A905B3"/>
    <w:rsid w:val="00A94211"/>
    <w:rsid w:val="00AA1FFF"/>
    <w:rsid w:val="00AA3F4F"/>
    <w:rsid w:val="00AB61BF"/>
    <w:rsid w:val="00AB7A07"/>
    <w:rsid w:val="00AB7C52"/>
    <w:rsid w:val="00AC4EE2"/>
    <w:rsid w:val="00AC70BF"/>
    <w:rsid w:val="00AD32C4"/>
    <w:rsid w:val="00AD58D9"/>
    <w:rsid w:val="00AE3F9D"/>
    <w:rsid w:val="00AE5D0F"/>
    <w:rsid w:val="00AE7E50"/>
    <w:rsid w:val="00AF0AC8"/>
    <w:rsid w:val="00AF0FF2"/>
    <w:rsid w:val="00AF2EAD"/>
    <w:rsid w:val="00AF45D3"/>
    <w:rsid w:val="00B07E1F"/>
    <w:rsid w:val="00B162E6"/>
    <w:rsid w:val="00B254E8"/>
    <w:rsid w:val="00B3167E"/>
    <w:rsid w:val="00B55AC0"/>
    <w:rsid w:val="00B60F45"/>
    <w:rsid w:val="00B72541"/>
    <w:rsid w:val="00B75BB2"/>
    <w:rsid w:val="00B81AD0"/>
    <w:rsid w:val="00B84524"/>
    <w:rsid w:val="00BA0D5D"/>
    <w:rsid w:val="00BA2DBF"/>
    <w:rsid w:val="00BC7A34"/>
    <w:rsid w:val="00BD6191"/>
    <w:rsid w:val="00BE1C01"/>
    <w:rsid w:val="00BE2712"/>
    <w:rsid w:val="00C049EB"/>
    <w:rsid w:val="00C074CA"/>
    <w:rsid w:val="00C15CED"/>
    <w:rsid w:val="00C1728C"/>
    <w:rsid w:val="00C24E90"/>
    <w:rsid w:val="00C24FC2"/>
    <w:rsid w:val="00C3294D"/>
    <w:rsid w:val="00C37769"/>
    <w:rsid w:val="00C40EBB"/>
    <w:rsid w:val="00C45399"/>
    <w:rsid w:val="00C61146"/>
    <w:rsid w:val="00C65F47"/>
    <w:rsid w:val="00C70E00"/>
    <w:rsid w:val="00C7519B"/>
    <w:rsid w:val="00C76203"/>
    <w:rsid w:val="00C8128F"/>
    <w:rsid w:val="00C84567"/>
    <w:rsid w:val="00C86BDA"/>
    <w:rsid w:val="00C90F41"/>
    <w:rsid w:val="00C9444D"/>
    <w:rsid w:val="00CA2B66"/>
    <w:rsid w:val="00CA48A1"/>
    <w:rsid w:val="00CA7BFC"/>
    <w:rsid w:val="00CB171C"/>
    <w:rsid w:val="00CB545C"/>
    <w:rsid w:val="00CB7369"/>
    <w:rsid w:val="00CD3CEB"/>
    <w:rsid w:val="00CD4E8B"/>
    <w:rsid w:val="00D02A35"/>
    <w:rsid w:val="00D1323A"/>
    <w:rsid w:val="00D17E24"/>
    <w:rsid w:val="00D200B2"/>
    <w:rsid w:val="00D24BC5"/>
    <w:rsid w:val="00D35CB3"/>
    <w:rsid w:val="00D374EB"/>
    <w:rsid w:val="00D379F2"/>
    <w:rsid w:val="00D4427B"/>
    <w:rsid w:val="00D475F6"/>
    <w:rsid w:val="00D50682"/>
    <w:rsid w:val="00D54C2B"/>
    <w:rsid w:val="00D55286"/>
    <w:rsid w:val="00D710F5"/>
    <w:rsid w:val="00D74FFB"/>
    <w:rsid w:val="00D82EBE"/>
    <w:rsid w:val="00D8328F"/>
    <w:rsid w:val="00D85959"/>
    <w:rsid w:val="00D870E3"/>
    <w:rsid w:val="00D9012D"/>
    <w:rsid w:val="00D9081C"/>
    <w:rsid w:val="00D95242"/>
    <w:rsid w:val="00D95BB4"/>
    <w:rsid w:val="00DA50BC"/>
    <w:rsid w:val="00DB34A5"/>
    <w:rsid w:val="00DC7F8B"/>
    <w:rsid w:val="00DF2736"/>
    <w:rsid w:val="00DF3FE9"/>
    <w:rsid w:val="00DF4157"/>
    <w:rsid w:val="00E00325"/>
    <w:rsid w:val="00E12A94"/>
    <w:rsid w:val="00E136CD"/>
    <w:rsid w:val="00E16BD9"/>
    <w:rsid w:val="00E21572"/>
    <w:rsid w:val="00E218CB"/>
    <w:rsid w:val="00E316E9"/>
    <w:rsid w:val="00E33C9C"/>
    <w:rsid w:val="00E36A2C"/>
    <w:rsid w:val="00E44695"/>
    <w:rsid w:val="00E4560B"/>
    <w:rsid w:val="00E506D3"/>
    <w:rsid w:val="00E5345A"/>
    <w:rsid w:val="00E56D2B"/>
    <w:rsid w:val="00E61B37"/>
    <w:rsid w:val="00E64E83"/>
    <w:rsid w:val="00E66D32"/>
    <w:rsid w:val="00E67E36"/>
    <w:rsid w:val="00E70272"/>
    <w:rsid w:val="00E709FA"/>
    <w:rsid w:val="00E8058C"/>
    <w:rsid w:val="00E80A5E"/>
    <w:rsid w:val="00E81E72"/>
    <w:rsid w:val="00E8380E"/>
    <w:rsid w:val="00E90F2F"/>
    <w:rsid w:val="00E939CB"/>
    <w:rsid w:val="00EA7C53"/>
    <w:rsid w:val="00EC43E8"/>
    <w:rsid w:val="00ED4BE0"/>
    <w:rsid w:val="00EE1DC2"/>
    <w:rsid w:val="00EE74B2"/>
    <w:rsid w:val="00F16F92"/>
    <w:rsid w:val="00F217E1"/>
    <w:rsid w:val="00F21F01"/>
    <w:rsid w:val="00F254A1"/>
    <w:rsid w:val="00F26F53"/>
    <w:rsid w:val="00F3562B"/>
    <w:rsid w:val="00F411C1"/>
    <w:rsid w:val="00F54392"/>
    <w:rsid w:val="00F6367B"/>
    <w:rsid w:val="00F66E83"/>
    <w:rsid w:val="00F67694"/>
    <w:rsid w:val="00F67C74"/>
    <w:rsid w:val="00F80246"/>
    <w:rsid w:val="00F837ED"/>
    <w:rsid w:val="00F91E7A"/>
    <w:rsid w:val="00F9319E"/>
    <w:rsid w:val="00F97F30"/>
    <w:rsid w:val="00FA3246"/>
    <w:rsid w:val="00FA44A4"/>
    <w:rsid w:val="00FA7FB5"/>
    <w:rsid w:val="00FB16E2"/>
    <w:rsid w:val="00FB36F2"/>
    <w:rsid w:val="00FB5F70"/>
    <w:rsid w:val="00FB6EFA"/>
    <w:rsid w:val="00FC5473"/>
    <w:rsid w:val="00FD5CA5"/>
    <w:rsid w:val="00FE1471"/>
    <w:rsid w:val="00FF3070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2"/>
    <o:shapelayout v:ext="edit">
      <o:idmap v:ext="edit" data="1"/>
    </o:shapelayout>
  </w:shapeDefaults>
  <w:decimalSymbol w:val=","/>
  <w:listSeparator w:val=";"/>
  <w14:docId w14:val="4E499F9F"/>
  <w15:docId w15:val="{9FA16057-0DED-4B4D-910E-0811561F2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1. Обычный текст СТО"/>
    <w:qFormat/>
    <w:rsid w:val="00D9524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aliases w:val="3. Подзаголовок по СТО"/>
    <w:next w:val="a"/>
    <w:link w:val="10"/>
    <w:autoRedefine/>
    <w:uiPriority w:val="9"/>
    <w:qFormat/>
    <w:rsid w:val="007A530F"/>
    <w:pPr>
      <w:keepNext/>
      <w:keepLines/>
      <w:spacing w:before="240" w:after="240" w:line="360" w:lineRule="auto"/>
      <w:ind w:left="284" w:right="567" w:firstLine="709"/>
      <w:outlineLvl w:val="0"/>
    </w:pPr>
    <w:rPr>
      <w:rFonts w:ascii="Times New Roman" w:eastAsiaTheme="majorEastAsia" w:hAnsi="Times New Roman" w:cstheme="majorBidi"/>
      <w:sz w:val="28"/>
      <w:szCs w:val="32"/>
    </w:rPr>
  </w:style>
  <w:style w:type="paragraph" w:styleId="2">
    <w:name w:val="heading 2"/>
    <w:aliases w:val="2. Заголовок по СТО"/>
    <w:basedOn w:val="a"/>
    <w:next w:val="a"/>
    <w:link w:val="20"/>
    <w:autoRedefine/>
    <w:uiPriority w:val="9"/>
    <w:unhideWhenUsed/>
    <w:qFormat/>
    <w:rsid w:val="007A530F"/>
    <w:pPr>
      <w:keepNext/>
      <w:keepLines/>
      <w:spacing w:after="240"/>
      <w:ind w:left="709" w:right="567" w:firstLine="0"/>
      <w:jc w:val="center"/>
      <w:outlineLvl w:val="1"/>
    </w:pPr>
    <w:rPr>
      <w:rFonts w:eastAsiaTheme="majorEastAsia" w:cstheme="majorBidi"/>
      <w:b/>
      <w:caps/>
      <w:szCs w:val="26"/>
    </w:rPr>
  </w:style>
  <w:style w:type="paragraph" w:styleId="3">
    <w:name w:val="heading 3"/>
    <w:aliases w:val="4. Рисунок"/>
    <w:basedOn w:val="a"/>
    <w:link w:val="30"/>
    <w:autoRedefine/>
    <w:qFormat/>
    <w:rsid w:val="00EE1DC2"/>
    <w:pPr>
      <w:spacing w:before="120" w:after="240"/>
      <w:ind w:firstLine="0"/>
      <w:jc w:val="center"/>
      <w:outlineLvl w:val="2"/>
    </w:pPr>
  </w:style>
  <w:style w:type="paragraph" w:styleId="4">
    <w:name w:val="heading 4"/>
    <w:aliases w:val="5. Таблица"/>
    <w:link w:val="40"/>
    <w:autoRedefine/>
    <w:qFormat/>
    <w:rsid w:val="00EE1DC2"/>
    <w:pPr>
      <w:spacing w:after="0" w:line="360" w:lineRule="auto"/>
      <w:jc w:val="both"/>
      <w:outlineLvl w:val="3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aliases w:val="2. Заголовок по СТО Знак"/>
    <w:basedOn w:val="a0"/>
    <w:link w:val="2"/>
    <w:uiPriority w:val="9"/>
    <w:rsid w:val="007A530F"/>
    <w:rPr>
      <w:rFonts w:ascii="Times New Roman" w:eastAsiaTheme="majorEastAsia" w:hAnsi="Times New Roman" w:cstheme="majorBidi"/>
      <w:b/>
      <w:caps/>
      <w:sz w:val="28"/>
      <w:szCs w:val="26"/>
    </w:rPr>
  </w:style>
  <w:style w:type="character" w:customStyle="1" w:styleId="10">
    <w:name w:val="Заголовок 1 Знак"/>
    <w:aliases w:val="3. Подзаголовок по СТО Знак"/>
    <w:basedOn w:val="a0"/>
    <w:link w:val="1"/>
    <w:uiPriority w:val="9"/>
    <w:rsid w:val="007A530F"/>
    <w:rPr>
      <w:rFonts w:ascii="Times New Roman" w:eastAsiaTheme="majorEastAsia" w:hAnsi="Times New Roman" w:cstheme="majorBidi"/>
      <w:sz w:val="28"/>
      <w:szCs w:val="32"/>
    </w:rPr>
  </w:style>
  <w:style w:type="character" w:customStyle="1" w:styleId="30">
    <w:name w:val="Заголовок 3 Знак"/>
    <w:aliases w:val="4. Рисунок Знак"/>
    <w:basedOn w:val="a0"/>
    <w:link w:val="3"/>
    <w:rsid w:val="00EE1DC2"/>
    <w:rPr>
      <w:rFonts w:ascii="Times New Roman" w:hAnsi="Times New Roman"/>
      <w:sz w:val="28"/>
    </w:rPr>
  </w:style>
  <w:style w:type="paragraph" w:styleId="a3">
    <w:name w:val="Body Text"/>
    <w:basedOn w:val="a"/>
    <w:link w:val="a4"/>
    <w:uiPriority w:val="99"/>
    <w:semiHidden/>
    <w:unhideWhenUsed/>
    <w:rsid w:val="001B365E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1B365E"/>
    <w:rPr>
      <w:rFonts w:ascii="Times New Roman" w:hAnsi="Times New Roman"/>
      <w:sz w:val="28"/>
    </w:rPr>
  </w:style>
  <w:style w:type="character" w:customStyle="1" w:styleId="40">
    <w:name w:val="Заголовок 4 Знак"/>
    <w:aliases w:val="5. Таблица Знак"/>
    <w:basedOn w:val="a0"/>
    <w:link w:val="4"/>
    <w:rsid w:val="00EE1DC2"/>
    <w:rPr>
      <w:rFonts w:ascii="Times New Roman" w:hAnsi="Times New Roman"/>
      <w:sz w:val="28"/>
    </w:rPr>
  </w:style>
  <w:style w:type="paragraph" w:customStyle="1" w:styleId="31">
    <w:name w:val="3. Заголовок"/>
    <w:basedOn w:val="21"/>
    <w:next w:val="a"/>
    <w:link w:val="32"/>
    <w:autoRedefine/>
    <w:qFormat/>
    <w:rsid w:val="002834A1"/>
    <w:pPr>
      <w:ind w:left="709" w:right="567"/>
      <w:jc w:val="both"/>
    </w:pPr>
    <w:rPr>
      <w:b/>
    </w:rPr>
  </w:style>
  <w:style w:type="character" w:customStyle="1" w:styleId="32">
    <w:name w:val="3. Заголовок Знак"/>
    <w:basedOn w:val="22"/>
    <w:link w:val="31"/>
    <w:rsid w:val="002834A1"/>
    <w:rPr>
      <w:rFonts w:ascii="Times New Roman" w:eastAsiaTheme="majorEastAsia" w:hAnsi="Times New Roman" w:cstheme="majorBidi"/>
      <w:b/>
      <w:caps/>
      <w:sz w:val="26"/>
      <w:szCs w:val="32"/>
    </w:rPr>
  </w:style>
  <w:style w:type="paragraph" w:customStyle="1" w:styleId="6">
    <w:name w:val="6. Подпись рисунка"/>
    <w:basedOn w:val="11"/>
    <w:next w:val="11"/>
    <w:link w:val="60"/>
    <w:qFormat/>
    <w:rsid w:val="00AF45D3"/>
    <w:pPr>
      <w:spacing w:before="120" w:after="240"/>
      <w:ind w:firstLine="0"/>
      <w:jc w:val="center"/>
    </w:pPr>
    <w:rPr>
      <w:lang w:val="en-US"/>
    </w:rPr>
  </w:style>
  <w:style w:type="character" w:customStyle="1" w:styleId="60">
    <w:name w:val="6. Подпись рисунка Знак"/>
    <w:basedOn w:val="12"/>
    <w:link w:val="6"/>
    <w:rsid w:val="00AF45D3"/>
    <w:rPr>
      <w:rFonts w:ascii="Times New Roman" w:hAnsi="Times New Roman"/>
      <w:sz w:val="26"/>
      <w:lang w:val="en-US" w:eastAsia="ru-RU"/>
    </w:rPr>
  </w:style>
  <w:style w:type="paragraph" w:customStyle="1" w:styleId="11">
    <w:name w:val="1. Обычный текст"/>
    <w:basedOn w:val="a"/>
    <w:link w:val="12"/>
    <w:autoRedefine/>
    <w:qFormat/>
    <w:rsid w:val="002834A1"/>
    <w:rPr>
      <w:sz w:val="26"/>
      <w:lang w:eastAsia="ru-RU"/>
    </w:rPr>
  </w:style>
  <w:style w:type="character" w:customStyle="1" w:styleId="12">
    <w:name w:val="1. Обычный текст Знак"/>
    <w:basedOn w:val="a0"/>
    <w:link w:val="11"/>
    <w:rsid w:val="002834A1"/>
    <w:rPr>
      <w:rFonts w:ascii="Times New Roman" w:hAnsi="Times New Roman"/>
      <w:sz w:val="26"/>
      <w:lang w:eastAsia="ru-RU"/>
    </w:rPr>
  </w:style>
  <w:style w:type="paragraph" w:customStyle="1" w:styleId="21">
    <w:name w:val="2. Структурные элементы"/>
    <w:basedOn w:val="1"/>
    <w:next w:val="11"/>
    <w:link w:val="22"/>
    <w:autoRedefine/>
    <w:qFormat/>
    <w:rsid w:val="00260046"/>
    <w:pPr>
      <w:spacing w:before="0"/>
      <w:ind w:left="0" w:right="0" w:firstLine="0"/>
      <w:jc w:val="center"/>
    </w:pPr>
    <w:rPr>
      <w:caps/>
      <w:sz w:val="26"/>
    </w:rPr>
  </w:style>
  <w:style w:type="character" w:customStyle="1" w:styleId="22">
    <w:name w:val="2. Структурные элементы Знак"/>
    <w:basedOn w:val="a0"/>
    <w:link w:val="21"/>
    <w:rsid w:val="00260046"/>
    <w:rPr>
      <w:rFonts w:ascii="Times New Roman" w:eastAsiaTheme="majorEastAsia" w:hAnsi="Times New Roman" w:cstheme="majorBidi"/>
      <w:caps/>
      <w:sz w:val="26"/>
      <w:szCs w:val="32"/>
    </w:rPr>
  </w:style>
  <w:style w:type="paragraph" w:customStyle="1" w:styleId="5">
    <w:name w:val="5. Рисунок"/>
    <w:next w:val="11"/>
    <w:link w:val="50"/>
    <w:autoRedefine/>
    <w:rsid w:val="00567A54"/>
    <w:pPr>
      <w:spacing w:before="240" w:after="0" w:line="360" w:lineRule="auto"/>
      <w:jc w:val="center"/>
    </w:pPr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50">
    <w:name w:val="5. Рисунок Знак"/>
    <w:basedOn w:val="a0"/>
    <w:link w:val="5"/>
    <w:rsid w:val="00567A54"/>
    <w:rPr>
      <w:rFonts w:ascii="Times New Roman" w:eastAsiaTheme="majorEastAsia" w:hAnsi="Times New Roman" w:cstheme="majorBidi"/>
      <w:b/>
      <w:sz w:val="26"/>
      <w:szCs w:val="32"/>
    </w:rPr>
  </w:style>
  <w:style w:type="paragraph" w:customStyle="1" w:styleId="8">
    <w:name w:val="8. Таблица"/>
    <w:basedOn w:val="11"/>
    <w:link w:val="80"/>
    <w:qFormat/>
    <w:rsid w:val="00C074CA"/>
    <w:pPr>
      <w:spacing w:line="240" w:lineRule="auto"/>
      <w:ind w:firstLine="0"/>
      <w:jc w:val="center"/>
    </w:pPr>
    <w:rPr>
      <w:lang w:eastAsia="en-US"/>
    </w:rPr>
  </w:style>
  <w:style w:type="character" w:customStyle="1" w:styleId="80">
    <w:name w:val="8. Таблица Знак"/>
    <w:basedOn w:val="12"/>
    <w:link w:val="8"/>
    <w:rsid w:val="00C074CA"/>
    <w:rPr>
      <w:rFonts w:ascii="Times New Roman" w:hAnsi="Times New Roman"/>
      <w:sz w:val="26"/>
      <w:lang w:eastAsia="ru-RU"/>
    </w:rPr>
  </w:style>
  <w:style w:type="paragraph" w:customStyle="1" w:styleId="9">
    <w:name w:val="9. Подпись таблицы"/>
    <w:basedOn w:val="6"/>
    <w:next w:val="8"/>
    <w:link w:val="90"/>
    <w:qFormat/>
    <w:rsid w:val="00A842D1"/>
    <w:pPr>
      <w:spacing w:before="0" w:after="0"/>
      <w:jc w:val="left"/>
    </w:pPr>
    <w:rPr>
      <w:lang w:eastAsia="en-US"/>
    </w:rPr>
  </w:style>
  <w:style w:type="character" w:customStyle="1" w:styleId="90">
    <w:name w:val="9. Подпись таблицы Знак"/>
    <w:basedOn w:val="60"/>
    <w:link w:val="9"/>
    <w:rsid w:val="00A842D1"/>
    <w:rPr>
      <w:rFonts w:ascii="Times New Roman" w:hAnsi="Times New Roman"/>
      <w:sz w:val="26"/>
      <w:lang w:val="en-US" w:eastAsia="ru-RU"/>
    </w:rPr>
  </w:style>
  <w:style w:type="paragraph" w:customStyle="1" w:styleId="41">
    <w:name w:val="4. Подзаголовок"/>
    <w:basedOn w:val="31"/>
    <w:next w:val="11"/>
    <w:link w:val="42"/>
    <w:autoRedefine/>
    <w:qFormat/>
    <w:rsid w:val="002834A1"/>
    <w:pPr>
      <w:spacing w:before="240"/>
      <w:ind w:firstLine="709"/>
    </w:pPr>
    <w:rPr>
      <w:caps w:val="0"/>
    </w:rPr>
  </w:style>
  <w:style w:type="character" w:customStyle="1" w:styleId="42">
    <w:name w:val="4. Подзаголовок Знак"/>
    <w:basedOn w:val="32"/>
    <w:link w:val="41"/>
    <w:rsid w:val="002834A1"/>
    <w:rPr>
      <w:rFonts w:ascii="Times New Roman" w:eastAsiaTheme="majorEastAsia" w:hAnsi="Times New Roman" w:cstheme="majorBidi"/>
      <w:b/>
      <w:caps w:val="0"/>
      <w:sz w:val="26"/>
      <w:szCs w:val="32"/>
    </w:rPr>
  </w:style>
  <w:style w:type="paragraph" w:customStyle="1" w:styleId="91">
    <w:name w:val="91. Приложение"/>
    <w:basedOn w:val="31"/>
    <w:link w:val="910"/>
    <w:autoRedefine/>
    <w:qFormat/>
    <w:rsid w:val="002834A1"/>
    <w:pPr>
      <w:spacing w:line="240" w:lineRule="auto"/>
      <w:ind w:left="0" w:right="0"/>
      <w:jc w:val="center"/>
    </w:pPr>
    <w:rPr>
      <w:b w:val="0"/>
    </w:rPr>
  </w:style>
  <w:style w:type="character" w:customStyle="1" w:styleId="910">
    <w:name w:val="91. Приложение Знак"/>
    <w:basedOn w:val="32"/>
    <w:link w:val="91"/>
    <w:rsid w:val="002834A1"/>
    <w:rPr>
      <w:rFonts w:ascii="Times New Roman" w:eastAsiaTheme="majorEastAsia" w:hAnsi="Times New Roman" w:cstheme="majorBidi"/>
      <w:b w:val="0"/>
      <w:caps/>
      <w:sz w:val="26"/>
      <w:szCs w:val="32"/>
    </w:rPr>
  </w:style>
  <w:style w:type="paragraph" w:customStyle="1" w:styleId="911">
    <w:name w:val="91. Оглавление"/>
    <w:basedOn w:val="a5"/>
    <w:link w:val="912"/>
    <w:qFormat/>
    <w:rsid w:val="004B4D37"/>
    <w:pPr>
      <w:spacing w:before="0"/>
      <w:ind w:right="567" w:firstLine="0"/>
    </w:pPr>
    <w:rPr>
      <w:rFonts w:ascii="Times New Roman" w:hAnsi="Times New Roman"/>
      <w:sz w:val="24"/>
      <w:lang w:eastAsia="ru-RU"/>
    </w:rPr>
  </w:style>
  <w:style w:type="character" w:customStyle="1" w:styleId="912">
    <w:name w:val="91. Оглавление Знак"/>
    <w:basedOn w:val="a0"/>
    <w:link w:val="911"/>
    <w:rsid w:val="004B4D37"/>
    <w:rPr>
      <w:rFonts w:ascii="Times New Roman" w:eastAsiaTheme="majorEastAsia" w:hAnsi="Times New Roman" w:cstheme="majorBidi"/>
      <w:color w:val="2F5496" w:themeColor="accent1" w:themeShade="BF"/>
      <w:sz w:val="24"/>
      <w:szCs w:val="32"/>
      <w:lang w:eastAsia="ru-RU"/>
    </w:rPr>
  </w:style>
  <w:style w:type="paragraph" w:styleId="a5">
    <w:name w:val="TOC Heading"/>
    <w:basedOn w:val="1"/>
    <w:next w:val="a"/>
    <w:uiPriority w:val="39"/>
    <w:semiHidden/>
    <w:unhideWhenUsed/>
    <w:qFormat/>
    <w:rsid w:val="004B4D37"/>
    <w:pPr>
      <w:spacing w:after="0"/>
      <w:ind w:left="0" w:right="0"/>
      <w:jc w:val="both"/>
      <w:outlineLvl w:val="9"/>
    </w:pPr>
    <w:rPr>
      <w:rFonts w:asciiTheme="majorHAnsi" w:hAnsiTheme="majorHAnsi"/>
      <w:color w:val="2F5496" w:themeColor="accent1" w:themeShade="BF"/>
      <w:sz w:val="32"/>
    </w:rPr>
  </w:style>
  <w:style w:type="table" w:styleId="a6">
    <w:name w:val="Table Grid"/>
    <w:basedOn w:val="a1"/>
    <w:uiPriority w:val="39"/>
    <w:rsid w:val="00C049E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31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614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54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3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3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20386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Kyotaka</dc:creator>
  <cp:keywords/>
  <dc:description/>
  <cp:lastModifiedBy>Nekami Anshiro</cp:lastModifiedBy>
  <cp:revision>149</cp:revision>
  <cp:lastPrinted>2025-03-16T21:03:00Z</cp:lastPrinted>
  <dcterms:created xsi:type="dcterms:W3CDTF">2025-02-12T06:14:00Z</dcterms:created>
  <dcterms:modified xsi:type="dcterms:W3CDTF">2025-12-15T05:31:00Z</dcterms:modified>
</cp:coreProperties>
</file>