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6426" w14:textId="67EDDB4A" w:rsidR="00E07761" w:rsidRDefault="00E07761">
      <w:pPr>
        <w:rPr>
          <w:b/>
          <w:bCs/>
          <w:sz w:val="48"/>
          <w:szCs w:val="48"/>
          <w:u w:val="single"/>
        </w:rPr>
      </w:pPr>
      <w:r w:rsidRPr="00E07761">
        <w:rPr>
          <w:b/>
          <w:bCs/>
          <w:sz w:val="48"/>
          <w:szCs w:val="48"/>
          <w:u w:val="single"/>
        </w:rPr>
        <w:t>Uthraa Organics</w:t>
      </w:r>
    </w:p>
    <w:p w14:paraId="5A57F25F" w14:textId="2B028A83" w:rsidR="00E07761" w:rsidRPr="00E07761" w:rsidRDefault="00E07761" w:rsidP="00E0776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Colour Palette: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73"/>
        <w:gridCol w:w="6337"/>
        <w:gridCol w:w="906"/>
      </w:tblGrid>
      <w:tr w:rsidR="00E07761" w14:paraId="40BDC3C5" w14:textId="77777777" w:rsidTr="00E0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000000" w:themeFill="text1"/>
          </w:tcPr>
          <w:p w14:paraId="15919777" w14:textId="50CE5F1D" w:rsidR="00E07761" w:rsidRDefault="00E07761" w:rsidP="00E0776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</w:t>
            </w:r>
          </w:p>
        </w:tc>
        <w:tc>
          <w:tcPr>
            <w:tcW w:w="6337" w:type="dxa"/>
            <w:shd w:val="clear" w:color="auto" w:fill="000000" w:themeFill="text1"/>
          </w:tcPr>
          <w:p w14:paraId="0D6C68A8" w14:textId="7271F17A" w:rsidR="00E07761" w:rsidRDefault="00E07761" w:rsidP="00E0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906" w:type="dxa"/>
            <w:shd w:val="clear" w:color="auto" w:fill="000000" w:themeFill="text1"/>
          </w:tcPr>
          <w:p w14:paraId="12F79FE5" w14:textId="193512B0" w:rsidR="00E07761" w:rsidRPr="00E07761" w:rsidRDefault="00E07761" w:rsidP="00E0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Pick</w:t>
            </w:r>
          </w:p>
        </w:tc>
      </w:tr>
      <w:tr w:rsidR="00E07761" w14:paraId="180550E7" w14:textId="77777777" w:rsidTr="00E0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3471FEFB" w14:textId="7608318B" w:rsidR="00E07761" w:rsidRDefault="00E07761" w:rsidP="00E0776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#687C63</w:t>
            </w:r>
          </w:p>
        </w:tc>
        <w:tc>
          <w:tcPr>
            <w:tcW w:w="6337" w:type="dxa"/>
          </w:tcPr>
          <w:p w14:paraId="144FA007" w14:textId="313E48B8" w:rsidR="00E07761" w:rsidRDefault="00E07761" w:rsidP="00E07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Burnt Sage</w:t>
            </w:r>
          </w:p>
        </w:tc>
        <w:tc>
          <w:tcPr>
            <w:tcW w:w="906" w:type="dxa"/>
          </w:tcPr>
          <w:p w14:paraId="4DBAF2E6" w14:textId="704BA448" w:rsidR="00E07761" w:rsidRDefault="00E07761" w:rsidP="00E07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07761">
              <w:rPr>
                <w:sz w:val="40"/>
                <w:szCs w:val="40"/>
              </w:rPr>
              <w:drawing>
                <wp:inline distT="0" distB="0" distL="0" distR="0" wp14:anchorId="20EA53CC" wp14:editId="589D737A">
                  <wp:extent cx="428685" cy="400106"/>
                  <wp:effectExtent l="0" t="0" r="9525" b="0"/>
                  <wp:docPr id="753432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4324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761" w14:paraId="5CF0E221" w14:textId="77777777" w:rsidTr="00E07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EFD5E40" w14:textId="4E597CB3" w:rsidR="00E07761" w:rsidRDefault="00E07761" w:rsidP="00E0776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#E5DDD1</w:t>
            </w:r>
          </w:p>
        </w:tc>
        <w:tc>
          <w:tcPr>
            <w:tcW w:w="6337" w:type="dxa"/>
          </w:tcPr>
          <w:p w14:paraId="791576CB" w14:textId="584A980B" w:rsidR="00E07761" w:rsidRDefault="00E07761" w:rsidP="00E0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Griege</w:t>
            </w:r>
          </w:p>
        </w:tc>
        <w:tc>
          <w:tcPr>
            <w:tcW w:w="906" w:type="dxa"/>
          </w:tcPr>
          <w:p w14:paraId="477B36C4" w14:textId="7A713AF4" w:rsidR="00E07761" w:rsidRDefault="00E07761" w:rsidP="00E0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07761">
              <w:rPr>
                <w:sz w:val="40"/>
                <w:szCs w:val="40"/>
              </w:rPr>
              <w:drawing>
                <wp:inline distT="0" distB="0" distL="0" distR="0" wp14:anchorId="64EF9787" wp14:editId="3B40F19A">
                  <wp:extent cx="428625" cy="396240"/>
                  <wp:effectExtent l="0" t="0" r="0" b="3810"/>
                  <wp:docPr id="2029369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3692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8FA62" w14:textId="77777777" w:rsidR="00E07761" w:rsidRDefault="00E07761" w:rsidP="00E07761">
      <w:pPr>
        <w:jc w:val="center"/>
        <w:rPr>
          <w:sz w:val="40"/>
          <w:szCs w:val="40"/>
        </w:rPr>
      </w:pPr>
    </w:p>
    <w:p w14:paraId="281F93C6" w14:textId="1B889B42" w:rsidR="00E07761" w:rsidRPr="00E07761" w:rsidRDefault="00E07761" w:rsidP="00E07761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0A10C37" wp14:editId="75EA509E">
            <wp:extent cx="3208020" cy="5167633"/>
            <wp:effectExtent l="0" t="0" r="0" b="0"/>
            <wp:docPr id="1749345649" name="Picture 1" descr="Story p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y pin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29" cy="51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C4D7" w14:textId="6B44EFEA" w:rsidR="00E07761" w:rsidRDefault="00E07761">
      <w:pPr>
        <w:rPr>
          <w:sz w:val="40"/>
          <w:szCs w:val="40"/>
          <w:u w:val="single"/>
        </w:rPr>
      </w:pPr>
    </w:p>
    <w:p w14:paraId="24DB28DF" w14:textId="0673534B" w:rsidR="00E07761" w:rsidRDefault="00E07761">
      <w:pPr>
        <w:rPr>
          <w:b/>
          <w:bCs/>
          <w:sz w:val="40"/>
          <w:szCs w:val="40"/>
          <w:u w:val="single"/>
        </w:rPr>
      </w:pPr>
    </w:p>
    <w:tbl>
      <w:tblPr>
        <w:tblStyle w:val="GridTable2-Accent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22"/>
        <w:gridCol w:w="4183"/>
        <w:gridCol w:w="4191"/>
      </w:tblGrid>
      <w:tr w:rsidR="00E113C2" w14:paraId="35BF31AA" w14:textId="77777777" w:rsidTr="006A2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  <w:vAlign w:val="center"/>
          </w:tcPr>
          <w:p w14:paraId="6A959908" w14:textId="14E4F845" w:rsidR="00E113C2" w:rsidRPr="006F60D5" w:rsidRDefault="00E113C2" w:rsidP="006F60D5">
            <w:pPr>
              <w:pStyle w:val="ListParagraph"/>
              <w:ind w:left="0"/>
              <w:jc w:val="center"/>
              <w:rPr>
                <w:color w:val="FFFFFF" w:themeColor="background1"/>
                <w:sz w:val="36"/>
                <w:szCs w:val="36"/>
              </w:rPr>
            </w:pPr>
            <w:r w:rsidRPr="006F60D5">
              <w:rPr>
                <w:color w:val="FFFFFF" w:themeColor="background1"/>
                <w:sz w:val="36"/>
                <w:szCs w:val="36"/>
              </w:rPr>
              <w:lastRenderedPageBreak/>
              <w:t>N</w:t>
            </w:r>
          </w:p>
        </w:tc>
        <w:tc>
          <w:tcPr>
            <w:tcW w:w="4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  <w:vAlign w:val="center"/>
          </w:tcPr>
          <w:p w14:paraId="081CBB3A" w14:textId="4EE678BD" w:rsidR="00E113C2" w:rsidRPr="006F60D5" w:rsidRDefault="00E113C2" w:rsidP="006F60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6"/>
                <w:szCs w:val="36"/>
              </w:rPr>
            </w:pPr>
            <w:r w:rsidRPr="006F60D5">
              <w:rPr>
                <w:color w:val="FFFFFF" w:themeColor="background1"/>
                <w:sz w:val="36"/>
                <w:szCs w:val="36"/>
              </w:rPr>
              <w:t>MODULE</w:t>
            </w:r>
          </w:p>
        </w:tc>
        <w:tc>
          <w:tcPr>
            <w:tcW w:w="41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538135" w:themeFill="accent6" w:themeFillShade="BF"/>
            <w:vAlign w:val="center"/>
          </w:tcPr>
          <w:p w14:paraId="51474216" w14:textId="6DF45D52" w:rsidR="00E113C2" w:rsidRPr="006F60D5" w:rsidRDefault="00E113C2" w:rsidP="006F60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2"/>
                <w:szCs w:val="32"/>
              </w:rPr>
            </w:pPr>
            <w:r w:rsidRPr="006F60D5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</w:tr>
      <w:tr w:rsidR="006A23E5" w14:paraId="6DD44F6A" w14:textId="77777777" w:rsidTr="006A2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02E12146" w14:textId="168D86BD" w:rsidR="00E113C2" w:rsidRDefault="00E113C2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183" w:type="dxa"/>
            <w:vAlign w:val="center"/>
          </w:tcPr>
          <w:p w14:paraId="11C63E18" w14:textId="495F338A" w:rsidR="00E113C2" w:rsidRDefault="00E113C2" w:rsidP="006F60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Authentication</w:t>
            </w:r>
          </w:p>
        </w:tc>
        <w:tc>
          <w:tcPr>
            <w:tcW w:w="4191" w:type="dxa"/>
            <w:vAlign w:val="center"/>
          </w:tcPr>
          <w:p w14:paraId="7D48D305" w14:textId="3A380F68" w:rsidR="00E113C2" w:rsidRPr="007E0E6D" w:rsidRDefault="00E113C2" w:rsidP="006F60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0E6D">
              <w:rPr>
                <w:sz w:val="32"/>
                <w:szCs w:val="32"/>
              </w:rPr>
              <w:t>Phone Number</w:t>
            </w:r>
          </w:p>
        </w:tc>
      </w:tr>
      <w:tr w:rsidR="00E113C2" w14:paraId="61ACD56F" w14:textId="77777777" w:rsidTr="006A23E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04F7853B" w14:textId="13B3EAB7" w:rsidR="00E113C2" w:rsidRDefault="00E113C2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4183" w:type="dxa"/>
            <w:vAlign w:val="center"/>
          </w:tcPr>
          <w:p w14:paraId="26BED551" w14:textId="21068992" w:rsidR="00E113C2" w:rsidRDefault="00E113C2" w:rsidP="006F60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Information Form</w:t>
            </w:r>
          </w:p>
        </w:tc>
        <w:tc>
          <w:tcPr>
            <w:tcW w:w="4191" w:type="dxa"/>
            <w:vAlign w:val="center"/>
          </w:tcPr>
          <w:p w14:paraId="020A56B3" w14:textId="42AAE7FF" w:rsidR="00E113C2" w:rsidRPr="007E0E6D" w:rsidRDefault="00E113C2" w:rsidP="006F60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0E6D">
              <w:rPr>
                <w:sz w:val="32"/>
                <w:szCs w:val="32"/>
              </w:rPr>
              <w:t>Address</w:t>
            </w:r>
          </w:p>
        </w:tc>
      </w:tr>
      <w:tr w:rsidR="00E113C2" w14:paraId="627FC0D7" w14:textId="77777777" w:rsidTr="006A2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3E84FD4F" w14:textId="3192EBAB" w:rsidR="00E113C2" w:rsidRDefault="00E113C2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4183" w:type="dxa"/>
            <w:vAlign w:val="center"/>
          </w:tcPr>
          <w:p w14:paraId="0EF6A575" w14:textId="47FEEDC6" w:rsidR="00E113C2" w:rsidRDefault="00E113C2" w:rsidP="006F60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Home Showcase</w:t>
            </w:r>
          </w:p>
        </w:tc>
        <w:tc>
          <w:tcPr>
            <w:tcW w:w="4191" w:type="dxa"/>
            <w:vAlign w:val="center"/>
          </w:tcPr>
          <w:p w14:paraId="095EEC16" w14:textId="77777777" w:rsidR="00E113C2" w:rsidRDefault="00E113C2" w:rsidP="006A23E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0E6D">
              <w:rPr>
                <w:sz w:val="32"/>
                <w:szCs w:val="32"/>
              </w:rPr>
              <w:t>New Arrivals</w:t>
            </w:r>
          </w:p>
          <w:p w14:paraId="0694536B" w14:textId="77777777" w:rsidR="006A23E5" w:rsidRDefault="006A23E5" w:rsidP="006A23E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Best Sellers</w:t>
            </w:r>
          </w:p>
          <w:p w14:paraId="2736203E" w14:textId="014A300C" w:rsidR="006A23E5" w:rsidRPr="007E0E6D" w:rsidRDefault="006A23E5" w:rsidP="006A23E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Based on previous Orders</w:t>
            </w:r>
          </w:p>
        </w:tc>
      </w:tr>
      <w:tr w:rsidR="00E113C2" w14:paraId="2D3D7F48" w14:textId="77777777" w:rsidTr="006A23E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5A15DB89" w14:textId="3124A8DC" w:rsidR="00E113C2" w:rsidRDefault="00E113C2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183" w:type="dxa"/>
            <w:vAlign w:val="center"/>
          </w:tcPr>
          <w:p w14:paraId="1393F209" w14:textId="4C4D2C72" w:rsidR="00E113C2" w:rsidRDefault="00E113C2" w:rsidP="006F60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Shopping Page</w:t>
            </w:r>
          </w:p>
        </w:tc>
        <w:tc>
          <w:tcPr>
            <w:tcW w:w="4191" w:type="dxa"/>
            <w:vAlign w:val="center"/>
          </w:tcPr>
          <w:p w14:paraId="72581C65" w14:textId="77777777" w:rsidR="00E113C2" w:rsidRPr="007E0E6D" w:rsidRDefault="00E113C2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0E6D">
              <w:rPr>
                <w:sz w:val="32"/>
                <w:szCs w:val="32"/>
              </w:rPr>
              <w:t>Filter &amp; Search</w:t>
            </w:r>
          </w:p>
          <w:p w14:paraId="658B61A0" w14:textId="77777777" w:rsidR="00E113C2" w:rsidRPr="007E0E6D" w:rsidRDefault="00E113C2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0E6D">
              <w:rPr>
                <w:sz w:val="32"/>
                <w:szCs w:val="32"/>
              </w:rPr>
              <w:t>Product Cards</w:t>
            </w:r>
          </w:p>
          <w:p w14:paraId="2709E191" w14:textId="77777777" w:rsidR="00E113C2" w:rsidRPr="007E0E6D" w:rsidRDefault="00E113C2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0E6D">
              <w:rPr>
                <w:sz w:val="32"/>
                <w:szCs w:val="32"/>
              </w:rPr>
              <w:t>Suggestions</w:t>
            </w:r>
          </w:p>
          <w:p w14:paraId="2DB8FFE3" w14:textId="4559B09E" w:rsidR="00E113C2" w:rsidRPr="007E0E6D" w:rsidRDefault="00E113C2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0E6D">
              <w:rPr>
                <w:sz w:val="32"/>
                <w:szCs w:val="32"/>
              </w:rPr>
              <w:t>Sidebar Cart</w:t>
            </w:r>
          </w:p>
        </w:tc>
      </w:tr>
      <w:tr w:rsidR="00A113C6" w14:paraId="1BAAE785" w14:textId="77777777" w:rsidTr="006A2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0C4C452D" w14:textId="52957E26" w:rsidR="00A113C6" w:rsidRDefault="00A113C6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4183" w:type="dxa"/>
            <w:vAlign w:val="center"/>
          </w:tcPr>
          <w:p w14:paraId="650673C3" w14:textId="683FED4E" w:rsidR="00A113C6" w:rsidRDefault="00A113C6" w:rsidP="006F60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Categories</w:t>
            </w:r>
          </w:p>
        </w:tc>
        <w:tc>
          <w:tcPr>
            <w:tcW w:w="4191" w:type="dxa"/>
            <w:vAlign w:val="center"/>
          </w:tcPr>
          <w:p w14:paraId="7FB4A12A" w14:textId="77777777" w:rsidR="00A113C6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 Cards</w:t>
            </w:r>
          </w:p>
          <w:p w14:paraId="7B70EA27" w14:textId="77777777" w:rsidR="00A113C6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Navigation Buttons</w:t>
            </w:r>
          </w:p>
          <w:p w14:paraId="7BCC431C" w14:textId="77777777" w:rsidR="00A113C6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Sub-categories</w:t>
            </w:r>
          </w:p>
          <w:p w14:paraId="4393E452" w14:textId="37DAC61B" w:rsidR="00A113C6" w:rsidRPr="007E0E6D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Delivery Speeds</w:t>
            </w:r>
          </w:p>
        </w:tc>
      </w:tr>
      <w:tr w:rsidR="00E113C2" w14:paraId="1D8C6722" w14:textId="77777777" w:rsidTr="006A23E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60193633" w14:textId="5EEEC350" w:rsidR="00E113C2" w:rsidRDefault="00E113C2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424138D7" w14:textId="29C54A73" w:rsidR="00E113C2" w:rsidRDefault="007E0E6D" w:rsidP="006F60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Order History</w:t>
            </w:r>
          </w:p>
        </w:tc>
        <w:tc>
          <w:tcPr>
            <w:tcW w:w="4191" w:type="dxa"/>
            <w:vAlign w:val="center"/>
          </w:tcPr>
          <w:p w14:paraId="6ACE7672" w14:textId="32410871" w:rsidR="00E113C2" w:rsidRDefault="007E0E6D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Previous Orders</w:t>
            </w:r>
          </w:p>
          <w:p w14:paraId="4F65FAFC" w14:textId="61D1AEFA" w:rsidR="007E0E6D" w:rsidRDefault="007E0E6D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Reorder Products</w:t>
            </w:r>
          </w:p>
          <w:p w14:paraId="6666D963" w14:textId="44944281" w:rsidR="007E0E6D" w:rsidRDefault="007E0E6D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 Invoice Display</w:t>
            </w:r>
          </w:p>
          <w:p w14:paraId="5B2E62AD" w14:textId="2EF01EB2" w:rsidR="007E0E6D" w:rsidRPr="007E0E6D" w:rsidRDefault="007E0E6D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Help on Orders</w:t>
            </w:r>
          </w:p>
        </w:tc>
      </w:tr>
      <w:tr w:rsidR="007E0E6D" w14:paraId="36013F6B" w14:textId="77777777" w:rsidTr="006A2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3610E13C" w14:textId="08C7B52C" w:rsidR="007E0E6D" w:rsidRDefault="007E0E6D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409D94F0" w14:textId="0C1E0115" w:rsidR="007E0E6D" w:rsidRDefault="007E0E6D" w:rsidP="006F60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Display</w:t>
            </w:r>
          </w:p>
        </w:tc>
        <w:tc>
          <w:tcPr>
            <w:tcW w:w="4191" w:type="dxa"/>
            <w:vAlign w:val="center"/>
          </w:tcPr>
          <w:p w14:paraId="2AFFA1F7" w14:textId="2231E5A6" w:rsidR="007E0E6D" w:rsidRDefault="007E0E6D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E0E6D">
              <w:rPr>
                <w:sz w:val="32"/>
                <w:szCs w:val="32"/>
              </w:rPr>
              <w:t>Product Description</w:t>
            </w:r>
          </w:p>
          <w:p w14:paraId="429BFD57" w14:textId="1CFEE0EB" w:rsidR="007E0E6D" w:rsidRDefault="007E0E6D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Reviews</w:t>
            </w:r>
          </w:p>
          <w:p w14:paraId="351ACE81" w14:textId="1767E3D5" w:rsidR="006F60D5" w:rsidRDefault="006F60D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Similar Products</w:t>
            </w:r>
          </w:p>
          <w:p w14:paraId="7867825E" w14:textId="6E538200" w:rsidR="006F60D5" w:rsidRPr="006F60D5" w:rsidRDefault="006F60D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Familiarity</w:t>
            </w:r>
          </w:p>
        </w:tc>
      </w:tr>
      <w:tr w:rsidR="006F60D5" w14:paraId="1F016A10" w14:textId="77777777" w:rsidTr="006A23E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7F5900B3" w14:textId="707E1C0B" w:rsidR="006F60D5" w:rsidRDefault="006F60D5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147CC4D9" w14:textId="26A06DD0" w:rsidR="006F60D5" w:rsidRDefault="006F60D5" w:rsidP="006F60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Wish List</w:t>
            </w:r>
          </w:p>
        </w:tc>
        <w:tc>
          <w:tcPr>
            <w:tcW w:w="4191" w:type="dxa"/>
            <w:vAlign w:val="center"/>
          </w:tcPr>
          <w:p w14:paraId="715B724D" w14:textId="77777777" w:rsidR="006F60D5" w:rsidRDefault="006F60D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Added Products</w:t>
            </w:r>
          </w:p>
          <w:p w14:paraId="26B78805" w14:textId="77777777" w:rsidR="006F60D5" w:rsidRDefault="006F60D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Similar Stuffs</w:t>
            </w:r>
          </w:p>
          <w:p w14:paraId="11986904" w14:textId="329A390B" w:rsidR="006A23E5" w:rsidRPr="006A23E5" w:rsidRDefault="006F60D5" w:rsidP="006A23E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Remainder</w:t>
            </w:r>
          </w:p>
        </w:tc>
      </w:tr>
      <w:tr w:rsidR="006A23E5" w14:paraId="00E8C4EB" w14:textId="77777777" w:rsidTr="006A2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6356308D" w14:textId="3106C1A4" w:rsidR="006A23E5" w:rsidRDefault="006A23E5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7C918BBA" w14:textId="7273CCAB" w:rsidR="006A23E5" w:rsidRDefault="006A23E5" w:rsidP="006F60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Customized Products </w:t>
            </w:r>
          </w:p>
        </w:tc>
        <w:tc>
          <w:tcPr>
            <w:tcW w:w="4191" w:type="dxa"/>
            <w:vAlign w:val="center"/>
          </w:tcPr>
          <w:p w14:paraId="5B1616C2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Attributes</w:t>
            </w:r>
          </w:p>
          <w:p w14:paraId="49089657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Allow Photo Upload</w:t>
            </w:r>
          </w:p>
          <w:p w14:paraId="76AA5E18" w14:textId="2F15F1C9" w:rsidR="006A23E5" w:rsidRPr="006A23E5" w:rsidRDefault="006A23E5" w:rsidP="006A23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Link to Canva</w:t>
            </w:r>
          </w:p>
        </w:tc>
      </w:tr>
      <w:tr w:rsidR="006A23E5" w14:paraId="4F4FAC01" w14:textId="77777777" w:rsidTr="006A23E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2C6578D5" w14:textId="6B3F7CEE" w:rsidR="006A23E5" w:rsidRDefault="006A23E5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4BD94CA9" w14:textId="0C2AD59F" w:rsidR="006A23E5" w:rsidRDefault="006A23E5" w:rsidP="006F60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About US</w:t>
            </w:r>
          </w:p>
        </w:tc>
        <w:tc>
          <w:tcPr>
            <w:tcW w:w="4191" w:type="dxa"/>
            <w:vAlign w:val="center"/>
          </w:tcPr>
          <w:p w14:paraId="42A040B8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Info</w:t>
            </w:r>
          </w:p>
          <w:p w14:paraId="726D810F" w14:textId="53914CB2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Processing</w:t>
            </w:r>
          </w:p>
          <w:p w14:paraId="6A5EBB98" w14:textId="1B1DFCE8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we reach you</w:t>
            </w:r>
          </w:p>
        </w:tc>
      </w:tr>
      <w:tr w:rsidR="006A23E5" w14:paraId="0C3A8FEE" w14:textId="77777777" w:rsidTr="006A2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3F5369E5" w14:textId="7DA893D1" w:rsidR="006A23E5" w:rsidRDefault="006A23E5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7E124337" w14:textId="6A96364B" w:rsidR="006A23E5" w:rsidRDefault="006A23E5" w:rsidP="006F60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ERROR 404</w:t>
            </w:r>
          </w:p>
        </w:tc>
        <w:tc>
          <w:tcPr>
            <w:tcW w:w="4191" w:type="dxa"/>
            <w:vAlign w:val="center"/>
          </w:tcPr>
          <w:p w14:paraId="7C653505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Found Page</w:t>
            </w:r>
          </w:p>
          <w:p w14:paraId="723CBA8E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 Problem Page</w:t>
            </w:r>
          </w:p>
          <w:p w14:paraId="1DA98AB2" w14:textId="5D61A6EA" w:rsidR="006A23E5" w:rsidRPr="006A23E5" w:rsidRDefault="006A23E5" w:rsidP="006A23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Inconsistency</w:t>
            </w:r>
          </w:p>
        </w:tc>
      </w:tr>
      <w:tr w:rsidR="006A23E5" w14:paraId="3F9291B5" w14:textId="77777777" w:rsidTr="006A23E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710F0FA4" w14:textId="473BC5B7" w:rsidR="006A23E5" w:rsidRDefault="006A23E5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69D7FA7D" w14:textId="6E95BAE1" w:rsidR="006A23E5" w:rsidRDefault="006A23E5" w:rsidP="006F60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News Letters</w:t>
            </w:r>
          </w:p>
        </w:tc>
        <w:tc>
          <w:tcPr>
            <w:tcW w:w="4191" w:type="dxa"/>
            <w:vAlign w:val="center"/>
          </w:tcPr>
          <w:p w14:paraId="43720529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Updates</w:t>
            </w:r>
          </w:p>
          <w:p w14:paraId="63A0FA92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Arrivals</w:t>
            </w:r>
          </w:p>
          <w:p w14:paraId="1DB18D9D" w14:textId="7C261871" w:rsidR="006A23E5" w:rsidRPr="006A23E5" w:rsidRDefault="006A23E5" w:rsidP="006A23E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Discounts Notify</w:t>
            </w:r>
          </w:p>
        </w:tc>
      </w:tr>
      <w:tr w:rsidR="006A23E5" w14:paraId="39F4523A" w14:textId="77777777" w:rsidTr="006A2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15DB4A05" w14:textId="5B1CE302" w:rsidR="006A23E5" w:rsidRDefault="006A23E5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18B36DA6" w14:textId="35E6F29F" w:rsidR="006A23E5" w:rsidRDefault="006A23E5" w:rsidP="006F60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Shipment Tracking</w:t>
            </w:r>
          </w:p>
        </w:tc>
        <w:tc>
          <w:tcPr>
            <w:tcW w:w="4191" w:type="dxa"/>
            <w:vAlign w:val="center"/>
          </w:tcPr>
          <w:p w14:paraId="4B9F0C28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Order Successful</w:t>
            </w:r>
          </w:p>
          <w:p w14:paraId="18174E22" w14:textId="39C437D8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Trans ID</w:t>
            </w:r>
          </w:p>
          <w:p w14:paraId="08AC9E91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Dispatched</w:t>
            </w:r>
          </w:p>
          <w:p w14:paraId="368225E3" w14:textId="2A78D72F" w:rsidR="006A23E5" w:rsidRPr="006A23E5" w:rsidRDefault="006A23E5" w:rsidP="006A23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Delivered</w:t>
            </w:r>
          </w:p>
        </w:tc>
      </w:tr>
      <w:tr w:rsidR="006A23E5" w14:paraId="62CA27B0" w14:textId="77777777" w:rsidTr="006A23E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6768BE73" w14:textId="7E3DA248" w:rsidR="006A23E5" w:rsidRDefault="006A23E5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385F2D9A" w14:textId="317F31E2" w:rsidR="006A23E5" w:rsidRDefault="006A23E5" w:rsidP="006F60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Order Returns</w:t>
            </w:r>
          </w:p>
        </w:tc>
        <w:tc>
          <w:tcPr>
            <w:tcW w:w="4191" w:type="dxa"/>
            <w:vAlign w:val="center"/>
          </w:tcPr>
          <w:p w14:paraId="519E921F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Damage on transit</w:t>
            </w:r>
          </w:p>
          <w:p w14:paraId="3AB1DBAA" w14:textId="77777777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Wrong product</w:t>
            </w:r>
          </w:p>
          <w:p w14:paraId="36652F08" w14:textId="76E91B9B" w:rsidR="006A23E5" w:rsidRDefault="006A23E5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Mismatch</w:t>
            </w:r>
          </w:p>
        </w:tc>
      </w:tr>
      <w:tr w:rsidR="006A23E5" w14:paraId="3C331229" w14:textId="77777777" w:rsidTr="006A2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23D597D9" w14:textId="1D87AD34" w:rsidR="006A23E5" w:rsidRDefault="006A23E5" w:rsidP="006F60D5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542F22E4" w14:textId="558C79D8" w:rsidR="006A23E5" w:rsidRDefault="00A113C6" w:rsidP="006F60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Manage Address</w:t>
            </w:r>
          </w:p>
        </w:tc>
        <w:tc>
          <w:tcPr>
            <w:tcW w:w="4191" w:type="dxa"/>
            <w:vAlign w:val="center"/>
          </w:tcPr>
          <w:p w14:paraId="19533097" w14:textId="77777777" w:rsidR="006A23E5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Allow adding Addresses</w:t>
            </w:r>
          </w:p>
          <w:p w14:paraId="6CBD7DD8" w14:textId="77777777" w:rsidR="00A113C6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Detect current Locations</w:t>
            </w:r>
          </w:p>
          <w:p w14:paraId="58C61D1D" w14:textId="77777777" w:rsidR="00A113C6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Addresses</w:t>
            </w:r>
          </w:p>
          <w:p w14:paraId="6D3E430C" w14:textId="77777777" w:rsidR="00A113C6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 Addresses</w:t>
            </w:r>
          </w:p>
          <w:p w14:paraId="2F5A7479" w14:textId="44227B48" w:rsidR="00A113C6" w:rsidRDefault="00A113C6" w:rsidP="006F60D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Tag Addresses</w:t>
            </w:r>
          </w:p>
        </w:tc>
      </w:tr>
      <w:tr w:rsidR="00A113C6" w14:paraId="6F044058" w14:textId="77777777" w:rsidTr="006A23E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vAlign w:val="center"/>
          </w:tcPr>
          <w:p w14:paraId="7E359545" w14:textId="33D55BA0" w:rsidR="00A113C6" w:rsidRDefault="00A113C6" w:rsidP="00A113C6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183" w:type="dxa"/>
            <w:vAlign w:val="center"/>
          </w:tcPr>
          <w:p w14:paraId="68AC64C9" w14:textId="77777777" w:rsidR="00A113C6" w:rsidRDefault="00A113C6" w:rsidP="00A113C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4191" w:type="dxa"/>
            <w:vAlign w:val="center"/>
          </w:tcPr>
          <w:p w14:paraId="38A36270" w14:textId="77777777" w:rsidR="00A113C6" w:rsidRDefault="00A113C6" w:rsidP="006F60D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5F93A807" w14:textId="77777777" w:rsidR="00E113C2" w:rsidRPr="00E113C2" w:rsidRDefault="00E113C2" w:rsidP="00E113C2">
      <w:pPr>
        <w:pStyle w:val="ListParagraph"/>
        <w:rPr>
          <w:sz w:val="40"/>
          <w:szCs w:val="40"/>
        </w:rPr>
      </w:pPr>
    </w:p>
    <w:sectPr w:rsidR="00E113C2" w:rsidRPr="00E11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26B5"/>
    <w:multiLevelType w:val="hybridMultilevel"/>
    <w:tmpl w:val="A8B60358"/>
    <w:lvl w:ilvl="0" w:tplc="9A46DB60">
      <w:start w:val="1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D5C7D"/>
    <w:multiLevelType w:val="hybridMultilevel"/>
    <w:tmpl w:val="F692FA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097D49"/>
    <w:multiLevelType w:val="hybridMultilevel"/>
    <w:tmpl w:val="A4200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E5DA6"/>
    <w:multiLevelType w:val="hybridMultilevel"/>
    <w:tmpl w:val="1C4CEFD6"/>
    <w:lvl w:ilvl="0" w:tplc="8AB6D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5451794">
    <w:abstractNumId w:val="3"/>
  </w:num>
  <w:num w:numId="2" w16cid:durableId="458693144">
    <w:abstractNumId w:val="2"/>
  </w:num>
  <w:num w:numId="3" w16cid:durableId="1904170893">
    <w:abstractNumId w:val="1"/>
  </w:num>
  <w:num w:numId="4" w16cid:durableId="37312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61"/>
    <w:rsid w:val="00093033"/>
    <w:rsid w:val="000A50DD"/>
    <w:rsid w:val="002D4F51"/>
    <w:rsid w:val="006A23E5"/>
    <w:rsid w:val="006F60D5"/>
    <w:rsid w:val="007E0E6D"/>
    <w:rsid w:val="00996256"/>
    <w:rsid w:val="00A113C6"/>
    <w:rsid w:val="00E07761"/>
    <w:rsid w:val="00E113C2"/>
    <w:rsid w:val="00E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A6FE"/>
  <w15:chartTrackingRefBased/>
  <w15:docId w15:val="{2CF7CF67-33A8-4477-B6F1-243DC821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7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77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E113C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E11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-Accent6">
    <w:name w:val="Grid Table 3 Accent 6"/>
    <w:basedOn w:val="TableNormal"/>
    <w:uiPriority w:val="48"/>
    <w:rsid w:val="00E113C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E11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113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113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113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113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2">
    <w:name w:val="Grid Table 2 Accent 2"/>
    <w:basedOn w:val="TableNormal"/>
    <w:uiPriority w:val="47"/>
    <w:rsid w:val="00E113C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6">
    <w:name w:val="Grid Table 2 Accent 6"/>
    <w:basedOn w:val="TableNormal"/>
    <w:uiPriority w:val="47"/>
    <w:rsid w:val="00E113C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Gokulpriyan Karthikeyan</dc:creator>
  <cp:keywords/>
  <dc:description/>
  <cp:lastModifiedBy>Gokulpriyan Karthikeyan</cp:lastModifiedBy>
  <cp:revision>2</cp:revision>
  <dcterms:created xsi:type="dcterms:W3CDTF">2025-05-22T15:33:00Z</dcterms:created>
  <dcterms:modified xsi:type="dcterms:W3CDTF">2025-05-22T18:48:00Z</dcterms:modified>
</cp:coreProperties>
</file>