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2"/>
      </w:tblGrid>
      <w:tr w:rsidR="003368EE" w:rsidRPr="003368EE" w14:paraId="026E6B43" w14:textId="77777777" w:rsidTr="008A6D1B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5379A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br w:type="page"/>
            </w:r>
            <w:r>
              <w:rPr>
                <w:rFonts w:ascii="Times New Roman" w:hAnsi="Times New Roman"/>
                <w:b/>
                <w:bCs/>
                <w:lang w:val="en-US"/>
              </w:rPr>
              <w:br w:type="page"/>
            </w:r>
            <w:r w:rsidR="00917827" w:rsidRPr="003368EE">
              <w:rPr>
                <w:rFonts w:ascii="Times New Roman" w:hAnsi="Times New Roman"/>
                <w:caps/>
                <w:noProof/>
              </w:rPr>
              <w:drawing>
                <wp:inline distT="0" distB="0" distL="0" distR="0" wp14:anchorId="19BD934F" wp14:editId="18C8EBEF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EE" w:rsidRPr="003368EE" w14:paraId="4696CE9F" w14:textId="77777777" w:rsidTr="008A6D1B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5A548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</w:p>
          <w:p w14:paraId="1672A0FD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  <w:r>
              <w:rPr>
                <w:rFonts w:ascii="Times New Roman" w:hAnsi="Times New Roman"/>
                <w:caps/>
                <w:sz w:val="24"/>
                <w:lang w:val="en-US"/>
              </w:rPr>
              <w:t>МИНОБРНАУКИ РОССИИ</w:t>
            </w:r>
          </w:p>
        </w:tc>
      </w:tr>
      <w:tr w:rsidR="003368EE" w:rsidRPr="003368EE" w14:paraId="52281A23" w14:textId="77777777" w:rsidTr="008A6D1B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228172E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21797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</w:rPr>
              <w:t xml:space="preserve"> высшего образования</w:t>
            </w:r>
          </w:p>
          <w:p w14:paraId="2E3D552C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</w:rPr>
              <w:t>«</w:t>
            </w:r>
            <w:r>
              <w:rPr>
                <w:rFonts w:ascii="Times New Roman" w:hAnsi="Times New Roman"/>
                <w:b/>
                <w:sz w:val="32"/>
              </w:rPr>
              <w:t>МИРЭА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– Российский технологический университет»</w:t>
            </w:r>
          </w:p>
          <w:p w14:paraId="01F9406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sz w:val="32"/>
              </w:rPr>
              <w:t>РТУ МИРЭА</w:t>
            </w:r>
          </w:p>
        </w:tc>
      </w:tr>
    </w:tbl>
    <w:p w14:paraId="677F9A70" w14:textId="77777777" w:rsidR="003368EE" w:rsidRDefault="003368EE" w:rsidP="003368EE">
      <w:pPr>
        <w:widowControl w:val="0"/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554B6D8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комплексной безопасности и специального приборостроения</w:t>
      </w:r>
    </w:p>
    <w:p w14:paraId="3DF7557C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КБ-3 «Управление и моделирование систем»</w:t>
      </w:r>
    </w:p>
    <w:p w14:paraId="549747CB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</w:p>
    <w:p w14:paraId="4AAA171B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</w:p>
    <w:p w14:paraId="7A4530E9" w14:textId="2B467BAB" w:rsidR="003368EE" w:rsidRPr="00DC287A" w:rsidRDefault="001D4DA5" w:rsidP="00DC287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</w:t>
      </w:r>
      <w:r w:rsidR="003368EE" w:rsidRPr="00DC287A">
        <w:rPr>
          <w:rFonts w:ascii="Times New Roman" w:hAnsi="Times New Roman"/>
          <w:sz w:val="28"/>
          <w:szCs w:val="28"/>
        </w:rPr>
        <w:t xml:space="preserve"> работа №</w:t>
      </w:r>
      <w:r>
        <w:rPr>
          <w:rFonts w:ascii="Times New Roman" w:hAnsi="Times New Roman"/>
          <w:sz w:val="28"/>
          <w:szCs w:val="28"/>
        </w:rPr>
        <w:t>3</w:t>
      </w:r>
    </w:p>
    <w:p w14:paraId="4B724D22" w14:textId="451879CC" w:rsidR="003368EE" w:rsidRPr="00DC287A" w:rsidRDefault="003368EE" w:rsidP="00DC287A">
      <w:pPr>
        <w:jc w:val="center"/>
        <w:rPr>
          <w:rFonts w:ascii="Times New Roman" w:hAnsi="Times New Roman"/>
          <w:sz w:val="28"/>
          <w:szCs w:val="28"/>
        </w:rPr>
      </w:pPr>
      <w:r w:rsidRPr="00DC287A">
        <w:rPr>
          <w:rFonts w:ascii="Times New Roman" w:hAnsi="Times New Roman"/>
          <w:sz w:val="28"/>
          <w:szCs w:val="28"/>
        </w:rPr>
        <w:t xml:space="preserve">по дисциплине: </w:t>
      </w:r>
      <w:r w:rsidR="001D4DA5" w:rsidRPr="001D4DA5">
        <w:rPr>
          <w:rFonts w:ascii="Times New Roman" w:hAnsi="Times New Roman"/>
          <w:sz w:val="28"/>
          <w:szCs w:val="28"/>
        </w:rPr>
        <w:t>Кафедра КБ-4 «Интеллектуальные системы информационной безопасности»</w:t>
      </w:r>
    </w:p>
    <w:p w14:paraId="57B034E2" w14:textId="1AEF4EA6" w:rsidR="00DC287A" w:rsidRPr="001D4DA5" w:rsidRDefault="003368EE" w:rsidP="001D4DA5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DC287A">
        <w:rPr>
          <w:rFonts w:ascii="Times New Roman" w:hAnsi="Times New Roman"/>
          <w:sz w:val="28"/>
          <w:szCs w:val="28"/>
        </w:rPr>
        <w:t>на</w:t>
      </w:r>
      <w:r w:rsidRPr="001D4DA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C287A">
        <w:rPr>
          <w:rFonts w:ascii="Times New Roman" w:hAnsi="Times New Roman"/>
          <w:sz w:val="28"/>
          <w:szCs w:val="28"/>
        </w:rPr>
        <w:t>тему</w:t>
      </w:r>
      <w:r w:rsidRPr="001D4DA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1D4DA5" w:rsidRPr="001D4DA5">
        <w:rPr>
          <w:rFonts w:ascii="Times New Roman" w:hAnsi="Times New Roman"/>
          <w:sz w:val="28"/>
          <w:szCs w:val="28"/>
          <w:lang w:val="en-US"/>
        </w:rPr>
        <w:t xml:space="preserve">«KNIME Deep Learning - </w:t>
      </w:r>
      <w:proofErr w:type="spellStart"/>
      <w:r w:rsidR="001D4DA5" w:rsidRPr="001D4DA5">
        <w:rPr>
          <w:rFonts w:ascii="Times New Roman" w:hAnsi="Times New Roman"/>
          <w:sz w:val="28"/>
          <w:szCs w:val="28"/>
          <w:lang w:val="en-US"/>
        </w:rPr>
        <w:t>Keras</w:t>
      </w:r>
      <w:proofErr w:type="spellEnd"/>
      <w:r w:rsidR="001D4DA5" w:rsidRPr="001D4DA5">
        <w:rPr>
          <w:rFonts w:ascii="Times New Roman" w:hAnsi="Times New Roman"/>
          <w:sz w:val="28"/>
          <w:szCs w:val="28"/>
          <w:lang w:val="en-US"/>
        </w:rPr>
        <w:t>»</w:t>
      </w:r>
    </w:p>
    <w:p w14:paraId="1DE99413" w14:textId="77777777" w:rsidR="00DC287A" w:rsidRPr="001D4DA5" w:rsidRDefault="00DC287A" w:rsidP="003368EE">
      <w:pPr>
        <w:jc w:val="right"/>
        <w:rPr>
          <w:rFonts w:ascii="Times New Roman" w:hAnsi="Times New Roman"/>
          <w:b/>
          <w:sz w:val="28"/>
          <w:szCs w:val="28"/>
          <w:lang w:val="en-US"/>
        </w:rPr>
      </w:pPr>
    </w:p>
    <w:p w14:paraId="24E26BCE" w14:textId="77777777" w:rsidR="003368EE" w:rsidRP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Выполнил студент:</w:t>
      </w:r>
    </w:p>
    <w:p w14:paraId="1D4E7B94" w14:textId="375D08A6" w:rsidR="003368EE" w:rsidRP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Группы: ББ</w:t>
      </w:r>
      <w:r w:rsidR="001D4DA5">
        <w:rPr>
          <w:rFonts w:ascii="Times New Roman" w:hAnsi="Times New Roman"/>
          <w:sz w:val="28"/>
          <w:szCs w:val="28"/>
        </w:rPr>
        <w:t>М</w:t>
      </w:r>
      <w:r w:rsidRPr="003368EE">
        <w:rPr>
          <w:rFonts w:ascii="Times New Roman" w:hAnsi="Times New Roman"/>
          <w:sz w:val="28"/>
          <w:szCs w:val="28"/>
        </w:rPr>
        <w:t>О-0</w:t>
      </w:r>
      <w:r w:rsidR="001D4DA5">
        <w:rPr>
          <w:rFonts w:ascii="Times New Roman" w:hAnsi="Times New Roman"/>
          <w:sz w:val="28"/>
          <w:szCs w:val="28"/>
        </w:rPr>
        <w:t>1</w:t>
      </w:r>
      <w:r w:rsidRPr="003368EE">
        <w:rPr>
          <w:rFonts w:ascii="Times New Roman" w:hAnsi="Times New Roman"/>
          <w:sz w:val="28"/>
          <w:szCs w:val="28"/>
        </w:rPr>
        <w:t>-</w:t>
      </w:r>
      <w:r w:rsidR="001D4DA5">
        <w:rPr>
          <w:rFonts w:ascii="Times New Roman" w:hAnsi="Times New Roman"/>
          <w:sz w:val="28"/>
          <w:szCs w:val="28"/>
        </w:rPr>
        <w:t>2</w:t>
      </w:r>
      <w:r w:rsidRPr="003368EE">
        <w:rPr>
          <w:rFonts w:ascii="Times New Roman" w:hAnsi="Times New Roman"/>
          <w:sz w:val="28"/>
          <w:szCs w:val="28"/>
        </w:rPr>
        <w:t>1</w:t>
      </w:r>
    </w:p>
    <w:p w14:paraId="084AFFF9" w14:textId="77777777" w:rsidR="001D4DA5" w:rsidRDefault="001D4DA5" w:rsidP="003368EE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Трегубов А.В.</w:t>
      </w:r>
    </w:p>
    <w:p w14:paraId="60723FB5" w14:textId="14C94439" w:rsid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Проверил:</w:t>
      </w:r>
    </w:p>
    <w:p w14:paraId="1A02DDF2" w14:textId="44D53859" w:rsidR="00DC287A" w:rsidRPr="00DC287A" w:rsidRDefault="001D4DA5" w:rsidP="00DC287A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Латыпова О.В.</w:t>
      </w:r>
    </w:p>
    <w:p w14:paraId="7B09428F" w14:textId="77777777" w:rsidR="00DC287A" w:rsidRDefault="00DC287A" w:rsidP="003368EE">
      <w:pPr>
        <w:rPr>
          <w:rFonts w:ascii="Times New Roman" w:hAnsi="Times New Roman"/>
          <w:b/>
          <w:sz w:val="18"/>
        </w:rPr>
      </w:pPr>
    </w:p>
    <w:p w14:paraId="2D4B6A40" w14:textId="77777777" w:rsidR="00DC287A" w:rsidRDefault="00DC287A" w:rsidP="003368EE">
      <w:pPr>
        <w:rPr>
          <w:rFonts w:ascii="Times New Roman" w:hAnsi="Times New Roman"/>
          <w:b/>
          <w:sz w:val="18"/>
        </w:rPr>
      </w:pPr>
    </w:p>
    <w:p w14:paraId="16ED7B6E" w14:textId="77777777" w:rsidR="00BB49EA" w:rsidRDefault="00BB49EA" w:rsidP="006B580B">
      <w:pPr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4137EE4B" w14:textId="2FA4FA63" w:rsidR="00DB5455" w:rsidRDefault="003368EE" w:rsidP="006B580B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Москва 20</w:t>
      </w:r>
      <w:r w:rsidR="001D4DA5"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b/>
          <w:sz w:val="24"/>
        </w:rPr>
        <w:t>1</w:t>
      </w:r>
    </w:p>
    <w:p w14:paraId="6AC10716" w14:textId="0403144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Настройка окружения.</w:t>
      </w:r>
    </w:p>
    <w:p w14:paraId="052DF94F" w14:textId="69EFF26C" w:rsidR="00BB49EA" w:rsidRDefault="00F335CF" w:rsidP="006D0612">
      <w:pPr>
        <w:spacing w:line="360" w:lineRule="auto"/>
        <w:ind w:left="142" w:right="-234" w:hanging="1135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188C07B2" wp14:editId="4F8681FA">
            <wp:extent cx="3162300" cy="3192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612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35340BCD" wp14:editId="28B586E6">
            <wp:extent cx="3230880" cy="3192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4711" w14:textId="27E4281E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</w:p>
    <w:p w14:paraId="45B9A013" w14:textId="6B2E4F8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EDEA7B1" wp14:editId="4E40FBF1">
            <wp:extent cx="6332220" cy="3194685"/>
            <wp:effectExtent l="0" t="0" r="0" b="5715"/>
            <wp:docPr id="2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343F0AE-5FB6-4E22-BFB8-278B16E53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343F0AE-5FB6-4E22-BFB8-278B16E53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20AB" w14:textId="1DFFAD5E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</w:p>
    <w:p w14:paraId="74AAA46B" w14:textId="696BE4D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sz w:val="28"/>
          <w:szCs w:val="24"/>
          <w:lang w:val="en-US"/>
        </w:rPr>
        <w:lastRenderedPageBreak/>
        <w:t>IMDb Datasets</w:t>
      </w:r>
      <w:r>
        <w:rPr>
          <w:rFonts w:ascii="Times New Roman" w:hAnsi="Times New Roman"/>
          <w:b/>
          <w:sz w:val="28"/>
          <w:szCs w:val="24"/>
        </w:rPr>
        <w:t>.</w:t>
      </w:r>
    </w:p>
    <w:p w14:paraId="6B374793" w14:textId="14DC8BDC" w:rsidR="00BB49EA" w:rsidRPr="00BB49EA" w:rsidRDefault="00BB49EA" w:rsidP="00BB49EA">
      <w:pPr>
        <w:spacing w:line="360" w:lineRule="auto"/>
        <w:ind w:hanging="1418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BEE448C" wp14:editId="7BDE8E64">
            <wp:extent cx="7386135" cy="3901440"/>
            <wp:effectExtent l="0" t="0" r="5715" b="3810"/>
            <wp:docPr id="3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8F3A606-2276-4C95-A0E0-005E803B6C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8F3A606-2276-4C95-A0E0-005E803B6C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3979" cy="3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081" w14:textId="214B4C10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60B1C34C" w14:textId="1E9E3160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35D8DF88" w14:textId="5C042BF6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2717681E" w14:textId="48020204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1014395C" w14:textId="72E93318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775A1427" w14:textId="55C426DC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6113A827" w14:textId="4A26BF07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4B7B47BC" w14:textId="537BC91E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4EDF6B39" w14:textId="6C21560D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55EF2396" w14:textId="39480E58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Результаты прогнозирования.</w:t>
      </w:r>
    </w:p>
    <w:p w14:paraId="1C5B279A" w14:textId="511DD6B5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  <w:r w:rsidRPr="00BB49EA">
        <w:rPr>
          <w:rFonts w:ascii="Times New Roman" w:hAnsi="Times New Roman"/>
          <w:b/>
          <w:noProof/>
          <w:sz w:val="24"/>
        </w:rPr>
        <w:drawing>
          <wp:inline distT="0" distB="0" distL="0" distR="0" wp14:anchorId="466AD941" wp14:editId="0B1C1824">
            <wp:extent cx="6332220" cy="2074545"/>
            <wp:effectExtent l="0" t="0" r="0" b="1905"/>
            <wp:docPr id="4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661E0D5C-9397-44AF-99D7-CDED8E7AD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661E0D5C-9397-44AF-99D7-CDED8E7AD3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74C" w14:textId="383FCA5F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02436493" w14:textId="77777777" w:rsidR="00BB49EA" w:rsidRPr="006B580B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sectPr w:rsidR="00BB49EA" w:rsidRPr="006B580B" w:rsidSect="003368EE">
      <w:footerReference w:type="default" r:id="rId13"/>
      <w:pgSz w:w="12240" w:h="15840"/>
      <w:pgMar w:top="1134" w:right="567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C3557" w14:textId="77777777" w:rsidR="002E687D" w:rsidRDefault="002E687D" w:rsidP="003368EE">
      <w:pPr>
        <w:spacing w:after="0" w:line="240" w:lineRule="auto"/>
      </w:pPr>
      <w:r>
        <w:separator/>
      </w:r>
    </w:p>
  </w:endnote>
  <w:endnote w:type="continuationSeparator" w:id="0">
    <w:p w14:paraId="3E080485" w14:textId="77777777" w:rsidR="002E687D" w:rsidRDefault="002E687D" w:rsidP="00336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A687" w14:textId="77777777" w:rsidR="003368EE" w:rsidRDefault="003368EE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B580B">
      <w:rPr>
        <w:noProof/>
      </w:rPr>
      <w:t>2</w:t>
    </w:r>
    <w:r>
      <w:fldChar w:fldCharType="end"/>
    </w:r>
  </w:p>
  <w:p w14:paraId="34B943DD" w14:textId="77777777" w:rsidR="003368EE" w:rsidRDefault="003368E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02CB8" w14:textId="77777777" w:rsidR="002E687D" w:rsidRDefault="002E687D" w:rsidP="003368EE">
      <w:pPr>
        <w:spacing w:after="0" w:line="240" w:lineRule="auto"/>
      </w:pPr>
      <w:r>
        <w:separator/>
      </w:r>
    </w:p>
  </w:footnote>
  <w:footnote w:type="continuationSeparator" w:id="0">
    <w:p w14:paraId="011C1ACF" w14:textId="77777777" w:rsidR="002E687D" w:rsidRDefault="002E687D" w:rsidP="00336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6DA1"/>
    <w:multiLevelType w:val="hybridMultilevel"/>
    <w:tmpl w:val="FA843518"/>
    <w:lvl w:ilvl="0" w:tplc="59CC4F3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43B2AC4"/>
    <w:multiLevelType w:val="hybridMultilevel"/>
    <w:tmpl w:val="D5603EF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4D25F4C"/>
    <w:multiLevelType w:val="hybridMultilevel"/>
    <w:tmpl w:val="1D745C50"/>
    <w:lvl w:ilvl="0" w:tplc="C3A2C0A4">
      <w:start w:val="1"/>
      <w:numFmt w:val="upperRoman"/>
      <w:lvlText w:val="%1."/>
      <w:lvlJc w:val="right"/>
      <w:pPr>
        <w:ind w:left="502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3" w15:restartNumberingAfterBreak="0">
    <w:nsid w:val="45E658E3"/>
    <w:multiLevelType w:val="hybridMultilevel"/>
    <w:tmpl w:val="676AB4F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4A99226C"/>
    <w:multiLevelType w:val="hybridMultilevel"/>
    <w:tmpl w:val="88BC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523B7B2A"/>
    <w:multiLevelType w:val="hybridMultilevel"/>
    <w:tmpl w:val="AC5A982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0B54044"/>
    <w:multiLevelType w:val="hybridMultilevel"/>
    <w:tmpl w:val="736C8C3C"/>
    <w:lvl w:ilvl="0" w:tplc="554EE4D0">
      <w:start w:val="6"/>
      <w:numFmt w:val="upperRoman"/>
      <w:lvlText w:val="%1."/>
      <w:lvlJc w:val="righ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622E3864"/>
    <w:multiLevelType w:val="hybridMultilevel"/>
    <w:tmpl w:val="564E5F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7B25C25"/>
    <w:multiLevelType w:val="hybridMultilevel"/>
    <w:tmpl w:val="3A809A3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EFE4648"/>
    <w:multiLevelType w:val="hybridMultilevel"/>
    <w:tmpl w:val="2B5E0A72"/>
    <w:lvl w:ilvl="0" w:tplc="14EE772C">
      <w:start w:val="7"/>
      <w:numFmt w:val="upperRoman"/>
      <w:lvlText w:val="%1."/>
      <w:lvlJc w:val="right"/>
      <w:pPr>
        <w:ind w:left="36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9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455"/>
    <w:rsid w:val="00007FAD"/>
    <w:rsid w:val="000107BC"/>
    <w:rsid w:val="0019209B"/>
    <w:rsid w:val="001A3514"/>
    <w:rsid w:val="001D4DA5"/>
    <w:rsid w:val="001F4395"/>
    <w:rsid w:val="002028A1"/>
    <w:rsid w:val="00251048"/>
    <w:rsid w:val="00292A3B"/>
    <w:rsid w:val="002E687D"/>
    <w:rsid w:val="003368EE"/>
    <w:rsid w:val="00357C2D"/>
    <w:rsid w:val="0039486B"/>
    <w:rsid w:val="003F6D1C"/>
    <w:rsid w:val="00405BAD"/>
    <w:rsid w:val="00446EB2"/>
    <w:rsid w:val="0045720B"/>
    <w:rsid w:val="00471CAF"/>
    <w:rsid w:val="004D3448"/>
    <w:rsid w:val="005B7C11"/>
    <w:rsid w:val="006B580B"/>
    <w:rsid w:val="006D0612"/>
    <w:rsid w:val="006E64EA"/>
    <w:rsid w:val="00737C9D"/>
    <w:rsid w:val="007C3BBA"/>
    <w:rsid w:val="00823E54"/>
    <w:rsid w:val="008A6D1B"/>
    <w:rsid w:val="008D0519"/>
    <w:rsid w:val="00917827"/>
    <w:rsid w:val="00AC4311"/>
    <w:rsid w:val="00B2313E"/>
    <w:rsid w:val="00B71C73"/>
    <w:rsid w:val="00BB49EA"/>
    <w:rsid w:val="00C35B00"/>
    <w:rsid w:val="00D0395E"/>
    <w:rsid w:val="00D107A9"/>
    <w:rsid w:val="00DB5455"/>
    <w:rsid w:val="00DC287A"/>
    <w:rsid w:val="00E92EE3"/>
    <w:rsid w:val="00F3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9AAC98"/>
  <w14:defaultImageDpi w14:val="0"/>
  <w15:docId w15:val="{E94F1746-32F5-4DB7-8005-E73FFB13D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455"/>
    <w:pPr>
      <w:spacing w:after="0" w:line="240" w:lineRule="auto"/>
      <w:ind w:left="708"/>
    </w:pPr>
    <w:rPr>
      <w:rFonts w:ascii="Times New Roman" w:hAnsi="Times New Roman"/>
      <w:sz w:val="24"/>
      <w:szCs w:val="24"/>
    </w:rPr>
  </w:style>
  <w:style w:type="paragraph" w:styleId="a4">
    <w:name w:val="header"/>
    <w:basedOn w:val="a"/>
    <w:link w:val="a5"/>
    <w:uiPriority w:val="99"/>
    <w:semiHidden/>
    <w:unhideWhenUsed/>
    <w:rsid w:val="003368E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locked/>
    <w:rsid w:val="003368EE"/>
    <w:rPr>
      <w:rFonts w:cs="Times New Roman"/>
    </w:rPr>
  </w:style>
  <w:style w:type="paragraph" w:styleId="a6">
    <w:name w:val="footer"/>
    <w:basedOn w:val="a"/>
    <w:link w:val="a7"/>
    <w:uiPriority w:val="99"/>
    <w:unhideWhenUsed/>
    <w:rsid w:val="003368E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locked/>
    <w:rsid w:val="003368EE"/>
    <w:rPr>
      <w:rFonts w:cs="Times New Roman"/>
    </w:rPr>
  </w:style>
  <w:style w:type="paragraph" w:styleId="a8">
    <w:name w:val="Normal (Web)"/>
    <w:basedOn w:val="a"/>
    <w:uiPriority w:val="99"/>
    <w:semiHidden/>
    <w:unhideWhenUsed/>
    <w:rsid w:val="003368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6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Boriyan</dc:creator>
  <cp:keywords/>
  <dc:description/>
  <cp:lastModifiedBy>Александр Трегубов</cp:lastModifiedBy>
  <cp:revision>5</cp:revision>
  <dcterms:created xsi:type="dcterms:W3CDTF">2021-11-22T09:03:00Z</dcterms:created>
  <dcterms:modified xsi:type="dcterms:W3CDTF">2021-11-22T10:43:00Z</dcterms:modified>
</cp:coreProperties>
</file>