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A202" w14:textId="77777777" w:rsidR="00EA0733" w:rsidRPr="00EA0733" w:rsidRDefault="00EA0733" w:rsidP="00EA0733">
      <w:r w:rsidRPr="00EA0733">
        <w:t># 测试合同模板</w:t>
      </w:r>
    </w:p>
    <w:p w14:paraId="358DECDC" w14:textId="77777777" w:rsidR="00EA0733" w:rsidRPr="00EA0733" w:rsidRDefault="00EA0733" w:rsidP="00EA0733">
      <w:r w:rsidRPr="00EA0733">
        <w:t>合同金额：500万元</w:t>
      </w:r>
    </w:p>
    <w:p w14:paraId="20C48E5D" w14:textId="77777777" w:rsidR="00EA0733" w:rsidRPr="00EA0733" w:rsidRDefault="00EA0733" w:rsidP="00EA0733">
      <w:r w:rsidRPr="00EA0733">
        <w:t>签订日期：2025-10-01</w:t>
      </w:r>
    </w:p>
    <w:p w14:paraId="038A7CF7" w14:textId="71E166E7" w:rsidR="00536EC7" w:rsidRDefault="00EA0733" w:rsidP="00EA0733">
      <w:pPr>
        <w:rPr>
          <w:rFonts w:hint="eastAsia"/>
        </w:rPr>
      </w:pPr>
      <w:r w:rsidRPr="00EA0733">
        <w:t>合作方：{{合作方}}</w:t>
      </w:r>
    </w:p>
    <w:sectPr w:rsidR="00536E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11B3F" w14:textId="77777777" w:rsidR="001356FE" w:rsidRDefault="001356FE" w:rsidP="00EA07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5CB1C1" w14:textId="77777777" w:rsidR="001356FE" w:rsidRDefault="001356FE" w:rsidP="00EA07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B48AD" w14:textId="77777777" w:rsidR="001356FE" w:rsidRDefault="001356FE" w:rsidP="00EA07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416C77" w14:textId="77777777" w:rsidR="001356FE" w:rsidRDefault="001356FE" w:rsidP="00EA07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C7"/>
    <w:rsid w:val="001356FE"/>
    <w:rsid w:val="00536EC7"/>
    <w:rsid w:val="007C5011"/>
    <w:rsid w:val="00EA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8CFF0"/>
  <w15:chartTrackingRefBased/>
  <w15:docId w15:val="{2407511C-5240-4C37-BD29-E5CA5CD6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6E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E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E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E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EC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E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E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E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6E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6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6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6E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6E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6E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6E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6E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6E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6E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6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E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6E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6E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6E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6E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6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6E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6EC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07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07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07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07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38</Characters>
  <Application>Microsoft Office Word</Application>
  <DocSecurity>0</DocSecurity>
  <Lines>2</Lines>
  <Paragraphs>2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 you</dc:creator>
  <cp:keywords/>
  <dc:description/>
  <cp:lastModifiedBy>sj you</cp:lastModifiedBy>
  <cp:revision>2</cp:revision>
  <dcterms:created xsi:type="dcterms:W3CDTF">2026-03-23T06:25:00Z</dcterms:created>
  <dcterms:modified xsi:type="dcterms:W3CDTF">2026-03-23T06:26:00Z</dcterms:modified>
</cp:coreProperties>
</file>