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D4BB" w14:textId="4D5C45C2" w:rsidR="00F535DB" w:rsidRDefault="000C1375" w:rsidP="000C1375">
      <w:pPr>
        <w:pStyle w:val="Ttulo1"/>
        <w:jc w:val="center"/>
        <w:rPr>
          <w:color w:val="EE0000"/>
        </w:rPr>
      </w:pPr>
      <w:proofErr w:type="spellStart"/>
      <w:r w:rsidRPr="000C1375">
        <w:rPr>
          <w:color w:val="EE0000"/>
        </w:rPr>
        <w:t>Fire</w:t>
      </w:r>
      <w:proofErr w:type="spellEnd"/>
      <w:r w:rsidRPr="000C1375">
        <w:rPr>
          <w:color w:val="EE0000"/>
        </w:rPr>
        <w:t xml:space="preserve"> Force</w:t>
      </w:r>
    </w:p>
    <w:p w14:paraId="781DD924" w14:textId="63B3E8BE" w:rsidR="000C1375" w:rsidRDefault="000C1375" w:rsidP="000C1375">
      <w:pPr>
        <w:pStyle w:val="Subttulo"/>
      </w:pPr>
      <w:r>
        <w:t xml:space="preserve">Mecânicas </w:t>
      </w:r>
      <w:proofErr w:type="spellStart"/>
      <w:r>
        <w:t>Player</w:t>
      </w:r>
      <w:proofErr w:type="spellEnd"/>
    </w:p>
    <w:p w14:paraId="3A6207A7" w14:textId="76776F61" w:rsidR="000C1375" w:rsidRDefault="007647B1" w:rsidP="000C1375">
      <w:pPr>
        <w:pStyle w:val="PargrafodaLista"/>
        <w:numPr>
          <w:ilvl w:val="0"/>
          <w:numId w:val="1"/>
        </w:numPr>
      </w:pPr>
      <w:r>
        <w:t>5</w:t>
      </w:r>
      <w:r w:rsidR="000C1375">
        <w:t xml:space="preserve"> Poderes disponíveis – só 3 podem ser usados</w:t>
      </w:r>
    </w:p>
    <w:p w14:paraId="2F01B9B6" w14:textId="2012A4A4" w:rsidR="000C1375" w:rsidRDefault="007647B1" w:rsidP="000C1375">
      <w:pPr>
        <w:pStyle w:val="PargrafodaLista"/>
        <w:numPr>
          <w:ilvl w:val="0"/>
          <w:numId w:val="1"/>
        </w:numPr>
      </w:pPr>
      <w:r>
        <w:t xml:space="preserve">A cada Round </w:t>
      </w:r>
      <w:proofErr w:type="spellStart"/>
      <w:r>
        <w:t>pod</w:t>
      </w:r>
      <w:proofErr w:type="spellEnd"/>
      <w:r>
        <w:t xml:space="preserve"> escolher um poder</w:t>
      </w:r>
    </w:p>
    <w:p w14:paraId="262EE355" w14:textId="34AC9103" w:rsidR="000C1375" w:rsidRDefault="000C1375" w:rsidP="000C1375">
      <w:pPr>
        <w:pStyle w:val="PargrafodaLista"/>
        <w:numPr>
          <w:ilvl w:val="1"/>
          <w:numId w:val="1"/>
        </w:numPr>
      </w:pPr>
      <w:proofErr w:type="spellStart"/>
      <w:r>
        <w:t>Power</w:t>
      </w:r>
      <w:proofErr w:type="spellEnd"/>
      <w:r>
        <w:t xml:space="preserve"> </w:t>
      </w:r>
      <w:proofErr w:type="spellStart"/>
      <w:r>
        <w:t>Attack</w:t>
      </w:r>
      <w:proofErr w:type="spellEnd"/>
    </w:p>
    <w:p w14:paraId="3803E2CA" w14:textId="532330A3" w:rsidR="000C1375" w:rsidRDefault="004C29AE" w:rsidP="000C1375">
      <w:pPr>
        <w:pStyle w:val="PargrafodaLista"/>
        <w:numPr>
          <w:ilvl w:val="2"/>
          <w:numId w:val="1"/>
        </w:numPr>
      </w:pPr>
      <w:r>
        <w:t xml:space="preserve">Fogos Circulares a volta do </w:t>
      </w:r>
      <w:proofErr w:type="spellStart"/>
      <w:r>
        <w:t>player</w:t>
      </w:r>
      <w:proofErr w:type="spellEnd"/>
    </w:p>
    <w:p w14:paraId="13FD45B0" w14:textId="68A58A18" w:rsidR="004C29AE" w:rsidRDefault="004C29AE" w:rsidP="000C1375">
      <w:pPr>
        <w:pStyle w:val="PargrafodaLista"/>
        <w:numPr>
          <w:ilvl w:val="2"/>
          <w:numId w:val="1"/>
        </w:numPr>
      </w:pPr>
      <w:r>
        <w:t xml:space="preserve">Pequenas Explosões </w:t>
      </w:r>
    </w:p>
    <w:p w14:paraId="02D633AD" w14:textId="373A934C" w:rsidR="004C29AE" w:rsidRDefault="004C29AE" w:rsidP="004C29AE">
      <w:pPr>
        <w:pStyle w:val="PargrafodaLista"/>
        <w:numPr>
          <w:ilvl w:val="2"/>
          <w:numId w:val="1"/>
        </w:numPr>
      </w:pPr>
      <w:r>
        <w:t xml:space="preserve">Tiros </w:t>
      </w:r>
      <w:r w:rsidR="007647B1">
        <w:t xml:space="preserve">de fogo em </w:t>
      </w:r>
      <w:proofErr w:type="spellStart"/>
      <w:r w:rsidR="007647B1">
        <w:t>direçao</w:t>
      </w:r>
      <w:proofErr w:type="spellEnd"/>
      <w:r w:rsidR="007647B1">
        <w:t xml:space="preserve"> ao rato</w:t>
      </w:r>
    </w:p>
    <w:p w14:paraId="5439A48D" w14:textId="442BE942" w:rsidR="007647B1" w:rsidRDefault="007647B1" w:rsidP="004C29AE">
      <w:pPr>
        <w:pStyle w:val="PargrafodaLista"/>
        <w:numPr>
          <w:ilvl w:val="2"/>
          <w:numId w:val="1"/>
        </w:numPr>
      </w:pPr>
      <w:r>
        <w:t xml:space="preserve">Espada de fogo em direção </w:t>
      </w:r>
      <w:proofErr w:type="spellStart"/>
      <w:r>
        <w:t>aao</w:t>
      </w:r>
      <w:proofErr w:type="spellEnd"/>
      <w:r>
        <w:t xml:space="preserve"> rato</w:t>
      </w:r>
    </w:p>
    <w:p w14:paraId="4586DD47" w14:textId="7805665D" w:rsidR="00436B65" w:rsidRDefault="007647B1" w:rsidP="007647B1">
      <w:pPr>
        <w:pStyle w:val="PargrafodaLista"/>
        <w:numPr>
          <w:ilvl w:val="2"/>
          <w:numId w:val="1"/>
        </w:numPr>
      </w:pPr>
      <w:r>
        <w:t xml:space="preserve">Lança chamas circulares a volta do </w:t>
      </w:r>
      <w:proofErr w:type="spellStart"/>
      <w:r>
        <w:t>player</w:t>
      </w:r>
      <w:proofErr w:type="spellEnd"/>
    </w:p>
    <w:p w14:paraId="464E4CA1" w14:textId="62EB9907" w:rsidR="007647B1" w:rsidRDefault="007647B1" w:rsidP="007647B1">
      <w:pPr>
        <w:pStyle w:val="Subttulo"/>
      </w:pPr>
      <w:r>
        <w:t>Resumo</w:t>
      </w:r>
    </w:p>
    <w:p w14:paraId="45DF5ADD" w14:textId="5EEFCBE3" w:rsidR="007647B1" w:rsidRDefault="007647B1" w:rsidP="007647B1">
      <w:r>
        <w:t>Ligar as torres com a sua chama.</w:t>
      </w:r>
    </w:p>
    <w:p w14:paraId="7A6631EA" w14:textId="2466F94E" w:rsidR="007647B1" w:rsidRDefault="007647B1" w:rsidP="007647B1">
      <w:r>
        <w:t xml:space="preserve">Ao ligar inimigos iram tentar apagar o fogo e o </w:t>
      </w:r>
      <w:proofErr w:type="spellStart"/>
      <w:r>
        <w:t>player</w:t>
      </w:r>
      <w:proofErr w:type="spellEnd"/>
      <w:r>
        <w:t xml:space="preserve"> irá tentar evaporar os inimigos com os poderes adquiridos pelas cartas</w:t>
      </w:r>
    </w:p>
    <w:p w14:paraId="6A13E8E3" w14:textId="77777777" w:rsidR="007647B1" w:rsidRDefault="007647B1" w:rsidP="007647B1">
      <w:r>
        <w:t xml:space="preserve">Ao matar todos os Inimigos, o </w:t>
      </w:r>
      <w:proofErr w:type="spellStart"/>
      <w:r>
        <w:t>player</w:t>
      </w:r>
      <w:proofErr w:type="spellEnd"/>
      <w:r>
        <w:t xml:space="preserve"> terá a opção de escolher dentro de 3 cartas de poderes</w:t>
      </w:r>
    </w:p>
    <w:p w14:paraId="37483A85" w14:textId="77777777" w:rsidR="007647B1" w:rsidRDefault="007647B1" w:rsidP="007647B1">
      <w:r>
        <w:t xml:space="preserve">Ao escolheres 3 poderes </w:t>
      </w:r>
      <w:proofErr w:type="spellStart"/>
      <w:r>
        <w:t>so</w:t>
      </w:r>
      <w:proofErr w:type="spellEnd"/>
      <w:r>
        <w:t xml:space="preserve"> aparecerá cartas com poderes já escolhidos para fazer upgrade</w:t>
      </w:r>
    </w:p>
    <w:p w14:paraId="383BF479" w14:textId="77777777" w:rsidR="007647B1" w:rsidRDefault="007647B1" w:rsidP="007647B1">
      <w:r>
        <w:t xml:space="preserve">A cada </w:t>
      </w:r>
      <w:proofErr w:type="spellStart"/>
      <w:r>
        <w:t>Wave</w:t>
      </w:r>
      <w:proofErr w:type="spellEnd"/>
      <w:r>
        <w:t xml:space="preserve"> vai aumentar os inimigos em +1</w:t>
      </w:r>
    </w:p>
    <w:p w14:paraId="028F41AF" w14:textId="77777777" w:rsidR="007647B1" w:rsidRDefault="007647B1" w:rsidP="007647B1"/>
    <w:p w14:paraId="76C6CE6F" w14:textId="556FEEC4" w:rsidR="007647B1" w:rsidRDefault="007647B1" w:rsidP="007647B1">
      <w:pPr>
        <w:pStyle w:val="Subttulo"/>
      </w:pPr>
      <w:r>
        <w:t xml:space="preserve"> Previsões de jogo</w:t>
      </w:r>
    </w:p>
    <w:p w14:paraId="0B7DDC1D" w14:textId="2A6BC50E" w:rsidR="007647B1" w:rsidRDefault="007647B1" w:rsidP="007647B1">
      <w:r>
        <w:t>Haverá mais cartas como por exemplo recuperação de vida sendo que estas apareceram sempre na escolha de cartas mesmo com os poderes no máximo</w:t>
      </w:r>
    </w:p>
    <w:p w14:paraId="098CD5C6" w14:textId="36129265" w:rsidR="007647B1" w:rsidRDefault="007647B1" w:rsidP="007647B1">
      <w:r>
        <w:t>Haverá também upgrade ao dano base e vida a cada 5 rounds</w:t>
      </w:r>
    </w:p>
    <w:p w14:paraId="19152569" w14:textId="77777777" w:rsidR="007647B1" w:rsidRDefault="007647B1" w:rsidP="007647B1"/>
    <w:p w14:paraId="304C8C88" w14:textId="4D022810" w:rsidR="007647B1" w:rsidRDefault="007647B1" w:rsidP="007647B1">
      <w:pPr>
        <w:pStyle w:val="Subttulo"/>
      </w:pPr>
      <w:r>
        <w:t>Comandos importantes</w:t>
      </w:r>
    </w:p>
    <w:p w14:paraId="19EE969F" w14:textId="69729A1D" w:rsidR="007647B1" w:rsidRDefault="007647B1" w:rsidP="007647B1">
      <w:r>
        <w:t xml:space="preserve">Shift </w:t>
      </w:r>
      <w:r w:rsidR="00966982">
        <w:t>–</w:t>
      </w:r>
      <w:r>
        <w:t xml:space="preserve"> </w:t>
      </w:r>
      <w:r w:rsidR="00966982">
        <w:t xml:space="preserve">Upgrade a todos os poderes </w:t>
      </w:r>
    </w:p>
    <w:p w14:paraId="4FCB8AFD" w14:textId="6CEBAC55" w:rsidR="00966982" w:rsidRDefault="00966982" w:rsidP="007647B1">
      <w:proofErr w:type="spellStart"/>
      <w:r>
        <w:t>Space</w:t>
      </w:r>
      <w:proofErr w:type="spellEnd"/>
      <w:r>
        <w:t xml:space="preserve"> – </w:t>
      </w:r>
      <w:proofErr w:type="spellStart"/>
      <w:r>
        <w:t>reseta</w:t>
      </w:r>
      <w:proofErr w:type="spellEnd"/>
      <w:r>
        <w:t xml:space="preserve"> os poderes</w:t>
      </w:r>
    </w:p>
    <w:p w14:paraId="1BB4756E" w14:textId="77777777" w:rsidR="00966982" w:rsidRPr="007647B1" w:rsidRDefault="00966982" w:rsidP="007647B1"/>
    <w:p w14:paraId="362C28AB" w14:textId="77777777" w:rsidR="007647B1" w:rsidRPr="007647B1" w:rsidRDefault="007647B1" w:rsidP="007647B1"/>
    <w:sectPr w:rsidR="007647B1" w:rsidRPr="00764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C1D"/>
    <w:multiLevelType w:val="hybridMultilevel"/>
    <w:tmpl w:val="E124BA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E3F51"/>
    <w:multiLevelType w:val="hybridMultilevel"/>
    <w:tmpl w:val="694AAEF0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2359F0"/>
    <w:multiLevelType w:val="hybridMultilevel"/>
    <w:tmpl w:val="0DEEE9B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3A672C"/>
    <w:multiLevelType w:val="hybridMultilevel"/>
    <w:tmpl w:val="C2AA78F2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EB434C"/>
    <w:multiLevelType w:val="hybridMultilevel"/>
    <w:tmpl w:val="ED3A8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106C4"/>
    <w:multiLevelType w:val="hybridMultilevel"/>
    <w:tmpl w:val="5A5844A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442AD"/>
    <w:multiLevelType w:val="hybridMultilevel"/>
    <w:tmpl w:val="4DE841CA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786718">
    <w:abstractNumId w:val="0"/>
  </w:num>
  <w:num w:numId="2" w16cid:durableId="819804858">
    <w:abstractNumId w:val="5"/>
  </w:num>
  <w:num w:numId="3" w16cid:durableId="23677233">
    <w:abstractNumId w:val="1"/>
  </w:num>
  <w:num w:numId="4" w16cid:durableId="794757581">
    <w:abstractNumId w:val="3"/>
  </w:num>
  <w:num w:numId="5" w16cid:durableId="563293326">
    <w:abstractNumId w:val="6"/>
  </w:num>
  <w:num w:numId="6" w16cid:durableId="1176651725">
    <w:abstractNumId w:val="4"/>
  </w:num>
  <w:num w:numId="7" w16cid:durableId="1808356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75"/>
    <w:rsid w:val="0003244B"/>
    <w:rsid w:val="000C1375"/>
    <w:rsid w:val="0043500D"/>
    <w:rsid w:val="00436B65"/>
    <w:rsid w:val="004C29AE"/>
    <w:rsid w:val="00753373"/>
    <w:rsid w:val="007647B1"/>
    <w:rsid w:val="00966982"/>
    <w:rsid w:val="00B62705"/>
    <w:rsid w:val="00B87818"/>
    <w:rsid w:val="00C9425B"/>
    <w:rsid w:val="00CD067B"/>
    <w:rsid w:val="00F5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12C38"/>
  <w15:chartTrackingRefBased/>
  <w15:docId w15:val="{C3C14C95-4F50-4A2F-A508-9724006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C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C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C1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C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C1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C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C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C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C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C1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C1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C1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C13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C137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C1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C13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C1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C1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C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C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C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C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C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C13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3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C13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C1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C137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C1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Alexandre Dinis Ferreira</dc:creator>
  <cp:keywords/>
  <dc:description/>
  <cp:lastModifiedBy>Gonçalo Alexandre Dinis Ferreira</cp:lastModifiedBy>
  <cp:revision>2</cp:revision>
  <dcterms:created xsi:type="dcterms:W3CDTF">2026-04-27T15:31:00Z</dcterms:created>
  <dcterms:modified xsi:type="dcterms:W3CDTF">2026-05-01T16:20:00Z</dcterms:modified>
</cp:coreProperties>
</file>