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EB9" w:rsidRDefault="007A58DC">
      <w:r>
        <w:rPr>
          <w:noProof/>
          <w:bdr w:val="none" w:sz="0" w:space="0" w:color="auto" w:frame="1"/>
          <w:lang w:eastAsia="es-AR"/>
        </w:rPr>
        <w:drawing>
          <wp:inline distT="0" distB="0" distL="0" distR="0">
            <wp:extent cx="4451350" cy="2781300"/>
            <wp:effectExtent l="0" t="0" r="6350" b="0"/>
            <wp:docPr id="1" name="Imagen 1" descr="https://lh7-us.googleusercontent.com/Se6WT7jN_qaTIZ8CoPEXBts80wuQYdg_qzPxhXL1uXSD1gDgONfkuM1oCMkwGlZLPuB9W-SCvri9xm3M4WEs4cHX1wNFq7s-Y1i_fx4CcJ0GXJWNwCHb9EIGccOwQcHM84u21UCiBq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Se6WT7jN_qaTIZ8CoPEXBts80wuQYdg_qzPxhXL1uXSD1gDgONfkuM1oCMkwGlZLPuB9W-SCvri9xm3M4WEs4cHX1wNFq7s-Y1i_fx4CcJ0GXJWNwCHb9EIGccOwQcHM84u21UCiBqR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DC" w:rsidRDefault="007A58DC"/>
    <w:p w:rsidR="00E81826" w:rsidRDefault="00E81826">
      <w:r>
        <w:t>* Crear una base de datos llamada ‘</w:t>
      </w:r>
      <w:proofErr w:type="spellStart"/>
      <w:r>
        <w:t>prueba_tecnica</w:t>
      </w:r>
      <w:proofErr w:type="spellEnd"/>
      <w:r>
        <w:t>’ e importar el script que se encuentra en la misma carpeta de esta consigna.</w:t>
      </w:r>
    </w:p>
    <w:p w:rsidR="00E81826" w:rsidRPr="00E81826" w:rsidRDefault="00E81826" w:rsidP="00E81826">
      <w:pPr>
        <w:pStyle w:val="NormalWeb"/>
        <w:numPr>
          <w:ilvl w:val="0"/>
          <w:numId w:val="1"/>
        </w:numPr>
        <w:spacing w:before="120" w:beforeAutospacing="0" w:after="0" w:afterAutospacing="0"/>
        <w:ind w:left="42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(Obligatorio) Escribir la consulta que permita obtener la lista de alumnos y sus cursos.</w:t>
      </w:r>
    </w:p>
    <w:p w:rsidR="00E515CB" w:rsidRDefault="00E515CB" w:rsidP="00E515CB">
      <w:pPr>
        <w:pStyle w:val="NormalWeb"/>
        <w:numPr>
          <w:ilvl w:val="0"/>
          <w:numId w:val="1"/>
        </w:numPr>
        <w:spacing w:before="120" w:beforeAutospacing="0" w:after="0" w:afterAutospacing="0"/>
        <w:ind w:left="42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(Extra) </w:t>
      </w:r>
      <w:r w:rsidR="007A58DC">
        <w:rPr>
          <w:rFonts w:ascii="Arial" w:hAnsi="Arial" w:cs="Arial"/>
          <w:color w:val="000000"/>
          <w:sz w:val="22"/>
          <w:szCs w:val="22"/>
        </w:rPr>
        <w:t xml:space="preserve">Escribir la consulta que permita obtener la lista de alumnos que no han pagado la cuota del mes 6 del año 2023 del curso Desarrollo Back </w:t>
      </w:r>
      <w:proofErr w:type="spellStart"/>
      <w:r w:rsidR="007A58DC">
        <w:rPr>
          <w:rFonts w:ascii="Arial" w:hAnsi="Arial" w:cs="Arial"/>
          <w:color w:val="000000"/>
          <w:sz w:val="22"/>
          <w:szCs w:val="22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7A58DC" w:rsidRDefault="007A58DC">
      <w:bookmarkStart w:id="0" w:name="_GoBack"/>
      <w:bookmarkEnd w:id="0"/>
    </w:p>
    <w:sectPr w:rsidR="007A5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37EE7"/>
    <w:multiLevelType w:val="multilevel"/>
    <w:tmpl w:val="85B8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DC"/>
    <w:rsid w:val="002F6BF3"/>
    <w:rsid w:val="003E18DD"/>
    <w:rsid w:val="007A58DC"/>
    <w:rsid w:val="00E515CB"/>
    <w:rsid w:val="00E8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5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18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5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Luffi</cp:lastModifiedBy>
  <cp:revision>3</cp:revision>
  <dcterms:created xsi:type="dcterms:W3CDTF">2023-11-30T11:32:00Z</dcterms:created>
  <dcterms:modified xsi:type="dcterms:W3CDTF">2023-11-30T13:21:00Z</dcterms:modified>
</cp:coreProperties>
</file>