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Previo al acto: trabajo en el aula:</w:t>
      </w:r>
    </w:p>
    <w:p w:rsidR="00000000" w:rsidDel="00000000" w:rsidP="00000000" w:rsidRDefault="00000000" w:rsidRPr="00000000" w14:paraId="0000000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Dividiremos a los 22 chicos y chicas en los siguientes grupos:</w:t>
      </w:r>
    </w:p>
    <w:p w:rsidR="00000000" w:rsidDel="00000000" w:rsidP="00000000" w:rsidRDefault="00000000" w:rsidRPr="00000000" w14:paraId="0000000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eran/son las maestras?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juegos se hacían/hacen antes? (recreos)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útiles usaban/usan?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eran/son los directores?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Leeremos con los chicos/as él libro “CÓMO FUNCIONA LA MAESTRA”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les propondrá que en grupos hagan dibujos de sus maestras (Ximena, Samanta, Gabriela, Paula, Mónica, Miss Maru, Miss Coni, Marce) y que realicen un dibujo en tamaño 2 hojas A 4 y escriban características tal como menciona él libro.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producciones estarán expuestas en él gimnasio el  día de la actividad.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familia previamente tendrá asignado el tema con el que trabajará ese día por lo cual se les pedirá/propondrá que traigan imágenes o ropa de su escolaridad.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los mismos grupos los niños/as realizarán un video encuestando a los/as alumnos/as de la escuela con la preguntas: ¿Qué le dirían a su maestra/o? (pensaremos otras preguntas con los/as niños/as para realizar él mismo)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Día del acto: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comenzar el acto leeremos el libro “Como funciona la maestra”.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Estarán dispuestas distintas mesas con las siguientes consignas para los/as niños/as y sus familias, SE HARÁ HINCAPIÉ QUE ES UN ESPACIO PARA DIVERTIRNOS ENTRE TOD@S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PIENSEN Y CONVERSEN ENTRE TOD@S LAS DIFERENCIAS ENTRE LAS MAESTRAS DE ANTES Y DE AHORA.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PUEDEN HACER DIBUJOS, REALIZAR UNA PEQUEÑA ACTUACIÓN O INVENTAR UNA CANCIÓN.</w:t>
            </w:r>
          </w:p>
        </w:tc>
      </w:tr>
    </w:tbl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PIENSEN Y CONVERSEN ENTRE TOD@S LAS DIFERENCIAS ENTRE LOS RECREOS DE ANTES Y DE AHORA.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PUEDEN HACER DIBUJOS, REALIZAR UNA PEQUEÑA ACTUACIÓN O CANTAR UNA CANCIÓN. </w:t>
            </w:r>
          </w:p>
        </w:tc>
      </w:tr>
    </w:tbl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ESTE GRUPO SE LE PROVEERÁ DE ELÁSTICOS, SOGAS, CINTA DE PAPEL (EN CASO DE QUERER IMITAR UNA RAYUELA)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PIENSEN Y CONVERSEN ENTRE TOD@S LAS DIFERENCIAS ENTRE LOS ÚTILES DE ANTES Y DE AHORA.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PUEDEN HACER DIBUJOS, REALIZAR UNA MANUALIDAD O REPRESENTAR UNA PEQUEÑA ESCENA DE LA VIDA COTIDIANA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PIENSEN Y CONVERSEN ENTRE TOD@S LAS DIFERENCIAS ENTRE LAS DIRECTORES/AS DE ANTES Y DE AHORA.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PUEDEN HACER DIBUJOS, REALIZAR UNA PEQUEÑA ACTUACIÓN O HACER UN PEQUEÑO COLLAGE, POEMA O POESÍA.</w:t>
            </w:r>
          </w:p>
        </w:tc>
      </w:tr>
    </w:tbl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esta actividad se proporcionará afiches, ropa,marcadores , plastilinas, computadoras en caso de necesitar buscar información o música,  y demás materiales.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Lego de la muestra sobre lo realizado por cada grupo, se proyectará él video realizado prevamente.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Finalizara el encuentro junto a los chicos/as cantaran una canción junto a la docente de música. </w:t>
      </w: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