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7DD4" w:rsidRPr="000220EB" w:rsidRDefault="00947DD4" w:rsidP="003377A8">
      <w:pPr>
        <w:jc w:val="center"/>
        <w:rPr>
          <w:lang w:val="es-ES_tradnl"/>
        </w:rPr>
      </w:pPr>
      <w:r w:rsidRPr="005135D7">
        <w:rPr>
          <w:b/>
          <w:i/>
          <w:u w:val="single"/>
          <w:lang w:val="es-ES_tradnl"/>
        </w:rPr>
        <w:t>Planificación</w:t>
      </w:r>
      <w:r w:rsidR="003377A8">
        <w:rPr>
          <w:b/>
          <w:i/>
          <w:u w:val="single"/>
          <w:lang w:val="es-ES_tradnl"/>
        </w:rPr>
        <w:t xml:space="preserve"> Anual</w:t>
      </w:r>
      <w:r w:rsidR="00E243FA" w:rsidRPr="005135D7">
        <w:rPr>
          <w:b/>
          <w:i/>
          <w:u w:val="single"/>
          <w:lang w:val="es-ES_tradnl"/>
        </w:rPr>
        <w:t xml:space="preserve"> B</w:t>
      </w:r>
      <w:r w:rsidR="00532A75">
        <w:rPr>
          <w:b/>
          <w:i/>
          <w:u w:val="single"/>
          <w:lang w:val="es-ES_tradnl"/>
        </w:rPr>
        <w:t>imestral</w:t>
      </w:r>
      <w:r w:rsidR="000220EB">
        <w:rPr>
          <w:b/>
          <w:i/>
          <w:u w:val="single"/>
          <w:lang w:val="es-ES_tradnl"/>
        </w:rPr>
        <w:t xml:space="preserve"> de    </w:t>
      </w:r>
      <w:r w:rsidR="005E123B">
        <w:rPr>
          <w:b/>
          <w:i/>
          <w:u w:val="single"/>
          <w:lang w:val="es-ES_tradnl"/>
        </w:rPr>
        <w:t>Matemá</w:t>
      </w:r>
      <w:r w:rsidR="009F5C0F">
        <w:rPr>
          <w:b/>
          <w:i/>
          <w:u w:val="single"/>
          <w:lang w:val="es-ES_tradnl"/>
        </w:rPr>
        <w:t>tica                        2022</w:t>
      </w:r>
      <w:r w:rsidR="00467DEA" w:rsidRPr="005135D7">
        <w:rPr>
          <w:b/>
          <w:i/>
          <w:u w:val="single"/>
          <w:lang w:val="es-ES_tradnl"/>
        </w:rPr>
        <w:t xml:space="preserve"> </w:t>
      </w:r>
      <w:r w:rsidR="000220EB">
        <w:rPr>
          <w:b/>
          <w:i/>
          <w:u w:val="single"/>
          <w:lang w:val="es-ES_tradnl"/>
        </w:rPr>
        <w:t xml:space="preserve"> </w:t>
      </w:r>
      <w:r w:rsidR="00E2125B" w:rsidRPr="000220EB">
        <w:rPr>
          <w:noProof/>
          <w:lang w:val="es-AR" w:eastAsia="es-AR"/>
        </w:rPr>
        <w:drawing>
          <wp:inline distT="0" distB="0" distL="0" distR="0">
            <wp:extent cx="494665" cy="580390"/>
            <wp:effectExtent l="0" t="0" r="0" b="0"/>
            <wp:docPr id="1"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94665" cy="580390"/>
                    </a:xfrm>
                    <a:prstGeom prst="rect">
                      <a:avLst/>
                    </a:prstGeom>
                    <a:noFill/>
                    <a:ln>
                      <a:noFill/>
                    </a:ln>
                  </pic:spPr>
                </pic:pic>
              </a:graphicData>
            </a:graphic>
          </wp:inline>
        </w:drawing>
      </w:r>
    </w:p>
    <w:p w:rsidR="00B64AC8" w:rsidRPr="005135D7" w:rsidRDefault="00B64AC8" w:rsidP="00A04B19">
      <w:pPr>
        <w:rPr>
          <w:b/>
          <w:i/>
          <w:u w:val="single"/>
          <w:lang w:val="es-ES_tradnl"/>
        </w:rPr>
      </w:pPr>
      <w:r>
        <w:rPr>
          <w:b/>
          <w:i/>
          <w:u w:val="single"/>
          <w:lang w:val="es-ES_tradnl"/>
        </w:rPr>
        <w:t xml:space="preserve">        </w:t>
      </w:r>
    </w:p>
    <w:p w:rsidR="00947DD4" w:rsidRDefault="00947DD4" w:rsidP="003377A8">
      <w:pPr>
        <w:jc w:val="center"/>
        <w:rPr>
          <w:lang w:val="es-ES_trad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6"/>
        <w:gridCol w:w="3447"/>
        <w:gridCol w:w="3052"/>
        <w:gridCol w:w="3718"/>
        <w:gridCol w:w="1656"/>
        <w:gridCol w:w="1781"/>
      </w:tblGrid>
      <w:tr w:rsidR="00947DD4" w:rsidRPr="00987C1D" w:rsidTr="005B5624">
        <w:tc>
          <w:tcPr>
            <w:tcW w:w="1550" w:type="dxa"/>
          </w:tcPr>
          <w:p w:rsidR="00947DD4" w:rsidRPr="003377A8" w:rsidRDefault="00947DD4" w:rsidP="00987C1D">
            <w:pPr>
              <w:jc w:val="center"/>
              <w:rPr>
                <w:b/>
                <w:lang w:val="es-ES_tradnl"/>
              </w:rPr>
            </w:pPr>
            <w:r w:rsidRPr="003377A8">
              <w:rPr>
                <w:b/>
                <w:lang w:val="es-ES_tradnl"/>
              </w:rPr>
              <w:t>Eje temático</w:t>
            </w:r>
          </w:p>
        </w:tc>
        <w:tc>
          <w:tcPr>
            <w:tcW w:w="3507" w:type="dxa"/>
          </w:tcPr>
          <w:p w:rsidR="00947DD4" w:rsidRPr="003377A8" w:rsidRDefault="00947DD4" w:rsidP="00987C1D">
            <w:pPr>
              <w:jc w:val="center"/>
              <w:rPr>
                <w:b/>
                <w:lang w:val="es-ES_tradnl"/>
              </w:rPr>
            </w:pPr>
            <w:r w:rsidRPr="003377A8">
              <w:rPr>
                <w:b/>
                <w:lang w:val="es-ES_tradnl"/>
              </w:rPr>
              <w:t>Objetivos</w:t>
            </w:r>
          </w:p>
        </w:tc>
        <w:tc>
          <w:tcPr>
            <w:tcW w:w="3096" w:type="dxa"/>
          </w:tcPr>
          <w:p w:rsidR="00947DD4" w:rsidRPr="003377A8" w:rsidRDefault="00947DD4" w:rsidP="00987C1D">
            <w:pPr>
              <w:jc w:val="center"/>
              <w:rPr>
                <w:b/>
                <w:lang w:val="es-ES_tradnl"/>
              </w:rPr>
            </w:pPr>
            <w:r w:rsidRPr="003377A8">
              <w:rPr>
                <w:b/>
                <w:lang w:val="es-ES_tradnl"/>
              </w:rPr>
              <w:t>Bloques temáticos</w:t>
            </w:r>
          </w:p>
        </w:tc>
        <w:tc>
          <w:tcPr>
            <w:tcW w:w="3786" w:type="dxa"/>
          </w:tcPr>
          <w:p w:rsidR="00947DD4" w:rsidRPr="00B64AC8" w:rsidRDefault="00947DD4" w:rsidP="00B64AC8">
            <w:pPr>
              <w:rPr>
                <w:b/>
                <w:lang w:val="es-ES_tradnl"/>
              </w:rPr>
            </w:pPr>
            <w:r w:rsidRPr="003377A8">
              <w:rPr>
                <w:b/>
                <w:lang w:val="es-ES_tradnl"/>
              </w:rPr>
              <w:t>Estrategias Pedagógicas</w:t>
            </w:r>
          </w:p>
        </w:tc>
        <w:tc>
          <w:tcPr>
            <w:tcW w:w="1664" w:type="dxa"/>
          </w:tcPr>
          <w:p w:rsidR="00947DD4" w:rsidRPr="003377A8" w:rsidRDefault="00947DD4" w:rsidP="00987C1D">
            <w:pPr>
              <w:jc w:val="center"/>
              <w:rPr>
                <w:b/>
                <w:lang w:val="es-ES_tradnl"/>
              </w:rPr>
            </w:pPr>
            <w:r w:rsidRPr="003377A8">
              <w:rPr>
                <w:b/>
                <w:lang w:val="es-ES_tradnl"/>
              </w:rPr>
              <w:t>Recursos</w:t>
            </w:r>
          </w:p>
        </w:tc>
        <w:tc>
          <w:tcPr>
            <w:tcW w:w="1787" w:type="dxa"/>
          </w:tcPr>
          <w:p w:rsidR="00947DD4" w:rsidRPr="003377A8" w:rsidRDefault="00947DD4" w:rsidP="00987C1D">
            <w:pPr>
              <w:jc w:val="center"/>
              <w:rPr>
                <w:b/>
                <w:lang w:val="es-ES_tradnl"/>
              </w:rPr>
            </w:pPr>
            <w:r w:rsidRPr="003377A8">
              <w:rPr>
                <w:b/>
                <w:lang w:val="es-ES_tradnl"/>
              </w:rPr>
              <w:t>Evaluación</w:t>
            </w:r>
          </w:p>
        </w:tc>
      </w:tr>
      <w:tr w:rsidR="00947DD4" w:rsidRPr="00987C1D" w:rsidTr="005B5624">
        <w:trPr>
          <w:trHeight w:val="1860"/>
        </w:trPr>
        <w:tc>
          <w:tcPr>
            <w:tcW w:w="1550" w:type="dxa"/>
          </w:tcPr>
          <w:p w:rsidR="004478C1" w:rsidRPr="00987C1D" w:rsidRDefault="004478C1" w:rsidP="004478C1">
            <w:pPr>
              <w:rPr>
                <w:lang w:val="es-ES_tradnl"/>
              </w:rPr>
            </w:pPr>
          </w:p>
          <w:p w:rsidR="004478C1" w:rsidRPr="00987C1D" w:rsidRDefault="004478C1" w:rsidP="004478C1">
            <w:pPr>
              <w:rPr>
                <w:lang w:val="es-ES_tradnl"/>
              </w:rPr>
            </w:pPr>
          </w:p>
          <w:p w:rsidR="009F5C0F" w:rsidRDefault="009F5C0F" w:rsidP="00C971D6">
            <w:pPr>
              <w:rPr>
                <w:lang w:val="es-ES_tradnl"/>
              </w:rPr>
            </w:pPr>
            <w:r>
              <w:rPr>
                <w:lang w:val="es-ES_tradnl"/>
              </w:rPr>
              <w:t xml:space="preserve"> </w:t>
            </w:r>
          </w:p>
          <w:p w:rsidR="00C971D6" w:rsidRDefault="00C971D6" w:rsidP="00C971D6">
            <w:pPr>
              <w:rPr>
                <w:lang w:val="es-ES_tradnl"/>
              </w:rPr>
            </w:pPr>
            <w:r w:rsidRPr="00C971D6">
              <w:rPr>
                <w:lang w:val="es-ES_tradnl"/>
              </w:rPr>
              <w:t>LA ESCUELA</w:t>
            </w: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03105" w:rsidRDefault="00C03105" w:rsidP="00C971D6">
            <w:pPr>
              <w:rPr>
                <w:lang w:val="es-ES_tradnl"/>
              </w:rPr>
            </w:pPr>
          </w:p>
          <w:p w:rsidR="00C971D6" w:rsidRDefault="00FA7665" w:rsidP="00C971D6">
            <w:pPr>
              <w:rPr>
                <w:lang w:val="es-ES_tradnl"/>
              </w:rPr>
            </w:pPr>
            <w:r>
              <w:rPr>
                <w:lang w:val="es-ES_tradnl"/>
              </w:rPr>
              <w:t>EL CUERPO</w:t>
            </w:r>
          </w:p>
          <w:p w:rsidR="00FA7665" w:rsidRDefault="00FA7665" w:rsidP="00C971D6">
            <w:pPr>
              <w:rPr>
                <w:lang w:val="es-ES_tradnl"/>
              </w:rPr>
            </w:pPr>
            <w:r>
              <w:rPr>
                <w:lang w:val="es-ES_tradnl"/>
              </w:rPr>
              <w:t>HUMANO</w:t>
            </w: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B845BD" w:rsidRDefault="00B845BD" w:rsidP="00C971D6">
            <w:pPr>
              <w:rPr>
                <w:lang w:val="es-ES_tradnl"/>
              </w:rPr>
            </w:pPr>
          </w:p>
          <w:p w:rsidR="00B845BD" w:rsidRDefault="00B845BD" w:rsidP="00C971D6">
            <w:pPr>
              <w:rPr>
                <w:lang w:val="es-ES_tradnl"/>
              </w:rPr>
            </w:pPr>
          </w:p>
          <w:p w:rsidR="00B845BD" w:rsidRDefault="00B845BD" w:rsidP="00C971D6">
            <w:pPr>
              <w:rPr>
                <w:lang w:val="es-ES_tradnl"/>
              </w:rPr>
            </w:pPr>
          </w:p>
          <w:p w:rsidR="00B845BD" w:rsidRDefault="00B845BD" w:rsidP="00C971D6">
            <w:pPr>
              <w:rPr>
                <w:lang w:val="es-ES_tradnl"/>
              </w:rPr>
            </w:pPr>
          </w:p>
          <w:p w:rsidR="00C971D6" w:rsidRPr="00C971D6" w:rsidRDefault="00C971D6" w:rsidP="00C971D6">
            <w:pPr>
              <w:rPr>
                <w:lang w:val="es-ES_tradnl"/>
              </w:rPr>
            </w:pPr>
            <w:r w:rsidRPr="00C971D6">
              <w:rPr>
                <w:lang w:val="es-ES_tradnl"/>
              </w:rPr>
              <w:t>EN LA COLONIA</w:t>
            </w:r>
          </w:p>
          <w:p w:rsidR="00C971D6" w:rsidRP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A05A29" w:rsidRDefault="00A05A29" w:rsidP="00C971D6">
            <w:pPr>
              <w:rPr>
                <w:lang w:val="es-ES_tradnl"/>
              </w:rPr>
            </w:pPr>
          </w:p>
          <w:p w:rsidR="00A05A29" w:rsidRDefault="00A05A29" w:rsidP="00C971D6">
            <w:pPr>
              <w:rPr>
                <w:lang w:val="es-ES_tradnl"/>
              </w:rPr>
            </w:pPr>
          </w:p>
          <w:p w:rsidR="00A05A29" w:rsidRDefault="00A05A29" w:rsidP="00C971D6">
            <w:pPr>
              <w:rPr>
                <w:lang w:val="es-ES_tradnl"/>
              </w:rPr>
            </w:pPr>
          </w:p>
          <w:p w:rsidR="00A05A29" w:rsidRDefault="00A05A29" w:rsidP="00C971D6">
            <w:pPr>
              <w:rPr>
                <w:lang w:val="es-ES_tradnl"/>
              </w:rPr>
            </w:pPr>
          </w:p>
          <w:p w:rsidR="00A05A29" w:rsidRDefault="00A05A29" w:rsidP="00C971D6">
            <w:pPr>
              <w:rPr>
                <w:lang w:val="es-ES_tradnl"/>
              </w:rPr>
            </w:pPr>
          </w:p>
          <w:p w:rsidR="00C971D6" w:rsidRDefault="00D87BF2" w:rsidP="00C971D6">
            <w:pPr>
              <w:rPr>
                <w:lang w:val="es-ES_tradnl"/>
              </w:rPr>
            </w:pPr>
            <w:r>
              <w:rPr>
                <w:lang w:val="es-ES_tradnl"/>
              </w:rPr>
              <w:t>LOS ANIMALES</w:t>
            </w: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542458" w:rsidRDefault="00542458" w:rsidP="00C971D6">
            <w:pPr>
              <w:rPr>
                <w:lang w:val="es-ES_tradnl"/>
              </w:rPr>
            </w:pPr>
          </w:p>
          <w:p w:rsidR="00542458" w:rsidRDefault="00542458" w:rsidP="00C971D6">
            <w:pPr>
              <w:rPr>
                <w:lang w:val="es-ES_tradnl"/>
              </w:rPr>
            </w:pPr>
          </w:p>
          <w:p w:rsidR="00542458" w:rsidRDefault="00542458" w:rsidP="00C971D6">
            <w:pPr>
              <w:rPr>
                <w:lang w:val="es-ES_tradnl"/>
              </w:rPr>
            </w:pPr>
          </w:p>
          <w:p w:rsidR="00542458" w:rsidRDefault="00542458" w:rsidP="00C971D6">
            <w:pPr>
              <w:rPr>
                <w:lang w:val="es-ES_tradnl"/>
              </w:rPr>
            </w:pPr>
          </w:p>
          <w:p w:rsidR="00542458" w:rsidRDefault="00542458" w:rsidP="00C971D6">
            <w:pPr>
              <w:rPr>
                <w:lang w:val="es-ES_tradnl"/>
              </w:rPr>
            </w:pPr>
          </w:p>
          <w:p w:rsidR="00542458" w:rsidRDefault="00542458" w:rsidP="00C971D6">
            <w:pPr>
              <w:rPr>
                <w:lang w:val="es-ES_tradnl"/>
              </w:rPr>
            </w:pPr>
          </w:p>
          <w:p w:rsidR="00C971D6" w:rsidRPr="00C971D6" w:rsidRDefault="00C971D6" w:rsidP="00C971D6">
            <w:pPr>
              <w:rPr>
                <w:lang w:val="es-ES_tradnl"/>
              </w:rPr>
            </w:pPr>
            <w:r w:rsidRPr="00C971D6">
              <w:rPr>
                <w:lang w:val="es-ES_tradnl"/>
              </w:rPr>
              <w:t>DEL CAMPO A LA CIUDAD</w:t>
            </w: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D87BF2" w:rsidRDefault="00D87BF2" w:rsidP="00C971D6">
            <w:pPr>
              <w:rPr>
                <w:lang w:val="es-ES_tradnl"/>
              </w:rPr>
            </w:pPr>
          </w:p>
          <w:p w:rsidR="00D87BF2" w:rsidRDefault="00D87BF2" w:rsidP="00C971D6">
            <w:pPr>
              <w:rPr>
                <w:lang w:val="es-ES_tradnl"/>
              </w:rPr>
            </w:pPr>
          </w:p>
          <w:p w:rsidR="00542458" w:rsidRDefault="00542458" w:rsidP="00C971D6">
            <w:pPr>
              <w:rPr>
                <w:lang w:val="es-ES_tradnl"/>
              </w:rPr>
            </w:pPr>
          </w:p>
          <w:p w:rsidR="00542458" w:rsidRDefault="00542458" w:rsidP="00C971D6">
            <w:pPr>
              <w:rPr>
                <w:lang w:val="es-ES_tradnl"/>
              </w:rPr>
            </w:pPr>
          </w:p>
          <w:p w:rsidR="00542458" w:rsidRDefault="00542458" w:rsidP="00C971D6">
            <w:pPr>
              <w:rPr>
                <w:lang w:val="es-ES_tradnl"/>
              </w:rPr>
            </w:pPr>
          </w:p>
          <w:p w:rsidR="00542458" w:rsidRDefault="00542458" w:rsidP="00C971D6">
            <w:pPr>
              <w:rPr>
                <w:lang w:val="es-ES_tradnl"/>
              </w:rPr>
            </w:pPr>
          </w:p>
          <w:p w:rsidR="00542458" w:rsidRDefault="00542458" w:rsidP="00C971D6">
            <w:pPr>
              <w:rPr>
                <w:lang w:val="es-ES_tradnl"/>
              </w:rPr>
            </w:pPr>
          </w:p>
          <w:p w:rsidR="00542458" w:rsidRDefault="00542458" w:rsidP="00C971D6">
            <w:pPr>
              <w:rPr>
                <w:lang w:val="es-ES_tradnl"/>
              </w:rPr>
            </w:pPr>
          </w:p>
          <w:p w:rsidR="00C971D6" w:rsidRDefault="00D87BF2" w:rsidP="00C971D6">
            <w:pPr>
              <w:rPr>
                <w:lang w:val="es-ES_tradnl"/>
              </w:rPr>
            </w:pPr>
            <w:r>
              <w:rPr>
                <w:lang w:val="es-ES_tradnl"/>
              </w:rPr>
              <w:t>LOS MATERIALES</w:t>
            </w: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6A7FF3" w:rsidRDefault="006A7FF3" w:rsidP="00C971D6">
            <w:pPr>
              <w:rPr>
                <w:lang w:val="es-ES_tradnl"/>
              </w:rPr>
            </w:pPr>
          </w:p>
          <w:p w:rsidR="006A7FF3" w:rsidRDefault="006A7FF3" w:rsidP="00C971D6">
            <w:pPr>
              <w:rPr>
                <w:lang w:val="es-ES_tradnl"/>
              </w:rPr>
            </w:pPr>
          </w:p>
          <w:p w:rsidR="006A7FF3" w:rsidRDefault="006A7FF3" w:rsidP="00C971D6">
            <w:pPr>
              <w:rPr>
                <w:lang w:val="es-ES_tradnl"/>
              </w:rPr>
            </w:pPr>
          </w:p>
          <w:p w:rsidR="006A7FF3" w:rsidRDefault="006A7FF3" w:rsidP="00C971D6">
            <w:pPr>
              <w:rPr>
                <w:lang w:val="es-ES_tradnl"/>
              </w:rPr>
            </w:pPr>
          </w:p>
          <w:p w:rsidR="006A7FF3" w:rsidRDefault="006A7FF3" w:rsidP="00C971D6">
            <w:pPr>
              <w:rPr>
                <w:lang w:val="es-ES_tradnl"/>
              </w:rPr>
            </w:pPr>
          </w:p>
          <w:p w:rsidR="006A7FF3" w:rsidRDefault="006A7FF3" w:rsidP="00C971D6">
            <w:pPr>
              <w:rPr>
                <w:lang w:val="es-ES_tradnl"/>
              </w:rPr>
            </w:pPr>
          </w:p>
          <w:p w:rsidR="00542458" w:rsidRDefault="00542458" w:rsidP="00C971D6">
            <w:pPr>
              <w:rPr>
                <w:lang w:val="es-ES_tradnl"/>
              </w:rPr>
            </w:pPr>
          </w:p>
          <w:p w:rsidR="00542458" w:rsidRDefault="00542458" w:rsidP="00C971D6">
            <w:pPr>
              <w:rPr>
                <w:lang w:val="es-ES_tradnl"/>
              </w:rPr>
            </w:pPr>
          </w:p>
          <w:p w:rsidR="006A7FF3" w:rsidRDefault="00542458" w:rsidP="00C971D6">
            <w:pPr>
              <w:rPr>
                <w:lang w:val="es-ES_tradnl"/>
              </w:rPr>
            </w:pPr>
            <w:r>
              <w:rPr>
                <w:lang w:val="es-ES_tradnl"/>
              </w:rPr>
              <w:t>LAS PLANTAS</w:t>
            </w:r>
          </w:p>
          <w:p w:rsidR="00C971D6" w:rsidRP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Default="00C971D6" w:rsidP="00C971D6">
            <w:pPr>
              <w:rPr>
                <w:lang w:val="es-ES_tradnl"/>
              </w:rPr>
            </w:pPr>
          </w:p>
          <w:p w:rsidR="00C971D6" w:rsidRPr="00C971D6" w:rsidRDefault="00C971D6" w:rsidP="00C971D6">
            <w:pPr>
              <w:rPr>
                <w:lang w:val="es-ES_tradnl"/>
              </w:rPr>
            </w:pPr>
          </w:p>
          <w:p w:rsidR="004478C1" w:rsidRPr="00987C1D" w:rsidRDefault="004478C1" w:rsidP="004478C1">
            <w:pPr>
              <w:rPr>
                <w:lang w:val="es-ES_tradnl"/>
              </w:rPr>
            </w:pPr>
          </w:p>
          <w:p w:rsidR="004478C1" w:rsidRPr="00987C1D" w:rsidRDefault="004478C1" w:rsidP="004478C1">
            <w:pPr>
              <w:rPr>
                <w:lang w:val="es-ES_tradnl"/>
              </w:rPr>
            </w:pPr>
          </w:p>
          <w:p w:rsidR="004478C1" w:rsidRPr="00987C1D" w:rsidRDefault="004478C1" w:rsidP="004478C1">
            <w:pPr>
              <w:rPr>
                <w:b/>
                <w:bCs/>
                <w:u w:val="single"/>
                <w:lang w:val="es-ES_tradnl"/>
              </w:rPr>
            </w:pPr>
          </w:p>
          <w:p w:rsidR="003377A8" w:rsidRDefault="003377A8" w:rsidP="003377A8">
            <w:pPr>
              <w:jc w:val="center"/>
              <w:rPr>
                <w:b/>
                <w:bCs/>
                <w:u w:val="single"/>
                <w:lang w:val="es-ES_tradnl"/>
              </w:rPr>
            </w:pPr>
          </w:p>
          <w:p w:rsidR="003377A8" w:rsidRDefault="003377A8" w:rsidP="003377A8">
            <w:pPr>
              <w:jc w:val="center"/>
              <w:rPr>
                <w:b/>
                <w:bCs/>
                <w:u w:val="single"/>
                <w:lang w:val="es-ES_tradnl"/>
              </w:rPr>
            </w:pPr>
          </w:p>
          <w:p w:rsidR="003377A8" w:rsidRDefault="003377A8" w:rsidP="003377A8">
            <w:pPr>
              <w:jc w:val="center"/>
              <w:rPr>
                <w:b/>
                <w:bCs/>
                <w:u w:val="single"/>
                <w:lang w:val="es-ES_tradnl"/>
              </w:rPr>
            </w:pPr>
          </w:p>
          <w:p w:rsidR="003377A8" w:rsidRDefault="003377A8" w:rsidP="003377A8">
            <w:pPr>
              <w:jc w:val="center"/>
              <w:rPr>
                <w:b/>
                <w:bCs/>
                <w:u w:val="single"/>
                <w:lang w:val="es-ES_tradnl"/>
              </w:rPr>
            </w:pPr>
          </w:p>
          <w:p w:rsidR="00C971D6" w:rsidRDefault="00C971D6" w:rsidP="003377A8">
            <w:pPr>
              <w:jc w:val="center"/>
              <w:rPr>
                <w:lang w:val="es-ES_tradnl"/>
              </w:rPr>
            </w:pPr>
          </w:p>
          <w:p w:rsidR="00C971D6" w:rsidRDefault="00C971D6" w:rsidP="003377A8">
            <w:pPr>
              <w:jc w:val="center"/>
              <w:rPr>
                <w:lang w:val="es-ES_tradnl"/>
              </w:rPr>
            </w:pPr>
          </w:p>
          <w:p w:rsidR="00C971D6" w:rsidRDefault="00C971D6" w:rsidP="003377A8">
            <w:pPr>
              <w:jc w:val="center"/>
              <w:rPr>
                <w:lang w:val="es-ES_tradnl"/>
              </w:rPr>
            </w:pPr>
          </w:p>
          <w:p w:rsidR="00C971D6" w:rsidRDefault="00C971D6" w:rsidP="003377A8">
            <w:pPr>
              <w:jc w:val="center"/>
              <w:rPr>
                <w:lang w:val="es-ES_tradnl"/>
              </w:rPr>
            </w:pPr>
          </w:p>
          <w:p w:rsidR="00C971D6" w:rsidRDefault="00C971D6" w:rsidP="003377A8">
            <w:pPr>
              <w:jc w:val="center"/>
              <w:rPr>
                <w:lang w:val="es-ES_tradnl"/>
              </w:rPr>
            </w:pPr>
          </w:p>
          <w:p w:rsidR="003B6257" w:rsidRDefault="003B6257" w:rsidP="003377A8">
            <w:pPr>
              <w:jc w:val="center"/>
              <w:rPr>
                <w:lang w:val="es-ES_tradnl"/>
              </w:rPr>
            </w:pPr>
          </w:p>
          <w:p w:rsidR="003B6257" w:rsidRDefault="003B6257" w:rsidP="003377A8">
            <w:pPr>
              <w:jc w:val="center"/>
              <w:rPr>
                <w:lang w:val="es-ES_tradnl"/>
              </w:rPr>
            </w:pPr>
          </w:p>
          <w:p w:rsidR="003B6257" w:rsidRDefault="003B6257" w:rsidP="003377A8">
            <w:pPr>
              <w:jc w:val="center"/>
              <w:rPr>
                <w:lang w:val="es-ES_tradnl"/>
              </w:rPr>
            </w:pPr>
          </w:p>
          <w:p w:rsidR="003B6257" w:rsidRDefault="003B6257" w:rsidP="003377A8">
            <w:pPr>
              <w:jc w:val="center"/>
              <w:rPr>
                <w:lang w:val="es-ES_tradnl"/>
              </w:rPr>
            </w:pPr>
          </w:p>
          <w:p w:rsidR="003B6257" w:rsidRDefault="003B6257" w:rsidP="003377A8">
            <w:pPr>
              <w:jc w:val="center"/>
              <w:rPr>
                <w:lang w:val="es-ES_tradnl"/>
              </w:rPr>
            </w:pPr>
          </w:p>
          <w:p w:rsidR="003B6257" w:rsidRDefault="003B6257" w:rsidP="003377A8">
            <w:pPr>
              <w:jc w:val="center"/>
              <w:rPr>
                <w:lang w:val="es-ES_tradnl"/>
              </w:rPr>
            </w:pPr>
          </w:p>
          <w:p w:rsidR="003B6257" w:rsidRDefault="003B6257" w:rsidP="003377A8">
            <w:pPr>
              <w:jc w:val="center"/>
              <w:rPr>
                <w:lang w:val="es-ES_tradnl"/>
              </w:rPr>
            </w:pPr>
          </w:p>
          <w:p w:rsidR="003B6257" w:rsidRDefault="003B6257" w:rsidP="003377A8">
            <w:pPr>
              <w:jc w:val="center"/>
              <w:rPr>
                <w:lang w:val="es-ES_tradnl"/>
              </w:rPr>
            </w:pPr>
          </w:p>
          <w:p w:rsidR="003B6257" w:rsidRDefault="003B6257" w:rsidP="003377A8">
            <w:pPr>
              <w:jc w:val="center"/>
              <w:rPr>
                <w:lang w:val="es-ES_tradnl"/>
              </w:rPr>
            </w:pPr>
          </w:p>
          <w:p w:rsidR="003B6257" w:rsidRDefault="003B6257" w:rsidP="003377A8">
            <w:pPr>
              <w:jc w:val="center"/>
              <w:rPr>
                <w:lang w:val="es-ES_tradnl"/>
              </w:rPr>
            </w:pPr>
          </w:p>
          <w:p w:rsidR="003B6257" w:rsidRDefault="003B6257" w:rsidP="003377A8">
            <w:pPr>
              <w:jc w:val="center"/>
              <w:rPr>
                <w:lang w:val="es-ES_tradnl"/>
              </w:rPr>
            </w:pPr>
          </w:p>
          <w:p w:rsidR="003B6257" w:rsidRDefault="003B6257" w:rsidP="003377A8">
            <w:pPr>
              <w:jc w:val="center"/>
              <w:rPr>
                <w:lang w:val="es-ES_tradnl"/>
              </w:rPr>
            </w:pPr>
          </w:p>
          <w:p w:rsidR="003B6257" w:rsidRDefault="003B6257" w:rsidP="003377A8">
            <w:pPr>
              <w:jc w:val="center"/>
              <w:rPr>
                <w:lang w:val="es-ES_tradnl"/>
              </w:rPr>
            </w:pPr>
          </w:p>
          <w:p w:rsidR="003B6257" w:rsidRDefault="003B6257" w:rsidP="003377A8">
            <w:pPr>
              <w:jc w:val="center"/>
              <w:rPr>
                <w:lang w:val="es-ES_tradnl"/>
              </w:rPr>
            </w:pPr>
          </w:p>
          <w:p w:rsidR="003B6257" w:rsidRDefault="003B6257" w:rsidP="003377A8">
            <w:pPr>
              <w:jc w:val="center"/>
              <w:rPr>
                <w:lang w:val="es-ES_tradnl"/>
              </w:rPr>
            </w:pPr>
          </w:p>
          <w:p w:rsidR="003B6257" w:rsidRDefault="003B6257" w:rsidP="003377A8">
            <w:pPr>
              <w:jc w:val="center"/>
              <w:rPr>
                <w:lang w:val="es-ES_tradnl"/>
              </w:rPr>
            </w:pPr>
          </w:p>
          <w:p w:rsidR="003B6257" w:rsidRDefault="003B6257" w:rsidP="003377A8">
            <w:pPr>
              <w:jc w:val="center"/>
              <w:rPr>
                <w:lang w:val="es-ES_tradnl"/>
              </w:rPr>
            </w:pPr>
          </w:p>
          <w:p w:rsidR="003B6257" w:rsidRDefault="003B6257" w:rsidP="003377A8">
            <w:pPr>
              <w:jc w:val="center"/>
              <w:rPr>
                <w:lang w:val="es-ES_tradnl"/>
              </w:rPr>
            </w:pPr>
          </w:p>
          <w:p w:rsidR="003B6257" w:rsidRDefault="003B6257" w:rsidP="003377A8">
            <w:pPr>
              <w:jc w:val="center"/>
              <w:rPr>
                <w:lang w:val="es-ES_tradnl"/>
              </w:rPr>
            </w:pPr>
          </w:p>
          <w:p w:rsidR="003B6257" w:rsidRDefault="003B6257" w:rsidP="003377A8">
            <w:pPr>
              <w:jc w:val="center"/>
              <w:rPr>
                <w:lang w:val="es-ES_tradnl"/>
              </w:rPr>
            </w:pPr>
          </w:p>
          <w:p w:rsidR="003B6257" w:rsidRDefault="003B6257" w:rsidP="003377A8">
            <w:pPr>
              <w:jc w:val="center"/>
              <w:rPr>
                <w:lang w:val="es-ES_tradnl"/>
              </w:rPr>
            </w:pPr>
          </w:p>
          <w:p w:rsidR="003B6257" w:rsidRDefault="003B6257" w:rsidP="003377A8">
            <w:pPr>
              <w:jc w:val="center"/>
              <w:rPr>
                <w:lang w:val="es-ES_tradnl"/>
              </w:rPr>
            </w:pPr>
          </w:p>
          <w:p w:rsidR="006A7FF3" w:rsidRDefault="006A7FF3" w:rsidP="006E4866">
            <w:pPr>
              <w:rPr>
                <w:lang w:val="es-ES_tradnl"/>
              </w:rPr>
            </w:pPr>
          </w:p>
          <w:p w:rsidR="006A7FF3" w:rsidRDefault="006A7FF3" w:rsidP="006E4866">
            <w:pPr>
              <w:rPr>
                <w:lang w:val="es-ES_tradnl"/>
              </w:rPr>
            </w:pPr>
          </w:p>
          <w:p w:rsidR="006A7FF3" w:rsidRDefault="006A7FF3" w:rsidP="006E4866">
            <w:pPr>
              <w:rPr>
                <w:lang w:val="es-ES_tradnl"/>
              </w:rPr>
            </w:pPr>
          </w:p>
          <w:p w:rsidR="006A7FF3" w:rsidRDefault="006A7FF3" w:rsidP="006E4866">
            <w:pPr>
              <w:rPr>
                <w:lang w:val="es-ES_tradnl"/>
              </w:rPr>
            </w:pPr>
          </w:p>
          <w:p w:rsidR="006A7FF3" w:rsidRDefault="006A7FF3" w:rsidP="006E4866">
            <w:pPr>
              <w:rPr>
                <w:lang w:val="es-ES_tradnl"/>
              </w:rPr>
            </w:pPr>
          </w:p>
          <w:p w:rsidR="006A7FF3" w:rsidRDefault="006A7FF3" w:rsidP="006E4866">
            <w:pPr>
              <w:rPr>
                <w:lang w:val="es-ES_tradnl"/>
              </w:rPr>
            </w:pPr>
          </w:p>
          <w:p w:rsidR="006A7FF3" w:rsidRDefault="006A7FF3" w:rsidP="006E4866">
            <w:pPr>
              <w:rPr>
                <w:lang w:val="es-ES_tradnl"/>
              </w:rPr>
            </w:pPr>
          </w:p>
          <w:p w:rsidR="006A7FF3" w:rsidRDefault="006A7FF3" w:rsidP="006E4866">
            <w:pPr>
              <w:rPr>
                <w:lang w:val="es-ES_tradnl"/>
              </w:rPr>
            </w:pPr>
          </w:p>
          <w:p w:rsidR="00542458" w:rsidRDefault="00542458" w:rsidP="006E4866">
            <w:pPr>
              <w:rPr>
                <w:lang w:val="es-ES_tradnl"/>
              </w:rPr>
            </w:pPr>
          </w:p>
          <w:p w:rsidR="00542458" w:rsidRDefault="00542458" w:rsidP="006E4866">
            <w:pPr>
              <w:rPr>
                <w:lang w:val="es-ES_tradnl"/>
              </w:rPr>
            </w:pPr>
          </w:p>
          <w:p w:rsidR="00542458" w:rsidRDefault="00542458" w:rsidP="006E4866">
            <w:pPr>
              <w:rPr>
                <w:lang w:val="es-ES_tradnl"/>
              </w:rPr>
            </w:pPr>
          </w:p>
          <w:p w:rsidR="00542458" w:rsidRDefault="00542458" w:rsidP="006E4866">
            <w:pPr>
              <w:rPr>
                <w:lang w:val="es-ES_tradnl"/>
              </w:rPr>
            </w:pPr>
          </w:p>
          <w:p w:rsidR="00542458" w:rsidRDefault="00542458" w:rsidP="006E4866">
            <w:pPr>
              <w:rPr>
                <w:lang w:val="es-ES_tradnl"/>
              </w:rPr>
            </w:pPr>
          </w:p>
          <w:p w:rsidR="00542458" w:rsidRDefault="00542458" w:rsidP="006E4866">
            <w:pPr>
              <w:rPr>
                <w:lang w:val="es-ES_tradnl"/>
              </w:rPr>
            </w:pPr>
          </w:p>
          <w:p w:rsidR="00542458" w:rsidRDefault="00542458" w:rsidP="006E4866">
            <w:pPr>
              <w:rPr>
                <w:lang w:val="es-ES_tradnl"/>
              </w:rPr>
            </w:pPr>
          </w:p>
          <w:p w:rsidR="00542458" w:rsidRDefault="00542458" w:rsidP="006E4866">
            <w:pPr>
              <w:rPr>
                <w:lang w:val="es-ES_tradnl"/>
              </w:rPr>
            </w:pPr>
          </w:p>
          <w:p w:rsidR="003377A8" w:rsidRDefault="00C971D6" w:rsidP="006E4866">
            <w:pPr>
              <w:rPr>
                <w:lang w:val="es-ES_tradnl"/>
              </w:rPr>
            </w:pPr>
            <w:r>
              <w:rPr>
                <w:lang w:val="es-ES_tradnl"/>
              </w:rPr>
              <w:t>EL DÍA Y LA NOCHE</w:t>
            </w:r>
          </w:p>
          <w:p w:rsidR="00C971D6" w:rsidRDefault="00C971D6" w:rsidP="003377A8">
            <w:pPr>
              <w:jc w:val="center"/>
              <w:rPr>
                <w:lang w:val="es-ES_tradnl"/>
              </w:rPr>
            </w:pPr>
          </w:p>
          <w:p w:rsidR="00C971D6" w:rsidRDefault="00C971D6" w:rsidP="003377A8">
            <w:pPr>
              <w:jc w:val="center"/>
              <w:rPr>
                <w:lang w:val="es-ES_tradnl"/>
              </w:rPr>
            </w:pPr>
          </w:p>
          <w:p w:rsidR="00C971D6" w:rsidRDefault="00C971D6" w:rsidP="003377A8">
            <w:pPr>
              <w:jc w:val="center"/>
              <w:rPr>
                <w:lang w:val="es-ES_tradnl"/>
              </w:rPr>
            </w:pPr>
          </w:p>
          <w:p w:rsidR="00C971D6" w:rsidRDefault="00C971D6" w:rsidP="003377A8">
            <w:pPr>
              <w:jc w:val="center"/>
              <w:rPr>
                <w:lang w:val="es-ES_tradnl"/>
              </w:rPr>
            </w:pPr>
          </w:p>
          <w:p w:rsidR="00C971D6" w:rsidRDefault="00C971D6" w:rsidP="003377A8">
            <w:pPr>
              <w:jc w:val="center"/>
              <w:rPr>
                <w:lang w:val="es-ES_tradnl"/>
              </w:rPr>
            </w:pPr>
          </w:p>
          <w:p w:rsidR="00C971D6" w:rsidRDefault="00C971D6" w:rsidP="003377A8">
            <w:pPr>
              <w:jc w:val="center"/>
              <w:rPr>
                <w:lang w:val="es-ES_tradnl"/>
              </w:rPr>
            </w:pPr>
          </w:p>
          <w:p w:rsidR="00C971D6" w:rsidRDefault="00C971D6" w:rsidP="003377A8">
            <w:pPr>
              <w:jc w:val="center"/>
              <w:rPr>
                <w:lang w:val="es-ES_tradnl"/>
              </w:rPr>
            </w:pPr>
          </w:p>
          <w:p w:rsidR="00C971D6" w:rsidRDefault="00C971D6" w:rsidP="003377A8">
            <w:pPr>
              <w:jc w:val="center"/>
              <w:rPr>
                <w:lang w:val="es-ES_tradnl"/>
              </w:rPr>
            </w:pPr>
          </w:p>
          <w:p w:rsidR="00C971D6" w:rsidRDefault="00C971D6" w:rsidP="003377A8">
            <w:pPr>
              <w:jc w:val="center"/>
              <w:rPr>
                <w:lang w:val="es-ES_tradnl"/>
              </w:rPr>
            </w:pPr>
          </w:p>
          <w:p w:rsidR="00C971D6" w:rsidRDefault="00C971D6" w:rsidP="003377A8">
            <w:pPr>
              <w:jc w:val="center"/>
              <w:rPr>
                <w:lang w:val="es-ES_tradnl"/>
              </w:rPr>
            </w:pPr>
          </w:p>
          <w:p w:rsidR="00C971D6" w:rsidRDefault="00C971D6" w:rsidP="003377A8">
            <w:pPr>
              <w:jc w:val="center"/>
              <w:rPr>
                <w:lang w:val="es-ES_tradnl"/>
              </w:rPr>
            </w:pPr>
          </w:p>
          <w:p w:rsidR="00C971D6" w:rsidRDefault="00C971D6" w:rsidP="003377A8">
            <w:pPr>
              <w:jc w:val="center"/>
              <w:rPr>
                <w:lang w:val="es-ES_tradnl"/>
              </w:rPr>
            </w:pPr>
          </w:p>
          <w:p w:rsidR="00C971D6" w:rsidRDefault="00C971D6" w:rsidP="003377A8">
            <w:pPr>
              <w:jc w:val="center"/>
              <w:rPr>
                <w:lang w:val="es-ES_tradnl"/>
              </w:rPr>
            </w:pPr>
          </w:p>
          <w:p w:rsidR="00C971D6" w:rsidRDefault="00C971D6" w:rsidP="003377A8">
            <w:pPr>
              <w:jc w:val="center"/>
              <w:rPr>
                <w:lang w:val="es-ES_tradnl"/>
              </w:rPr>
            </w:pPr>
          </w:p>
          <w:p w:rsidR="00C971D6" w:rsidRDefault="00C971D6" w:rsidP="003377A8">
            <w:pPr>
              <w:jc w:val="center"/>
              <w:rPr>
                <w:lang w:val="es-ES_tradnl"/>
              </w:rPr>
            </w:pPr>
          </w:p>
          <w:p w:rsidR="00C971D6" w:rsidRDefault="00C971D6" w:rsidP="003377A8">
            <w:pPr>
              <w:jc w:val="center"/>
              <w:rPr>
                <w:lang w:val="es-ES_tradnl"/>
              </w:rPr>
            </w:pPr>
          </w:p>
          <w:p w:rsidR="00C971D6" w:rsidRDefault="00C971D6" w:rsidP="003377A8">
            <w:pPr>
              <w:jc w:val="center"/>
              <w:rPr>
                <w:lang w:val="es-ES_tradnl"/>
              </w:rPr>
            </w:pPr>
          </w:p>
          <w:p w:rsidR="00C971D6" w:rsidRDefault="00C971D6" w:rsidP="003377A8">
            <w:pPr>
              <w:jc w:val="center"/>
              <w:rPr>
                <w:lang w:val="es-ES_tradnl"/>
              </w:rPr>
            </w:pPr>
          </w:p>
          <w:p w:rsidR="00C971D6" w:rsidRDefault="00C971D6" w:rsidP="003377A8">
            <w:pPr>
              <w:jc w:val="center"/>
              <w:rPr>
                <w:lang w:val="es-ES_tradnl"/>
              </w:rPr>
            </w:pPr>
          </w:p>
          <w:p w:rsidR="00C971D6" w:rsidRDefault="00C971D6" w:rsidP="003377A8">
            <w:pPr>
              <w:jc w:val="center"/>
              <w:rPr>
                <w:lang w:val="es-ES_tradnl"/>
              </w:rPr>
            </w:pPr>
          </w:p>
          <w:p w:rsidR="00C971D6" w:rsidRDefault="00C971D6" w:rsidP="003377A8">
            <w:pPr>
              <w:jc w:val="center"/>
              <w:rPr>
                <w:b/>
                <w:bCs/>
                <w:u w:val="single"/>
                <w:lang w:val="es-ES_tradnl"/>
              </w:rPr>
            </w:pPr>
          </w:p>
          <w:p w:rsidR="003377A8" w:rsidRDefault="003377A8" w:rsidP="003377A8">
            <w:pPr>
              <w:jc w:val="center"/>
              <w:rPr>
                <w:b/>
                <w:bCs/>
                <w:u w:val="single"/>
                <w:lang w:val="es-ES_tradnl"/>
              </w:rPr>
            </w:pPr>
          </w:p>
          <w:p w:rsidR="0015012A" w:rsidRPr="000220EB" w:rsidRDefault="0015012A" w:rsidP="0015012A">
            <w:pPr>
              <w:jc w:val="center"/>
              <w:rPr>
                <w:lang w:val="es-ES_tradnl"/>
              </w:rPr>
            </w:pPr>
          </w:p>
        </w:tc>
        <w:tc>
          <w:tcPr>
            <w:tcW w:w="3507" w:type="dxa"/>
          </w:tcPr>
          <w:p w:rsidR="00947DD4" w:rsidRPr="00987C1D" w:rsidRDefault="004478C1" w:rsidP="004478C1">
            <w:pPr>
              <w:rPr>
                <w:lang w:val="es-ES_tradnl"/>
              </w:rPr>
            </w:pPr>
            <w:r w:rsidRPr="00987C1D">
              <w:rPr>
                <w:b/>
                <w:bCs/>
                <w:u w:val="single"/>
                <w:lang w:val="es-ES_tradnl"/>
              </w:rPr>
              <w:lastRenderedPageBreak/>
              <w:t>QUE EL ALUMNO LOGRE</w:t>
            </w:r>
            <w:r w:rsidRPr="00987C1D">
              <w:rPr>
                <w:lang w:val="es-ES_tradnl"/>
              </w:rPr>
              <w:t>:</w:t>
            </w:r>
          </w:p>
          <w:p w:rsidR="004478C1" w:rsidRPr="00987C1D" w:rsidRDefault="004478C1" w:rsidP="004478C1">
            <w:pPr>
              <w:rPr>
                <w:lang w:val="es-ES_tradnl"/>
              </w:rPr>
            </w:pPr>
          </w:p>
          <w:p w:rsidR="005135D7" w:rsidRDefault="0090182E" w:rsidP="000220EB">
            <w:r>
              <w:t xml:space="preserve">Explorar </w:t>
            </w:r>
            <w:r w:rsidR="00B64AC8" w:rsidRPr="00B64AC8">
              <w:t>la serie numérica hasta el 100 o 150, anali</w:t>
            </w:r>
            <w:r>
              <w:t>zando su uso social. • Resolver</w:t>
            </w:r>
            <w:r w:rsidR="00B64AC8" w:rsidRPr="00B64AC8">
              <w:t xml:space="preserve"> situaciones problemáticas en lenguaje escrit</w:t>
            </w:r>
            <w:r>
              <w:t>o, oral y simbólico. • Resolver</w:t>
            </w:r>
            <w:r w:rsidR="00B64AC8" w:rsidRPr="00B64AC8">
              <w:t xml:space="preserve"> problemas que involucren los casos más sencillos de suma y resta utilizando diferentes estrategias de cálculo y fundamen</w:t>
            </w:r>
            <w:r>
              <w:t>tando sus respuestas. • Elaborar</w:t>
            </w:r>
            <w:r w:rsidR="00B64AC8" w:rsidRPr="00B64AC8">
              <w:t xml:space="preserve"> estrategias de medición y se inicien en el uso de siste</w:t>
            </w:r>
            <w:r>
              <w:t>mas convencionales. • Reconocer</w:t>
            </w:r>
            <w:r w:rsidR="00B64AC8" w:rsidRPr="00B64AC8">
              <w:t xml:space="preserve"> figuras y cuerpos geométricos estableciend</w:t>
            </w:r>
            <w:r>
              <w:t>o sus propiedades. • Interpretar</w:t>
            </w:r>
            <w:r w:rsidR="00B64AC8" w:rsidRPr="00B64AC8">
              <w:t xml:space="preserve"> instrucciones que permitan su ubicación en el p</w:t>
            </w:r>
            <w:r>
              <w:t>lano y en el espacio. • Explorar</w:t>
            </w:r>
            <w:r w:rsidR="00B64AC8" w:rsidRPr="00B64AC8">
              <w:t xml:space="preserve"> la serie numérica y sus regularidades en diferentes contextos.</w:t>
            </w:r>
          </w:p>
          <w:p w:rsidR="008B5981" w:rsidRDefault="008B5981" w:rsidP="000220EB">
            <w:pPr>
              <w:rPr>
                <w:lang w:val="es-ES_tradnl"/>
              </w:rPr>
            </w:pPr>
          </w:p>
          <w:p w:rsidR="008B5981" w:rsidRDefault="008B5981" w:rsidP="000220EB">
            <w:pPr>
              <w:rPr>
                <w:lang w:val="es-ES_tradnl"/>
              </w:rPr>
            </w:pPr>
          </w:p>
          <w:p w:rsidR="008B5981" w:rsidRDefault="008B5981" w:rsidP="000220EB">
            <w:pPr>
              <w:rPr>
                <w:lang w:val="es-ES_tradnl"/>
              </w:rPr>
            </w:pPr>
          </w:p>
          <w:p w:rsidR="008B5981" w:rsidRDefault="008B5981" w:rsidP="000220EB">
            <w:pPr>
              <w:rPr>
                <w:lang w:val="es-ES_tradnl"/>
              </w:rPr>
            </w:pPr>
          </w:p>
          <w:p w:rsidR="008B5981" w:rsidRDefault="008B5981" w:rsidP="000220EB">
            <w:pPr>
              <w:rPr>
                <w:lang w:val="es-ES_tradnl"/>
              </w:rPr>
            </w:pPr>
          </w:p>
          <w:p w:rsidR="008B5981" w:rsidRDefault="008B5981" w:rsidP="000220EB">
            <w:pPr>
              <w:rPr>
                <w:lang w:val="es-ES_tradnl"/>
              </w:rPr>
            </w:pPr>
          </w:p>
          <w:p w:rsidR="008B5981" w:rsidRDefault="008B5981" w:rsidP="000220EB">
            <w:pPr>
              <w:rPr>
                <w:lang w:val="es-ES_tradnl"/>
              </w:rPr>
            </w:pPr>
          </w:p>
          <w:p w:rsidR="008B5981" w:rsidRDefault="008B5981" w:rsidP="000220EB">
            <w:pPr>
              <w:rPr>
                <w:lang w:val="es-ES_tradnl"/>
              </w:rPr>
            </w:pPr>
          </w:p>
          <w:p w:rsidR="008B5981" w:rsidRDefault="008B5981" w:rsidP="000220EB">
            <w:pPr>
              <w:rPr>
                <w:lang w:val="es-ES_tradnl"/>
              </w:rPr>
            </w:pPr>
          </w:p>
          <w:p w:rsidR="008B5981" w:rsidRDefault="008B5981" w:rsidP="000220EB">
            <w:pPr>
              <w:rPr>
                <w:lang w:val="es-ES_tradnl"/>
              </w:rPr>
            </w:pPr>
          </w:p>
          <w:p w:rsidR="008B5981" w:rsidRDefault="008B5981" w:rsidP="000220EB">
            <w:pPr>
              <w:rPr>
                <w:lang w:val="es-ES_tradnl"/>
              </w:rPr>
            </w:pPr>
          </w:p>
          <w:p w:rsidR="008B5981" w:rsidRDefault="008B5981" w:rsidP="000220EB">
            <w:pPr>
              <w:rPr>
                <w:lang w:val="es-ES_tradnl"/>
              </w:rPr>
            </w:pPr>
          </w:p>
          <w:p w:rsidR="008B5981" w:rsidRPr="008B5981" w:rsidRDefault="0090182E" w:rsidP="008B5981">
            <w:r>
              <w:t>Explorar</w:t>
            </w:r>
            <w:r w:rsidR="008B5981" w:rsidRPr="008B5981">
              <w:t xml:space="preserve"> la serie numérica hasta el 100 o 150, anali</w:t>
            </w:r>
            <w:r>
              <w:t>zando su uso social. • Resolver</w:t>
            </w:r>
            <w:r w:rsidR="008B5981" w:rsidRPr="008B5981">
              <w:t xml:space="preserve"> situaciones problemáticas en lenguaje escrit</w:t>
            </w:r>
            <w:r>
              <w:t>o, oral y simbólico. • Resolver</w:t>
            </w:r>
            <w:r w:rsidR="008B5981" w:rsidRPr="008B5981">
              <w:t xml:space="preserve"> problemas que involucren los casos más sencillos de suma y resta utilizando diferentes estrategias de cálculo y fundamen</w:t>
            </w:r>
            <w:r>
              <w:t>tando sus respuestas. • Elaborar</w:t>
            </w:r>
            <w:r w:rsidR="008B5981" w:rsidRPr="008B5981">
              <w:t xml:space="preserve"> estrategias de medición y se inicien en el uso de siste</w:t>
            </w:r>
            <w:r>
              <w:t>mas convencionales. • Reconocer</w:t>
            </w:r>
            <w:r w:rsidR="008B5981" w:rsidRPr="008B5981">
              <w:t xml:space="preserve"> figuras y cuerpos geométricos estableciend</w:t>
            </w:r>
            <w:r>
              <w:t>o sus propiedades. • Interpretar</w:t>
            </w:r>
            <w:r w:rsidR="008B5981" w:rsidRPr="008B5981">
              <w:t xml:space="preserve"> instrucciones que permitan su ubicación en el p</w:t>
            </w:r>
            <w:r>
              <w:t>lano y en el espacio. • Explorar</w:t>
            </w:r>
            <w:r w:rsidR="008B5981" w:rsidRPr="008B5981">
              <w:t xml:space="preserve"> la serie numérica y sus regularidades en diferentes contextos.</w:t>
            </w:r>
          </w:p>
          <w:p w:rsidR="008B5981" w:rsidRDefault="008B5981" w:rsidP="000220EB">
            <w:pPr>
              <w:rPr>
                <w:lang w:val="es-ES_tradnl"/>
              </w:rPr>
            </w:pPr>
          </w:p>
          <w:p w:rsidR="00920231" w:rsidRDefault="00920231" w:rsidP="000220EB">
            <w:pPr>
              <w:rPr>
                <w:lang w:val="es-ES_tradnl"/>
              </w:rPr>
            </w:pPr>
          </w:p>
          <w:p w:rsidR="00920231" w:rsidRDefault="00920231" w:rsidP="000220EB">
            <w:pPr>
              <w:rPr>
                <w:lang w:val="es-ES_tradnl"/>
              </w:rPr>
            </w:pPr>
          </w:p>
          <w:p w:rsidR="00920231" w:rsidRDefault="00920231" w:rsidP="000220EB">
            <w:pPr>
              <w:rPr>
                <w:lang w:val="es-ES_tradnl"/>
              </w:rPr>
            </w:pPr>
          </w:p>
          <w:p w:rsidR="00920231" w:rsidRDefault="00920231" w:rsidP="000220EB">
            <w:pPr>
              <w:rPr>
                <w:lang w:val="es-ES_tradnl"/>
              </w:rPr>
            </w:pPr>
          </w:p>
          <w:p w:rsidR="00920231" w:rsidRDefault="00920231" w:rsidP="000220EB">
            <w:pPr>
              <w:rPr>
                <w:lang w:val="es-ES_tradnl"/>
              </w:rPr>
            </w:pPr>
          </w:p>
          <w:p w:rsidR="00920231" w:rsidRDefault="00920231" w:rsidP="000220EB">
            <w:pPr>
              <w:rPr>
                <w:lang w:val="es-ES_tradnl"/>
              </w:rPr>
            </w:pPr>
          </w:p>
          <w:p w:rsidR="00920231" w:rsidRDefault="00920231" w:rsidP="000220EB">
            <w:pPr>
              <w:rPr>
                <w:lang w:val="es-ES_tradnl"/>
              </w:rPr>
            </w:pPr>
          </w:p>
          <w:p w:rsidR="00920231" w:rsidRDefault="00920231" w:rsidP="000220EB">
            <w:pPr>
              <w:rPr>
                <w:lang w:val="es-ES_tradnl"/>
              </w:rPr>
            </w:pPr>
          </w:p>
          <w:p w:rsidR="00920231" w:rsidRDefault="00920231" w:rsidP="000220EB">
            <w:pPr>
              <w:rPr>
                <w:lang w:val="es-ES_tradnl"/>
              </w:rPr>
            </w:pPr>
          </w:p>
          <w:p w:rsidR="00920231" w:rsidRDefault="00920231" w:rsidP="000220EB">
            <w:pPr>
              <w:rPr>
                <w:lang w:val="es-ES_tradnl"/>
              </w:rPr>
            </w:pPr>
          </w:p>
          <w:p w:rsidR="00920231" w:rsidRDefault="00920231" w:rsidP="000220EB">
            <w:pPr>
              <w:rPr>
                <w:lang w:val="es-ES_tradnl"/>
              </w:rPr>
            </w:pPr>
          </w:p>
          <w:p w:rsidR="00920231" w:rsidRDefault="00920231" w:rsidP="000220EB">
            <w:pPr>
              <w:rPr>
                <w:lang w:val="es-ES_tradnl"/>
              </w:rPr>
            </w:pPr>
          </w:p>
          <w:p w:rsidR="00920231" w:rsidRDefault="00920231" w:rsidP="000220EB">
            <w:pPr>
              <w:rPr>
                <w:lang w:val="es-ES_tradnl"/>
              </w:rPr>
            </w:pPr>
          </w:p>
          <w:p w:rsidR="00920231" w:rsidRDefault="00920231" w:rsidP="000220EB">
            <w:pPr>
              <w:rPr>
                <w:lang w:val="es-ES_tradnl"/>
              </w:rPr>
            </w:pPr>
          </w:p>
          <w:p w:rsidR="00920231" w:rsidRPr="00920231" w:rsidRDefault="0090182E" w:rsidP="00920231">
            <w:r>
              <w:t>Explorar</w:t>
            </w:r>
            <w:r w:rsidR="00920231" w:rsidRPr="00920231">
              <w:t xml:space="preserve"> la serie numérica hasta el 100 o 150, anali</w:t>
            </w:r>
            <w:r>
              <w:t>zando su uso social. • Resolver</w:t>
            </w:r>
            <w:r w:rsidR="00920231" w:rsidRPr="00920231">
              <w:t xml:space="preserve"> situaciones problemáticas en lenguaje escrit</w:t>
            </w:r>
            <w:r>
              <w:t>o, oral y simbólico. • Resolver</w:t>
            </w:r>
            <w:r w:rsidR="00920231" w:rsidRPr="00920231">
              <w:t xml:space="preserve"> problemas que involucren los casos más sencillos de suma y resta utilizando diferentes estrategias de cálculo y fundamen</w:t>
            </w:r>
            <w:r>
              <w:t>tando sus respuestas. • Elaborar</w:t>
            </w:r>
            <w:r w:rsidR="00920231" w:rsidRPr="00920231">
              <w:t xml:space="preserve"> estrategias de medición y se inicien en el uso de siste</w:t>
            </w:r>
            <w:r>
              <w:t>mas convencionales. • Reconocer</w:t>
            </w:r>
            <w:r w:rsidR="00920231" w:rsidRPr="00920231">
              <w:t xml:space="preserve"> figuras y cuerpos geométricos estableciend</w:t>
            </w:r>
            <w:r>
              <w:t>o sus propiedades. • Interpretar</w:t>
            </w:r>
            <w:r w:rsidR="00920231" w:rsidRPr="00920231">
              <w:t xml:space="preserve"> instrucciones que permitan su ubicación en el p</w:t>
            </w:r>
            <w:r>
              <w:t>lano y en el espacio. • Explorar</w:t>
            </w:r>
            <w:r w:rsidR="00920231" w:rsidRPr="00920231">
              <w:t xml:space="preserve"> la serie numérica y sus regularidades en diferentes contextos.</w:t>
            </w:r>
          </w:p>
          <w:p w:rsidR="00920231" w:rsidRDefault="00920231" w:rsidP="000220EB">
            <w:pPr>
              <w:rPr>
                <w:lang w:val="es-ES_tradnl"/>
              </w:rPr>
            </w:pPr>
          </w:p>
          <w:p w:rsidR="00920231" w:rsidRDefault="00920231" w:rsidP="000220EB">
            <w:pPr>
              <w:rPr>
                <w:lang w:val="es-ES_tradnl"/>
              </w:rPr>
            </w:pPr>
          </w:p>
          <w:p w:rsidR="00047E2F" w:rsidRDefault="00047E2F" w:rsidP="000220EB">
            <w:pPr>
              <w:rPr>
                <w:lang w:val="es-ES_tradnl"/>
              </w:rPr>
            </w:pPr>
          </w:p>
          <w:p w:rsidR="00047E2F" w:rsidRDefault="00047E2F" w:rsidP="000220EB">
            <w:pPr>
              <w:rPr>
                <w:lang w:val="es-ES_tradnl"/>
              </w:rPr>
            </w:pPr>
          </w:p>
          <w:p w:rsidR="00047E2F" w:rsidRDefault="00047E2F" w:rsidP="000220EB">
            <w:pPr>
              <w:rPr>
                <w:lang w:val="es-ES_tradnl"/>
              </w:rPr>
            </w:pPr>
          </w:p>
          <w:p w:rsidR="00047E2F" w:rsidRDefault="00047E2F" w:rsidP="000220EB">
            <w:pPr>
              <w:rPr>
                <w:lang w:val="es-ES_tradnl"/>
              </w:rPr>
            </w:pPr>
          </w:p>
          <w:p w:rsidR="00047E2F" w:rsidRDefault="00047E2F" w:rsidP="000220EB">
            <w:pPr>
              <w:rPr>
                <w:lang w:val="es-ES_tradnl"/>
              </w:rPr>
            </w:pPr>
          </w:p>
          <w:p w:rsidR="00047E2F" w:rsidRDefault="00047E2F" w:rsidP="000220EB">
            <w:pPr>
              <w:rPr>
                <w:lang w:val="es-ES_tradnl"/>
              </w:rPr>
            </w:pPr>
          </w:p>
          <w:p w:rsidR="00047E2F" w:rsidRDefault="00047E2F" w:rsidP="000220EB">
            <w:pPr>
              <w:rPr>
                <w:lang w:val="es-ES_tradnl"/>
              </w:rPr>
            </w:pPr>
          </w:p>
          <w:p w:rsidR="00047E2F" w:rsidRDefault="00047E2F" w:rsidP="000220EB">
            <w:pPr>
              <w:rPr>
                <w:lang w:val="es-ES_tradnl"/>
              </w:rPr>
            </w:pPr>
          </w:p>
          <w:p w:rsidR="00047E2F" w:rsidRDefault="00047E2F" w:rsidP="000220EB">
            <w:pPr>
              <w:rPr>
                <w:lang w:val="es-ES_tradnl"/>
              </w:rPr>
            </w:pPr>
          </w:p>
          <w:p w:rsidR="00047E2F" w:rsidRDefault="00047E2F" w:rsidP="000220EB">
            <w:pPr>
              <w:rPr>
                <w:lang w:val="es-ES_tradnl"/>
              </w:rPr>
            </w:pPr>
          </w:p>
          <w:p w:rsidR="00047E2F" w:rsidRDefault="00047E2F" w:rsidP="000220EB">
            <w:pPr>
              <w:rPr>
                <w:lang w:val="es-ES_tradnl"/>
              </w:rPr>
            </w:pPr>
          </w:p>
          <w:p w:rsidR="00047E2F" w:rsidRDefault="00047E2F" w:rsidP="000220EB">
            <w:pPr>
              <w:rPr>
                <w:lang w:val="es-ES_tradnl"/>
              </w:rPr>
            </w:pPr>
          </w:p>
          <w:p w:rsidR="00047E2F" w:rsidRDefault="00047E2F" w:rsidP="000220EB">
            <w:pPr>
              <w:rPr>
                <w:lang w:val="es-ES_tradnl"/>
              </w:rPr>
            </w:pPr>
          </w:p>
          <w:p w:rsidR="00D87BF2" w:rsidRDefault="00D87BF2" w:rsidP="00047E2F"/>
          <w:p w:rsidR="00047E2F" w:rsidRPr="00047E2F" w:rsidRDefault="0090182E" w:rsidP="00047E2F">
            <w:r>
              <w:t>Explorar</w:t>
            </w:r>
            <w:r w:rsidR="00047E2F" w:rsidRPr="00047E2F">
              <w:t xml:space="preserve"> la serie numérica hasta el 100 o 150, anali</w:t>
            </w:r>
            <w:r>
              <w:t xml:space="preserve">zando su uso social. • </w:t>
            </w:r>
            <w:proofErr w:type="spellStart"/>
            <w:r>
              <w:t>Resuelver</w:t>
            </w:r>
            <w:proofErr w:type="spellEnd"/>
            <w:r w:rsidR="00047E2F" w:rsidRPr="00047E2F">
              <w:t xml:space="preserve"> situaciones problemáticas en lenguaje escrit</w:t>
            </w:r>
            <w:r>
              <w:t>o, oral y simbólico. • Resolver</w:t>
            </w:r>
            <w:r w:rsidR="00047E2F" w:rsidRPr="00047E2F">
              <w:t xml:space="preserve"> problemas que involucren los casos más sencillos de suma y resta utilizando diferentes estrategias de cálculo y fundamen</w:t>
            </w:r>
            <w:r>
              <w:t>tando sus respuestas. • Elaborar</w:t>
            </w:r>
            <w:r w:rsidR="00047E2F" w:rsidRPr="00047E2F">
              <w:t xml:space="preserve"> estrategias de medición y se inicien en el uso de siste</w:t>
            </w:r>
            <w:r>
              <w:t>mas convencionales. • Reconocer</w:t>
            </w:r>
            <w:r w:rsidR="00047E2F" w:rsidRPr="00047E2F">
              <w:t xml:space="preserve"> figuras y cuerpos geométricos estableciend</w:t>
            </w:r>
            <w:r>
              <w:t>o sus propiedades. • Interpretar</w:t>
            </w:r>
            <w:r w:rsidR="00047E2F" w:rsidRPr="00047E2F">
              <w:t xml:space="preserve"> instrucciones que permitan su ubicación en el p</w:t>
            </w:r>
            <w:r>
              <w:t>lano y en el espacio. • Explorar</w:t>
            </w:r>
            <w:r w:rsidR="00047E2F" w:rsidRPr="00047E2F">
              <w:t xml:space="preserve"> la serie numérica y sus regularidades en diferentes contextos.</w:t>
            </w:r>
          </w:p>
          <w:p w:rsidR="00047E2F" w:rsidRPr="00047E2F" w:rsidRDefault="00047E2F" w:rsidP="00047E2F">
            <w:pPr>
              <w:rPr>
                <w:lang w:val="es-ES_tradnl"/>
              </w:rPr>
            </w:pPr>
          </w:p>
          <w:p w:rsidR="00047E2F" w:rsidRDefault="00047E2F" w:rsidP="000220EB">
            <w:pPr>
              <w:rPr>
                <w:lang w:val="es-ES_tradnl"/>
              </w:rPr>
            </w:pPr>
          </w:p>
          <w:p w:rsidR="00047E2F" w:rsidRDefault="00047E2F" w:rsidP="000220EB">
            <w:pPr>
              <w:rPr>
                <w:lang w:val="es-ES_tradnl"/>
              </w:rPr>
            </w:pPr>
          </w:p>
          <w:p w:rsidR="00673942" w:rsidRDefault="00673942" w:rsidP="000220EB">
            <w:pPr>
              <w:rPr>
                <w:lang w:val="es-ES_tradnl"/>
              </w:rPr>
            </w:pPr>
          </w:p>
          <w:p w:rsidR="00673942" w:rsidRDefault="00673942" w:rsidP="000220EB">
            <w:pPr>
              <w:rPr>
                <w:lang w:val="es-ES_tradnl"/>
              </w:rPr>
            </w:pPr>
          </w:p>
          <w:p w:rsidR="00673942" w:rsidRDefault="00673942" w:rsidP="000220EB">
            <w:pPr>
              <w:rPr>
                <w:lang w:val="es-ES_tradnl"/>
              </w:rPr>
            </w:pPr>
          </w:p>
          <w:p w:rsidR="00673942" w:rsidRDefault="00673942" w:rsidP="000220EB">
            <w:pPr>
              <w:rPr>
                <w:lang w:val="es-ES_tradnl"/>
              </w:rPr>
            </w:pPr>
          </w:p>
          <w:p w:rsidR="00673942" w:rsidRDefault="00673942" w:rsidP="000220EB">
            <w:pPr>
              <w:rPr>
                <w:lang w:val="es-ES_tradnl"/>
              </w:rPr>
            </w:pPr>
          </w:p>
          <w:p w:rsidR="00673942" w:rsidRDefault="00673942" w:rsidP="000220EB">
            <w:pPr>
              <w:rPr>
                <w:lang w:val="es-ES_tradnl"/>
              </w:rPr>
            </w:pPr>
          </w:p>
          <w:p w:rsidR="00673942" w:rsidRDefault="00673942" w:rsidP="000220EB">
            <w:pPr>
              <w:rPr>
                <w:lang w:val="es-ES_tradnl"/>
              </w:rPr>
            </w:pPr>
          </w:p>
          <w:p w:rsidR="00673942" w:rsidRDefault="00673942" w:rsidP="000220EB">
            <w:pPr>
              <w:rPr>
                <w:lang w:val="es-ES_tradnl"/>
              </w:rPr>
            </w:pPr>
          </w:p>
          <w:p w:rsidR="00673942" w:rsidRDefault="00673942" w:rsidP="000220EB">
            <w:pPr>
              <w:rPr>
                <w:lang w:val="es-ES_tradnl"/>
              </w:rPr>
            </w:pPr>
          </w:p>
          <w:p w:rsidR="00673942" w:rsidRDefault="00673942" w:rsidP="000220EB">
            <w:pPr>
              <w:rPr>
                <w:lang w:val="es-ES_tradnl"/>
              </w:rPr>
            </w:pPr>
          </w:p>
          <w:p w:rsidR="00673942" w:rsidRDefault="00673942" w:rsidP="000220EB">
            <w:pPr>
              <w:rPr>
                <w:lang w:val="es-ES_tradnl"/>
              </w:rPr>
            </w:pPr>
          </w:p>
          <w:p w:rsidR="00FA22C8" w:rsidRDefault="00FA22C8" w:rsidP="00673942"/>
          <w:p w:rsidR="00B845BD" w:rsidRDefault="00B845BD" w:rsidP="00673942"/>
          <w:p w:rsidR="00673942" w:rsidRPr="00673942" w:rsidRDefault="0090182E" w:rsidP="00673942">
            <w:r>
              <w:t>Explorar</w:t>
            </w:r>
            <w:r w:rsidR="00673942" w:rsidRPr="00673942">
              <w:t xml:space="preserve"> la serie numérica hasta el 100 o 150, anali</w:t>
            </w:r>
            <w:r>
              <w:t>zando su uso social. • Resolver</w:t>
            </w:r>
            <w:r w:rsidR="00673942" w:rsidRPr="00673942">
              <w:t xml:space="preserve"> situaciones problemáticas en lenguaje escrit</w:t>
            </w:r>
            <w:r>
              <w:t>o, oral y simbólico. • Resolver</w:t>
            </w:r>
            <w:r w:rsidR="00673942" w:rsidRPr="00673942">
              <w:t xml:space="preserve"> problemas que involucren los casos más sencillos de suma y resta utilizando diferentes estrategias de cálculo y fundamen</w:t>
            </w:r>
            <w:r>
              <w:t>tando sus respuestas. • Elaborar</w:t>
            </w:r>
            <w:r w:rsidR="00673942" w:rsidRPr="00673942">
              <w:t xml:space="preserve"> estrategias de medición y se inicien en el uso de siste</w:t>
            </w:r>
            <w:r>
              <w:t>mas convencionales. • Reconocer</w:t>
            </w:r>
            <w:r w:rsidR="00673942" w:rsidRPr="00673942">
              <w:t xml:space="preserve"> figuras y cuerpos geométricos estableciend</w:t>
            </w:r>
            <w:r>
              <w:t>o sus propiedades. • Interpretar</w:t>
            </w:r>
            <w:r w:rsidR="00673942" w:rsidRPr="00673942">
              <w:t xml:space="preserve"> instrucciones que permitan su ubicación en el p</w:t>
            </w:r>
            <w:r>
              <w:t>lano y en el espacio. • Explorar</w:t>
            </w:r>
            <w:r w:rsidR="00673942" w:rsidRPr="00673942">
              <w:t xml:space="preserve"> la serie numérica y sus regularidades en diferentes contextos.</w:t>
            </w:r>
          </w:p>
          <w:p w:rsidR="00673942" w:rsidRDefault="00673942" w:rsidP="000220EB">
            <w:pPr>
              <w:rPr>
                <w:lang w:val="es-ES_tradnl"/>
              </w:rPr>
            </w:pPr>
          </w:p>
          <w:p w:rsidR="00673942" w:rsidRDefault="00673942" w:rsidP="000220EB">
            <w:pPr>
              <w:rPr>
                <w:lang w:val="es-ES_tradnl"/>
              </w:rPr>
            </w:pPr>
          </w:p>
          <w:p w:rsidR="007B2CD8" w:rsidRDefault="007B2CD8" w:rsidP="000220EB">
            <w:pPr>
              <w:rPr>
                <w:lang w:val="es-ES_tradnl"/>
              </w:rPr>
            </w:pPr>
          </w:p>
          <w:p w:rsidR="007B2CD8" w:rsidRDefault="007B2CD8" w:rsidP="000220EB">
            <w:pPr>
              <w:rPr>
                <w:lang w:val="es-ES_tradnl"/>
              </w:rPr>
            </w:pPr>
          </w:p>
          <w:p w:rsidR="007B2CD8" w:rsidRDefault="007B2CD8" w:rsidP="000220EB">
            <w:pPr>
              <w:rPr>
                <w:lang w:val="es-ES_tradnl"/>
              </w:rPr>
            </w:pPr>
          </w:p>
          <w:p w:rsidR="007B2CD8" w:rsidRDefault="007B2CD8" w:rsidP="000220EB">
            <w:pPr>
              <w:rPr>
                <w:lang w:val="es-ES_tradnl"/>
              </w:rPr>
            </w:pPr>
          </w:p>
          <w:p w:rsidR="007B2CD8" w:rsidRDefault="007B2CD8" w:rsidP="000220EB">
            <w:pPr>
              <w:rPr>
                <w:lang w:val="es-ES_tradnl"/>
              </w:rPr>
            </w:pPr>
          </w:p>
          <w:p w:rsidR="007B2CD8" w:rsidRDefault="007B2CD8" w:rsidP="000220EB">
            <w:pPr>
              <w:rPr>
                <w:lang w:val="es-ES_tradnl"/>
              </w:rPr>
            </w:pPr>
          </w:p>
          <w:p w:rsidR="007B2CD8" w:rsidRDefault="007B2CD8" w:rsidP="000220EB">
            <w:pPr>
              <w:rPr>
                <w:lang w:val="es-ES_tradnl"/>
              </w:rPr>
            </w:pPr>
          </w:p>
          <w:p w:rsidR="007B2CD8" w:rsidRDefault="007B2CD8" w:rsidP="000220EB">
            <w:pPr>
              <w:rPr>
                <w:lang w:val="es-ES_tradnl"/>
              </w:rPr>
            </w:pPr>
          </w:p>
          <w:p w:rsidR="007B2CD8" w:rsidRDefault="007B2CD8" w:rsidP="000220EB">
            <w:pPr>
              <w:rPr>
                <w:lang w:val="es-ES_tradnl"/>
              </w:rPr>
            </w:pPr>
          </w:p>
          <w:p w:rsidR="003B6257" w:rsidRDefault="003B6257" w:rsidP="007B2CD8"/>
          <w:p w:rsidR="003B6257" w:rsidRDefault="003B6257" w:rsidP="007B2CD8"/>
          <w:p w:rsidR="003B6257" w:rsidRDefault="003B6257" w:rsidP="007B2CD8"/>
          <w:p w:rsidR="003B6257" w:rsidRDefault="003B6257" w:rsidP="007B2CD8"/>
          <w:p w:rsidR="007B2CD8" w:rsidRPr="007B2CD8" w:rsidRDefault="0090182E" w:rsidP="007B2CD8">
            <w:r>
              <w:t>Explorar</w:t>
            </w:r>
            <w:r w:rsidR="007B2CD8" w:rsidRPr="007B2CD8">
              <w:t xml:space="preserve"> la serie numérica hasta el 100 o 150, anali</w:t>
            </w:r>
            <w:r>
              <w:t>zando su uso social. • Resolver</w:t>
            </w:r>
            <w:r w:rsidR="007B2CD8" w:rsidRPr="007B2CD8">
              <w:t xml:space="preserve"> situaciones problemáticas en lenguaje escrit</w:t>
            </w:r>
            <w:r>
              <w:t>o, oral y simbólico. • Resolver</w:t>
            </w:r>
            <w:r w:rsidR="007B2CD8" w:rsidRPr="007B2CD8">
              <w:t xml:space="preserve"> problemas que involucren los casos más sencillos de suma y resta utilizando diferentes estrategias de cálculo y fundamen</w:t>
            </w:r>
            <w:r>
              <w:t>tando sus respuestas. • Elaborar</w:t>
            </w:r>
            <w:r w:rsidR="007B2CD8" w:rsidRPr="007B2CD8">
              <w:t xml:space="preserve"> estrategias de medición y se inicien en el uso de siste</w:t>
            </w:r>
            <w:r>
              <w:t>mas convencionales. • Reconocer</w:t>
            </w:r>
            <w:r w:rsidR="007B2CD8" w:rsidRPr="007B2CD8">
              <w:t xml:space="preserve"> figuras y cuerpos geométricos estableciend</w:t>
            </w:r>
            <w:r>
              <w:t>o sus propiedades. • Interpretar</w:t>
            </w:r>
            <w:r w:rsidR="007B2CD8" w:rsidRPr="007B2CD8">
              <w:t xml:space="preserve"> instrucciones que permitan su ubicación en el p</w:t>
            </w:r>
            <w:r>
              <w:t>lano y en el espacio. • Explorar</w:t>
            </w:r>
            <w:r w:rsidR="007B2CD8" w:rsidRPr="007B2CD8">
              <w:t xml:space="preserve"> la serie numérica y sus regularidades en diferentes contextos.</w:t>
            </w:r>
          </w:p>
          <w:p w:rsidR="007B2CD8" w:rsidRPr="007B2CD8" w:rsidRDefault="007B2CD8" w:rsidP="007B2CD8">
            <w:pPr>
              <w:rPr>
                <w:lang w:val="es-ES_tradnl"/>
              </w:rPr>
            </w:pPr>
          </w:p>
          <w:p w:rsidR="007B2CD8" w:rsidRDefault="007B2CD8" w:rsidP="000220EB">
            <w:pPr>
              <w:rPr>
                <w:lang w:val="es-ES_tradnl"/>
              </w:rPr>
            </w:pPr>
          </w:p>
          <w:p w:rsidR="007B2CD8" w:rsidRDefault="007B2CD8" w:rsidP="000220EB">
            <w:pPr>
              <w:rPr>
                <w:lang w:val="es-ES_tradnl"/>
              </w:rPr>
            </w:pPr>
          </w:p>
          <w:p w:rsidR="007B2CD8" w:rsidRDefault="007B2CD8" w:rsidP="000220EB">
            <w:pPr>
              <w:rPr>
                <w:lang w:val="es-ES_tradnl"/>
              </w:rPr>
            </w:pPr>
          </w:p>
          <w:p w:rsidR="007B2CD8" w:rsidRDefault="007B2CD8" w:rsidP="000220EB">
            <w:pPr>
              <w:rPr>
                <w:lang w:val="es-ES_tradnl"/>
              </w:rPr>
            </w:pPr>
          </w:p>
          <w:p w:rsidR="007B2CD8" w:rsidRDefault="007B2CD8" w:rsidP="000220EB">
            <w:pPr>
              <w:rPr>
                <w:lang w:val="es-ES_tradnl"/>
              </w:rPr>
            </w:pPr>
          </w:p>
          <w:p w:rsidR="007B2CD8" w:rsidRDefault="007B2CD8" w:rsidP="000220EB">
            <w:pPr>
              <w:rPr>
                <w:lang w:val="es-ES_tradnl"/>
              </w:rPr>
            </w:pPr>
          </w:p>
          <w:p w:rsidR="007B2CD8" w:rsidRDefault="007B2CD8" w:rsidP="000220EB">
            <w:pPr>
              <w:rPr>
                <w:lang w:val="es-ES_tradnl"/>
              </w:rPr>
            </w:pPr>
          </w:p>
          <w:p w:rsidR="007B2CD8" w:rsidRDefault="007B2CD8" w:rsidP="000220EB">
            <w:pPr>
              <w:rPr>
                <w:lang w:val="es-ES_tradnl"/>
              </w:rPr>
            </w:pPr>
          </w:p>
          <w:p w:rsidR="007B2CD8" w:rsidRDefault="007B2CD8" w:rsidP="000220EB">
            <w:pPr>
              <w:rPr>
                <w:lang w:val="es-ES_tradnl"/>
              </w:rPr>
            </w:pPr>
          </w:p>
          <w:p w:rsidR="007B2CD8" w:rsidRDefault="007B2CD8" w:rsidP="000220EB">
            <w:pPr>
              <w:rPr>
                <w:lang w:val="es-ES_tradnl"/>
              </w:rPr>
            </w:pPr>
          </w:p>
          <w:p w:rsidR="007B2CD8" w:rsidRDefault="007B2CD8" w:rsidP="000220EB">
            <w:pPr>
              <w:rPr>
                <w:lang w:val="es-ES_tradnl"/>
              </w:rPr>
            </w:pPr>
          </w:p>
          <w:p w:rsidR="007B2CD8" w:rsidRDefault="007B2CD8" w:rsidP="000220EB">
            <w:pPr>
              <w:rPr>
                <w:lang w:val="es-ES_tradnl"/>
              </w:rPr>
            </w:pPr>
          </w:p>
          <w:p w:rsidR="007B2CD8" w:rsidRDefault="007B2CD8" w:rsidP="000220EB">
            <w:pPr>
              <w:rPr>
                <w:lang w:val="es-ES_tradnl"/>
              </w:rPr>
            </w:pPr>
          </w:p>
          <w:p w:rsidR="007B2CD8" w:rsidRDefault="007B2CD8" w:rsidP="000220EB">
            <w:pPr>
              <w:rPr>
                <w:lang w:val="es-ES_tradnl"/>
              </w:rPr>
            </w:pPr>
          </w:p>
          <w:p w:rsidR="007B2CD8" w:rsidRDefault="007B2CD8" w:rsidP="000220EB">
            <w:pPr>
              <w:rPr>
                <w:lang w:val="es-ES_tradnl"/>
              </w:rPr>
            </w:pPr>
          </w:p>
          <w:p w:rsidR="007B2CD8" w:rsidRPr="007B2CD8" w:rsidRDefault="0090182E" w:rsidP="007B2CD8">
            <w:r>
              <w:t>Explorar</w:t>
            </w:r>
            <w:r w:rsidR="007B2CD8" w:rsidRPr="007B2CD8">
              <w:t xml:space="preserve"> la serie numérica hasta el 100 o 150, anali</w:t>
            </w:r>
            <w:r w:rsidR="005E62CD">
              <w:t>zando su uso social. • Resolver</w:t>
            </w:r>
            <w:r w:rsidR="007B2CD8" w:rsidRPr="007B2CD8">
              <w:t xml:space="preserve"> situaciones problemáticas en lenguaje escrit</w:t>
            </w:r>
            <w:r w:rsidR="005E62CD">
              <w:t>o, oral y simbólico. • Resolver</w:t>
            </w:r>
            <w:r w:rsidR="007B2CD8" w:rsidRPr="007B2CD8">
              <w:t xml:space="preserve"> problemas que involucren los casos más sencillos de suma y resta utilizando diferentes estrategias de cálculo y fundamen</w:t>
            </w:r>
            <w:r w:rsidR="00A84A6E">
              <w:t>tando sus respuestas. • Elaborar</w:t>
            </w:r>
            <w:r w:rsidR="007B2CD8" w:rsidRPr="007B2CD8">
              <w:t xml:space="preserve"> estrategias de medición y se inicien en el uso de siste</w:t>
            </w:r>
            <w:r w:rsidR="00A84A6E">
              <w:t>mas convencionales. • Reconocer</w:t>
            </w:r>
            <w:r w:rsidR="007B2CD8" w:rsidRPr="007B2CD8">
              <w:t xml:space="preserve"> figuras y cuerpos geométricos estableciend</w:t>
            </w:r>
            <w:r w:rsidR="00A84A6E">
              <w:t>o sus propiedades. • Interpretar</w:t>
            </w:r>
            <w:r w:rsidR="007B2CD8" w:rsidRPr="007B2CD8">
              <w:t xml:space="preserve"> instrucciones que permitan su ubicación en el p</w:t>
            </w:r>
            <w:r w:rsidR="00322078">
              <w:t>lano y en el espacio. • Explorar</w:t>
            </w:r>
            <w:r w:rsidR="007B2CD8" w:rsidRPr="007B2CD8">
              <w:t xml:space="preserve"> la serie numérica y sus regularidades en diferentes contextos.</w:t>
            </w:r>
          </w:p>
          <w:p w:rsidR="007B2CD8" w:rsidRDefault="007B2CD8" w:rsidP="000220EB">
            <w:pPr>
              <w:rPr>
                <w:lang w:val="es-ES_tradnl"/>
              </w:rPr>
            </w:pPr>
          </w:p>
          <w:p w:rsidR="007B2CD8" w:rsidRDefault="007B2CD8" w:rsidP="000220EB">
            <w:pPr>
              <w:rPr>
                <w:lang w:val="es-ES_tradnl"/>
              </w:rPr>
            </w:pPr>
          </w:p>
          <w:p w:rsidR="007B2CD8" w:rsidRDefault="007B2CD8" w:rsidP="000220EB">
            <w:pPr>
              <w:rPr>
                <w:lang w:val="es-ES_tradnl"/>
              </w:rPr>
            </w:pPr>
          </w:p>
          <w:p w:rsidR="007B2CD8" w:rsidRDefault="007B2CD8" w:rsidP="000220EB">
            <w:pPr>
              <w:rPr>
                <w:lang w:val="es-ES_tradnl"/>
              </w:rPr>
            </w:pPr>
          </w:p>
          <w:p w:rsidR="007E3CF3" w:rsidRDefault="007E3CF3" w:rsidP="000220EB">
            <w:pPr>
              <w:rPr>
                <w:lang w:val="es-ES_tradnl"/>
              </w:rPr>
            </w:pPr>
          </w:p>
          <w:p w:rsidR="007E3CF3" w:rsidRDefault="007E3CF3" w:rsidP="000220EB">
            <w:pPr>
              <w:rPr>
                <w:lang w:val="es-ES_tradnl"/>
              </w:rPr>
            </w:pPr>
          </w:p>
          <w:p w:rsidR="007E3CF3" w:rsidRDefault="007E3CF3" w:rsidP="000220EB">
            <w:pPr>
              <w:rPr>
                <w:lang w:val="es-ES_tradnl"/>
              </w:rPr>
            </w:pPr>
          </w:p>
          <w:p w:rsidR="007E3CF3" w:rsidRDefault="007E3CF3" w:rsidP="000220EB">
            <w:pPr>
              <w:rPr>
                <w:lang w:val="es-ES_tradnl"/>
              </w:rPr>
            </w:pPr>
          </w:p>
          <w:p w:rsidR="007E3CF3" w:rsidRDefault="007E3CF3" w:rsidP="000220EB">
            <w:pPr>
              <w:rPr>
                <w:lang w:val="es-ES_tradnl"/>
              </w:rPr>
            </w:pPr>
          </w:p>
          <w:p w:rsidR="007E3CF3" w:rsidRDefault="007E3CF3" w:rsidP="000220EB">
            <w:pPr>
              <w:rPr>
                <w:lang w:val="es-ES_tradnl"/>
              </w:rPr>
            </w:pPr>
          </w:p>
          <w:p w:rsidR="007E3CF3" w:rsidRDefault="007E3CF3" w:rsidP="000220EB">
            <w:pPr>
              <w:rPr>
                <w:lang w:val="es-ES_tradnl"/>
              </w:rPr>
            </w:pPr>
          </w:p>
          <w:p w:rsidR="007E3CF3" w:rsidRDefault="007E3CF3" w:rsidP="000220EB">
            <w:pPr>
              <w:rPr>
                <w:lang w:val="es-ES_tradnl"/>
              </w:rPr>
            </w:pPr>
          </w:p>
          <w:p w:rsidR="007E3CF3" w:rsidRDefault="007E3CF3" w:rsidP="000220EB">
            <w:pPr>
              <w:rPr>
                <w:lang w:val="es-ES_tradnl"/>
              </w:rPr>
            </w:pPr>
          </w:p>
          <w:p w:rsidR="007E3CF3" w:rsidRDefault="007E3CF3" w:rsidP="000220EB">
            <w:pPr>
              <w:rPr>
                <w:lang w:val="es-ES_tradnl"/>
              </w:rPr>
            </w:pPr>
          </w:p>
          <w:p w:rsidR="007E3CF3" w:rsidRDefault="007E3CF3" w:rsidP="000220EB">
            <w:pPr>
              <w:rPr>
                <w:lang w:val="es-ES_tradnl"/>
              </w:rPr>
            </w:pPr>
          </w:p>
          <w:p w:rsidR="007E3CF3" w:rsidRDefault="007E3CF3" w:rsidP="000220EB">
            <w:pPr>
              <w:rPr>
                <w:lang w:val="es-ES_tradnl"/>
              </w:rPr>
            </w:pPr>
          </w:p>
          <w:p w:rsidR="007E3CF3" w:rsidRDefault="007E3CF3" w:rsidP="000220EB">
            <w:pPr>
              <w:rPr>
                <w:lang w:val="es-ES_tradnl"/>
              </w:rPr>
            </w:pPr>
          </w:p>
          <w:p w:rsidR="007E3CF3" w:rsidRDefault="007E3CF3" w:rsidP="000220EB">
            <w:pPr>
              <w:rPr>
                <w:lang w:val="es-ES_tradnl"/>
              </w:rPr>
            </w:pPr>
          </w:p>
          <w:p w:rsidR="003B6257" w:rsidRDefault="003B6257" w:rsidP="007E3CF3"/>
          <w:p w:rsidR="003B6257" w:rsidRDefault="003B6257" w:rsidP="007E3CF3"/>
          <w:p w:rsidR="003B6257" w:rsidRDefault="003B6257" w:rsidP="007E3CF3"/>
          <w:p w:rsidR="003B6257" w:rsidRDefault="003B6257" w:rsidP="007E3CF3"/>
          <w:p w:rsidR="003B6257" w:rsidRDefault="003B6257" w:rsidP="007E3CF3"/>
          <w:p w:rsidR="003B6257" w:rsidRDefault="003B6257" w:rsidP="007E3CF3"/>
          <w:p w:rsidR="003B6257" w:rsidRDefault="003B6257" w:rsidP="007E3CF3"/>
          <w:p w:rsidR="003B6257" w:rsidRDefault="003B6257" w:rsidP="007E3CF3"/>
          <w:p w:rsidR="003B6257" w:rsidRDefault="003B6257" w:rsidP="007E3CF3"/>
          <w:p w:rsidR="003B6257" w:rsidRDefault="003B6257" w:rsidP="007E3CF3"/>
          <w:p w:rsidR="003B6257" w:rsidRDefault="003B6257" w:rsidP="007E3CF3"/>
          <w:p w:rsidR="003B6257" w:rsidRDefault="003B6257" w:rsidP="007E3CF3"/>
          <w:p w:rsidR="003B6257" w:rsidRDefault="003B6257" w:rsidP="007E3CF3"/>
          <w:p w:rsidR="003B6257" w:rsidRDefault="003B6257" w:rsidP="007E3CF3"/>
          <w:p w:rsidR="003B6257" w:rsidRDefault="003B6257" w:rsidP="007E3CF3"/>
          <w:p w:rsidR="003B6257" w:rsidRDefault="003B6257" w:rsidP="007E3CF3"/>
          <w:p w:rsidR="003B6257" w:rsidRDefault="003B6257" w:rsidP="007E3CF3"/>
          <w:p w:rsidR="003B6257" w:rsidRDefault="003B6257" w:rsidP="007E3CF3"/>
          <w:p w:rsidR="003B6257" w:rsidRDefault="003B6257" w:rsidP="007E3CF3"/>
          <w:p w:rsidR="003B6257" w:rsidRDefault="003B6257" w:rsidP="007E3CF3"/>
          <w:p w:rsidR="003B6257" w:rsidRDefault="003B6257" w:rsidP="007E3CF3"/>
          <w:p w:rsidR="003B6257" w:rsidRDefault="003B6257" w:rsidP="007E3CF3"/>
          <w:p w:rsidR="003B6257" w:rsidRDefault="003B6257" w:rsidP="007E3CF3"/>
          <w:p w:rsidR="003B6257" w:rsidRDefault="003B6257" w:rsidP="007E3CF3"/>
          <w:p w:rsidR="003B6257" w:rsidRDefault="003B6257" w:rsidP="007E3CF3"/>
          <w:p w:rsidR="003B6257" w:rsidRDefault="003B6257" w:rsidP="007E3CF3"/>
          <w:p w:rsidR="003B6257" w:rsidRDefault="003B6257" w:rsidP="007E3CF3"/>
          <w:p w:rsidR="003B6257" w:rsidRDefault="003B6257" w:rsidP="007E3CF3"/>
          <w:p w:rsidR="003B6257" w:rsidRDefault="003B6257" w:rsidP="007E3CF3"/>
          <w:p w:rsidR="003B6257" w:rsidRDefault="003B6257" w:rsidP="007E3CF3"/>
          <w:p w:rsidR="003B6257" w:rsidRDefault="003B6257" w:rsidP="007E3CF3"/>
          <w:p w:rsidR="003B6257" w:rsidRDefault="003B6257" w:rsidP="007E3CF3"/>
          <w:p w:rsidR="003B6257" w:rsidRDefault="003B6257" w:rsidP="007E3CF3"/>
          <w:p w:rsidR="00542458" w:rsidRDefault="00542458" w:rsidP="007E3CF3"/>
          <w:p w:rsidR="00322078" w:rsidRPr="007B2CD8" w:rsidRDefault="00322078" w:rsidP="00322078">
            <w:r>
              <w:t>Explorar</w:t>
            </w:r>
            <w:r w:rsidRPr="007B2CD8">
              <w:t xml:space="preserve"> la serie numérica hasta el 100 o 150, anali</w:t>
            </w:r>
            <w:r>
              <w:t>zando su uso social. • Resolver</w:t>
            </w:r>
            <w:r w:rsidRPr="007B2CD8">
              <w:t xml:space="preserve"> situaciones problemáticas en lenguaje escrit</w:t>
            </w:r>
            <w:r>
              <w:t>o, oral y simbólico. • Resolver</w:t>
            </w:r>
            <w:r w:rsidRPr="007B2CD8">
              <w:t xml:space="preserve"> problemas que involucren los casos más sencillos de suma y resta utilizando diferentes estrategias de cálculo y fundamen</w:t>
            </w:r>
            <w:r>
              <w:t>tando sus respuestas. • Elaborar</w:t>
            </w:r>
            <w:r w:rsidRPr="007B2CD8">
              <w:t xml:space="preserve"> estrategias de medición y se inicien en el uso de siste</w:t>
            </w:r>
            <w:r>
              <w:t>mas convencionales. • Reconocer</w:t>
            </w:r>
            <w:r w:rsidRPr="007B2CD8">
              <w:t xml:space="preserve"> figuras y cuerpos geométricos estableciend</w:t>
            </w:r>
            <w:r>
              <w:t>o sus propiedades. • Interpretar</w:t>
            </w:r>
            <w:r w:rsidRPr="007B2CD8">
              <w:t xml:space="preserve"> instrucciones que permitan su ubicación en el p</w:t>
            </w:r>
            <w:r>
              <w:t>lano y en el espacio. • Explorar</w:t>
            </w:r>
            <w:r w:rsidRPr="007B2CD8">
              <w:t xml:space="preserve"> la serie numérica y sus regularidades en diferentes contextos.</w:t>
            </w:r>
          </w:p>
          <w:p w:rsidR="00322078" w:rsidRDefault="00322078" w:rsidP="00322078">
            <w:pPr>
              <w:rPr>
                <w:lang w:val="es-ES_tradnl"/>
              </w:rPr>
            </w:pPr>
          </w:p>
          <w:p w:rsidR="007B2CD8" w:rsidRPr="00987C1D" w:rsidRDefault="007B2CD8" w:rsidP="00322078">
            <w:pPr>
              <w:rPr>
                <w:lang w:val="es-ES_tradnl"/>
              </w:rPr>
            </w:pPr>
            <w:bookmarkStart w:id="0" w:name="_GoBack"/>
            <w:bookmarkEnd w:id="0"/>
          </w:p>
        </w:tc>
        <w:tc>
          <w:tcPr>
            <w:tcW w:w="3096" w:type="dxa"/>
          </w:tcPr>
          <w:p w:rsidR="002B5CD8" w:rsidRPr="00987C1D" w:rsidRDefault="002B5CD8" w:rsidP="002B5CD8">
            <w:pPr>
              <w:rPr>
                <w:lang w:val="es-ES_tradnl"/>
              </w:rPr>
            </w:pPr>
          </w:p>
          <w:p w:rsidR="008418A5" w:rsidRPr="00987C1D" w:rsidRDefault="008418A5" w:rsidP="002B5CD8">
            <w:pPr>
              <w:rPr>
                <w:lang w:val="es-ES_tradnl"/>
              </w:rPr>
            </w:pPr>
          </w:p>
          <w:p w:rsidR="008B5981" w:rsidRDefault="008B5981" w:rsidP="000220EB"/>
          <w:p w:rsidR="009F5C0F" w:rsidRDefault="009F5C0F" w:rsidP="000220EB">
            <w:r>
              <w:t>Contextos y uso social de los números. Lectura, escritura y conteo de números hasta el 20. Comparación de cantidades. Relación numérica “tantos como”. Regularidades de los números hasta el 30. Relaciones espaciales y ubicación de objetos.</w:t>
            </w:r>
          </w:p>
          <w:p w:rsidR="008B5981" w:rsidRDefault="008B5981" w:rsidP="000220EB"/>
          <w:p w:rsidR="008B5981" w:rsidRDefault="008B5981" w:rsidP="000220EB"/>
          <w:p w:rsidR="008B5981" w:rsidRDefault="008B5981" w:rsidP="000220EB"/>
          <w:p w:rsidR="008B5981" w:rsidRDefault="008B5981" w:rsidP="000220EB"/>
          <w:p w:rsidR="008B5981" w:rsidRDefault="008B5981" w:rsidP="000220EB"/>
          <w:p w:rsidR="008B5981" w:rsidRDefault="008B5981" w:rsidP="000220EB"/>
          <w:p w:rsidR="008B5981" w:rsidRDefault="008B5981" w:rsidP="000220EB"/>
          <w:p w:rsidR="008B5981" w:rsidRDefault="008B5981" w:rsidP="000220EB"/>
          <w:p w:rsidR="008B5981" w:rsidRDefault="008B5981" w:rsidP="000220EB"/>
          <w:p w:rsidR="007E3CF3" w:rsidRDefault="007E3CF3" w:rsidP="000220EB"/>
          <w:p w:rsidR="007E3CF3" w:rsidRDefault="007E3CF3" w:rsidP="000220EB"/>
          <w:p w:rsidR="007E3CF3" w:rsidRDefault="007E3CF3" w:rsidP="000220EB"/>
          <w:p w:rsidR="007E3CF3" w:rsidRDefault="007E3CF3" w:rsidP="000220EB"/>
          <w:p w:rsidR="007E3CF3" w:rsidRDefault="007E3CF3" w:rsidP="000220EB"/>
          <w:p w:rsidR="00C03105" w:rsidRDefault="00C03105" w:rsidP="000220EB"/>
          <w:p w:rsidR="00C03105" w:rsidRDefault="00C03105" w:rsidP="000220EB"/>
          <w:p w:rsidR="009F5C0F" w:rsidRDefault="009F5C0F" w:rsidP="000220EB"/>
          <w:p w:rsidR="009F5C0F" w:rsidRDefault="009F5C0F" w:rsidP="000220EB"/>
          <w:p w:rsidR="009F5C0F" w:rsidRDefault="009F5C0F" w:rsidP="000220EB"/>
          <w:p w:rsidR="009F5C0F" w:rsidRDefault="009F5C0F" w:rsidP="000220EB"/>
          <w:p w:rsidR="009F5C0F" w:rsidRDefault="009F5C0F" w:rsidP="000220EB"/>
          <w:p w:rsidR="009F5C0F" w:rsidRDefault="009F5C0F" w:rsidP="000220EB"/>
          <w:p w:rsidR="009F5C0F" w:rsidRDefault="009F5C0F" w:rsidP="000220EB">
            <w:r>
              <w:t>Relaciones numéricas: antecesor y sucesor. Exploración de la serie numérica. Problemas que involucran unión o aumento de cantidades y pérdida o disminución de cantidades. Medida: uso de unidades no convencionales para determinar longitudes.</w:t>
            </w:r>
          </w:p>
          <w:p w:rsidR="009F5C0F" w:rsidRDefault="009F5C0F" w:rsidP="000220EB"/>
          <w:p w:rsidR="009F5C0F" w:rsidRDefault="009F5C0F" w:rsidP="000220EB"/>
          <w:p w:rsidR="009F5C0F" w:rsidRDefault="009F5C0F" w:rsidP="000220EB"/>
          <w:p w:rsidR="009F5C0F" w:rsidRDefault="009F5C0F" w:rsidP="000220EB"/>
          <w:p w:rsidR="009F5C0F" w:rsidRDefault="009F5C0F" w:rsidP="000220EB"/>
          <w:p w:rsidR="009F5C0F" w:rsidRDefault="009F5C0F" w:rsidP="000220EB"/>
          <w:p w:rsidR="009F5C0F" w:rsidRDefault="009F5C0F" w:rsidP="000220EB"/>
          <w:p w:rsidR="00920231" w:rsidRDefault="00920231" w:rsidP="000220EB"/>
          <w:p w:rsidR="00920231" w:rsidRDefault="00920231" w:rsidP="000220EB"/>
          <w:p w:rsidR="00920231" w:rsidRDefault="00920231" w:rsidP="000220EB"/>
          <w:p w:rsidR="00920231" w:rsidRDefault="00920231" w:rsidP="000220EB"/>
          <w:p w:rsidR="00920231" w:rsidRDefault="00920231" w:rsidP="000220EB"/>
          <w:p w:rsidR="00920231" w:rsidRDefault="00920231" w:rsidP="000220EB"/>
          <w:p w:rsidR="00920231" w:rsidRDefault="00920231" w:rsidP="000220EB"/>
          <w:p w:rsidR="00920231" w:rsidRDefault="00920231" w:rsidP="000220EB"/>
          <w:p w:rsidR="00920231" w:rsidRDefault="00920231" w:rsidP="000220EB"/>
          <w:p w:rsidR="00920231" w:rsidRDefault="00920231" w:rsidP="000220EB"/>
          <w:p w:rsidR="00920231" w:rsidRDefault="00920231" w:rsidP="000220EB"/>
          <w:p w:rsidR="00920231" w:rsidRDefault="00920231" w:rsidP="000220EB"/>
          <w:p w:rsidR="00920231" w:rsidRDefault="00920231" w:rsidP="000220EB"/>
          <w:p w:rsidR="00920231" w:rsidRDefault="00920231" w:rsidP="000220EB"/>
          <w:p w:rsidR="00920231" w:rsidRDefault="00920231" w:rsidP="000220EB"/>
          <w:p w:rsidR="00920231" w:rsidRDefault="00920231" w:rsidP="000220EB"/>
          <w:p w:rsidR="00920231" w:rsidRDefault="00920231" w:rsidP="000220EB"/>
          <w:p w:rsidR="00920231" w:rsidRDefault="00920231" w:rsidP="000220EB"/>
          <w:p w:rsidR="00920231" w:rsidRDefault="00920231" w:rsidP="000220EB"/>
          <w:p w:rsidR="00920231" w:rsidRDefault="00D87BF2" w:rsidP="000220EB">
            <w:r>
              <w:t>Sumas que dan 10. Restas que dan 1. Sumas y restas en el contexto del dinero. Figuras geométricas: cantidad de lados y vértices, lados rectos y curvos. Relaciones y diferencias entre cuadrados, triángulos, rectángulos y círculos.</w:t>
            </w:r>
          </w:p>
          <w:p w:rsidR="00920231" w:rsidRDefault="00920231" w:rsidP="000220EB"/>
          <w:p w:rsidR="00920231" w:rsidRDefault="00920231" w:rsidP="000220EB"/>
          <w:p w:rsidR="00920231" w:rsidRDefault="00920231" w:rsidP="000220EB"/>
          <w:p w:rsidR="00047E2F" w:rsidRDefault="00047E2F" w:rsidP="000220EB"/>
          <w:p w:rsidR="00047E2F" w:rsidRDefault="00047E2F" w:rsidP="000220EB"/>
          <w:p w:rsidR="00047E2F" w:rsidRDefault="00047E2F" w:rsidP="000220EB"/>
          <w:p w:rsidR="00047E2F" w:rsidRDefault="00047E2F" w:rsidP="000220EB"/>
          <w:p w:rsidR="00047E2F" w:rsidRDefault="00047E2F" w:rsidP="000220EB"/>
          <w:p w:rsidR="00047E2F" w:rsidRDefault="00047E2F" w:rsidP="000220EB"/>
          <w:p w:rsidR="00047E2F" w:rsidRDefault="00047E2F" w:rsidP="000220EB"/>
          <w:p w:rsidR="00047E2F" w:rsidRDefault="00047E2F" w:rsidP="000220EB"/>
          <w:p w:rsidR="00047E2F" w:rsidRDefault="00047E2F" w:rsidP="000220EB"/>
          <w:p w:rsidR="00047E2F" w:rsidRDefault="00047E2F" w:rsidP="000220EB"/>
          <w:p w:rsidR="00047E2F" w:rsidRDefault="00047E2F" w:rsidP="000220EB"/>
          <w:p w:rsidR="00047E2F" w:rsidRDefault="00047E2F" w:rsidP="000220EB"/>
          <w:p w:rsidR="00047E2F" w:rsidRDefault="00047E2F" w:rsidP="000220EB"/>
          <w:p w:rsidR="00047E2F" w:rsidRDefault="00047E2F" w:rsidP="000220EB"/>
          <w:p w:rsidR="00047E2F" w:rsidRDefault="00047E2F" w:rsidP="000220EB"/>
          <w:p w:rsidR="00047E2F" w:rsidRDefault="00047E2F" w:rsidP="000220EB"/>
          <w:p w:rsidR="00047E2F" w:rsidRDefault="00047E2F" w:rsidP="000220EB"/>
          <w:p w:rsidR="00047E2F" w:rsidRDefault="00047E2F" w:rsidP="000220EB"/>
          <w:p w:rsidR="00047E2F" w:rsidRDefault="00047E2F" w:rsidP="000220EB"/>
          <w:p w:rsidR="00047E2F" w:rsidRDefault="00047E2F" w:rsidP="000220EB"/>
          <w:p w:rsidR="00047E2F" w:rsidRDefault="00047E2F" w:rsidP="000220EB"/>
          <w:p w:rsidR="00047E2F" w:rsidRDefault="00047E2F" w:rsidP="000220EB"/>
          <w:p w:rsidR="00C03105" w:rsidRDefault="00C03105" w:rsidP="000220EB"/>
          <w:p w:rsidR="00C03105" w:rsidRDefault="00C03105" w:rsidP="000220EB"/>
          <w:p w:rsidR="00D87BF2" w:rsidRDefault="00D87BF2" w:rsidP="000220EB"/>
          <w:p w:rsidR="00FA22C8" w:rsidRDefault="00D87BF2" w:rsidP="000220EB">
            <w:r>
              <w:t>Suma de dobles y uso de cálculos conocidos para resolver otros. Uso del calendario: ubicación de fechas. Distribución de meses, semanas y días</w:t>
            </w:r>
          </w:p>
          <w:p w:rsidR="00673942" w:rsidRDefault="00673942" w:rsidP="000220EB"/>
          <w:p w:rsidR="00673942" w:rsidRDefault="00673942" w:rsidP="000220EB"/>
          <w:p w:rsidR="00673942" w:rsidRDefault="00673942" w:rsidP="000220EB"/>
          <w:p w:rsidR="00673942" w:rsidRDefault="00673942" w:rsidP="000220EB"/>
          <w:p w:rsidR="00673942" w:rsidRDefault="00673942" w:rsidP="000220EB"/>
          <w:p w:rsidR="00673942" w:rsidRDefault="00673942" w:rsidP="000220EB"/>
          <w:p w:rsidR="00673942" w:rsidRDefault="00673942" w:rsidP="000220EB"/>
          <w:p w:rsidR="00673942" w:rsidRDefault="00673942" w:rsidP="000220EB"/>
          <w:p w:rsidR="00673942" w:rsidRDefault="00673942" w:rsidP="000220EB"/>
          <w:p w:rsidR="00673942" w:rsidRDefault="00673942" w:rsidP="000220EB"/>
          <w:p w:rsidR="00673942" w:rsidRDefault="00673942" w:rsidP="000220EB"/>
          <w:p w:rsidR="00673942" w:rsidRDefault="00673942" w:rsidP="000220EB"/>
          <w:p w:rsidR="00673942" w:rsidRDefault="00673942" w:rsidP="000220EB"/>
          <w:p w:rsidR="00673942" w:rsidRDefault="00673942" w:rsidP="000220EB"/>
          <w:p w:rsidR="00673942" w:rsidRDefault="00673942" w:rsidP="000220EB"/>
          <w:p w:rsidR="00673942" w:rsidRDefault="00673942" w:rsidP="000220EB"/>
          <w:p w:rsidR="00673942" w:rsidRDefault="00673942" w:rsidP="000220EB"/>
          <w:p w:rsidR="00673942" w:rsidRDefault="00673942" w:rsidP="000220EB"/>
          <w:p w:rsidR="00C2430A" w:rsidRDefault="00C2430A" w:rsidP="000220EB"/>
          <w:p w:rsidR="00C2430A" w:rsidRDefault="00C2430A" w:rsidP="000220EB"/>
          <w:p w:rsidR="00D87BF2" w:rsidRDefault="00D87BF2" w:rsidP="000220EB"/>
          <w:p w:rsidR="00D87BF2" w:rsidRDefault="00D87BF2" w:rsidP="000220EB"/>
          <w:p w:rsidR="00D87BF2" w:rsidRDefault="00D87BF2" w:rsidP="000220EB"/>
          <w:p w:rsidR="00D87BF2" w:rsidRDefault="00D87BF2" w:rsidP="000220EB"/>
          <w:p w:rsidR="00D87BF2" w:rsidRDefault="00D87BF2" w:rsidP="000220EB"/>
          <w:p w:rsidR="00D87BF2" w:rsidRDefault="00D87BF2" w:rsidP="000220EB"/>
          <w:p w:rsidR="00D87BF2" w:rsidRDefault="00D87BF2" w:rsidP="000220EB"/>
          <w:p w:rsidR="00D87BF2" w:rsidRDefault="00D87BF2" w:rsidP="000220EB"/>
          <w:p w:rsidR="00D87BF2" w:rsidRDefault="00D87BF2" w:rsidP="000220EB"/>
          <w:p w:rsidR="00D87BF2" w:rsidRDefault="00D87BF2" w:rsidP="000220EB"/>
          <w:p w:rsidR="00D87BF2" w:rsidRDefault="00D87BF2" w:rsidP="000220EB"/>
          <w:p w:rsidR="00920231" w:rsidRDefault="00D87BF2" w:rsidP="000220EB">
            <w:r>
              <w:t>Orden y regularidades de la serie hasta el 100. Relaciones entre problemas y cálculos. Datos necesarios e innecesarios. Problemas de suma y resta en el contexto del dinero. Distintos tipos de balanzas.</w:t>
            </w:r>
          </w:p>
          <w:p w:rsidR="007B2CD8" w:rsidRDefault="007B2CD8" w:rsidP="000220EB"/>
          <w:p w:rsidR="007B2CD8" w:rsidRDefault="007B2CD8" w:rsidP="000220EB"/>
          <w:p w:rsidR="007B2CD8" w:rsidRDefault="007B2CD8" w:rsidP="000220EB"/>
          <w:p w:rsidR="003B6257" w:rsidRDefault="003B6257" w:rsidP="000220EB"/>
          <w:p w:rsidR="003B6257" w:rsidRDefault="003B6257" w:rsidP="000220EB"/>
          <w:p w:rsidR="003B6257" w:rsidRDefault="003B6257" w:rsidP="000220EB"/>
          <w:p w:rsidR="003B6257" w:rsidRDefault="003B6257" w:rsidP="000220EB"/>
          <w:p w:rsidR="003B6257" w:rsidRDefault="003B6257" w:rsidP="000220EB"/>
          <w:p w:rsidR="003B6257" w:rsidRDefault="003B6257" w:rsidP="000220EB"/>
          <w:p w:rsidR="003B6257" w:rsidRDefault="003B6257" w:rsidP="000220EB"/>
          <w:p w:rsidR="003B6257" w:rsidRDefault="003B6257" w:rsidP="000220EB"/>
          <w:p w:rsidR="003B6257" w:rsidRDefault="003B6257" w:rsidP="000220EB"/>
          <w:p w:rsidR="003B6257" w:rsidRDefault="003B6257" w:rsidP="000220EB"/>
          <w:p w:rsidR="003B6257" w:rsidRDefault="003B6257" w:rsidP="000220EB"/>
          <w:p w:rsidR="003B6257" w:rsidRDefault="003B6257" w:rsidP="000220EB"/>
          <w:p w:rsidR="003B6257" w:rsidRDefault="003B6257" w:rsidP="000220EB"/>
          <w:p w:rsidR="003B6257" w:rsidRDefault="003B6257" w:rsidP="000220EB"/>
          <w:p w:rsidR="003B6257" w:rsidRDefault="003B6257" w:rsidP="000220EB"/>
          <w:p w:rsidR="003B6257" w:rsidRDefault="003B6257" w:rsidP="000220EB"/>
          <w:p w:rsidR="003B6257" w:rsidRDefault="003B6257" w:rsidP="000220EB"/>
          <w:p w:rsidR="003B6257" w:rsidRDefault="003B6257" w:rsidP="000220EB"/>
          <w:p w:rsidR="003B6257" w:rsidRDefault="003B6257" w:rsidP="000220EB"/>
          <w:p w:rsidR="00D87BF2" w:rsidRDefault="00D87BF2" w:rsidP="000220EB"/>
          <w:p w:rsidR="00D87BF2" w:rsidRDefault="00D87BF2" w:rsidP="000220EB"/>
          <w:p w:rsidR="00D87BF2" w:rsidRDefault="00D87BF2" w:rsidP="000220EB"/>
          <w:p w:rsidR="00D87BF2" w:rsidRDefault="00D87BF2" w:rsidP="000220EB"/>
          <w:p w:rsidR="00D87BF2" w:rsidRDefault="00D87BF2" w:rsidP="000220EB"/>
          <w:p w:rsidR="00B845BD" w:rsidRDefault="00B845BD" w:rsidP="000220EB"/>
          <w:p w:rsidR="007B2CD8" w:rsidRDefault="00542458" w:rsidP="000220EB">
            <w:r>
              <w:t>Escalas ascendentes de 10 en 10 y de 20 en 20. Resolución de problemas de doble y mitad. Iniciación en el uso de la calculadora. Espacio: interpretación y comunicación de recorridos.</w:t>
            </w:r>
          </w:p>
          <w:p w:rsidR="007B2CD8" w:rsidRDefault="007B2CD8" w:rsidP="000220EB"/>
          <w:p w:rsidR="007B2CD8" w:rsidRDefault="007B2CD8" w:rsidP="000220EB"/>
          <w:p w:rsidR="007B2CD8" w:rsidRDefault="007B2CD8" w:rsidP="000220EB"/>
          <w:p w:rsidR="007B2CD8" w:rsidRDefault="007B2CD8" w:rsidP="000220EB"/>
          <w:p w:rsidR="007B2CD8" w:rsidRDefault="007B2CD8" w:rsidP="000220EB"/>
          <w:p w:rsidR="007B2CD8" w:rsidRDefault="007B2CD8" w:rsidP="000220EB"/>
          <w:p w:rsidR="007B2CD8" w:rsidRDefault="007B2CD8" w:rsidP="000220EB"/>
          <w:p w:rsidR="007B2CD8" w:rsidRDefault="007B2CD8" w:rsidP="000220EB"/>
          <w:p w:rsidR="007B2CD8" w:rsidRDefault="007B2CD8" w:rsidP="000220EB"/>
          <w:p w:rsidR="007B2CD8" w:rsidRDefault="007B2CD8" w:rsidP="000220EB"/>
          <w:p w:rsidR="007B2CD8" w:rsidRDefault="007B2CD8" w:rsidP="000220EB"/>
          <w:p w:rsidR="007B2CD8" w:rsidRDefault="007B2CD8" w:rsidP="000220EB"/>
          <w:p w:rsidR="007B2CD8" w:rsidRDefault="007B2CD8" w:rsidP="000220EB"/>
          <w:p w:rsidR="007B2CD8" w:rsidRDefault="007B2CD8" w:rsidP="000220EB"/>
          <w:p w:rsidR="007B2CD8" w:rsidRDefault="007B2CD8" w:rsidP="000220EB"/>
          <w:p w:rsidR="007B2CD8" w:rsidRDefault="007B2CD8" w:rsidP="000220EB"/>
          <w:p w:rsidR="007B2CD8" w:rsidRDefault="007B2CD8" w:rsidP="000220EB"/>
          <w:p w:rsidR="007B2CD8" w:rsidRDefault="007B2CD8" w:rsidP="000220EB"/>
          <w:p w:rsidR="007B2CD8" w:rsidRDefault="007B2CD8" w:rsidP="000220EB"/>
          <w:p w:rsidR="007B2CD8" w:rsidRDefault="007B2CD8" w:rsidP="000220EB"/>
          <w:p w:rsidR="007B2CD8" w:rsidRDefault="007B2CD8" w:rsidP="000220EB"/>
          <w:p w:rsidR="007E3CF3" w:rsidRDefault="007E3CF3" w:rsidP="000220EB"/>
          <w:p w:rsidR="00542458" w:rsidRDefault="00542458" w:rsidP="000220EB"/>
          <w:p w:rsidR="00542458" w:rsidRDefault="00542458" w:rsidP="000220EB"/>
          <w:p w:rsidR="00542458" w:rsidRDefault="00542458" w:rsidP="000220EB"/>
          <w:p w:rsidR="00542458" w:rsidRDefault="00542458" w:rsidP="000220EB"/>
          <w:p w:rsidR="00542458" w:rsidRDefault="00542458" w:rsidP="000220EB"/>
          <w:p w:rsidR="00542458" w:rsidRDefault="00542458" w:rsidP="000220EB"/>
          <w:p w:rsidR="00920231" w:rsidRDefault="00920231" w:rsidP="000220EB"/>
          <w:p w:rsidR="00920231" w:rsidRDefault="00920231" w:rsidP="000220EB"/>
          <w:p w:rsidR="00C63972" w:rsidRDefault="00542458" w:rsidP="000220EB">
            <w:r>
              <w:t xml:space="preserve">Introducción al análisis del valor posicional en el contexto del dinero. Cálculos mentales de suma y resta. Construcción de un repertorio aditivo. Relaciones entre enunciado y cálculo. Problemas de suma y resta vinculados con nuevos sentidos. Relación entre las caras de los cuerpos geométricos y las </w:t>
            </w:r>
            <w:r>
              <w:softHyphen/>
              <w:t xml:space="preserve"> guras geométricas.</w:t>
            </w:r>
          </w:p>
          <w:p w:rsidR="00C63972" w:rsidRDefault="00C63972" w:rsidP="000220EB"/>
          <w:p w:rsidR="00C63972" w:rsidRDefault="00C63972" w:rsidP="000220EB"/>
          <w:p w:rsidR="00C63972" w:rsidRDefault="00C63972" w:rsidP="000220EB"/>
          <w:p w:rsidR="00C63972" w:rsidRDefault="00C63972" w:rsidP="000220EB"/>
          <w:p w:rsidR="00C63972" w:rsidRDefault="00C63972" w:rsidP="000220EB"/>
          <w:p w:rsidR="00C63972" w:rsidRDefault="00C63972" w:rsidP="000220EB"/>
          <w:p w:rsidR="00C63972" w:rsidRDefault="00C63972" w:rsidP="000220EB"/>
          <w:p w:rsidR="00C63972" w:rsidRDefault="00C63972" w:rsidP="000220EB"/>
          <w:p w:rsidR="00C63972" w:rsidRDefault="00C63972" w:rsidP="000220EB"/>
          <w:p w:rsidR="003B6257" w:rsidRDefault="003B6257" w:rsidP="000220EB"/>
          <w:p w:rsidR="003B6257" w:rsidRDefault="003B6257" w:rsidP="000220EB"/>
          <w:p w:rsidR="003B6257" w:rsidRDefault="003B6257" w:rsidP="000220EB"/>
          <w:p w:rsidR="003B6257" w:rsidRDefault="003B6257" w:rsidP="000220EB"/>
          <w:p w:rsidR="003B6257" w:rsidRDefault="003B6257" w:rsidP="000220EB"/>
          <w:p w:rsidR="003B6257" w:rsidRDefault="003B6257" w:rsidP="000220EB"/>
          <w:p w:rsidR="003B6257" w:rsidRDefault="003B6257" w:rsidP="000220EB"/>
          <w:p w:rsidR="003B6257" w:rsidRDefault="003B6257" w:rsidP="000220EB"/>
          <w:p w:rsidR="003B6257" w:rsidRDefault="003B6257" w:rsidP="000220EB"/>
          <w:p w:rsidR="003B6257" w:rsidRDefault="003B6257" w:rsidP="000220EB"/>
          <w:p w:rsidR="003B6257" w:rsidRDefault="003B6257" w:rsidP="000220EB"/>
          <w:p w:rsidR="003B6257" w:rsidRDefault="003B6257" w:rsidP="000220EB"/>
          <w:p w:rsidR="003B6257" w:rsidRDefault="003B6257" w:rsidP="000220EB"/>
          <w:p w:rsidR="003B6257" w:rsidRDefault="003B6257" w:rsidP="000220EB"/>
          <w:p w:rsidR="003B6257" w:rsidRDefault="003B6257" w:rsidP="000220EB"/>
          <w:p w:rsidR="003B6257" w:rsidRDefault="003B6257" w:rsidP="000220EB"/>
          <w:p w:rsidR="003B6257" w:rsidRDefault="003B6257" w:rsidP="000220EB"/>
          <w:p w:rsidR="003B6257" w:rsidRDefault="003B6257" w:rsidP="000220EB"/>
          <w:p w:rsidR="003B6257" w:rsidRDefault="003B6257" w:rsidP="000220EB"/>
          <w:p w:rsidR="003B6257" w:rsidRDefault="003B6257" w:rsidP="000220EB"/>
          <w:p w:rsidR="003B6257" w:rsidRDefault="003B6257" w:rsidP="000220EB"/>
          <w:p w:rsidR="003B6257" w:rsidRDefault="003B6257" w:rsidP="000220EB"/>
          <w:p w:rsidR="003B6257" w:rsidRDefault="003B6257" w:rsidP="000220EB"/>
          <w:p w:rsidR="003B6257" w:rsidRDefault="003B6257" w:rsidP="000220EB"/>
          <w:p w:rsidR="003B6257" w:rsidRDefault="003B6257" w:rsidP="000220EB"/>
          <w:p w:rsidR="003B6257" w:rsidRDefault="003B6257" w:rsidP="000220EB"/>
          <w:p w:rsidR="003B6257" w:rsidRDefault="003B6257" w:rsidP="000220EB"/>
          <w:p w:rsidR="003B6257" w:rsidRDefault="003B6257" w:rsidP="000220EB"/>
          <w:p w:rsidR="003B6257" w:rsidRDefault="003B6257" w:rsidP="000220EB"/>
          <w:p w:rsidR="003B6257" w:rsidRDefault="003B6257" w:rsidP="000220EB"/>
          <w:p w:rsidR="003B6257" w:rsidRDefault="003B6257" w:rsidP="000220EB"/>
          <w:p w:rsidR="003B6257" w:rsidRDefault="003B6257" w:rsidP="000220EB"/>
          <w:p w:rsidR="003B6257" w:rsidRDefault="003B6257" w:rsidP="000220EB"/>
          <w:p w:rsidR="003B6257" w:rsidRDefault="003B6257" w:rsidP="000220EB"/>
          <w:p w:rsidR="00542458" w:rsidRDefault="00542458" w:rsidP="000220EB"/>
          <w:p w:rsidR="00542458" w:rsidRDefault="00542458" w:rsidP="000220EB"/>
          <w:p w:rsidR="00542458" w:rsidRDefault="00542458" w:rsidP="000220EB"/>
          <w:p w:rsidR="00542458" w:rsidRDefault="00542458" w:rsidP="000220EB"/>
          <w:p w:rsidR="00542458" w:rsidRDefault="00542458" w:rsidP="000220EB"/>
          <w:p w:rsidR="00542458" w:rsidRDefault="00542458" w:rsidP="000220EB"/>
          <w:p w:rsidR="00542458" w:rsidRDefault="00542458" w:rsidP="000220EB"/>
          <w:p w:rsidR="00542458" w:rsidRDefault="00542458" w:rsidP="000220EB"/>
          <w:p w:rsidR="00542458" w:rsidRDefault="00542458" w:rsidP="000220EB"/>
          <w:p w:rsidR="00542458" w:rsidRDefault="00542458" w:rsidP="000220EB"/>
          <w:p w:rsidR="00542458" w:rsidRDefault="00542458" w:rsidP="000220EB"/>
          <w:p w:rsidR="00542458" w:rsidRDefault="00542458" w:rsidP="000220EB"/>
          <w:p w:rsidR="00542458" w:rsidRDefault="00542458" w:rsidP="000220EB"/>
          <w:p w:rsidR="00542458" w:rsidRDefault="00542458" w:rsidP="000220EB"/>
          <w:p w:rsidR="00542458" w:rsidRDefault="00542458" w:rsidP="000220EB"/>
          <w:p w:rsidR="00542458" w:rsidRDefault="00542458" w:rsidP="000220EB"/>
          <w:p w:rsidR="00542458" w:rsidRDefault="00542458" w:rsidP="000220EB"/>
          <w:p w:rsidR="00920231" w:rsidRDefault="00542458" w:rsidP="000220EB">
            <w:r>
              <w:t>Resolución de problemas con información en tablas o cuadros. Análisis y usos de diversos procedimientos para sumar y restar. Problemas varios que involucren sumas, restas, multiplicaciones y divisiones. Medida: comparación de capacidades. Uso de unidades no convencionales.</w:t>
            </w:r>
          </w:p>
          <w:p w:rsidR="00920231" w:rsidRDefault="00920231" w:rsidP="000220EB"/>
          <w:p w:rsidR="00920231" w:rsidRPr="000220EB" w:rsidRDefault="00920231" w:rsidP="000220EB">
            <w:pPr>
              <w:rPr>
                <w:lang w:val="es-ES_tradnl"/>
              </w:rPr>
            </w:pPr>
          </w:p>
        </w:tc>
        <w:tc>
          <w:tcPr>
            <w:tcW w:w="3786" w:type="dxa"/>
          </w:tcPr>
          <w:p w:rsidR="00C03105" w:rsidRDefault="00C03105" w:rsidP="00E2739D"/>
          <w:p w:rsidR="00C03105" w:rsidRDefault="00C03105" w:rsidP="00E2739D"/>
          <w:p w:rsidR="008418A5" w:rsidRPr="00987C1D" w:rsidRDefault="00B64AC8" w:rsidP="00E2739D">
            <w:pPr>
              <w:rPr>
                <w:lang w:val="es-ES_tradnl"/>
              </w:rPr>
            </w:pPr>
            <w:r w:rsidRPr="00B64AC8">
              <w:t>Exploración de diferentes contextos en el uso social de los números. Reconocimiento de diferentes funciones de los números en su uso social. Análisis y resolución de problemas numéricos en el contexto del juego. Resolución de situaciones de conteo y comparación de colecciones de objetos. Escritura y orden numérica hasta el 30. Localización de un objeto en el espacio físico o en el dibujo que lo representa a partir de pistas sobre su ubicación</w:t>
            </w:r>
          </w:p>
          <w:p w:rsidR="00B64AC8" w:rsidRDefault="00B64AC8" w:rsidP="00B64AC8">
            <w:r w:rsidRPr="00B64AC8">
              <w:t xml:space="preserve">Explorar las diferentes funciones de los números en su uso social. Analizar y resolver problemas numéricos en el contexto lúdico. Resolver situaciones de conteo de colecciones de objetos. Resolver problemas que impliquen comunicar oralmente la ubicación </w:t>
            </w:r>
          </w:p>
          <w:p w:rsidR="00C9493E" w:rsidRDefault="00B64AC8" w:rsidP="00B64AC8">
            <w:r w:rsidRPr="00B64AC8">
              <w:t>de personas y de objetos en el espacio.</w:t>
            </w:r>
          </w:p>
          <w:p w:rsidR="008B5981" w:rsidRDefault="008B5981" w:rsidP="00B64AC8"/>
          <w:p w:rsidR="008B5981" w:rsidRDefault="008B5981" w:rsidP="00B64AC8"/>
          <w:p w:rsidR="008B5981" w:rsidRDefault="008B5981" w:rsidP="00B64AC8"/>
          <w:p w:rsidR="008B5981" w:rsidRDefault="008B5981" w:rsidP="00B64AC8"/>
          <w:p w:rsidR="008B5981" w:rsidRDefault="008B5981" w:rsidP="00B64AC8"/>
          <w:p w:rsidR="008B5981" w:rsidRDefault="008B5981" w:rsidP="00B64AC8"/>
          <w:p w:rsidR="008B5981" w:rsidRDefault="008B5981" w:rsidP="00B64AC8"/>
          <w:p w:rsidR="007E3CF3" w:rsidRDefault="007E3CF3" w:rsidP="00B64AC8"/>
          <w:p w:rsidR="00C03105" w:rsidRDefault="00C03105" w:rsidP="00B64AC8"/>
          <w:p w:rsidR="008B5981" w:rsidRDefault="008B5981" w:rsidP="00B64AC8">
            <w:r w:rsidRPr="008B5981">
              <w:t>Orden en la serie numérica. Relaciones numéricas: anterior y posterior; “uno más” y “uno menos”. Escalas ascendentes y descendentes. Problemas que involucran unión o aumento de cantidades. Reconocimiento de los signos “+”, “−” e “=”. Problemas que involucran pérdida o disminución de cantidades. Uso de unidades no convencionales para determinar longitudes.</w:t>
            </w:r>
          </w:p>
          <w:p w:rsidR="008B5981" w:rsidRDefault="008B5981" w:rsidP="00B64AC8"/>
          <w:p w:rsidR="008B5981" w:rsidRDefault="008B5981" w:rsidP="00B64AC8">
            <w:r w:rsidRPr="008B5981">
              <w:t>Explorar diferentes contextos en el uso social de los números. Explorar las diferentes funciones de los números en su uso social. Analizar y resolver problemas numéricos en el contexto lúdico. Resolver problemas que impliquen medir y comparar longitudes. Usar unidades convencionales y no convencionales para medir longitudes</w:t>
            </w:r>
            <w:r>
              <w:t>.</w:t>
            </w:r>
          </w:p>
          <w:p w:rsidR="00920231" w:rsidRDefault="00920231" w:rsidP="00B64AC8"/>
          <w:p w:rsidR="00920231" w:rsidRDefault="00920231" w:rsidP="00B64AC8"/>
          <w:p w:rsidR="00920231" w:rsidRDefault="00920231" w:rsidP="00B64AC8"/>
          <w:p w:rsidR="00920231" w:rsidRDefault="00920231" w:rsidP="00B64AC8"/>
          <w:p w:rsidR="00920231" w:rsidRDefault="00920231" w:rsidP="00B64AC8"/>
          <w:p w:rsidR="00920231" w:rsidRDefault="00920231" w:rsidP="00B64AC8"/>
          <w:p w:rsidR="00920231" w:rsidRDefault="00920231" w:rsidP="00B64AC8"/>
          <w:p w:rsidR="00920231" w:rsidRDefault="00920231" w:rsidP="00B64AC8"/>
          <w:p w:rsidR="00920231" w:rsidRDefault="00920231" w:rsidP="00B64AC8"/>
          <w:p w:rsidR="00920231" w:rsidRDefault="00920231" w:rsidP="00B64AC8"/>
          <w:p w:rsidR="00920231" w:rsidRDefault="00920231" w:rsidP="00B64AC8"/>
          <w:p w:rsidR="00C03105" w:rsidRDefault="00C03105" w:rsidP="00B64AC8"/>
          <w:p w:rsidR="00C03105" w:rsidRDefault="00C03105" w:rsidP="00B64AC8"/>
          <w:p w:rsidR="00920231" w:rsidRDefault="00047E2F" w:rsidP="00B64AC8">
            <w:r w:rsidRPr="00047E2F">
              <w:t>Exploración de funciones de los números en su uso social. Resolución de problemas que impliquen el conteo de colecciones de objetos. Análisis de las estrategias de conteo. Problemas que involucran el uso del dinero. Identificación de las relaciones y diferencias entre figuras geométricas. Armado de figuras usando otras.</w:t>
            </w:r>
          </w:p>
          <w:p w:rsidR="00047E2F" w:rsidRDefault="00047E2F" w:rsidP="00B64AC8"/>
          <w:p w:rsidR="008B5981" w:rsidRDefault="00047E2F" w:rsidP="00B64AC8">
            <w:r w:rsidRPr="00047E2F">
              <w:t>Explorar las funciones de los números en su uso social. Resolver problemas que involucren a la suma en el sentido de la unión entre dos cantidades. Resolver problemas que involucren a la resta en el sentido de quitar una cantidad de otra. Explorar y describir figuras.</w:t>
            </w:r>
          </w:p>
          <w:p w:rsidR="00047E2F" w:rsidRDefault="00047E2F" w:rsidP="00B64AC8"/>
          <w:p w:rsidR="00047E2F" w:rsidRDefault="00047E2F" w:rsidP="00B64AC8"/>
          <w:p w:rsidR="00047E2F" w:rsidRDefault="00047E2F" w:rsidP="00B64AC8"/>
          <w:p w:rsidR="00047E2F" w:rsidRDefault="00047E2F" w:rsidP="00B64AC8"/>
          <w:p w:rsidR="00047E2F" w:rsidRDefault="00047E2F" w:rsidP="00B64AC8"/>
          <w:p w:rsidR="00047E2F" w:rsidRDefault="00047E2F" w:rsidP="00B64AC8"/>
          <w:p w:rsidR="00047E2F" w:rsidRDefault="00047E2F" w:rsidP="00B64AC8"/>
          <w:p w:rsidR="00047E2F" w:rsidRDefault="00047E2F" w:rsidP="00B64AC8"/>
          <w:p w:rsidR="00047E2F" w:rsidRDefault="00047E2F" w:rsidP="00B64AC8"/>
          <w:p w:rsidR="00047E2F" w:rsidRDefault="00047E2F" w:rsidP="00B64AC8"/>
          <w:p w:rsidR="00047E2F" w:rsidRDefault="00047E2F" w:rsidP="00B64AC8"/>
          <w:p w:rsidR="00047E2F" w:rsidRDefault="00047E2F" w:rsidP="00B64AC8"/>
          <w:p w:rsidR="007E3CF3" w:rsidRDefault="007E3CF3" w:rsidP="00B64AC8"/>
          <w:p w:rsidR="007E3CF3" w:rsidRDefault="007E3CF3" w:rsidP="00B64AC8"/>
          <w:p w:rsidR="007E3CF3" w:rsidRDefault="007E3CF3" w:rsidP="00B64AC8"/>
          <w:p w:rsidR="007E3CF3" w:rsidRDefault="007E3CF3" w:rsidP="00B64AC8"/>
          <w:p w:rsidR="00D87BF2" w:rsidRDefault="00D87BF2" w:rsidP="00B64AC8"/>
          <w:p w:rsidR="00047E2F" w:rsidRDefault="00047E2F" w:rsidP="00B64AC8">
            <w:r w:rsidRPr="00047E2F">
              <w:t>Cálculo mental de sumas y restas. Suma de números iguales. Uso de cálculos conocidos para resolver otros. Estimación de resultados. Oportunidades para construir la suma y la resta en el sentido de unir, agregar o quitar dos cantidades. Uso de un calendario para ubicar fechas y duraciones. Conocimiento de la distribución de días en la semana y meses en el año.</w:t>
            </w:r>
          </w:p>
          <w:p w:rsidR="008B5981" w:rsidRDefault="00047E2F" w:rsidP="00B64AC8">
            <w:r w:rsidRPr="00047E2F">
              <w:t>Explorar los números en su uso social. Resolver problemas que involucren la suma en el sentido de la unión de dos cantidades. Resolver problemas que involucren a la resta en el sentido de quitar una cantidad de otra.</w:t>
            </w:r>
          </w:p>
          <w:p w:rsidR="008B5981" w:rsidRDefault="008B5981" w:rsidP="00B64AC8"/>
          <w:p w:rsidR="008B5981" w:rsidRDefault="008B5981" w:rsidP="00B64AC8"/>
          <w:p w:rsidR="008B5981" w:rsidRDefault="008B5981" w:rsidP="00B64AC8">
            <w:pPr>
              <w:rPr>
                <w:lang w:val="es-ES_tradnl"/>
              </w:rPr>
            </w:pPr>
          </w:p>
          <w:p w:rsidR="00DD2812" w:rsidRDefault="00DD2812" w:rsidP="00B64AC8">
            <w:pPr>
              <w:rPr>
                <w:lang w:val="es-ES_tradnl"/>
              </w:rPr>
            </w:pPr>
          </w:p>
          <w:p w:rsidR="00DD2812" w:rsidRDefault="00DD2812" w:rsidP="00B64AC8">
            <w:pPr>
              <w:rPr>
                <w:lang w:val="es-ES_tradnl"/>
              </w:rPr>
            </w:pPr>
          </w:p>
          <w:p w:rsidR="00DD2812" w:rsidRDefault="00DD2812" w:rsidP="00B64AC8">
            <w:pPr>
              <w:rPr>
                <w:lang w:val="es-ES_tradnl"/>
              </w:rPr>
            </w:pPr>
          </w:p>
          <w:p w:rsidR="00DD2812" w:rsidRDefault="00DD2812" w:rsidP="00B64AC8">
            <w:pPr>
              <w:rPr>
                <w:lang w:val="es-ES_tradnl"/>
              </w:rPr>
            </w:pPr>
          </w:p>
          <w:p w:rsidR="00DD2812" w:rsidRDefault="00DD2812" w:rsidP="00B64AC8">
            <w:pPr>
              <w:rPr>
                <w:lang w:val="es-ES_tradnl"/>
              </w:rPr>
            </w:pPr>
          </w:p>
          <w:p w:rsidR="00DD2812" w:rsidRDefault="00DD2812" w:rsidP="00B64AC8">
            <w:pPr>
              <w:rPr>
                <w:lang w:val="es-ES_tradnl"/>
              </w:rPr>
            </w:pPr>
          </w:p>
          <w:p w:rsidR="00DD2812" w:rsidRDefault="00DD2812" w:rsidP="00B64AC8">
            <w:pPr>
              <w:rPr>
                <w:lang w:val="es-ES_tradnl"/>
              </w:rPr>
            </w:pPr>
          </w:p>
          <w:p w:rsidR="00DD2812" w:rsidRDefault="00DD2812" w:rsidP="00B64AC8">
            <w:pPr>
              <w:rPr>
                <w:lang w:val="es-ES_tradnl"/>
              </w:rPr>
            </w:pPr>
          </w:p>
          <w:p w:rsidR="00DD2812" w:rsidRDefault="00DD2812" w:rsidP="00B64AC8">
            <w:pPr>
              <w:rPr>
                <w:lang w:val="es-ES_tradnl"/>
              </w:rPr>
            </w:pPr>
          </w:p>
          <w:p w:rsidR="00DD2812" w:rsidRDefault="00DD2812" w:rsidP="00B64AC8">
            <w:pPr>
              <w:rPr>
                <w:lang w:val="es-ES_tradnl"/>
              </w:rPr>
            </w:pPr>
          </w:p>
          <w:p w:rsidR="007E3CF3" w:rsidRDefault="007E3CF3" w:rsidP="00B64AC8"/>
          <w:p w:rsidR="007E3CF3" w:rsidRDefault="007E3CF3" w:rsidP="00B64AC8"/>
          <w:p w:rsidR="007E3CF3" w:rsidRDefault="007E3CF3" w:rsidP="00B64AC8"/>
          <w:p w:rsidR="007E3CF3" w:rsidRDefault="007E3CF3" w:rsidP="00B64AC8"/>
          <w:p w:rsidR="00C2430A" w:rsidRDefault="00C2430A" w:rsidP="00B64AC8"/>
          <w:p w:rsidR="00C2430A" w:rsidRDefault="00C2430A" w:rsidP="00B64AC8"/>
          <w:p w:rsidR="00DD2812" w:rsidRDefault="00DD2812" w:rsidP="00B64AC8">
            <w:r w:rsidRPr="00DD2812">
              <w:t>Problemas de suma y resta con significados más complejos. Problemas de suma y resta en el contexto del dinero. Situaciones de suma y resta que implican varios cálculos y diversos procedimientos. Organización de situaciones que permitan conocer, utilizar e informarse sobre diferentes unidades de medida de peso e instrumentos de uso social. Presentación de situaciones en las que se pueda pesar un mismo objeto con diversas unidades de peso y propiciar el análisis de las diferencias en los resultados obtenidos según los tamaños de las unidades seleccionadas.</w:t>
            </w:r>
          </w:p>
          <w:p w:rsidR="00DD2812" w:rsidRDefault="00DD2812" w:rsidP="00B64AC8">
            <w:r w:rsidRPr="00DD2812">
              <w:t>Explorar las diferentes funciones de los números en su uso social. Leer, escribir y ordenar números hasta el 100. Analizar y resolver problemas numéricos en el contexto lúdico. Sumar y restar en situaciones que presentan los datos en contextos variados. Sumar y restar en situaciones que involucran un análisis de datos necesarios e innecesarios. Explorar unidades de medida e instrumentos de uso social para la medición de pesos.</w:t>
            </w:r>
          </w:p>
          <w:p w:rsidR="007B2CD8" w:rsidRDefault="007B2CD8" w:rsidP="00B64AC8"/>
          <w:p w:rsidR="007B2CD8" w:rsidRDefault="007B2CD8" w:rsidP="00B64AC8"/>
          <w:p w:rsidR="007E3CF3" w:rsidRDefault="007E3CF3" w:rsidP="00B64AC8"/>
          <w:p w:rsidR="00B845BD" w:rsidRDefault="00B845BD" w:rsidP="00B64AC8"/>
          <w:p w:rsidR="00B845BD" w:rsidRDefault="00B845BD" w:rsidP="00B64AC8"/>
          <w:p w:rsidR="007B2CD8" w:rsidRDefault="007B2CD8" w:rsidP="00B64AC8">
            <w:r w:rsidRPr="007B2CD8">
              <w:t>Escalas ascendentes de 20 en 20, y descendentes de 10 en 10. Búsqueda de números intrusos. Iniciación en el uso de la calculadora. Resolución de problemas de doble y mitad. Resolución de problemas de series proporcionales y reparto por medio de procedimientos diversos. Espacio: interpretación, comunicación y producción espaciales a lo largo de la historia y de recorridos. Las representaciones espaciales a lo largo de la historia.</w:t>
            </w:r>
          </w:p>
          <w:p w:rsidR="007B2CD8" w:rsidRDefault="007B2CD8" w:rsidP="00B64AC8">
            <w:r w:rsidRPr="007B2CD8">
              <w:t>Leer números hasta el 100. Escribir números hasta el 100. Ordenar números hasta el 100. Investigar cómo funciona la calculadora. Usar la calculadora para resolver cálculos y problemas de suma y resta. Usar la calculadora para verificar resultados.</w:t>
            </w:r>
          </w:p>
          <w:p w:rsidR="007B2CD8" w:rsidRDefault="00B1731B" w:rsidP="00B64AC8">
            <w:r w:rsidRPr="00B1731B">
              <w:t>Seleccionar estrategias de cálculo de suma y resta, de acuerdo con la situación y los números involucrados. Explorar problemas que involucren determinar el total de elementos de una colección formada por agrupamientos de igual cantidad de elementos. Usar marcas, dibujos, números y sumas para resolver este tipo de situaciones.</w:t>
            </w:r>
          </w:p>
          <w:p w:rsidR="00DD2812" w:rsidRDefault="00DD2812" w:rsidP="00B64AC8">
            <w:pPr>
              <w:rPr>
                <w:lang w:val="es-ES_tradnl"/>
              </w:rPr>
            </w:pPr>
          </w:p>
          <w:p w:rsidR="00B1731B" w:rsidRDefault="00B1731B" w:rsidP="00B64AC8">
            <w:pPr>
              <w:rPr>
                <w:lang w:val="es-ES_tradnl"/>
              </w:rPr>
            </w:pPr>
          </w:p>
          <w:p w:rsidR="007E3CF3" w:rsidRDefault="007E3CF3" w:rsidP="00B64AC8">
            <w:pPr>
              <w:rPr>
                <w:lang w:val="es-ES_tradnl"/>
              </w:rPr>
            </w:pPr>
          </w:p>
          <w:p w:rsidR="007E3CF3" w:rsidRDefault="007E3CF3" w:rsidP="00B64AC8">
            <w:pPr>
              <w:rPr>
                <w:lang w:val="es-ES_tradnl"/>
              </w:rPr>
            </w:pPr>
          </w:p>
          <w:p w:rsidR="00B1731B" w:rsidRDefault="007E3CF3" w:rsidP="00B64AC8">
            <w:r w:rsidRPr="007E3CF3">
              <w:t>Cálculos mentales de suma y resta: construcción de un repertorio aditivo. Problemas de suma y resta vinculados a nuevos sentidos. Relaciones entre problemas y cálculos. Resolución de situaciones de interpretación de mensajes que apelan a las características de cuerpos geométricos para identificarlos dentro de una colección, sin recurrir a cualidades del material, como el color o el tamaño.</w:t>
            </w:r>
          </w:p>
          <w:p w:rsidR="003B6257" w:rsidRDefault="007E3CF3" w:rsidP="00B64AC8">
            <w:r w:rsidRPr="007E3CF3">
              <w:t xml:space="preserve">Leer, ordenar y escribir números hasta el 100 o el 150. Explorar diferentes contextos en el uso social de los números. Explorar las diferentes funciones de los números en su uso social. Analizar y resolver problemas numéricos en el contexto lúdico. Seleccionar estrategias de cálculo de suma y resta, de acuerdo con la situación y los números involucrados. Resolver problemas que impliquen anticipar la marca que dejará la cara de un cuerpo sobre una superficie. Establecer relaciones entre las características de los cuerpos geométricos y la forma de sus caras con las figuras. Elaborar </w:t>
            </w:r>
          </w:p>
          <w:p w:rsidR="007E3CF3" w:rsidRDefault="007E3CF3" w:rsidP="00B64AC8">
            <w:r w:rsidRPr="007E3CF3">
              <w:t>razones que justifiquen la selección de una figura para cubrir la cara de un cuerpo.</w:t>
            </w:r>
          </w:p>
          <w:p w:rsidR="00C63972" w:rsidRDefault="00C63972" w:rsidP="00B64AC8"/>
          <w:p w:rsidR="003B6257" w:rsidRDefault="003B6257" w:rsidP="00B64AC8"/>
          <w:p w:rsidR="003B6257" w:rsidRDefault="003B6257" w:rsidP="00B64AC8"/>
          <w:p w:rsidR="003B6257" w:rsidRDefault="003B6257" w:rsidP="00B64AC8"/>
          <w:p w:rsidR="003B6257" w:rsidRDefault="003B6257" w:rsidP="00B64AC8"/>
          <w:p w:rsidR="003B6257" w:rsidRDefault="003B6257" w:rsidP="00B64AC8"/>
          <w:p w:rsidR="003B6257" w:rsidRDefault="003B6257" w:rsidP="00B64AC8"/>
          <w:p w:rsidR="003B6257" w:rsidRDefault="003B6257" w:rsidP="00B64AC8"/>
          <w:p w:rsidR="003B6257" w:rsidRDefault="003B6257" w:rsidP="00B64AC8"/>
          <w:p w:rsidR="003B6257" w:rsidRDefault="003B6257" w:rsidP="00B64AC8"/>
          <w:p w:rsidR="003B6257" w:rsidRDefault="003B6257" w:rsidP="00B64AC8"/>
          <w:p w:rsidR="003B6257" w:rsidRDefault="003B6257" w:rsidP="00B64AC8"/>
          <w:p w:rsidR="003B6257" w:rsidRDefault="003B6257" w:rsidP="00B64AC8"/>
          <w:p w:rsidR="003B6257" w:rsidRDefault="003B6257" w:rsidP="00B64AC8"/>
          <w:p w:rsidR="003B6257" w:rsidRDefault="003B6257" w:rsidP="00B64AC8"/>
          <w:p w:rsidR="003B6257" w:rsidRDefault="003B6257" w:rsidP="00B64AC8"/>
          <w:p w:rsidR="003B6257" w:rsidRDefault="003B6257" w:rsidP="00B64AC8"/>
          <w:p w:rsidR="003B6257" w:rsidRDefault="003B6257" w:rsidP="00B64AC8"/>
          <w:p w:rsidR="003B6257" w:rsidRDefault="003B6257" w:rsidP="00B64AC8"/>
          <w:p w:rsidR="003B6257" w:rsidRDefault="003B6257" w:rsidP="00B64AC8"/>
          <w:p w:rsidR="003B6257" w:rsidRDefault="003B6257" w:rsidP="00B64AC8"/>
          <w:p w:rsidR="003B6257" w:rsidRDefault="003B6257" w:rsidP="00B64AC8"/>
          <w:p w:rsidR="003B6257" w:rsidRDefault="003B6257" w:rsidP="00B64AC8"/>
          <w:p w:rsidR="003B6257" w:rsidRDefault="003B6257" w:rsidP="00B64AC8"/>
          <w:p w:rsidR="003B6257" w:rsidRDefault="003B6257" w:rsidP="00B64AC8"/>
          <w:p w:rsidR="003B6257" w:rsidRDefault="003B6257" w:rsidP="00B64AC8"/>
          <w:p w:rsidR="003B6257" w:rsidRDefault="003B6257" w:rsidP="00B64AC8"/>
          <w:p w:rsidR="003B6257" w:rsidRDefault="003B6257" w:rsidP="00B64AC8"/>
          <w:p w:rsidR="003B6257" w:rsidRDefault="003B6257" w:rsidP="00B64AC8"/>
          <w:p w:rsidR="003B6257" w:rsidRDefault="003B6257" w:rsidP="00B64AC8"/>
          <w:p w:rsidR="003B6257" w:rsidRDefault="003B6257" w:rsidP="00B64AC8"/>
          <w:p w:rsidR="003B6257" w:rsidRDefault="003B6257" w:rsidP="00B64AC8"/>
          <w:p w:rsidR="003B6257" w:rsidRDefault="003B6257" w:rsidP="00B64AC8"/>
          <w:p w:rsidR="003B6257" w:rsidRDefault="003B6257" w:rsidP="00B64AC8"/>
          <w:p w:rsidR="003B6257" w:rsidRDefault="003B6257" w:rsidP="00B64AC8"/>
          <w:p w:rsidR="003B6257" w:rsidRDefault="003B6257" w:rsidP="00B64AC8"/>
          <w:p w:rsidR="00C63972" w:rsidRDefault="00C63972" w:rsidP="00B64AC8"/>
          <w:p w:rsidR="00542458" w:rsidRDefault="00542458" w:rsidP="00B64AC8"/>
          <w:p w:rsidR="00542458" w:rsidRDefault="00542458" w:rsidP="00B64AC8"/>
          <w:p w:rsidR="00C63972" w:rsidRDefault="00C63972" w:rsidP="00B64AC8">
            <w:r w:rsidRPr="00C63972">
              <w:t>Resolución de problemas con información en tablas o cuadros, de series proporcionales y de reparto. Problemas variados que involucran sumas, restas, multiplicaciones y divisiones. Análisis y uso de diversos procedimientos para sumar y restar. Medida: introducción a las nociones de capacidad. Instrumentos de medición</w:t>
            </w:r>
            <w:r>
              <w:t>.</w:t>
            </w:r>
          </w:p>
          <w:p w:rsidR="00C63972" w:rsidRPr="000220EB" w:rsidRDefault="00C63972" w:rsidP="00B64AC8">
            <w:pPr>
              <w:rPr>
                <w:lang w:val="es-ES_tradnl"/>
              </w:rPr>
            </w:pPr>
            <w:r w:rsidRPr="00C63972">
              <w:t>Elaborar estrategias propias y compararlas con las de los pares en distintas situaciones de suma y resta. Resolver las distintas situaciones, reconociendo los cálculos pertinentes. Explorar problemas que involucren determinar el resultado de un reparto. Usar marcas, dibujos, números, sumas o restas para resolver este tipo de situaciones. Resolver problemas que involucren determinar el resultado de un reparto o partición. Analizar si sobran o no elementos luego de realizar el reparto. Explorar distintas unidades de medida no convencionales para la medición de capacidades.</w:t>
            </w:r>
          </w:p>
        </w:tc>
        <w:tc>
          <w:tcPr>
            <w:tcW w:w="1664" w:type="dxa"/>
          </w:tcPr>
          <w:p w:rsidR="00E2739D" w:rsidRPr="00987C1D" w:rsidRDefault="00E2739D" w:rsidP="00E2739D">
            <w:pPr>
              <w:rPr>
                <w:lang w:val="es-ES_tradnl"/>
              </w:rPr>
            </w:pPr>
          </w:p>
          <w:p w:rsidR="00E2739D" w:rsidRPr="00987C1D" w:rsidRDefault="00E2739D" w:rsidP="00E2739D">
            <w:pPr>
              <w:rPr>
                <w:lang w:val="es-ES_tradnl"/>
              </w:rPr>
            </w:pPr>
          </w:p>
          <w:p w:rsidR="008418A5" w:rsidRDefault="00324303" w:rsidP="00E2739D">
            <w:pPr>
              <w:rPr>
                <w:lang w:val="es-ES_tradnl"/>
              </w:rPr>
            </w:pPr>
            <w:r>
              <w:rPr>
                <w:lang w:val="es-ES_tradnl"/>
              </w:rPr>
              <w:t>Cuadro de números.</w:t>
            </w:r>
          </w:p>
          <w:p w:rsidR="00324303" w:rsidRDefault="00324303" w:rsidP="00E2739D">
            <w:pPr>
              <w:rPr>
                <w:lang w:val="es-ES_tradnl"/>
              </w:rPr>
            </w:pPr>
          </w:p>
          <w:p w:rsidR="00324303" w:rsidRDefault="00324303" w:rsidP="00E2739D">
            <w:pPr>
              <w:rPr>
                <w:lang w:val="es-ES_tradnl"/>
              </w:rPr>
            </w:pPr>
            <w:r>
              <w:rPr>
                <w:lang w:val="es-ES_tradnl"/>
              </w:rPr>
              <w:t>Dados.</w:t>
            </w:r>
          </w:p>
          <w:p w:rsidR="00324303" w:rsidRDefault="00324303" w:rsidP="00E2739D">
            <w:pPr>
              <w:rPr>
                <w:lang w:val="es-ES_tradnl"/>
              </w:rPr>
            </w:pPr>
          </w:p>
          <w:p w:rsidR="00324303" w:rsidRDefault="00324303" w:rsidP="00E2739D">
            <w:pPr>
              <w:rPr>
                <w:lang w:val="es-ES_tradnl"/>
              </w:rPr>
            </w:pPr>
            <w:r>
              <w:rPr>
                <w:lang w:val="es-ES_tradnl"/>
              </w:rPr>
              <w:t>Cartas.</w:t>
            </w:r>
          </w:p>
          <w:p w:rsidR="00324303" w:rsidRDefault="00324303" w:rsidP="00E2739D">
            <w:pPr>
              <w:rPr>
                <w:lang w:val="es-ES_tradnl"/>
              </w:rPr>
            </w:pPr>
          </w:p>
          <w:p w:rsidR="00324303" w:rsidRDefault="00324303" w:rsidP="00E2739D">
            <w:pPr>
              <w:rPr>
                <w:lang w:val="es-ES_tradnl"/>
              </w:rPr>
            </w:pPr>
            <w:r>
              <w:rPr>
                <w:lang w:val="es-ES_tradnl"/>
              </w:rPr>
              <w:t>Bingo.</w:t>
            </w:r>
          </w:p>
          <w:p w:rsidR="00324303" w:rsidRDefault="00324303" w:rsidP="00E2739D">
            <w:pPr>
              <w:rPr>
                <w:lang w:val="es-ES_tradnl"/>
              </w:rPr>
            </w:pPr>
          </w:p>
          <w:p w:rsidR="00324303" w:rsidRDefault="00324303" w:rsidP="00E2739D">
            <w:pPr>
              <w:rPr>
                <w:lang w:val="es-ES_tradnl"/>
              </w:rPr>
            </w:pPr>
            <w:r>
              <w:rPr>
                <w:lang w:val="es-ES_tradnl"/>
              </w:rPr>
              <w:t>Fichas y tapitas (material concreto para el conteo)</w:t>
            </w:r>
          </w:p>
          <w:p w:rsidR="00324303" w:rsidRDefault="00324303" w:rsidP="00E2739D">
            <w:pPr>
              <w:rPr>
                <w:lang w:val="es-ES_tradnl"/>
              </w:rPr>
            </w:pPr>
          </w:p>
          <w:p w:rsidR="00324303" w:rsidRDefault="00324303" w:rsidP="00E2739D">
            <w:pPr>
              <w:rPr>
                <w:lang w:val="es-ES_tradnl"/>
              </w:rPr>
            </w:pPr>
            <w:r>
              <w:rPr>
                <w:lang w:val="es-ES_tradnl"/>
              </w:rPr>
              <w:t>Libros.</w:t>
            </w:r>
          </w:p>
          <w:p w:rsidR="00324303" w:rsidRDefault="00324303" w:rsidP="00E2739D">
            <w:pPr>
              <w:rPr>
                <w:lang w:val="es-ES_tradnl"/>
              </w:rPr>
            </w:pPr>
          </w:p>
          <w:p w:rsidR="00324303" w:rsidRDefault="00324303" w:rsidP="00E2739D">
            <w:pPr>
              <w:rPr>
                <w:lang w:val="es-ES_tradnl"/>
              </w:rPr>
            </w:pPr>
            <w:r>
              <w:rPr>
                <w:lang w:val="es-ES_tradnl"/>
              </w:rPr>
              <w:t>Fotocopias.</w:t>
            </w:r>
          </w:p>
          <w:p w:rsidR="00324303" w:rsidRDefault="00324303" w:rsidP="00E2739D">
            <w:pPr>
              <w:rPr>
                <w:lang w:val="es-ES_tradnl"/>
              </w:rPr>
            </w:pPr>
          </w:p>
          <w:p w:rsidR="00324303" w:rsidRDefault="00324303" w:rsidP="00E2739D">
            <w:pPr>
              <w:rPr>
                <w:lang w:val="es-ES_tradnl"/>
              </w:rPr>
            </w:pPr>
            <w:r>
              <w:rPr>
                <w:lang w:val="es-ES_tradnl"/>
              </w:rPr>
              <w:t>Calculadora.</w:t>
            </w:r>
          </w:p>
          <w:p w:rsidR="00324303" w:rsidRDefault="00324303" w:rsidP="00E2739D">
            <w:pPr>
              <w:rPr>
                <w:lang w:val="es-ES_tradnl"/>
              </w:rPr>
            </w:pPr>
          </w:p>
          <w:p w:rsidR="00324303" w:rsidRPr="00987C1D" w:rsidRDefault="00324303" w:rsidP="00E2739D">
            <w:pPr>
              <w:rPr>
                <w:lang w:val="es-ES_tradnl"/>
              </w:rPr>
            </w:pPr>
          </w:p>
          <w:p w:rsidR="00535C82" w:rsidRPr="00987C1D" w:rsidRDefault="00535C82" w:rsidP="00987C1D">
            <w:pPr>
              <w:pStyle w:val="Prrafodelista"/>
              <w:rPr>
                <w:lang w:val="es-ES_tradnl"/>
              </w:rPr>
            </w:pPr>
          </w:p>
          <w:p w:rsidR="00535C82" w:rsidRDefault="00535C82" w:rsidP="00987C1D">
            <w:pPr>
              <w:ind w:left="360"/>
              <w:rPr>
                <w:lang w:val="es-ES_tradnl"/>
              </w:rPr>
            </w:pPr>
          </w:p>
          <w:p w:rsidR="00FC42C9" w:rsidRDefault="00FC42C9" w:rsidP="00987C1D">
            <w:pPr>
              <w:ind w:left="360"/>
              <w:rPr>
                <w:lang w:val="es-ES_tradnl"/>
              </w:rPr>
            </w:pPr>
          </w:p>
          <w:p w:rsidR="00FC42C9" w:rsidRDefault="00FC42C9" w:rsidP="00987C1D">
            <w:pPr>
              <w:ind w:left="360"/>
              <w:rPr>
                <w:lang w:val="es-ES_tradnl"/>
              </w:rPr>
            </w:pPr>
          </w:p>
          <w:p w:rsidR="00FC42C9" w:rsidRDefault="00FC42C9" w:rsidP="00987C1D">
            <w:pPr>
              <w:ind w:left="360"/>
              <w:rPr>
                <w:lang w:val="es-ES_tradnl"/>
              </w:rPr>
            </w:pPr>
          </w:p>
          <w:p w:rsidR="00FC42C9" w:rsidRDefault="00FC42C9" w:rsidP="00987C1D">
            <w:pPr>
              <w:ind w:left="360"/>
              <w:rPr>
                <w:lang w:val="es-ES_tradnl"/>
              </w:rPr>
            </w:pPr>
          </w:p>
          <w:p w:rsidR="00FC42C9" w:rsidRDefault="00FC42C9" w:rsidP="00987C1D">
            <w:pPr>
              <w:ind w:left="360"/>
              <w:rPr>
                <w:lang w:val="es-ES_tradnl"/>
              </w:rPr>
            </w:pPr>
          </w:p>
          <w:p w:rsidR="00FC42C9" w:rsidRDefault="00FC42C9" w:rsidP="00987C1D">
            <w:pPr>
              <w:ind w:left="360"/>
              <w:rPr>
                <w:lang w:val="es-ES_tradnl"/>
              </w:rPr>
            </w:pPr>
          </w:p>
          <w:p w:rsidR="00FC42C9" w:rsidRDefault="00FC42C9" w:rsidP="00987C1D">
            <w:pPr>
              <w:ind w:left="360"/>
              <w:rPr>
                <w:lang w:val="es-ES_tradnl"/>
              </w:rPr>
            </w:pPr>
          </w:p>
          <w:p w:rsidR="00FC42C9" w:rsidRDefault="00FC42C9" w:rsidP="00987C1D">
            <w:pPr>
              <w:ind w:left="360"/>
              <w:rPr>
                <w:lang w:val="es-ES_tradnl"/>
              </w:rPr>
            </w:pPr>
          </w:p>
          <w:p w:rsidR="00FC42C9" w:rsidRDefault="00FC42C9" w:rsidP="00987C1D">
            <w:pPr>
              <w:ind w:left="360"/>
              <w:rPr>
                <w:lang w:val="es-ES_tradnl"/>
              </w:rPr>
            </w:pPr>
          </w:p>
          <w:p w:rsidR="00FC42C9" w:rsidRDefault="00FC42C9" w:rsidP="00987C1D">
            <w:pPr>
              <w:ind w:left="360"/>
              <w:rPr>
                <w:lang w:val="es-ES_tradnl"/>
              </w:rPr>
            </w:pPr>
          </w:p>
          <w:p w:rsidR="00FC42C9" w:rsidRPr="00FC42C9" w:rsidRDefault="00FC42C9" w:rsidP="00FC42C9">
            <w:pPr>
              <w:rPr>
                <w:lang w:val="es-ES_tradnl"/>
              </w:rPr>
            </w:pPr>
            <w:r w:rsidRPr="00FC42C9">
              <w:rPr>
                <w:lang w:val="es-ES_tradnl"/>
              </w:rPr>
              <w:t>Cuadro de números.</w:t>
            </w:r>
          </w:p>
          <w:p w:rsidR="00FC42C9" w:rsidRPr="00FC42C9" w:rsidRDefault="00FC42C9" w:rsidP="00FC42C9">
            <w:pPr>
              <w:rPr>
                <w:lang w:val="es-ES_tradnl"/>
              </w:rPr>
            </w:pPr>
          </w:p>
          <w:p w:rsidR="00FC42C9" w:rsidRPr="00FC42C9" w:rsidRDefault="00FC42C9" w:rsidP="00FC42C9">
            <w:pPr>
              <w:rPr>
                <w:lang w:val="es-ES_tradnl"/>
              </w:rPr>
            </w:pPr>
            <w:r w:rsidRPr="00FC42C9">
              <w:rPr>
                <w:lang w:val="es-ES_tradnl"/>
              </w:rPr>
              <w:t>Dados.</w:t>
            </w:r>
          </w:p>
          <w:p w:rsidR="00FC42C9" w:rsidRPr="00FC42C9" w:rsidRDefault="00FC42C9" w:rsidP="00FC42C9">
            <w:pPr>
              <w:rPr>
                <w:lang w:val="es-ES_tradnl"/>
              </w:rPr>
            </w:pPr>
          </w:p>
          <w:p w:rsidR="00FC42C9" w:rsidRPr="00FC42C9" w:rsidRDefault="00FC42C9" w:rsidP="00FC42C9">
            <w:pPr>
              <w:rPr>
                <w:lang w:val="es-ES_tradnl"/>
              </w:rPr>
            </w:pPr>
            <w:r w:rsidRPr="00FC42C9">
              <w:rPr>
                <w:lang w:val="es-ES_tradnl"/>
              </w:rPr>
              <w:t>Cartas.</w:t>
            </w:r>
          </w:p>
          <w:p w:rsidR="00FC42C9" w:rsidRPr="00FC42C9" w:rsidRDefault="00FC42C9" w:rsidP="00FC42C9">
            <w:pPr>
              <w:rPr>
                <w:lang w:val="es-ES_tradnl"/>
              </w:rPr>
            </w:pPr>
          </w:p>
          <w:p w:rsidR="00FC42C9" w:rsidRPr="00FC42C9" w:rsidRDefault="00FC42C9" w:rsidP="00FC42C9">
            <w:pPr>
              <w:rPr>
                <w:lang w:val="es-ES_tradnl"/>
              </w:rPr>
            </w:pPr>
            <w:r w:rsidRPr="00FC42C9">
              <w:rPr>
                <w:lang w:val="es-ES_tradnl"/>
              </w:rPr>
              <w:t>Bingo.</w:t>
            </w:r>
          </w:p>
          <w:p w:rsidR="00FC42C9" w:rsidRPr="00FC42C9" w:rsidRDefault="00FC42C9" w:rsidP="00FC42C9">
            <w:pPr>
              <w:rPr>
                <w:lang w:val="es-ES_tradnl"/>
              </w:rPr>
            </w:pPr>
          </w:p>
          <w:p w:rsidR="00FC42C9" w:rsidRPr="00FC42C9" w:rsidRDefault="00FC42C9" w:rsidP="00FC42C9">
            <w:pPr>
              <w:rPr>
                <w:lang w:val="es-ES_tradnl"/>
              </w:rPr>
            </w:pPr>
            <w:r w:rsidRPr="00FC42C9">
              <w:rPr>
                <w:lang w:val="es-ES_tradnl"/>
              </w:rPr>
              <w:t>Fichas y tapitas (material concreto para el conteo)</w:t>
            </w:r>
          </w:p>
          <w:p w:rsidR="00FC42C9" w:rsidRPr="00FC42C9" w:rsidRDefault="00FC42C9" w:rsidP="00FC42C9">
            <w:pPr>
              <w:rPr>
                <w:lang w:val="es-ES_tradnl"/>
              </w:rPr>
            </w:pPr>
          </w:p>
          <w:p w:rsidR="00FC42C9" w:rsidRPr="00FC42C9" w:rsidRDefault="00FC42C9" w:rsidP="00FC42C9">
            <w:pPr>
              <w:rPr>
                <w:lang w:val="es-ES_tradnl"/>
              </w:rPr>
            </w:pPr>
            <w:r w:rsidRPr="00FC42C9">
              <w:rPr>
                <w:lang w:val="es-ES_tradnl"/>
              </w:rPr>
              <w:t>Libros.</w:t>
            </w:r>
          </w:p>
          <w:p w:rsidR="00FC42C9" w:rsidRPr="00FC42C9" w:rsidRDefault="00FC42C9" w:rsidP="00FC42C9">
            <w:pPr>
              <w:rPr>
                <w:lang w:val="es-ES_tradnl"/>
              </w:rPr>
            </w:pPr>
          </w:p>
          <w:p w:rsidR="00FC42C9" w:rsidRPr="00FC42C9" w:rsidRDefault="00FC42C9" w:rsidP="00FC42C9">
            <w:pPr>
              <w:rPr>
                <w:lang w:val="es-ES_tradnl"/>
              </w:rPr>
            </w:pPr>
            <w:r w:rsidRPr="00FC42C9">
              <w:rPr>
                <w:lang w:val="es-ES_tradnl"/>
              </w:rPr>
              <w:t>Fotocopias.</w:t>
            </w:r>
          </w:p>
          <w:p w:rsidR="00FC42C9" w:rsidRPr="00FC42C9" w:rsidRDefault="00FC42C9" w:rsidP="00FC42C9">
            <w:pPr>
              <w:rPr>
                <w:lang w:val="es-ES_tradnl"/>
              </w:rPr>
            </w:pPr>
          </w:p>
          <w:p w:rsidR="00FC42C9" w:rsidRPr="00FC42C9" w:rsidRDefault="00FC42C9" w:rsidP="00FC42C9">
            <w:pPr>
              <w:rPr>
                <w:lang w:val="es-ES_tradnl"/>
              </w:rPr>
            </w:pPr>
            <w:r w:rsidRPr="00FC42C9">
              <w:rPr>
                <w:lang w:val="es-ES_tradnl"/>
              </w:rPr>
              <w:t>Calculadora.</w:t>
            </w:r>
          </w:p>
          <w:p w:rsidR="00FC42C9" w:rsidRPr="00FC42C9" w:rsidRDefault="00FC42C9" w:rsidP="00FC42C9">
            <w:pPr>
              <w:rPr>
                <w:lang w:val="es-ES_tradnl"/>
              </w:rPr>
            </w:pPr>
          </w:p>
          <w:p w:rsidR="00FC42C9" w:rsidRDefault="00FC42C9" w:rsidP="00FC42C9">
            <w:pPr>
              <w:rPr>
                <w:lang w:val="es-ES_tradnl"/>
              </w:rPr>
            </w:pPr>
          </w:p>
          <w:p w:rsidR="00FC42C9" w:rsidRDefault="00FC42C9" w:rsidP="00987C1D">
            <w:pPr>
              <w:ind w:left="360"/>
              <w:rPr>
                <w:lang w:val="es-ES_tradnl"/>
              </w:rPr>
            </w:pPr>
          </w:p>
          <w:p w:rsidR="00FC42C9" w:rsidRDefault="00FC42C9" w:rsidP="00987C1D">
            <w:pPr>
              <w:ind w:left="360"/>
              <w:rPr>
                <w:lang w:val="es-ES_tradnl"/>
              </w:rPr>
            </w:pPr>
          </w:p>
          <w:p w:rsidR="00FC42C9" w:rsidRDefault="00FC42C9" w:rsidP="00987C1D">
            <w:pPr>
              <w:ind w:left="360"/>
              <w:rPr>
                <w:lang w:val="es-ES_tradnl"/>
              </w:rPr>
            </w:pPr>
          </w:p>
          <w:p w:rsidR="00FC42C9" w:rsidRDefault="00FC42C9" w:rsidP="00987C1D">
            <w:pPr>
              <w:ind w:left="360"/>
              <w:rPr>
                <w:lang w:val="es-ES_tradnl"/>
              </w:rPr>
            </w:pPr>
          </w:p>
          <w:p w:rsidR="00FC42C9" w:rsidRDefault="00FC42C9" w:rsidP="00987C1D">
            <w:pPr>
              <w:ind w:left="360"/>
              <w:rPr>
                <w:lang w:val="es-ES_tradnl"/>
              </w:rPr>
            </w:pPr>
          </w:p>
          <w:p w:rsidR="00FC42C9" w:rsidRDefault="00FC42C9" w:rsidP="00987C1D">
            <w:pPr>
              <w:ind w:left="360"/>
              <w:rPr>
                <w:lang w:val="es-ES_tradnl"/>
              </w:rPr>
            </w:pPr>
          </w:p>
          <w:p w:rsidR="00FC42C9" w:rsidRDefault="00FC42C9" w:rsidP="00987C1D">
            <w:pPr>
              <w:ind w:left="360"/>
              <w:rPr>
                <w:lang w:val="es-ES_tradnl"/>
              </w:rPr>
            </w:pPr>
          </w:p>
          <w:p w:rsidR="00FC42C9" w:rsidRDefault="00FC42C9" w:rsidP="00987C1D">
            <w:pPr>
              <w:ind w:left="360"/>
              <w:rPr>
                <w:lang w:val="es-ES_tradnl"/>
              </w:rPr>
            </w:pPr>
          </w:p>
          <w:p w:rsidR="00FC42C9" w:rsidRDefault="00FC42C9" w:rsidP="00987C1D">
            <w:pPr>
              <w:ind w:left="360"/>
              <w:rPr>
                <w:lang w:val="es-ES_tradnl"/>
              </w:rPr>
            </w:pPr>
          </w:p>
          <w:p w:rsidR="00FC42C9" w:rsidRDefault="00FC42C9" w:rsidP="00987C1D">
            <w:pPr>
              <w:ind w:left="360"/>
              <w:rPr>
                <w:lang w:val="es-ES_tradnl"/>
              </w:rPr>
            </w:pPr>
          </w:p>
          <w:p w:rsidR="00FC42C9" w:rsidRDefault="00FC42C9" w:rsidP="00987C1D">
            <w:pPr>
              <w:ind w:left="360"/>
              <w:rPr>
                <w:lang w:val="es-ES_tradnl"/>
              </w:rPr>
            </w:pPr>
          </w:p>
          <w:p w:rsidR="00FC42C9" w:rsidRDefault="00FC42C9" w:rsidP="00987C1D">
            <w:pPr>
              <w:ind w:left="360"/>
              <w:rPr>
                <w:lang w:val="es-ES_tradnl"/>
              </w:rPr>
            </w:pPr>
          </w:p>
          <w:p w:rsidR="00FC42C9" w:rsidRDefault="00FC42C9" w:rsidP="00987C1D">
            <w:pPr>
              <w:ind w:left="360"/>
              <w:rPr>
                <w:lang w:val="es-ES_tradnl"/>
              </w:rPr>
            </w:pPr>
          </w:p>
          <w:p w:rsidR="00FC42C9" w:rsidRDefault="00FC42C9" w:rsidP="00FC42C9">
            <w:pPr>
              <w:rPr>
                <w:lang w:val="es-ES_tradnl"/>
              </w:rPr>
            </w:pPr>
            <w:r>
              <w:rPr>
                <w:lang w:val="es-ES_tradnl"/>
              </w:rPr>
              <w:t>Cuadro de números.</w:t>
            </w:r>
          </w:p>
          <w:p w:rsidR="00FC42C9" w:rsidRDefault="00FC42C9" w:rsidP="00FC42C9">
            <w:pPr>
              <w:rPr>
                <w:lang w:val="es-ES_tradnl"/>
              </w:rPr>
            </w:pPr>
          </w:p>
          <w:p w:rsidR="00FC42C9" w:rsidRDefault="00FC42C9" w:rsidP="00FC42C9">
            <w:pPr>
              <w:rPr>
                <w:lang w:val="es-ES_tradnl"/>
              </w:rPr>
            </w:pPr>
            <w:r>
              <w:rPr>
                <w:lang w:val="es-ES_tradnl"/>
              </w:rPr>
              <w:t>Dados.</w:t>
            </w:r>
          </w:p>
          <w:p w:rsidR="00FC42C9" w:rsidRDefault="00FC42C9" w:rsidP="00FC42C9">
            <w:pPr>
              <w:rPr>
                <w:lang w:val="es-ES_tradnl"/>
              </w:rPr>
            </w:pPr>
          </w:p>
          <w:p w:rsidR="00FC42C9" w:rsidRDefault="00FC42C9" w:rsidP="00FC42C9">
            <w:pPr>
              <w:rPr>
                <w:lang w:val="es-ES_tradnl"/>
              </w:rPr>
            </w:pPr>
            <w:r>
              <w:rPr>
                <w:lang w:val="es-ES_tradnl"/>
              </w:rPr>
              <w:t>Cartas.</w:t>
            </w:r>
          </w:p>
          <w:p w:rsidR="00FC42C9" w:rsidRDefault="00FC42C9" w:rsidP="00FC42C9">
            <w:pPr>
              <w:rPr>
                <w:lang w:val="es-ES_tradnl"/>
              </w:rPr>
            </w:pPr>
          </w:p>
          <w:p w:rsidR="00FC42C9" w:rsidRDefault="00FC42C9" w:rsidP="00FC42C9">
            <w:pPr>
              <w:rPr>
                <w:lang w:val="es-ES_tradnl"/>
              </w:rPr>
            </w:pPr>
            <w:r>
              <w:rPr>
                <w:lang w:val="es-ES_tradnl"/>
              </w:rPr>
              <w:t>Bingo.</w:t>
            </w:r>
          </w:p>
          <w:p w:rsidR="00FC42C9" w:rsidRDefault="00FC42C9" w:rsidP="00FC42C9">
            <w:pPr>
              <w:rPr>
                <w:lang w:val="es-ES_tradnl"/>
              </w:rPr>
            </w:pPr>
          </w:p>
          <w:p w:rsidR="00FC42C9" w:rsidRDefault="00FC42C9" w:rsidP="00FC42C9">
            <w:pPr>
              <w:rPr>
                <w:lang w:val="es-ES_tradnl"/>
              </w:rPr>
            </w:pPr>
            <w:r>
              <w:rPr>
                <w:lang w:val="es-ES_tradnl"/>
              </w:rPr>
              <w:t>Fichas y tapitas (material concreto para el conteo)</w:t>
            </w:r>
          </w:p>
          <w:p w:rsidR="00FC42C9" w:rsidRDefault="00FC42C9" w:rsidP="00FC42C9">
            <w:pPr>
              <w:rPr>
                <w:lang w:val="es-ES_tradnl"/>
              </w:rPr>
            </w:pPr>
          </w:p>
          <w:p w:rsidR="00FC42C9" w:rsidRDefault="00FC42C9" w:rsidP="00FC42C9">
            <w:pPr>
              <w:rPr>
                <w:lang w:val="es-ES_tradnl"/>
              </w:rPr>
            </w:pPr>
            <w:r>
              <w:rPr>
                <w:lang w:val="es-ES_tradnl"/>
              </w:rPr>
              <w:t>Libros.</w:t>
            </w:r>
          </w:p>
          <w:p w:rsidR="00FC42C9" w:rsidRDefault="00FC42C9" w:rsidP="00FC42C9">
            <w:pPr>
              <w:rPr>
                <w:lang w:val="es-ES_tradnl"/>
              </w:rPr>
            </w:pPr>
          </w:p>
          <w:p w:rsidR="00FC42C9" w:rsidRDefault="00FC42C9" w:rsidP="00FC42C9">
            <w:pPr>
              <w:rPr>
                <w:lang w:val="es-ES_tradnl"/>
              </w:rPr>
            </w:pPr>
            <w:r>
              <w:rPr>
                <w:lang w:val="es-ES_tradnl"/>
              </w:rPr>
              <w:t>Fotocopias.</w:t>
            </w:r>
          </w:p>
          <w:p w:rsidR="00FC42C9" w:rsidRDefault="00FC42C9" w:rsidP="00FC42C9">
            <w:pPr>
              <w:rPr>
                <w:lang w:val="es-ES_tradnl"/>
              </w:rPr>
            </w:pPr>
          </w:p>
          <w:p w:rsidR="00FC42C9" w:rsidRDefault="00FC42C9" w:rsidP="00FC42C9">
            <w:pPr>
              <w:rPr>
                <w:lang w:val="es-ES_tradnl"/>
              </w:rPr>
            </w:pPr>
            <w:r>
              <w:rPr>
                <w:lang w:val="es-ES_tradnl"/>
              </w:rPr>
              <w:t>Calculadora.</w:t>
            </w:r>
          </w:p>
          <w:p w:rsidR="00FC42C9" w:rsidRDefault="00FC42C9" w:rsidP="00FC42C9">
            <w:pPr>
              <w:rPr>
                <w:lang w:val="es-ES_tradnl"/>
              </w:rPr>
            </w:pPr>
          </w:p>
          <w:p w:rsidR="00FC42C9" w:rsidRDefault="00FC42C9" w:rsidP="00987C1D">
            <w:pPr>
              <w:ind w:left="360"/>
              <w:rPr>
                <w:lang w:val="es-ES_tradnl"/>
              </w:rPr>
            </w:pPr>
          </w:p>
          <w:p w:rsidR="00FC42C9" w:rsidRDefault="00FC42C9" w:rsidP="00987C1D">
            <w:pPr>
              <w:ind w:left="360"/>
              <w:rPr>
                <w:lang w:val="es-ES_tradnl"/>
              </w:rPr>
            </w:pPr>
          </w:p>
          <w:p w:rsidR="00FC42C9" w:rsidRDefault="00FC42C9" w:rsidP="00987C1D">
            <w:pPr>
              <w:ind w:left="360"/>
              <w:rPr>
                <w:lang w:val="es-ES_tradnl"/>
              </w:rPr>
            </w:pPr>
          </w:p>
          <w:p w:rsidR="00FC42C9" w:rsidRDefault="00FC42C9" w:rsidP="00987C1D">
            <w:pPr>
              <w:ind w:left="360"/>
              <w:rPr>
                <w:lang w:val="es-ES_tradnl"/>
              </w:rPr>
            </w:pPr>
          </w:p>
          <w:p w:rsidR="00FC42C9" w:rsidRDefault="00FC42C9" w:rsidP="00987C1D">
            <w:pPr>
              <w:ind w:left="360"/>
              <w:rPr>
                <w:lang w:val="es-ES_tradnl"/>
              </w:rPr>
            </w:pPr>
          </w:p>
          <w:p w:rsidR="00FC42C9" w:rsidRDefault="00FC42C9" w:rsidP="00987C1D">
            <w:pPr>
              <w:ind w:left="360"/>
              <w:rPr>
                <w:lang w:val="es-ES_tradnl"/>
              </w:rPr>
            </w:pPr>
          </w:p>
          <w:p w:rsidR="00FC42C9" w:rsidRDefault="00FC42C9" w:rsidP="00987C1D">
            <w:pPr>
              <w:ind w:left="360"/>
              <w:rPr>
                <w:lang w:val="es-ES_tradnl"/>
              </w:rPr>
            </w:pPr>
          </w:p>
          <w:p w:rsidR="00FC42C9" w:rsidRDefault="00FC42C9" w:rsidP="00987C1D">
            <w:pPr>
              <w:ind w:left="360"/>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D87BF2" w:rsidRDefault="00D87BF2" w:rsidP="00FC42C9">
            <w:pPr>
              <w:rPr>
                <w:lang w:val="es-ES_tradnl"/>
              </w:rPr>
            </w:pPr>
          </w:p>
          <w:p w:rsidR="00B845BD" w:rsidRDefault="00B845BD" w:rsidP="00FC42C9">
            <w:pPr>
              <w:rPr>
                <w:lang w:val="es-ES_tradnl"/>
              </w:rPr>
            </w:pPr>
          </w:p>
          <w:p w:rsidR="00B845BD" w:rsidRDefault="00B845BD" w:rsidP="00FC42C9">
            <w:pPr>
              <w:rPr>
                <w:lang w:val="es-ES_tradnl"/>
              </w:rPr>
            </w:pPr>
          </w:p>
          <w:p w:rsidR="00FC42C9" w:rsidRPr="00FC42C9" w:rsidRDefault="00FC42C9" w:rsidP="00FC42C9">
            <w:pPr>
              <w:rPr>
                <w:lang w:val="es-ES_tradnl"/>
              </w:rPr>
            </w:pPr>
            <w:r w:rsidRPr="00FC42C9">
              <w:rPr>
                <w:lang w:val="es-ES_tradnl"/>
              </w:rPr>
              <w:t>Cuadro de números.</w:t>
            </w:r>
          </w:p>
          <w:p w:rsidR="00FC42C9" w:rsidRPr="00FC42C9" w:rsidRDefault="00FC42C9" w:rsidP="00FC42C9">
            <w:pPr>
              <w:rPr>
                <w:lang w:val="es-ES_tradnl"/>
              </w:rPr>
            </w:pPr>
          </w:p>
          <w:p w:rsidR="00FC42C9" w:rsidRPr="00FC42C9" w:rsidRDefault="00FC42C9" w:rsidP="00FC42C9">
            <w:pPr>
              <w:rPr>
                <w:lang w:val="es-ES_tradnl"/>
              </w:rPr>
            </w:pPr>
            <w:r w:rsidRPr="00FC42C9">
              <w:rPr>
                <w:lang w:val="es-ES_tradnl"/>
              </w:rPr>
              <w:t>Dados.</w:t>
            </w:r>
          </w:p>
          <w:p w:rsidR="00FC42C9" w:rsidRPr="00FC42C9" w:rsidRDefault="00FC42C9" w:rsidP="00FC42C9">
            <w:pPr>
              <w:rPr>
                <w:lang w:val="es-ES_tradnl"/>
              </w:rPr>
            </w:pPr>
          </w:p>
          <w:p w:rsidR="00FC42C9" w:rsidRPr="00FC42C9" w:rsidRDefault="00FC42C9" w:rsidP="00FC42C9">
            <w:pPr>
              <w:rPr>
                <w:lang w:val="es-ES_tradnl"/>
              </w:rPr>
            </w:pPr>
            <w:r w:rsidRPr="00FC42C9">
              <w:rPr>
                <w:lang w:val="es-ES_tradnl"/>
              </w:rPr>
              <w:t>Cartas.</w:t>
            </w:r>
          </w:p>
          <w:p w:rsidR="00FC42C9" w:rsidRPr="00FC42C9" w:rsidRDefault="00FC42C9" w:rsidP="00FC42C9">
            <w:pPr>
              <w:rPr>
                <w:lang w:val="es-ES_tradnl"/>
              </w:rPr>
            </w:pPr>
          </w:p>
          <w:p w:rsidR="00FC42C9" w:rsidRPr="00FC42C9" w:rsidRDefault="00FC42C9" w:rsidP="00FC42C9">
            <w:pPr>
              <w:rPr>
                <w:lang w:val="es-ES_tradnl"/>
              </w:rPr>
            </w:pPr>
            <w:r w:rsidRPr="00FC42C9">
              <w:rPr>
                <w:lang w:val="es-ES_tradnl"/>
              </w:rPr>
              <w:t>Bingo.</w:t>
            </w:r>
          </w:p>
          <w:p w:rsidR="00FC42C9" w:rsidRPr="00FC42C9" w:rsidRDefault="00FC42C9" w:rsidP="00FC42C9">
            <w:pPr>
              <w:rPr>
                <w:lang w:val="es-ES_tradnl"/>
              </w:rPr>
            </w:pPr>
          </w:p>
          <w:p w:rsidR="00FC42C9" w:rsidRPr="00FC42C9" w:rsidRDefault="00FC42C9" w:rsidP="00FC42C9">
            <w:pPr>
              <w:rPr>
                <w:lang w:val="es-ES_tradnl"/>
              </w:rPr>
            </w:pPr>
            <w:r w:rsidRPr="00FC42C9">
              <w:rPr>
                <w:lang w:val="es-ES_tradnl"/>
              </w:rPr>
              <w:t>Fichas y tapitas (material concreto para el conteo)</w:t>
            </w:r>
          </w:p>
          <w:p w:rsidR="00FC42C9" w:rsidRPr="00FC42C9" w:rsidRDefault="00FC42C9" w:rsidP="00FC42C9">
            <w:pPr>
              <w:rPr>
                <w:lang w:val="es-ES_tradnl"/>
              </w:rPr>
            </w:pPr>
          </w:p>
          <w:p w:rsidR="00FC42C9" w:rsidRPr="00FC42C9" w:rsidRDefault="00FC42C9" w:rsidP="00FC42C9">
            <w:pPr>
              <w:rPr>
                <w:lang w:val="es-ES_tradnl"/>
              </w:rPr>
            </w:pPr>
            <w:r w:rsidRPr="00FC42C9">
              <w:rPr>
                <w:lang w:val="es-ES_tradnl"/>
              </w:rPr>
              <w:t>Libros.</w:t>
            </w:r>
          </w:p>
          <w:p w:rsidR="00FC42C9" w:rsidRPr="00FC42C9" w:rsidRDefault="00FC42C9" w:rsidP="00FC42C9">
            <w:pPr>
              <w:rPr>
                <w:lang w:val="es-ES_tradnl"/>
              </w:rPr>
            </w:pPr>
          </w:p>
          <w:p w:rsidR="00FC42C9" w:rsidRPr="00FC42C9" w:rsidRDefault="00FC42C9" w:rsidP="00FC42C9">
            <w:pPr>
              <w:rPr>
                <w:lang w:val="es-ES_tradnl"/>
              </w:rPr>
            </w:pPr>
            <w:r w:rsidRPr="00FC42C9">
              <w:rPr>
                <w:lang w:val="es-ES_tradnl"/>
              </w:rPr>
              <w:t>Fotocopias.</w:t>
            </w:r>
          </w:p>
          <w:p w:rsidR="00FC42C9" w:rsidRPr="00FC42C9" w:rsidRDefault="00FC42C9" w:rsidP="00FC42C9">
            <w:pPr>
              <w:rPr>
                <w:lang w:val="es-ES_tradnl"/>
              </w:rPr>
            </w:pPr>
          </w:p>
          <w:p w:rsidR="00FC42C9" w:rsidRPr="00FC42C9" w:rsidRDefault="00FC42C9" w:rsidP="00FC42C9">
            <w:pPr>
              <w:rPr>
                <w:lang w:val="es-ES_tradnl"/>
              </w:rPr>
            </w:pPr>
            <w:r w:rsidRPr="00FC42C9">
              <w:rPr>
                <w:lang w:val="es-ES_tradnl"/>
              </w:rPr>
              <w:t>Calculadora.</w:t>
            </w:r>
          </w:p>
          <w:p w:rsidR="00FC42C9" w:rsidRP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Pr="00FC42C9" w:rsidRDefault="00FC42C9" w:rsidP="00FC42C9">
            <w:pPr>
              <w:rPr>
                <w:lang w:val="es-ES_tradnl"/>
              </w:rPr>
            </w:pPr>
            <w:r w:rsidRPr="00FC42C9">
              <w:rPr>
                <w:lang w:val="es-ES_tradnl"/>
              </w:rPr>
              <w:t>Cuadro de números.</w:t>
            </w:r>
          </w:p>
          <w:p w:rsidR="00FC42C9" w:rsidRPr="00FC42C9" w:rsidRDefault="00FC42C9" w:rsidP="00FC42C9">
            <w:pPr>
              <w:rPr>
                <w:lang w:val="es-ES_tradnl"/>
              </w:rPr>
            </w:pPr>
          </w:p>
          <w:p w:rsidR="00FC42C9" w:rsidRPr="00FC42C9" w:rsidRDefault="00FC42C9" w:rsidP="00FC42C9">
            <w:pPr>
              <w:rPr>
                <w:lang w:val="es-ES_tradnl"/>
              </w:rPr>
            </w:pPr>
            <w:r w:rsidRPr="00FC42C9">
              <w:rPr>
                <w:lang w:val="es-ES_tradnl"/>
              </w:rPr>
              <w:t>Dados.</w:t>
            </w:r>
          </w:p>
          <w:p w:rsidR="00FC42C9" w:rsidRPr="00FC42C9" w:rsidRDefault="00FC42C9" w:rsidP="00FC42C9">
            <w:pPr>
              <w:rPr>
                <w:lang w:val="es-ES_tradnl"/>
              </w:rPr>
            </w:pPr>
          </w:p>
          <w:p w:rsidR="00FC42C9" w:rsidRPr="00FC42C9" w:rsidRDefault="00FC42C9" w:rsidP="00FC42C9">
            <w:pPr>
              <w:rPr>
                <w:lang w:val="es-ES_tradnl"/>
              </w:rPr>
            </w:pPr>
            <w:r w:rsidRPr="00FC42C9">
              <w:rPr>
                <w:lang w:val="es-ES_tradnl"/>
              </w:rPr>
              <w:t>Cartas.</w:t>
            </w:r>
          </w:p>
          <w:p w:rsidR="00FC42C9" w:rsidRPr="00FC42C9" w:rsidRDefault="00FC42C9" w:rsidP="00FC42C9">
            <w:pPr>
              <w:rPr>
                <w:lang w:val="es-ES_tradnl"/>
              </w:rPr>
            </w:pPr>
          </w:p>
          <w:p w:rsidR="00FC42C9" w:rsidRPr="00FC42C9" w:rsidRDefault="00FC42C9" w:rsidP="00FC42C9">
            <w:pPr>
              <w:rPr>
                <w:lang w:val="es-ES_tradnl"/>
              </w:rPr>
            </w:pPr>
            <w:r w:rsidRPr="00FC42C9">
              <w:rPr>
                <w:lang w:val="es-ES_tradnl"/>
              </w:rPr>
              <w:t>Bingo.</w:t>
            </w:r>
          </w:p>
          <w:p w:rsidR="00FC42C9" w:rsidRPr="00FC42C9" w:rsidRDefault="00FC42C9" w:rsidP="00FC42C9">
            <w:pPr>
              <w:rPr>
                <w:lang w:val="es-ES_tradnl"/>
              </w:rPr>
            </w:pPr>
          </w:p>
          <w:p w:rsidR="00FC42C9" w:rsidRPr="00FC42C9" w:rsidRDefault="00FC42C9" w:rsidP="00FC42C9">
            <w:pPr>
              <w:rPr>
                <w:lang w:val="es-ES_tradnl"/>
              </w:rPr>
            </w:pPr>
            <w:r w:rsidRPr="00FC42C9">
              <w:rPr>
                <w:lang w:val="es-ES_tradnl"/>
              </w:rPr>
              <w:t>Fichas y tapitas (material concreto para el conteo)</w:t>
            </w:r>
          </w:p>
          <w:p w:rsidR="00FC42C9" w:rsidRPr="00FC42C9" w:rsidRDefault="00FC42C9" w:rsidP="00FC42C9">
            <w:pPr>
              <w:rPr>
                <w:lang w:val="es-ES_tradnl"/>
              </w:rPr>
            </w:pPr>
          </w:p>
          <w:p w:rsidR="00FC42C9" w:rsidRPr="00FC42C9" w:rsidRDefault="00FC42C9" w:rsidP="00FC42C9">
            <w:pPr>
              <w:rPr>
                <w:lang w:val="es-ES_tradnl"/>
              </w:rPr>
            </w:pPr>
            <w:r w:rsidRPr="00FC42C9">
              <w:rPr>
                <w:lang w:val="es-ES_tradnl"/>
              </w:rPr>
              <w:t>Libros.</w:t>
            </w:r>
          </w:p>
          <w:p w:rsidR="00FC42C9" w:rsidRPr="00FC42C9" w:rsidRDefault="00FC42C9" w:rsidP="00FC42C9">
            <w:pPr>
              <w:rPr>
                <w:lang w:val="es-ES_tradnl"/>
              </w:rPr>
            </w:pPr>
          </w:p>
          <w:p w:rsidR="00FC42C9" w:rsidRPr="00FC42C9" w:rsidRDefault="00FC42C9" w:rsidP="00FC42C9">
            <w:pPr>
              <w:rPr>
                <w:lang w:val="es-ES_tradnl"/>
              </w:rPr>
            </w:pPr>
            <w:r w:rsidRPr="00FC42C9">
              <w:rPr>
                <w:lang w:val="es-ES_tradnl"/>
              </w:rPr>
              <w:t>Fotocopias.</w:t>
            </w:r>
          </w:p>
          <w:p w:rsidR="00FC42C9" w:rsidRPr="00FC42C9" w:rsidRDefault="00FC42C9" w:rsidP="00FC42C9">
            <w:pPr>
              <w:rPr>
                <w:lang w:val="es-ES_tradnl"/>
              </w:rPr>
            </w:pPr>
          </w:p>
          <w:p w:rsidR="00FC42C9" w:rsidRPr="00FC42C9" w:rsidRDefault="00FC42C9" w:rsidP="00FC42C9">
            <w:pPr>
              <w:rPr>
                <w:lang w:val="es-ES_tradnl"/>
              </w:rPr>
            </w:pPr>
            <w:r w:rsidRPr="00FC42C9">
              <w:rPr>
                <w:lang w:val="es-ES_tradnl"/>
              </w:rPr>
              <w:t>Calculadora.</w:t>
            </w:r>
          </w:p>
          <w:p w:rsidR="00FC42C9" w:rsidRP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Pr="00FC42C9" w:rsidRDefault="00FC42C9" w:rsidP="00FC42C9">
            <w:pPr>
              <w:rPr>
                <w:lang w:val="es-ES_tradnl"/>
              </w:rPr>
            </w:pPr>
            <w:r w:rsidRPr="00FC42C9">
              <w:rPr>
                <w:lang w:val="es-ES_tradnl"/>
              </w:rPr>
              <w:t>Cuadro de números.</w:t>
            </w:r>
          </w:p>
          <w:p w:rsidR="00FC42C9" w:rsidRPr="00FC42C9" w:rsidRDefault="00FC42C9" w:rsidP="00FC42C9">
            <w:pPr>
              <w:rPr>
                <w:lang w:val="es-ES_tradnl"/>
              </w:rPr>
            </w:pPr>
          </w:p>
          <w:p w:rsidR="00FC42C9" w:rsidRPr="00FC42C9" w:rsidRDefault="00FC42C9" w:rsidP="00FC42C9">
            <w:pPr>
              <w:rPr>
                <w:lang w:val="es-ES_tradnl"/>
              </w:rPr>
            </w:pPr>
            <w:r w:rsidRPr="00FC42C9">
              <w:rPr>
                <w:lang w:val="es-ES_tradnl"/>
              </w:rPr>
              <w:t>Dados.</w:t>
            </w:r>
          </w:p>
          <w:p w:rsidR="00FC42C9" w:rsidRPr="00FC42C9" w:rsidRDefault="00FC42C9" w:rsidP="00FC42C9">
            <w:pPr>
              <w:rPr>
                <w:lang w:val="es-ES_tradnl"/>
              </w:rPr>
            </w:pPr>
          </w:p>
          <w:p w:rsidR="00FC42C9" w:rsidRPr="00FC42C9" w:rsidRDefault="00FC42C9" w:rsidP="00FC42C9">
            <w:pPr>
              <w:rPr>
                <w:lang w:val="es-ES_tradnl"/>
              </w:rPr>
            </w:pPr>
            <w:r w:rsidRPr="00FC42C9">
              <w:rPr>
                <w:lang w:val="es-ES_tradnl"/>
              </w:rPr>
              <w:t>Cartas.</w:t>
            </w:r>
          </w:p>
          <w:p w:rsidR="00FC42C9" w:rsidRPr="00FC42C9" w:rsidRDefault="00FC42C9" w:rsidP="00FC42C9">
            <w:pPr>
              <w:rPr>
                <w:lang w:val="es-ES_tradnl"/>
              </w:rPr>
            </w:pPr>
          </w:p>
          <w:p w:rsidR="00FC42C9" w:rsidRPr="00FC42C9" w:rsidRDefault="00FC42C9" w:rsidP="00FC42C9">
            <w:pPr>
              <w:rPr>
                <w:lang w:val="es-ES_tradnl"/>
              </w:rPr>
            </w:pPr>
            <w:r w:rsidRPr="00FC42C9">
              <w:rPr>
                <w:lang w:val="es-ES_tradnl"/>
              </w:rPr>
              <w:t>Bingo.</w:t>
            </w:r>
          </w:p>
          <w:p w:rsidR="00FC42C9" w:rsidRPr="00FC42C9" w:rsidRDefault="00FC42C9" w:rsidP="00FC42C9">
            <w:pPr>
              <w:rPr>
                <w:lang w:val="es-ES_tradnl"/>
              </w:rPr>
            </w:pPr>
          </w:p>
          <w:p w:rsidR="00FC42C9" w:rsidRPr="00FC42C9" w:rsidRDefault="00FC42C9" w:rsidP="00FC42C9">
            <w:pPr>
              <w:rPr>
                <w:lang w:val="es-ES_tradnl"/>
              </w:rPr>
            </w:pPr>
            <w:r w:rsidRPr="00FC42C9">
              <w:rPr>
                <w:lang w:val="es-ES_tradnl"/>
              </w:rPr>
              <w:t>Fichas y tapitas (material concreto para el conteo)</w:t>
            </w:r>
          </w:p>
          <w:p w:rsidR="00FC42C9" w:rsidRPr="00FC42C9" w:rsidRDefault="00FC42C9" w:rsidP="00FC42C9">
            <w:pPr>
              <w:rPr>
                <w:lang w:val="es-ES_tradnl"/>
              </w:rPr>
            </w:pPr>
          </w:p>
          <w:p w:rsidR="00FC42C9" w:rsidRPr="00FC42C9" w:rsidRDefault="00FC42C9" w:rsidP="00FC42C9">
            <w:pPr>
              <w:rPr>
                <w:lang w:val="es-ES_tradnl"/>
              </w:rPr>
            </w:pPr>
            <w:r w:rsidRPr="00FC42C9">
              <w:rPr>
                <w:lang w:val="es-ES_tradnl"/>
              </w:rPr>
              <w:t>Libros.</w:t>
            </w:r>
          </w:p>
          <w:p w:rsidR="00FC42C9" w:rsidRPr="00FC42C9" w:rsidRDefault="00FC42C9" w:rsidP="00FC42C9">
            <w:pPr>
              <w:rPr>
                <w:lang w:val="es-ES_tradnl"/>
              </w:rPr>
            </w:pPr>
          </w:p>
          <w:p w:rsidR="00FC42C9" w:rsidRPr="00FC42C9" w:rsidRDefault="00FC42C9" w:rsidP="00FC42C9">
            <w:pPr>
              <w:rPr>
                <w:lang w:val="es-ES_tradnl"/>
              </w:rPr>
            </w:pPr>
            <w:r w:rsidRPr="00FC42C9">
              <w:rPr>
                <w:lang w:val="es-ES_tradnl"/>
              </w:rPr>
              <w:t>Fotocopias.</w:t>
            </w:r>
          </w:p>
          <w:p w:rsidR="00FC42C9" w:rsidRPr="00FC42C9" w:rsidRDefault="00FC42C9" w:rsidP="00FC42C9">
            <w:pPr>
              <w:rPr>
                <w:lang w:val="es-ES_tradnl"/>
              </w:rPr>
            </w:pPr>
          </w:p>
          <w:p w:rsidR="00FC42C9" w:rsidRPr="00FC42C9" w:rsidRDefault="00FC42C9" w:rsidP="00FC42C9">
            <w:pPr>
              <w:rPr>
                <w:lang w:val="es-ES_tradnl"/>
              </w:rPr>
            </w:pPr>
            <w:r w:rsidRPr="00FC42C9">
              <w:rPr>
                <w:lang w:val="es-ES_tradnl"/>
              </w:rPr>
              <w:t>Calculadora.</w:t>
            </w:r>
          </w:p>
          <w:p w:rsidR="00FC42C9" w:rsidRP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Pr="00FC42C9" w:rsidRDefault="00FC42C9" w:rsidP="00FC42C9">
            <w:pPr>
              <w:rPr>
                <w:lang w:val="es-ES_tradnl"/>
              </w:rPr>
            </w:pPr>
            <w:r w:rsidRPr="00FC42C9">
              <w:rPr>
                <w:lang w:val="es-ES_tradnl"/>
              </w:rPr>
              <w:t>Cuadro de números.</w:t>
            </w:r>
          </w:p>
          <w:p w:rsidR="00FC42C9" w:rsidRPr="00FC42C9" w:rsidRDefault="00FC42C9" w:rsidP="00FC42C9">
            <w:pPr>
              <w:rPr>
                <w:lang w:val="es-ES_tradnl"/>
              </w:rPr>
            </w:pPr>
          </w:p>
          <w:p w:rsidR="00FC42C9" w:rsidRPr="00FC42C9" w:rsidRDefault="00FC42C9" w:rsidP="00FC42C9">
            <w:pPr>
              <w:rPr>
                <w:lang w:val="es-ES_tradnl"/>
              </w:rPr>
            </w:pPr>
            <w:r w:rsidRPr="00FC42C9">
              <w:rPr>
                <w:lang w:val="es-ES_tradnl"/>
              </w:rPr>
              <w:t>Dados.</w:t>
            </w:r>
          </w:p>
          <w:p w:rsidR="00FC42C9" w:rsidRPr="00FC42C9" w:rsidRDefault="00FC42C9" w:rsidP="00FC42C9">
            <w:pPr>
              <w:rPr>
                <w:lang w:val="es-ES_tradnl"/>
              </w:rPr>
            </w:pPr>
          </w:p>
          <w:p w:rsidR="00FC42C9" w:rsidRPr="00FC42C9" w:rsidRDefault="00FC42C9" w:rsidP="00FC42C9">
            <w:pPr>
              <w:rPr>
                <w:lang w:val="es-ES_tradnl"/>
              </w:rPr>
            </w:pPr>
            <w:r w:rsidRPr="00FC42C9">
              <w:rPr>
                <w:lang w:val="es-ES_tradnl"/>
              </w:rPr>
              <w:t>Cartas.</w:t>
            </w:r>
          </w:p>
          <w:p w:rsidR="00FC42C9" w:rsidRPr="00FC42C9" w:rsidRDefault="00FC42C9" w:rsidP="00FC42C9">
            <w:pPr>
              <w:rPr>
                <w:lang w:val="es-ES_tradnl"/>
              </w:rPr>
            </w:pPr>
          </w:p>
          <w:p w:rsidR="00FC42C9" w:rsidRPr="00FC42C9" w:rsidRDefault="00FC42C9" w:rsidP="00FC42C9">
            <w:pPr>
              <w:rPr>
                <w:lang w:val="es-ES_tradnl"/>
              </w:rPr>
            </w:pPr>
            <w:r w:rsidRPr="00FC42C9">
              <w:rPr>
                <w:lang w:val="es-ES_tradnl"/>
              </w:rPr>
              <w:t>Bingo.</w:t>
            </w:r>
          </w:p>
          <w:p w:rsidR="00FC42C9" w:rsidRPr="00FC42C9" w:rsidRDefault="00FC42C9" w:rsidP="00FC42C9">
            <w:pPr>
              <w:rPr>
                <w:lang w:val="es-ES_tradnl"/>
              </w:rPr>
            </w:pPr>
          </w:p>
          <w:p w:rsidR="00FC42C9" w:rsidRPr="00FC42C9" w:rsidRDefault="00FC42C9" w:rsidP="00FC42C9">
            <w:pPr>
              <w:rPr>
                <w:lang w:val="es-ES_tradnl"/>
              </w:rPr>
            </w:pPr>
            <w:r w:rsidRPr="00FC42C9">
              <w:rPr>
                <w:lang w:val="es-ES_tradnl"/>
              </w:rPr>
              <w:t>Fichas y tapitas (material concreto para el conteo)</w:t>
            </w:r>
          </w:p>
          <w:p w:rsidR="00FC42C9" w:rsidRPr="00FC42C9" w:rsidRDefault="00FC42C9" w:rsidP="00FC42C9">
            <w:pPr>
              <w:rPr>
                <w:lang w:val="es-ES_tradnl"/>
              </w:rPr>
            </w:pPr>
          </w:p>
          <w:p w:rsidR="00FC42C9" w:rsidRPr="00FC42C9" w:rsidRDefault="00FC42C9" w:rsidP="00FC42C9">
            <w:pPr>
              <w:rPr>
                <w:lang w:val="es-ES_tradnl"/>
              </w:rPr>
            </w:pPr>
            <w:r w:rsidRPr="00FC42C9">
              <w:rPr>
                <w:lang w:val="es-ES_tradnl"/>
              </w:rPr>
              <w:t>Libros.</w:t>
            </w:r>
          </w:p>
          <w:p w:rsidR="00FC42C9" w:rsidRPr="00FC42C9" w:rsidRDefault="00FC42C9" w:rsidP="00FC42C9">
            <w:pPr>
              <w:rPr>
                <w:lang w:val="es-ES_tradnl"/>
              </w:rPr>
            </w:pPr>
          </w:p>
          <w:p w:rsidR="00FC42C9" w:rsidRPr="00FC42C9" w:rsidRDefault="00FC42C9" w:rsidP="00FC42C9">
            <w:pPr>
              <w:rPr>
                <w:lang w:val="es-ES_tradnl"/>
              </w:rPr>
            </w:pPr>
            <w:r w:rsidRPr="00FC42C9">
              <w:rPr>
                <w:lang w:val="es-ES_tradnl"/>
              </w:rPr>
              <w:t>Fotocopias.</w:t>
            </w:r>
          </w:p>
          <w:p w:rsidR="00FC42C9" w:rsidRPr="00FC42C9" w:rsidRDefault="00FC42C9" w:rsidP="00FC42C9">
            <w:pPr>
              <w:rPr>
                <w:lang w:val="es-ES_tradnl"/>
              </w:rPr>
            </w:pPr>
          </w:p>
          <w:p w:rsidR="00FC42C9" w:rsidRPr="00FC42C9" w:rsidRDefault="00FC42C9" w:rsidP="00FC42C9">
            <w:pPr>
              <w:rPr>
                <w:lang w:val="es-ES_tradnl"/>
              </w:rPr>
            </w:pPr>
            <w:r w:rsidRPr="00FC42C9">
              <w:rPr>
                <w:lang w:val="es-ES_tradnl"/>
              </w:rPr>
              <w:t>Calculadora.</w:t>
            </w:r>
          </w:p>
          <w:p w:rsidR="00FC42C9" w:rsidRP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FC42C9" w:rsidRDefault="00FC42C9" w:rsidP="00FC42C9">
            <w:pPr>
              <w:rPr>
                <w:lang w:val="es-ES_tradnl"/>
              </w:rPr>
            </w:pPr>
          </w:p>
          <w:p w:rsidR="00B845BD" w:rsidRDefault="00B845BD" w:rsidP="00FC42C9">
            <w:pPr>
              <w:rPr>
                <w:lang w:val="es-ES_tradnl"/>
              </w:rPr>
            </w:pPr>
          </w:p>
          <w:p w:rsidR="00FC42C9" w:rsidRPr="00FC42C9" w:rsidRDefault="00FC42C9" w:rsidP="00FC42C9">
            <w:pPr>
              <w:rPr>
                <w:lang w:val="es-ES_tradnl"/>
              </w:rPr>
            </w:pPr>
            <w:r w:rsidRPr="00FC42C9">
              <w:rPr>
                <w:lang w:val="es-ES_tradnl"/>
              </w:rPr>
              <w:t>Cuadro de números.</w:t>
            </w:r>
          </w:p>
          <w:p w:rsidR="00FC42C9" w:rsidRPr="00FC42C9" w:rsidRDefault="00FC42C9" w:rsidP="00FC42C9">
            <w:pPr>
              <w:rPr>
                <w:lang w:val="es-ES_tradnl"/>
              </w:rPr>
            </w:pPr>
          </w:p>
          <w:p w:rsidR="00FC42C9" w:rsidRPr="00FC42C9" w:rsidRDefault="00FC42C9" w:rsidP="00FC42C9">
            <w:pPr>
              <w:rPr>
                <w:lang w:val="es-ES_tradnl"/>
              </w:rPr>
            </w:pPr>
            <w:r w:rsidRPr="00FC42C9">
              <w:rPr>
                <w:lang w:val="es-ES_tradnl"/>
              </w:rPr>
              <w:t>Dados.</w:t>
            </w:r>
          </w:p>
          <w:p w:rsidR="00FC42C9" w:rsidRPr="00FC42C9" w:rsidRDefault="00FC42C9" w:rsidP="00FC42C9">
            <w:pPr>
              <w:rPr>
                <w:lang w:val="es-ES_tradnl"/>
              </w:rPr>
            </w:pPr>
          </w:p>
          <w:p w:rsidR="00FC42C9" w:rsidRPr="00FC42C9" w:rsidRDefault="00FC42C9" w:rsidP="00FC42C9">
            <w:pPr>
              <w:rPr>
                <w:lang w:val="es-ES_tradnl"/>
              </w:rPr>
            </w:pPr>
            <w:r w:rsidRPr="00FC42C9">
              <w:rPr>
                <w:lang w:val="es-ES_tradnl"/>
              </w:rPr>
              <w:t>Cartas.</w:t>
            </w:r>
          </w:p>
          <w:p w:rsidR="00FC42C9" w:rsidRPr="00FC42C9" w:rsidRDefault="00FC42C9" w:rsidP="00FC42C9">
            <w:pPr>
              <w:rPr>
                <w:lang w:val="es-ES_tradnl"/>
              </w:rPr>
            </w:pPr>
          </w:p>
          <w:p w:rsidR="00FC42C9" w:rsidRPr="00FC42C9" w:rsidRDefault="00FC42C9" w:rsidP="00FC42C9">
            <w:pPr>
              <w:rPr>
                <w:lang w:val="es-ES_tradnl"/>
              </w:rPr>
            </w:pPr>
            <w:r w:rsidRPr="00FC42C9">
              <w:rPr>
                <w:lang w:val="es-ES_tradnl"/>
              </w:rPr>
              <w:t>Bingo.</w:t>
            </w:r>
          </w:p>
          <w:p w:rsidR="00FC42C9" w:rsidRPr="00FC42C9" w:rsidRDefault="00FC42C9" w:rsidP="00FC42C9">
            <w:pPr>
              <w:rPr>
                <w:lang w:val="es-ES_tradnl"/>
              </w:rPr>
            </w:pPr>
          </w:p>
          <w:p w:rsidR="00FC42C9" w:rsidRPr="00FC42C9" w:rsidRDefault="00FC42C9" w:rsidP="00FC42C9">
            <w:pPr>
              <w:rPr>
                <w:lang w:val="es-ES_tradnl"/>
              </w:rPr>
            </w:pPr>
            <w:r w:rsidRPr="00FC42C9">
              <w:rPr>
                <w:lang w:val="es-ES_tradnl"/>
              </w:rPr>
              <w:t>Fichas y tapitas (material concreto para el conteo)</w:t>
            </w:r>
          </w:p>
          <w:p w:rsidR="00FC42C9" w:rsidRPr="00FC42C9" w:rsidRDefault="00FC42C9" w:rsidP="00FC42C9">
            <w:pPr>
              <w:rPr>
                <w:lang w:val="es-ES_tradnl"/>
              </w:rPr>
            </w:pPr>
          </w:p>
          <w:p w:rsidR="00FC42C9" w:rsidRPr="00FC42C9" w:rsidRDefault="00FC42C9" w:rsidP="00FC42C9">
            <w:pPr>
              <w:rPr>
                <w:lang w:val="es-ES_tradnl"/>
              </w:rPr>
            </w:pPr>
            <w:r w:rsidRPr="00FC42C9">
              <w:rPr>
                <w:lang w:val="es-ES_tradnl"/>
              </w:rPr>
              <w:t>Libros.</w:t>
            </w:r>
          </w:p>
          <w:p w:rsidR="00FC42C9" w:rsidRPr="00FC42C9" w:rsidRDefault="00FC42C9" w:rsidP="00FC42C9">
            <w:pPr>
              <w:rPr>
                <w:lang w:val="es-ES_tradnl"/>
              </w:rPr>
            </w:pPr>
          </w:p>
          <w:p w:rsidR="00FC42C9" w:rsidRPr="00FC42C9" w:rsidRDefault="00FC42C9" w:rsidP="00FC42C9">
            <w:pPr>
              <w:rPr>
                <w:lang w:val="es-ES_tradnl"/>
              </w:rPr>
            </w:pPr>
            <w:r w:rsidRPr="00FC42C9">
              <w:rPr>
                <w:lang w:val="es-ES_tradnl"/>
              </w:rPr>
              <w:t>Fotocopias.</w:t>
            </w:r>
          </w:p>
          <w:p w:rsidR="00FC42C9" w:rsidRPr="00FC42C9" w:rsidRDefault="00FC42C9" w:rsidP="00FC42C9">
            <w:pPr>
              <w:rPr>
                <w:lang w:val="es-ES_tradnl"/>
              </w:rPr>
            </w:pPr>
          </w:p>
          <w:p w:rsidR="00FC42C9" w:rsidRPr="00FC42C9" w:rsidRDefault="00FC42C9" w:rsidP="00FC42C9">
            <w:pPr>
              <w:rPr>
                <w:lang w:val="es-ES_tradnl"/>
              </w:rPr>
            </w:pPr>
            <w:r w:rsidRPr="00FC42C9">
              <w:rPr>
                <w:lang w:val="es-ES_tradnl"/>
              </w:rPr>
              <w:t>Calculadora.</w:t>
            </w:r>
          </w:p>
          <w:p w:rsidR="00FC42C9" w:rsidRPr="00FC42C9" w:rsidRDefault="00FC42C9" w:rsidP="00FC42C9">
            <w:pPr>
              <w:rPr>
                <w:lang w:val="es-ES_tradnl"/>
              </w:rPr>
            </w:pPr>
          </w:p>
          <w:p w:rsidR="00FC42C9" w:rsidRPr="00987C1D" w:rsidRDefault="00FC42C9" w:rsidP="00FC42C9">
            <w:pPr>
              <w:rPr>
                <w:lang w:val="es-ES_tradnl"/>
              </w:rPr>
            </w:pPr>
          </w:p>
        </w:tc>
        <w:tc>
          <w:tcPr>
            <w:tcW w:w="1787" w:type="dxa"/>
          </w:tcPr>
          <w:p w:rsidR="00E2739D" w:rsidRPr="00987C1D" w:rsidRDefault="00E2739D" w:rsidP="00E2739D">
            <w:pPr>
              <w:rPr>
                <w:lang w:val="es-ES_tradnl"/>
              </w:rPr>
            </w:pPr>
          </w:p>
          <w:p w:rsidR="00E2739D" w:rsidRPr="00987C1D" w:rsidRDefault="00E2739D" w:rsidP="00E2739D">
            <w:pPr>
              <w:rPr>
                <w:lang w:val="es-ES_tradnl"/>
              </w:rPr>
            </w:pPr>
          </w:p>
          <w:p w:rsidR="005135D7" w:rsidRDefault="00455C58" w:rsidP="00E2739D">
            <w:pPr>
              <w:rPr>
                <w:lang w:val="es-ES_tradnl"/>
              </w:rPr>
            </w:pPr>
            <w:r>
              <w:rPr>
                <w:lang w:val="es-ES_tradnl"/>
              </w:rPr>
              <w:t>Observación</w:t>
            </w:r>
          </w:p>
          <w:p w:rsidR="005B5624" w:rsidRDefault="005B5624" w:rsidP="00E2739D">
            <w:pPr>
              <w:rPr>
                <w:lang w:val="es-ES_tradnl"/>
              </w:rPr>
            </w:pPr>
            <w:r>
              <w:rPr>
                <w:lang w:val="es-ES_tradnl"/>
              </w:rPr>
              <w:t xml:space="preserve"> de la clase.</w:t>
            </w:r>
          </w:p>
          <w:p w:rsidR="005B5624" w:rsidRDefault="005B5624" w:rsidP="00E2739D">
            <w:pPr>
              <w:rPr>
                <w:lang w:val="es-ES_tradnl"/>
              </w:rPr>
            </w:pPr>
          </w:p>
          <w:p w:rsidR="005B5624" w:rsidRDefault="005B5624" w:rsidP="00E2739D">
            <w:pPr>
              <w:rPr>
                <w:lang w:val="es-ES_tradnl"/>
              </w:rPr>
            </w:pPr>
            <w:r>
              <w:rPr>
                <w:lang w:val="es-ES_tradnl"/>
              </w:rPr>
              <w:t>Participación de los niños en clase y en las tareas cotidianas.</w:t>
            </w:r>
          </w:p>
          <w:p w:rsidR="005B5624" w:rsidRDefault="005B5624" w:rsidP="00E2739D">
            <w:pPr>
              <w:rPr>
                <w:lang w:val="es-ES_tradnl"/>
              </w:rPr>
            </w:pPr>
          </w:p>
          <w:p w:rsidR="005B5624" w:rsidRPr="00987C1D" w:rsidRDefault="00415CA2" w:rsidP="00E2739D">
            <w:pPr>
              <w:rPr>
                <w:lang w:val="es-ES_tradnl"/>
              </w:rPr>
            </w:pPr>
            <w:r>
              <w:rPr>
                <w:lang w:val="es-ES_tradnl"/>
              </w:rPr>
              <w:t>Las intervenciones /</w:t>
            </w:r>
            <w:r w:rsidR="005B5624">
              <w:rPr>
                <w:lang w:val="es-ES_tradnl"/>
              </w:rPr>
              <w:t>comentarios o explicaciones que pueden dar de sus trabajos.</w:t>
            </w:r>
          </w:p>
          <w:p w:rsidR="00E2739D" w:rsidRPr="00987C1D" w:rsidRDefault="00E2739D" w:rsidP="000220EB">
            <w:pPr>
              <w:ind w:left="360"/>
              <w:rPr>
                <w:lang w:val="es-ES_tradnl"/>
              </w:rPr>
            </w:pPr>
          </w:p>
          <w:p w:rsidR="00415CA2" w:rsidRPr="00415CA2" w:rsidRDefault="00415CA2" w:rsidP="00415CA2">
            <w:pPr>
              <w:rPr>
                <w:lang w:val="es-ES_tradnl"/>
              </w:rPr>
            </w:pPr>
            <w:r>
              <w:rPr>
                <w:lang w:val="es-ES_tradnl"/>
              </w:rPr>
              <w:t>De proceso: Diarias.</w:t>
            </w:r>
          </w:p>
          <w:p w:rsidR="00532A75" w:rsidRPr="00987C1D" w:rsidRDefault="00532A75" w:rsidP="00987C1D">
            <w:pPr>
              <w:ind w:left="360"/>
              <w:rPr>
                <w:lang w:val="es-ES_tradnl"/>
              </w:rPr>
            </w:pPr>
          </w:p>
          <w:p w:rsidR="00E2739D" w:rsidRDefault="00E2739D"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Pr="00455C58" w:rsidRDefault="00455C58" w:rsidP="00455C58">
            <w:pPr>
              <w:rPr>
                <w:lang w:val="es-ES_tradnl"/>
              </w:rPr>
            </w:pPr>
            <w:r w:rsidRPr="00455C58">
              <w:rPr>
                <w:lang w:val="es-ES_tradnl"/>
              </w:rPr>
              <w:t>Observación</w:t>
            </w:r>
          </w:p>
          <w:p w:rsidR="00455C58" w:rsidRPr="00455C58" w:rsidRDefault="00455C58" w:rsidP="00455C58">
            <w:pPr>
              <w:rPr>
                <w:lang w:val="es-ES_tradnl"/>
              </w:rPr>
            </w:pPr>
            <w:r w:rsidRPr="00455C58">
              <w:rPr>
                <w:lang w:val="es-ES_tradnl"/>
              </w:rPr>
              <w:t xml:space="preserve"> de la clase.</w:t>
            </w:r>
          </w:p>
          <w:p w:rsidR="00455C58" w:rsidRPr="00455C58" w:rsidRDefault="00455C58" w:rsidP="00455C58">
            <w:pPr>
              <w:rPr>
                <w:lang w:val="es-ES_tradnl"/>
              </w:rPr>
            </w:pPr>
          </w:p>
          <w:p w:rsidR="00455C58" w:rsidRPr="00455C58" w:rsidRDefault="00455C58" w:rsidP="00455C58">
            <w:pPr>
              <w:rPr>
                <w:lang w:val="es-ES_tradnl"/>
              </w:rPr>
            </w:pPr>
            <w:r w:rsidRPr="00455C58">
              <w:rPr>
                <w:lang w:val="es-ES_tradnl"/>
              </w:rPr>
              <w:t>Participación de los niños en clase y en las tareas cotidianas.</w:t>
            </w:r>
          </w:p>
          <w:p w:rsidR="00455C58" w:rsidRPr="00455C58" w:rsidRDefault="00455C58" w:rsidP="00455C58">
            <w:pPr>
              <w:rPr>
                <w:lang w:val="es-ES_tradnl"/>
              </w:rPr>
            </w:pPr>
          </w:p>
          <w:p w:rsidR="00455C58" w:rsidRPr="00455C58" w:rsidRDefault="00455C58" w:rsidP="00455C58">
            <w:pPr>
              <w:rPr>
                <w:lang w:val="es-ES_tradnl"/>
              </w:rPr>
            </w:pPr>
            <w:r w:rsidRPr="00455C58">
              <w:rPr>
                <w:lang w:val="es-ES_tradnl"/>
              </w:rPr>
              <w:t xml:space="preserve">Las intervenciones </w:t>
            </w:r>
          </w:p>
          <w:p w:rsidR="00455C58" w:rsidRDefault="00415CA2" w:rsidP="00455C58">
            <w:pPr>
              <w:rPr>
                <w:lang w:val="es-ES_tradnl"/>
              </w:rPr>
            </w:pPr>
            <w:r>
              <w:rPr>
                <w:lang w:val="es-ES_tradnl"/>
              </w:rPr>
              <w:t xml:space="preserve"> /comentarios</w:t>
            </w:r>
            <w:r w:rsidR="00455C58" w:rsidRPr="00455C58">
              <w:rPr>
                <w:lang w:val="es-ES_tradnl"/>
              </w:rPr>
              <w:t xml:space="preserve"> o explicaciones que pueden dar de sus trabajos.</w:t>
            </w:r>
          </w:p>
          <w:p w:rsidR="00415CA2" w:rsidRDefault="00415CA2" w:rsidP="00455C58">
            <w:pPr>
              <w:rPr>
                <w:lang w:val="es-ES_tradnl"/>
              </w:rPr>
            </w:pPr>
          </w:p>
          <w:p w:rsidR="00415CA2" w:rsidRPr="00415CA2" w:rsidRDefault="00415CA2" w:rsidP="00415CA2">
            <w:pPr>
              <w:rPr>
                <w:lang w:val="es-ES_tradnl"/>
              </w:rPr>
            </w:pPr>
            <w:r>
              <w:rPr>
                <w:lang w:val="es-ES_tradnl"/>
              </w:rPr>
              <w:t>De proceso: Diarias.</w:t>
            </w:r>
          </w:p>
          <w:p w:rsidR="00415CA2" w:rsidRPr="00455C58" w:rsidRDefault="00415CA2" w:rsidP="00455C58">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Pr="00455C58" w:rsidRDefault="00455C58" w:rsidP="00455C58">
            <w:pPr>
              <w:rPr>
                <w:lang w:val="es-ES_tradnl"/>
              </w:rPr>
            </w:pPr>
            <w:r w:rsidRPr="00455C58">
              <w:rPr>
                <w:lang w:val="es-ES_tradnl"/>
              </w:rPr>
              <w:t>Observación</w:t>
            </w:r>
          </w:p>
          <w:p w:rsidR="00455C58" w:rsidRPr="00455C58" w:rsidRDefault="00455C58" w:rsidP="00455C58">
            <w:pPr>
              <w:rPr>
                <w:lang w:val="es-ES_tradnl"/>
              </w:rPr>
            </w:pPr>
            <w:r w:rsidRPr="00455C58">
              <w:rPr>
                <w:lang w:val="es-ES_tradnl"/>
              </w:rPr>
              <w:t xml:space="preserve"> de la clase.</w:t>
            </w:r>
          </w:p>
          <w:p w:rsidR="00455C58" w:rsidRPr="00455C58" w:rsidRDefault="00455C58" w:rsidP="00455C58">
            <w:pPr>
              <w:rPr>
                <w:lang w:val="es-ES_tradnl"/>
              </w:rPr>
            </w:pPr>
          </w:p>
          <w:p w:rsidR="00455C58" w:rsidRPr="00455C58" w:rsidRDefault="00455C58" w:rsidP="00455C58">
            <w:pPr>
              <w:rPr>
                <w:lang w:val="es-ES_tradnl"/>
              </w:rPr>
            </w:pPr>
            <w:r w:rsidRPr="00455C58">
              <w:rPr>
                <w:lang w:val="es-ES_tradnl"/>
              </w:rPr>
              <w:t>Participación de los niños en clase y en las tareas cotidianas.</w:t>
            </w:r>
          </w:p>
          <w:p w:rsidR="00455C58" w:rsidRPr="00455C58" w:rsidRDefault="00455C58" w:rsidP="00455C58">
            <w:pPr>
              <w:rPr>
                <w:lang w:val="es-ES_tradnl"/>
              </w:rPr>
            </w:pPr>
          </w:p>
          <w:p w:rsidR="00455C58" w:rsidRPr="00455C58" w:rsidRDefault="00455C58" w:rsidP="00455C58">
            <w:pPr>
              <w:rPr>
                <w:lang w:val="es-ES_tradnl"/>
              </w:rPr>
            </w:pPr>
            <w:r w:rsidRPr="00455C58">
              <w:rPr>
                <w:lang w:val="es-ES_tradnl"/>
              </w:rPr>
              <w:t xml:space="preserve">Las intervenciones </w:t>
            </w:r>
          </w:p>
          <w:p w:rsidR="00455C58" w:rsidRPr="00455C58" w:rsidRDefault="00415CA2" w:rsidP="00455C58">
            <w:pPr>
              <w:rPr>
                <w:lang w:val="es-ES_tradnl"/>
              </w:rPr>
            </w:pPr>
            <w:r>
              <w:rPr>
                <w:lang w:val="es-ES_tradnl"/>
              </w:rPr>
              <w:t xml:space="preserve"> /comentarios</w:t>
            </w:r>
            <w:r w:rsidR="00455C58" w:rsidRPr="00455C58">
              <w:rPr>
                <w:lang w:val="es-ES_tradnl"/>
              </w:rPr>
              <w:t xml:space="preserve"> o explicaciones que pueden dar de sus trabajos.</w:t>
            </w:r>
          </w:p>
          <w:p w:rsidR="00455C58" w:rsidRDefault="00455C58" w:rsidP="00E2739D">
            <w:pPr>
              <w:rPr>
                <w:lang w:val="es-ES_tradnl"/>
              </w:rPr>
            </w:pPr>
          </w:p>
          <w:p w:rsidR="00415CA2" w:rsidRPr="00415CA2" w:rsidRDefault="00415CA2" w:rsidP="00415CA2">
            <w:pPr>
              <w:rPr>
                <w:lang w:val="es-ES_tradnl"/>
              </w:rPr>
            </w:pPr>
            <w:r>
              <w:rPr>
                <w:lang w:val="es-ES_tradnl"/>
              </w:rPr>
              <w:t>De proceso: Diarias.</w:t>
            </w: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Pr="00455C58" w:rsidRDefault="00455C58" w:rsidP="00455C58">
            <w:pPr>
              <w:rPr>
                <w:lang w:val="es-ES_tradnl"/>
              </w:rPr>
            </w:pPr>
            <w:r w:rsidRPr="00455C58">
              <w:rPr>
                <w:lang w:val="es-ES_tradnl"/>
              </w:rPr>
              <w:t>Observación</w:t>
            </w:r>
          </w:p>
          <w:p w:rsidR="00455C58" w:rsidRPr="00455C58" w:rsidRDefault="00455C58" w:rsidP="00455C58">
            <w:pPr>
              <w:rPr>
                <w:lang w:val="es-ES_tradnl"/>
              </w:rPr>
            </w:pPr>
            <w:r w:rsidRPr="00455C58">
              <w:rPr>
                <w:lang w:val="es-ES_tradnl"/>
              </w:rPr>
              <w:t xml:space="preserve"> de la clase.</w:t>
            </w:r>
          </w:p>
          <w:p w:rsidR="00455C58" w:rsidRPr="00455C58" w:rsidRDefault="00455C58" w:rsidP="00455C58">
            <w:pPr>
              <w:rPr>
                <w:lang w:val="es-ES_tradnl"/>
              </w:rPr>
            </w:pPr>
          </w:p>
          <w:p w:rsidR="00455C58" w:rsidRPr="00455C58" w:rsidRDefault="00455C58" w:rsidP="00455C58">
            <w:pPr>
              <w:rPr>
                <w:lang w:val="es-ES_tradnl"/>
              </w:rPr>
            </w:pPr>
            <w:r w:rsidRPr="00455C58">
              <w:rPr>
                <w:lang w:val="es-ES_tradnl"/>
              </w:rPr>
              <w:t>Participación de los niños en clase y en las tareas cotidianas.</w:t>
            </w:r>
          </w:p>
          <w:p w:rsidR="00455C58" w:rsidRPr="00455C58" w:rsidRDefault="00455C58" w:rsidP="00455C58">
            <w:pPr>
              <w:rPr>
                <w:lang w:val="es-ES_tradnl"/>
              </w:rPr>
            </w:pPr>
          </w:p>
          <w:p w:rsidR="00455C58" w:rsidRPr="00455C58" w:rsidRDefault="00455C58" w:rsidP="00455C58">
            <w:pPr>
              <w:rPr>
                <w:lang w:val="es-ES_tradnl"/>
              </w:rPr>
            </w:pPr>
            <w:r w:rsidRPr="00455C58">
              <w:rPr>
                <w:lang w:val="es-ES_tradnl"/>
              </w:rPr>
              <w:t xml:space="preserve">Las intervenciones </w:t>
            </w:r>
          </w:p>
          <w:p w:rsidR="00455C58" w:rsidRDefault="00415CA2" w:rsidP="00455C58">
            <w:pPr>
              <w:rPr>
                <w:lang w:val="es-ES_tradnl"/>
              </w:rPr>
            </w:pPr>
            <w:r>
              <w:rPr>
                <w:lang w:val="es-ES_tradnl"/>
              </w:rPr>
              <w:t xml:space="preserve">/comentarios </w:t>
            </w:r>
            <w:r w:rsidR="00455C58" w:rsidRPr="00455C58">
              <w:rPr>
                <w:lang w:val="es-ES_tradnl"/>
              </w:rPr>
              <w:t>o explicaciones que pueden dar de sus trabajos.</w:t>
            </w:r>
          </w:p>
          <w:p w:rsidR="00415CA2" w:rsidRDefault="00415CA2" w:rsidP="00455C58">
            <w:pPr>
              <w:rPr>
                <w:lang w:val="es-ES_tradnl"/>
              </w:rPr>
            </w:pPr>
          </w:p>
          <w:p w:rsidR="00415CA2" w:rsidRDefault="00415CA2" w:rsidP="00455C58">
            <w:pPr>
              <w:rPr>
                <w:lang w:val="es-ES_tradnl"/>
              </w:rPr>
            </w:pPr>
          </w:p>
          <w:p w:rsidR="00415CA2" w:rsidRPr="00415CA2" w:rsidRDefault="00415CA2" w:rsidP="00415CA2">
            <w:pPr>
              <w:rPr>
                <w:lang w:val="es-ES_tradnl"/>
              </w:rPr>
            </w:pPr>
            <w:r>
              <w:rPr>
                <w:lang w:val="es-ES_tradnl"/>
              </w:rPr>
              <w:t>De proceso: Diarias.</w:t>
            </w:r>
          </w:p>
          <w:p w:rsidR="00415CA2" w:rsidRPr="00455C58" w:rsidRDefault="00415CA2" w:rsidP="00455C58">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B845BD" w:rsidRDefault="00B845BD" w:rsidP="00455C58">
            <w:pPr>
              <w:rPr>
                <w:lang w:val="es-ES_tradnl"/>
              </w:rPr>
            </w:pPr>
          </w:p>
          <w:p w:rsidR="00B845BD" w:rsidRDefault="00B845BD" w:rsidP="00455C58">
            <w:pPr>
              <w:rPr>
                <w:lang w:val="es-ES_tradnl"/>
              </w:rPr>
            </w:pPr>
          </w:p>
          <w:p w:rsidR="00B845BD" w:rsidRDefault="00B845BD" w:rsidP="00455C58">
            <w:pPr>
              <w:rPr>
                <w:lang w:val="es-ES_tradnl"/>
              </w:rPr>
            </w:pPr>
          </w:p>
          <w:p w:rsidR="00455C58" w:rsidRPr="00455C58" w:rsidRDefault="00455C58" w:rsidP="00455C58">
            <w:pPr>
              <w:rPr>
                <w:lang w:val="es-ES_tradnl"/>
              </w:rPr>
            </w:pPr>
            <w:r w:rsidRPr="00455C58">
              <w:rPr>
                <w:lang w:val="es-ES_tradnl"/>
              </w:rPr>
              <w:t>Observación</w:t>
            </w:r>
          </w:p>
          <w:p w:rsidR="00455C58" w:rsidRPr="00455C58" w:rsidRDefault="00455C58" w:rsidP="00455C58">
            <w:pPr>
              <w:rPr>
                <w:lang w:val="es-ES_tradnl"/>
              </w:rPr>
            </w:pPr>
            <w:r w:rsidRPr="00455C58">
              <w:rPr>
                <w:lang w:val="es-ES_tradnl"/>
              </w:rPr>
              <w:t xml:space="preserve"> de la clase.</w:t>
            </w:r>
          </w:p>
          <w:p w:rsidR="00455C58" w:rsidRPr="00455C58" w:rsidRDefault="00455C58" w:rsidP="00455C58">
            <w:pPr>
              <w:rPr>
                <w:lang w:val="es-ES_tradnl"/>
              </w:rPr>
            </w:pPr>
          </w:p>
          <w:p w:rsidR="00455C58" w:rsidRPr="00455C58" w:rsidRDefault="00455C58" w:rsidP="00455C58">
            <w:pPr>
              <w:rPr>
                <w:lang w:val="es-ES_tradnl"/>
              </w:rPr>
            </w:pPr>
            <w:r w:rsidRPr="00455C58">
              <w:rPr>
                <w:lang w:val="es-ES_tradnl"/>
              </w:rPr>
              <w:t>Participación de los niños en clase y en las tareas cotidianas.</w:t>
            </w:r>
          </w:p>
          <w:p w:rsidR="00455C58" w:rsidRPr="00455C58" w:rsidRDefault="00455C58" w:rsidP="00455C58">
            <w:pPr>
              <w:rPr>
                <w:lang w:val="es-ES_tradnl"/>
              </w:rPr>
            </w:pPr>
          </w:p>
          <w:p w:rsidR="00455C58" w:rsidRPr="00455C58" w:rsidRDefault="00455C58" w:rsidP="00455C58">
            <w:pPr>
              <w:rPr>
                <w:lang w:val="es-ES_tradnl"/>
              </w:rPr>
            </w:pPr>
            <w:r w:rsidRPr="00455C58">
              <w:rPr>
                <w:lang w:val="es-ES_tradnl"/>
              </w:rPr>
              <w:t xml:space="preserve">Las intervenciones </w:t>
            </w:r>
            <w:r w:rsidR="00415CA2">
              <w:rPr>
                <w:lang w:val="es-ES_tradnl"/>
              </w:rPr>
              <w:t xml:space="preserve">/comentarios </w:t>
            </w:r>
            <w:r w:rsidRPr="00455C58">
              <w:rPr>
                <w:lang w:val="es-ES_tradnl"/>
              </w:rPr>
              <w:t>o explicaciones que pueden dar de sus trabajos.</w:t>
            </w:r>
          </w:p>
          <w:p w:rsidR="00455C58" w:rsidRDefault="00455C58" w:rsidP="00E2739D">
            <w:pPr>
              <w:rPr>
                <w:lang w:val="es-ES_tradnl"/>
              </w:rPr>
            </w:pPr>
          </w:p>
          <w:p w:rsidR="00455C58" w:rsidRDefault="00455C58" w:rsidP="00E2739D">
            <w:pPr>
              <w:rPr>
                <w:lang w:val="es-ES_tradnl"/>
              </w:rPr>
            </w:pPr>
          </w:p>
          <w:p w:rsidR="00415CA2" w:rsidRPr="00415CA2" w:rsidRDefault="00415CA2" w:rsidP="00415CA2">
            <w:pPr>
              <w:rPr>
                <w:lang w:val="es-ES_tradnl"/>
              </w:rPr>
            </w:pPr>
            <w:r>
              <w:rPr>
                <w:lang w:val="es-ES_tradnl"/>
              </w:rPr>
              <w:t>De proceso: Diarias.</w:t>
            </w: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Pr="00455C58" w:rsidRDefault="00455C58" w:rsidP="00455C58">
            <w:pPr>
              <w:rPr>
                <w:lang w:val="es-ES_tradnl"/>
              </w:rPr>
            </w:pPr>
            <w:r w:rsidRPr="00455C58">
              <w:rPr>
                <w:lang w:val="es-ES_tradnl"/>
              </w:rPr>
              <w:t>Observación</w:t>
            </w:r>
          </w:p>
          <w:p w:rsidR="00455C58" w:rsidRPr="00455C58" w:rsidRDefault="00455C58" w:rsidP="00455C58">
            <w:pPr>
              <w:rPr>
                <w:lang w:val="es-ES_tradnl"/>
              </w:rPr>
            </w:pPr>
            <w:r w:rsidRPr="00455C58">
              <w:rPr>
                <w:lang w:val="es-ES_tradnl"/>
              </w:rPr>
              <w:t xml:space="preserve"> de la clase.</w:t>
            </w:r>
          </w:p>
          <w:p w:rsidR="00455C58" w:rsidRPr="00455C58" w:rsidRDefault="00455C58" w:rsidP="00455C58">
            <w:pPr>
              <w:rPr>
                <w:lang w:val="es-ES_tradnl"/>
              </w:rPr>
            </w:pPr>
          </w:p>
          <w:p w:rsidR="00455C58" w:rsidRPr="00455C58" w:rsidRDefault="00455C58" w:rsidP="00455C58">
            <w:pPr>
              <w:rPr>
                <w:lang w:val="es-ES_tradnl"/>
              </w:rPr>
            </w:pPr>
            <w:r w:rsidRPr="00455C58">
              <w:rPr>
                <w:lang w:val="es-ES_tradnl"/>
              </w:rPr>
              <w:t>Participación de los niños en clase y en las tareas cotidianas.</w:t>
            </w:r>
          </w:p>
          <w:p w:rsidR="00455C58" w:rsidRPr="00455C58" w:rsidRDefault="00455C58" w:rsidP="00455C58">
            <w:pPr>
              <w:rPr>
                <w:lang w:val="es-ES_tradnl"/>
              </w:rPr>
            </w:pPr>
          </w:p>
          <w:p w:rsidR="00455C58" w:rsidRPr="00455C58" w:rsidRDefault="00455C58" w:rsidP="00455C58">
            <w:pPr>
              <w:rPr>
                <w:lang w:val="es-ES_tradnl"/>
              </w:rPr>
            </w:pPr>
            <w:r w:rsidRPr="00455C58">
              <w:rPr>
                <w:lang w:val="es-ES_tradnl"/>
              </w:rPr>
              <w:t xml:space="preserve">Las intervenciones </w:t>
            </w:r>
          </w:p>
          <w:p w:rsidR="00455C58" w:rsidRPr="00455C58" w:rsidRDefault="00415CA2" w:rsidP="00455C58">
            <w:pPr>
              <w:rPr>
                <w:lang w:val="es-ES_tradnl"/>
              </w:rPr>
            </w:pPr>
            <w:r>
              <w:rPr>
                <w:lang w:val="es-ES_tradnl"/>
              </w:rPr>
              <w:t xml:space="preserve"> /comentarios </w:t>
            </w:r>
            <w:r w:rsidR="00455C58" w:rsidRPr="00455C58">
              <w:rPr>
                <w:lang w:val="es-ES_tradnl"/>
              </w:rPr>
              <w:t>o explicaciones que pueden dar de sus trabajos.</w:t>
            </w:r>
          </w:p>
          <w:p w:rsidR="00455C58" w:rsidRDefault="00455C58" w:rsidP="00E2739D">
            <w:pPr>
              <w:rPr>
                <w:lang w:val="es-ES_tradnl"/>
              </w:rPr>
            </w:pPr>
          </w:p>
          <w:p w:rsidR="00455C58" w:rsidRDefault="00455C58" w:rsidP="00E2739D">
            <w:pPr>
              <w:rPr>
                <w:lang w:val="es-ES_tradnl"/>
              </w:rPr>
            </w:pPr>
          </w:p>
          <w:p w:rsidR="00415CA2" w:rsidRPr="00415CA2" w:rsidRDefault="00415CA2" w:rsidP="00415CA2">
            <w:pPr>
              <w:rPr>
                <w:lang w:val="es-ES_tradnl"/>
              </w:rPr>
            </w:pPr>
            <w:r>
              <w:rPr>
                <w:lang w:val="es-ES_tradnl"/>
              </w:rPr>
              <w:t>De proceso: Diarias.</w:t>
            </w: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Pr="00455C58" w:rsidRDefault="00455C58" w:rsidP="00455C58">
            <w:pPr>
              <w:rPr>
                <w:lang w:val="es-ES_tradnl"/>
              </w:rPr>
            </w:pPr>
            <w:r w:rsidRPr="00455C58">
              <w:rPr>
                <w:lang w:val="es-ES_tradnl"/>
              </w:rPr>
              <w:t>Observación</w:t>
            </w:r>
          </w:p>
          <w:p w:rsidR="00455C58" w:rsidRPr="00455C58" w:rsidRDefault="00455C58" w:rsidP="00455C58">
            <w:pPr>
              <w:rPr>
                <w:lang w:val="es-ES_tradnl"/>
              </w:rPr>
            </w:pPr>
            <w:r w:rsidRPr="00455C58">
              <w:rPr>
                <w:lang w:val="es-ES_tradnl"/>
              </w:rPr>
              <w:t xml:space="preserve"> de la clase.</w:t>
            </w:r>
          </w:p>
          <w:p w:rsidR="00455C58" w:rsidRPr="00455C58" w:rsidRDefault="00455C58" w:rsidP="00455C58">
            <w:pPr>
              <w:rPr>
                <w:lang w:val="es-ES_tradnl"/>
              </w:rPr>
            </w:pPr>
          </w:p>
          <w:p w:rsidR="00455C58" w:rsidRPr="00455C58" w:rsidRDefault="00455C58" w:rsidP="00455C58">
            <w:pPr>
              <w:rPr>
                <w:lang w:val="es-ES_tradnl"/>
              </w:rPr>
            </w:pPr>
            <w:r w:rsidRPr="00455C58">
              <w:rPr>
                <w:lang w:val="es-ES_tradnl"/>
              </w:rPr>
              <w:t>Participación de los niños en clase y en las tareas cotidianas.</w:t>
            </w:r>
          </w:p>
          <w:p w:rsidR="00455C58" w:rsidRPr="00455C58" w:rsidRDefault="00455C58" w:rsidP="00455C58">
            <w:pPr>
              <w:rPr>
                <w:lang w:val="es-ES_tradnl"/>
              </w:rPr>
            </w:pPr>
          </w:p>
          <w:p w:rsidR="00415CA2" w:rsidRDefault="00455C58" w:rsidP="00455C58">
            <w:pPr>
              <w:rPr>
                <w:lang w:val="es-ES_tradnl"/>
              </w:rPr>
            </w:pPr>
            <w:r w:rsidRPr="00455C58">
              <w:rPr>
                <w:lang w:val="es-ES_tradnl"/>
              </w:rPr>
              <w:t>Las intervenciones</w:t>
            </w:r>
          </w:p>
          <w:p w:rsidR="00455C58" w:rsidRPr="00455C58" w:rsidRDefault="00455C58" w:rsidP="00455C58">
            <w:pPr>
              <w:rPr>
                <w:lang w:val="es-ES_tradnl"/>
              </w:rPr>
            </w:pPr>
            <w:r w:rsidRPr="00455C58">
              <w:rPr>
                <w:lang w:val="es-ES_tradnl"/>
              </w:rPr>
              <w:t xml:space="preserve"> </w:t>
            </w:r>
            <w:r w:rsidR="00415CA2">
              <w:rPr>
                <w:lang w:val="es-ES_tradnl"/>
              </w:rPr>
              <w:t>/comentarios</w:t>
            </w:r>
          </w:p>
          <w:p w:rsidR="00455C58" w:rsidRPr="00455C58" w:rsidRDefault="00455C58" w:rsidP="00455C58">
            <w:pPr>
              <w:rPr>
                <w:lang w:val="es-ES_tradnl"/>
              </w:rPr>
            </w:pPr>
            <w:r w:rsidRPr="00455C58">
              <w:rPr>
                <w:lang w:val="es-ES_tradnl"/>
              </w:rPr>
              <w:t>o explicaciones que pueden dar de sus trabajos.</w:t>
            </w:r>
          </w:p>
          <w:p w:rsidR="00455C58" w:rsidRDefault="00455C58" w:rsidP="00E2739D">
            <w:pPr>
              <w:rPr>
                <w:lang w:val="es-ES_tradnl"/>
              </w:rPr>
            </w:pPr>
          </w:p>
          <w:p w:rsidR="00415CA2" w:rsidRPr="00415CA2" w:rsidRDefault="00415CA2" w:rsidP="00415CA2">
            <w:pPr>
              <w:rPr>
                <w:lang w:val="es-ES_tradnl"/>
              </w:rPr>
            </w:pPr>
            <w:r>
              <w:rPr>
                <w:lang w:val="es-ES_tradnl"/>
              </w:rPr>
              <w:t>De proceso: Diarias.</w:t>
            </w: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Default="00455C58" w:rsidP="00E2739D">
            <w:pPr>
              <w:rPr>
                <w:lang w:val="es-ES_tradnl"/>
              </w:rPr>
            </w:pPr>
          </w:p>
          <w:p w:rsidR="00455C58" w:rsidRPr="00455C58" w:rsidRDefault="00455C58" w:rsidP="00455C58">
            <w:pPr>
              <w:rPr>
                <w:lang w:val="es-ES_tradnl"/>
              </w:rPr>
            </w:pPr>
            <w:r w:rsidRPr="00455C58">
              <w:rPr>
                <w:lang w:val="es-ES_tradnl"/>
              </w:rPr>
              <w:t>Observación</w:t>
            </w:r>
          </w:p>
          <w:p w:rsidR="00455C58" w:rsidRPr="00455C58" w:rsidRDefault="00455C58" w:rsidP="00455C58">
            <w:pPr>
              <w:rPr>
                <w:lang w:val="es-ES_tradnl"/>
              </w:rPr>
            </w:pPr>
            <w:r w:rsidRPr="00455C58">
              <w:rPr>
                <w:lang w:val="es-ES_tradnl"/>
              </w:rPr>
              <w:t xml:space="preserve"> de la clase.</w:t>
            </w:r>
          </w:p>
          <w:p w:rsidR="00455C58" w:rsidRPr="00455C58" w:rsidRDefault="00455C58" w:rsidP="00455C58">
            <w:pPr>
              <w:rPr>
                <w:lang w:val="es-ES_tradnl"/>
              </w:rPr>
            </w:pPr>
          </w:p>
          <w:p w:rsidR="00455C58" w:rsidRPr="00455C58" w:rsidRDefault="00455C58" w:rsidP="00455C58">
            <w:pPr>
              <w:rPr>
                <w:lang w:val="es-ES_tradnl"/>
              </w:rPr>
            </w:pPr>
            <w:r w:rsidRPr="00455C58">
              <w:rPr>
                <w:lang w:val="es-ES_tradnl"/>
              </w:rPr>
              <w:t>Participación de los niños en clase y en las tareas cotidianas.</w:t>
            </w:r>
          </w:p>
          <w:p w:rsidR="00455C58" w:rsidRPr="00455C58" w:rsidRDefault="00455C58" w:rsidP="00455C58">
            <w:pPr>
              <w:rPr>
                <w:lang w:val="es-ES_tradnl"/>
              </w:rPr>
            </w:pPr>
          </w:p>
          <w:p w:rsidR="00455C58" w:rsidRPr="00455C58" w:rsidRDefault="00455C58" w:rsidP="00455C58">
            <w:pPr>
              <w:rPr>
                <w:lang w:val="es-ES_tradnl"/>
              </w:rPr>
            </w:pPr>
            <w:r w:rsidRPr="00455C58">
              <w:rPr>
                <w:lang w:val="es-ES_tradnl"/>
              </w:rPr>
              <w:t xml:space="preserve">Las intervenciones </w:t>
            </w:r>
          </w:p>
          <w:p w:rsidR="00455C58" w:rsidRPr="00455C58" w:rsidRDefault="00415CA2" w:rsidP="00455C58">
            <w:pPr>
              <w:rPr>
                <w:lang w:val="es-ES_tradnl"/>
              </w:rPr>
            </w:pPr>
            <w:r>
              <w:rPr>
                <w:lang w:val="es-ES_tradnl"/>
              </w:rPr>
              <w:t xml:space="preserve"> /comentarios</w:t>
            </w:r>
            <w:r w:rsidR="00455C58" w:rsidRPr="00455C58">
              <w:rPr>
                <w:lang w:val="es-ES_tradnl"/>
              </w:rPr>
              <w:t xml:space="preserve"> o explicaciones que pueden dar de sus trabajos.</w:t>
            </w:r>
          </w:p>
          <w:p w:rsidR="00455C58" w:rsidRDefault="00455C58" w:rsidP="00E2739D">
            <w:pPr>
              <w:rPr>
                <w:lang w:val="es-ES_tradnl"/>
              </w:rPr>
            </w:pPr>
          </w:p>
          <w:p w:rsidR="00415CA2" w:rsidRPr="00415CA2" w:rsidRDefault="00415CA2" w:rsidP="00415CA2">
            <w:pPr>
              <w:rPr>
                <w:lang w:val="es-ES_tradnl"/>
              </w:rPr>
            </w:pPr>
            <w:r>
              <w:rPr>
                <w:lang w:val="es-ES_tradnl"/>
              </w:rPr>
              <w:t>De proceso: Diarias.</w:t>
            </w:r>
          </w:p>
          <w:p w:rsidR="00455C58" w:rsidRPr="00987C1D" w:rsidRDefault="00455C58" w:rsidP="00E2739D">
            <w:pPr>
              <w:rPr>
                <w:lang w:val="es-ES_tradnl"/>
              </w:rPr>
            </w:pPr>
          </w:p>
        </w:tc>
      </w:tr>
    </w:tbl>
    <w:p w:rsidR="00914C38" w:rsidRDefault="00914C38">
      <w:pPr>
        <w:rPr>
          <w:lang w:val="es-ES_tradnl"/>
        </w:rPr>
      </w:pPr>
    </w:p>
    <w:p w:rsidR="00C971D6" w:rsidRDefault="00C971D6">
      <w:pPr>
        <w:rPr>
          <w:lang w:val="es-ES_tradnl"/>
        </w:rPr>
      </w:pPr>
    </w:p>
    <w:p w:rsidR="00C971D6" w:rsidRDefault="00C971D6">
      <w:pPr>
        <w:rPr>
          <w:lang w:val="es-ES_tradnl"/>
        </w:rPr>
      </w:pPr>
    </w:p>
    <w:p w:rsidR="00C971D6" w:rsidRDefault="00C971D6">
      <w:pPr>
        <w:rPr>
          <w:lang w:val="es-ES_tradnl"/>
        </w:rPr>
      </w:pPr>
    </w:p>
    <w:p w:rsidR="00C971D6" w:rsidRDefault="00C971D6">
      <w:pPr>
        <w:rPr>
          <w:lang w:val="es-ES_tradnl"/>
        </w:rPr>
      </w:pPr>
    </w:p>
    <w:p w:rsidR="00C971D6" w:rsidRDefault="00C971D6">
      <w:pPr>
        <w:rPr>
          <w:lang w:val="es-ES_tradnl"/>
        </w:rPr>
      </w:pPr>
    </w:p>
    <w:p w:rsidR="00C971D6" w:rsidRDefault="00C971D6">
      <w:pPr>
        <w:rPr>
          <w:lang w:val="es-ES_tradnl"/>
        </w:rPr>
      </w:pPr>
    </w:p>
    <w:p w:rsidR="00C971D6" w:rsidRDefault="00C971D6">
      <w:pPr>
        <w:rPr>
          <w:lang w:val="es-ES_tradnl"/>
        </w:rPr>
      </w:pPr>
    </w:p>
    <w:p w:rsidR="00C971D6" w:rsidRDefault="00C971D6">
      <w:pPr>
        <w:rPr>
          <w:lang w:val="es-ES_tradnl"/>
        </w:rPr>
      </w:pPr>
    </w:p>
    <w:p w:rsidR="00C971D6" w:rsidRDefault="00C971D6">
      <w:pPr>
        <w:rPr>
          <w:lang w:val="es-ES_tradnl"/>
        </w:rPr>
      </w:pPr>
    </w:p>
    <w:p w:rsidR="00C971D6" w:rsidRDefault="00C971D6">
      <w:pPr>
        <w:rPr>
          <w:lang w:val="es-ES_tradnl"/>
        </w:rPr>
      </w:pPr>
    </w:p>
    <w:p w:rsidR="00C971D6" w:rsidRDefault="00C971D6">
      <w:pPr>
        <w:rPr>
          <w:lang w:val="es-ES_tradnl"/>
        </w:rPr>
      </w:pPr>
    </w:p>
    <w:p w:rsidR="00C971D6" w:rsidRDefault="00C971D6">
      <w:pPr>
        <w:rPr>
          <w:lang w:val="es-ES_tradnl"/>
        </w:rPr>
      </w:pPr>
    </w:p>
    <w:p w:rsidR="00C971D6" w:rsidRDefault="00C971D6">
      <w:pPr>
        <w:rPr>
          <w:lang w:val="es-ES_tradnl"/>
        </w:rPr>
      </w:pPr>
    </w:p>
    <w:p w:rsidR="00C971D6" w:rsidRPr="00947DD4" w:rsidRDefault="00C971D6">
      <w:pPr>
        <w:rPr>
          <w:lang w:val="es-ES_tradnl"/>
        </w:rPr>
      </w:pPr>
    </w:p>
    <w:sectPr w:rsidR="00C971D6" w:rsidRPr="00947DD4" w:rsidSect="003377A8">
      <w:pgSz w:w="16840" w:h="11907" w:orient="landscape"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style="width:11.5pt;height:11.5pt" o:bullet="t">
        <v:imagedata r:id="rId1" o:title="BD14981_"/>
      </v:shape>
    </w:pict>
  </w:numPicBullet>
  <w:abstractNum w:abstractNumId="0" w15:restartNumberingAfterBreak="0">
    <w:nsid w:val="35ED0E1A"/>
    <w:multiLevelType w:val="hybridMultilevel"/>
    <w:tmpl w:val="FE964A1C"/>
    <w:lvl w:ilvl="0" w:tplc="39A49B4E">
      <w:start w:val="1"/>
      <w:numFmt w:val="bullet"/>
      <w:lvlText w:val=""/>
      <w:lvlPicBulletId w:val="0"/>
      <w:lvlJc w:val="left"/>
      <w:pPr>
        <w:tabs>
          <w:tab w:val="num" w:pos="360"/>
        </w:tabs>
        <w:ind w:left="360" w:hanging="360"/>
      </w:pPr>
      <w:rPr>
        <w:rFonts w:ascii="Symbol" w:hAnsi="Symbol" w:hint="default"/>
        <w:color w:val="auto"/>
      </w:rPr>
    </w:lvl>
    <w:lvl w:ilvl="1" w:tplc="0C0A0003" w:tentative="1">
      <w:start w:val="1"/>
      <w:numFmt w:val="bullet"/>
      <w:lvlText w:val="o"/>
      <w:lvlJc w:val="left"/>
      <w:pPr>
        <w:tabs>
          <w:tab w:val="num" w:pos="720"/>
        </w:tabs>
        <w:ind w:left="720" w:hanging="360"/>
      </w:pPr>
      <w:rPr>
        <w:rFonts w:ascii="Courier New" w:hAnsi="Courier New" w:cs="Courier New" w:hint="default"/>
      </w:rPr>
    </w:lvl>
    <w:lvl w:ilvl="2" w:tplc="0C0A0005" w:tentative="1">
      <w:start w:val="1"/>
      <w:numFmt w:val="bullet"/>
      <w:lvlText w:val=""/>
      <w:lvlJc w:val="left"/>
      <w:pPr>
        <w:tabs>
          <w:tab w:val="num" w:pos="1440"/>
        </w:tabs>
        <w:ind w:left="1440" w:hanging="360"/>
      </w:pPr>
      <w:rPr>
        <w:rFonts w:ascii="Wingdings" w:hAnsi="Wingdings" w:hint="default"/>
      </w:rPr>
    </w:lvl>
    <w:lvl w:ilvl="3" w:tplc="0C0A0001" w:tentative="1">
      <w:start w:val="1"/>
      <w:numFmt w:val="bullet"/>
      <w:lvlText w:val=""/>
      <w:lvlJc w:val="left"/>
      <w:pPr>
        <w:tabs>
          <w:tab w:val="num" w:pos="2160"/>
        </w:tabs>
        <w:ind w:left="2160" w:hanging="360"/>
      </w:pPr>
      <w:rPr>
        <w:rFonts w:ascii="Symbol" w:hAnsi="Symbol" w:hint="default"/>
      </w:rPr>
    </w:lvl>
    <w:lvl w:ilvl="4" w:tplc="0C0A0003" w:tentative="1">
      <w:start w:val="1"/>
      <w:numFmt w:val="bullet"/>
      <w:lvlText w:val="o"/>
      <w:lvlJc w:val="left"/>
      <w:pPr>
        <w:tabs>
          <w:tab w:val="num" w:pos="2880"/>
        </w:tabs>
        <w:ind w:left="2880" w:hanging="360"/>
      </w:pPr>
      <w:rPr>
        <w:rFonts w:ascii="Courier New" w:hAnsi="Courier New" w:cs="Courier New" w:hint="default"/>
      </w:rPr>
    </w:lvl>
    <w:lvl w:ilvl="5" w:tplc="0C0A0005" w:tentative="1">
      <w:start w:val="1"/>
      <w:numFmt w:val="bullet"/>
      <w:lvlText w:val=""/>
      <w:lvlJc w:val="left"/>
      <w:pPr>
        <w:tabs>
          <w:tab w:val="num" w:pos="3600"/>
        </w:tabs>
        <w:ind w:left="3600" w:hanging="360"/>
      </w:pPr>
      <w:rPr>
        <w:rFonts w:ascii="Wingdings" w:hAnsi="Wingdings" w:hint="default"/>
      </w:rPr>
    </w:lvl>
    <w:lvl w:ilvl="6" w:tplc="0C0A0001" w:tentative="1">
      <w:start w:val="1"/>
      <w:numFmt w:val="bullet"/>
      <w:lvlText w:val=""/>
      <w:lvlJc w:val="left"/>
      <w:pPr>
        <w:tabs>
          <w:tab w:val="num" w:pos="4320"/>
        </w:tabs>
        <w:ind w:left="4320" w:hanging="360"/>
      </w:pPr>
      <w:rPr>
        <w:rFonts w:ascii="Symbol" w:hAnsi="Symbol" w:hint="default"/>
      </w:rPr>
    </w:lvl>
    <w:lvl w:ilvl="7" w:tplc="0C0A0003" w:tentative="1">
      <w:start w:val="1"/>
      <w:numFmt w:val="bullet"/>
      <w:lvlText w:val="o"/>
      <w:lvlJc w:val="left"/>
      <w:pPr>
        <w:tabs>
          <w:tab w:val="num" w:pos="5040"/>
        </w:tabs>
        <w:ind w:left="5040" w:hanging="360"/>
      </w:pPr>
      <w:rPr>
        <w:rFonts w:ascii="Courier New" w:hAnsi="Courier New" w:cs="Courier New" w:hint="default"/>
      </w:rPr>
    </w:lvl>
    <w:lvl w:ilvl="8" w:tplc="0C0A0005" w:tentative="1">
      <w:start w:val="1"/>
      <w:numFmt w:val="bullet"/>
      <w:lvlText w:val=""/>
      <w:lvlJc w:val="left"/>
      <w:pPr>
        <w:tabs>
          <w:tab w:val="num" w:pos="5760"/>
        </w:tabs>
        <w:ind w:left="576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7DD4"/>
    <w:rsid w:val="000220EB"/>
    <w:rsid w:val="000443AB"/>
    <w:rsid w:val="00047E2F"/>
    <w:rsid w:val="0015012A"/>
    <w:rsid w:val="00187245"/>
    <w:rsid w:val="001D0925"/>
    <w:rsid w:val="001D398A"/>
    <w:rsid w:val="00247893"/>
    <w:rsid w:val="002B5CD8"/>
    <w:rsid w:val="003108A9"/>
    <w:rsid w:val="00322078"/>
    <w:rsid w:val="00324303"/>
    <w:rsid w:val="003377A8"/>
    <w:rsid w:val="0038306C"/>
    <w:rsid w:val="003B6257"/>
    <w:rsid w:val="00415CA2"/>
    <w:rsid w:val="004478C1"/>
    <w:rsid w:val="00455C58"/>
    <w:rsid w:val="00467DEA"/>
    <w:rsid w:val="00500612"/>
    <w:rsid w:val="005135D7"/>
    <w:rsid w:val="00532A75"/>
    <w:rsid w:val="00535C82"/>
    <w:rsid w:val="00542458"/>
    <w:rsid w:val="005B5624"/>
    <w:rsid w:val="005E0B23"/>
    <w:rsid w:val="005E123B"/>
    <w:rsid w:val="005E62CD"/>
    <w:rsid w:val="00641224"/>
    <w:rsid w:val="00673942"/>
    <w:rsid w:val="006A6497"/>
    <w:rsid w:val="006A7FF3"/>
    <w:rsid w:val="006E4866"/>
    <w:rsid w:val="00767E8D"/>
    <w:rsid w:val="007A18C5"/>
    <w:rsid w:val="007B2CD8"/>
    <w:rsid w:val="007E3CF3"/>
    <w:rsid w:val="008418A5"/>
    <w:rsid w:val="00881954"/>
    <w:rsid w:val="008B5981"/>
    <w:rsid w:val="0090182E"/>
    <w:rsid w:val="0091173A"/>
    <w:rsid w:val="00914C38"/>
    <w:rsid w:val="00920231"/>
    <w:rsid w:val="00947DD4"/>
    <w:rsid w:val="00987C1D"/>
    <w:rsid w:val="009F5C0F"/>
    <w:rsid w:val="00A00D7A"/>
    <w:rsid w:val="00A0330F"/>
    <w:rsid w:val="00A04B19"/>
    <w:rsid w:val="00A05A29"/>
    <w:rsid w:val="00A11BA6"/>
    <w:rsid w:val="00A84A6E"/>
    <w:rsid w:val="00AA12FA"/>
    <w:rsid w:val="00B1731B"/>
    <w:rsid w:val="00B22493"/>
    <w:rsid w:val="00B64AC8"/>
    <w:rsid w:val="00B845BD"/>
    <w:rsid w:val="00B851F4"/>
    <w:rsid w:val="00C03105"/>
    <w:rsid w:val="00C2430A"/>
    <w:rsid w:val="00C4541D"/>
    <w:rsid w:val="00C63972"/>
    <w:rsid w:val="00C8786A"/>
    <w:rsid w:val="00C9493E"/>
    <w:rsid w:val="00C971D6"/>
    <w:rsid w:val="00D24591"/>
    <w:rsid w:val="00D64A72"/>
    <w:rsid w:val="00D87BF2"/>
    <w:rsid w:val="00DD2812"/>
    <w:rsid w:val="00E07477"/>
    <w:rsid w:val="00E2125B"/>
    <w:rsid w:val="00E243FA"/>
    <w:rsid w:val="00E2739D"/>
    <w:rsid w:val="00F57C5A"/>
    <w:rsid w:val="00FA22C8"/>
    <w:rsid w:val="00FA7665"/>
    <w:rsid w:val="00FC42C9"/>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58533C"/>
  <w15:chartTrackingRefBased/>
  <w15:docId w15:val="{A3DA8E84-2208-FB4A-AD96-0E213DC07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US" w:eastAsia="es-MX"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55C58"/>
    <w:rPr>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947D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535C82"/>
    <w:pPr>
      <w:ind w:left="7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5BFCED-BA11-4AC9-9F64-C24319E7BC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10</Pages>
  <Words>2679</Words>
  <Characters>14738</Characters>
  <Application>Microsoft Office Word</Application>
  <DocSecurity>0</DocSecurity>
  <Lines>122</Lines>
  <Paragraphs>34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Planificación bimestral de Ciencias Naturales de 2º grado año 2013</vt:lpstr>
      <vt:lpstr>Planificación bimestral de Ciencias Naturales de 2º grado año 2013</vt:lpstr>
    </vt:vector>
  </TitlesOfParts>
  <Company>Windows XP Colossus Edition 2 Reloaded</Company>
  <LinksUpToDate>false</LinksUpToDate>
  <CharactersWithSpaces>17383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Planificación bimestral de Ciencias Naturales de 2º grado año 2013</dc:title>
  <dc:subject/>
  <dc:creator>Diego</dc:creator>
  <cp:keywords/>
  <cp:lastModifiedBy>Silvina Chavez</cp:lastModifiedBy>
  <cp:revision>31</cp:revision>
  <cp:lastPrinted>2015-04-09T23:56:00Z</cp:lastPrinted>
  <dcterms:created xsi:type="dcterms:W3CDTF">2021-04-03T04:03:00Z</dcterms:created>
  <dcterms:modified xsi:type="dcterms:W3CDTF">2022-03-09T17:54:00Z</dcterms:modified>
</cp:coreProperties>
</file>