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No Embargo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