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FEA4EB" w14:textId="77777777" w:rsidR="00AD613B" w:rsidRDefault="00AD613B" w:rsidP="0058114C">
      <w:pPr>
        <w:widowControl w:val="0"/>
        <w:spacing w:line="276" w:lineRule="auto"/>
        <w:rPr>
          <w:b/>
          <w:sz w:val="20"/>
          <w:szCs w:val="20"/>
        </w:rPr>
      </w:pPr>
    </w:p>
    <w:p w14:paraId="168B92BC" w14:textId="239075E2" w:rsidR="0058114C" w:rsidRDefault="003134CC" w:rsidP="0058114C">
      <w:pPr>
        <w:widowControl w:val="0"/>
        <w:spacing w:line="276" w:lineRule="auto"/>
        <w:rPr>
          <w:rFonts w:ascii="Arial" w:hAnsi="Arial" w:cs="Arial"/>
          <w:sz w:val="20"/>
          <w:szCs w:val="20"/>
        </w:rPr>
      </w:pPr>
      <w:r w:rsidRPr="006C19F9">
        <w:rPr>
          <w:b/>
          <w:sz w:val="20"/>
          <w:szCs w:val="20"/>
        </w:rPr>
        <w:t>Chappidi Gopi</w:t>
      </w:r>
      <w:r w:rsidR="0058114C">
        <w:rPr>
          <w:b/>
          <w:sz w:val="20"/>
          <w:szCs w:val="20"/>
        </w:rPr>
        <w:t xml:space="preserve">                                                                                              </w:t>
      </w:r>
      <w:r w:rsidR="0058114C">
        <w:rPr>
          <w:rFonts w:ascii="Arial" w:hAnsi="Arial" w:cs="Arial"/>
          <w:sz w:val="20"/>
          <w:szCs w:val="20"/>
        </w:rPr>
        <w:t xml:space="preserve">Email: </w:t>
      </w:r>
      <w:hyperlink r:id="rId11" w:history="1">
        <w:r w:rsidR="001D2F79" w:rsidRPr="006E687D">
          <w:rPr>
            <w:rStyle w:val="Hyperlink"/>
            <w:rFonts w:ascii="Arial" w:hAnsi="Arial" w:cs="Arial"/>
            <w:sz w:val="20"/>
            <w:szCs w:val="20"/>
          </w:rPr>
          <w:t>chappidi.gopi@capgemini.com</w:t>
        </w:r>
      </w:hyperlink>
    </w:p>
    <w:p w14:paraId="3E36B4A1" w14:textId="7E204064" w:rsidR="00AD613B" w:rsidRPr="00AD613B" w:rsidRDefault="0058114C" w:rsidP="00AD613B">
      <w:pPr>
        <w:widowControl w:val="0"/>
        <w:spacing w:line="276" w:lineRule="auto"/>
        <w:rPr>
          <w:rFonts w:ascii="Arial" w:hAnsi="Arial" w:cs="Arial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Mobile No: +91 9010540405</w:t>
      </w:r>
    </w:p>
    <w:p w14:paraId="25154C52" w14:textId="62A710A7" w:rsidR="00F103BB" w:rsidRPr="006C19F9" w:rsidRDefault="00745DD8">
      <w:pPr>
        <w:pStyle w:val="Heading4"/>
        <w:numPr>
          <w:ilvl w:val="3"/>
          <w:numId w:val="2"/>
        </w:numPr>
        <w:spacing w:before="240" w:after="240" w:line="360" w:lineRule="auto"/>
        <w:rPr>
          <w:sz w:val="20"/>
          <w:szCs w:val="20"/>
        </w:rPr>
      </w:pPr>
      <w:r w:rsidRPr="006C19F9">
        <w:rPr>
          <w:sz w:val="20"/>
          <w:szCs w:val="20"/>
        </w:rPr>
        <w:t>I am a software</w:t>
      </w:r>
      <w:r w:rsidR="003134CC" w:rsidRPr="006C19F9">
        <w:rPr>
          <w:sz w:val="20"/>
          <w:szCs w:val="20"/>
        </w:rPr>
        <w:t xml:space="preserve"> engineer with </w:t>
      </w:r>
      <w:r w:rsidR="002A6783">
        <w:rPr>
          <w:sz w:val="20"/>
          <w:szCs w:val="20"/>
        </w:rPr>
        <w:t>5</w:t>
      </w:r>
      <w:r w:rsidR="003134CC" w:rsidRPr="006C19F9">
        <w:rPr>
          <w:sz w:val="20"/>
          <w:szCs w:val="20"/>
        </w:rPr>
        <w:t xml:space="preserve"> </w:t>
      </w:r>
      <w:r w:rsidR="30FC0F87" w:rsidRPr="006C19F9">
        <w:rPr>
          <w:sz w:val="20"/>
          <w:szCs w:val="20"/>
        </w:rPr>
        <w:t>years' experience</w:t>
      </w:r>
      <w:r w:rsidR="003134CC" w:rsidRPr="006C19F9">
        <w:rPr>
          <w:sz w:val="20"/>
          <w:szCs w:val="20"/>
        </w:rPr>
        <w:t xml:space="preserve"> in software development</w:t>
      </w:r>
      <w:r w:rsidR="00D84D72">
        <w:rPr>
          <w:sz w:val="20"/>
          <w:szCs w:val="20"/>
        </w:rPr>
        <w:t xml:space="preserve"> using</w:t>
      </w:r>
      <w:r w:rsidR="003134CC" w:rsidRPr="006C19F9">
        <w:rPr>
          <w:sz w:val="20"/>
          <w:szCs w:val="20"/>
        </w:rPr>
        <w:t xml:space="preserve"> C and C++, Linux specializing in design and development. Having good knowledge of application development and IVI Projection Technologies – CarPlay.</w:t>
      </w:r>
    </w:p>
    <w:p w14:paraId="25154C53" w14:textId="77777777" w:rsidR="00F103BB" w:rsidRPr="006C19F9" w:rsidRDefault="003134CC">
      <w:pPr>
        <w:spacing w:after="240"/>
        <w:rPr>
          <w:rFonts w:ascii="Arial" w:hAnsi="Arial" w:cs="Arial"/>
          <w:sz w:val="20"/>
          <w:szCs w:val="20"/>
        </w:rPr>
      </w:pPr>
      <w:r w:rsidRPr="006C19F9">
        <w:rPr>
          <w:rFonts w:ascii="Arial" w:eastAsia="Arial" w:hAnsi="Arial" w:cs="Arial"/>
          <w:b/>
          <w:sz w:val="20"/>
          <w:szCs w:val="20"/>
        </w:rPr>
        <w:t>Technical Skills</w:t>
      </w:r>
    </w:p>
    <w:tbl>
      <w:tblPr>
        <w:tblW w:w="9480" w:type="dxa"/>
        <w:tblLook w:val="0000" w:firstRow="0" w:lastRow="0" w:firstColumn="0" w:lastColumn="0" w:noHBand="0" w:noVBand="0"/>
      </w:tblPr>
      <w:tblGrid>
        <w:gridCol w:w="2521"/>
        <w:gridCol w:w="6959"/>
      </w:tblGrid>
      <w:tr w:rsidR="00F103BB" w:rsidRPr="006C19F9" w14:paraId="25154C56" w14:textId="77777777">
        <w:trPr>
          <w:trHeight w:val="75"/>
        </w:trPr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4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5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Windows, Linux</w:t>
            </w:r>
          </w:p>
        </w:tc>
      </w:tr>
      <w:tr w:rsidR="00F103BB" w:rsidRPr="006C19F9" w14:paraId="25154C59" w14:textId="77777777">
        <w:trPr>
          <w:trHeight w:val="298"/>
        </w:trPr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7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Languages</w:t>
            </w: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8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left="144"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 and C++ </w:t>
            </w:r>
          </w:p>
        </w:tc>
      </w:tr>
      <w:tr w:rsidR="00F103BB" w:rsidRPr="006C19F9" w14:paraId="25154C5C" w14:textId="77777777">
        <w:trPr>
          <w:trHeight w:val="75"/>
        </w:trPr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A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Protocols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B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left="144" w:right="144"/>
              <w:rPr>
                <w:rFonts w:ascii="Arial" w:hAnsi="Arial" w:cs="Arial"/>
                <w:bCs/>
                <w:sz w:val="20"/>
                <w:szCs w:val="20"/>
              </w:rPr>
            </w:pPr>
            <w:r w:rsidRPr="006C19F9">
              <w:rPr>
                <w:rFonts w:ascii="Arial" w:hAnsi="Arial" w:cs="Arial"/>
                <w:bCs/>
                <w:sz w:val="20"/>
                <w:szCs w:val="20"/>
              </w:rPr>
              <w:t>CarPlay, iAP2, UART, SPI, i2c and CAN</w:t>
            </w:r>
          </w:p>
        </w:tc>
      </w:tr>
      <w:tr w:rsidR="00F103BB" w:rsidRPr="006C19F9" w14:paraId="25154C5F" w14:textId="77777777">
        <w:trPr>
          <w:trHeight w:val="391"/>
        </w:trPr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D" w14:textId="77777777" w:rsidR="00F103BB" w:rsidRPr="006C19F9" w:rsidRDefault="003134CC">
            <w:pPr>
              <w:widowControl w:val="0"/>
              <w:spacing w:before="40" w:after="40" w:line="360" w:lineRule="auto"/>
              <w:ind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54C5E" w14:textId="77777777" w:rsidR="00F103BB" w:rsidRPr="006C19F9" w:rsidRDefault="003134CC">
            <w:pPr>
              <w:widowControl w:val="0"/>
              <w:tabs>
                <w:tab w:val="left" w:pos="1464"/>
              </w:tabs>
              <w:spacing w:before="40" w:after="40" w:line="360" w:lineRule="auto"/>
              <w:ind w:left="144" w:right="144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M. Tech (ECE)</w:t>
            </w:r>
          </w:p>
        </w:tc>
      </w:tr>
    </w:tbl>
    <w:p w14:paraId="25154C60" w14:textId="4B319FF7" w:rsidR="00F103BB" w:rsidRDefault="00F103BB">
      <w:pPr>
        <w:rPr>
          <w:rFonts w:ascii="Arial" w:eastAsia="Arial" w:hAnsi="Arial" w:cs="Arial"/>
          <w:sz w:val="20"/>
          <w:szCs w:val="20"/>
        </w:rPr>
      </w:pPr>
    </w:p>
    <w:p w14:paraId="3246DD1D" w14:textId="384371BD" w:rsidR="00687ED0" w:rsidRDefault="00687ED0">
      <w:pPr>
        <w:rPr>
          <w:rFonts w:ascii="Arial" w:eastAsia="Arial" w:hAnsi="Arial" w:cs="Arial"/>
          <w:b/>
          <w:bCs/>
          <w:sz w:val="20"/>
          <w:szCs w:val="20"/>
        </w:rPr>
      </w:pPr>
      <w:r w:rsidRPr="00687ED0">
        <w:rPr>
          <w:rFonts w:ascii="Arial" w:eastAsia="Arial" w:hAnsi="Arial" w:cs="Arial"/>
          <w:b/>
          <w:bCs/>
          <w:sz w:val="20"/>
          <w:szCs w:val="20"/>
        </w:rPr>
        <w:t>Additional Skills</w:t>
      </w:r>
    </w:p>
    <w:p w14:paraId="5985519F" w14:textId="77777777" w:rsidR="00687ED0" w:rsidRDefault="00687ED0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165"/>
        <w:gridCol w:w="8370"/>
      </w:tblGrid>
      <w:tr w:rsidR="00687ED0" w14:paraId="57473334" w14:textId="77777777" w:rsidTr="00687ED0">
        <w:tc>
          <w:tcPr>
            <w:tcW w:w="1165" w:type="dxa"/>
          </w:tcPr>
          <w:p w14:paraId="7CFF76BB" w14:textId="27B4E1B8" w:rsidR="00687ED0" w:rsidRPr="00687ED0" w:rsidRDefault="00687ED0" w:rsidP="00687ED0">
            <w:pPr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Key </w:t>
            </w:r>
            <w:r w:rsidRPr="00687ED0">
              <w:rPr>
                <w:rFonts w:ascii="Arial" w:eastAsia="Arial" w:hAnsi="Arial" w:cs="Arial"/>
                <w:bCs/>
                <w:sz w:val="20"/>
                <w:szCs w:val="20"/>
              </w:rPr>
              <w:t>Skills</w:t>
            </w:r>
          </w:p>
        </w:tc>
        <w:tc>
          <w:tcPr>
            <w:tcW w:w="8370" w:type="dxa"/>
          </w:tcPr>
          <w:p w14:paraId="6B1CE376" w14:textId="77777777" w:rsidR="00687ED0" w:rsidRPr="00687ED0" w:rsidRDefault="00687ED0" w:rsidP="00687ED0">
            <w:pPr>
              <w:numPr>
                <w:ilvl w:val="2"/>
                <w:numId w:val="11"/>
              </w:numPr>
              <w:jc w:val="both"/>
              <w:rPr>
                <w:rFonts w:ascii="Arial" w:eastAsia="Arial" w:hAnsi="Arial" w:cs="Arial"/>
                <w:bCs/>
                <w:sz w:val="20"/>
                <w:szCs w:val="20"/>
                <w:lang w:val="en-IN"/>
              </w:rPr>
            </w:pPr>
            <w:r w:rsidRPr="00687ED0">
              <w:rPr>
                <w:rFonts w:ascii="Arial" w:eastAsia="Arial" w:hAnsi="Arial" w:cs="Arial"/>
                <w:bCs/>
                <w:sz w:val="20"/>
                <w:szCs w:val="20"/>
              </w:rPr>
              <w:t>Strong Knowledge on C, C++ 11, C++14 and C++17.</w:t>
            </w:r>
          </w:p>
          <w:p w14:paraId="4E4F1B21" w14:textId="77777777" w:rsidR="00687ED0" w:rsidRPr="00687ED0" w:rsidRDefault="00687ED0" w:rsidP="00687ED0">
            <w:pPr>
              <w:numPr>
                <w:ilvl w:val="2"/>
                <w:numId w:val="11"/>
              </w:numPr>
              <w:jc w:val="both"/>
              <w:rPr>
                <w:rFonts w:ascii="Arial" w:eastAsia="Arial" w:hAnsi="Arial" w:cs="Arial"/>
                <w:bCs/>
                <w:sz w:val="20"/>
                <w:szCs w:val="20"/>
                <w:lang w:val="en-IN"/>
              </w:rPr>
            </w:pPr>
            <w:r w:rsidRPr="00687ED0">
              <w:rPr>
                <w:rFonts w:ascii="Arial" w:eastAsia="Arial" w:hAnsi="Arial" w:cs="Arial"/>
                <w:bCs/>
                <w:sz w:val="20"/>
                <w:szCs w:val="20"/>
              </w:rPr>
              <w:t>Known C#, Core Java, Python, MySQL and Embedded C.</w:t>
            </w:r>
          </w:p>
          <w:p w14:paraId="4BD0A52B" w14:textId="3C11B473" w:rsidR="00687ED0" w:rsidRPr="00687ED0" w:rsidRDefault="00687ED0" w:rsidP="00687ED0">
            <w:pPr>
              <w:numPr>
                <w:ilvl w:val="2"/>
                <w:numId w:val="11"/>
              </w:numPr>
              <w:jc w:val="both"/>
              <w:rPr>
                <w:rFonts w:ascii="Arial" w:eastAsia="Arial" w:hAnsi="Arial" w:cs="Arial"/>
                <w:bCs/>
                <w:sz w:val="20"/>
                <w:szCs w:val="20"/>
                <w:lang w:val="en-IN"/>
              </w:rPr>
            </w:pPr>
            <w:r w:rsidRPr="00687ED0">
              <w:rPr>
                <w:rFonts w:ascii="Arial" w:eastAsia="Arial" w:hAnsi="Arial" w:cs="Arial"/>
                <w:bCs/>
                <w:sz w:val="20"/>
                <w:szCs w:val="20"/>
              </w:rPr>
              <w:t>Linux and Windows operating Systems.</w:t>
            </w:r>
          </w:p>
          <w:p w14:paraId="1E5D36D8" w14:textId="720C0A50" w:rsidR="00687ED0" w:rsidRPr="00687ED0" w:rsidRDefault="00687ED0" w:rsidP="00687ED0">
            <w:pPr>
              <w:numPr>
                <w:ilvl w:val="2"/>
                <w:numId w:val="11"/>
              </w:numPr>
              <w:jc w:val="both"/>
              <w:rPr>
                <w:rFonts w:ascii="Arial" w:eastAsia="Arial" w:hAnsi="Arial" w:cs="Arial"/>
                <w:bCs/>
                <w:sz w:val="20"/>
                <w:szCs w:val="20"/>
                <w:lang w:val="en-IN"/>
              </w:rPr>
            </w:pPr>
            <w:r w:rsidRPr="00687ED0">
              <w:rPr>
                <w:rFonts w:ascii="Arial" w:eastAsia="Arial" w:hAnsi="Arial" w:cs="Arial"/>
                <w:bCs/>
                <w:sz w:val="20"/>
                <w:szCs w:val="20"/>
              </w:rPr>
              <w:t>Visual Studio, DLT Viewer, GIT, GitHub, GDB, Val grind, MFC VC++ (View Development), QT Creator, SVN, Ubuntu, Elvis.</w:t>
            </w:r>
          </w:p>
          <w:p w14:paraId="6F7ADB97" w14:textId="77777777" w:rsidR="00687ED0" w:rsidRPr="00687ED0" w:rsidRDefault="00687ED0" w:rsidP="00687ED0">
            <w:pPr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</w:tbl>
    <w:p w14:paraId="12306E7F" w14:textId="77777777" w:rsidR="00687ED0" w:rsidRPr="00687ED0" w:rsidRDefault="00687ED0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5154C61" w14:textId="77777777" w:rsidR="00F103BB" w:rsidRPr="006C19F9" w:rsidRDefault="00F103BB">
      <w:pPr>
        <w:rPr>
          <w:rFonts w:ascii="Arial" w:eastAsia="Arial" w:hAnsi="Arial" w:cs="Arial"/>
          <w:color w:val="000000"/>
          <w:sz w:val="20"/>
          <w:szCs w:val="20"/>
        </w:rPr>
      </w:pPr>
    </w:p>
    <w:p w14:paraId="25154C62" w14:textId="77777777" w:rsidR="00F103BB" w:rsidRPr="006C19F9" w:rsidRDefault="003134CC">
      <w:pPr>
        <w:spacing w:after="240"/>
        <w:rPr>
          <w:rFonts w:ascii="Arial" w:eastAsia="Arial" w:hAnsi="Arial" w:cs="Arial"/>
          <w:color w:val="000000"/>
          <w:sz w:val="20"/>
          <w:szCs w:val="20"/>
        </w:rPr>
      </w:pPr>
      <w:r w:rsidRPr="006C19F9">
        <w:rPr>
          <w:rFonts w:ascii="Arial" w:eastAsia="Arial" w:hAnsi="Arial" w:cs="Arial"/>
          <w:color w:val="000000"/>
          <w:sz w:val="20"/>
          <w:szCs w:val="20"/>
        </w:rPr>
        <w:t>Project Profile</w:t>
      </w:r>
    </w:p>
    <w:p w14:paraId="25154C63" w14:textId="77777777" w:rsidR="00F103BB" w:rsidRPr="006C19F9" w:rsidRDefault="00F103BB">
      <w:pPr>
        <w:pStyle w:val="BodyText"/>
        <w:spacing w:before="1" w:after="1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599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30"/>
        <w:gridCol w:w="7869"/>
      </w:tblGrid>
      <w:tr w:rsidR="00F103BB" w:rsidRPr="006C19F9" w14:paraId="25154C66" w14:textId="77777777" w:rsidTr="00523805">
        <w:trPr>
          <w:trHeight w:val="308"/>
        </w:trPr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4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Project 1</w:t>
            </w:r>
          </w:p>
        </w:tc>
        <w:tc>
          <w:tcPr>
            <w:tcW w:w="7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5" w14:textId="0B2BDEA0" w:rsidR="00523805" w:rsidRPr="00523805" w:rsidRDefault="003134CC" w:rsidP="00523805">
            <w:pPr>
              <w:pStyle w:val="Heading2"/>
              <w:numPr>
                <w:ilvl w:val="0"/>
                <w:numId w:val="0"/>
              </w:numPr>
              <w:spacing w:before="91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  <w:t>CARPLAY – Projection Technology</w:t>
            </w:r>
          </w:p>
        </w:tc>
      </w:tr>
      <w:tr w:rsidR="00523805" w:rsidRPr="006C19F9" w14:paraId="5753598B" w14:textId="77777777" w:rsidTr="00523805">
        <w:trPr>
          <w:trHeight w:val="308"/>
        </w:trPr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955F0" w14:textId="339F1206" w:rsidR="00523805" w:rsidRPr="006C19F9" w:rsidRDefault="00523805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2A7FD" w14:textId="0A9F62F3" w:rsidR="00523805" w:rsidRPr="006C19F9" w:rsidRDefault="00523805" w:rsidP="00523805">
            <w:pPr>
              <w:pStyle w:val="Heading2"/>
              <w:numPr>
                <w:ilvl w:val="0"/>
                <w:numId w:val="0"/>
              </w:numPr>
              <w:spacing w:before="91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  <w:t xml:space="preserve">  </w:t>
            </w:r>
            <w:r w:rsidRPr="00523805">
              <w:rPr>
                <w:rFonts w:ascii="Arial" w:eastAsia="Arial" w:hAnsi="Arial" w:cs="Arial"/>
                <w:b w:val="0"/>
                <w:bCs/>
                <w:color w:val="000000"/>
                <w:sz w:val="20"/>
                <w:szCs w:val="20"/>
              </w:rPr>
              <w:t>June 2022 – Till date</w:t>
            </w:r>
          </w:p>
        </w:tc>
      </w:tr>
      <w:tr w:rsidR="00F103BB" w:rsidRPr="006C19F9" w14:paraId="25154C69" w14:textId="77777777" w:rsidTr="00523805">
        <w:trPr>
          <w:trHeight w:val="1246"/>
        </w:trPr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7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7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8" w14:textId="0663D631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In the automotive infotainment domain, </w:t>
            </w:r>
            <w:r w:rsidR="005114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</w:t>
            </w:r>
            <w:r w:rsidR="27E41748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orked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117A6739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on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projection technology over CarPlay. CarPlay is a feature inside iPhone, which allows phone apps to be displayed and controlled on car’s infotainment. Worked on how the CarPlay is connected to </w:t>
            </w:r>
            <w:r w:rsidR="6C62721D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car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over USB and Wi-Fi. Worked on multiple features of CarPlay such as Media, Navigation, Call manager, Vehicle Interface</w:t>
            </w:r>
            <w:r w:rsidR="19E89CB3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and Speech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recognition.</w:t>
            </w:r>
          </w:p>
        </w:tc>
      </w:tr>
      <w:tr w:rsidR="00F103BB" w:rsidRPr="006C19F9" w14:paraId="25154C71" w14:textId="77777777" w:rsidTr="00523805">
        <w:trPr>
          <w:trHeight w:val="1072"/>
        </w:trPr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A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Roles &amp; Responsibilities</w:t>
            </w:r>
          </w:p>
        </w:tc>
        <w:tc>
          <w:tcPr>
            <w:tcW w:w="7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6B" w14:textId="77777777" w:rsidR="00F103BB" w:rsidRPr="00BB10E2" w:rsidRDefault="003134CC" w:rsidP="00BB10E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B10E2">
              <w:rPr>
                <w:rFonts w:ascii="Arial" w:eastAsia="Arial" w:hAnsi="Arial" w:cs="Arial"/>
                <w:color w:val="000000"/>
                <w:sz w:val="20"/>
                <w:szCs w:val="20"/>
              </w:rPr>
              <w:t>Development of functionality and features related to CarPlay specifications.</w:t>
            </w:r>
          </w:p>
          <w:p w14:paraId="25154C6C" w14:textId="77777777" w:rsidR="00F103BB" w:rsidRPr="002258A2" w:rsidRDefault="003134CC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t>Managed Change Requests effectively, finding bugs and implementing new features as required.</w:t>
            </w:r>
          </w:p>
          <w:p w14:paraId="25154C6D" w14:textId="77777777" w:rsidR="00F103BB" w:rsidRPr="002258A2" w:rsidRDefault="003134CC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t>Collaborated with cross-functional teams to gather and analyze requirements, ensuring alignment with project goals.</w:t>
            </w:r>
          </w:p>
          <w:p w14:paraId="25154C6E" w14:textId="77777777" w:rsidR="00F103BB" w:rsidRPr="002258A2" w:rsidRDefault="003134CC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t>Developed features related to CarPlay (Audio, Navigation, connection)</w:t>
            </w:r>
          </w:p>
          <w:p w14:paraId="25154C6F" w14:textId="77777777" w:rsidR="00F103BB" w:rsidRPr="002258A2" w:rsidRDefault="003134CC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Perform unit testing to validate code functionality and reliability.</w:t>
            </w:r>
          </w:p>
          <w:p w14:paraId="02867CB3" w14:textId="77777777" w:rsidR="00CF6FE3" w:rsidRDefault="003134CC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Analyzed issue logs and fixed the bugs.  </w:t>
            </w:r>
          </w:p>
          <w:p w14:paraId="25154C70" w14:textId="1D1C0C37" w:rsidR="00F103BB" w:rsidRPr="002258A2" w:rsidRDefault="00CF6FE3" w:rsidP="002258A2">
            <w:pPr>
              <w:pStyle w:val="ListParagraph"/>
              <w:numPr>
                <w:ilvl w:val="0"/>
                <w:numId w:val="7"/>
              </w:numPr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  <w:r w:rsidR="003134CC" w:rsidRPr="002258A2">
              <w:rPr>
                <w:rFonts w:ascii="Arial" w:eastAsia="Arial" w:hAnsi="Arial" w:cs="Arial"/>
                <w:color w:val="000000"/>
                <w:sz w:val="20"/>
                <w:szCs w:val="20"/>
              </w:rPr>
              <w:t>ctively participated in planning meetings, contributing to strategic project decisions.</w:t>
            </w:r>
          </w:p>
        </w:tc>
      </w:tr>
      <w:tr w:rsidR="00F103BB" w:rsidRPr="006C19F9" w14:paraId="25154C76" w14:textId="77777777" w:rsidTr="00523805">
        <w:trPr>
          <w:trHeight w:val="1162"/>
        </w:trPr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2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Skills</w:t>
            </w:r>
          </w:p>
          <w:p w14:paraId="25154C73" w14:textId="77777777" w:rsidR="00F103BB" w:rsidRPr="006C19F9" w:rsidRDefault="00F103BB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4" w14:textId="3F846EF4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Programming Language:  C++ </w:t>
            </w:r>
          </w:p>
          <w:p w14:paraId="25154C75" w14:textId="798256B5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Platform: Linux/Windows</w:t>
            </w: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 xml:space="preserve">Tools: - Git, QT, Elvis, stash, </w:t>
            </w:r>
            <w:r w:rsidR="002A6783">
              <w:rPr>
                <w:rFonts w:ascii="Arial" w:eastAsia="Arial" w:hAnsi="Arial" w:cs="Arial"/>
                <w:color w:val="000000"/>
                <w:sz w:val="20"/>
                <w:szCs w:val="20"/>
              </w:rPr>
              <w:t>DLT</w:t>
            </w: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, ATS</w:t>
            </w:r>
          </w:p>
        </w:tc>
      </w:tr>
    </w:tbl>
    <w:p w14:paraId="25154C77" w14:textId="77777777" w:rsidR="00F103BB" w:rsidRPr="006C19F9" w:rsidRDefault="00F103BB">
      <w:pPr>
        <w:spacing w:after="240"/>
        <w:rPr>
          <w:rFonts w:ascii="Arial" w:eastAsia="Arial" w:hAnsi="Arial" w:cs="Arial"/>
          <w:color w:val="000000"/>
          <w:sz w:val="20"/>
          <w:szCs w:val="20"/>
        </w:rPr>
      </w:pPr>
    </w:p>
    <w:p w14:paraId="25154C78" w14:textId="77777777" w:rsidR="00F103BB" w:rsidRPr="006C19F9" w:rsidRDefault="00F103BB">
      <w:pPr>
        <w:pStyle w:val="BodyText"/>
        <w:spacing w:before="1" w:after="1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645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870"/>
        <w:gridCol w:w="7775"/>
      </w:tblGrid>
      <w:tr w:rsidR="00F103BB" w:rsidRPr="006C19F9" w14:paraId="25154C7B" w14:textId="77777777" w:rsidTr="2B3A37BF">
        <w:trPr>
          <w:trHeight w:val="308"/>
        </w:trPr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9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Project 2</w:t>
            </w:r>
          </w:p>
        </w:tc>
        <w:tc>
          <w:tcPr>
            <w:tcW w:w="7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A" w14:textId="1471CA8D" w:rsidR="00F103BB" w:rsidRPr="006C19F9" w:rsidRDefault="003134CC">
            <w:pPr>
              <w:spacing w:before="120" w:after="120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Finacle </w:t>
            </w:r>
            <w:r w:rsidR="36A5741A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WMS (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Finacle Wealth Management System - Core Banking product)</w:t>
            </w:r>
          </w:p>
        </w:tc>
      </w:tr>
      <w:tr w:rsidR="00523805" w:rsidRPr="006C19F9" w14:paraId="1DB4F88E" w14:textId="77777777" w:rsidTr="2B3A37BF">
        <w:trPr>
          <w:trHeight w:val="308"/>
        </w:trPr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ADC5B9" w14:textId="42B032C2" w:rsidR="00523805" w:rsidRPr="006C19F9" w:rsidRDefault="00523805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732CF" w14:textId="478CCD56" w:rsidR="00523805" w:rsidRPr="00523805" w:rsidRDefault="00523805">
            <w:pPr>
              <w:spacing w:before="120" w:after="120" w:line="264" w:lineRule="auto"/>
              <w:ind w:left="145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5238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Jan 2021 to June 2022</w:t>
            </w:r>
          </w:p>
        </w:tc>
      </w:tr>
      <w:tr w:rsidR="00F103BB" w:rsidRPr="006C19F9" w14:paraId="25154C7E" w14:textId="77777777" w:rsidTr="2B3A37BF">
        <w:trPr>
          <w:trHeight w:val="1246"/>
        </w:trPr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C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7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D" w14:textId="036D9F4E" w:rsidR="00F103BB" w:rsidRPr="006C19F9" w:rsidRDefault="003134CC">
            <w:pPr>
              <w:spacing w:before="120" w:after="120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Finacle is a core banking product developed by </w:t>
            </w:r>
            <w:r w:rsidR="40F1DD99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service</w:t>
            </w:r>
            <w:r w:rsidR="00173D20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company</w:t>
            </w:r>
            <w:r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that provides universal digital banking solutions to banks. Finacle helps traditional and emerging financial institutions </w:t>
            </w:r>
            <w:r w:rsidR="05362890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</w:t>
            </w:r>
            <w:r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digital transformation to achieve </w:t>
            </w:r>
            <w:r w:rsidR="7BF15B3A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frictionless</w:t>
            </w:r>
            <w:r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customer experiences, large eco system play, insight driven interactions and </w:t>
            </w:r>
            <w:r w:rsidR="00647D8A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ubiquitous automation</w:t>
            </w:r>
            <w:r w:rsidR="56787601" w:rsidRPr="2B3A3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F103BB" w:rsidRPr="006C19F9" w14:paraId="25154C85" w14:textId="77777777" w:rsidTr="2B3A37BF">
        <w:trPr>
          <w:trHeight w:val="1072"/>
        </w:trPr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7F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Roles &amp; Responsibilities</w:t>
            </w:r>
          </w:p>
        </w:tc>
        <w:tc>
          <w:tcPr>
            <w:tcW w:w="7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80" w14:textId="647D5C09" w:rsidR="00F103BB" w:rsidRPr="006C19F9" w:rsidRDefault="003134CC">
            <w:pPr>
              <w:widowControl w:val="0"/>
              <w:numPr>
                <w:ilvl w:val="0"/>
                <w:numId w:val="3"/>
              </w:numPr>
              <w:spacing w:before="120" w:after="12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Involved in the new future </w:t>
            </w:r>
            <w:r w:rsidR="0CB5F895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implementation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/Enhancement writing xml/html/htm files to design bank </w:t>
            </w:r>
            <w:r w:rsidR="102ADE8A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application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and java code for </w:t>
            </w:r>
            <w:r w:rsidR="20A90258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processing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the data from frontend to backend, backend using </w:t>
            </w:r>
            <w:r w:rsidR="03169D51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C,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C++ and Oracle SQL DB query.</w:t>
            </w:r>
          </w:p>
          <w:p w14:paraId="25154C81" w14:textId="358662AD" w:rsidR="00F103BB" w:rsidRPr="006C19F9" w:rsidRDefault="003134CC">
            <w:pPr>
              <w:widowControl w:val="0"/>
              <w:numPr>
                <w:ilvl w:val="0"/>
                <w:numId w:val="3"/>
              </w:numPr>
              <w:spacing w:before="120" w:after="12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Analize/understand the </w:t>
            </w:r>
            <w:r w:rsidR="10F5D540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front-End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issues in the console of the browser using ctl+shift+i and rectify the java script errors. </w:t>
            </w:r>
          </w:p>
          <w:p w14:paraId="25154C82" w14:textId="25C84523" w:rsidR="00F103BB" w:rsidRPr="006C19F9" w:rsidRDefault="003134CC">
            <w:pPr>
              <w:widowControl w:val="0"/>
              <w:numPr>
                <w:ilvl w:val="0"/>
                <w:numId w:val="3"/>
              </w:numPr>
              <w:spacing w:before="120" w:after="12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Writing C code for modules to validate and </w:t>
            </w:r>
            <w:r w:rsidR="3E5CD616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process </w:t>
            </w:r>
            <w:r w:rsidR="5FD700F6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to DB.</w:t>
            </w:r>
          </w:p>
          <w:p w14:paraId="25154C83" w14:textId="295E05E6" w:rsidR="00F103BB" w:rsidRPr="006C19F9" w:rsidRDefault="003134CC">
            <w:pPr>
              <w:widowControl w:val="0"/>
              <w:numPr>
                <w:ilvl w:val="0"/>
                <w:numId w:val="3"/>
              </w:numPr>
              <w:spacing w:before="120" w:after="12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Analize the log files to understand the backend </w:t>
            </w:r>
            <w:r w:rsidR="49D6BD68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issue (</w:t>
            </w: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 and DB errors) and rectify it.</w:t>
            </w:r>
          </w:p>
          <w:p w14:paraId="25154C84" w14:textId="77777777" w:rsidR="00F103BB" w:rsidRPr="006C19F9" w:rsidRDefault="003134CC">
            <w:pPr>
              <w:widowControl w:val="0"/>
              <w:numPr>
                <w:ilvl w:val="0"/>
                <w:numId w:val="3"/>
              </w:numPr>
              <w:spacing w:before="120" w:after="12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Involved in Defects/bug fixing on ONS/UPLOAD/INQUIRY menu's using Firestone and CLM tools</w:t>
            </w:r>
          </w:p>
        </w:tc>
      </w:tr>
      <w:tr w:rsidR="00F103BB" w:rsidRPr="006C19F9" w14:paraId="25154C89" w14:textId="77777777" w:rsidTr="2B3A37BF">
        <w:trPr>
          <w:trHeight w:val="1072"/>
        </w:trPr>
        <w:tc>
          <w:tcPr>
            <w:tcW w:w="187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86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7775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54C87" w14:textId="77777777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Programming Language:  C and C++ </w:t>
            </w:r>
          </w:p>
          <w:p w14:paraId="25154C88" w14:textId="0B8576D6" w:rsidR="00F103BB" w:rsidRPr="006C19F9" w:rsidRDefault="003134CC" w:rsidP="009C5CA4">
            <w:pPr>
              <w:widowControl w:val="0"/>
              <w:tabs>
                <w:tab w:val="left" w:pos="267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Platform: Linux/Windows</w:t>
            </w:r>
            <w:r w:rsidR="009C5CA4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</w:tr>
    </w:tbl>
    <w:p w14:paraId="25154C8A" w14:textId="77777777" w:rsidR="00F103BB" w:rsidRPr="006C19F9" w:rsidRDefault="00F103BB">
      <w:pPr>
        <w:spacing w:after="24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69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75"/>
        <w:gridCol w:w="7815"/>
      </w:tblGrid>
      <w:tr w:rsidR="00F103BB" w:rsidRPr="006C19F9" w14:paraId="25154C8D" w14:textId="77777777" w:rsidTr="00523805">
        <w:tc>
          <w:tcPr>
            <w:tcW w:w="18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25154C8B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Project 3</w:t>
            </w:r>
          </w:p>
        </w:tc>
        <w:tc>
          <w:tcPr>
            <w:tcW w:w="78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154C8C" w14:textId="40555A4A" w:rsidR="00F103BB" w:rsidRPr="006C19F9" w:rsidRDefault="003134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hAnsi="Arial" w:cs="Arial"/>
                <w:sz w:val="20"/>
                <w:szCs w:val="20"/>
              </w:rPr>
              <w:t xml:space="preserve">SAP GUI for </w:t>
            </w:r>
            <w:r w:rsidR="450A0E6E" w:rsidRPr="006C19F9">
              <w:rPr>
                <w:rFonts w:ascii="Arial" w:hAnsi="Arial" w:cs="Arial"/>
                <w:sz w:val="20"/>
                <w:szCs w:val="20"/>
              </w:rPr>
              <w:t>Windows</w:t>
            </w:r>
          </w:p>
        </w:tc>
      </w:tr>
      <w:tr w:rsidR="00523805" w:rsidRPr="006C19F9" w14:paraId="5C2EFA8D" w14:textId="77777777" w:rsidTr="00523805">
        <w:tc>
          <w:tcPr>
            <w:tcW w:w="18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6648FAD6" w14:textId="114EDCA6" w:rsidR="00523805" w:rsidRPr="009765BF" w:rsidRDefault="00523805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9765BF">
              <w:rPr>
                <w:rFonts w:ascii="Arial" w:eastAsia="Arial" w:hAnsi="Arial" w:cs="Arial"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81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CBC41B" w14:textId="4BA03C02" w:rsidR="00523805" w:rsidRPr="009765BF" w:rsidRDefault="0052380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9765BF">
              <w:rPr>
                <w:rFonts w:ascii="Arial" w:hAnsi="Arial" w:cs="Arial"/>
                <w:sz w:val="20"/>
                <w:szCs w:val="20"/>
              </w:rPr>
              <w:t>Aug 2019 to Jul 2020</w:t>
            </w:r>
          </w:p>
        </w:tc>
      </w:tr>
      <w:tr w:rsidR="00F103BB" w:rsidRPr="006C19F9" w14:paraId="25154C90" w14:textId="77777777" w:rsidTr="00523805">
        <w:tc>
          <w:tcPr>
            <w:tcW w:w="1875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25154C8E" w14:textId="77777777" w:rsidR="00F103BB" w:rsidRPr="006C19F9" w:rsidRDefault="003134CC">
            <w:pPr>
              <w:pStyle w:val="TableParagraph"/>
              <w:spacing w:line="229" w:lineRule="exact"/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7815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154C8F" w14:textId="222F9F74" w:rsidR="00F103BB" w:rsidRPr="006C19F9" w:rsidRDefault="003134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6C19F9">
              <w:rPr>
                <w:rFonts w:ascii="Arial" w:hAnsi="Arial" w:cs="Arial"/>
                <w:sz w:val="20"/>
                <w:szCs w:val="20"/>
              </w:rPr>
              <w:t xml:space="preserve">SAP GUI will supports SAP GUI for windows, SAP GUI for Java and SAP GUI for HTML,I am a Part of SAP GUI for windows, it having multiple controls, In that I am working on HTML Control and Calendar Control, these controls working with both </w:t>
            </w:r>
            <w:r w:rsidRPr="006C19F9">
              <w:rPr>
                <w:rFonts w:ascii="Arial" w:hAnsi="Arial" w:cs="Arial"/>
                <w:sz w:val="20"/>
                <w:szCs w:val="20"/>
              </w:rPr>
              <w:lastRenderedPageBreak/>
              <w:t>backend code (ABAP) and Frontend code (MFC VC++), I have working on support (message processing) work and code fixes for both controls</w:t>
            </w:r>
            <w:r w:rsidR="005F04D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103BB" w:rsidRPr="006C19F9" w14:paraId="25154C94" w14:textId="77777777" w:rsidTr="00523805">
        <w:tc>
          <w:tcPr>
            <w:tcW w:w="1875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25154C91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Skills</w:t>
            </w:r>
          </w:p>
        </w:tc>
        <w:tc>
          <w:tcPr>
            <w:tcW w:w="7815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154C92" w14:textId="06087333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Programming Language:  C++ </w:t>
            </w:r>
            <w:r w:rsidR="75C57FAB" w:rsidRPr="006C19F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and MFC VC++</w:t>
            </w:r>
          </w:p>
          <w:p w14:paraId="25154C93" w14:textId="3BB435EC" w:rsidR="00F103BB" w:rsidRPr="006C19F9" w:rsidRDefault="003134CC">
            <w:pPr>
              <w:widowControl w:val="0"/>
              <w:tabs>
                <w:tab w:val="right" w:pos="3150"/>
              </w:tabs>
              <w:spacing w:before="40" w:after="40" w:line="360" w:lineRule="auto"/>
              <w:ind w:right="1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Platform: Linux</w:t>
            </w:r>
            <w:r w:rsidR="009C5CA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/</w:t>
            </w:r>
            <w:r w:rsidR="009C5CA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Windows</w:t>
            </w:r>
          </w:p>
        </w:tc>
      </w:tr>
    </w:tbl>
    <w:p w14:paraId="25154C97" w14:textId="77777777" w:rsidR="00F103BB" w:rsidRPr="006C19F9" w:rsidRDefault="00F103BB">
      <w:pPr>
        <w:spacing w:after="24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Y="459"/>
        <w:tblW w:w="969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875"/>
        <w:gridCol w:w="7815"/>
      </w:tblGrid>
      <w:tr w:rsidR="00F103BB" w:rsidRPr="006C19F9" w14:paraId="25154C9A" w14:textId="77777777">
        <w:trPr>
          <w:trHeight w:val="34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8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Training</w:t>
            </w:r>
          </w:p>
        </w:tc>
        <w:tc>
          <w:tcPr>
            <w:tcW w:w="7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9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Vector India Institute Bangalore.</w:t>
            </w:r>
          </w:p>
        </w:tc>
      </w:tr>
      <w:tr w:rsidR="00F103BB" w:rsidRPr="006C19F9" w14:paraId="25154C9D" w14:textId="77777777">
        <w:trPr>
          <w:trHeight w:val="34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B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C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6 Months</w:t>
            </w:r>
          </w:p>
        </w:tc>
      </w:tr>
      <w:tr w:rsidR="00F103BB" w:rsidRPr="006C19F9" w14:paraId="25154CA9" w14:textId="77777777">
        <w:trPr>
          <w:trHeight w:val="3243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E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Skills Acquired:</w:t>
            </w:r>
          </w:p>
        </w:tc>
        <w:tc>
          <w:tcPr>
            <w:tcW w:w="7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4C9F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Automotive Specific: </w:t>
            </w:r>
          </w:p>
          <w:p w14:paraId="25154CA0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C++, C, CAN Protocol, i2C Protocol, Linux commands </w:t>
            </w:r>
          </w:p>
          <w:p w14:paraId="25154CA1" w14:textId="77777777" w:rsidR="00F103BB" w:rsidRPr="006C19F9" w:rsidRDefault="003134CC">
            <w:pPr>
              <w:pStyle w:val="BodyText"/>
              <w:spacing w:before="78" w:line="264" w:lineRule="auto"/>
              <w:ind w:left="14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Personality Development:</w:t>
            </w:r>
          </w:p>
          <w:p w14:paraId="25154CA2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Self-Awareness</w:t>
            </w:r>
          </w:p>
          <w:p w14:paraId="25154CA3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Time Management</w:t>
            </w:r>
          </w:p>
          <w:p w14:paraId="25154CA4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 Skill</w:t>
            </w:r>
          </w:p>
          <w:p w14:paraId="25154CA5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Teamwork</w:t>
            </w:r>
          </w:p>
          <w:p w14:paraId="25154CA6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Learning ability </w:t>
            </w:r>
          </w:p>
          <w:p w14:paraId="25154CA7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Customer Orientation</w:t>
            </w:r>
          </w:p>
          <w:p w14:paraId="25154CA8" w14:textId="77777777" w:rsidR="00F103BB" w:rsidRPr="006C19F9" w:rsidRDefault="003134CC">
            <w:pPr>
              <w:pStyle w:val="BodyText"/>
              <w:widowControl w:val="0"/>
              <w:numPr>
                <w:ilvl w:val="0"/>
                <w:numId w:val="4"/>
              </w:numPr>
              <w:spacing w:before="78" w:after="0" w:line="264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C19F9">
              <w:rPr>
                <w:rFonts w:ascii="Arial" w:eastAsia="Arial" w:hAnsi="Arial" w:cs="Arial"/>
                <w:color w:val="000000"/>
                <w:sz w:val="20"/>
                <w:szCs w:val="20"/>
              </w:rPr>
              <w:t>Learning and Innovation</w:t>
            </w:r>
          </w:p>
        </w:tc>
      </w:tr>
    </w:tbl>
    <w:p w14:paraId="25154CAA" w14:textId="77777777" w:rsidR="00F103BB" w:rsidRPr="006C19F9" w:rsidRDefault="00F103BB">
      <w:pPr>
        <w:spacing w:after="240"/>
        <w:rPr>
          <w:rFonts w:ascii="Arial" w:eastAsia="Arial" w:hAnsi="Arial" w:cs="Arial"/>
          <w:color w:val="000000"/>
          <w:sz w:val="20"/>
          <w:szCs w:val="20"/>
        </w:rPr>
      </w:pPr>
    </w:p>
    <w:sectPr w:rsidR="00F103BB" w:rsidRPr="006C19F9">
      <w:headerReference w:type="default" r:id="rId12"/>
      <w:footerReference w:type="default" r:id="rId13"/>
      <w:pgSz w:w="12240" w:h="15840"/>
      <w:pgMar w:top="1440" w:right="1440" w:bottom="1440" w:left="1440" w:header="706" w:footer="432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FDCF" w14:textId="77777777" w:rsidR="00B52C31" w:rsidRDefault="00B52C31">
      <w:r>
        <w:separator/>
      </w:r>
    </w:p>
  </w:endnote>
  <w:endnote w:type="continuationSeparator" w:id="0">
    <w:p w14:paraId="78C8E7E6" w14:textId="77777777" w:rsidR="00B52C31" w:rsidRDefault="00B52C31">
      <w:r>
        <w:continuationSeparator/>
      </w:r>
    </w:p>
  </w:endnote>
  <w:endnote w:type="continuationNotice" w:id="1">
    <w:p w14:paraId="07074D7D" w14:textId="77777777" w:rsidR="00B52C31" w:rsidRDefault="00B52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tarSymbol">
    <w:altName w:val="Cambria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Arial MT"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4CAD" w14:textId="19BA8865" w:rsidR="00F103BB" w:rsidRDefault="003134CC">
    <w:pPr>
      <w:tabs>
        <w:tab w:val="center" w:pos="4320"/>
        <w:tab w:val="right" w:pos="8640"/>
        <w:tab w:val="right" w:pos="9360"/>
      </w:tabs>
      <w:ind w:right="6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  <w:t xml:space="preserve">Page </w:t>
    </w: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color w:val="000000"/>
        <w:sz w:val="20"/>
        <w:szCs w:val="20"/>
      </w:rPr>
      <w:t>3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 xml:space="preserve"> of </w:t>
    </w: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NUMPAGES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color w:val="000000"/>
        <w:sz w:val="20"/>
        <w:szCs w:val="20"/>
      </w:rPr>
      <w:t>3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25154CAE" w14:textId="77777777" w:rsidR="00F103BB" w:rsidRDefault="003134CC">
    <w:pPr>
      <w:tabs>
        <w:tab w:val="center" w:pos="4320"/>
        <w:tab w:val="right" w:pos="8640"/>
        <w:tab w:val="right" w:pos="9360"/>
      </w:tabs>
      <w:ind w:right="6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C94C" w14:textId="77777777" w:rsidR="00B52C31" w:rsidRDefault="00B52C31">
      <w:r>
        <w:separator/>
      </w:r>
    </w:p>
  </w:footnote>
  <w:footnote w:type="continuationSeparator" w:id="0">
    <w:p w14:paraId="469DFF01" w14:textId="77777777" w:rsidR="00B52C31" w:rsidRDefault="00B52C31">
      <w:r>
        <w:continuationSeparator/>
      </w:r>
    </w:p>
  </w:footnote>
  <w:footnote w:type="continuationNotice" w:id="1">
    <w:p w14:paraId="33774693" w14:textId="77777777" w:rsidR="00B52C31" w:rsidRDefault="00B52C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4CAB" w14:textId="77777777" w:rsidR="00F103BB" w:rsidRDefault="003134CC">
    <w:pP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  <w:r>
      <w:rPr>
        <w:noProof/>
      </w:rPr>
      <w:drawing>
        <wp:inline distT="0" distB="0" distL="0" distR="0" wp14:anchorId="25154CAF" wp14:editId="25154CB0">
          <wp:extent cx="1943100" cy="40640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40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54CAC" w14:textId="77777777" w:rsidR="00F103BB" w:rsidRDefault="00F103BB">
    <w:pP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0096"/>
    <w:multiLevelType w:val="multilevel"/>
    <w:tmpl w:val="342E4EDC"/>
    <w:lvl w:ilvl="0">
      <w:start w:val="1"/>
      <w:numFmt w:val="bullet"/>
      <w:lvlText w:val=""/>
      <w:lvlJc w:val="left"/>
      <w:pPr>
        <w:tabs>
          <w:tab w:val="num" w:pos="0"/>
        </w:tabs>
        <w:ind w:left="86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747AAA"/>
    <w:multiLevelType w:val="hybridMultilevel"/>
    <w:tmpl w:val="D4EE5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76D90"/>
    <w:multiLevelType w:val="multilevel"/>
    <w:tmpl w:val="148EF048"/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>
        <w:rFonts w:eastAsia="Arial" w:cs="Arial"/>
        <w:b/>
        <w:sz w:val="20"/>
        <w:szCs w:val="20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26641309"/>
    <w:multiLevelType w:val="hybridMultilevel"/>
    <w:tmpl w:val="F0B87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328F"/>
    <w:multiLevelType w:val="hybridMultilevel"/>
    <w:tmpl w:val="9DF0A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E12EA"/>
    <w:multiLevelType w:val="multilevel"/>
    <w:tmpl w:val="8C1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D1C2D9C"/>
    <w:multiLevelType w:val="multilevel"/>
    <w:tmpl w:val="F4E6B3AE"/>
    <w:lvl w:ilvl="0">
      <w:start w:val="1"/>
      <w:numFmt w:val="decimal"/>
      <w:pStyle w:val="Heading1"/>
      <w:lvlText w:val=""/>
      <w:lvlJc w:val="left"/>
      <w:pPr>
        <w:tabs>
          <w:tab w:val="num" w:pos="0"/>
        </w:tabs>
        <w:ind w:left="432" w:hanging="432"/>
      </w:pPr>
      <w:rPr>
        <w:rFonts w:eastAsia="Arial" w:cs="Arial"/>
        <w:b/>
        <w:sz w:val="20"/>
        <w:szCs w:val="20"/>
      </w:rPr>
    </w:lvl>
    <w:lvl w:ilvl="1">
      <w:start w:val="1"/>
      <w:numFmt w:val="bullet"/>
      <w:pStyle w:val="Heading2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pStyle w:val="Heading3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bullet"/>
      <w:pStyle w:val="Heading5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pStyle w:val="Heading6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bullet"/>
      <w:pStyle w:val="Heading9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1162CDE"/>
    <w:multiLevelType w:val="hybridMultilevel"/>
    <w:tmpl w:val="11462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964E9"/>
    <w:multiLevelType w:val="hybridMultilevel"/>
    <w:tmpl w:val="29AC15FC"/>
    <w:lvl w:ilvl="0" w:tplc="B6A67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BAF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741C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2AE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36D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00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003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ED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6A69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B3235B8"/>
    <w:multiLevelType w:val="hybridMultilevel"/>
    <w:tmpl w:val="0482345A"/>
    <w:lvl w:ilvl="0" w:tplc="E2E622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A3B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F847F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E9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162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309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FC5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5E9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C0A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9E515EB"/>
    <w:multiLevelType w:val="hybridMultilevel"/>
    <w:tmpl w:val="0E868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366981">
    <w:abstractNumId w:val="6"/>
  </w:num>
  <w:num w:numId="2" w16cid:durableId="675613322">
    <w:abstractNumId w:val="2"/>
  </w:num>
  <w:num w:numId="3" w16cid:durableId="829755290">
    <w:abstractNumId w:val="5"/>
  </w:num>
  <w:num w:numId="4" w16cid:durableId="2051496057">
    <w:abstractNumId w:val="0"/>
  </w:num>
  <w:num w:numId="5" w16cid:durableId="777025892">
    <w:abstractNumId w:val="7"/>
  </w:num>
  <w:num w:numId="6" w16cid:durableId="396123823">
    <w:abstractNumId w:val="3"/>
  </w:num>
  <w:num w:numId="7" w16cid:durableId="508062603">
    <w:abstractNumId w:val="10"/>
  </w:num>
  <w:num w:numId="8" w16cid:durableId="537395557">
    <w:abstractNumId w:val="4"/>
  </w:num>
  <w:num w:numId="9" w16cid:durableId="654337520">
    <w:abstractNumId w:val="1"/>
  </w:num>
  <w:num w:numId="10" w16cid:durableId="780613429">
    <w:abstractNumId w:val="9"/>
  </w:num>
  <w:num w:numId="11" w16cid:durableId="125465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3BB"/>
    <w:rsid w:val="000134F9"/>
    <w:rsid w:val="00030413"/>
    <w:rsid w:val="00096AB1"/>
    <w:rsid w:val="000C14B4"/>
    <w:rsid w:val="000D7262"/>
    <w:rsid w:val="000E7364"/>
    <w:rsid w:val="00173D20"/>
    <w:rsid w:val="001743B0"/>
    <w:rsid w:val="001C4891"/>
    <w:rsid w:val="001D2F79"/>
    <w:rsid w:val="001E7124"/>
    <w:rsid w:val="002258A2"/>
    <w:rsid w:val="00252C3E"/>
    <w:rsid w:val="002A6783"/>
    <w:rsid w:val="002A6EBF"/>
    <w:rsid w:val="003134CC"/>
    <w:rsid w:val="003667A8"/>
    <w:rsid w:val="00452C1A"/>
    <w:rsid w:val="004550BA"/>
    <w:rsid w:val="00464F15"/>
    <w:rsid w:val="00503690"/>
    <w:rsid w:val="0051149A"/>
    <w:rsid w:val="00523805"/>
    <w:rsid w:val="0053328F"/>
    <w:rsid w:val="0058114C"/>
    <w:rsid w:val="005B4221"/>
    <w:rsid w:val="005D789F"/>
    <w:rsid w:val="005F04D7"/>
    <w:rsid w:val="00647D8A"/>
    <w:rsid w:val="00687ED0"/>
    <w:rsid w:val="006A1781"/>
    <w:rsid w:val="006B6118"/>
    <w:rsid w:val="006C19F9"/>
    <w:rsid w:val="006D1C51"/>
    <w:rsid w:val="006D3CDF"/>
    <w:rsid w:val="006F6D54"/>
    <w:rsid w:val="007333B6"/>
    <w:rsid w:val="00745DD8"/>
    <w:rsid w:val="0077142A"/>
    <w:rsid w:val="00773BF4"/>
    <w:rsid w:val="0078412C"/>
    <w:rsid w:val="007D02BA"/>
    <w:rsid w:val="00805B43"/>
    <w:rsid w:val="00856466"/>
    <w:rsid w:val="00897138"/>
    <w:rsid w:val="008B283F"/>
    <w:rsid w:val="008E3E23"/>
    <w:rsid w:val="00902356"/>
    <w:rsid w:val="009765BF"/>
    <w:rsid w:val="009B3689"/>
    <w:rsid w:val="009B6B70"/>
    <w:rsid w:val="009B7EE1"/>
    <w:rsid w:val="009C5CA4"/>
    <w:rsid w:val="00AD613B"/>
    <w:rsid w:val="00AF60D4"/>
    <w:rsid w:val="00B52C31"/>
    <w:rsid w:val="00BB06FC"/>
    <w:rsid w:val="00BB10E2"/>
    <w:rsid w:val="00C03FD3"/>
    <w:rsid w:val="00CA4F60"/>
    <w:rsid w:val="00CF6FE3"/>
    <w:rsid w:val="00D22FE1"/>
    <w:rsid w:val="00D84D72"/>
    <w:rsid w:val="00D951AC"/>
    <w:rsid w:val="00E00239"/>
    <w:rsid w:val="00E33481"/>
    <w:rsid w:val="00E36CDC"/>
    <w:rsid w:val="00EC184E"/>
    <w:rsid w:val="00F049B6"/>
    <w:rsid w:val="00F103BB"/>
    <w:rsid w:val="00F13AC8"/>
    <w:rsid w:val="00F83343"/>
    <w:rsid w:val="00FF74B6"/>
    <w:rsid w:val="03169D51"/>
    <w:rsid w:val="05362890"/>
    <w:rsid w:val="072DAE29"/>
    <w:rsid w:val="0CB5F895"/>
    <w:rsid w:val="0F995804"/>
    <w:rsid w:val="102ADE8A"/>
    <w:rsid w:val="10F5D540"/>
    <w:rsid w:val="117A6739"/>
    <w:rsid w:val="13963DD4"/>
    <w:rsid w:val="19B279E2"/>
    <w:rsid w:val="19E89CB3"/>
    <w:rsid w:val="1DD443BB"/>
    <w:rsid w:val="204AF241"/>
    <w:rsid w:val="20A90258"/>
    <w:rsid w:val="27E41748"/>
    <w:rsid w:val="29EA6567"/>
    <w:rsid w:val="2B3A37BF"/>
    <w:rsid w:val="2BE6C043"/>
    <w:rsid w:val="2EF6C455"/>
    <w:rsid w:val="30BDCCE9"/>
    <w:rsid w:val="30FC0F87"/>
    <w:rsid w:val="339CE745"/>
    <w:rsid w:val="36A5741A"/>
    <w:rsid w:val="3E5CD616"/>
    <w:rsid w:val="40F1DD99"/>
    <w:rsid w:val="450A0E6E"/>
    <w:rsid w:val="495DF881"/>
    <w:rsid w:val="49D6BD68"/>
    <w:rsid w:val="52F75D2D"/>
    <w:rsid w:val="56787601"/>
    <w:rsid w:val="5FA267FC"/>
    <w:rsid w:val="5FD700F6"/>
    <w:rsid w:val="610FFAE8"/>
    <w:rsid w:val="67761A9D"/>
    <w:rsid w:val="6B7030C3"/>
    <w:rsid w:val="6C2D776E"/>
    <w:rsid w:val="6C62721D"/>
    <w:rsid w:val="75C57FAB"/>
    <w:rsid w:val="7BF15B3A"/>
    <w:rsid w:val="7CBD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4C50"/>
  <w15:docId w15:val="{B7B8EB84-9915-4642-B623-0DB52C3D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zh-C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spacing w:line="480" w:lineRule="auto"/>
      <w:ind w:left="0" w:firstLine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ind w:left="0"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ind w:left="0" w:firstLine="0"/>
      <w:jc w:val="both"/>
      <w:outlineLvl w:val="2"/>
    </w:pPr>
    <w:rPr>
      <w:rFonts w:ascii="Univers" w:hAnsi="Univers" w:cs="Univers"/>
      <w:b/>
      <w:sz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tabs>
        <w:tab w:val="left" w:pos="0"/>
      </w:tabs>
      <w:ind w:left="432" w:hanging="432"/>
      <w:jc w:val="both"/>
      <w:outlineLvl w:val="3"/>
    </w:pPr>
    <w:rPr>
      <w:rFonts w:ascii="Arial" w:hAnsi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ind w:left="0" w:firstLine="0"/>
      <w:outlineLvl w:val="4"/>
    </w:pPr>
    <w:rPr>
      <w:rFonts w:ascii="Univers" w:hAnsi="Univers" w:cs="Univers"/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ind w:left="0" w:firstLine="0"/>
      <w:outlineLvl w:val="5"/>
    </w:pPr>
    <w:rPr>
      <w:rFonts w:ascii="Univers" w:hAnsi="Univers" w:cs="Univers"/>
      <w:b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0" w:firstLine="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Arial" w:eastAsia="Arial" w:hAnsi="Arial" w:cs="Arial"/>
      <w:b/>
      <w:sz w:val="20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tarSymbol"/>
      <w:sz w:val="18"/>
      <w:szCs w:val="18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tarSymbol"/>
      <w:b/>
      <w:bCs/>
      <w:sz w:val="18"/>
      <w:szCs w:val="18"/>
      <w:lang w:eastAsia="en-US"/>
    </w:rPr>
  </w:style>
  <w:style w:type="character" w:customStyle="1" w:styleId="WW8Num5z1">
    <w:name w:val="WW8Num5z1"/>
    <w:qFormat/>
    <w:rPr>
      <w:rFonts w:ascii="OpenSymbol" w:hAnsi="OpenSymbol" w:cs="StarSymbol"/>
      <w:b/>
      <w:bCs/>
      <w:sz w:val="18"/>
      <w:szCs w:val="18"/>
    </w:rPr>
  </w:style>
  <w:style w:type="character" w:customStyle="1" w:styleId="WW8Num6z0">
    <w:name w:val="WW8Num6z0"/>
    <w:qFormat/>
    <w:rPr>
      <w:rFonts w:ascii="Symbol" w:hAnsi="Symbol" w:cs="StarSymbol"/>
      <w:b/>
      <w:bCs/>
      <w:sz w:val="18"/>
      <w:szCs w:val="18"/>
    </w:rPr>
  </w:style>
  <w:style w:type="character" w:customStyle="1" w:styleId="WW8Num6z1">
    <w:name w:val="WW8Num6z1"/>
    <w:qFormat/>
    <w:rPr>
      <w:rFonts w:ascii="OpenSymbol" w:hAnsi="OpenSymbol" w:cs="StarSymbol"/>
      <w:b/>
      <w:bCs/>
      <w:sz w:val="18"/>
      <w:szCs w:val="18"/>
    </w:rPr>
  </w:style>
  <w:style w:type="character" w:customStyle="1" w:styleId="WW8Num7z0">
    <w:name w:val="WW8Num7z0"/>
    <w:qFormat/>
    <w:rPr>
      <w:rFonts w:ascii="Symbol" w:hAnsi="Symbol" w:cs="StarSymbol"/>
      <w:b/>
      <w:bCs/>
      <w:sz w:val="18"/>
      <w:szCs w:val="18"/>
    </w:rPr>
  </w:style>
  <w:style w:type="character" w:customStyle="1" w:styleId="WW8Num7z1">
    <w:name w:val="WW8Num7z1"/>
    <w:qFormat/>
    <w:rPr>
      <w:rFonts w:ascii="OpenSymbol" w:hAnsi="OpenSymbol" w:cs="StarSymbol"/>
      <w:b/>
      <w:bCs/>
      <w:sz w:val="18"/>
      <w:szCs w:val="18"/>
    </w:rPr>
  </w:style>
  <w:style w:type="character" w:customStyle="1" w:styleId="WW8Num8z0">
    <w:name w:val="WW8Num8z0"/>
    <w:qFormat/>
    <w:rPr>
      <w:rFonts w:ascii="Symbol" w:hAnsi="Symbol" w:cs="StarSymbol"/>
      <w:b/>
      <w:bCs/>
      <w:sz w:val="18"/>
      <w:szCs w:val="18"/>
    </w:rPr>
  </w:style>
  <w:style w:type="character" w:customStyle="1" w:styleId="WW8Num8z1">
    <w:name w:val="WW8Num8z1"/>
    <w:qFormat/>
    <w:rPr>
      <w:rFonts w:ascii="OpenSymbol" w:hAnsi="OpenSymbol" w:cs="StarSymbol"/>
      <w:b/>
      <w:bCs/>
      <w:sz w:val="18"/>
      <w:szCs w:val="18"/>
    </w:rPr>
  </w:style>
  <w:style w:type="character" w:customStyle="1" w:styleId="WW8Num5z2">
    <w:name w:val="WW8Num5z2"/>
    <w:qFormat/>
  </w:style>
  <w:style w:type="character" w:customStyle="1" w:styleId="WW8Num5z3">
    <w:name w:val="WW8Num5z3"/>
    <w:qFormat/>
    <w:rPr>
      <w:sz w:val="20"/>
    </w:rPr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  <w:rPr>
      <w:sz w:val="20"/>
    </w:rPr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">
    <w:name w:val="WW-Default Paragraph Font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-DefaultParagraphFont1">
    <w:name w:val="WW-Default Paragraph Font1"/>
    <w:qFormat/>
  </w:style>
  <w:style w:type="character" w:customStyle="1" w:styleId="WW-DefaultParagraphFont11">
    <w:name w:val="WW-Default Paragraph Font11"/>
    <w:qFormat/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-DefaultParagraphFont111">
    <w:name w:val="WW-Default Paragraph Font111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DefaultParagraphFont1111">
    <w:name w:val="WW-Default Paragraph Font1111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-DefaultParagraphFont11111">
    <w:name w:val="WW-Default Paragraph Font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DefaultParagraphFont111111">
    <w:name w:val="WW-Default Paragraph Font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8Num10z0">
    <w:name w:val="WW8Num10z0"/>
    <w:qFormat/>
    <w:rPr>
      <w:rFonts w:ascii="Symbol" w:eastAsia="Courier New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-DefaultParagraphFont1111111">
    <w:name w:val="WW-Default Paragraph Font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DefaultParagraphFont11111111">
    <w:name w:val="WW-Default Paragraph Font11111111"/>
    <w:qFormat/>
  </w:style>
  <w:style w:type="character" w:customStyle="1" w:styleId="WW8Num12z0">
    <w:name w:val="WW8Num12z0"/>
    <w:qFormat/>
    <w:rPr>
      <w:rFonts w:ascii="Symbol" w:eastAsia="Courier New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eastAsia="Courier New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eastAsia="Courier New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eastAsia="Courier New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Wingdings" w:hAnsi="Wingdings" w:cs="Wingdings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eastAsia="Courier New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3z0">
    <w:name w:val="WW8Num33z0"/>
    <w:qFormat/>
    <w:rPr>
      <w:rFonts w:ascii="Wingdings" w:hAnsi="Wingdings" w:cs="Wingdings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Wingdings" w:hAnsi="Wingdings" w:cs="Wingdings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  <w:rPr>
      <w:rFonts w:ascii="Symbol" w:eastAsia="Courier New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5z3">
    <w:name w:val="WW8Num35z3"/>
    <w:qFormat/>
    <w:rPr>
      <w:rFonts w:ascii="Symbol" w:hAnsi="Symbol" w:cs="Symbol"/>
    </w:rPr>
  </w:style>
  <w:style w:type="character" w:customStyle="1" w:styleId="WW8Num36z0">
    <w:name w:val="WW8Num36z0"/>
    <w:qFormat/>
    <w:rPr>
      <w:rFonts w:ascii="Symbol" w:eastAsia="Courier New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WW-NumberingSymbols">
    <w:name w:val="WW-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b/>
      <w:bCs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HeaderChar">
    <w:name w:val="Header Char"/>
    <w:basedOn w:val="WW-DefaultParagraphFont111"/>
    <w:qFormat/>
  </w:style>
  <w:style w:type="character" w:customStyle="1" w:styleId="normaltextrun">
    <w:name w:val="normaltextrun"/>
    <w:basedOn w:val="DefaultParagraphFont"/>
    <w:qFormat/>
    <w:rsid w:val="002B39D4"/>
  </w:style>
  <w:style w:type="character" w:customStyle="1" w:styleId="eop">
    <w:name w:val="eop"/>
    <w:basedOn w:val="DefaultParagraphFont"/>
    <w:qFormat/>
    <w:rsid w:val="002B39D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Helvetica" w:hAnsi="Helvetica" w:cs="Helvetica"/>
      <w:sz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customStyle="1" w:styleId="DefaultText21">
    <w:name w:val="Default Text:2:1"/>
    <w:basedOn w:val="Normal"/>
    <w:qFormat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WW-PlainText">
    <w:name w:val="WW-Plain Text"/>
    <w:basedOn w:val="Normal"/>
    <w:qFormat/>
    <w:rPr>
      <w:rFonts w:ascii="Courier New" w:hAnsi="Courier New" w:cs="Courier New"/>
      <w:sz w:val="20"/>
    </w:rPr>
  </w:style>
  <w:style w:type="paragraph" w:customStyle="1" w:styleId="WW-BodyTextIndent2">
    <w:name w:val="WW-Body Text Indent 2"/>
    <w:basedOn w:val="Normal"/>
    <w:qFormat/>
    <w:pPr>
      <w:ind w:left="-18" w:firstLine="1"/>
      <w:jc w:val="both"/>
    </w:pPr>
  </w:style>
  <w:style w:type="paragraph" w:customStyle="1" w:styleId="WW-BodyText2">
    <w:name w:val="WW-Body Text 2"/>
    <w:basedOn w:val="Normal"/>
    <w:qFormat/>
    <w:pPr>
      <w:jc w:val="both"/>
    </w:pPr>
    <w:rPr>
      <w:rFonts w:ascii="Univers" w:hAnsi="Univers" w:cs="Univers"/>
      <w:sz w:val="22"/>
    </w:rPr>
  </w:style>
  <w:style w:type="paragraph" w:customStyle="1" w:styleId="WW-BodyText3">
    <w:name w:val="WW-Body Text 3"/>
    <w:basedOn w:val="Normal"/>
    <w:qFormat/>
    <w:rPr>
      <w:rFonts w:ascii="Arial" w:hAnsi="Arial" w:cs="Arial"/>
      <w:sz w:val="22"/>
    </w:rPr>
  </w:style>
  <w:style w:type="paragraph" w:customStyle="1" w:styleId="WW-BodyTextIndent3">
    <w:name w:val="WW-Body Text Indent 3"/>
    <w:basedOn w:val="Normal"/>
    <w:qFormat/>
    <w:pPr>
      <w:widowControl w:val="0"/>
      <w:ind w:left="1008" w:firstLine="1"/>
      <w:jc w:val="both"/>
    </w:pPr>
    <w:rPr>
      <w:rFonts w:ascii="Arial" w:hAnsi="Arial" w:cs="Arial"/>
      <w:sz w:val="20"/>
    </w:rPr>
  </w:style>
  <w:style w:type="paragraph" w:styleId="BodyTextIndent">
    <w:name w:val="Body Text Indent"/>
    <w:basedOn w:val="Normal"/>
    <w:pPr>
      <w:tabs>
        <w:tab w:val="left" w:pos="1587"/>
      </w:tabs>
      <w:ind w:left="-123" w:firstLine="1"/>
    </w:pPr>
  </w:style>
  <w:style w:type="paragraph" w:customStyle="1" w:styleId="Normal1">
    <w:name w:val="Normal1"/>
    <w:basedOn w:val="Normal"/>
    <w:qFormat/>
    <w:rPr>
      <w:rFonts w:ascii="Arial" w:hAnsi="Arial" w:cs="Arial"/>
    </w:rPr>
  </w:style>
  <w:style w:type="paragraph" w:customStyle="1" w:styleId="WW-ListBullet">
    <w:name w:val="WW-List Bullet"/>
    <w:basedOn w:val="Normal"/>
    <w:qFormat/>
    <w:pPr>
      <w:tabs>
        <w:tab w:val="left" w:pos="2880"/>
        <w:tab w:val="left" w:pos="3240"/>
        <w:tab w:val="left" w:pos="3600"/>
        <w:tab w:val="left" w:pos="4320"/>
        <w:tab w:val="left" w:pos="4680"/>
      </w:tabs>
      <w:jc w:val="both"/>
    </w:pPr>
    <w:rPr>
      <w:rFonts w:ascii="Verdana" w:hAnsi="Verdana" w:cs="Verdana"/>
      <w:sz w:val="18"/>
    </w:rPr>
  </w:style>
  <w:style w:type="paragraph" w:customStyle="1" w:styleId="TableContents">
    <w:name w:val="Table Contents"/>
    <w:basedOn w:val="BodyText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i/>
    </w:rPr>
  </w:style>
  <w:style w:type="paragraph" w:customStyle="1" w:styleId="StyleNormalBulletedNotComplexBold">
    <w:name w:val="Style Normal Bulleted + Not (Complex) Bold"/>
    <w:basedOn w:val="Normal"/>
    <w:qFormat/>
    <w:pPr>
      <w:textAlignment w:val="baseline"/>
    </w:pPr>
    <w:rPr>
      <w:rFonts w:ascii="Arial" w:hAnsi="Arial" w:cs="Arial"/>
    </w:r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</w:rPr>
  </w:style>
  <w:style w:type="paragraph" w:styleId="NormalWeb">
    <w:name w:val="Normal (Web)"/>
    <w:basedOn w:val="Normal"/>
    <w:qFormat/>
    <w:pPr>
      <w:suppressAutoHyphens w:val="0"/>
      <w:spacing w:before="100" w:after="115"/>
    </w:pPr>
  </w:style>
  <w:style w:type="paragraph" w:customStyle="1" w:styleId="Textbody">
    <w:name w:val="Text body"/>
    <w:basedOn w:val="Normal"/>
    <w:qFormat/>
    <w:pPr>
      <w:spacing w:after="120" w:line="276" w:lineRule="auto"/>
      <w:textAlignment w:val="baseline"/>
    </w:pPr>
    <w:rPr>
      <w:rFonts w:ascii="Calibri" w:hAnsi="Calibri" w:cs="Calibri"/>
      <w:kern w:val="2"/>
      <w:sz w:val="22"/>
      <w:szCs w:val="22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Subtitle">
    <w:name w:val="Subtitle"/>
    <w:basedOn w:val="Normal"/>
    <w:next w:val="Normal"/>
    <w:uiPriority w:val="11"/>
    <w:qFormat/>
    <w:pPr>
      <w:keepNext/>
      <w:spacing w:before="60" w:after="120"/>
      <w:jc w:val="center"/>
    </w:pPr>
    <w:rPr>
      <w:rFonts w:ascii="Helvetica Neue" w:eastAsia="Helvetica Neue" w:hAnsi="Helvetica Neue" w:cs="Helvetica Neue"/>
      <w:sz w:val="36"/>
      <w:szCs w:val="36"/>
    </w:rPr>
  </w:style>
  <w:style w:type="paragraph" w:customStyle="1" w:styleId="Standard">
    <w:name w:val="Standard"/>
    <w:qFormat/>
    <w:pPr>
      <w:textAlignment w:val="baseline"/>
    </w:pPr>
    <w:rPr>
      <w:kern w:val="2"/>
      <w:sz w:val="24"/>
      <w:lang w:eastAsia="zh-CN"/>
    </w:rPr>
  </w:style>
  <w:style w:type="paragraph" w:customStyle="1" w:styleId="LO-normal">
    <w:name w:val="LO-normal"/>
    <w:qFormat/>
    <w:rsid w:val="007D26ED"/>
    <w:pPr>
      <w:widowControl w:val="0"/>
    </w:pPr>
    <w:rPr>
      <w:rFonts w:ascii="Arial" w:eastAsia="Arial" w:hAnsi="Arial" w:cs="Arial"/>
      <w:sz w:val="24"/>
      <w:lang w:eastAsia="zh-CN" w:bidi="hi-IN"/>
    </w:rPr>
  </w:style>
  <w:style w:type="paragraph" w:styleId="ListParagraph">
    <w:name w:val="List Paragraph"/>
    <w:basedOn w:val="Normal"/>
    <w:uiPriority w:val="1"/>
    <w:qFormat/>
    <w:rsid w:val="007D26ED"/>
    <w:pPr>
      <w:widowControl w:val="0"/>
      <w:spacing w:before="157"/>
      <w:ind w:left="1083" w:hanging="361"/>
    </w:pPr>
    <w:rPr>
      <w:rFonts w:ascii="Carlito" w:eastAsia="Carlito" w:hAnsi="Carlito" w:cs="Carlito"/>
      <w:lang w:eastAsia="en-US"/>
    </w:rPr>
  </w:style>
  <w:style w:type="paragraph" w:customStyle="1" w:styleId="paragraph">
    <w:name w:val="paragraph"/>
    <w:basedOn w:val="Normal"/>
    <w:qFormat/>
    <w:rsid w:val="002B39D4"/>
    <w:pPr>
      <w:suppressAutoHyphens w:val="0"/>
      <w:spacing w:beforeAutospacing="1" w:afterAutospacing="1"/>
    </w:pPr>
    <w:rPr>
      <w:lang w:eastAsia="en-US"/>
    </w:rPr>
  </w:style>
  <w:style w:type="paragraph" w:customStyle="1" w:styleId="TableParagraph">
    <w:name w:val="Table Paragraph"/>
    <w:basedOn w:val="Normal"/>
    <w:uiPriority w:val="1"/>
    <w:qFormat/>
    <w:rsid w:val="00795518"/>
    <w:pPr>
      <w:widowControl w:val="0"/>
      <w:ind w:left="107"/>
    </w:pPr>
    <w:rPr>
      <w:rFonts w:ascii="Arial MT" w:eastAsia="Arial MT" w:hAnsi="Arial MT" w:cs="Arial MT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687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3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appidi.gopi@capgemini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ERYQdk4EDkwYKy/8B7V+B2dudZQ==">AMUW2mUrJEoB9EPBLBZ3bW+WrbXompD78Wddsi1mcQM2ZCONddCH3Sizd/fC4Fry84FkR3xGj4hubvhRtM3033RAVow+y6tR5IM45ML1P5Nl4G+F4k9+r8Y=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1C272DD5D204C83CC463961EF5D7A" ma:contentTypeVersion="22" ma:contentTypeDescription="Create a new document." ma:contentTypeScope="" ma:versionID="778627e095d6268c10f12c0e40bdd05a">
  <xsd:schema xmlns:xsd="http://www.w3.org/2001/XMLSchema" xmlns:xs="http://www.w3.org/2001/XMLSchema" xmlns:p="http://schemas.microsoft.com/office/2006/metadata/properties" xmlns:ns2="f6f135c7-3741-4c75-86d1-4c5daae17e28" xmlns:ns3="41ddf7a7-e9ab-499f-80bc-433f918d1ba4" targetNamespace="http://schemas.microsoft.com/office/2006/metadata/properties" ma:root="true" ma:fieldsID="e2f03a9690a0f7feb42a12ff2e4e9efc" ns2:_="" ns3:_="">
    <xsd:import namespace="f6f135c7-3741-4c75-86d1-4c5daae17e28"/>
    <xsd:import namespace="41ddf7a7-e9ab-499f-80bc-433f918d1ba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fnev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135c7-3741-4c75-86d1-4c5daae17e28" elementFormDefault="qualified">
    <xsd:import namespace="http://schemas.microsoft.com/office/2006/documentManagement/types"/>
    <xsd:import namespace="http://schemas.microsoft.com/office/infopath/2007/PartnerControls"/>
    <xsd:element name="SharedWithUsers" ma:index="4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b61e303-222c-4ae2-8794-94becde6c374}" ma:internalName="TaxCatchAll" ma:showField="CatchAllData" ma:web="f6f135c7-3741-4c75-86d1-4c5daae17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f7a7-e9ab-499f-80bc-433f918d1ba4" elementFormDefault="qualified">
    <xsd:import namespace="http://schemas.microsoft.com/office/2006/documentManagement/types"/>
    <xsd:import namespace="http://schemas.microsoft.com/office/infopath/2007/PartnerControls"/>
    <xsd:element name="fnev" ma:index="6" nillable="true" ma:displayName="Date and Time" ma:format="DateTime" ma:internalName="fnev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f135c7-3741-4c75-86d1-4c5daae17e28">
      <UserInfo>
        <DisplayName>Automation Training(C#, Python) Members</DisplayName>
        <AccountId>17</AccountId>
        <AccountType/>
      </UserInfo>
    </SharedWithUsers>
    <lcf76f155ced4ddcb4097134ff3c332f xmlns="41ddf7a7-e9ab-499f-80bc-433f918d1ba4">
      <Terms xmlns="http://schemas.microsoft.com/office/infopath/2007/PartnerControls"/>
    </lcf76f155ced4ddcb4097134ff3c332f>
    <fnev xmlns="41ddf7a7-e9ab-499f-80bc-433f918d1ba4" xsi:nil="true"/>
    <TaxCatchAll xmlns="f6f135c7-3741-4c75-86d1-4c5daae17e2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39F170-FC0F-4274-8DAD-0E5D02047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135c7-3741-4c75-86d1-4c5daae17e28"/>
    <ds:schemaRef ds:uri="41ddf7a7-e9ab-499f-80bc-433f918d1b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04E8D2-0E04-4AE2-86C2-B9D63B6E67E8}">
  <ds:schemaRefs>
    <ds:schemaRef ds:uri="http://schemas.microsoft.com/office/2006/metadata/properties"/>
    <ds:schemaRef ds:uri="http://schemas.microsoft.com/office/infopath/2007/PartnerControls"/>
    <ds:schemaRef ds:uri="f6f135c7-3741-4c75-86d1-4c5daae17e28"/>
    <ds:schemaRef ds:uri="41ddf7a7-e9ab-499f-80bc-433f918d1ba4"/>
  </ds:schemaRefs>
</ds:datastoreItem>
</file>

<file path=customXml/itemProps4.xml><?xml version="1.0" encoding="utf-8"?>
<ds:datastoreItem xmlns:ds="http://schemas.openxmlformats.org/officeDocument/2006/customXml" ds:itemID="{12912C27-80F1-4DCC-A580-EB0D56C4401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622</Words>
  <Characters>3547</Characters>
  <Application>Microsoft Office Word</Application>
  <DocSecurity>0</DocSecurity>
  <Lines>29</Lines>
  <Paragraphs>8</Paragraphs>
  <ScaleCrop>false</ScaleCrop>
  <Company>Capgemini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 Tolepatil, Shila</dc:creator>
  <cp:keywords/>
  <dc:description/>
  <cp:lastModifiedBy>Gopi, Chappidi</cp:lastModifiedBy>
  <cp:revision>147</cp:revision>
  <dcterms:created xsi:type="dcterms:W3CDTF">2022-12-16T10:17:00Z</dcterms:created>
  <dcterms:modified xsi:type="dcterms:W3CDTF">2026-01-28T11:24:00Z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0x010100A241C272DD5D204C83CC463961EF5D7A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NewReviewCycle">
    <vt:lpwstr/>
  </property>
  <property fmtid="{D5CDD505-2E9C-101B-9397-08002B2CF9AE}" pid="10" name="MediaServiceImageTags">
    <vt:lpwstr/>
  </property>
</Properties>
</file>