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5A8670A" w:rsidR="005B2106" w:rsidRPr="009E313A" w:rsidRDefault="00001E0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FC48A78" w:rsidR="000708AF" w:rsidRPr="009E313A" w:rsidRDefault="00CB21CB" w:rsidP="000708AF">
            <w:pPr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LTVIP2025TMID59612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B79765E" w:rsidR="000708AF" w:rsidRPr="008B7716" w:rsidRDefault="008B7716" w:rsidP="000708AF">
            <w:pPr>
              <w:rPr>
                <w:rFonts w:ascii="Arial" w:hAnsi="Arial" w:cs="Arial"/>
              </w:rPr>
            </w:pPr>
            <w:r w:rsidRPr="008B7716">
              <w:rPr>
                <w:rFonts w:ascii="Arial" w:hAnsi="Arial" w:cs="Arial"/>
              </w:rPr>
              <w:t>SB Foods - On-Demand Food Ordering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79FF81FC" w14:textId="5A2AA505" w:rsidR="00CB21CB" w:rsidRPr="009E313A" w:rsidRDefault="00884B82" w:rsidP="00AF3EA4">
      <w:pPr>
        <w:rPr>
          <w:rFonts w:ascii="Arial" w:hAnsi="Arial" w:cs="Arial"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356"/>
        <w:gridCol w:w="2503"/>
        <w:gridCol w:w="1627"/>
        <w:gridCol w:w="5791"/>
        <w:gridCol w:w="1196"/>
        <w:gridCol w:w="999"/>
        <w:gridCol w:w="1496"/>
      </w:tblGrid>
      <w:tr w:rsidR="00CB21CB" w:rsidRPr="00CB21CB" w14:paraId="07AC7844" w14:textId="77777777" w:rsidTr="00CB21CB">
        <w:tc>
          <w:tcPr>
            <w:tcW w:w="1356" w:type="dxa"/>
            <w:hideMark/>
          </w:tcPr>
          <w:p w14:paraId="3181EDCB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08C44CF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00389EA8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172B4443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71E67EC7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329A8898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6D76F546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B21CB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CB21CB" w:rsidRPr="00CB21CB" w14:paraId="75A3B572" w14:textId="77777777" w:rsidTr="00CB21CB">
        <w:tc>
          <w:tcPr>
            <w:tcW w:w="1356" w:type="dxa"/>
            <w:hideMark/>
          </w:tcPr>
          <w:p w14:paraId="7E8E89A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3D442B1B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hideMark/>
          </w:tcPr>
          <w:p w14:paraId="7B367775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7391BCBC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data engineer, I can collect relevant food, user, and order data to prepare for model building.</w:t>
            </w:r>
          </w:p>
        </w:tc>
        <w:tc>
          <w:tcPr>
            <w:tcW w:w="0" w:type="auto"/>
            <w:hideMark/>
          </w:tcPr>
          <w:p w14:paraId="3902749B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2E401EF9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CF106ED" w14:textId="5210A3F4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Ziaur</w:t>
            </w:r>
            <w:proofErr w:type="spellEnd"/>
            <w:r>
              <w:rPr>
                <w:rFonts w:ascii="Arial" w:hAnsi="Arial" w:cs="Arial"/>
              </w:rPr>
              <w:t xml:space="preserve"> Rahaman</w:t>
            </w:r>
          </w:p>
        </w:tc>
      </w:tr>
      <w:tr w:rsidR="00CB21CB" w:rsidRPr="00CB21CB" w14:paraId="1D95FF70" w14:textId="77777777" w:rsidTr="00CB21CB">
        <w:tc>
          <w:tcPr>
            <w:tcW w:w="1356" w:type="dxa"/>
            <w:hideMark/>
          </w:tcPr>
          <w:p w14:paraId="2474C04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2E01A3B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hideMark/>
          </w:tcPr>
          <w:p w14:paraId="0FF15163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37CBEA27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data engineer, I can load raw data files into memory/database for use.</w:t>
            </w:r>
          </w:p>
        </w:tc>
        <w:tc>
          <w:tcPr>
            <w:tcW w:w="0" w:type="auto"/>
            <w:hideMark/>
          </w:tcPr>
          <w:p w14:paraId="24E2B3EF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281DA288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13F0F28E" w14:textId="7A41351A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Ziaur</w:t>
            </w:r>
            <w:proofErr w:type="spellEnd"/>
            <w:r>
              <w:rPr>
                <w:rFonts w:ascii="Arial" w:hAnsi="Arial" w:cs="Arial"/>
              </w:rPr>
              <w:t xml:space="preserve"> Rahaman</w:t>
            </w:r>
          </w:p>
        </w:tc>
      </w:tr>
      <w:tr w:rsidR="00CB21CB" w:rsidRPr="00CB21CB" w14:paraId="14E14C53" w14:textId="77777777" w:rsidTr="00CB21CB">
        <w:tc>
          <w:tcPr>
            <w:tcW w:w="1356" w:type="dxa"/>
            <w:hideMark/>
          </w:tcPr>
          <w:p w14:paraId="1E753AF7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1263CFF4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hideMark/>
          </w:tcPr>
          <w:p w14:paraId="1A2D7C4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14:paraId="5E05E2A5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developer, I can handle missing values to clean the dataset.</w:t>
            </w:r>
          </w:p>
        </w:tc>
        <w:tc>
          <w:tcPr>
            <w:tcW w:w="0" w:type="auto"/>
            <w:hideMark/>
          </w:tcPr>
          <w:p w14:paraId="22D4C3E3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76B9D2D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5679ACA6" w14:textId="645339A4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Muneesh</w:t>
            </w:r>
          </w:p>
        </w:tc>
      </w:tr>
      <w:tr w:rsidR="00CB21CB" w:rsidRPr="00CB21CB" w14:paraId="0EA69DBA" w14:textId="77777777" w:rsidTr="00CB21CB">
        <w:tc>
          <w:tcPr>
            <w:tcW w:w="1356" w:type="dxa"/>
            <w:hideMark/>
          </w:tcPr>
          <w:p w14:paraId="2239D4D6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1FA6D09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hideMark/>
          </w:tcPr>
          <w:p w14:paraId="5D9BEE57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42136B21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developer, I can handle and encode categorical variables for model readiness.</w:t>
            </w:r>
          </w:p>
        </w:tc>
        <w:tc>
          <w:tcPr>
            <w:tcW w:w="0" w:type="auto"/>
            <w:hideMark/>
          </w:tcPr>
          <w:p w14:paraId="7E019D9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F068F95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59BEFAC1" w14:textId="37355547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Muneesh</w:t>
            </w:r>
          </w:p>
        </w:tc>
      </w:tr>
      <w:tr w:rsidR="00CB21CB" w:rsidRPr="00CB21CB" w14:paraId="5711BD33" w14:textId="77777777" w:rsidTr="00CB21CB">
        <w:tc>
          <w:tcPr>
            <w:tcW w:w="1356" w:type="dxa"/>
            <w:hideMark/>
          </w:tcPr>
          <w:p w14:paraId="28FD935B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230AD909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hideMark/>
          </w:tcPr>
          <w:p w14:paraId="7234F2F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745A505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developer, I can build a prediction model using cleaned data.</w:t>
            </w:r>
          </w:p>
        </w:tc>
        <w:tc>
          <w:tcPr>
            <w:tcW w:w="0" w:type="auto"/>
            <w:hideMark/>
          </w:tcPr>
          <w:p w14:paraId="47C7F1B1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5C8FEB0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1838D360" w14:textId="6E91A00F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8D1374">
              <w:rPr>
                <w:rFonts w:ascii="Arial" w:hAnsi="Arial" w:cs="Arial"/>
              </w:rPr>
              <w:t>Gopi</w:t>
            </w:r>
          </w:p>
        </w:tc>
      </w:tr>
      <w:tr w:rsidR="00CB21CB" w:rsidRPr="00CB21CB" w14:paraId="3ECB8D0A" w14:textId="77777777" w:rsidTr="00CB21CB">
        <w:tc>
          <w:tcPr>
            <w:tcW w:w="1356" w:type="dxa"/>
            <w:hideMark/>
          </w:tcPr>
          <w:p w14:paraId="5E9437A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7726D6C1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hideMark/>
          </w:tcPr>
          <w:p w14:paraId="28099DF4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13FD6C97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QA engineer, I can test the performance and accuracy of the model.</w:t>
            </w:r>
          </w:p>
        </w:tc>
        <w:tc>
          <w:tcPr>
            <w:tcW w:w="0" w:type="auto"/>
            <w:hideMark/>
          </w:tcPr>
          <w:p w14:paraId="7C3B934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48CF983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F4CC26B" w14:textId="63F0A54D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8D1374">
              <w:rPr>
                <w:rFonts w:ascii="Arial" w:hAnsi="Arial" w:cs="Arial"/>
              </w:rPr>
              <w:t>Gopi</w:t>
            </w:r>
          </w:p>
        </w:tc>
      </w:tr>
      <w:tr w:rsidR="00CB21CB" w:rsidRPr="00CB21CB" w14:paraId="17C7E840" w14:textId="77777777" w:rsidTr="00CB21CB">
        <w:tc>
          <w:tcPr>
            <w:tcW w:w="1356" w:type="dxa"/>
            <w:hideMark/>
          </w:tcPr>
          <w:p w14:paraId="21EE906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58258140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hideMark/>
          </w:tcPr>
          <w:p w14:paraId="31DC4DF1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6BA6DA49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frontend dev, I can design basic HTML pages to interact with the model.</w:t>
            </w:r>
          </w:p>
        </w:tc>
        <w:tc>
          <w:tcPr>
            <w:tcW w:w="0" w:type="auto"/>
            <w:hideMark/>
          </w:tcPr>
          <w:p w14:paraId="7B110426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6D919B8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61BC81AE" w14:textId="66CA714F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8D1374">
              <w:rPr>
                <w:rFonts w:ascii="Arial" w:hAnsi="Arial" w:cs="Arial"/>
              </w:rPr>
              <w:t>Abhishek</w:t>
            </w:r>
          </w:p>
        </w:tc>
      </w:tr>
      <w:tr w:rsidR="00CB21CB" w:rsidRPr="00CB21CB" w14:paraId="20EE8F21" w14:textId="77777777" w:rsidTr="00CB21CB">
        <w:tc>
          <w:tcPr>
            <w:tcW w:w="1356" w:type="dxa"/>
            <w:hideMark/>
          </w:tcPr>
          <w:p w14:paraId="6B259246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hideMark/>
          </w:tcPr>
          <w:p w14:paraId="1B697C05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hideMark/>
          </w:tcPr>
          <w:p w14:paraId="38C79792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5C0E8804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As a backend dev, I can deploy the solution using Flask to integrate with UI.</w:t>
            </w:r>
          </w:p>
        </w:tc>
        <w:tc>
          <w:tcPr>
            <w:tcW w:w="0" w:type="auto"/>
            <w:hideMark/>
          </w:tcPr>
          <w:p w14:paraId="3484E256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68EBD1C2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39DAFB7C" w14:textId="18915CC0" w:rsidR="00CB21CB" w:rsidRPr="00CB21CB" w:rsidRDefault="008D1374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8D1374">
              <w:rPr>
                <w:rFonts w:ascii="Arial" w:hAnsi="Arial" w:cs="Arial"/>
              </w:rPr>
              <w:t>Abhishek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390"/>
        <w:gridCol w:w="1730"/>
        <w:gridCol w:w="1121"/>
        <w:gridCol w:w="1617"/>
        <w:gridCol w:w="2409"/>
        <w:gridCol w:w="4183"/>
        <w:gridCol w:w="2518"/>
      </w:tblGrid>
      <w:tr w:rsidR="00CB21CB" w:rsidRPr="00CB21CB" w14:paraId="1FEB99E7" w14:textId="77777777" w:rsidTr="00CB21CB">
        <w:tc>
          <w:tcPr>
            <w:tcW w:w="1390" w:type="dxa"/>
            <w:hideMark/>
          </w:tcPr>
          <w:p w14:paraId="0A28F6BE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08E7B96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55281BE8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7EC37B21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2C5797C0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76576D8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4A8D0AFE" w14:textId="77777777" w:rsidR="00CB21CB" w:rsidRPr="004F1999" w:rsidRDefault="00CB21CB" w:rsidP="00CB21C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F1999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CB21CB" w:rsidRPr="00CB21CB" w14:paraId="7EB2A1C6" w14:textId="77777777" w:rsidTr="00CB21CB">
        <w:tc>
          <w:tcPr>
            <w:tcW w:w="1390" w:type="dxa"/>
            <w:hideMark/>
          </w:tcPr>
          <w:p w14:paraId="2C7BEE6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29761487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31FE457A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hideMark/>
          </w:tcPr>
          <w:p w14:paraId="02BC2946" w14:textId="6B788570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CB21CB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ne</w:t>
            </w:r>
            <w:r w:rsidRPr="00CB21CB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07880EA4" w14:textId="155AC3F5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CB21CB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ne</w:t>
            </w:r>
            <w:r w:rsidRPr="00CB21CB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09A66381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4F43FFA1" w14:textId="0862ECEC" w:rsidR="00CB21CB" w:rsidRPr="00CB21CB" w:rsidRDefault="00D3131C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CB21CB" w:rsidRPr="00CB21CB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ne</w:t>
            </w:r>
            <w:r w:rsidR="00CB21CB" w:rsidRPr="00CB21CB">
              <w:rPr>
                <w:rFonts w:ascii="Arial" w:hAnsi="Arial" w:cs="Arial"/>
              </w:rPr>
              <w:t xml:space="preserve"> 2025</w:t>
            </w:r>
          </w:p>
        </w:tc>
      </w:tr>
      <w:tr w:rsidR="00CB21CB" w:rsidRPr="00CB21CB" w14:paraId="2F40581D" w14:textId="77777777" w:rsidTr="00CB21CB">
        <w:tc>
          <w:tcPr>
            <w:tcW w:w="1390" w:type="dxa"/>
            <w:hideMark/>
          </w:tcPr>
          <w:p w14:paraId="25F51D85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477A4312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hideMark/>
          </w:tcPr>
          <w:p w14:paraId="386BD584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hideMark/>
          </w:tcPr>
          <w:p w14:paraId="1BEB09D7" w14:textId="488F17BA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CB21CB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22E52B43" w14:textId="18DC1240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CB21CB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ne</w:t>
            </w:r>
            <w:r w:rsidRPr="00CB21CB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4CB97EFC" w14:textId="77777777" w:rsidR="00CB21CB" w:rsidRPr="00CB21CB" w:rsidRDefault="00CB21CB" w:rsidP="00CB21CB">
            <w:pPr>
              <w:spacing w:after="160" w:line="259" w:lineRule="auto"/>
              <w:rPr>
                <w:rFonts w:ascii="Arial" w:hAnsi="Arial" w:cs="Arial"/>
              </w:rPr>
            </w:pPr>
            <w:r w:rsidRPr="00CB21CB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hideMark/>
          </w:tcPr>
          <w:p w14:paraId="034954A1" w14:textId="07A693B2" w:rsidR="00CB21CB" w:rsidRPr="00CB21CB" w:rsidRDefault="00D3131C" w:rsidP="00CB21C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CB21CB" w:rsidRPr="00CB21CB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ne</w:t>
            </w:r>
            <w:r w:rsidR="00CB21CB" w:rsidRPr="00CB21CB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E0D"/>
    <w:rsid w:val="00065AD6"/>
    <w:rsid w:val="000708AF"/>
    <w:rsid w:val="000E5D02"/>
    <w:rsid w:val="00102F3B"/>
    <w:rsid w:val="001126AC"/>
    <w:rsid w:val="00163759"/>
    <w:rsid w:val="00174504"/>
    <w:rsid w:val="001A78F8"/>
    <w:rsid w:val="001C6A20"/>
    <w:rsid w:val="001E320D"/>
    <w:rsid w:val="002071AD"/>
    <w:rsid w:val="00213958"/>
    <w:rsid w:val="00264429"/>
    <w:rsid w:val="0026727F"/>
    <w:rsid w:val="002C1830"/>
    <w:rsid w:val="002C37FB"/>
    <w:rsid w:val="003403DE"/>
    <w:rsid w:val="00370837"/>
    <w:rsid w:val="00372B48"/>
    <w:rsid w:val="0039046D"/>
    <w:rsid w:val="003A3322"/>
    <w:rsid w:val="003C4A8E"/>
    <w:rsid w:val="003E3A16"/>
    <w:rsid w:val="003E4593"/>
    <w:rsid w:val="003F5A48"/>
    <w:rsid w:val="00476B83"/>
    <w:rsid w:val="004F199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B7716"/>
    <w:rsid w:val="008D1374"/>
    <w:rsid w:val="00903D06"/>
    <w:rsid w:val="009A103E"/>
    <w:rsid w:val="009D3AA0"/>
    <w:rsid w:val="009E313A"/>
    <w:rsid w:val="00A37D66"/>
    <w:rsid w:val="00A50013"/>
    <w:rsid w:val="00A75F17"/>
    <w:rsid w:val="00AB20AC"/>
    <w:rsid w:val="00AC203B"/>
    <w:rsid w:val="00AC6D16"/>
    <w:rsid w:val="00AC7F0A"/>
    <w:rsid w:val="00AF3EA4"/>
    <w:rsid w:val="00B432CF"/>
    <w:rsid w:val="00B751EC"/>
    <w:rsid w:val="00B76D2E"/>
    <w:rsid w:val="00C06783"/>
    <w:rsid w:val="00C512A2"/>
    <w:rsid w:val="00CB21CB"/>
    <w:rsid w:val="00CC77D1"/>
    <w:rsid w:val="00D01AF4"/>
    <w:rsid w:val="00D3131C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ZIAUR Rahaman</cp:lastModifiedBy>
  <cp:revision>6</cp:revision>
  <cp:lastPrinted>2022-10-18T07:38:00Z</cp:lastPrinted>
  <dcterms:created xsi:type="dcterms:W3CDTF">2025-06-27T19:52:00Z</dcterms:created>
  <dcterms:modified xsi:type="dcterms:W3CDTF">2025-06-27T21:50:00Z</dcterms:modified>
</cp:coreProperties>
</file>