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9E3E" w14:textId="77777777" w:rsidR="00B50F4E" w:rsidRPr="000E3879" w:rsidRDefault="00B50F4E" w:rsidP="00B50F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Cambria" w:eastAsia="Arial" w:hAnsi="Cambria" w:cs="Arial"/>
          <w:color w:val="000000"/>
        </w:rPr>
      </w:pPr>
    </w:p>
    <w:tbl>
      <w:tblPr>
        <w:tblW w:w="957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B50F4E" w:rsidRPr="000E3879" w14:paraId="0AED39B9" w14:textId="77777777" w:rsidTr="008A784E">
        <w:tc>
          <w:tcPr>
            <w:tcW w:w="4788" w:type="dxa"/>
          </w:tcPr>
          <w:p w14:paraId="684A8929" w14:textId="77777777" w:rsidR="00B50F4E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mbria" w:eastAsia="Palatino Linotype" w:hAnsi="Cambria" w:cs="Palatino Linotype"/>
                <w:b/>
                <w:sz w:val="24"/>
                <w:szCs w:val="24"/>
              </w:rPr>
            </w:pPr>
          </w:p>
          <w:p w14:paraId="0E7CE588" w14:textId="28EEAAD3" w:rsidR="00B50F4E" w:rsidRPr="000E3879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0"/>
              <w:rPr>
                <w:rFonts w:ascii="Cambria" w:eastAsia="Palatino Linotype" w:hAnsi="Cambria" w:cs="Palatino Linotype"/>
                <w:b/>
                <w:smallCaps/>
                <w:color w:val="000000"/>
              </w:rPr>
            </w:pPr>
            <w:r>
              <w:rPr>
                <w:rFonts w:ascii="Cambria" w:eastAsia="Palatino Linotype" w:hAnsi="Cambria" w:cs="Palatino Linotype"/>
                <w:b/>
                <w:sz w:val="24"/>
                <w:szCs w:val="24"/>
              </w:rPr>
              <w:t>Vasavi Devi Gopisetty</w:t>
            </w:r>
            <w:r w:rsidR="008A784E">
              <w:rPr>
                <w:rFonts w:ascii="Cambria" w:eastAsia="Palatino Linotype" w:hAnsi="Cambria" w:cs="Palatino Linotyp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87E3AA4" w14:textId="1334A3D0" w:rsidR="00B50F4E" w:rsidRPr="00FB7F3B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i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Vasavi.</w:t>
            </w:r>
            <w:r w:rsidR="00AB58F2">
              <w:rPr>
                <w:rFonts w:ascii="Cambria" w:hAnsi="Cambria" w:cs="Arial"/>
                <w:bCs/>
                <w:i/>
                <w:sz w:val="18"/>
                <w:szCs w:val="18"/>
              </w:rPr>
              <w:t>vakkanti</w:t>
            </w: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@gmail.com</w:t>
            </w:r>
            <w:r w:rsidRPr="00FB7F3B">
              <w:rPr>
                <w:rFonts w:ascii="Cambria" w:hAnsi="Cambria" w:cs="Arial"/>
                <w:bCs/>
                <w:i/>
                <w:sz w:val="18"/>
                <w:szCs w:val="18"/>
              </w:rPr>
              <w:br/>
              <w:t xml:space="preserve">Mobile: </w:t>
            </w: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(+61) 414 074 981</w:t>
            </w:r>
          </w:p>
          <w:p w14:paraId="4D9C942C" w14:textId="5B452217" w:rsidR="00B50F4E" w:rsidRPr="00FB7F3B" w:rsidRDefault="00B50F4E" w:rsidP="005E65AD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i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i/>
                <w:sz w:val="18"/>
                <w:szCs w:val="18"/>
              </w:rPr>
              <w:t>Melbourne,VIC</w:t>
            </w:r>
          </w:p>
        </w:tc>
      </w:tr>
    </w:tbl>
    <w:p w14:paraId="49CC2A99" w14:textId="77777777" w:rsidR="00B50F4E" w:rsidRPr="00FE783C" w:rsidRDefault="00B50F4E" w:rsidP="008A784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br/>
        <w:t>Summary</w:t>
      </w:r>
    </w:p>
    <w:p w14:paraId="388B18DB" w14:textId="27582588" w:rsidR="00B50F4E" w:rsidRPr="008D5366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1</w:t>
      </w:r>
      <w:r>
        <w:rPr>
          <w:rFonts w:ascii="Cambria" w:eastAsia="Palatino Linotype" w:hAnsi="Cambria" w:cs="Palatino Linotype"/>
          <w:sz w:val="20"/>
          <w:szCs w:val="20"/>
        </w:rPr>
        <w:t>2+</w:t>
      </w:r>
      <w:r w:rsidRPr="009C38FE">
        <w:rPr>
          <w:rFonts w:ascii="Cambria" w:eastAsia="Palatino Linotype" w:hAnsi="Cambria" w:cs="Palatino Linotype"/>
          <w:sz w:val="20"/>
          <w:szCs w:val="20"/>
        </w:rPr>
        <w:t xml:space="preserve"> years of experience in designing and implementing quality software solutions for large multi-national organizations.</w:t>
      </w:r>
    </w:p>
    <w:p w14:paraId="7BA4AB7E" w14:textId="1C283EB4" w:rsidR="008D5366" w:rsidRPr="00D22A0D" w:rsidRDefault="008D5366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Experience in working for </w:t>
      </w:r>
      <w:r w:rsidRPr="008D5366">
        <w:rPr>
          <w:rFonts w:ascii="Cambria" w:eastAsia="Palatino Linotype" w:hAnsi="Cambria" w:cs="Palatino Linotype"/>
          <w:b/>
          <w:bCs/>
          <w:sz w:val="20"/>
          <w:szCs w:val="20"/>
        </w:rPr>
        <w:t>Mattel Group (USA), in Retail domain.</w:t>
      </w:r>
    </w:p>
    <w:p w14:paraId="4FB7609F" w14:textId="671C1793" w:rsidR="00D22A0D" w:rsidRPr="008A784E" w:rsidRDefault="00D22A0D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Experience in working for major </w:t>
      </w:r>
      <w:r w:rsidR="00905894">
        <w:rPr>
          <w:rFonts w:ascii="Cambria" w:eastAsia="Palatino Linotype" w:hAnsi="Cambria" w:cs="Palatino Linotype"/>
          <w:sz w:val="20"/>
          <w:szCs w:val="20"/>
        </w:rPr>
        <w:t>Banking &amp;</w:t>
      </w:r>
      <w:r>
        <w:rPr>
          <w:rFonts w:ascii="Cambria" w:eastAsia="Palatino Linotype" w:hAnsi="Cambria" w:cs="Palatino Linotype"/>
          <w:sz w:val="20"/>
          <w:szCs w:val="20"/>
        </w:rPr>
        <w:t xml:space="preserve"> Financial </w:t>
      </w:r>
      <w:r w:rsidR="00905894">
        <w:rPr>
          <w:rFonts w:ascii="Cambria" w:eastAsia="Palatino Linotype" w:hAnsi="Cambria" w:cs="Palatino Linotype"/>
          <w:sz w:val="20"/>
          <w:szCs w:val="20"/>
        </w:rPr>
        <w:t>institutes such</w:t>
      </w:r>
      <w:r>
        <w:rPr>
          <w:rFonts w:ascii="Cambria" w:eastAsia="Palatino Linotype" w:hAnsi="Cambria" w:cs="Palatino Linotype"/>
          <w:sz w:val="20"/>
          <w:szCs w:val="20"/>
        </w:rPr>
        <w:t xml:space="preserve"> as </w:t>
      </w:r>
      <w:r w:rsidR="00905894" w:rsidRPr="00D22A0D">
        <w:rPr>
          <w:rFonts w:ascii="Cambria" w:eastAsia="Palatino Linotype" w:hAnsi="Cambria" w:cs="Palatino Linotype"/>
          <w:b/>
          <w:bCs/>
          <w:sz w:val="20"/>
          <w:szCs w:val="20"/>
        </w:rPr>
        <w:t>Westpac (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Australia), Bank of America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Citi Bank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Goldman Sachs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(USA), Fidelity</w:t>
      </w:r>
      <w:r w:rsidR="00905894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D22A0D">
        <w:rPr>
          <w:rFonts w:ascii="Cambria" w:eastAsia="Palatino Linotype" w:hAnsi="Cambria" w:cs="Palatino Linotype"/>
          <w:b/>
          <w:bCs/>
          <w:sz w:val="20"/>
          <w:szCs w:val="20"/>
        </w:rPr>
        <w:t>(USA)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700DEF43" w14:textId="04F81330" w:rsidR="00976E98" w:rsidRPr="00976E98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Certified as </w:t>
      </w:r>
      <w:r w:rsidRPr="00976E98">
        <w:rPr>
          <w:rFonts w:ascii="Cambria" w:eastAsia="Palatino Linotype" w:hAnsi="Cambria" w:cs="Palatino Linotype"/>
          <w:b/>
          <w:bCs/>
          <w:sz w:val="20"/>
          <w:szCs w:val="20"/>
        </w:rPr>
        <w:t>AWS Solution architect – Associate Level</w:t>
      </w:r>
      <w:r w:rsidR="008A784E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(92% in 2019)</w:t>
      </w:r>
      <w:r w:rsidR="00DC7D92">
        <w:rPr>
          <w:rFonts w:ascii="Cambria" w:eastAsia="Palatino Linotype" w:hAnsi="Cambria" w:cs="Palatino Linotype"/>
          <w:b/>
          <w:bCs/>
          <w:sz w:val="20"/>
          <w:szCs w:val="20"/>
        </w:rPr>
        <w:t>.</w:t>
      </w:r>
    </w:p>
    <w:p w14:paraId="3526807E" w14:textId="4EFA50D6" w:rsidR="00976E98" w:rsidRPr="008D5366" w:rsidRDefault="00976E9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76E98">
        <w:rPr>
          <w:rFonts w:ascii="Cambria" w:eastAsia="Palatino Linotype" w:hAnsi="Cambria" w:cs="Palatino Linotype"/>
          <w:sz w:val="20"/>
          <w:szCs w:val="20"/>
        </w:rPr>
        <w:t>Certified</w:t>
      </w:r>
      <w:r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</w:t>
      </w:r>
      <w:r w:rsidRPr="00976E98">
        <w:rPr>
          <w:rFonts w:ascii="Cambria" w:eastAsia="Palatino Linotype" w:hAnsi="Cambria" w:cs="Palatino Linotype"/>
          <w:sz w:val="20"/>
          <w:szCs w:val="20"/>
        </w:rPr>
        <w:t>as</w:t>
      </w:r>
      <w:r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Scrum Master by Scrum.org</w:t>
      </w:r>
      <w:r w:rsidR="008A784E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(90% in 2019)</w:t>
      </w:r>
      <w:r w:rsidR="00DC7D92">
        <w:rPr>
          <w:rFonts w:ascii="Cambria" w:eastAsia="Palatino Linotype" w:hAnsi="Cambria" w:cs="Palatino Linotype"/>
          <w:b/>
          <w:bCs/>
          <w:sz w:val="20"/>
          <w:szCs w:val="20"/>
        </w:rPr>
        <w:t>.</w:t>
      </w:r>
    </w:p>
    <w:p w14:paraId="73FC0C96" w14:textId="5B7C8F21" w:rsidR="008D5366" w:rsidRPr="008D5366" w:rsidRDefault="008D5366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8D5366">
        <w:rPr>
          <w:rFonts w:ascii="Cambria" w:eastAsia="Palatino Linotype" w:hAnsi="Cambria" w:cs="Palatino Linotype"/>
          <w:sz w:val="20"/>
          <w:szCs w:val="20"/>
        </w:rPr>
        <w:t>Good experience in providing</w:t>
      </w:r>
      <w:r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architectural solutions </w:t>
      </w:r>
      <w:r w:rsidRPr="008D5366">
        <w:rPr>
          <w:rFonts w:ascii="Cambria" w:eastAsia="Palatino Linotype" w:hAnsi="Cambria" w:cs="Palatino Linotype"/>
          <w:sz w:val="20"/>
          <w:szCs w:val="20"/>
        </w:rPr>
        <w:t>to the business requirements with best practices.</w:t>
      </w:r>
    </w:p>
    <w:p w14:paraId="4B456B44" w14:textId="3C04BF8D" w:rsidR="00B50F4E" w:rsidRPr="00135613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>Full stack Java/J2EE developer with strong</w:t>
      </w:r>
      <w:r w:rsidRPr="009C38FE">
        <w:rPr>
          <w:rFonts w:ascii="Cambria" w:eastAsia="Palatino Linotype" w:hAnsi="Cambria" w:cs="Palatino Linotype"/>
          <w:sz w:val="20"/>
          <w:szCs w:val="20"/>
        </w:rPr>
        <w:t xml:space="preserve"> experience </w:t>
      </w:r>
      <w:r>
        <w:rPr>
          <w:rFonts w:ascii="Cambria" w:eastAsia="Palatino Linotype" w:hAnsi="Cambria" w:cs="Palatino Linotype"/>
          <w:sz w:val="20"/>
          <w:szCs w:val="20"/>
        </w:rPr>
        <w:t>in design, development, integration, build and deployment of applications using modern day technologies (</w:t>
      </w:r>
      <w:r w:rsidR="00697F4D" w:rsidRPr="00697F4D">
        <w:rPr>
          <w:rFonts w:ascii="Cambria" w:eastAsia="Palatino Linotype" w:hAnsi="Cambria" w:cs="Palatino Linotype"/>
          <w:b/>
          <w:bCs/>
          <w:sz w:val="20"/>
          <w:szCs w:val="20"/>
        </w:rPr>
        <w:t>Microservices,</w:t>
      </w:r>
      <w:r w:rsidR="00697F4D">
        <w:rPr>
          <w:rFonts w:ascii="Cambria" w:eastAsia="Palatino Linotype" w:hAnsi="Cambria" w:cs="Palatino Linotype"/>
          <w:sz w:val="20"/>
          <w:szCs w:val="20"/>
        </w:rPr>
        <w:t xml:space="preserve"> </w:t>
      </w:r>
      <w:r w:rsidR="005E67FB" w:rsidRPr="005E67FB">
        <w:rPr>
          <w:rFonts w:ascii="Cambria" w:eastAsia="Palatino Linotype" w:hAnsi="Cambria" w:cs="Palatino Linotype"/>
          <w:b/>
          <w:bCs/>
          <w:sz w:val="20"/>
          <w:szCs w:val="20"/>
        </w:rPr>
        <w:t>Docker</w:t>
      </w:r>
      <w:r w:rsidR="005E67FB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Pr="00697F4D">
        <w:rPr>
          <w:rFonts w:ascii="Cambria" w:eastAsia="Palatino Linotype" w:hAnsi="Cambria" w:cs="Palatino Linotype"/>
          <w:b/>
          <w:bCs/>
          <w:sz w:val="20"/>
          <w:szCs w:val="20"/>
        </w:rPr>
        <w:t>Spring Boot, JPA, MVC,</w:t>
      </w:r>
      <w:r w:rsidR="00477728" w:rsidRPr="00697F4D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REST,</w:t>
      </w:r>
      <w:r w:rsidRPr="00697F4D">
        <w:rPr>
          <w:rFonts w:ascii="Cambria" w:eastAsia="Palatino Linotype" w:hAnsi="Cambria" w:cs="Palatino Linotype"/>
          <w:b/>
          <w:bCs/>
          <w:sz w:val="20"/>
          <w:szCs w:val="20"/>
        </w:rPr>
        <w:t xml:space="preserve"> Hibernate</w:t>
      </w:r>
      <w:r>
        <w:rPr>
          <w:rFonts w:ascii="Cambria" w:eastAsia="Palatino Linotype" w:hAnsi="Cambria" w:cs="Palatino Linotype"/>
          <w:sz w:val="20"/>
          <w:szCs w:val="20"/>
        </w:rPr>
        <w:t>)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357F065B" w14:textId="7DB2AEC7" w:rsidR="00135613" w:rsidRPr="00FA0268" w:rsidRDefault="00135613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Experience in </w:t>
      </w:r>
      <w:r w:rsidRPr="00135613">
        <w:rPr>
          <w:rFonts w:ascii="Cambria" w:eastAsia="Palatino Linotype" w:hAnsi="Cambria" w:cs="Palatino Linotype"/>
          <w:b/>
          <w:bCs/>
          <w:sz w:val="20"/>
          <w:szCs w:val="20"/>
        </w:rPr>
        <w:t>performance tuning of application</w:t>
      </w:r>
      <w:r>
        <w:rPr>
          <w:rFonts w:ascii="Cambria" w:eastAsia="Palatino Linotype" w:hAnsi="Cambria" w:cs="Palatino Linotype"/>
          <w:sz w:val="20"/>
          <w:szCs w:val="20"/>
        </w:rPr>
        <w:t xml:space="preserve"> in both Java and Database layers.</w:t>
      </w:r>
    </w:p>
    <w:p w14:paraId="4AE7FA69" w14:textId="1D355705" w:rsidR="00FA0268" w:rsidRPr="009C38FE" w:rsidRDefault="00FA0268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 xml:space="preserve">Hands on experience in </w:t>
      </w:r>
      <w:r w:rsidRPr="00FA0268">
        <w:rPr>
          <w:rFonts w:ascii="Cambria" w:eastAsia="Palatino Linotype" w:hAnsi="Cambria" w:cs="Palatino Linotype"/>
          <w:b/>
          <w:bCs/>
          <w:sz w:val="20"/>
          <w:szCs w:val="20"/>
        </w:rPr>
        <w:t>Unix</w:t>
      </w:r>
      <w:r>
        <w:rPr>
          <w:rFonts w:ascii="Cambria" w:eastAsia="Palatino Linotype" w:hAnsi="Cambria" w:cs="Palatino Linotype"/>
          <w:sz w:val="20"/>
          <w:szCs w:val="20"/>
        </w:rPr>
        <w:t xml:space="preserve"> scripting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0BAD547C" w14:textId="28B3C2B1" w:rsidR="00B50F4E" w:rsidRPr="00B37690" w:rsidRDefault="00B50F4E" w:rsidP="00976E98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E75FA3">
        <w:rPr>
          <w:rFonts w:ascii="Cambria" w:eastAsia="Palatino Linotype" w:hAnsi="Cambria" w:cs="Palatino Linotype"/>
          <w:sz w:val="20"/>
          <w:szCs w:val="20"/>
        </w:rPr>
        <w:t xml:space="preserve">Expertise in developing </w:t>
      </w:r>
      <w:r>
        <w:rPr>
          <w:rFonts w:ascii="Cambria" w:eastAsia="Palatino Linotype" w:hAnsi="Cambria" w:cs="Palatino Linotype"/>
          <w:sz w:val="20"/>
          <w:szCs w:val="20"/>
        </w:rPr>
        <w:t xml:space="preserve">and integrating </w:t>
      </w:r>
      <w:r w:rsidRPr="00E75FA3">
        <w:rPr>
          <w:rFonts w:ascii="Cambria" w:eastAsia="Palatino Linotype" w:hAnsi="Cambria" w:cs="Palatino Linotype"/>
          <w:sz w:val="20"/>
          <w:szCs w:val="20"/>
        </w:rPr>
        <w:t xml:space="preserve">back end </w:t>
      </w:r>
      <w:r w:rsidR="00477728" w:rsidRPr="00477728">
        <w:rPr>
          <w:rFonts w:ascii="Cambria" w:eastAsia="Palatino Linotype" w:hAnsi="Cambria" w:cs="Palatino Linotype"/>
          <w:b/>
          <w:bCs/>
          <w:sz w:val="20"/>
          <w:szCs w:val="20"/>
        </w:rPr>
        <w:t>Mulesoft ESB</w:t>
      </w:r>
      <w:r w:rsidR="00477728">
        <w:rPr>
          <w:rFonts w:ascii="Cambria" w:eastAsia="Palatino Linotype" w:hAnsi="Cambria" w:cs="Palatino Linotype"/>
          <w:sz w:val="20"/>
          <w:szCs w:val="20"/>
        </w:rPr>
        <w:t xml:space="preserve"> </w:t>
      </w:r>
      <w:r w:rsidRPr="00E75FA3">
        <w:rPr>
          <w:rFonts w:ascii="Cambria" w:eastAsia="Palatino Linotype" w:hAnsi="Cambria" w:cs="Palatino Linotype"/>
          <w:b/>
          <w:bCs/>
          <w:sz w:val="20"/>
          <w:szCs w:val="20"/>
        </w:rPr>
        <w:t>services</w:t>
      </w:r>
      <w:r w:rsidRPr="00E75FA3">
        <w:rPr>
          <w:rFonts w:ascii="Cambria" w:eastAsia="Palatino Linotype" w:hAnsi="Cambria" w:cs="Palatino Linotype"/>
          <w:sz w:val="20"/>
          <w:szCs w:val="20"/>
        </w:rPr>
        <w:t>.</w:t>
      </w:r>
    </w:p>
    <w:p w14:paraId="138EC1E3" w14:textId="225829A5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>
        <w:rPr>
          <w:rFonts w:ascii="Cambria" w:eastAsia="Palatino Linotype" w:hAnsi="Cambria" w:cs="Palatino Linotype"/>
          <w:sz w:val="20"/>
          <w:szCs w:val="20"/>
        </w:rPr>
        <w:t>Working knowledge of Amazon Web Services (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AWS – EC2, Lambda functions, S3</w:t>
      </w:r>
      <w:r>
        <w:rPr>
          <w:rFonts w:ascii="Cambria" w:eastAsia="Palatino Linotype" w:hAnsi="Cambria" w:cs="Palatino Linotype"/>
          <w:sz w:val="20"/>
          <w:szCs w:val="20"/>
        </w:rPr>
        <w:t>)</w:t>
      </w:r>
      <w:r w:rsidR="00DC7D92">
        <w:rPr>
          <w:rFonts w:ascii="Cambria" w:eastAsia="Palatino Linotype" w:hAnsi="Cambria" w:cs="Palatino Linotype"/>
          <w:sz w:val="20"/>
          <w:szCs w:val="20"/>
        </w:rPr>
        <w:t>.</w:t>
      </w:r>
    </w:p>
    <w:p w14:paraId="66B0D4B7" w14:textId="2ADF1EDB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Experience with continuous integration</w:t>
      </w:r>
      <w:r w:rsidRPr="009C38FE">
        <w:rPr>
          <w:rFonts w:ascii="Cambria" w:eastAsia="Palatino Linotype" w:hAnsi="Cambria" w:cs="Palatino Linotype"/>
          <w:color w:val="000000"/>
        </w:rPr>
        <w:t xml:space="preserve"> </w:t>
      </w:r>
      <w:r w:rsidRPr="009C38FE">
        <w:rPr>
          <w:rFonts w:ascii="Cambria" w:eastAsia="Palatino Linotype" w:hAnsi="Cambria" w:cs="Palatino Linotype"/>
          <w:sz w:val="20"/>
          <w:szCs w:val="20"/>
        </w:rPr>
        <w:t>technologies (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Maven, Jenkins, Gradle, Github, Subversion</w:t>
      </w:r>
      <w:r w:rsidRPr="009C38FE">
        <w:rPr>
          <w:rFonts w:ascii="Cambria" w:eastAsia="Palatino Linotype" w:hAnsi="Cambria" w:cs="Palatino Linotype"/>
          <w:sz w:val="20"/>
          <w:szCs w:val="20"/>
        </w:rPr>
        <w:t>)</w:t>
      </w:r>
    </w:p>
    <w:p w14:paraId="28DD539D" w14:textId="4CAF7513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 xml:space="preserve">Extensive work experience in project delivery using Agile </w:t>
      </w:r>
      <w:r w:rsidRPr="00805AB9">
        <w:rPr>
          <w:rFonts w:ascii="Cambria" w:eastAsia="Palatino Linotype" w:hAnsi="Cambria" w:cs="Palatino Linotype"/>
          <w:b/>
          <w:bCs/>
          <w:sz w:val="20"/>
          <w:szCs w:val="20"/>
        </w:rPr>
        <w:t>Scrum</w:t>
      </w:r>
      <w:r>
        <w:rPr>
          <w:rFonts w:ascii="Cambria" w:eastAsia="Palatino Linotype" w:hAnsi="Cambria" w:cs="Palatino Linotype"/>
          <w:sz w:val="20"/>
          <w:szCs w:val="20"/>
        </w:rPr>
        <w:t xml:space="preserve"> methodology and </w:t>
      </w:r>
      <w:r w:rsidRPr="001533E1">
        <w:rPr>
          <w:rFonts w:ascii="Cambria" w:eastAsia="Palatino Linotype" w:hAnsi="Cambria" w:cs="Palatino Linotype"/>
          <w:b/>
          <w:sz w:val="20"/>
          <w:szCs w:val="20"/>
        </w:rPr>
        <w:t>TDD</w:t>
      </w:r>
      <w:r w:rsidR="00DC7D92">
        <w:rPr>
          <w:rFonts w:ascii="Cambria" w:eastAsia="Palatino Linotype" w:hAnsi="Cambria" w:cs="Palatino Linotype"/>
          <w:b/>
          <w:sz w:val="20"/>
          <w:szCs w:val="20"/>
        </w:rPr>
        <w:t>.</w:t>
      </w:r>
    </w:p>
    <w:p w14:paraId="4DDD6D6D" w14:textId="57F24EE2" w:rsidR="00B50F4E" w:rsidRPr="00414A3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Industry/Domain</w:t>
      </w:r>
      <w:r>
        <w:rPr>
          <w:rFonts w:ascii="Cambria" w:eastAsia="Palatino Linotype" w:hAnsi="Cambria" w:cs="Palatino Linotype"/>
          <w:sz w:val="20"/>
          <w:szCs w:val="20"/>
        </w:rPr>
        <w:t xml:space="preserve"> experience in </w:t>
      </w:r>
      <w:r w:rsidR="00976E98">
        <w:rPr>
          <w:rFonts w:ascii="Cambria" w:eastAsia="Palatino Linotype" w:hAnsi="Cambria" w:cs="Palatino Linotype"/>
          <w:sz w:val="20"/>
          <w:szCs w:val="20"/>
        </w:rPr>
        <w:t xml:space="preserve">Banking and </w:t>
      </w:r>
      <w:r w:rsidRPr="009C38FE">
        <w:rPr>
          <w:rFonts w:ascii="Cambria" w:eastAsia="Palatino Linotype" w:hAnsi="Cambria" w:cs="Palatino Linotype"/>
          <w:sz w:val="20"/>
          <w:szCs w:val="20"/>
        </w:rPr>
        <w:t>Finance.</w:t>
      </w:r>
    </w:p>
    <w:p w14:paraId="42BBBBB3" w14:textId="77777777" w:rsidR="00B50F4E" w:rsidRPr="00414A3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414A3E">
        <w:rPr>
          <w:rFonts w:ascii="Cambria" w:eastAsia="Palatino Linotype" w:hAnsi="Cambria" w:cs="Palatino Linotype"/>
          <w:sz w:val="20"/>
          <w:szCs w:val="20"/>
        </w:rPr>
        <w:t xml:space="preserve">Expertise in secure development practices and SDLC. </w:t>
      </w:r>
    </w:p>
    <w:p w14:paraId="371C9858" w14:textId="77777777" w:rsidR="00B50F4E" w:rsidRPr="009C38FE" w:rsidRDefault="00B50F4E" w:rsidP="00B50F4E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38FE">
        <w:rPr>
          <w:rFonts w:ascii="Cambria" w:eastAsia="Palatino Linotype" w:hAnsi="Cambria" w:cs="Palatino Linotype"/>
          <w:sz w:val="20"/>
          <w:szCs w:val="20"/>
        </w:rPr>
        <w:t>Excellent communication skills, ability to grasp new technologies, professional work ethics with focus on solving complex business problems.</w:t>
      </w:r>
    </w:p>
    <w:p w14:paraId="1C126352" w14:textId="67305634" w:rsidR="00B50F4E" w:rsidRPr="00976E98" w:rsidRDefault="00B50F4E" w:rsidP="00C12676">
      <w:pPr>
        <w:pStyle w:val="ListParagraph"/>
        <w:numPr>
          <w:ilvl w:val="0"/>
          <w:numId w:val="17"/>
        </w:numPr>
        <w:suppressAutoHyphens/>
        <w:spacing w:after="0" w:line="1" w:lineRule="atLeast"/>
        <w:contextualSpacing w:val="0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 w:rsidRPr="00976E98">
        <w:rPr>
          <w:rFonts w:ascii="Cambria" w:eastAsia="Palatino Linotype" w:hAnsi="Cambria" w:cs="Palatino Linotype"/>
          <w:sz w:val="20"/>
          <w:szCs w:val="20"/>
        </w:rPr>
        <w:t xml:space="preserve">Received various performance awards from clients. </w:t>
      </w:r>
    </w:p>
    <w:p w14:paraId="0878FD69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Technical S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ummary:</w:t>
      </w:r>
    </w:p>
    <w:tbl>
      <w:tblPr>
        <w:tblW w:w="876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0"/>
        <w:gridCol w:w="4900"/>
      </w:tblGrid>
      <w:tr w:rsidR="00AE0B7A" w:rsidRPr="000E3879" w14:paraId="288E64B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88953" w14:textId="3F7A4B20" w:rsidR="00AE0B7A" w:rsidRDefault="00AE0B7A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Integration framework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8F510" w14:textId="5826C4FC" w:rsidR="00AE0B7A" w:rsidRDefault="00AE0B7A" w:rsidP="00976E98">
            <w:pPr>
              <w:spacing w:after="0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Mule ESB</w:t>
            </w:r>
          </w:p>
        </w:tc>
      </w:tr>
      <w:tr w:rsidR="00B50F4E" w:rsidRPr="000E3879" w14:paraId="0551B5BC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B93B" w14:textId="77777777" w:rsidR="00B50F4E" w:rsidRDefault="00B50F4E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Java/J2ee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ABEA8B" w14:textId="12471134" w:rsidR="00B50F4E" w:rsidRPr="000E3879" w:rsidRDefault="00B50F4E" w:rsidP="005E65AD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Java 8, JSP, JPA, JMS</w:t>
            </w:r>
          </w:p>
        </w:tc>
      </w:tr>
      <w:tr w:rsidR="008A784E" w:rsidRPr="000E3879" w14:paraId="48D5D367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A5DB1" w14:textId="52BEEAF3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UI Frameworks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595319" w14:textId="01484C1D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React JS, Flex, JSF </w:t>
            </w:r>
          </w:p>
        </w:tc>
      </w:tr>
      <w:tr w:rsidR="008A784E" w:rsidRPr="000E3879" w14:paraId="0EE16BE2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9B9B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 Technologi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es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1F4687" w14:textId="76B68335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Spring Boot,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Spring (Core, MVC, REST, JPA, AOP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JSR 286 portlets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), Hibernate, Webservices (RESTful), Struts, AJAX, Java</w:t>
            </w:r>
            <w:r w:rsidR="004A2068">
              <w:rPr>
                <w:rFonts w:ascii="Cambria" w:eastAsia="Palatino Linotype" w:hAnsi="Cambria" w:cs="Palatino Linotype"/>
                <w:sz w:val="20"/>
                <w:szCs w:val="20"/>
              </w:rPr>
              <w:t xml:space="preserve">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script, JSON, XML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HTML5, CSS3</w:t>
            </w:r>
          </w:p>
        </w:tc>
      </w:tr>
      <w:tr w:rsidR="008A784E" w:rsidRPr="000E3879" w14:paraId="52972BEA" w14:textId="77777777" w:rsidTr="005E65AD">
        <w:trPr>
          <w:trHeight w:val="240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7179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Cloud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B22DE2" w14:textId="7DF37ED3" w:rsidR="008A784E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>AWS</w:t>
            </w:r>
          </w:p>
        </w:tc>
      </w:tr>
      <w:tr w:rsidR="008A784E" w:rsidRPr="000E3879" w14:paraId="5E50A14D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90AB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Primary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C6AFBD" w14:textId="658AF93F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 xml:space="preserve">Eclipse, IntelliJ, Subversion, Remedy, 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Clear case, Splunk</w:t>
            </w:r>
          </w:p>
        </w:tc>
      </w:tr>
      <w:tr w:rsidR="008A784E" w:rsidRPr="000E3879" w14:paraId="68BAB762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F74A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 Servers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43B670" w14:textId="34B36BD2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>
              <w:rPr>
                <w:rFonts w:ascii="Cambria" w:eastAsia="Palatino Linotype" w:hAnsi="Cambria" w:cs="Palatino Linotype"/>
                <w:sz w:val="20"/>
                <w:szCs w:val="20"/>
              </w:rPr>
              <w:t xml:space="preserve">Webserver, </w:t>
            </w: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WebLogic, Tomcat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JBoss</w:t>
            </w:r>
          </w:p>
        </w:tc>
      </w:tr>
      <w:tr w:rsidR="008A784E" w:rsidRPr="000E3879" w14:paraId="39233D80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A1C7E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Databases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C3EB36" w14:textId="5C457A55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Oracle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SQL Server, DB2, Sybase</w:t>
            </w:r>
          </w:p>
        </w:tc>
      </w:tr>
      <w:tr w:rsidR="008A784E" w:rsidRPr="000E3879" w14:paraId="14BCF297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2AE6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Operating Systems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97367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Windows, Linux</w:t>
            </w:r>
          </w:p>
        </w:tc>
      </w:tr>
      <w:tr w:rsidR="008A784E" w:rsidRPr="000E3879" w14:paraId="56EC0C98" w14:textId="77777777" w:rsidTr="005E65AD">
        <w:trPr>
          <w:trHeight w:val="240"/>
        </w:trPr>
        <w:tc>
          <w:tcPr>
            <w:tcW w:w="3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38DD" w14:textId="77777777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Continuous Integration tools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993DFF" w14:textId="07F859AD" w:rsidR="008A784E" w:rsidRPr="000E3879" w:rsidRDefault="008A784E" w:rsidP="008A784E">
            <w:pPr>
              <w:spacing w:after="0"/>
              <w:ind w:hanging="2"/>
              <w:rPr>
                <w:rFonts w:ascii="Cambria" w:eastAsia="Palatino Linotype" w:hAnsi="Cambria" w:cs="Palatino Linotype"/>
                <w:sz w:val="20"/>
                <w:szCs w:val="20"/>
              </w:rPr>
            </w:pPr>
            <w:r w:rsidRPr="000E3879">
              <w:rPr>
                <w:rFonts w:ascii="Cambria" w:eastAsia="Palatino Linotype" w:hAnsi="Cambria" w:cs="Palatino Linotype"/>
                <w:sz w:val="20"/>
                <w:szCs w:val="20"/>
              </w:rPr>
              <w:t>Maven, Jenkins, Gradle</w:t>
            </w:r>
            <w:r>
              <w:rPr>
                <w:rFonts w:ascii="Cambria" w:eastAsia="Palatino Linotype" w:hAnsi="Cambria" w:cs="Palatino Linotype"/>
                <w:sz w:val="20"/>
                <w:szCs w:val="20"/>
              </w:rPr>
              <w:t>, GitHub</w:t>
            </w:r>
          </w:p>
        </w:tc>
      </w:tr>
    </w:tbl>
    <w:p w14:paraId="38ABFC76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  <w:smallCaps/>
          <w:color w:val="000000"/>
          <w:sz w:val="20"/>
          <w:szCs w:val="20"/>
        </w:rPr>
        <w:br/>
      </w:r>
      <w:r>
        <w:rPr>
          <w:rFonts w:ascii="Cambria" w:eastAsia="Palatino Linotype" w:hAnsi="Cambria" w:cs="Palatino Linotype"/>
          <w:b/>
          <w:sz w:val="24"/>
          <w:szCs w:val="24"/>
        </w:rPr>
        <w:t>A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cademics:</w:t>
      </w:r>
    </w:p>
    <w:p w14:paraId="3900FB28" w14:textId="48DFCF9C" w:rsidR="00B50F4E" w:rsidRPr="000E3879" w:rsidRDefault="00695F06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Master of Computer Science in Information Systems –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M.Sc(IS)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-  Andhra University</w:t>
      </w:r>
      <w:r w:rsidR="00B50F4E"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- 200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>4</w:t>
      </w:r>
    </w:p>
    <w:p w14:paraId="75B00186" w14:textId="42533FF9" w:rsidR="00B50F4E" w:rsidRPr="00541A81" w:rsidRDefault="00B50F4E" w:rsidP="00B50F4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B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 xml:space="preserve">achelor of 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Computer Applications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– (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B.C.A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) – Nag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arjuna 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>University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</w:t>
      </w:r>
      <w:r w:rsidR="00541A81">
        <w:rPr>
          <w:rFonts w:ascii="Cambria" w:eastAsia="Palatino Linotype" w:hAnsi="Cambria" w:cs="Palatino Linotype"/>
          <w:color w:val="000000"/>
          <w:sz w:val="20"/>
          <w:szCs w:val="20"/>
        </w:rPr>
        <w:t>–</w:t>
      </w:r>
      <w:r w:rsidRPr="000E3879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200</w:t>
      </w:r>
      <w:r w:rsidR="00695F06">
        <w:rPr>
          <w:rFonts w:ascii="Cambria" w:eastAsia="Palatino Linotype" w:hAnsi="Cambria" w:cs="Palatino Linotype"/>
          <w:color w:val="000000"/>
          <w:sz w:val="20"/>
          <w:szCs w:val="20"/>
        </w:rPr>
        <w:t>2</w:t>
      </w:r>
    </w:p>
    <w:p w14:paraId="7F8700E3" w14:textId="77777777" w:rsidR="00541A81" w:rsidRPr="000E3879" w:rsidRDefault="00541A81" w:rsidP="00541A81">
      <w:p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</w:p>
    <w:p w14:paraId="0068EB37" w14:textId="4BFB328D" w:rsidR="00541A81" w:rsidRPr="000E3879" w:rsidRDefault="00541A81" w:rsidP="00541A81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Professional Certifications</w:t>
      </w:r>
      <w:r w:rsidR="008A784E">
        <w:rPr>
          <w:rFonts w:ascii="Cambria" w:eastAsia="Palatino Linotype" w:hAnsi="Cambria" w:cs="Palatino Linotype"/>
          <w:b/>
          <w:sz w:val="24"/>
          <w:szCs w:val="24"/>
        </w:rPr>
        <w:t xml:space="preserve"> &amp; Training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>:</w:t>
      </w:r>
    </w:p>
    <w:p w14:paraId="19089C3C" w14:textId="658FC678" w:rsidR="008A784E" w:rsidRPr="008A784E" w:rsidRDefault="005F2EBF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2019 – Mulesoft summit (Melbourne)</w:t>
      </w:r>
    </w:p>
    <w:p w14:paraId="541446A4" w14:textId="29BF172B" w:rsidR="00541A81" w:rsidRPr="000E3879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2019</w:t>
      </w:r>
      <w:r w:rsidR="005F2EBF"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-</w:t>
      </w:r>
      <w:r>
        <w:rPr>
          <w:rFonts w:ascii="Cambria" w:eastAsia="Palatino Linotype" w:hAnsi="Cambria" w:cs="Palatino Linotype"/>
          <w:color w:val="000000"/>
          <w:sz w:val="20"/>
          <w:szCs w:val="20"/>
        </w:rPr>
        <w:t xml:space="preserve"> Solution Architect Associate by AWS</w:t>
      </w:r>
    </w:p>
    <w:p w14:paraId="28E6DB1F" w14:textId="1EEE3722" w:rsidR="00541A81" w:rsidRPr="00541A81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lastRenderedPageBreak/>
        <w:t>2019 – Scrum Master by Scrum.org</w:t>
      </w:r>
    </w:p>
    <w:p w14:paraId="33C5E7B9" w14:textId="38F75F4A" w:rsidR="00541A81" w:rsidRPr="005D00DC" w:rsidRDefault="00541A81" w:rsidP="00541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after="6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Cambria" w:hAnsi="Cambria"/>
          <w:color w:val="000000"/>
          <w:sz w:val="20"/>
          <w:szCs w:val="20"/>
        </w:rPr>
      </w:pPr>
      <w:r>
        <w:rPr>
          <w:rFonts w:ascii="Cambria" w:eastAsia="Palatino Linotype" w:hAnsi="Cambria" w:cs="Palatino Linotype"/>
          <w:color w:val="000000"/>
          <w:sz w:val="20"/>
          <w:szCs w:val="20"/>
        </w:rPr>
        <w:t>2008 – Java5 Programmer by Sun Micro Systems</w:t>
      </w:r>
    </w:p>
    <w:p w14:paraId="610B6D2D" w14:textId="77777777" w:rsidR="00554540" w:rsidRDefault="00554540" w:rsidP="0014030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</w:p>
    <w:p w14:paraId="250E780A" w14:textId="7269D488" w:rsidR="0014030E" w:rsidRDefault="0014030E" w:rsidP="0014030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 xml:space="preserve">References </w:t>
      </w:r>
    </w:p>
    <w:p w14:paraId="38C6675E" w14:textId="1B185C8C" w:rsidR="0014030E" w:rsidRPr="0014030E" w:rsidRDefault="0014030E" w:rsidP="0014030E">
      <w:pPr>
        <w:spacing w:after="0"/>
        <w:ind w:firstLine="720"/>
        <w:rPr>
          <w:rFonts w:ascii="Cambria" w:eastAsia="Palatino Linotype" w:hAnsi="Cambria" w:cs="Palatino Linotype"/>
          <w:color w:val="000000"/>
          <w:sz w:val="20"/>
          <w:szCs w:val="20"/>
        </w:rPr>
      </w:pPr>
      <w:r w:rsidRPr="0014030E">
        <w:rPr>
          <w:rFonts w:ascii="Cambria" w:eastAsia="Palatino Linotype" w:hAnsi="Cambria" w:cs="Palatino Linotype"/>
          <w:bCs/>
          <w:sz w:val="24"/>
          <w:szCs w:val="24"/>
        </w:rPr>
        <w:t xml:space="preserve"> </w:t>
      </w:r>
      <w:r w:rsidRPr="0014030E">
        <w:rPr>
          <w:rFonts w:ascii="Cambria" w:eastAsia="Palatino Linotype" w:hAnsi="Cambria" w:cs="Palatino Linotype"/>
          <w:color w:val="000000"/>
          <w:sz w:val="20"/>
          <w:szCs w:val="20"/>
        </w:rPr>
        <w:t>References can be provided based on request.</w:t>
      </w:r>
    </w:p>
    <w:p w14:paraId="7C376345" w14:textId="7703F4FB" w:rsidR="00B50F4E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br/>
      </w:r>
      <w:r w:rsidR="00003380">
        <w:rPr>
          <w:rFonts w:ascii="Cambria" w:eastAsia="Palatino Linotype" w:hAnsi="Cambria" w:cs="Palatino Linotype"/>
          <w:b/>
          <w:sz w:val="24"/>
          <w:szCs w:val="24"/>
        </w:rPr>
        <w:t>Work</w:t>
      </w:r>
      <w:r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Details</w:t>
      </w:r>
    </w:p>
    <w:p w14:paraId="73E835FD" w14:textId="77777777" w:rsidR="00B50F4E" w:rsidRPr="000E3879" w:rsidRDefault="00B50F4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_________________________________________________________________________________________________________</w:t>
      </w:r>
    </w:p>
    <w:p w14:paraId="31BAECD0" w14:textId="77777777" w:rsidR="00B62D5E" w:rsidRPr="00532095" w:rsidRDefault="00B62D5E" w:rsidP="00B62D5E">
      <w:pPr>
        <w:pStyle w:val="ExperienceBlockChar"/>
        <w:ind w:left="0" w:right="0"/>
        <w:rPr>
          <w:rFonts w:ascii="Cambria" w:eastAsia="Palatino Linotype" w:hAnsi="Cambria" w:cs="Palatino Linotype"/>
          <w:b/>
          <w:sz w:val="24"/>
          <w:szCs w:val="24"/>
        </w:rPr>
      </w:pPr>
      <w:r w:rsidRPr="00532095">
        <w:rPr>
          <w:rFonts w:ascii="Cambria" w:eastAsia="Palatino Linotype" w:hAnsi="Cambria" w:cs="Palatino Linotype"/>
          <w:b/>
          <w:sz w:val="24"/>
          <w:szCs w:val="24"/>
        </w:rPr>
        <w:t xml:space="preserve">VS Services(May 2016 – </w:t>
      </w:r>
      <w:r>
        <w:rPr>
          <w:rFonts w:ascii="Cambria" w:eastAsia="Palatino Linotype" w:hAnsi="Cambria" w:cs="Palatino Linotype"/>
          <w:b/>
          <w:sz w:val="24"/>
          <w:szCs w:val="24"/>
        </w:rPr>
        <w:t>January</w:t>
      </w:r>
      <w:r w:rsidRPr="00532095">
        <w:rPr>
          <w:rFonts w:ascii="Cambria" w:eastAsia="Palatino Linotype" w:hAnsi="Cambria" w:cs="Palatino Linotype"/>
          <w:b/>
          <w:sz w:val="24"/>
          <w:szCs w:val="24"/>
        </w:rPr>
        <w:t xml:space="preserve"> 201</w:t>
      </w:r>
      <w:r>
        <w:rPr>
          <w:rFonts w:ascii="Cambria" w:eastAsia="Palatino Linotype" w:hAnsi="Cambria" w:cs="Palatino Linotype"/>
          <w:b/>
          <w:sz w:val="24"/>
          <w:szCs w:val="24"/>
        </w:rPr>
        <w:t>9</w:t>
      </w:r>
      <w:r w:rsidRPr="00532095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6B1BC4B2" w14:textId="77777777" w:rsidR="00B62D5E" w:rsidRDefault="00B62D5E" w:rsidP="00B62D5E">
      <w:pPr>
        <w:pStyle w:val="ExperienceBlockChar"/>
        <w:ind w:left="0" w:right="0"/>
        <w:rPr>
          <w:rFonts w:ascii="Cambria" w:eastAsia="Palatino Linotype" w:hAnsi="Cambria" w:cs="Palatino Linotype"/>
          <w:b/>
          <w:sz w:val="24"/>
          <w:szCs w:val="24"/>
        </w:rPr>
      </w:pPr>
      <w:r w:rsidRPr="00532095">
        <w:rPr>
          <w:rFonts w:ascii="Cambria" w:eastAsia="Palatino Linotype" w:hAnsi="Cambria" w:cs="Palatino Linotype"/>
          <w:b/>
          <w:sz w:val="24"/>
          <w:szCs w:val="24"/>
        </w:rPr>
        <w:t>Role – Independent Business Owner</w:t>
      </w:r>
    </w:p>
    <w:p w14:paraId="2355D867" w14:textId="77777777" w:rsidR="00B62D5E" w:rsidRDefault="00B62D5E" w:rsidP="00B62D5E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2F5BA516" w14:textId="77777777" w:rsidR="00B62D5E" w:rsidRDefault="00B62D5E" w:rsidP="00B62D5E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3E744A">
        <w:rPr>
          <w:rFonts w:ascii="Cambria" w:hAnsi="Cambria"/>
          <w:sz w:val="20"/>
          <w:szCs w:val="20"/>
        </w:rPr>
        <w:t>As a</w:t>
      </w:r>
      <w:r>
        <w:rPr>
          <w:rFonts w:ascii="Cambria" w:hAnsi="Cambria"/>
          <w:sz w:val="20"/>
          <w:szCs w:val="20"/>
        </w:rPr>
        <w:t>n independent business owner, have taken care of all the financial planning, tax payments.</w:t>
      </w:r>
    </w:p>
    <w:p w14:paraId="69D90346" w14:textId="77777777" w:rsidR="00B62D5E" w:rsidRDefault="00B62D5E" w:rsidP="00B62D5E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Providing the best customer care and satisfaction and continuous growth</w:t>
      </w:r>
    </w:p>
    <w:p w14:paraId="455F7CCE" w14:textId="77777777" w:rsidR="00B62D5E" w:rsidRDefault="00B62D5E" w:rsidP="00B62D5E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Recruiting and training staff as per needs</w:t>
      </w:r>
    </w:p>
    <w:p w14:paraId="7B43C5A5" w14:textId="77777777" w:rsidR="00B62D5E" w:rsidRDefault="00B62D5E" w:rsidP="00B62D5E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Provided </w:t>
      </w:r>
      <w:r w:rsidRPr="0025640E">
        <w:rPr>
          <w:rFonts w:ascii="Cambria" w:hAnsi="Cambria"/>
          <w:sz w:val="20"/>
          <w:szCs w:val="20"/>
        </w:rPr>
        <w:t>skill training and employment to 100+ women</w:t>
      </w:r>
    </w:p>
    <w:p w14:paraId="5DE4125C" w14:textId="633C656B" w:rsidR="00B62D5E" w:rsidRPr="00B62D5E" w:rsidRDefault="00B62D5E" w:rsidP="00B62D5E">
      <w:pPr>
        <w:spacing w:after="0"/>
        <w:rPr>
          <w:rFonts w:ascii="Cambria" w:eastAsia="Palatino Linotype" w:hAnsi="Cambria" w:cs="Palatino Linotype"/>
          <w:b/>
          <w:sz w:val="24"/>
          <w:szCs w:val="24"/>
        </w:rPr>
      </w:pPr>
      <w:bookmarkStart w:id="0" w:name="_GoBack"/>
      <w:bookmarkEnd w:id="0"/>
      <w:r w:rsidRPr="00B62D5E">
        <w:rPr>
          <w:rFonts w:ascii="Cambria" w:eastAsia="Palatino Linotype" w:hAnsi="Cambria" w:cs="Palatino Linotype"/>
          <w:b/>
          <w:sz w:val="24"/>
          <w:szCs w:val="24"/>
        </w:rPr>
        <w:t>________________________________________________________________________________________________________</w:t>
      </w:r>
    </w:p>
    <w:p w14:paraId="66E31C20" w14:textId="77777777" w:rsidR="00B62D5E" w:rsidRDefault="00B62D5E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</w:p>
    <w:p w14:paraId="2E6C28B7" w14:textId="14178F5A" w:rsidR="00B50F4E" w:rsidRPr="000E3879" w:rsidRDefault="00541A81" w:rsidP="00B50F4E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Infosys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 xml:space="preserve"> Technologies Ltd.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(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>July 2008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 xml:space="preserve"> – </w:t>
      </w:r>
      <w:r w:rsidR="00B44DDA">
        <w:rPr>
          <w:rFonts w:ascii="Cambria" w:eastAsia="Palatino Linotype" w:hAnsi="Cambria" w:cs="Palatino Linotype"/>
          <w:b/>
          <w:sz w:val="24"/>
          <w:szCs w:val="24"/>
        </w:rPr>
        <w:t>May 2016</w:t>
      </w:r>
      <w:r w:rsidR="00B50F4E" w:rsidRPr="000E3879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38545D2B" w14:textId="0FBAD7B0" w:rsidR="00B44DDA" w:rsidRPr="008A784E" w:rsidRDefault="00B50F4E" w:rsidP="008A784E">
      <w:pPr>
        <w:spacing w:after="0"/>
        <w:ind w:hanging="2"/>
        <w:rPr>
          <w:rFonts w:ascii="Cambria" w:eastAsia="Palatino Linotype" w:hAnsi="Cambria" w:cs="Palatino Linotype"/>
          <w:b/>
          <w:sz w:val="20"/>
          <w:szCs w:val="20"/>
        </w:rPr>
      </w:pPr>
      <w:r>
        <w:rPr>
          <w:rFonts w:ascii="Cambria" w:eastAsia="Palatino Linotype" w:hAnsi="Cambria" w:cs="Palatino Linotype"/>
          <w:b/>
          <w:sz w:val="20"/>
          <w:szCs w:val="20"/>
        </w:rPr>
        <w:t xml:space="preserve">Role - </w:t>
      </w:r>
      <w:r w:rsidRPr="000E3879">
        <w:rPr>
          <w:rFonts w:ascii="Cambria" w:eastAsia="Palatino Linotype" w:hAnsi="Cambria" w:cs="Palatino Linotype"/>
          <w:b/>
          <w:sz w:val="20"/>
          <w:szCs w:val="20"/>
        </w:rPr>
        <w:t xml:space="preserve">Technology </w:t>
      </w:r>
      <w:r w:rsidR="00B44DDA">
        <w:rPr>
          <w:rFonts w:ascii="Cambria" w:eastAsia="Palatino Linotype" w:hAnsi="Cambria" w:cs="Palatino Linotype"/>
          <w:b/>
          <w:sz w:val="20"/>
          <w:szCs w:val="20"/>
        </w:rPr>
        <w:t>Architect</w:t>
      </w:r>
      <w:r w:rsidR="00A11C00">
        <w:rPr>
          <w:rFonts w:ascii="Cambria" w:eastAsia="Palatino Linotype" w:hAnsi="Cambria" w:cs="Palatino Linotype"/>
          <w:b/>
          <w:sz w:val="20"/>
          <w:szCs w:val="20"/>
        </w:rPr>
        <w:t xml:space="preserve"> (Mar 2012 – May 2016)</w:t>
      </w:r>
    </w:p>
    <w:p w14:paraId="299C1E92" w14:textId="366413B2" w:rsidR="00B50F4E" w:rsidRPr="00AB4331" w:rsidRDefault="00B50F4E" w:rsidP="00B50F4E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 xml:space="preserve">: </w:t>
      </w:r>
    </w:p>
    <w:p w14:paraId="1A0FCC4D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As an architect, involved in all phases of project from evaluation till implementation</w:t>
      </w:r>
    </w:p>
    <w:p w14:paraId="6B1D78D7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Involved in evaluation phase with business teams to understand the system requirements and business needs</w:t>
      </w:r>
    </w:p>
    <w:p w14:paraId="64B1CC42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Active role in evaluation along with business teams as the system should support multi-brand users</w:t>
      </w:r>
    </w:p>
    <w:p w14:paraId="13F5FF6F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Provided Bronze and gold estimations</w:t>
      </w:r>
    </w:p>
    <w:p w14:paraId="5F54F7AD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Preparation of Technical Specification Document with all the technical requirements of project along with all NFRs</w:t>
      </w:r>
    </w:p>
    <w:p w14:paraId="59AE8415" w14:textId="02612FE0" w:rsid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Involved in infrastructure preparation as per the project needs as it is a new infrastructure</w:t>
      </w:r>
    </w:p>
    <w:p w14:paraId="170E0A79" w14:textId="0A87BBAE" w:rsid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Memory and Performance tuning by analyzing heap memory dumps</w:t>
      </w:r>
    </w:p>
    <w:p w14:paraId="1437BC35" w14:textId="30B8A362" w:rsidR="00135613" w:rsidRPr="009C2007" w:rsidRDefault="00135613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Database and SQL performance tuning</w:t>
      </w:r>
    </w:p>
    <w:p w14:paraId="10B48C91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and inputs for Functional Specification Document</w:t>
      </w:r>
    </w:p>
    <w:p w14:paraId="79814A86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of detailed technical design and build</w:t>
      </w:r>
    </w:p>
    <w:p w14:paraId="7014EB31" w14:textId="2F857266" w:rsidR="009C2007" w:rsidRPr="009C2007" w:rsidRDefault="00A11C00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Involved in </w:t>
      </w:r>
      <w:r w:rsidR="009C2007" w:rsidRPr="009C2007">
        <w:rPr>
          <w:rFonts w:ascii="Cambria" w:hAnsi="Cambria"/>
          <w:sz w:val="20"/>
          <w:szCs w:val="20"/>
        </w:rPr>
        <w:t xml:space="preserve">End to End system integration of all the systems </w:t>
      </w:r>
    </w:p>
    <w:p w14:paraId="6D8FA205" w14:textId="77777777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Review of test cases prepared by testing system to make sure the coverage of all test scenarios</w:t>
      </w:r>
    </w:p>
    <w:p w14:paraId="3A479752" w14:textId="7746B8EB" w:rsidR="009C2007" w:rsidRPr="009C2007" w:rsidRDefault="009C2007" w:rsidP="009C2007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 xml:space="preserve">Co-ordination with all teams, Development, testing, technical BAs, business BAs, upstream systems, middleware systems, Data base teams and downstream systems, support teams </w:t>
      </w:r>
    </w:p>
    <w:p w14:paraId="723C2893" w14:textId="67850838" w:rsidR="00B50F4E" w:rsidRPr="00204CFD" w:rsidRDefault="009C2007" w:rsidP="009C2007">
      <w:pPr>
        <w:numPr>
          <w:ilvl w:val="0"/>
          <w:numId w:val="18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Cambria" w:hAnsi="Cambria"/>
          <w:sz w:val="20"/>
          <w:szCs w:val="20"/>
        </w:rPr>
      </w:pPr>
      <w:r w:rsidRPr="009C2007">
        <w:rPr>
          <w:rFonts w:ascii="Cambria" w:hAnsi="Cambria"/>
          <w:sz w:val="20"/>
          <w:szCs w:val="20"/>
        </w:rPr>
        <w:t>Participated in project implementation phase for production deployment</w:t>
      </w:r>
      <w:r w:rsidR="00B50F4E" w:rsidRPr="009C2007">
        <w:rPr>
          <w:rFonts w:ascii="Cambria" w:hAnsi="Cambria"/>
          <w:sz w:val="20"/>
          <w:szCs w:val="20"/>
        </w:rPr>
        <w:t xml:space="preserve"> </w:t>
      </w:r>
    </w:p>
    <w:p w14:paraId="08ED838B" w14:textId="77777777" w:rsidR="00B50F4E" w:rsidRPr="000E3879" w:rsidRDefault="00B50F4E" w:rsidP="00B50F4E">
      <w:pPr>
        <w:spacing w:after="0"/>
        <w:ind w:left="718"/>
        <w:rPr>
          <w:rFonts w:ascii="Cambria" w:hAnsi="Cambria"/>
          <w:sz w:val="20"/>
          <w:szCs w:val="20"/>
        </w:rPr>
      </w:pPr>
    </w:p>
    <w:p w14:paraId="1ADC33F4" w14:textId="2CE6C2C5" w:rsidR="00B50F4E" w:rsidRDefault="00B50F4E" w:rsidP="00B50F4E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  <w:r w:rsidRPr="000E3879">
        <w:rPr>
          <w:rFonts w:ascii="Cambria" w:eastAsia="Palatino Linotype" w:hAnsi="Cambria" w:cs="Palatino Linotype"/>
          <w:b/>
          <w:sz w:val="20"/>
          <w:szCs w:val="20"/>
        </w:rPr>
        <w:t>Technologies:</w:t>
      </w:r>
      <w:r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 xml:space="preserve">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Java </w:t>
      </w:r>
      <w:r w:rsidR="00A11C00">
        <w:rPr>
          <w:rFonts w:ascii="Cambria" w:eastAsia="Palatino Linotype" w:hAnsi="Cambria" w:cs="Palatino Linotype"/>
          <w:sz w:val="20"/>
          <w:szCs w:val="20"/>
        </w:rPr>
        <w:t>8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="00A11C00">
        <w:rPr>
          <w:rFonts w:ascii="Cambria" w:eastAsia="Palatino Linotype" w:hAnsi="Cambria" w:cs="Palatino Linotype"/>
          <w:sz w:val="20"/>
          <w:szCs w:val="20"/>
        </w:rPr>
        <w:t xml:space="preserve">Java 7,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 xml:space="preserve">Angular JS, JEE, REST services, </w:t>
      </w:r>
      <w:r w:rsidR="00A11C00">
        <w:rPr>
          <w:rFonts w:ascii="Cambria" w:eastAsia="Palatino Linotype" w:hAnsi="Cambria" w:cs="Palatino Linotype"/>
          <w:sz w:val="20"/>
          <w:szCs w:val="20"/>
        </w:rPr>
        <w:t xml:space="preserve">Spring Webflow, </w:t>
      </w:r>
      <w:r w:rsidR="00A11C00" w:rsidRPr="00A11C00">
        <w:rPr>
          <w:rFonts w:ascii="Cambria" w:eastAsia="Palatino Linotype" w:hAnsi="Cambria" w:cs="Palatino Linotype"/>
          <w:sz w:val="20"/>
          <w:szCs w:val="20"/>
        </w:rPr>
        <w:t>Spring MVC, Sparrow WebSphere 8.5, DB2</w:t>
      </w:r>
      <w:r w:rsidR="00A11C00">
        <w:rPr>
          <w:rFonts w:ascii="Cambria" w:eastAsia="Palatino Linotype" w:hAnsi="Cambria" w:cs="Palatino Linotype"/>
          <w:sz w:val="20"/>
          <w:szCs w:val="20"/>
        </w:rPr>
        <w:t>, ESB2, SVN, Maven.</w:t>
      </w:r>
    </w:p>
    <w:p w14:paraId="65E699A8" w14:textId="5AA19C65" w:rsidR="00A11C00" w:rsidRDefault="00A11C00" w:rsidP="00B50F4E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</w:p>
    <w:p w14:paraId="6FC34027" w14:textId="085A3088" w:rsidR="00A11C00" w:rsidRDefault="00A11C00" w:rsidP="00A11C00">
      <w:pPr>
        <w:spacing w:after="0"/>
        <w:ind w:hanging="2"/>
        <w:rPr>
          <w:rFonts w:ascii="Cambria" w:eastAsia="Palatino Linotype" w:hAnsi="Cambria" w:cs="Palatino Linotype"/>
          <w:b/>
          <w:sz w:val="20"/>
          <w:szCs w:val="20"/>
        </w:rPr>
      </w:pPr>
      <w:r>
        <w:rPr>
          <w:rFonts w:ascii="Cambria" w:eastAsia="Palatino Linotype" w:hAnsi="Cambria" w:cs="Palatino Linotype"/>
          <w:b/>
          <w:sz w:val="20"/>
          <w:szCs w:val="20"/>
        </w:rPr>
        <w:t xml:space="preserve">Role - </w:t>
      </w:r>
      <w:r w:rsidRPr="000E3879">
        <w:rPr>
          <w:rFonts w:ascii="Cambria" w:eastAsia="Palatino Linotype" w:hAnsi="Cambria" w:cs="Palatino Linotype"/>
          <w:b/>
          <w:sz w:val="20"/>
          <w:szCs w:val="20"/>
        </w:rPr>
        <w:t xml:space="preserve">Technology </w:t>
      </w:r>
      <w:r>
        <w:rPr>
          <w:rFonts w:ascii="Cambria" w:eastAsia="Palatino Linotype" w:hAnsi="Cambria" w:cs="Palatino Linotype"/>
          <w:b/>
          <w:sz w:val="20"/>
          <w:szCs w:val="20"/>
        </w:rPr>
        <w:t>Specialist (July 2008 – Feb 2012)</w:t>
      </w:r>
    </w:p>
    <w:p w14:paraId="615D5F9B" w14:textId="77777777" w:rsidR="00A11C00" w:rsidRDefault="00A11C00" w:rsidP="00A11C00">
      <w:pPr>
        <w:spacing w:after="0"/>
        <w:ind w:hanging="2"/>
        <w:rPr>
          <w:rFonts w:ascii="Cambria" w:eastAsia="Palatino Linotype" w:hAnsi="Cambria" w:cs="Palatino Linotype"/>
          <w:b/>
        </w:rPr>
      </w:pPr>
    </w:p>
    <w:p w14:paraId="543C7A55" w14:textId="2F2DEE57" w:rsidR="00A11C00" w:rsidRDefault="00A11C00" w:rsidP="00A11C00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143FE65E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 </w:t>
      </w:r>
      <w:r w:rsidRPr="00A11C00">
        <w:rPr>
          <w:rFonts w:ascii="Cambria" w:hAnsi="Cambria"/>
          <w:sz w:val="20"/>
          <w:szCs w:val="20"/>
        </w:rPr>
        <w:t>As a Technology Lead involved in preparing detailed design and develop interfaces using java/JEE, spring framework and Flex</w:t>
      </w:r>
    </w:p>
    <w:p w14:paraId="7275658F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detailed design documents UML diagrams using Rational Rose. </w:t>
      </w:r>
    </w:p>
    <w:p w14:paraId="1CC60EBF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Participated in the deployments, Architecture review meetings, Design updates, project status meetings.</w:t>
      </w:r>
    </w:p>
    <w:p w14:paraId="75306929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Coordinating with onsite counterpart and developing the change request in java and spring framework.</w:t>
      </w:r>
    </w:p>
    <w:p w14:paraId="5D3F3770" w14:textId="41F4D124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 xml:space="preserve">Other responsibilities include task </w:t>
      </w:r>
      <w:r w:rsidR="0066448C" w:rsidRPr="00A11C00">
        <w:rPr>
          <w:rFonts w:ascii="Cambria" w:hAnsi="Cambria"/>
          <w:sz w:val="20"/>
          <w:szCs w:val="20"/>
        </w:rPr>
        <w:t>allocation</w:t>
      </w:r>
      <w:r w:rsidR="0066448C">
        <w:rPr>
          <w:rFonts w:ascii="Cambria" w:hAnsi="Cambria"/>
          <w:sz w:val="20"/>
          <w:szCs w:val="20"/>
        </w:rPr>
        <w:t>,</w:t>
      </w:r>
      <w:r w:rsidR="0066448C" w:rsidRPr="00A11C00">
        <w:rPr>
          <w:rFonts w:ascii="Cambria" w:hAnsi="Cambria"/>
          <w:sz w:val="20"/>
          <w:szCs w:val="20"/>
        </w:rPr>
        <w:t xml:space="preserve"> peer</w:t>
      </w:r>
      <w:r w:rsidRPr="00A11C00">
        <w:rPr>
          <w:rFonts w:ascii="Cambria" w:hAnsi="Cambria"/>
          <w:sz w:val="20"/>
          <w:szCs w:val="20"/>
        </w:rPr>
        <w:t xml:space="preserve"> code reviews, release management</w:t>
      </w:r>
    </w:p>
    <w:p w14:paraId="5D3EB31B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POCs using Java,Flex,Hibernate and Spring.</w:t>
      </w:r>
    </w:p>
    <w:p w14:paraId="4969F078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Have implemented the usage of hibernate tools which has saved Build time.</w:t>
      </w:r>
    </w:p>
    <w:p w14:paraId="003B0763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POC for the usage of ehcache and JEP.</w:t>
      </w:r>
    </w:p>
    <w:p w14:paraId="739701A1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KT sessions to the team with all project processes and  Technologies.</w:t>
      </w:r>
    </w:p>
    <w:p w14:paraId="03268530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End to end development of use cases using Flex,Java,hibernate and Spring.</w:t>
      </w:r>
    </w:p>
    <w:p w14:paraId="77D04280" w14:textId="77777777" w:rsidR="00A11C00" w:rsidRP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Played major role in application development and defect fixing.</w:t>
      </w:r>
    </w:p>
    <w:p w14:paraId="0B940DF5" w14:textId="1D7849B9" w:rsidR="00A11C00" w:rsidRDefault="00A11C00" w:rsidP="00A11C00">
      <w:pPr>
        <w:numPr>
          <w:ilvl w:val="0"/>
          <w:numId w:val="18"/>
        </w:numPr>
        <w:spacing w:after="0" w:line="255" w:lineRule="atLeast"/>
        <w:jc w:val="both"/>
        <w:rPr>
          <w:rFonts w:ascii="Cambria" w:hAnsi="Cambria"/>
          <w:sz w:val="20"/>
          <w:szCs w:val="20"/>
        </w:rPr>
      </w:pPr>
      <w:r w:rsidRPr="00A11C00">
        <w:rPr>
          <w:rFonts w:ascii="Cambria" w:hAnsi="Cambria"/>
          <w:sz w:val="20"/>
          <w:szCs w:val="20"/>
        </w:rPr>
        <w:t>Created PL/SQL stored procedures.</w:t>
      </w:r>
    </w:p>
    <w:p w14:paraId="2AB112A7" w14:textId="66255F57" w:rsidR="00CC7BB5" w:rsidRDefault="00CC7BB5" w:rsidP="00CC7BB5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101D42D2" w14:textId="65DCB3BD" w:rsidR="00A11C00" w:rsidRDefault="00CC7BB5" w:rsidP="00A11C00">
      <w:pPr>
        <w:spacing w:after="0"/>
        <w:ind w:hanging="2"/>
        <w:rPr>
          <w:rFonts w:ascii="Cambria" w:hAnsi="Cambria"/>
          <w:sz w:val="20"/>
          <w:szCs w:val="20"/>
        </w:rPr>
      </w:pPr>
      <w:r w:rsidRPr="000E3879">
        <w:rPr>
          <w:rFonts w:ascii="Cambria" w:eastAsia="Palatino Linotype" w:hAnsi="Cambria" w:cs="Palatino Linotype"/>
          <w:b/>
          <w:sz w:val="20"/>
          <w:szCs w:val="20"/>
        </w:rPr>
        <w:t>Technologies</w:t>
      </w:r>
      <w:r w:rsidRPr="00CC7BB5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CC7BB5">
        <w:rPr>
          <w:rFonts w:ascii="Cambria" w:eastAsia="Palatino Linotype" w:hAnsi="Cambria" w:cs="Palatino Linotype"/>
          <w:sz w:val="20"/>
          <w:szCs w:val="20"/>
        </w:rPr>
        <w:t>Java/J2EE 1.5, Flex 4, JBoss 5, Oracle 10g, Clearcase, Maven, CruiseControl, MicroStrategy,JBoss Messaging, Windows XP laptops, RedHat Enterprise Linux servers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0CC1E3EC" w14:textId="1BC01EBA" w:rsidR="00B50F4E" w:rsidRPr="000E3879" w:rsidRDefault="00A11C00" w:rsidP="00A11C00">
      <w:pPr>
        <w:spacing w:after="0"/>
        <w:ind w:hanging="2"/>
        <w:rPr>
          <w:rFonts w:ascii="Cambria" w:eastAsia="Palatino Linotype" w:hAnsi="Cambria" w:cs="Palatino Linotype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B50F4E"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__________________________________________________________________</w:t>
      </w:r>
      <w:r w:rsidR="004A0E74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__________________________________________</w:t>
      </w:r>
      <w:r w:rsidR="00B50F4E" w:rsidRPr="000E3879">
        <w:rPr>
          <w:rFonts w:ascii="Cambria" w:eastAsia="Palatino Linotype" w:hAnsi="Cambria" w:cs="Palatino Linotype"/>
          <w:b/>
          <w:smallCaps/>
          <w:sz w:val="20"/>
          <w:szCs w:val="20"/>
        </w:rPr>
        <w:t>_________________</w:t>
      </w:r>
    </w:p>
    <w:p w14:paraId="19AE9C33" w14:textId="49532573" w:rsidR="00B50F4E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FE783C">
        <w:rPr>
          <w:rFonts w:ascii="Cambria" w:eastAsia="Palatino Linotype" w:hAnsi="Cambria" w:cs="Palatino Linotype"/>
          <w:b/>
          <w:sz w:val="24"/>
          <w:szCs w:val="24"/>
        </w:rPr>
        <w:t>Computer Sciences Corporation (CSC) – (Apr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il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20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06 –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July 2008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5AAB09D9" w14:textId="5C3570A4" w:rsidR="00B50F4E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 xml:space="preserve">Role- </w:t>
      </w:r>
      <w:r w:rsidR="00CC7BB5">
        <w:rPr>
          <w:rFonts w:ascii="Cambria" w:eastAsia="Palatino Linotype" w:hAnsi="Cambria" w:cs="Palatino Linotype"/>
          <w:b/>
          <w:sz w:val="24"/>
          <w:szCs w:val="24"/>
        </w:rPr>
        <w:t>Project Associate</w:t>
      </w:r>
    </w:p>
    <w:p w14:paraId="72A8EF7C" w14:textId="77777777" w:rsidR="0066448C" w:rsidRDefault="0066448C" w:rsidP="0066448C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032DEE99" w14:textId="5D9BA8E1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Pr="00A11C00">
        <w:rPr>
          <w:rFonts w:ascii="Cambria" w:hAnsi="Cambria"/>
          <w:sz w:val="20"/>
          <w:szCs w:val="20"/>
        </w:rPr>
        <w:t xml:space="preserve">As a </w:t>
      </w:r>
      <w:r w:rsidRPr="0066448C">
        <w:rPr>
          <w:rFonts w:ascii="Cambria" w:hAnsi="Cambria"/>
          <w:sz w:val="20"/>
          <w:szCs w:val="20"/>
        </w:rPr>
        <w:t>developer involved in development project using JSF, JSP and JavaScript</w:t>
      </w:r>
    </w:p>
    <w:p w14:paraId="142720BA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Worked on change requests and defect fixes</w:t>
      </w:r>
    </w:p>
    <w:p w14:paraId="3C1F3B71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Involved in the System Integration and Testing</w:t>
      </w:r>
    </w:p>
    <w:p w14:paraId="15382D8D" w14:textId="77777777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 xml:space="preserve">Controlling versioning using WINCVS and direct interaction with Client </w:t>
      </w:r>
    </w:p>
    <w:p w14:paraId="27384959" w14:textId="37AAB53A" w:rsid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66448C">
        <w:rPr>
          <w:rFonts w:ascii="Cambria" w:hAnsi="Cambria"/>
          <w:sz w:val="20"/>
          <w:szCs w:val="20"/>
        </w:rPr>
        <w:t>Other responsibilities include peer code reviews, release management</w:t>
      </w:r>
    </w:p>
    <w:p w14:paraId="2BBC1696" w14:textId="297727AA" w:rsidR="0066448C" w:rsidRPr="0066448C" w:rsidRDefault="0066448C" w:rsidP="0066448C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</w:t>
      </w:r>
      <w:r w:rsidRPr="0066448C">
        <w:rPr>
          <w:rFonts w:ascii="Cambria" w:hAnsi="Cambria"/>
          <w:sz w:val="20"/>
          <w:szCs w:val="20"/>
        </w:rPr>
        <w:t>in client co-ordination calls to get the requirements</w:t>
      </w:r>
    </w:p>
    <w:p w14:paraId="09583161" w14:textId="77777777" w:rsidR="0066448C" w:rsidRDefault="0066448C" w:rsidP="0066448C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7774885F" w14:textId="77777777" w:rsidR="0066448C" w:rsidRPr="0066448C" w:rsidRDefault="0066448C" w:rsidP="0066448C">
      <w:pPr>
        <w:pStyle w:val="ExperienceBlockChar"/>
        <w:ind w:left="0" w:right="0"/>
        <w:rPr>
          <w:rFonts w:ascii="Cambria" w:eastAsia="Palatino Linotype" w:hAnsi="Cambria" w:cs="Palatino Linotype"/>
        </w:rPr>
      </w:pPr>
      <w:r w:rsidRPr="000E3879">
        <w:rPr>
          <w:rFonts w:ascii="Cambria" w:eastAsia="Palatino Linotype" w:hAnsi="Cambria" w:cs="Palatino Linotype"/>
          <w:b/>
        </w:rPr>
        <w:t>Technologies</w:t>
      </w:r>
      <w:r w:rsidRPr="00CC7BB5">
        <w:rPr>
          <w:rFonts w:ascii="Arial" w:hAnsi="Arial" w:cs="Arial"/>
          <w:color w:val="666666"/>
          <w:sz w:val="18"/>
          <w:szCs w:val="18"/>
        </w:rPr>
        <w:t xml:space="preserve"> </w:t>
      </w:r>
      <w:r w:rsidRPr="0066448C">
        <w:rPr>
          <w:rFonts w:ascii="Cambria" w:eastAsia="Palatino Linotype" w:hAnsi="Cambria" w:cs="Palatino Linotype"/>
        </w:rPr>
        <w:t xml:space="preserve">Oracle 10g, JSF, Servlets, Websphere 6, XML, Java Script DTO, </w:t>
      </w:r>
    </w:p>
    <w:p w14:paraId="092F324A" w14:textId="37BBA06F" w:rsidR="0066448C" w:rsidRPr="00FE783C" w:rsidRDefault="0066448C" w:rsidP="009748B9">
      <w:pPr>
        <w:spacing w:after="0"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66448C">
        <w:rPr>
          <w:rFonts w:ascii="Cambria" w:eastAsia="Palatino Linotype" w:hAnsi="Cambria" w:cs="Palatino Linotype"/>
          <w:sz w:val="20"/>
          <w:szCs w:val="20"/>
        </w:rPr>
        <w:t>J2EE Patterns</w:t>
      </w:r>
      <w:r w:rsidR="009748B9">
        <w:rPr>
          <w:rFonts w:ascii="Cambria" w:eastAsia="Palatino Linotype" w:hAnsi="Cambria" w:cs="Palatino Linotype"/>
          <w:sz w:val="20"/>
          <w:szCs w:val="20"/>
        </w:rPr>
        <w:t xml:space="preserve">, </w:t>
      </w:r>
      <w:r w:rsidRPr="0066448C">
        <w:rPr>
          <w:rFonts w:ascii="Cambria" w:eastAsia="Palatino Linotype" w:hAnsi="Cambria" w:cs="Palatino Linotype"/>
          <w:sz w:val="20"/>
          <w:szCs w:val="20"/>
        </w:rPr>
        <w:t>Eclipse and ANT</w:t>
      </w:r>
      <w:r>
        <w:rPr>
          <w:rFonts w:ascii="Cambria" w:eastAsia="Palatino Linotype" w:hAnsi="Cambria" w:cs="Palatino Linotype"/>
          <w:sz w:val="20"/>
          <w:szCs w:val="20"/>
        </w:rPr>
        <w:t>.</w:t>
      </w:r>
    </w:p>
    <w:p w14:paraId="64EA83A6" w14:textId="20EEC068" w:rsidR="00B50F4E" w:rsidRPr="00FE783C" w:rsidRDefault="00B50F4E" w:rsidP="00B50F4E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t>____________________________________________________________________</w:t>
      </w:r>
      <w:r w:rsidR="00AD0417">
        <w:rPr>
          <w:rFonts w:ascii="Cambria" w:eastAsia="Palatino Linotype" w:hAnsi="Cambria" w:cs="Palatino Linotype"/>
          <w:b/>
          <w:smallCaps/>
          <w:sz w:val="24"/>
          <w:szCs w:val="24"/>
        </w:rPr>
        <w:t>________________________________</w:t>
      </w: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t>____</w:t>
      </w:r>
      <w:r w:rsidRPr="000E3879">
        <w:rPr>
          <w:rFonts w:ascii="Cambria" w:eastAsia="Palatino Linotype" w:hAnsi="Cambria" w:cs="Palatino Linotype"/>
          <w:b/>
          <w:smallCaps/>
          <w:sz w:val="24"/>
          <w:szCs w:val="24"/>
        </w:rPr>
        <w:br/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Hinduja TMT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(</w:t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March 2005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 xml:space="preserve"> – </w:t>
      </w:r>
      <w:r w:rsidR="0054354C">
        <w:rPr>
          <w:rFonts w:ascii="Cambria" w:eastAsia="Palatino Linotype" w:hAnsi="Cambria" w:cs="Palatino Linotype"/>
          <w:b/>
          <w:sz w:val="24"/>
          <w:szCs w:val="24"/>
        </w:rPr>
        <w:t>March 2006</w:t>
      </w:r>
      <w:r w:rsidRPr="00FE783C">
        <w:rPr>
          <w:rFonts w:ascii="Cambria" w:eastAsia="Palatino Linotype" w:hAnsi="Cambria" w:cs="Palatino Linotype"/>
          <w:b/>
          <w:sz w:val="24"/>
          <w:szCs w:val="24"/>
        </w:rPr>
        <w:t>)</w:t>
      </w:r>
    </w:p>
    <w:p w14:paraId="187140B3" w14:textId="1E5C5106" w:rsidR="0054354C" w:rsidRDefault="0054354C" w:rsidP="0054354C">
      <w:pPr>
        <w:keepNext/>
        <w:ind w:hanging="2"/>
        <w:rPr>
          <w:rFonts w:ascii="Cambria" w:eastAsia="Palatino Linotype" w:hAnsi="Cambria" w:cs="Palatino Linotype"/>
          <w:b/>
          <w:sz w:val="24"/>
          <w:szCs w:val="24"/>
        </w:rPr>
      </w:pPr>
      <w:r>
        <w:rPr>
          <w:rFonts w:ascii="Cambria" w:eastAsia="Palatino Linotype" w:hAnsi="Cambria" w:cs="Palatino Linotype"/>
          <w:b/>
          <w:sz w:val="24"/>
          <w:szCs w:val="24"/>
        </w:rPr>
        <w:t>Role- Software Engineer</w:t>
      </w:r>
    </w:p>
    <w:p w14:paraId="4BCBC454" w14:textId="77777777" w:rsidR="0054354C" w:rsidRDefault="0054354C" w:rsidP="0054354C">
      <w:pPr>
        <w:spacing w:after="0"/>
        <w:ind w:hanging="2"/>
        <w:rPr>
          <w:rFonts w:ascii="Cambria" w:hAnsi="Cambria"/>
          <w:sz w:val="20"/>
          <w:szCs w:val="20"/>
        </w:rPr>
      </w:pPr>
      <w:r w:rsidRPr="00275BBB">
        <w:rPr>
          <w:rFonts w:ascii="Cambria" w:eastAsia="Palatino Linotype" w:hAnsi="Cambria" w:cs="Palatino Linotype"/>
          <w:b/>
        </w:rPr>
        <w:t>Responsibilities</w:t>
      </w:r>
      <w:r>
        <w:rPr>
          <w:rFonts w:ascii="Cambria" w:hAnsi="Cambria"/>
          <w:sz w:val="20"/>
          <w:szCs w:val="20"/>
        </w:rPr>
        <w:t>:</w:t>
      </w:r>
    </w:p>
    <w:p w14:paraId="5E851300" w14:textId="77777777" w:rsidR="00852E9A" w:rsidRPr="00852E9A" w:rsidRDefault="0054354C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852E9A" w:rsidRPr="00852E9A">
        <w:rPr>
          <w:rFonts w:ascii="Cambria" w:hAnsi="Cambria"/>
          <w:sz w:val="20"/>
          <w:szCs w:val="20"/>
        </w:rPr>
        <w:t>As a developer involved in development project using JSF, JSP and JavaScript.</w:t>
      </w:r>
    </w:p>
    <w:p w14:paraId="3236C5EF" w14:textId="77777777" w:rsidR="00852E9A" w:rsidRP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>Worked on change requests and defect fixes</w:t>
      </w:r>
    </w:p>
    <w:p w14:paraId="7A5440FB" w14:textId="77777777" w:rsidR="00852E9A" w:rsidRP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>Involved in the System Integration and Testing</w:t>
      </w:r>
    </w:p>
    <w:p w14:paraId="0D4DD140" w14:textId="0783FAA5" w:rsidR="00852E9A" w:rsidRDefault="00852E9A" w:rsidP="00852E9A">
      <w:pPr>
        <w:numPr>
          <w:ilvl w:val="0"/>
          <w:numId w:val="1"/>
        </w:numPr>
        <w:spacing w:after="0" w:line="255" w:lineRule="atLeast"/>
        <w:ind w:left="525"/>
        <w:jc w:val="both"/>
        <w:rPr>
          <w:rFonts w:ascii="Cambria" w:hAnsi="Cambria"/>
          <w:sz w:val="20"/>
          <w:szCs w:val="20"/>
        </w:rPr>
      </w:pPr>
      <w:r w:rsidRPr="00852E9A">
        <w:rPr>
          <w:rFonts w:ascii="Cambria" w:hAnsi="Cambria"/>
          <w:sz w:val="20"/>
          <w:szCs w:val="20"/>
        </w:rPr>
        <w:t xml:space="preserve">Controlling versioning using WINCVS and direct interaction with Client </w:t>
      </w:r>
    </w:p>
    <w:p w14:paraId="5FEEFE6B" w14:textId="77777777" w:rsidR="0054354C" w:rsidRDefault="0054354C" w:rsidP="0054354C">
      <w:pPr>
        <w:spacing w:after="0" w:line="255" w:lineRule="atLeast"/>
        <w:jc w:val="both"/>
        <w:rPr>
          <w:rFonts w:ascii="Cambria" w:hAnsi="Cambria"/>
          <w:sz w:val="20"/>
          <w:szCs w:val="20"/>
        </w:rPr>
      </w:pPr>
    </w:p>
    <w:p w14:paraId="3976BB6F" w14:textId="52A80D6A" w:rsidR="00187A34" w:rsidRDefault="0054354C" w:rsidP="00B62D5E">
      <w:pPr>
        <w:pStyle w:val="ExperienceBlockChar"/>
        <w:ind w:left="0" w:right="0"/>
        <w:rPr>
          <w:rFonts w:ascii="Cambria" w:hAnsi="Cambria"/>
        </w:rPr>
      </w:pPr>
      <w:r w:rsidRPr="000E3879">
        <w:rPr>
          <w:rFonts w:ascii="Cambria" w:eastAsia="Palatino Linotype" w:hAnsi="Cambria" w:cs="Palatino Linotype"/>
          <w:b/>
        </w:rPr>
        <w:t>Technologies</w:t>
      </w:r>
      <w:r w:rsidRPr="00CC7BB5">
        <w:rPr>
          <w:rFonts w:ascii="Arial" w:hAnsi="Arial" w:cs="Arial"/>
          <w:color w:val="666666"/>
          <w:sz w:val="18"/>
          <w:szCs w:val="18"/>
        </w:rPr>
        <w:t xml:space="preserve"> </w:t>
      </w:r>
      <w:r w:rsidR="00852E9A" w:rsidRPr="00852E9A">
        <w:rPr>
          <w:rFonts w:ascii="Cambria" w:eastAsia="Palatino Linotype" w:hAnsi="Cambria" w:cs="Palatino Linotype"/>
        </w:rPr>
        <w:t>Java, JSF,Hibernate,Spring,Tomcat, Oracle9i,Junit, Jasper,Eclipse 3.1</w:t>
      </w:r>
      <w:r w:rsidR="00852E9A" w:rsidRPr="00FB68F7">
        <w:rPr>
          <w:rFonts w:ascii="Arial" w:hAnsi="Arial" w:cs="Arial"/>
          <w:bCs/>
          <w:color w:val="666666"/>
          <w:sz w:val="18"/>
          <w:szCs w:val="18"/>
        </w:rPr>
        <w:t xml:space="preserve"> 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____________________________________________________</w:t>
      </w:r>
      <w:r w:rsidR="00532095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_______________________________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t>____________________</w:t>
      </w:r>
      <w:r w:rsidR="00B50F4E" w:rsidRPr="000E3879">
        <w:rPr>
          <w:rFonts w:ascii="Cambria" w:eastAsia="Palatino Linotype" w:hAnsi="Cambria" w:cs="Palatino Linotype"/>
          <w:b/>
          <w:smallCaps/>
          <w:color w:val="000000"/>
          <w:sz w:val="24"/>
          <w:szCs w:val="24"/>
        </w:rPr>
        <w:br/>
      </w:r>
    </w:p>
    <w:sectPr w:rsidR="00187A34">
      <w:headerReference w:type="default" r:id="rId8"/>
      <w:footerReference w:type="even" r:id="rId9"/>
      <w:footerReference w:type="default" r:id="rId10"/>
      <w:pgSz w:w="12240" w:h="15840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76728" w14:textId="77777777" w:rsidR="00B473D6" w:rsidRDefault="00B473D6" w:rsidP="00233D83">
      <w:pPr>
        <w:spacing w:after="0" w:line="240" w:lineRule="auto"/>
      </w:pPr>
      <w:r>
        <w:separator/>
      </w:r>
    </w:p>
  </w:endnote>
  <w:endnote w:type="continuationSeparator" w:id="0">
    <w:p w14:paraId="735DBF31" w14:textId="77777777" w:rsidR="00B473D6" w:rsidRDefault="00B473D6" w:rsidP="0023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Times New Roman"/>
    <w:charset w:val="00"/>
    <w:family w:val="auto"/>
    <w:pitch w:val="default"/>
  </w:font>
  <w:font w:name="Palatino">
    <w:altName w:val="Book Antiqu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A80C" w14:textId="77777777" w:rsidR="00A44AF9" w:rsidRDefault="00B473D6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1" w:name="30j0zll" w:colFirst="0" w:colLast="0"/>
    <w:bookmarkEnd w:id="1"/>
  </w:p>
  <w:p w14:paraId="309E8943" w14:textId="77777777" w:rsidR="00A44AF9" w:rsidRDefault="00B473D6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24D3" w14:textId="77777777" w:rsidR="00A44AF9" w:rsidRDefault="00B473D6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right="-90" w:hanging="2"/>
      <w:rPr>
        <w:rFonts w:ascii="Open Sans" w:eastAsia="Open Sans" w:hAnsi="Open Sans" w:cs="Open Sans"/>
        <w:b/>
        <w:color w:val="AAAAAA"/>
        <w:sz w:val="17"/>
        <w:szCs w:val="17"/>
      </w:rPr>
    </w:pPr>
    <w:bookmarkStart w:id="2" w:name="gjdgxs" w:colFirst="0" w:colLast="0"/>
    <w:bookmarkEnd w:id="2"/>
  </w:p>
  <w:p w14:paraId="62E37EED" w14:textId="77777777" w:rsidR="00A44AF9" w:rsidRDefault="00B473D6">
    <w:pPr>
      <w:pBdr>
        <w:top w:val="single" w:sz="6" w:space="0" w:color="000000"/>
        <w:left w:val="nil"/>
        <w:bottom w:val="nil"/>
        <w:right w:val="nil"/>
        <w:between w:val="nil"/>
      </w:pBdr>
      <w:tabs>
        <w:tab w:val="right" w:pos="9360"/>
      </w:tabs>
      <w:spacing w:before="400" w:line="240" w:lineRule="auto"/>
      <w:ind w:right="-90" w:hanging="2"/>
      <w:rPr>
        <w:rFonts w:ascii="Palatino" w:eastAsia="Palatino" w:hAnsi="Palatino" w:cs="Palatino"/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E3DD" w14:textId="77777777" w:rsidR="00B473D6" w:rsidRDefault="00B473D6" w:rsidP="00233D83">
      <w:pPr>
        <w:spacing w:after="0" w:line="240" w:lineRule="auto"/>
      </w:pPr>
      <w:r>
        <w:separator/>
      </w:r>
    </w:p>
  </w:footnote>
  <w:footnote w:type="continuationSeparator" w:id="0">
    <w:p w14:paraId="3381992A" w14:textId="77777777" w:rsidR="00B473D6" w:rsidRDefault="00B473D6" w:rsidP="0023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BFD1" w14:textId="3C55A6DE" w:rsidR="00A44AF9" w:rsidRDefault="00B44DDA">
    <w:pPr>
      <w:pBdr>
        <w:top w:val="nil"/>
        <w:left w:val="nil"/>
        <w:bottom w:val="single" w:sz="6" w:space="0" w:color="000000"/>
        <w:right w:val="nil"/>
        <w:between w:val="nil"/>
      </w:pBdr>
      <w:spacing w:before="360" w:after="360" w:line="240" w:lineRule="auto"/>
      <w:ind w:right="-360" w:hanging="2"/>
      <w:jc w:val="center"/>
      <w:rPr>
        <w:rFonts w:ascii="Palatino Linotype" w:eastAsia="Palatino Linotype" w:hAnsi="Palatino Linotype" w:cs="Palatino Linotype"/>
        <w:b/>
        <w:color w:val="000000"/>
        <w:sz w:val="24"/>
        <w:szCs w:val="24"/>
      </w:rPr>
    </w:pPr>
    <w:r>
      <w:rPr>
        <w:rFonts w:ascii="Palatino Linotype" w:eastAsia="Palatino Linotype" w:hAnsi="Palatino Linotype" w:cs="Palatino Linotype"/>
        <w:b/>
        <w:i/>
        <w:color w:val="000000"/>
        <w:sz w:val="24"/>
        <w:szCs w:val="24"/>
      </w:rPr>
      <w:t>Vasavi Devi Gopisetty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5DE"/>
    <w:multiLevelType w:val="hybridMultilevel"/>
    <w:tmpl w:val="C74EA9C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AC5A33"/>
    <w:multiLevelType w:val="multilevel"/>
    <w:tmpl w:val="336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1EE5"/>
    <w:multiLevelType w:val="hybridMultilevel"/>
    <w:tmpl w:val="ECB8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2234"/>
    <w:multiLevelType w:val="hybridMultilevel"/>
    <w:tmpl w:val="C142B54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E6D0C1C"/>
    <w:multiLevelType w:val="hybridMultilevel"/>
    <w:tmpl w:val="78EA301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136735C"/>
    <w:multiLevelType w:val="hybridMultilevel"/>
    <w:tmpl w:val="B1F0DFD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D1B57E0"/>
    <w:multiLevelType w:val="multilevel"/>
    <w:tmpl w:val="C4F0A5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6AF40EA"/>
    <w:multiLevelType w:val="hybridMultilevel"/>
    <w:tmpl w:val="326220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2FF1666D"/>
    <w:multiLevelType w:val="hybridMultilevel"/>
    <w:tmpl w:val="66B6D17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30DE7AC3"/>
    <w:multiLevelType w:val="hybridMultilevel"/>
    <w:tmpl w:val="BA4A5BF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314C72CD"/>
    <w:multiLevelType w:val="hybridMultilevel"/>
    <w:tmpl w:val="D93437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A6705"/>
    <w:multiLevelType w:val="multilevel"/>
    <w:tmpl w:val="EDF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117B6"/>
    <w:multiLevelType w:val="hybridMultilevel"/>
    <w:tmpl w:val="CEB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844"/>
    <w:multiLevelType w:val="multilevel"/>
    <w:tmpl w:val="9D9A8ED0"/>
    <w:lvl w:ilvl="0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E3B47"/>
    <w:multiLevelType w:val="multilevel"/>
    <w:tmpl w:val="9260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0D008A"/>
    <w:multiLevelType w:val="multilevel"/>
    <w:tmpl w:val="C4AEC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A9D733C"/>
    <w:multiLevelType w:val="multilevel"/>
    <w:tmpl w:val="099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B2063"/>
    <w:multiLevelType w:val="hybridMultilevel"/>
    <w:tmpl w:val="2EA02A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35F7B"/>
    <w:multiLevelType w:val="hybridMultilevel"/>
    <w:tmpl w:val="36664F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73DE8"/>
    <w:multiLevelType w:val="hybridMultilevel"/>
    <w:tmpl w:val="639CF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1E35BC"/>
    <w:multiLevelType w:val="hybridMultilevel"/>
    <w:tmpl w:val="4AB2F2F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3F43A0F"/>
    <w:multiLevelType w:val="hybridMultilevel"/>
    <w:tmpl w:val="1AE4085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54C3A23"/>
    <w:multiLevelType w:val="hybridMultilevel"/>
    <w:tmpl w:val="0ABE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19D1"/>
    <w:multiLevelType w:val="hybridMultilevel"/>
    <w:tmpl w:val="3CE0BD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2"/>
  </w:num>
  <w:num w:numId="5">
    <w:abstractNumId w:val="18"/>
  </w:num>
  <w:num w:numId="6">
    <w:abstractNumId w:val="17"/>
  </w:num>
  <w:num w:numId="7">
    <w:abstractNumId w:val="12"/>
  </w:num>
  <w:num w:numId="8">
    <w:abstractNumId w:val="10"/>
  </w:num>
  <w:num w:numId="9">
    <w:abstractNumId w:val="19"/>
  </w:num>
  <w:num w:numId="10">
    <w:abstractNumId w:val="16"/>
  </w:num>
  <w:num w:numId="11">
    <w:abstractNumId w:val="14"/>
  </w:num>
  <w:num w:numId="12">
    <w:abstractNumId w:val="23"/>
  </w:num>
  <w:num w:numId="13">
    <w:abstractNumId w:val="15"/>
  </w:num>
  <w:num w:numId="14">
    <w:abstractNumId w:val="22"/>
  </w:num>
  <w:num w:numId="15">
    <w:abstractNumId w:val="19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21"/>
  </w:num>
  <w:num w:numId="21">
    <w:abstractNumId w:val="8"/>
  </w:num>
  <w:num w:numId="22">
    <w:abstractNumId w:val="9"/>
  </w:num>
  <w:num w:numId="23">
    <w:abstractNumId w:val="7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6"/>
    <w:rsid w:val="000007D4"/>
    <w:rsid w:val="00003380"/>
    <w:rsid w:val="000151D1"/>
    <w:rsid w:val="000219EB"/>
    <w:rsid w:val="00023AE4"/>
    <w:rsid w:val="00025BFA"/>
    <w:rsid w:val="00026BE3"/>
    <w:rsid w:val="00042489"/>
    <w:rsid w:val="000535B2"/>
    <w:rsid w:val="00076BA8"/>
    <w:rsid w:val="00076C41"/>
    <w:rsid w:val="00077990"/>
    <w:rsid w:val="000A0F3F"/>
    <w:rsid w:val="000A11E8"/>
    <w:rsid w:val="000A3BFC"/>
    <w:rsid w:val="000B6C67"/>
    <w:rsid w:val="000C3313"/>
    <w:rsid w:val="000C3520"/>
    <w:rsid w:val="000E1224"/>
    <w:rsid w:val="000F1F88"/>
    <w:rsid w:val="000F7649"/>
    <w:rsid w:val="001075A3"/>
    <w:rsid w:val="00111398"/>
    <w:rsid w:val="00115722"/>
    <w:rsid w:val="001310B9"/>
    <w:rsid w:val="00134D95"/>
    <w:rsid w:val="00135613"/>
    <w:rsid w:val="0014030E"/>
    <w:rsid w:val="001608E4"/>
    <w:rsid w:val="00161988"/>
    <w:rsid w:val="00163056"/>
    <w:rsid w:val="001702B0"/>
    <w:rsid w:val="00172C49"/>
    <w:rsid w:val="00177B03"/>
    <w:rsid w:val="00185E2A"/>
    <w:rsid w:val="00187A34"/>
    <w:rsid w:val="00191FEE"/>
    <w:rsid w:val="00196EDF"/>
    <w:rsid w:val="001A7CAB"/>
    <w:rsid w:val="001B1186"/>
    <w:rsid w:val="001B4BED"/>
    <w:rsid w:val="001C083C"/>
    <w:rsid w:val="001C32D6"/>
    <w:rsid w:val="001C512C"/>
    <w:rsid w:val="001D6C71"/>
    <w:rsid w:val="001E0F93"/>
    <w:rsid w:val="001E6EC4"/>
    <w:rsid w:val="001F3ECE"/>
    <w:rsid w:val="001F4453"/>
    <w:rsid w:val="0020326A"/>
    <w:rsid w:val="002207B2"/>
    <w:rsid w:val="00232A02"/>
    <w:rsid w:val="00233D83"/>
    <w:rsid w:val="0024096C"/>
    <w:rsid w:val="00241C74"/>
    <w:rsid w:val="002504CC"/>
    <w:rsid w:val="002517B6"/>
    <w:rsid w:val="00254F8B"/>
    <w:rsid w:val="0025640E"/>
    <w:rsid w:val="002848F5"/>
    <w:rsid w:val="002878EB"/>
    <w:rsid w:val="00293BB3"/>
    <w:rsid w:val="00295970"/>
    <w:rsid w:val="00295CB0"/>
    <w:rsid w:val="002A0DD1"/>
    <w:rsid w:val="002A48B1"/>
    <w:rsid w:val="002A5D7C"/>
    <w:rsid w:val="002D4282"/>
    <w:rsid w:val="002D7274"/>
    <w:rsid w:val="002E2208"/>
    <w:rsid w:val="002E3B2E"/>
    <w:rsid w:val="0030639B"/>
    <w:rsid w:val="00324E84"/>
    <w:rsid w:val="00333730"/>
    <w:rsid w:val="00343862"/>
    <w:rsid w:val="0034491A"/>
    <w:rsid w:val="00345CB6"/>
    <w:rsid w:val="00345D19"/>
    <w:rsid w:val="00346AA3"/>
    <w:rsid w:val="003528E8"/>
    <w:rsid w:val="003617E2"/>
    <w:rsid w:val="0037302E"/>
    <w:rsid w:val="003760B5"/>
    <w:rsid w:val="00381A3B"/>
    <w:rsid w:val="00387EE6"/>
    <w:rsid w:val="00397155"/>
    <w:rsid w:val="003B0078"/>
    <w:rsid w:val="003B5C12"/>
    <w:rsid w:val="003D539C"/>
    <w:rsid w:val="003E1DFD"/>
    <w:rsid w:val="003E48E5"/>
    <w:rsid w:val="003E6A5C"/>
    <w:rsid w:val="003E744A"/>
    <w:rsid w:val="003F4A82"/>
    <w:rsid w:val="003F6AB5"/>
    <w:rsid w:val="00404736"/>
    <w:rsid w:val="00405DF0"/>
    <w:rsid w:val="00414B9D"/>
    <w:rsid w:val="00415540"/>
    <w:rsid w:val="004320D2"/>
    <w:rsid w:val="00477728"/>
    <w:rsid w:val="004931CE"/>
    <w:rsid w:val="00495199"/>
    <w:rsid w:val="004952FE"/>
    <w:rsid w:val="00496217"/>
    <w:rsid w:val="004A0E74"/>
    <w:rsid w:val="004A2068"/>
    <w:rsid w:val="004C5342"/>
    <w:rsid w:val="004C565A"/>
    <w:rsid w:val="004C644D"/>
    <w:rsid w:val="004E48A4"/>
    <w:rsid w:val="004E6251"/>
    <w:rsid w:val="00506346"/>
    <w:rsid w:val="005104DA"/>
    <w:rsid w:val="005173CB"/>
    <w:rsid w:val="00531FDB"/>
    <w:rsid w:val="00532095"/>
    <w:rsid w:val="00541A81"/>
    <w:rsid w:val="005423E8"/>
    <w:rsid w:val="0054354C"/>
    <w:rsid w:val="00554540"/>
    <w:rsid w:val="0055741B"/>
    <w:rsid w:val="00572E7C"/>
    <w:rsid w:val="005812B3"/>
    <w:rsid w:val="005949B2"/>
    <w:rsid w:val="00595D61"/>
    <w:rsid w:val="005C7FD6"/>
    <w:rsid w:val="005D00DC"/>
    <w:rsid w:val="005D164D"/>
    <w:rsid w:val="005D47C8"/>
    <w:rsid w:val="005D6FF3"/>
    <w:rsid w:val="005E5D29"/>
    <w:rsid w:val="005E67FB"/>
    <w:rsid w:val="005F1BB1"/>
    <w:rsid w:val="005F2EBF"/>
    <w:rsid w:val="005F6A52"/>
    <w:rsid w:val="0060799C"/>
    <w:rsid w:val="00622C8A"/>
    <w:rsid w:val="00623EE5"/>
    <w:rsid w:val="00626333"/>
    <w:rsid w:val="00631405"/>
    <w:rsid w:val="00661542"/>
    <w:rsid w:val="0066448C"/>
    <w:rsid w:val="0066529E"/>
    <w:rsid w:val="00667F41"/>
    <w:rsid w:val="00671F35"/>
    <w:rsid w:val="00685517"/>
    <w:rsid w:val="00691137"/>
    <w:rsid w:val="0069433B"/>
    <w:rsid w:val="00695F06"/>
    <w:rsid w:val="00697F4D"/>
    <w:rsid w:val="006A7EE4"/>
    <w:rsid w:val="006B7A86"/>
    <w:rsid w:val="006C4C0C"/>
    <w:rsid w:val="006C7FDF"/>
    <w:rsid w:val="006F00D3"/>
    <w:rsid w:val="006F42F5"/>
    <w:rsid w:val="006F5C07"/>
    <w:rsid w:val="007019AF"/>
    <w:rsid w:val="0072395A"/>
    <w:rsid w:val="00734A1A"/>
    <w:rsid w:val="007378B5"/>
    <w:rsid w:val="00737ED7"/>
    <w:rsid w:val="007435AB"/>
    <w:rsid w:val="00751D4E"/>
    <w:rsid w:val="007524E7"/>
    <w:rsid w:val="00771710"/>
    <w:rsid w:val="00775839"/>
    <w:rsid w:val="007760CC"/>
    <w:rsid w:val="0078245A"/>
    <w:rsid w:val="007974FA"/>
    <w:rsid w:val="007C315A"/>
    <w:rsid w:val="007D5D56"/>
    <w:rsid w:val="007E657F"/>
    <w:rsid w:val="008003EE"/>
    <w:rsid w:val="00800A11"/>
    <w:rsid w:val="00806F3B"/>
    <w:rsid w:val="00816BCF"/>
    <w:rsid w:val="00825304"/>
    <w:rsid w:val="00847E0B"/>
    <w:rsid w:val="00852E9A"/>
    <w:rsid w:val="0085376E"/>
    <w:rsid w:val="00855082"/>
    <w:rsid w:val="00864B6C"/>
    <w:rsid w:val="008A4F1E"/>
    <w:rsid w:val="008A784E"/>
    <w:rsid w:val="008D1706"/>
    <w:rsid w:val="008D39B0"/>
    <w:rsid w:val="008D4A5A"/>
    <w:rsid w:val="008D5366"/>
    <w:rsid w:val="009030D1"/>
    <w:rsid w:val="00905894"/>
    <w:rsid w:val="009069A8"/>
    <w:rsid w:val="00920ABC"/>
    <w:rsid w:val="009456F7"/>
    <w:rsid w:val="009509E3"/>
    <w:rsid w:val="00953BBD"/>
    <w:rsid w:val="009748B9"/>
    <w:rsid w:val="00975907"/>
    <w:rsid w:val="00976E98"/>
    <w:rsid w:val="009A0BF8"/>
    <w:rsid w:val="009B043D"/>
    <w:rsid w:val="009B75A1"/>
    <w:rsid w:val="009C0120"/>
    <w:rsid w:val="009C2007"/>
    <w:rsid w:val="009C7683"/>
    <w:rsid w:val="009D1354"/>
    <w:rsid w:val="009D78C3"/>
    <w:rsid w:val="009E1F78"/>
    <w:rsid w:val="009E5E5A"/>
    <w:rsid w:val="009E7F9A"/>
    <w:rsid w:val="00A00B05"/>
    <w:rsid w:val="00A05F15"/>
    <w:rsid w:val="00A066AE"/>
    <w:rsid w:val="00A07F7E"/>
    <w:rsid w:val="00A11106"/>
    <w:rsid w:val="00A11C00"/>
    <w:rsid w:val="00A343CD"/>
    <w:rsid w:val="00A366EC"/>
    <w:rsid w:val="00A36A77"/>
    <w:rsid w:val="00A42863"/>
    <w:rsid w:val="00A473D5"/>
    <w:rsid w:val="00A76078"/>
    <w:rsid w:val="00A766E5"/>
    <w:rsid w:val="00A91C9B"/>
    <w:rsid w:val="00A94460"/>
    <w:rsid w:val="00AB1E19"/>
    <w:rsid w:val="00AB4B48"/>
    <w:rsid w:val="00AB58F2"/>
    <w:rsid w:val="00AB59AA"/>
    <w:rsid w:val="00AB7848"/>
    <w:rsid w:val="00AC3C7F"/>
    <w:rsid w:val="00AD0417"/>
    <w:rsid w:val="00AD0E2C"/>
    <w:rsid w:val="00AD4AEE"/>
    <w:rsid w:val="00AE0B7A"/>
    <w:rsid w:val="00AF0B5C"/>
    <w:rsid w:val="00B00F18"/>
    <w:rsid w:val="00B34309"/>
    <w:rsid w:val="00B371ED"/>
    <w:rsid w:val="00B44DDA"/>
    <w:rsid w:val="00B473D6"/>
    <w:rsid w:val="00B50F4E"/>
    <w:rsid w:val="00B62A3F"/>
    <w:rsid w:val="00B62D5E"/>
    <w:rsid w:val="00B64FA1"/>
    <w:rsid w:val="00B956F9"/>
    <w:rsid w:val="00BA713A"/>
    <w:rsid w:val="00BC1838"/>
    <w:rsid w:val="00BC2E28"/>
    <w:rsid w:val="00BE2E14"/>
    <w:rsid w:val="00BE5DA1"/>
    <w:rsid w:val="00BE69B6"/>
    <w:rsid w:val="00BF79C7"/>
    <w:rsid w:val="00C035E1"/>
    <w:rsid w:val="00C10218"/>
    <w:rsid w:val="00C14E1C"/>
    <w:rsid w:val="00C17E50"/>
    <w:rsid w:val="00C43DAE"/>
    <w:rsid w:val="00C52154"/>
    <w:rsid w:val="00C53E5A"/>
    <w:rsid w:val="00C757DA"/>
    <w:rsid w:val="00C76663"/>
    <w:rsid w:val="00C77420"/>
    <w:rsid w:val="00C825EC"/>
    <w:rsid w:val="00C864B2"/>
    <w:rsid w:val="00C90463"/>
    <w:rsid w:val="00C91DBC"/>
    <w:rsid w:val="00C92331"/>
    <w:rsid w:val="00CB1B3B"/>
    <w:rsid w:val="00CB7A2D"/>
    <w:rsid w:val="00CB7F4D"/>
    <w:rsid w:val="00CC7BB5"/>
    <w:rsid w:val="00CE1FF3"/>
    <w:rsid w:val="00D046AD"/>
    <w:rsid w:val="00D07F81"/>
    <w:rsid w:val="00D124D5"/>
    <w:rsid w:val="00D22A0D"/>
    <w:rsid w:val="00D2704E"/>
    <w:rsid w:val="00D43BA0"/>
    <w:rsid w:val="00D55C99"/>
    <w:rsid w:val="00D63BF8"/>
    <w:rsid w:val="00D95FF2"/>
    <w:rsid w:val="00DB4D18"/>
    <w:rsid w:val="00DB5E74"/>
    <w:rsid w:val="00DB73FD"/>
    <w:rsid w:val="00DC096F"/>
    <w:rsid w:val="00DC71D6"/>
    <w:rsid w:val="00DC7D92"/>
    <w:rsid w:val="00DD616C"/>
    <w:rsid w:val="00DE0A80"/>
    <w:rsid w:val="00DE5598"/>
    <w:rsid w:val="00DE69E9"/>
    <w:rsid w:val="00DF54AF"/>
    <w:rsid w:val="00E048D0"/>
    <w:rsid w:val="00E079C1"/>
    <w:rsid w:val="00E125D0"/>
    <w:rsid w:val="00E13401"/>
    <w:rsid w:val="00E1626D"/>
    <w:rsid w:val="00E22535"/>
    <w:rsid w:val="00E247AB"/>
    <w:rsid w:val="00E25D3E"/>
    <w:rsid w:val="00E37E19"/>
    <w:rsid w:val="00E5581B"/>
    <w:rsid w:val="00E566D6"/>
    <w:rsid w:val="00E711BA"/>
    <w:rsid w:val="00EA356E"/>
    <w:rsid w:val="00EA73C9"/>
    <w:rsid w:val="00EB15B1"/>
    <w:rsid w:val="00EB18E6"/>
    <w:rsid w:val="00EB298B"/>
    <w:rsid w:val="00EC10E6"/>
    <w:rsid w:val="00EC47C4"/>
    <w:rsid w:val="00ED215A"/>
    <w:rsid w:val="00ED4CFC"/>
    <w:rsid w:val="00ED630D"/>
    <w:rsid w:val="00EE4314"/>
    <w:rsid w:val="00EF493C"/>
    <w:rsid w:val="00EF6B47"/>
    <w:rsid w:val="00F40E60"/>
    <w:rsid w:val="00F43069"/>
    <w:rsid w:val="00F52691"/>
    <w:rsid w:val="00F538AD"/>
    <w:rsid w:val="00F66004"/>
    <w:rsid w:val="00F74966"/>
    <w:rsid w:val="00F80084"/>
    <w:rsid w:val="00F816A5"/>
    <w:rsid w:val="00F8181E"/>
    <w:rsid w:val="00F84554"/>
    <w:rsid w:val="00F979F3"/>
    <w:rsid w:val="00FA0268"/>
    <w:rsid w:val="00FA7338"/>
    <w:rsid w:val="00FB0D91"/>
    <w:rsid w:val="00FB420F"/>
    <w:rsid w:val="00FB68F7"/>
    <w:rsid w:val="00FB7270"/>
    <w:rsid w:val="00FC2876"/>
    <w:rsid w:val="00F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1503"/>
  <w15:docId w15:val="{36783DDB-9F46-464E-9035-F232DE3F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00"/>
  </w:style>
  <w:style w:type="paragraph" w:styleId="Heading2">
    <w:name w:val="heading 2"/>
    <w:basedOn w:val="Normal"/>
    <w:link w:val="Heading2Char"/>
    <w:uiPriority w:val="9"/>
    <w:qFormat/>
    <w:rsid w:val="00623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EE5"/>
  </w:style>
  <w:style w:type="character" w:customStyle="1" w:styleId="skypepnhcontainer">
    <w:name w:val="skype_pnh_container"/>
    <w:basedOn w:val="DefaultParagraphFont"/>
    <w:rsid w:val="00623EE5"/>
  </w:style>
  <w:style w:type="character" w:customStyle="1" w:styleId="skypepnhtextspan">
    <w:name w:val="skype_pnh_text_span"/>
    <w:basedOn w:val="DefaultParagraphFont"/>
    <w:rsid w:val="00623EE5"/>
  </w:style>
  <w:style w:type="character" w:styleId="Strong">
    <w:name w:val="Strong"/>
    <w:basedOn w:val="DefaultParagraphFont"/>
    <w:qFormat/>
    <w:rsid w:val="00623E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6C7FDF"/>
    <w:pPr>
      <w:spacing w:before="120" w:after="0" w:line="240" w:lineRule="auto"/>
      <w:ind w:left="360"/>
    </w:pPr>
    <w:rPr>
      <w:rFonts w:ascii="Verdana" w:eastAsia="Times New Roman" w:hAnsi="Verdana" w:cs="Times New Roman"/>
      <w:sz w:val="1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C7FDF"/>
    <w:rPr>
      <w:rFonts w:ascii="Verdana" w:eastAsia="Times New Roman" w:hAnsi="Verdana" w:cs="Times New Roman"/>
      <w:sz w:val="18"/>
      <w:szCs w:val="24"/>
    </w:rPr>
  </w:style>
  <w:style w:type="paragraph" w:styleId="ListParagraph">
    <w:name w:val="List Paragraph"/>
    <w:basedOn w:val="Normal"/>
    <w:qFormat/>
    <w:rsid w:val="00D43BA0"/>
    <w:pPr>
      <w:ind w:left="720"/>
      <w:contextualSpacing/>
    </w:pPr>
  </w:style>
  <w:style w:type="table" w:styleId="TableGrid">
    <w:name w:val="Table Grid"/>
    <w:basedOn w:val="TableNormal"/>
    <w:uiPriority w:val="59"/>
    <w:rsid w:val="00CE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83"/>
  </w:style>
  <w:style w:type="paragraph" w:styleId="Footer">
    <w:name w:val="footer"/>
    <w:basedOn w:val="Normal"/>
    <w:link w:val="FooterChar"/>
    <w:uiPriority w:val="99"/>
    <w:unhideWhenUsed/>
    <w:rsid w:val="0023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83"/>
  </w:style>
  <w:style w:type="paragraph" w:customStyle="1" w:styleId="ExperienceBlockChar">
    <w:name w:val="Experience_Block Char"/>
    <w:basedOn w:val="Normal"/>
    <w:rsid w:val="007974FA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ExperienceTitleChar">
    <w:name w:val="Experience_Title Char"/>
    <w:basedOn w:val="ExperienceBlockChar"/>
    <w:rsid w:val="00DB73FD"/>
    <w:pPr>
      <w:keepNext/>
      <w:spacing w:before="120"/>
      <w:ind w:left="720"/>
    </w:pPr>
    <w:rPr>
      <w:i/>
    </w:rPr>
  </w:style>
  <w:style w:type="character" w:styleId="Hyperlink">
    <w:name w:val="Hyperlink"/>
    <w:basedOn w:val="DefaultParagraphFont"/>
    <w:uiPriority w:val="99"/>
    <w:unhideWhenUsed/>
    <w:rsid w:val="00D07F81"/>
    <w:rPr>
      <w:color w:val="0000FF" w:themeColor="hyperlink"/>
      <w:u w:val="single"/>
    </w:rPr>
  </w:style>
  <w:style w:type="paragraph" w:customStyle="1" w:styleId="Default">
    <w:name w:val="Default"/>
    <w:rsid w:val="006F5C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EAB8-6D46-41E1-BCDF-8392B222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Devi Gopisetty</dc:creator>
  <cp:lastModifiedBy>SashidharRao Gopisetty</cp:lastModifiedBy>
  <cp:revision>55</cp:revision>
  <cp:lastPrinted>2013-11-27T06:52:00Z</cp:lastPrinted>
  <dcterms:created xsi:type="dcterms:W3CDTF">2019-04-03T03:18:00Z</dcterms:created>
  <dcterms:modified xsi:type="dcterms:W3CDTF">2020-02-07T06:10:00Z</dcterms:modified>
</cp:coreProperties>
</file>