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C4402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0A9B5B3B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0F4C7BD8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69B2986E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10E82BDE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145D8D1B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2EB4D2F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24E9A86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5C060F59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4112E617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7E0CA2F1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6CE35ABE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1B1F2F23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00B06C9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7051D58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77E6C35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4B0CD13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4B61EC11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477A8A0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1E0B1DF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5D62744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766836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797711DC" w14:textId="77FE109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4B3E7EC4" w14:textId="63DC278E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3D1A926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30F2669B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4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</w:t>
      </w:r>
      <w:r w:rsidR="00935F59">
        <w:t>Rating</w:t>
      </w:r>
      <w:r w:rsidR="00935F59">
        <w:t xml:space="preserve">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</w:t>
      </w:r>
      <w:r w:rsidR="004553CF">
        <w:t>If the aircraft is on the ground, engages TAK OFF mode.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0906322"/>
      <w:r>
        <w:lastRenderedPageBreak/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0906323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7" w:name="_Toc160906324"/>
      <w:r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0906325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9" w:name="_Toc160906326"/>
      <w:r>
        <w:lastRenderedPageBreak/>
        <w:t>Engaging the AP or</w:t>
      </w:r>
      <w:r w:rsidR="000171FE">
        <w:t xml:space="preserve"> ATS</w:t>
      </w:r>
      <w:bookmarkEnd w:id="19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3DD9AB23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0906327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0906328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3" w:name="_Toc160906329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0906330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0906331"/>
      <w:r>
        <w:lastRenderedPageBreak/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C440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E814" w14:textId="77777777" w:rsidR="00C4402A" w:rsidRDefault="00C4402A" w:rsidP="00946F20">
      <w:pPr>
        <w:spacing w:after="0" w:line="240" w:lineRule="auto"/>
      </w:pPr>
      <w:r>
        <w:separator/>
      </w:r>
    </w:p>
  </w:endnote>
  <w:endnote w:type="continuationSeparator" w:id="0">
    <w:p w14:paraId="75DAB212" w14:textId="77777777" w:rsidR="00C4402A" w:rsidRDefault="00C4402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AB36" w14:textId="77777777" w:rsidR="00C4402A" w:rsidRDefault="00C4402A" w:rsidP="00946F20">
      <w:pPr>
        <w:spacing w:after="0" w:line="240" w:lineRule="auto"/>
      </w:pPr>
      <w:r>
        <w:separator/>
      </w:r>
    </w:p>
  </w:footnote>
  <w:footnote w:type="continuationSeparator" w:id="0">
    <w:p w14:paraId="1CA99D30" w14:textId="77777777" w:rsidR="00C4402A" w:rsidRDefault="00C4402A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5B6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0B9A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1521</cp:revision>
  <cp:lastPrinted>2024-03-10T07:25:00Z</cp:lastPrinted>
  <dcterms:created xsi:type="dcterms:W3CDTF">2023-11-23T22:59:00Z</dcterms:created>
  <dcterms:modified xsi:type="dcterms:W3CDTF">2024-03-10T07:25:00Z</dcterms:modified>
</cp:coreProperties>
</file>