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4E2B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6"/>
          <w:szCs w:val="36"/>
          <w:lang w:val="en-US"/>
        </w:rPr>
        <w:t>Laporan Praktikum</w:t>
      </w:r>
    </w:p>
    <w:p w14:paraId="7B0AE7C4" w14:textId="77777777" w:rsidR="00441BA7" w:rsidRDefault="00636D56" w:rsidP="00441BA7">
      <w:pPr>
        <w:pStyle w:val="Heading1"/>
        <w:spacing w:before="0" w:beforeAutospacing="0" w:after="0" w:afterAutospacing="0"/>
        <w:jc w:val="center"/>
        <w:rPr>
          <w:sz w:val="36"/>
          <w:szCs w:val="36"/>
        </w:rPr>
      </w:pPr>
      <w:r w:rsidRPr="00441BA7">
        <w:rPr>
          <w:sz w:val="36"/>
          <w:szCs w:val="36"/>
        </w:rPr>
        <w:t xml:space="preserve">JOBSHEET </w:t>
      </w:r>
    </w:p>
    <w:p w14:paraId="65B7C772" w14:textId="19F8DB89" w:rsidR="00441BA7" w:rsidRPr="00441BA7" w:rsidRDefault="00441BA7" w:rsidP="00441BA7">
      <w:pPr>
        <w:pStyle w:val="Heading1"/>
        <w:spacing w:before="0" w:beforeAutospacing="0" w:after="0" w:afterAutospacing="0"/>
        <w:jc w:val="center"/>
        <w:rPr>
          <w:b w:val="0"/>
          <w:bCs w:val="0"/>
          <w:color w:val="202124"/>
          <w:sz w:val="36"/>
          <w:szCs w:val="36"/>
        </w:rPr>
      </w:pPr>
      <w:r w:rsidRPr="00441BA7">
        <w:rPr>
          <w:color w:val="202124"/>
          <w:sz w:val="36"/>
          <w:szCs w:val="36"/>
        </w:rPr>
        <w:t>07. Latihan Praktikum</w:t>
      </w:r>
    </w:p>
    <w:p w14:paraId="6E4C1BB9" w14:textId="566B479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8D08556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noProof/>
          <w:color w:val="000000" w:themeColor="text1"/>
          <w:sz w:val="24"/>
          <w:szCs w:val="24"/>
          <w:lang w:val="en-US"/>
        </w:rPr>
        <w:drawing>
          <wp:inline distT="0" distB="0" distL="0" distR="0" wp14:anchorId="51626AA6" wp14:editId="47A23F11">
            <wp:extent cx="2190750" cy="2179586"/>
            <wp:effectExtent l="0" t="0" r="0" b="0"/>
            <wp:docPr id="62977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73203" name="Picture 62977320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886" cy="220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1B44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505AF69D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Mata Kuliah : </w:t>
      </w:r>
      <w:r w:rsidR="00290DCC"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Praktikum </w:t>
      </w: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Dasar Pemrograman</w:t>
      </w:r>
    </w:p>
    <w:p w14:paraId="4CB3C910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Dosen Pengampu : Inggrid Yanuar Risca Pratiwi, S.S.T., M.Tr.T.</w:t>
      </w:r>
    </w:p>
    <w:p w14:paraId="55F9918D" w14:textId="77777777" w:rsidR="002B5CE3" w:rsidRPr="00441BA7" w:rsidRDefault="002B5CE3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251ADC1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283B5A7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Oleh :</w:t>
      </w:r>
    </w:p>
    <w:p w14:paraId="41DCC120" w14:textId="5E4F451B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21B0E8D" w14:textId="45D5B98C" w:rsidR="000A587F" w:rsidRPr="00441BA7" w:rsidRDefault="000A587F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Wisnu Suro Pamungkas</w:t>
      </w:r>
    </w:p>
    <w:p w14:paraId="4CE9D366" w14:textId="54CCDF0B" w:rsidR="002B5CE3" w:rsidRPr="00441BA7" w:rsidRDefault="000A587F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28"/>
          <w:szCs w:val="28"/>
          <w:lang w:val="en-US"/>
        </w:rPr>
        <w:t>243107040026</w:t>
      </w:r>
    </w:p>
    <w:p w14:paraId="415FC3AD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4C8143F" w14:textId="394AE989" w:rsidR="002B5CE3" w:rsidRPr="00441BA7" w:rsidRDefault="002B5CE3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336AA009" w14:textId="77777777" w:rsidR="00811305" w:rsidRPr="00441BA7" w:rsidRDefault="00811305" w:rsidP="00811305">
      <w:pPr>
        <w:spacing w:line="360" w:lineRule="auto"/>
        <w:rPr>
          <w:rFonts w:ascii="Times New Roman" w:eastAsia="Calibri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BD7208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Program Studi D-III Teknologi Informasi</w:t>
      </w:r>
    </w:p>
    <w:p w14:paraId="20CC58C7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Politeknik Negeri Malang</w:t>
      </w:r>
    </w:p>
    <w:p w14:paraId="5A7682CA" w14:textId="77777777" w:rsidR="002B5CE3" w:rsidRPr="00441BA7" w:rsidRDefault="002B5CE3" w:rsidP="002B5CE3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Kampus Lumajang</w:t>
      </w:r>
    </w:p>
    <w:p w14:paraId="048177CE" w14:textId="75DDC79D" w:rsidR="00EC17C0" w:rsidRPr="00441BA7" w:rsidRDefault="002B5CE3" w:rsidP="00D5115D">
      <w:pPr>
        <w:spacing w:line="360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t>2024</w:t>
      </w:r>
      <w:r w:rsidR="00D5115D" w:rsidRPr="00441BA7">
        <w:rPr>
          <w:rFonts w:ascii="Times New Roman" w:eastAsia="Calibri" w:hAnsi="Times New Roman" w:cs="Times New Roman"/>
          <w:b/>
          <w:bCs/>
          <w:color w:val="000000" w:themeColor="text1"/>
          <w:sz w:val="32"/>
          <w:szCs w:val="32"/>
          <w:lang w:val="en-US"/>
        </w:rPr>
        <w:br w:type="page"/>
      </w:r>
    </w:p>
    <w:p w14:paraId="7A98868E" w14:textId="4A7AB73A" w:rsidR="00811305" w:rsidRPr="00441BA7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441BA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 1</w:t>
      </w:r>
    </w:p>
    <w:p w14:paraId="72AAF372" w14:textId="5A45068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Buatlah flowchart untuk pengecekan apakah bilangan yang dimasukkan adalah</w:t>
      </w:r>
    </w:p>
    <w:p w14:paraId="03349B14" w14:textId="37917E15" w:rsidR="00D5115D" w:rsidRDefault="00382FC3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bilangan prima !</w:t>
      </w:r>
    </w:p>
    <w:p w14:paraId="639ECC36" w14:textId="5E0D12A0" w:rsidR="0032351E" w:rsidRDefault="0032351E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36906A41" w14:textId="6F293728" w:rsidR="0032351E" w:rsidRPr="00441BA7" w:rsidRDefault="000112EC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1B35F3BE" wp14:editId="7F21F4FC">
            <wp:extent cx="5614363" cy="5135526"/>
            <wp:effectExtent l="0" t="0" r="5715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973" cy="51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2C2B" w14:textId="787562D5" w:rsidR="00062E56" w:rsidRPr="00441BA7" w:rsidRDefault="00062E56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65AA4971" w14:textId="50D0621F" w:rsidR="00D5115D" w:rsidRPr="00441BA7" w:rsidRDefault="00D5115D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441BA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2D45607C" w14:textId="77777777" w:rsidR="00811305" w:rsidRPr="00441BA7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441BA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 2</w:t>
      </w:r>
    </w:p>
    <w:p w14:paraId="7B89FDB1" w14:textId="43459193" w:rsidR="00B91218" w:rsidRPr="00B91218" w:rsidRDefault="00382FC3" w:rsidP="00B91218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Buatlah flowchart</w:t>
      </w: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pemesanan makanan</w:t>
      </w:r>
    </w:p>
    <w:p w14:paraId="2B9B7A05" w14:textId="693D4754" w:rsidR="0032351E" w:rsidRDefault="00B91218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A6EB3F7" wp14:editId="6546612B">
            <wp:extent cx="5731510" cy="27571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5427" w14:textId="77777777" w:rsidR="0032351E" w:rsidRDefault="0032351E">
      <w:pPr>
        <w:spacing w:line="24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 w:eastAsia="zh-TW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br w:type="page"/>
      </w:r>
    </w:p>
    <w:p w14:paraId="54D0CC5F" w14:textId="77777777" w:rsidR="00B91218" w:rsidRPr="00441BA7" w:rsidRDefault="00B91218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E23B116" w14:textId="0C10EFCA" w:rsidR="00811305" w:rsidRPr="00441BA7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441BA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Soal 3</w:t>
      </w:r>
    </w:p>
    <w:p w14:paraId="191AB4ED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Buatlah flowchart dan kode program dari case study berikut:</w:t>
      </w:r>
    </w:p>
    <w:p w14:paraId="309BB6B3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Sebuah Laptop dijual seharga Rp. 7.000.000. Laptop ini dijual secara kredit selama</w:t>
      </w:r>
    </w:p>
    <w:p w14:paraId="60BCB942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setahun dan harganya bertambah 20% dari harga normal. Agar pembeli bisa membeli</w:t>
      </w:r>
    </w:p>
    <w:p w14:paraId="431BF6B6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laptop tersebut secara kredit, pembeli harus membayar yang muka sebesar 30% dari</w:t>
      </w:r>
    </w:p>
    <w:p w14:paraId="22D486E0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harga kredit. Hitung besaran uang muka dan cicilan setiap bulan dengan masukan</w:t>
      </w:r>
    </w:p>
    <w:p w14:paraId="27D3BC23" w14:textId="7E41B07B" w:rsidR="00062E56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harga normal !</w:t>
      </w:r>
    </w:p>
    <w:p w14:paraId="391C4C87" w14:textId="03E2CA18" w:rsidR="0041069A" w:rsidRDefault="0041069A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20A04109" wp14:editId="6FED765D">
            <wp:extent cx="5731510" cy="16592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FBB62" w14:textId="2F35D6D9" w:rsidR="0041069A" w:rsidRDefault="0041069A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721C0AC0" wp14:editId="203BBFB2">
            <wp:extent cx="5731510" cy="36696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0BBD" w14:textId="246772AA" w:rsidR="0041069A" w:rsidRPr="00441BA7" w:rsidRDefault="0041069A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>
        <w:rPr>
          <w:noProof/>
          <w14:ligatures w14:val="standardContextual"/>
        </w:rPr>
        <w:drawing>
          <wp:inline distT="0" distB="0" distL="0" distR="0" wp14:anchorId="2FA6A7F2" wp14:editId="438C60AE">
            <wp:extent cx="3936264" cy="723331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90" cy="7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C69B1" w14:textId="0A0CEA47" w:rsidR="00D5115D" w:rsidRPr="00441BA7" w:rsidRDefault="00D5115D" w:rsidP="00D5115D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36"/>
          <w:szCs w:val="36"/>
        </w:rPr>
      </w:pPr>
      <w:r w:rsidRPr="00441BA7">
        <w:rPr>
          <w:rFonts w:ascii="Times New Roman" w:eastAsia="Calibri" w:hAnsi="Times New Roman" w:cs="Times New Roman"/>
          <w:color w:val="000000" w:themeColor="text1"/>
          <w:sz w:val="36"/>
          <w:szCs w:val="36"/>
        </w:rPr>
        <w:br w:type="page"/>
      </w:r>
    </w:p>
    <w:p w14:paraId="0D9A819A" w14:textId="77777777" w:rsidR="00811305" w:rsidRPr="00441BA7" w:rsidRDefault="00811305" w:rsidP="00811305">
      <w:pPr>
        <w:pStyle w:val="ListParagraph"/>
        <w:numPr>
          <w:ilvl w:val="0"/>
          <w:numId w:val="12"/>
        </w:numPr>
        <w:spacing w:line="360" w:lineRule="auto"/>
        <w:ind w:left="426" w:hanging="426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  <w:r w:rsidRPr="00441BA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lastRenderedPageBreak/>
        <w:t>Soal 4</w:t>
      </w:r>
    </w:p>
    <w:p w14:paraId="68508572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Buatlah kode program dari studi kasus berikut : Andi 8 tahun lebih tua dari Budi. Budi</w:t>
      </w:r>
    </w:p>
    <w:p w14:paraId="741C59E0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lebih muda 5 tahun dari Candra. Usia Deni setengah dari usia Andi dan Budi. Hitunglah</w:t>
      </w:r>
    </w:p>
    <w:p w14:paraId="2CF91ACB" w14:textId="08B628CA" w:rsidR="00D5115D" w:rsidRDefault="00382FC3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382FC3">
        <w:rPr>
          <w:rFonts w:ascii="Times New Roman" w:hAnsi="Times New Roman" w:cs="Times New Roman"/>
          <w:sz w:val="24"/>
          <w:szCs w:val="24"/>
        </w:rPr>
        <w:t>usia And, Budi, Candra dan Deni. Inputan adalah usia Budi.</w:t>
      </w:r>
    </w:p>
    <w:p w14:paraId="4F479085" w14:textId="1B2AFD10" w:rsidR="0041069A" w:rsidRDefault="0041069A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7D3A36F" wp14:editId="49461577">
            <wp:extent cx="5286375" cy="282432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7121" cy="283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B19F7" w14:textId="674231F8" w:rsidR="0041069A" w:rsidRDefault="0041069A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0E7A5987" wp14:editId="0C9CEF3D">
            <wp:extent cx="5286375" cy="39243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9732" cy="394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D3B" w14:textId="7B92A2FD" w:rsidR="0032351E" w:rsidRDefault="0041069A" w:rsidP="0032351E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4631DDF3" wp14:editId="5C26AC4E">
            <wp:extent cx="1859733" cy="80962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5943" cy="81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351E">
        <w:rPr>
          <w:rFonts w:ascii="Times New Roman" w:hAnsi="Times New Roman" w:cs="Times New Roman"/>
          <w:sz w:val="24"/>
          <w:szCs w:val="24"/>
        </w:rPr>
        <w:br w:type="page"/>
      </w:r>
    </w:p>
    <w:p w14:paraId="536B172A" w14:textId="77777777" w:rsidR="0041069A" w:rsidRDefault="0041069A" w:rsidP="00382FC3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6736A4B" w14:textId="0C6A3CE4" w:rsidR="00382FC3" w:rsidRDefault="00382FC3" w:rsidP="00382FC3">
      <w:pPr>
        <w:pStyle w:val="ListParagraph"/>
        <w:numPr>
          <w:ilvl w:val="0"/>
          <w:numId w:val="12"/>
        </w:numPr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Soal 5</w:t>
      </w:r>
    </w:p>
    <w:p w14:paraId="7DD237CD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Buatlah kode program untuk menyelesaikan studi kasus dibawah ini : Kampus</w:t>
      </w:r>
    </w:p>
    <w:p w14:paraId="04B3AF7C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Polinema PSDKU Lumajang akan menanam pohon disekeliling kampus. Kampus</w:t>
      </w:r>
    </w:p>
    <w:p w14:paraId="7C5FCCD5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PSDKU Lumajang memiliki panjang bangunan 500m dan lebar 300m. jarak antara</w:t>
      </w:r>
    </w:p>
    <w:p w14:paraId="02420EB4" w14:textId="77777777" w:rsidR="00382FC3" w:rsidRPr="00382FC3" w:rsidRDefault="00382FC3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pohon satu dengan pohon lainnya adalah 5 meter. Hitunglah berapa banyak pohon</w:t>
      </w:r>
    </w:p>
    <w:p w14:paraId="62AEAA4D" w14:textId="403CB8FD" w:rsidR="00382FC3" w:rsidRDefault="00382FC3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382FC3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yang dibutuhkan oleh Kampus ?</w:t>
      </w:r>
    </w:p>
    <w:p w14:paraId="749193CE" w14:textId="75EEB708" w:rsidR="0041069A" w:rsidRPr="00382FC3" w:rsidRDefault="0041069A" w:rsidP="00382FC3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1F091EF" wp14:editId="1042D1D0">
            <wp:extent cx="5731510" cy="148082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DB82B" w14:textId="77777777" w:rsidR="00BC0DAE" w:rsidRPr="00441BA7" w:rsidRDefault="00BC0DAE" w:rsidP="00BC0DAE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0BEAD023" w14:textId="77777777" w:rsidR="00BC0DAE" w:rsidRDefault="0041069A" w:rsidP="0041069A">
      <w:pPr>
        <w:pStyle w:val="ListParagraph"/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3F9AE464" wp14:editId="050EF5C5">
            <wp:extent cx="5731510" cy="38715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16BF1" w14:textId="00B3D287" w:rsidR="0041069A" w:rsidRPr="0041069A" w:rsidRDefault="0041069A" w:rsidP="0041069A">
      <w:pPr>
        <w:spacing w:line="360" w:lineRule="auto"/>
        <w:ind w:left="426"/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sectPr w:rsidR="0041069A" w:rsidRPr="0041069A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  <w:r>
        <w:rPr>
          <w:noProof/>
          <w14:ligatures w14:val="standardContextual"/>
        </w:rPr>
        <w:drawing>
          <wp:inline distT="0" distB="0" distL="0" distR="0" wp14:anchorId="0AC0FA27" wp14:editId="284952B5">
            <wp:extent cx="1438275" cy="228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55DE7" w14:textId="32038FB0" w:rsidR="00811305" w:rsidRPr="0032351E" w:rsidRDefault="00811305" w:rsidP="0032351E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32"/>
          <w:szCs w:val="32"/>
        </w:rPr>
      </w:pPr>
    </w:p>
    <w:sectPr w:rsidR="00811305" w:rsidRPr="0032351E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EDE73" w14:textId="77777777" w:rsidR="005D3A91" w:rsidRDefault="005D3A91" w:rsidP="002B5CE3">
      <w:pPr>
        <w:spacing w:line="240" w:lineRule="auto"/>
      </w:pPr>
      <w:r>
        <w:separator/>
      </w:r>
    </w:p>
  </w:endnote>
  <w:endnote w:type="continuationSeparator" w:id="0">
    <w:p w14:paraId="0152EEC8" w14:textId="77777777" w:rsidR="005D3A91" w:rsidRDefault="005D3A91" w:rsidP="002B5C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intessential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799D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6C95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15DE0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0085E" w14:textId="77777777" w:rsidR="005D3A91" w:rsidRDefault="005D3A91" w:rsidP="002B5CE3">
      <w:pPr>
        <w:spacing w:line="240" w:lineRule="auto"/>
      </w:pPr>
      <w:r>
        <w:separator/>
      </w:r>
    </w:p>
  </w:footnote>
  <w:footnote w:type="continuationSeparator" w:id="0">
    <w:p w14:paraId="34957D61" w14:textId="77777777" w:rsidR="005D3A91" w:rsidRDefault="005D3A91" w:rsidP="002B5CE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B217C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59FB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rFonts w:ascii="Quintessential" w:eastAsia="Quintessential" w:hAnsi="Quintessential" w:cs="Quintessential"/>
        <w:color w:val="0070C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657C4" w14:textId="77777777" w:rsidR="00B0542B" w:rsidRDefault="00B0542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5F01"/>
    <w:multiLevelType w:val="hybridMultilevel"/>
    <w:tmpl w:val="A820796C"/>
    <w:lvl w:ilvl="0" w:tplc="54BABDE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9F7AC3"/>
    <w:multiLevelType w:val="hybridMultilevel"/>
    <w:tmpl w:val="DA0241AE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B6ABA"/>
    <w:multiLevelType w:val="hybridMultilevel"/>
    <w:tmpl w:val="1CCC27A0"/>
    <w:lvl w:ilvl="0" w:tplc="956825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951476"/>
    <w:multiLevelType w:val="hybridMultilevel"/>
    <w:tmpl w:val="1B9C9A04"/>
    <w:lvl w:ilvl="0" w:tplc="07BC0E9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9E2E7C"/>
    <w:multiLevelType w:val="hybridMultilevel"/>
    <w:tmpl w:val="5908248A"/>
    <w:lvl w:ilvl="0" w:tplc="1B0C20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A044CD"/>
    <w:multiLevelType w:val="hybridMultilevel"/>
    <w:tmpl w:val="43684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5A4847"/>
    <w:multiLevelType w:val="hybridMultilevel"/>
    <w:tmpl w:val="02527344"/>
    <w:lvl w:ilvl="0" w:tplc="8E20F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3A06F60"/>
    <w:multiLevelType w:val="hybridMultilevel"/>
    <w:tmpl w:val="F5ECE78C"/>
    <w:lvl w:ilvl="0" w:tplc="A4909A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E66D5C"/>
    <w:multiLevelType w:val="hybridMultilevel"/>
    <w:tmpl w:val="04A0BCA4"/>
    <w:lvl w:ilvl="0" w:tplc="DE96D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E1F09F9"/>
    <w:multiLevelType w:val="hybridMultilevel"/>
    <w:tmpl w:val="2CEA8E26"/>
    <w:lvl w:ilvl="0" w:tplc="3124BE7C">
      <w:start w:val="1"/>
      <w:numFmt w:val="decimal"/>
      <w:lvlText w:val="%1."/>
      <w:lvlJc w:val="left"/>
      <w:pPr>
        <w:ind w:left="786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60295BB0"/>
    <w:multiLevelType w:val="hybridMultilevel"/>
    <w:tmpl w:val="A1CA6F98"/>
    <w:lvl w:ilvl="0" w:tplc="5B96FC6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 w:hint="default"/>
        <w:color w:val="auto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60519"/>
    <w:multiLevelType w:val="hybridMultilevel"/>
    <w:tmpl w:val="7C30C844"/>
    <w:lvl w:ilvl="0" w:tplc="5AF85D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4B14B6"/>
    <w:multiLevelType w:val="hybridMultilevel"/>
    <w:tmpl w:val="7B6C6620"/>
    <w:lvl w:ilvl="0" w:tplc="7804C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10"/>
  </w:num>
  <w:num w:numId="6">
    <w:abstractNumId w:val="12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0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CE3"/>
    <w:rsid w:val="000112EC"/>
    <w:rsid w:val="00062E56"/>
    <w:rsid w:val="000935A2"/>
    <w:rsid w:val="000A587F"/>
    <w:rsid w:val="000E0E7C"/>
    <w:rsid w:val="0016667C"/>
    <w:rsid w:val="001800A8"/>
    <w:rsid w:val="0022486B"/>
    <w:rsid w:val="00290DCC"/>
    <w:rsid w:val="002B5CE3"/>
    <w:rsid w:val="00321B93"/>
    <w:rsid w:val="0032351E"/>
    <w:rsid w:val="00382FC3"/>
    <w:rsid w:val="003E7783"/>
    <w:rsid w:val="0041069A"/>
    <w:rsid w:val="00441BA7"/>
    <w:rsid w:val="005D3A91"/>
    <w:rsid w:val="00632F99"/>
    <w:rsid w:val="00636D56"/>
    <w:rsid w:val="006B31EE"/>
    <w:rsid w:val="00704B4C"/>
    <w:rsid w:val="00811305"/>
    <w:rsid w:val="00824B2A"/>
    <w:rsid w:val="00894CA5"/>
    <w:rsid w:val="008D3F13"/>
    <w:rsid w:val="00913E77"/>
    <w:rsid w:val="00953BA3"/>
    <w:rsid w:val="009F6763"/>
    <w:rsid w:val="00A3769F"/>
    <w:rsid w:val="00B0542B"/>
    <w:rsid w:val="00B357B0"/>
    <w:rsid w:val="00B91218"/>
    <w:rsid w:val="00BC0DAE"/>
    <w:rsid w:val="00D5115D"/>
    <w:rsid w:val="00D669AD"/>
    <w:rsid w:val="00DA5D02"/>
    <w:rsid w:val="00E543B6"/>
    <w:rsid w:val="00EC17C0"/>
    <w:rsid w:val="00EE25F9"/>
    <w:rsid w:val="00F6529C"/>
    <w:rsid w:val="00F85E48"/>
    <w:rsid w:val="00FB4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361C"/>
  <w15:chartTrackingRefBased/>
  <w15:docId w15:val="{E6C50EB4-5A4B-2C4F-93AC-6C1EE3683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CE3"/>
    <w:pPr>
      <w:spacing w:line="276" w:lineRule="auto"/>
    </w:pPr>
    <w:rPr>
      <w:rFonts w:ascii="Arial" w:eastAsia="Arial" w:hAnsi="Arial" w:cs="Arial"/>
      <w:kern w:val="0"/>
      <w:sz w:val="22"/>
      <w:szCs w:val="22"/>
      <w:lang w:val="id-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41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3"/>
    <w:pPr>
      <w:spacing w:after="200"/>
      <w:ind w:left="720"/>
      <w:contextualSpacing/>
    </w:pPr>
    <w:rPr>
      <w:rFonts w:asciiTheme="minorHAnsi" w:eastAsiaTheme="minorEastAsia" w:hAnsiTheme="minorHAnsi" w:cstheme="minorBidi"/>
      <w:lang w:val="en-US" w:eastAsia="zh-TW"/>
    </w:rPr>
  </w:style>
  <w:style w:type="character" w:customStyle="1" w:styleId="Heading1Char">
    <w:name w:val="Heading 1 Char"/>
    <w:basedOn w:val="DefaultParagraphFont"/>
    <w:link w:val="Heading1"/>
    <w:uiPriority w:val="9"/>
    <w:rsid w:val="00441BA7"/>
    <w:rPr>
      <w:rFonts w:ascii="Times New Roman" w:eastAsia="Times New Roman" w:hAnsi="Times New Roman" w:cs="Times New Roman"/>
      <w:b/>
      <w:bCs/>
      <w:kern w:val="36"/>
      <w:sz w:val="48"/>
      <w:szCs w:val="48"/>
      <w:lang w:val="id-ID" w:eastAsia="id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Inggrid YRP</dc:creator>
  <cp:keywords/>
  <dc:description/>
  <cp:lastModifiedBy>Wisnu</cp:lastModifiedBy>
  <cp:revision>23</cp:revision>
  <dcterms:created xsi:type="dcterms:W3CDTF">2024-09-13T01:12:00Z</dcterms:created>
  <dcterms:modified xsi:type="dcterms:W3CDTF">2024-10-11T08:10:00Z</dcterms:modified>
</cp:coreProperties>
</file>