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4749" w14:textId="77777777" w:rsidR="00ED6168" w:rsidRDefault="00ED6168" w:rsidP="00ED616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5D2F8F23" w14:textId="77777777" w:rsidR="00ED6168" w:rsidRDefault="00ED6168" w:rsidP="00ED616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049326D5" w14:textId="77777777" w:rsidR="00ED6168" w:rsidRDefault="00ED6168" w:rsidP="00ED616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C456930" w14:textId="50B3DFFA" w:rsidR="00ED6168" w:rsidRPr="00D41D68" w:rsidRDefault="00ED6168" w:rsidP="00ED616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</w:rPr>
      </w:pPr>
      <w:r w:rsidRPr="00D41D68">
        <w:rPr>
          <w:rFonts w:eastAsia="Times New Roman" w:cs="Times New Roman"/>
          <w:b/>
          <w:bCs/>
        </w:rPr>
        <w:t>Институт компьютерных наук и кибербезопасности</w:t>
      </w:r>
    </w:p>
    <w:p w14:paraId="1FA44906" w14:textId="7D5D33BC" w:rsidR="00681CBD" w:rsidRDefault="00681CBD" w:rsidP="00ED616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2DE10592" w14:textId="3E8007B1" w:rsidR="00ED6168" w:rsidRDefault="00ED6168" w:rsidP="00ED6168">
      <w:pPr>
        <w:suppressAutoHyphens/>
        <w:spacing w:line="240" w:lineRule="auto"/>
        <w:ind w:firstLine="0"/>
        <w:rPr>
          <w:rFonts w:eastAsia="Times New Roman" w:cs="Times New Roman"/>
          <w:spacing w:val="62"/>
        </w:rPr>
      </w:pPr>
    </w:p>
    <w:p w14:paraId="2C9F6F2F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7B7919F0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6FE51168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41D9C17C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59E091E1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17494ACB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71C7105B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7CCB5F40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2112258B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503712BF" w14:textId="77777777" w:rsidR="00ED6168" w:rsidRDefault="00ED6168" w:rsidP="00ED6168">
      <w:pPr>
        <w:spacing w:line="240" w:lineRule="auto"/>
        <w:rPr>
          <w:sz w:val="24"/>
          <w:szCs w:val="24"/>
        </w:rPr>
      </w:pPr>
    </w:p>
    <w:p w14:paraId="6BD70DA3" w14:textId="36C07C36" w:rsidR="00ED6168" w:rsidRDefault="00ED6168" w:rsidP="00ED616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B6769F">
        <w:rPr>
          <w:b/>
          <w:sz w:val="32"/>
          <w:szCs w:val="32"/>
        </w:rPr>
        <w:t>4</w:t>
      </w:r>
    </w:p>
    <w:p w14:paraId="343327C4" w14:textId="77777777" w:rsidR="00ED6168" w:rsidRDefault="00ED6168" w:rsidP="00ED616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989664B" w14:textId="3BC93A36" w:rsidR="00ED6168" w:rsidRDefault="00ED6168" w:rsidP="00ED616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B6769F" w:rsidRPr="00B6769F">
        <w:rPr>
          <w:rFonts w:eastAsia="Times New Roman" w:cs="Times New Roman"/>
          <w:b/>
        </w:rPr>
        <w:t>ПОЛЬЗОВАТЕЛЬСКИЕ ПРОГРАММЫ. АРГУМЕНТЫ КОМАНДНОЙ СТРОКИ</w:t>
      </w:r>
      <w:r>
        <w:rPr>
          <w:rFonts w:eastAsia="Times New Roman" w:cs="Times New Roman"/>
        </w:rPr>
        <w:t>»</w:t>
      </w:r>
    </w:p>
    <w:p w14:paraId="172607CA" w14:textId="77777777" w:rsidR="00ED6168" w:rsidRDefault="00ED6168" w:rsidP="00ED6168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905A13B" w14:textId="570DCE8E" w:rsidR="00ED6168" w:rsidRDefault="00ED6168" w:rsidP="00ED616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«Операционные системы»</w:t>
      </w:r>
    </w:p>
    <w:p w14:paraId="58072DE6" w14:textId="77777777" w:rsidR="00ED6168" w:rsidRDefault="00ED6168" w:rsidP="00ED6168"/>
    <w:p w14:paraId="2678A5C0" w14:textId="77777777" w:rsidR="00ED6168" w:rsidRDefault="00ED6168" w:rsidP="00ED6168"/>
    <w:p w14:paraId="7D7B7E61" w14:textId="77777777" w:rsidR="00ED6168" w:rsidRDefault="00ED6168" w:rsidP="00ED6168"/>
    <w:p w14:paraId="05AC41F5" w14:textId="77777777" w:rsidR="00ED6168" w:rsidRDefault="00ED6168" w:rsidP="00ED6168"/>
    <w:p w14:paraId="3C6B0B14" w14:textId="77777777" w:rsidR="00ED6168" w:rsidRDefault="00ED6168" w:rsidP="00ED6168"/>
    <w:p w14:paraId="7194C525" w14:textId="77777777" w:rsidR="00ED6168" w:rsidRDefault="00ED6168" w:rsidP="00ED6168">
      <w:pPr>
        <w:pStyle w:val="a4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735C1632" w14:textId="4C89AAF0" w:rsidR="00ED6168" w:rsidRDefault="00ED6168" w:rsidP="00ED6168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ED6168">
        <w:rPr>
          <w:rFonts w:cs="Times New Roman"/>
        </w:rPr>
        <w:t xml:space="preserve"> </w:t>
      </w:r>
      <w:r>
        <w:rPr>
          <w:rFonts w:cs="Times New Roman"/>
        </w:rPr>
        <w:t>5151001/</w:t>
      </w:r>
      <w:r w:rsidR="000E7CFD">
        <w:rPr>
          <w:rFonts w:cs="Times New Roman"/>
        </w:rPr>
        <w:t>4</w:t>
      </w:r>
      <w:r>
        <w:rPr>
          <w:rFonts w:cs="Times New Roman"/>
        </w:rPr>
        <w:t>000</w:t>
      </w:r>
      <w:r w:rsidR="000E7CFD">
        <w:rPr>
          <w:rFonts w:cs="Times New Roman"/>
        </w:rPr>
        <w:t>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0E7CFD">
        <w:rPr>
          <w:rFonts w:cs="Times New Roman"/>
        </w:rPr>
        <w:t>Антонов Г. Е.</w:t>
      </w:r>
    </w:p>
    <w:p w14:paraId="2ECC82D0" w14:textId="77777777" w:rsidR="00ED6168" w:rsidRDefault="00ED6168" w:rsidP="00ED6168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76C328C5" w14:textId="77777777" w:rsidR="00ED6168" w:rsidRDefault="00ED6168" w:rsidP="00ED6168">
      <w:pPr>
        <w:pStyle w:val="a4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38000B26" w14:textId="77777777" w:rsidR="00ED6168" w:rsidRDefault="00ED6168" w:rsidP="00ED6168">
      <w:pPr>
        <w:pStyle w:val="a4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74B874C3" w14:textId="6E6C9A00" w:rsidR="00ED6168" w:rsidRDefault="00ED6168" w:rsidP="00ED6168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 преподавателя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0E7CFD">
        <w:rPr>
          <w:rFonts w:cs="Times New Roman"/>
        </w:rPr>
        <w:t>Гавва Г. Д.</w:t>
      </w:r>
    </w:p>
    <w:p w14:paraId="63645360" w14:textId="77777777" w:rsidR="00ED6168" w:rsidRDefault="00ED6168" w:rsidP="00ED616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ADF7181" w14:textId="77777777" w:rsidR="00ED6168" w:rsidRDefault="00ED6168" w:rsidP="00ED6168">
      <w:pPr>
        <w:pStyle w:val="a4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09121D5C" w14:textId="77777777" w:rsidR="00ED6168" w:rsidRDefault="00ED6168" w:rsidP="00ED6168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6FD0E71" w14:textId="77777777" w:rsidR="00ED6168" w:rsidRDefault="00ED6168" w:rsidP="00ED616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1FCB7D" w14:textId="77777777" w:rsidR="00ED6168" w:rsidRDefault="00ED6168" w:rsidP="00ED616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FCE23FF" w14:textId="77777777" w:rsidR="00ED6168" w:rsidRDefault="00ED6168" w:rsidP="00ED616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5A59189" w14:textId="77777777" w:rsidR="00ED6168" w:rsidRDefault="00ED6168" w:rsidP="00ED616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BCD1E45" w14:textId="77777777" w:rsidR="00ED6168" w:rsidRDefault="00ED6168" w:rsidP="00ED616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70F0D51" w14:textId="77777777" w:rsidR="00ED6168" w:rsidRDefault="00ED6168" w:rsidP="00ED616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77EA483" w14:textId="1F43DA93" w:rsidR="00ED6168" w:rsidRDefault="00ED6168" w:rsidP="00ED6168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0E7CFD">
        <w:rPr>
          <w:rFonts w:eastAsia="Times New Roman" w:cs="Times New Roman"/>
        </w:rPr>
        <w:t>6</w:t>
      </w:r>
    </w:p>
    <w:p w14:paraId="4C86928A" w14:textId="77777777" w:rsidR="00ED6168" w:rsidRPr="00A53E70" w:rsidRDefault="00ED6168" w:rsidP="00175901">
      <w:pPr>
        <w:pStyle w:val="a4"/>
        <w:numPr>
          <w:ilvl w:val="0"/>
          <w:numId w:val="3"/>
        </w:numPr>
        <w:jc w:val="left"/>
        <w:rPr>
          <w:b/>
        </w:rPr>
      </w:pPr>
      <w:r>
        <w:rPr>
          <w:rFonts w:eastAsia="Times New Roman" w:cs="Times New Roman"/>
        </w:rPr>
        <w:br w:type="page"/>
      </w:r>
      <w:r w:rsidRPr="00A53E70">
        <w:rPr>
          <w:b/>
        </w:rPr>
        <w:lastRenderedPageBreak/>
        <w:t>Цель работы</w:t>
      </w:r>
    </w:p>
    <w:p w14:paraId="4109BD67" w14:textId="4D48BA3B" w:rsidR="00B6769F" w:rsidRPr="007F0FDD" w:rsidRDefault="00B6769F" w:rsidP="00175901">
      <w:r>
        <w:t>И</w:t>
      </w:r>
      <w:r w:rsidRPr="00B6769F">
        <w:t>зучение механизмов передачи параметров пользовательским программам и реализация такого механизма в архитектуре 80x86 с использованием стека</w:t>
      </w:r>
      <w:r w:rsidR="00ED6168" w:rsidRPr="00ED6168">
        <w:t>.</w:t>
      </w:r>
    </w:p>
    <w:p w14:paraId="4FC57925" w14:textId="22687EF2" w:rsidR="00ED6168" w:rsidRPr="00A53E70" w:rsidRDefault="00ED6168" w:rsidP="00175901">
      <w:pPr>
        <w:pStyle w:val="a4"/>
        <w:numPr>
          <w:ilvl w:val="0"/>
          <w:numId w:val="3"/>
        </w:numPr>
        <w:jc w:val="left"/>
        <w:rPr>
          <w:b/>
        </w:rPr>
      </w:pPr>
      <w:r>
        <w:rPr>
          <w:b/>
        </w:rPr>
        <w:t>По</w:t>
      </w:r>
      <w:r w:rsidR="00AF1960">
        <w:rPr>
          <w:b/>
        </w:rPr>
        <w:t>рядок выполнения работы</w:t>
      </w:r>
    </w:p>
    <w:p w14:paraId="0A983584" w14:textId="77777777" w:rsidR="00AF1960" w:rsidRDefault="00AF1960" w:rsidP="00AF1960">
      <w:pPr>
        <w:pStyle w:val="a4"/>
        <w:numPr>
          <w:ilvl w:val="0"/>
          <w:numId w:val="2"/>
        </w:numPr>
        <w:ind w:left="0" w:firstLine="851"/>
      </w:pPr>
      <w:r>
        <w:t>В функцию process_exit (userprog/process.c) необходимо добавить печать диагностического сообщения о завершении пользовательской программы: printf("%s: exit(%d)\n", ..., ...), где %s — имя пользовательской программы, %d — код выхода, возвращенный завершенной функцией main пользовательской программы.</w:t>
      </w:r>
    </w:p>
    <w:p w14:paraId="6AA3ED0F" w14:textId="56AB7444" w:rsidR="00BC05D6" w:rsidRDefault="00BC05D6" w:rsidP="00AF1960">
      <w:pPr>
        <w:pStyle w:val="a4"/>
        <w:numPr>
          <w:ilvl w:val="0"/>
          <w:numId w:val="2"/>
        </w:numPr>
        <w:ind w:left="0" w:firstLine="851"/>
      </w:pPr>
      <w:r w:rsidRPr="00BC05D6">
        <w:t>Модифицировать работу системы обработки команд пользователя и передачи параметров командной строки так, чтобы пользовательская программа могла считывать переданные ей аргументы</w:t>
      </w:r>
      <w:r>
        <w:t>.</w:t>
      </w:r>
    </w:p>
    <w:p w14:paraId="283A643C" w14:textId="77777777" w:rsidR="00AF1960" w:rsidRDefault="00BC05D6" w:rsidP="00AF1960">
      <w:pPr>
        <w:pStyle w:val="a4"/>
        <w:numPr>
          <w:ilvl w:val="0"/>
          <w:numId w:val="2"/>
        </w:numPr>
        <w:ind w:left="0" w:firstLine="851"/>
      </w:pPr>
      <w:r w:rsidRPr="00BC05D6">
        <w:t>Реализовать функцию ожидания завершения пользовательских программ.</w:t>
      </w:r>
    </w:p>
    <w:p w14:paraId="1B1CD49D" w14:textId="07030DC8" w:rsidR="00AF1960" w:rsidRDefault="00AF1960" w:rsidP="00175901">
      <w:pPr>
        <w:pStyle w:val="a4"/>
        <w:numPr>
          <w:ilvl w:val="0"/>
          <w:numId w:val="2"/>
        </w:numPr>
        <w:tabs>
          <w:tab w:val="left" w:pos="851"/>
        </w:tabs>
        <w:ind w:left="0" w:firstLine="851"/>
      </w:pPr>
      <w:r w:rsidRPr="00AF1960">
        <w:t>Реализовать минимальную поддержку системных вызов (write, exit) от пользовательских программ</w:t>
      </w:r>
      <w:r>
        <w:t xml:space="preserve"> </w:t>
      </w:r>
      <w:r w:rsidRPr="00AF1960">
        <w:t>к ядру ОС pintos.</w:t>
      </w:r>
      <w:r>
        <w:t xml:space="preserve"> </w:t>
      </w:r>
      <w:r w:rsidRPr="00AF1960">
        <w:t>Функция exit должна сохранять код выхода завершившейся пользовательской</w:t>
      </w:r>
      <w:r>
        <w:t xml:space="preserve"> пр</w:t>
      </w:r>
      <w:r w:rsidRPr="00AF1960">
        <w:t>ограммы для его дальнейшего вывода (п. 1) и возврата кода выхода в process_wait.</w:t>
      </w:r>
    </w:p>
    <w:p w14:paraId="7D2C629E" w14:textId="4487A4B0" w:rsidR="00ED6168" w:rsidRDefault="00ED6168" w:rsidP="00175901">
      <w:pPr>
        <w:pStyle w:val="a4"/>
        <w:numPr>
          <w:ilvl w:val="0"/>
          <w:numId w:val="3"/>
        </w:numPr>
        <w:jc w:val="left"/>
        <w:rPr>
          <w:b/>
        </w:rPr>
      </w:pPr>
      <w:r>
        <w:rPr>
          <w:b/>
        </w:rPr>
        <w:t>Теоретические</w:t>
      </w:r>
      <w:r w:rsidR="00AF1960">
        <w:rPr>
          <w:b/>
        </w:rPr>
        <w:t xml:space="preserve"> сведования</w:t>
      </w:r>
    </w:p>
    <w:p w14:paraId="5BAB4905" w14:textId="59BD6259" w:rsidR="00DF6023" w:rsidRDefault="00AF1960" w:rsidP="00AF1960">
      <w:pPr>
        <w:pStyle w:val="a4"/>
        <w:ind w:left="0" w:firstLine="0"/>
        <w:jc w:val="left"/>
      </w:pPr>
      <w:r w:rsidRPr="00AF1960">
        <w:rPr>
          <w:noProof/>
        </w:rPr>
        <w:drawing>
          <wp:inline distT="0" distB="0" distL="0" distR="0" wp14:anchorId="5172E55F" wp14:editId="375737DD">
            <wp:extent cx="5997286" cy="2583180"/>
            <wp:effectExtent l="0" t="0" r="3810" b="7620"/>
            <wp:docPr id="928996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9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8326" cy="258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5DE2" w14:textId="5F453C20" w:rsidR="00AF1960" w:rsidRDefault="00AF1960" w:rsidP="00AF1960">
      <w:pPr>
        <w:pStyle w:val="a4"/>
        <w:ind w:left="0" w:firstLine="0"/>
      </w:pPr>
      <w:r w:rsidRPr="00AF1960">
        <w:rPr>
          <w:noProof/>
        </w:rPr>
        <w:lastRenderedPageBreak/>
        <w:drawing>
          <wp:inline distT="0" distB="0" distL="0" distR="0" wp14:anchorId="7E208C23" wp14:editId="60E1F206">
            <wp:extent cx="6129154" cy="2240280"/>
            <wp:effectExtent l="0" t="0" r="5080" b="7620"/>
            <wp:docPr id="20195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3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6390" cy="22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2946" w14:textId="0D7F333F" w:rsidR="00AF1960" w:rsidRDefault="00AF1960" w:rsidP="00AF1960">
      <w:pPr>
        <w:pStyle w:val="a4"/>
        <w:ind w:left="0" w:firstLine="0"/>
      </w:pPr>
      <w:r w:rsidRPr="00AF1960">
        <w:rPr>
          <w:noProof/>
        </w:rPr>
        <w:drawing>
          <wp:inline distT="0" distB="0" distL="0" distR="0" wp14:anchorId="63DDBA0C" wp14:editId="3A2F4371">
            <wp:extent cx="6173640" cy="1592580"/>
            <wp:effectExtent l="0" t="0" r="0" b="7620"/>
            <wp:docPr id="22217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72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9652" cy="159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51CC" w14:textId="22C5DB91" w:rsidR="00DF6023" w:rsidRDefault="00DF6023" w:rsidP="00AF1960">
      <w:pPr>
        <w:pStyle w:val="a4"/>
        <w:ind w:left="0" w:firstLine="0"/>
        <w:jc w:val="center"/>
      </w:pPr>
      <w:r>
        <w:rPr>
          <w:noProof/>
        </w:rPr>
        <w:drawing>
          <wp:inline distT="0" distB="0" distL="0" distR="0" wp14:anchorId="250D35B9" wp14:editId="63340F22">
            <wp:extent cx="3742690" cy="39020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B467" w14:textId="125E6205" w:rsidR="00DF6023" w:rsidRDefault="00DF6023" w:rsidP="00DF6023">
      <w:pPr>
        <w:pStyle w:val="a4"/>
        <w:ind w:left="0" w:firstLine="0"/>
        <w:jc w:val="center"/>
      </w:pPr>
      <w:r>
        <w:t xml:space="preserve">Рисунок 1 </w:t>
      </w:r>
      <w:r w:rsidR="00AF1960">
        <w:t>—</w:t>
      </w:r>
      <w:r>
        <w:t xml:space="preserve"> </w:t>
      </w:r>
      <w:r w:rsidR="00465CF1">
        <w:t>Блок-схема</w:t>
      </w:r>
      <w:r>
        <w:t xml:space="preserve"> взаимодействия системных функций при запуске пользовательской программы</w:t>
      </w:r>
      <w:r w:rsidR="00AF1960">
        <w:t>.</w:t>
      </w:r>
    </w:p>
    <w:p w14:paraId="2D8485FB" w14:textId="5014B06B" w:rsidR="00C77634" w:rsidRPr="00C77634" w:rsidRDefault="00175901" w:rsidP="00175901">
      <w:pPr>
        <w:spacing w:after="160" w:line="259" w:lineRule="auto"/>
        <w:ind w:firstLine="0"/>
        <w:jc w:val="left"/>
        <w:rPr>
          <w:bCs/>
        </w:rPr>
      </w:pPr>
      <w:r>
        <w:rPr>
          <w:bCs/>
        </w:rPr>
        <w:br w:type="page"/>
      </w:r>
    </w:p>
    <w:p w14:paraId="06662E76" w14:textId="614B5B9F" w:rsidR="00C77634" w:rsidRPr="00175901" w:rsidRDefault="00E553CE" w:rsidP="00175901">
      <w:pPr>
        <w:pStyle w:val="a4"/>
        <w:numPr>
          <w:ilvl w:val="0"/>
          <w:numId w:val="3"/>
        </w:numPr>
        <w:jc w:val="left"/>
        <w:rPr>
          <w:b/>
        </w:rPr>
      </w:pPr>
      <w:r>
        <w:rPr>
          <w:b/>
        </w:rPr>
        <w:lastRenderedPageBreak/>
        <w:t>Описание решения</w:t>
      </w:r>
    </w:p>
    <w:p w14:paraId="71895A38" w14:textId="029B3C8D" w:rsidR="00175901" w:rsidRDefault="00C77634" w:rsidP="00175901">
      <w:r w:rsidRPr="00504A96">
        <w:rPr>
          <w:b/>
        </w:rPr>
        <w:t>4.1</w:t>
      </w:r>
      <w:r w:rsidRPr="00175901">
        <w:rPr>
          <w:bCs/>
        </w:rPr>
        <w:t xml:space="preserve"> </w:t>
      </w:r>
      <w:r w:rsidR="00175901">
        <w:t>В функцию process_exit (userprog/process.c) необходимо добавить печать диагностического сообщения о завершении пользовательской программы: printf("%s: exit(%d)\n", ..., ...), где %s — имя пользовательской программы, %d — код выхода, возвращенный завершенной функцией main пользовательской программы.</w:t>
      </w:r>
    </w:p>
    <w:p w14:paraId="359C4D67" w14:textId="3D5705D6" w:rsidR="007E3FA3" w:rsidRDefault="007E3FA3" w:rsidP="007E3FA3">
      <w:pPr>
        <w:pStyle w:val="a4"/>
        <w:ind w:left="0" w:firstLine="709"/>
        <w:rPr>
          <w:bCs/>
        </w:rPr>
      </w:pPr>
    </w:p>
    <w:p w14:paraId="7E9AF11C" w14:textId="57F26ACA" w:rsidR="004C2B49" w:rsidRPr="00175901" w:rsidRDefault="00175901" w:rsidP="00175901">
      <w:pPr>
        <w:pStyle w:val="a4"/>
        <w:ind w:left="0" w:firstLine="709"/>
        <w:rPr>
          <w:bCs/>
        </w:rPr>
      </w:pPr>
      <w:r>
        <w:rPr>
          <w:bCs/>
        </w:rPr>
        <w:t xml:space="preserve">Для того, чтобы добавить печать диагностического сообщения о завершении пользовательской программы, нужно правильно передавать код завершения программы в файле </w:t>
      </w:r>
      <w:r>
        <w:rPr>
          <w:bCs/>
          <w:lang w:val="en-US"/>
        </w:rPr>
        <w:t>syscall</w:t>
      </w:r>
      <w:r w:rsidRPr="00175901">
        <w:rPr>
          <w:bCs/>
        </w:rPr>
        <w:t>.</w:t>
      </w:r>
      <w:r>
        <w:rPr>
          <w:bCs/>
          <w:lang w:val="en-US"/>
        </w:rPr>
        <w:t>c</w:t>
      </w:r>
      <w:r w:rsidRPr="00175901">
        <w:rPr>
          <w:bCs/>
        </w:rPr>
        <w:t xml:space="preserve">. </w:t>
      </w:r>
      <w:r>
        <w:rPr>
          <w:bCs/>
        </w:rPr>
        <w:t xml:space="preserve">Здесь мы получаем номер системного вызова через обращение к первой ячейке стека пользователя. </w:t>
      </w:r>
      <w:r>
        <w:t xml:space="preserve">Если номер вызова соответствует завершению программы </w:t>
      </w:r>
      <w:r>
        <w:rPr>
          <w:lang w:val="en-US"/>
        </w:rPr>
        <w:t>SYS</w:t>
      </w:r>
      <w:r w:rsidRPr="004C2B49">
        <w:t>_</w:t>
      </w:r>
      <w:r>
        <w:rPr>
          <w:lang w:val="en-US"/>
        </w:rPr>
        <w:t>EXIT</w:t>
      </w:r>
      <w:r>
        <w:t>, то считываем соответствующий код, обращаясь к следующей ячейке стека.</w:t>
      </w:r>
    </w:p>
    <w:p w14:paraId="5AEE24CC" w14:textId="56501A23" w:rsidR="004C2B49" w:rsidRDefault="00C53713" w:rsidP="00C53713">
      <w:r w:rsidRPr="00C53713">
        <w:rPr>
          <w:noProof/>
        </w:rPr>
        <w:drawing>
          <wp:inline distT="0" distB="0" distL="0" distR="0" wp14:anchorId="5A07A407" wp14:editId="10B2C88D">
            <wp:extent cx="5939790" cy="1094740"/>
            <wp:effectExtent l="0" t="0" r="3810" b="0"/>
            <wp:docPr id="98504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43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70C4" w14:textId="1AB50DDA" w:rsidR="00175901" w:rsidRDefault="00175901" w:rsidP="00175901">
      <w:pPr>
        <w:jc w:val="center"/>
      </w:pPr>
      <w:r>
        <w:t xml:space="preserve">Рисунок </w:t>
      </w:r>
      <w:r w:rsidR="009C7411">
        <w:t>1</w:t>
      </w:r>
      <w:r>
        <w:t xml:space="preserve"> — </w:t>
      </w:r>
      <w:r w:rsidR="004C77BB">
        <w:t>Получение кода завершения программы</w:t>
      </w:r>
      <w:r w:rsidRPr="003415D0">
        <w:t>.</w:t>
      </w:r>
    </w:p>
    <w:p w14:paraId="76B669DC" w14:textId="77777777" w:rsidR="00D00004" w:rsidRDefault="00D00004" w:rsidP="00D00004"/>
    <w:p w14:paraId="0318FFFB" w14:textId="1CEC8CBA" w:rsidR="00D00004" w:rsidRPr="00D00004" w:rsidRDefault="00D00004" w:rsidP="00D00004">
      <w:r>
        <w:t xml:space="preserve">Далее сама реализация печати диагностического сообщения приведена в функции </w:t>
      </w:r>
      <w:r>
        <w:rPr>
          <w:lang w:val="en-US"/>
        </w:rPr>
        <w:t>process</w:t>
      </w:r>
      <w:r w:rsidRPr="00D00004">
        <w:t>_</w:t>
      </w:r>
      <w:r>
        <w:rPr>
          <w:lang w:val="en-US"/>
        </w:rPr>
        <w:t>exit</w:t>
      </w:r>
      <w:r>
        <w:t>.</w:t>
      </w:r>
    </w:p>
    <w:p w14:paraId="68185374" w14:textId="57932ED4" w:rsidR="00D00004" w:rsidRDefault="00C53713" w:rsidP="00175901">
      <w:pPr>
        <w:jc w:val="center"/>
      </w:pPr>
      <w:r w:rsidRPr="00C53713">
        <w:rPr>
          <w:noProof/>
        </w:rPr>
        <w:lastRenderedPageBreak/>
        <w:drawing>
          <wp:inline distT="0" distB="0" distL="0" distR="0" wp14:anchorId="447851DC" wp14:editId="16F2E37F">
            <wp:extent cx="5939790" cy="5008245"/>
            <wp:effectExtent l="0" t="0" r="3810" b="1905"/>
            <wp:docPr id="117014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0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8502" w14:textId="3028C1DA" w:rsidR="00D00004" w:rsidRDefault="00D00004" w:rsidP="00175901">
      <w:pPr>
        <w:jc w:val="center"/>
      </w:pPr>
      <w:r>
        <w:t xml:space="preserve">Рисунок </w:t>
      </w:r>
      <w:r w:rsidR="007A4AF9">
        <w:t>2</w:t>
      </w:r>
      <w:r>
        <w:t xml:space="preserve"> — Функция </w:t>
      </w:r>
      <w:r>
        <w:rPr>
          <w:lang w:val="en-US"/>
        </w:rPr>
        <w:t>process</w:t>
      </w:r>
      <w:r w:rsidRPr="003415D0">
        <w:t>_</w:t>
      </w:r>
      <w:r>
        <w:rPr>
          <w:lang w:val="en-US"/>
        </w:rPr>
        <w:t>exit</w:t>
      </w:r>
      <w:r w:rsidRPr="003415D0">
        <w:t>.</w:t>
      </w:r>
    </w:p>
    <w:p w14:paraId="33F44D96" w14:textId="48674AA7" w:rsidR="00504A96" w:rsidRPr="00504A96" w:rsidRDefault="00504A96" w:rsidP="00504A96">
      <w:r>
        <w:t xml:space="preserve">Как можно заметить сохраняются </w:t>
      </w:r>
      <w:r>
        <w:rPr>
          <w:lang w:val="en-US"/>
        </w:rPr>
        <w:t>tid</w:t>
      </w:r>
      <w:r w:rsidRPr="00504A96">
        <w:t xml:space="preserve"> </w:t>
      </w:r>
      <w:r>
        <w:t xml:space="preserve">и </w:t>
      </w:r>
      <w:r>
        <w:rPr>
          <w:lang w:val="en-US"/>
        </w:rPr>
        <w:t>status</w:t>
      </w:r>
      <w:r w:rsidRPr="00504A96">
        <w:t xml:space="preserve"> </w:t>
      </w:r>
      <w:r>
        <w:t>в таблицу кодов завершения процессов, затем освобождается память.</w:t>
      </w:r>
    </w:p>
    <w:p w14:paraId="4B2FB6FB" w14:textId="05795D83" w:rsidR="00D00004" w:rsidRPr="00D00004" w:rsidRDefault="00D00004" w:rsidP="00D00004"/>
    <w:p w14:paraId="0B7D1E66" w14:textId="6AFCE2F2" w:rsidR="007B3BCF" w:rsidRPr="00504A96" w:rsidRDefault="00386E28" w:rsidP="00504A96">
      <w:r w:rsidRPr="00504A96">
        <w:rPr>
          <w:b/>
          <w:bCs/>
        </w:rPr>
        <w:t>4.2</w:t>
      </w:r>
      <w:r w:rsidRPr="00D00004">
        <w:t xml:space="preserve"> </w:t>
      </w:r>
      <w:r w:rsidR="00D00004">
        <w:t>Модифицировать работу системы обработки команд пользователя и передачи параметров командной строки так, чтобы пользовательская программа могла считывать переданные ей аргументы.</w:t>
      </w:r>
    </w:p>
    <w:p w14:paraId="6CE3709E" w14:textId="3BB3C9DA" w:rsidR="00D00004" w:rsidRPr="000C1E6A" w:rsidRDefault="00386E28" w:rsidP="00D00004">
      <w:pPr>
        <w:rPr>
          <w:lang w:val="en-US"/>
        </w:rPr>
      </w:pPr>
      <w:r>
        <w:t xml:space="preserve">Выполнение этой задачи реализовано в функции </w:t>
      </w:r>
      <w:r w:rsidR="00A050E2">
        <w:rPr>
          <w:lang w:val="en-US"/>
        </w:rPr>
        <w:t>setup</w:t>
      </w:r>
      <w:r w:rsidR="00A050E2" w:rsidRPr="00A050E2">
        <w:t>_</w:t>
      </w:r>
      <w:r w:rsidR="00A050E2">
        <w:rPr>
          <w:lang w:val="en-US"/>
        </w:rPr>
        <w:t>stack</w:t>
      </w:r>
      <w:r w:rsidR="00A050E2" w:rsidRPr="00A050E2">
        <w:t>()</w:t>
      </w:r>
      <w:r>
        <w:t xml:space="preserve">. </w:t>
      </w:r>
      <w:r w:rsidR="000C1E6A">
        <w:t>Выделяется страница памяти под стек, затем подсчитывается количество аргументов, проверяем, что не ноль. Копируем аргументы в стек</w:t>
      </w:r>
      <w:r w:rsidR="000C1E6A">
        <w:rPr>
          <w:lang w:val="en-US"/>
        </w:rPr>
        <w:t>.</w:t>
      </w:r>
    </w:p>
    <w:p w14:paraId="75C2C5C0" w14:textId="3AD0E4EB" w:rsidR="00D00004" w:rsidRDefault="000C1E6A" w:rsidP="00D00004">
      <w:pPr>
        <w:jc w:val="center"/>
      </w:pPr>
      <w:r w:rsidRPr="000C1E6A">
        <w:lastRenderedPageBreak/>
        <w:drawing>
          <wp:inline distT="0" distB="0" distL="0" distR="0" wp14:anchorId="7AEAE296" wp14:editId="472AFA79">
            <wp:extent cx="5939790" cy="6696075"/>
            <wp:effectExtent l="0" t="0" r="3810" b="9525"/>
            <wp:docPr id="112980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01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69C7" w14:textId="1A8EC06C" w:rsidR="00DF76AA" w:rsidRPr="004C77BB" w:rsidRDefault="00D00004" w:rsidP="00A050E2">
      <w:pPr>
        <w:jc w:val="center"/>
      </w:pPr>
      <w:r>
        <w:t xml:space="preserve">Рисунок </w:t>
      </w:r>
      <w:r w:rsidR="001A5D77">
        <w:rPr>
          <w:lang w:val="en-US"/>
        </w:rPr>
        <w:t>3</w:t>
      </w:r>
      <w:r>
        <w:t xml:space="preserve"> — </w:t>
      </w:r>
      <w:r w:rsidR="00A050E2">
        <w:t xml:space="preserve">функция </w:t>
      </w:r>
      <w:r w:rsidR="00A050E2">
        <w:rPr>
          <w:lang w:val="en-US"/>
        </w:rPr>
        <w:t>setup</w:t>
      </w:r>
      <w:r w:rsidR="00A050E2" w:rsidRPr="004C77BB">
        <w:t>_</w:t>
      </w:r>
      <w:r w:rsidR="00A050E2">
        <w:rPr>
          <w:lang w:val="en-US"/>
        </w:rPr>
        <w:t>stack</w:t>
      </w:r>
      <w:r w:rsidR="00A050E2" w:rsidRPr="004C77BB">
        <w:t>()</w:t>
      </w:r>
      <w:r>
        <w:t>.</w:t>
      </w:r>
    </w:p>
    <w:p w14:paraId="40C923DA" w14:textId="0A1F344D" w:rsidR="00E20C84" w:rsidRPr="00E20C84" w:rsidRDefault="00DF76AA" w:rsidP="00DF76AA">
      <w:r>
        <w:t>Далее, в соответствии с требованиями архитектуры, производим выравнивание стека по границе в 4 байта</w:t>
      </w:r>
      <w:r w:rsidR="00A050E2">
        <w:t>.</w:t>
      </w:r>
    </w:p>
    <w:p w14:paraId="6DAF1B6A" w14:textId="3CF9A1F5" w:rsidR="00E20C84" w:rsidRDefault="00A050E2" w:rsidP="00DF76AA">
      <w:r w:rsidRPr="00A050E2">
        <w:rPr>
          <w:noProof/>
        </w:rPr>
        <w:drawing>
          <wp:inline distT="0" distB="0" distL="0" distR="0" wp14:anchorId="4FC71868" wp14:editId="240036E8">
            <wp:extent cx="5430008" cy="1086002"/>
            <wp:effectExtent l="0" t="0" r="0" b="0"/>
            <wp:docPr id="184568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80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6AA">
        <w:t xml:space="preserve"> </w:t>
      </w:r>
    </w:p>
    <w:p w14:paraId="06F18858" w14:textId="3EB8D2C0" w:rsidR="00E20C84" w:rsidRDefault="00E20C84" w:rsidP="00112644">
      <w:pPr>
        <w:jc w:val="center"/>
      </w:pPr>
      <w:r>
        <w:t xml:space="preserve">Рисунок </w:t>
      </w:r>
      <w:r w:rsidR="001A5D77">
        <w:rPr>
          <w:lang w:val="en-US"/>
        </w:rPr>
        <w:t>4</w:t>
      </w:r>
      <w:r>
        <w:t xml:space="preserve"> — </w:t>
      </w:r>
      <w:r w:rsidR="00A050E2">
        <w:t>Выравнивание</w:t>
      </w:r>
      <w:r w:rsidRPr="00E20C84">
        <w:t>.</w:t>
      </w:r>
    </w:p>
    <w:p w14:paraId="2308C77B" w14:textId="0876EDAD" w:rsidR="004663CF" w:rsidRDefault="00E20C84" w:rsidP="004663CF">
      <w:r>
        <w:lastRenderedPageBreak/>
        <w:t xml:space="preserve">Далее мы добавляем </w:t>
      </w:r>
      <w:r>
        <w:rPr>
          <w:lang w:val="en-US"/>
        </w:rPr>
        <w:t>NULL</w:t>
      </w:r>
      <w:r>
        <w:t xml:space="preserve"> для завершения массива указателей, копируем все указатели аргументов в стек, сохраняем указатель</w:t>
      </w:r>
      <w:r w:rsidR="004663CF">
        <w:t xml:space="preserve"> на массив аргументов, количество аргументов и добавляем мнимый указатель возврата. </w:t>
      </w:r>
    </w:p>
    <w:p w14:paraId="1E178D52" w14:textId="2B2E19A5" w:rsidR="007B3BCF" w:rsidRDefault="00E20C84" w:rsidP="004663CF">
      <w:pPr>
        <w:jc w:val="center"/>
      </w:pPr>
      <w:r>
        <w:br/>
      </w:r>
      <w:r w:rsidR="000C1E6A" w:rsidRPr="000C1E6A">
        <w:drawing>
          <wp:inline distT="0" distB="0" distL="0" distR="0" wp14:anchorId="229A8AA9" wp14:editId="49D805C5">
            <wp:extent cx="5939790" cy="4284980"/>
            <wp:effectExtent l="0" t="0" r="3810" b="1270"/>
            <wp:docPr id="183306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8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A93E" w14:textId="751872B5" w:rsidR="00C90C58" w:rsidRPr="00D41D68" w:rsidRDefault="004663CF" w:rsidP="004663CF">
      <w:pPr>
        <w:jc w:val="center"/>
      </w:pPr>
      <w:r>
        <w:t xml:space="preserve">Рисунок </w:t>
      </w:r>
      <w:r w:rsidR="002C33B5" w:rsidRPr="007A1041">
        <w:t>5</w:t>
      </w:r>
      <w:r>
        <w:t xml:space="preserve"> — оставшийся код работы со стеком.</w:t>
      </w:r>
    </w:p>
    <w:p w14:paraId="3780F49E" w14:textId="26DE1AA1" w:rsidR="001633BD" w:rsidRPr="004663CF" w:rsidRDefault="001633BD" w:rsidP="001633BD"/>
    <w:p w14:paraId="091C4D3B" w14:textId="6B008CF9" w:rsidR="004663CF" w:rsidRDefault="00760CC6" w:rsidP="001A5C87">
      <w:r w:rsidRPr="007A1041">
        <w:rPr>
          <w:b/>
          <w:bCs/>
        </w:rPr>
        <w:t>4.</w:t>
      </w:r>
      <w:r w:rsidR="007A1041" w:rsidRPr="007A1041">
        <w:rPr>
          <w:b/>
          <w:bCs/>
        </w:rPr>
        <w:t>2</w:t>
      </w:r>
      <w:r w:rsidRPr="004663CF">
        <w:t xml:space="preserve"> </w:t>
      </w:r>
      <w:r w:rsidR="004663CF" w:rsidRPr="004663CF">
        <w:t>Реализация функции ожидания завершения пользовательских программ.</w:t>
      </w:r>
    </w:p>
    <w:p w14:paraId="247928D8" w14:textId="15A4A057" w:rsidR="004663CF" w:rsidRPr="004663CF" w:rsidRDefault="004663CF" w:rsidP="004663CF">
      <w:r>
        <w:t xml:space="preserve">Это было решено при помощи семафоров, который был добавлен как глобальная переменная. В функции </w:t>
      </w:r>
      <w:r>
        <w:rPr>
          <w:lang w:val="en-US"/>
        </w:rPr>
        <w:t>process</w:t>
      </w:r>
      <w:r w:rsidRPr="00AF5FAD">
        <w:t>_</w:t>
      </w:r>
      <w:r>
        <w:rPr>
          <w:lang w:val="en-US"/>
        </w:rPr>
        <w:t>execute</w:t>
      </w:r>
      <w:r>
        <w:t xml:space="preserve">() мы его инициализировали, в функции </w:t>
      </w:r>
      <w:r>
        <w:rPr>
          <w:lang w:val="en-US"/>
        </w:rPr>
        <w:t>process</w:t>
      </w:r>
      <w:r w:rsidRPr="00AF5FAD">
        <w:t>_</w:t>
      </w:r>
      <w:r>
        <w:rPr>
          <w:lang w:val="en-US"/>
        </w:rPr>
        <w:t>wait</w:t>
      </w:r>
      <w:r w:rsidRPr="00AF5FAD">
        <w:t>()</w:t>
      </w:r>
      <w:r>
        <w:t xml:space="preserve"> мы его вызываем, т.е блокируем выполнение родительского процесса, т.к. при отсутствии блокировки </w:t>
      </w:r>
      <w:r w:rsidR="001A5C87">
        <w:t>ядро</w:t>
      </w:r>
      <w:r>
        <w:t xml:space="preserve"> </w:t>
      </w:r>
      <w:r w:rsidR="001A5C87">
        <w:t>завершит работу</w:t>
      </w:r>
      <w:r>
        <w:t xml:space="preserve">, не дожидаясь завершения программы. </w:t>
      </w:r>
    </w:p>
    <w:p w14:paraId="3B248155" w14:textId="2F262ACD" w:rsidR="004663CF" w:rsidRDefault="00A13625" w:rsidP="00F14263">
      <w:pPr>
        <w:jc w:val="center"/>
      </w:pPr>
      <w:r w:rsidRPr="00A13625">
        <w:rPr>
          <w:noProof/>
        </w:rPr>
        <w:lastRenderedPageBreak/>
        <w:drawing>
          <wp:inline distT="0" distB="0" distL="0" distR="0" wp14:anchorId="6644D103" wp14:editId="32150CF2">
            <wp:extent cx="5939790" cy="3565525"/>
            <wp:effectExtent l="0" t="0" r="3810" b="0"/>
            <wp:docPr id="98461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3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3BD4" w14:textId="1655B6ED" w:rsidR="00F14263" w:rsidRPr="00F14263" w:rsidRDefault="00F14263" w:rsidP="00F14263">
      <w:pPr>
        <w:jc w:val="center"/>
      </w:pPr>
      <w:r>
        <w:t xml:space="preserve">Рисунок </w:t>
      </w:r>
      <w:r w:rsidR="00A13625">
        <w:t>7</w:t>
      </w:r>
      <w:r>
        <w:t xml:space="preserve"> — Функция </w:t>
      </w:r>
      <w:r>
        <w:rPr>
          <w:lang w:val="en-US"/>
        </w:rPr>
        <w:t>process</w:t>
      </w:r>
      <w:r w:rsidRPr="00F14263">
        <w:t>_</w:t>
      </w:r>
      <w:r>
        <w:rPr>
          <w:lang w:val="en-US"/>
        </w:rPr>
        <w:t>wait</w:t>
      </w:r>
      <w:r w:rsidRPr="00F14263">
        <w:t>.</w:t>
      </w:r>
    </w:p>
    <w:p w14:paraId="5F48466A" w14:textId="77777777" w:rsidR="004663CF" w:rsidRDefault="004663CF" w:rsidP="001633BD"/>
    <w:p w14:paraId="3DD9BD68" w14:textId="77777777" w:rsidR="004A10A1" w:rsidRDefault="00760CC6" w:rsidP="00F14263">
      <w:r w:rsidRPr="004A10A1">
        <w:rPr>
          <w:b/>
          <w:bCs/>
        </w:rPr>
        <w:t>4.4</w:t>
      </w:r>
      <w:r w:rsidRPr="004663CF">
        <w:t xml:space="preserve"> </w:t>
      </w:r>
      <w:r w:rsidR="004A10A1" w:rsidRPr="004A10A1">
        <w:t>Реализ</w:t>
      </w:r>
      <w:r w:rsidR="004A10A1">
        <w:t>ация</w:t>
      </w:r>
      <w:r w:rsidR="004A10A1" w:rsidRPr="004A10A1">
        <w:t xml:space="preserve"> минимальн</w:t>
      </w:r>
      <w:r w:rsidR="004A10A1">
        <w:t>ой</w:t>
      </w:r>
      <w:r w:rsidR="004A10A1" w:rsidRPr="004A10A1">
        <w:t xml:space="preserve"> поддержк</w:t>
      </w:r>
      <w:r w:rsidR="004A10A1">
        <w:t>и</w:t>
      </w:r>
      <w:r w:rsidR="004A10A1" w:rsidRPr="004A10A1">
        <w:t xml:space="preserve"> системных вызов (write, exit) от пользовательских программ к ядру ОС pintos.</w:t>
      </w:r>
      <w:r w:rsidR="004A10A1">
        <w:t xml:space="preserve"> </w:t>
      </w:r>
    </w:p>
    <w:p w14:paraId="41A40EA3" w14:textId="6D1FDFF5" w:rsidR="00AF5FAD" w:rsidRPr="00772B3D" w:rsidRDefault="00772B3D" w:rsidP="00F14263">
      <w:r>
        <w:t xml:space="preserve">Эта задача реализована в файле </w:t>
      </w:r>
      <w:r>
        <w:rPr>
          <w:lang w:val="en-US"/>
        </w:rPr>
        <w:t>syscall</w:t>
      </w:r>
      <w:r w:rsidRPr="00772B3D">
        <w:t>.</w:t>
      </w:r>
      <w:r>
        <w:rPr>
          <w:lang w:val="en-US"/>
        </w:rPr>
        <w:t>c</w:t>
      </w:r>
      <w:r w:rsidRPr="00772B3D">
        <w:t xml:space="preserve">. </w:t>
      </w:r>
      <w:r w:rsidRPr="00772B3D">
        <w:t>Вспомогательная функция read_stack — безопасно читает аргументы со стека пользователя</w:t>
      </w:r>
      <w:r w:rsidRPr="00772B3D">
        <w:t xml:space="preserve">. </w:t>
      </w:r>
      <w:r w:rsidRPr="00772B3D">
        <w:t>Функция читает 4 байта по адресу f-&gt;esp + byte_offset. Перед чтением проверяет что указатель находится в пользовательском адресном пространстве — если нет, завершает процесс с кодом -1. Смещения в байтах потому что на стеке x86 аргументы лежат по адресам esp+4, esp+8, esp+12.</w:t>
      </w:r>
    </w:p>
    <w:p w14:paraId="34B5226B" w14:textId="787E0124" w:rsidR="00772B3D" w:rsidRDefault="00772B3D" w:rsidP="00772B3D">
      <w:pPr>
        <w:jc w:val="center"/>
        <w:rPr>
          <w:lang w:val="en-US"/>
        </w:rPr>
      </w:pPr>
      <w:r w:rsidRPr="00772B3D">
        <w:rPr>
          <w:lang w:val="en-US"/>
        </w:rPr>
        <w:drawing>
          <wp:inline distT="0" distB="0" distL="0" distR="0" wp14:anchorId="14FEAA15" wp14:editId="1F03D4EB">
            <wp:extent cx="4184073" cy="2193763"/>
            <wp:effectExtent l="0" t="0" r="6985" b="0"/>
            <wp:docPr id="1121171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1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149" cy="22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140F" w14:textId="426C77AA" w:rsidR="00772B3D" w:rsidRDefault="00772B3D" w:rsidP="00772B3D">
      <w:pPr>
        <w:jc w:val="center"/>
      </w:pPr>
      <w:r>
        <w:t xml:space="preserve">Рисунок 8 – функция </w:t>
      </w:r>
      <w:r>
        <w:rPr>
          <w:lang w:val="en-US"/>
        </w:rPr>
        <w:t>read_stack.</w:t>
      </w:r>
    </w:p>
    <w:p w14:paraId="2AD3E75C" w14:textId="34DBE799" w:rsidR="00772B3D" w:rsidRDefault="00772B3D" w:rsidP="00772B3D">
      <w:r w:rsidRPr="00772B3D">
        <w:lastRenderedPageBreak/>
        <w:t>Обработчик SYS_EXIT</w:t>
      </w:r>
      <w:r>
        <w:t>(см. рис. 1). З</w:t>
      </w:r>
      <w:r w:rsidRPr="00772B3D">
        <w:t>десь происходят три вещи. Читаем код завершения из стека по смещению esp+4 — это первый аргумент системного вызова. Сохраняем его в thread_current()-&gt;exit_status — это поле структуры потока которое мы добавили в thread.h. Именно отсюда process_exit берёт значение для вывода echo: exit(0) и отсюда же оно сохраняется в exit_table для возврата из process_wait. Затем вызываем thread_exit() который запускает цепочку завершения процесса.</w:t>
      </w:r>
    </w:p>
    <w:p w14:paraId="0FE0B03B" w14:textId="77777777" w:rsidR="00772B3D" w:rsidRDefault="00772B3D" w:rsidP="00772B3D">
      <w:r w:rsidRPr="00772B3D">
        <w:t>Обработчик SYS_</w:t>
      </w:r>
      <w:r>
        <w:rPr>
          <w:lang w:val="en-US"/>
        </w:rPr>
        <w:t>WRITE</w:t>
      </w:r>
      <w:r>
        <w:t>.</w:t>
      </w:r>
      <w:r w:rsidRPr="00772B3D">
        <w:t xml:space="preserve"> </w:t>
      </w:r>
      <w:r>
        <w:t>к</w:t>
      </w:r>
      <w:r w:rsidRPr="00772B3D">
        <w:t>огда пользовательская программа вызывает printf("x\n"), происходит следующая цепочка:</w:t>
      </w:r>
      <w:r>
        <w:t xml:space="preserve"> </w:t>
      </w:r>
      <w:r>
        <w:t>printf("x\n")</w:t>
      </w:r>
    </w:p>
    <w:p w14:paraId="39D57750" w14:textId="77777777" w:rsidR="00772B3D" w:rsidRDefault="00772B3D" w:rsidP="00772B3D">
      <w:r>
        <w:t xml:space="preserve">  → форматирует строку</w:t>
      </w:r>
    </w:p>
    <w:p w14:paraId="4D4F1486" w14:textId="77777777" w:rsidR="00772B3D" w:rsidRDefault="00772B3D" w:rsidP="00772B3D">
      <w:r>
        <w:t xml:space="preserve">  → вызывает write(1, "x\n", 2)  /* из lib/user/syscall.c */</w:t>
      </w:r>
    </w:p>
    <w:p w14:paraId="6DD33810" w14:textId="77777777" w:rsidR="00772B3D" w:rsidRDefault="00772B3D" w:rsidP="00772B3D">
      <w:r>
        <w:t xml:space="preserve">  → помещает аргументы в стек:</w:t>
      </w:r>
    </w:p>
    <w:p w14:paraId="5B1AA06B" w14:textId="77777777" w:rsidR="00772B3D" w:rsidRDefault="00772B3D" w:rsidP="00772B3D">
      <w:r>
        <w:t xml:space="preserve">      esp+0  = номер syscall = SYS_WRITE</w:t>
      </w:r>
    </w:p>
    <w:p w14:paraId="27890436" w14:textId="77777777" w:rsidR="00772B3D" w:rsidRDefault="00772B3D" w:rsidP="00772B3D">
      <w:r>
        <w:t xml:space="preserve">      esp+4  = fd = 1</w:t>
      </w:r>
    </w:p>
    <w:p w14:paraId="4E734F34" w14:textId="77777777" w:rsidR="00772B3D" w:rsidRDefault="00772B3D" w:rsidP="00772B3D">
      <w:r>
        <w:t xml:space="preserve">      esp+8  = адрес буфера "x\n"</w:t>
      </w:r>
    </w:p>
    <w:p w14:paraId="38B25196" w14:textId="77777777" w:rsidR="00772B3D" w:rsidRDefault="00772B3D" w:rsidP="00772B3D">
      <w:r>
        <w:t xml:space="preserve">      esp+12 = размер = 2</w:t>
      </w:r>
    </w:p>
    <w:p w14:paraId="2BF0BD36" w14:textId="77777777" w:rsidR="00772B3D" w:rsidRDefault="00772B3D" w:rsidP="00772B3D">
      <w:r>
        <w:t xml:space="preserve">  → выполняет инструкцию int 0x30</w:t>
      </w:r>
    </w:p>
    <w:p w14:paraId="4D9792AA" w14:textId="77777777" w:rsidR="00772B3D" w:rsidRDefault="00772B3D" w:rsidP="00772B3D">
      <w:r>
        <w:t xml:space="preserve">  → процессор переключается в режим ядра</w:t>
      </w:r>
    </w:p>
    <w:p w14:paraId="28A8D254" w14:textId="4AE259A0" w:rsidR="00772B3D" w:rsidRDefault="00772B3D" w:rsidP="00772B3D">
      <w:r>
        <w:t xml:space="preserve">  → вызывается syscall_handler</w:t>
      </w:r>
    </w:p>
    <w:p w14:paraId="3E3D12CC" w14:textId="4AB55C3E" w:rsidR="00772B3D" w:rsidRDefault="00772B3D" w:rsidP="00772B3D">
      <w:r w:rsidRPr="00772B3D">
        <w:t>Ядро читает три аргумента со стека пользователя. fd=1 означает стандартный вывод — консоль. putbuf — функция ядра которая физически выводит байты на экран. Результат записывается в регистр eax — так системный вызов возвращает значение обратно в пользовательскую программу.</w:t>
      </w:r>
      <w:r>
        <w:t xml:space="preserve"> </w:t>
      </w:r>
      <w:r w:rsidRPr="00772B3D">
        <w:t>Пользовательская программа передаёт ядру указатель на буфер. Ядро должно проверить что этот указатель не указывает в адресное пространство ядра — иначе злонамеренная программа могла бы читать или портить память ядра. Если указатель недействителен — процесс завершается с кодом -1.</w:t>
      </w:r>
      <w:r>
        <w:t xml:space="preserve"> </w:t>
      </w:r>
    </w:p>
    <w:p w14:paraId="6C8A148F" w14:textId="11FE1CC3" w:rsidR="00772B3D" w:rsidRPr="00772B3D" w:rsidRDefault="00772B3D" w:rsidP="00772B3D">
      <w:pPr>
        <w:jc w:val="center"/>
      </w:pPr>
      <w:r w:rsidRPr="00772B3D">
        <w:lastRenderedPageBreak/>
        <w:drawing>
          <wp:inline distT="0" distB="0" distL="0" distR="0" wp14:anchorId="5CA20DF9" wp14:editId="3A35E2E8">
            <wp:extent cx="5939790" cy="3651885"/>
            <wp:effectExtent l="0" t="0" r="3810" b="5715"/>
            <wp:docPr id="94227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0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5E25" w14:textId="79E8FF37" w:rsidR="00772B3D" w:rsidRPr="00360165" w:rsidRDefault="00360165" w:rsidP="00360165">
      <w:pPr>
        <w:jc w:val="center"/>
        <w:rPr>
          <w:lang w:val="en-US"/>
        </w:rPr>
      </w:pPr>
      <w:r>
        <w:t xml:space="preserve">Рисунок 9 – </w:t>
      </w:r>
      <w:r>
        <w:rPr>
          <w:lang w:val="en-US"/>
        </w:rPr>
        <w:t>SYS_WRITE.</w:t>
      </w:r>
    </w:p>
    <w:p w14:paraId="4673CEFB" w14:textId="1AEF4009" w:rsidR="00CF7C84" w:rsidRDefault="00CF7C84" w:rsidP="00F14263">
      <w:pPr>
        <w:pStyle w:val="a4"/>
        <w:numPr>
          <w:ilvl w:val="0"/>
          <w:numId w:val="3"/>
        </w:numPr>
        <w:jc w:val="left"/>
        <w:rPr>
          <w:b/>
        </w:rPr>
      </w:pPr>
      <w:r>
        <w:rPr>
          <w:b/>
        </w:rPr>
        <w:t>Тестирование и результаты работы программы</w:t>
      </w:r>
    </w:p>
    <w:p w14:paraId="67785955" w14:textId="77777777" w:rsidR="00AF5FAD" w:rsidRDefault="00AF5FAD" w:rsidP="00AF5FAD">
      <w:pPr>
        <w:pStyle w:val="a4"/>
        <w:ind w:firstLine="0"/>
        <w:rPr>
          <w:b/>
        </w:rPr>
      </w:pPr>
    </w:p>
    <w:p w14:paraId="4583DE66" w14:textId="278AED4F" w:rsidR="007E3FA3" w:rsidRDefault="009030D5" w:rsidP="00AF5FAD">
      <w:pPr>
        <w:pStyle w:val="a4"/>
        <w:ind w:left="0" w:firstLine="0"/>
        <w:jc w:val="center"/>
        <w:rPr>
          <w:bCs/>
          <w:lang w:val="en-US"/>
        </w:rPr>
      </w:pPr>
      <w:r w:rsidRPr="009030D5">
        <w:rPr>
          <w:bCs/>
          <w:lang w:val="en-US"/>
        </w:rPr>
        <w:drawing>
          <wp:inline distT="0" distB="0" distL="0" distR="0" wp14:anchorId="17BEC965" wp14:editId="5CDFA23B">
            <wp:extent cx="5939790" cy="1324610"/>
            <wp:effectExtent l="0" t="0" r="3810" b="8890"/>
            <wp:docPr id="1907956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56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9565" w14:textId="71208802" w:rsidR="00AF5FAD" w:rsidRPr="00F14263" w:rsidRDefault="00AF5FAD" w:rsidP="00AF5FAD">
      <w:pPr>
        <w:pStyle w:val="a4"/>
        <w:ind w:left="0" w:firstLine="0"/>
        <w:jc w:val="center"/>
      </w:pPr>
      <w:r>
        <w:t xml:space="preserve">Рисунок </w:t>
      </w:r>
      <w:r w:rsidR="009030D5">
        <w:t>8</w:t>
      </w:r>
      <w:r>
        <w:t xml:space="preserve"> – Результаты выполнения тест</w:t>
      </w:r>
      <w:r w:rsidR="00F14263">
        <w:t>а</w:t>
      </w:r>
      <w:r>
        <w:t xml:space="preserve"> </w:t>
      </w:r>
      <w:r>
        <w:rPr>
          <w:lang w:val="en-US"/>
        </w:rPr>
        <w:t>args</w:t>
      </w:r>
      <w:r w:rsidRPr="00AF5FAD">
        <w:t>-</w:t>
      </w:r>
      <w:r>
        <w:rPr>
          <w:lang w:val="en-US"/>
        </w:rPr>
        <w:t>none</w:t>
      </w:r>
      <w:r w:rsidR="00F14263" w:rsidRPr="00F14263">
        <w:t>.</w:t>
      </w:r>
    </w:p>
    <w:p w14:paraId="5EC56330" w14:textId="77777777" w:rsidR="009030D5" w:rsidRDefault="009030D5" w:rsidP="00AF5FAD">
      <w:pPr>
        <w:pStyle w:val="a4"/>
        <w:ind w:left="0" w:firstLine="0"/>
        <w:jc w:val="center"/>
      </w:pPr>
    </w:p>
    <w:p w14:paraId="1A7D593A" w14:textId="502380EA" w:rsidR="00AF5FAD" w:rsidRPr="009030D5" w:rsidRDefault="009030D5" w:rsidP="00AF5FAD">
      <w:pPr>
        <w:pStyle w:val="a4"/>
        <w:ind w:left="0" w:firstLine="0"/>
        <w:jc w:val="center"/>
      </w:pPr>
      <w:r w:rsidRPr="009030D5">
        <w:drawing>
          <wp:inline distT="0" distB="0" distL="0" distR="0" wp14:anchorId="7D1569DF" wp14:editId="27C5FCF0">
            <wp:extent cx="7135032" cy="678873"/>
            <wp:effectExtent l="0" t="0" r="8890" b="6985"/>
            <wp:docPr id="1821200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00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63401" cy="68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B6BC" w14:textId="143DD5A1" w:rsidR="00AF5FAD" w:rsidRPr="00D41D68" w:rsidRDefault="00AF5FAD" w:rsidP="00AF5FAD">
      <w:pPr>
        <w:pStyle w:val="a4"/>
        <w:ind w:left="0" w:firstLine="0"/>
        <w:jc w:val="center"/>
      </w:pPr>
      <w:r>
        <w:t xml:space="preserve">Рисунок </w:t>
      </w:r>
      <w:r w:rsidR="00AD0C61">
        <w:t>9</w:t>
      </w:r>
      <w:r>
        <w:t xml:space="preserve"> – Результаты выполнения тест</w:t>
      </w:r>
      <w:r w:rsidR="00F14263">
        <w:t>а</w:t>
      </w:r>
      <w:r w:rsidR="00F14263" w:rsidRPr="00F14263">
        <w:t xml:space="preserve"> </w:t>
      </w:r>
      <w:r w:rsidR="00F14263">
        <w:rPr>
          <w:lang w:val="en-US"/>
        </w:rPr>
        <w:t>args</w:t>
      </w:r>
      <w:r w:rsidR="00F14263" w:rsidRPr="00AF5FAD">
        <w:t>-</w:t>
      </w:r>
      <w:r w:rsidR="00F14263">
        <w:rPr>
          <w:lang w:val="en-US"/>
        </w:rPr>
        <w:t>single</w:t>
      </w:r>
      <w:r w:rsidR="00F14263">
        <w:t>.</w:t>
      </w:r>
      <w:r>
        <w:t xml:space="preserve"> </w:t>
      </w:r>
    </w:p>
    <w:p w14:paraId="282DD321" w14:textId="01095190" w:rsidR="00AF5FAD" w:rsidRPr="00D41D68" w:rsidRDefault="00AF5FAD" w:rsidP="00AF5FAD">
      <w:pPr>
        <w:pStyle w:val="a4"/>
        <w:ind w:left="0" w:firstLine="0"/>
        <w:jc w:val="center"/>
      </w:pPr>
    </w:p>
    <w:p w14:paraId="5D8ABA1B" w14:textId="102954E0" w:rsidR="00AF5FAD" w:rsidRPr="00AF5FAD" w:rsidRDefault="00AD0C61" w:rsidP="00AF5FAD">
      <w:pPr>
        <w:pStyle w:val="a4"/>
        <w:ind w:left="0" w:firstLine="0"/>
        <w:jc w:val="center"/>
      </w:pPr>
      <w:r w:rsidRPr="00AD0C61">
        <w:drawing>
          <wp:inline distT="0" distB="0" distL="0" distR="0" wp14:anchorId="1CA9C28F" wp14:editId="32A90AAF">
            <wp:extent cx="5939790" cy="680720"/>
            <wp:effectExtent l="0" t="0" r="3810" b="5080"/>
            <wp:docPr id="161341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2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EE82" w14:textId="4EB42FBF" w:rsidR="009A7F38" w:rsidRPr="00F14263" w:rsidRDefault="009A7F38" w:rsidP="00F14263">
      <w:pPr>
        <w:pStyle w:val="a4"/>
        <w:ind w:left="0" w:firstLine="0"/>
        <w:jc w:val="center"/>
      </w:pPr>
      <w:r>
        <w:t xml:space="preserve">Рисунок </w:t>
      </w:r>
      <w:r w:rsidR="00F14263" w:rsidRPr="00F14263">
        <w:t>1</w:t>
      </w:r>
      <w:r w:rsidR="00AD0C61">
        <w:t>0</w:t>
      </w:r>
      <w:r>
        <w:t xml:space="preserve"> – Результат выполнения теста</w:t>
      </w:r>
      <w:r w:rsidR="00F14263" w:rsidRPr="00F14263">
        <w:t xml:space="preserve"> </w:t>
      </w:r>
      <w:r w:rsidR="00F14263">
        <w:rPr>
          <w:lang w:val="en-US"/>
        </w:rPr>
        <w:t>args</w:t>
      </w:r>
      <w:r w:rsidR="00F14263" w:rsidRPr="00AF5FAD">
        <w:t>-</w:t>
      </w:r>
      <w:r w:rsidR="00F14263">
        <w:rPr>
          <w:lang w:val="en-US"/>
        </w:rPr>
        <w:t>multiple</w:t>
      </w:r>
      <w:r w:rsidR="00F14263">
        <w:t>.</w:t>
      </w:r>
    </w:p>
    <w:p w14:paraId="2419AE8A" w14:textId="77777777" w:rsidR="00F14263" w:rsidRPr="00F14263" w:rsidRDefault="00F14263" w:rsidP="009A7F38">
      <w:pPr>
        <w:pStyle w:val="a4"/>
        <w:ind w:left="0" w:firstLine="0"/>
        <w:jc w:val="center"/>
      </w:pPr>
    </w:p>
    <w:p w14:paraId="08F6666A" w14:textId="402B2C22" w:rsidR="00F14263" w:rsidRPr="00AD0C61" w:rsidRDefault="00AD0C61" w:rsidP="00F14263">
      <w:pPr>
        <w:pStyle w:val="a4"/>
        <w:ind w:left="0" w:firstLine="0"/>
        <w:jc w:val="center"/>
      </w:pPr>
      <w:r>
        <w:rPr>
          <w:noProof/>
        </w:rPr>
        <w:drawing>
          <wp:inline distT="0" distB="0" distL="0" distR="0" wp14:anchorId="5348E0EE" wp14:editId="14261103">
            <wp:extent cx="5939790" cy="618490"/>
            <wp:effectExtent l="0" t="0" r="3810" b="0"/>
            <wp:docPr id="2086351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1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9419" w14:textId="7F62234F" w:rsidR="00F14263" w:rsidRPr="00F14263" w:rsidRDefault="00F14263" w:rsidP="00F14263">
      <w:pPr>
        <w:pStyle w:val="a4"/>
        <w:ind w:left="0" w:firstLine="0"/>
        <w:jc w:val="center"/>
      </w:pPr>
      <w:r>
        <w:t xml:space="preserve">Рисунок </w:t>
      </w:r>
      <w:r w:rsidRPr="00F14263">
        <w:t>1</w:t>
      </w:r>
      <w:r w:rsidR="00AD0C61">
        <w:t>1</w:t>
      </w:r>
      <w:r>
        <w:t xml:space="preserve"> – Результаты выполнения тестов </w:t>
      </w:r>
      <w:r>
        <w:rPr>
          <w:lang w:val="en-US"/>
        </w:rPr>
        <w:t>args</w:t>
      </w:r>
      <w:r w:rsidRPr="00AF5FAD">
        <w:t>-</w:t>
      </w:r>
      <w:r>
        <w:rPr>
          <w:lang w:val="en-US"/>
        </w:rPr>
        <w:t>many</w:t>
      </w:r>
      <w:r>
        <w:t>.</w:t>
      </w:r>
    </w:p>
    <w:p w14:paraId="3D1567A3" w14:textId="77777777" w:rsidR="00F14263" w:rsidRPr="00D41D68" w:rsidRDefault="00F14263" w:rsidP="00F14263">
      <w:pPr>
        <w:pStyle w:val="a4"/>
        <w:ind w:left="0" w:firstLine="0"/>
        <w:jc w:val="center"/>
      </w:pPr>
    </w:p>
    <w:p w14:paraId="7935A90F" w14:textId="3EDBAF9A" w:rsidR="00F14263" w:rsidRPr="00AF5FAD" w:rsidRDefault="00AD0C61" w:rsidP="00F14263">
      <w:pPr>
        <w:pStyle w:val="a4"/>
        <w:ind w:left="0" w:firstLine="0"/>
        <w:jc w:val="center"/>
      </w:pPr>
      <w:r>
        <w:rPr>
          <w:noProof/>
        </w:rPr>
        <w:drawing>
          <wp:inline distT="0" distB="0" distL="0" distR="0" wp14:anchorId="0CEC85CF" wp14:editId="557BA295">
            <wp:extent cx="5939790" cy="658495"/>
            <wp:effectExtent l="0" t="0" r="3810" b="8255"/>
            <wp:docPr id="71957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33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A448" w14:textId="73649A7A" w:rsidR="00F14263" w:rsidRDefault="00F14263" w:rsidP="00F14263">
      <w:pPr>
        <w:pStyle w:val="a4"/>
        <w:ind w:left="0" w:firstLine="0"/>
        <w:jc w:val="center"/>
      </w:pPr>
      <w:r>
        <w:t xml:space="preserve">Рисунок </w:t>
      </w:r>
      <w:r w:rsidRPr="00F14263">
        <w:t>1</w:t>
      </w:r>
      <w:r w:rsidR="00AD0C61">
        <w:t>2</w:t>
      </w:r>
      <w:r>
        <w:t xml:space="preserve"> – Результат выполнения теста </w:t>
      </w:r>
      <w:r>
        <w:rPr>
          <w:lang w:val="en-US"/>
        </w:rPr>
        <w:t>args</w:t>
      </w:r>
      <w:r w:rsidRPr="00AF5FAD">
        <w:t>-</w:t>
      </w:r>
      <w:r>
        <w:rPr>
          <w:lang w:val="en-US"/>
        </w:rPr>
        <w:t>dbl</w:t>
      </w:r>
      <w:r w:rsidRPr="009A7F38">
        <w:t>-</w:t>
      </w:r>
      <w:r>
        <w:rPr>
          <w:lang w:val="en-US"/>
        </w:rPr>
        <w:t>space</w:t>
      </w:r>
      <w:r>
        <w:t>.</w:t>
      </w:r>
    </w:p>
    <w:p w14:paraId="496DC709" w14:textId="77777777" w:rsidR="00B26F06" w:rsidRPr="00F14263" w:rsidRDefault="00B26F06" w:rsidP="00F14263">
      <w:pPr>
        <w:pStyle w:val="a4"/>
        <w:ind w:left="0" w:firstLine="0"/>
        <w:jc w:val="center"/>
      </w:pPr>
    </w:p>
    <w:p w14:paraId="0DBEBBE6" w14:textId="015AEE71" w:rsidR="00B26F06" w:rsidRPr="00B26F06" w:rsidRDefault="00B26F06" w:rsidP="00B26F06">
      <w:pPr>
        <w:pStyle w:val="a4"/>
        <w:numPr>
          <w:ilvl w:val="0"/>
          <w:numId w:val="3"/>
        </w:numPr>
        <w:rPr>
          <w:b/>
          <w:bCs/>
        </w:rPr>
      </w:pPr>
      <w:r w:rsidRPr="00B26F06">
        <w:rPr>
          <w:b/>
          <w:bCs/>
        </w:rPr>
        <w:t>Дополнительное задание</w:t>
      </w:r>
    </w:p>
    <w:p w14:paraId="630C50F2" w14:textId="74AB6D14" w:rsidR="00B26F06" w:rsidRPr="00B26F06" w:rsidRDefault="00B26F06" w:rsidP="00B26F06">
      <w:pPr>
        <w:pStyle w:val="a4"/>
        <w:ind w:left="0" w:firstLine="360"/>
        <w:rPr>
          <w:b/>
          <w:bCs/>
          <w:lang w:val="en-US"/>
        </w:rPr>
      </w:pPr>
      <w:r w:rsidRPr="00B26F06">
        <w:rPr>
          <w:b/>
          <w:bCs/>
        </w:rPr>
        <w:t>Задача</w:t>
      </w:r>
      <w:r w:rsidRPr="00B26F06">
        <w:rPr>
          <w:b/>
          <w:bCs/>
          <w:lang w:val="en-US"/>
        </w:rPr>
        <w:t>:</w:t>
      </w:r>
    </w:p>
    <w:p w14:paraId="3EFBA3DC" w14:textId="35323AF3" w:rsidR="00B26F06" w:rsidRPr="00B26F06" w:rsidRDefault="00B26F06" w:rsidP="00B26F06">
      <w:pPr>
        <w:pStyle w:val="a4"/>
        <w:ind w:left="0" w:firstLine="360"/>
      </w:pPr>
      <w:r w:rsidRPr="00B26F06">
        <w:t>Входные данные должны передаваться в программу через аргументы командной строки.</w:t>
      </w:r>
      <w:r>
        <w:t xml:space="preserve"> </w:t>
      </w:r>
      <w:r w:rsidRPr="00B26F06">
        <w:t>Имя программы совпадает с именем файла исходного кода. Выполните сборку пользовательских</w:t>
      </w:r>
      <w:r>
        <w:t xml:space="preserve"> </w:t>
      </w:r>
      <w:r w:rsidRPr="00B26F06">
        <w:t>программ. Поместите созданную вами программу на виртуальный диск и протестируйте ее в ОС</w:t>
      </w:r>
      <w:r>
        <w:t xml:space="preserve"> </w:t>
      </w:r>
      <w:r w:rsidRPr="00B26F06">
        <w:t>pintos. Разработайте не менее 10 тестовых наборов входных данных. Приведите в отчете входные</w:t>
      </w:r>
    </w:p>
    <w:p w14:paraId="0B4FA194" w14:textId="56CA035D" w:rsidR="00F14263" w:rsidRPr="003415D0" w:rsidRDefault="00B26F06" w:rsidP="00B26F06">
      <w:pPr>
        <w:pStyle w:val="a4"/>
        <w:ind w:left="0" w:firstLine="0"/>
      </w:pPr>
      <w:r w:rsidRPr="00B26F06">
        <w:t>данные, результаты запуска программы и ваши пояснения к ним.</w:t>
      </w:r>
    </w:p>
    <w:p w14:paraId="378B6DAE" w14:textId="77777777" w:rsidR="00B26F06" w:rsidRPr="003415D0" w:rsidRDefault="00B26F06" w:rsidP="00B26F06">
      <w:pPr>
        <w:ind w:firstLine="0"/>
      </w:pPr>
    </w:p>
    <w:p w14:paraId="4B5A4356" w14:textId="7CC9120C" w:rsidR="00B26F06" w:rsidRPr="00B26F06" w:rsidRDefault="00640452" w:rsidP="00640452">
      <w:pPr>
        <w:pStyle w:val="a4"/>
        <w:ind w:left="0" w:firstLine="360"/>
      </w:pPr>
      <w:r w:rsidRPr="00640452">
        <w:t>Программа должна расставлять N ферзей на шахматной доске KxK так, чтобы они не били друг друга — вывести любое решение. Аргументы: N, K. Файл реализации: examples/queen.c</w:t>
      </w:r>
    </w:p>
    <w:p w14:paraId="45CAE782" w14:textId="095BA437" w:rsidR="00B26F06" w:rsidRPr="00B26F06" w:rsidRDefault="00B26F06" w:rsidP="00B26F06">
      <w:pPr>
        <w:pStyle w:val="a4"/>
        <w:ind w:left="0" w:firstLine="360"/>
        <w:rPr>
          <w:b/>
          <w:bCs/>
        </w:rPr>
      </w:pPr>
      <w:r w:rsidRPr="00B26F06">
        <w:rPr>
          <w:b/>
          <w:bCs/>
        </w:rPr>
        <w:t>Решение:</w:t>
      </w:r>
    </w:p>
    <w:p w14:paraId="732CDB8A" w14:textId="48B15F6D" w:rsidR="00AF5FAD" w:rsidRDefault="00640452" w:rsidP="00640452">
      <w:pPr>
        <w:pStyle w:val="a4"/>
        <w:ind w:left="0" w:firstLine="360"/>
      </w:pPr>
      <w:r>
        <w:t xml:space="preserve">Была реализовано решение для расстановки </w:t>
      </w:r>
      <w:r>
        <w:rPr>
          <w:lang w:val="en-US"/>
        </w:rPr>
        <w:t>N</w:t>
      </w:r>
      <w:r w:rsidRPr="00640452">
        <w:t xml:space="preserve"> </w:t>
      </w:r>
      <w:r>
        <w:t xml:space="preserve">ферзей на доске </w:t>
      </w:r>
      <w:r>
        <w:rPr>
          <w:lang w:val="en-US"/>
        </w:rPr>
        <w:t>KxK</w:t>
      </w:r>
      <w:r w:rsidRPr="00640452">
        <w:t xml:space="preserve"> </w:t>
      </w:r>
      <w:r>
        <w:t>так, чтобы они не били друг друга. У программы есть два аргумента, первый сколько ферзей на доске, второй это размер поля. Программа была протестировано разными входными данными, при не найденном решении выводится сообщение о том, что решений нет.</w:t>
      </w:r>
      <w:r w:rsidR="007A5B94">
        <w:t xml:space="preserve"> Примеры работы программы:</w:t>
      </w:r>
    </w:p>
    <w:p w14:paraId="3403A2BC" w14:textId="1277A8CD" w:rsidR="007A5B94" w:rsidRDefault="007A5B94" w:rsidP="007A5B94">
      <w:pPr>
        <w:pStyle w:val="a4"/>
        <w:ind w:left="0" w:firstLine="360"/>
        <w:jc w:val="center"/>
        <w:rPr>
          <w:bCs/>
        </w:rPr>
      </w:pPr>
      <w:r w:rsidRPr="007A5B94">
        <w:rPr>
          <w:bCs/>
        </w:rPr>
        <w:lastRenderedPageBreak/>
        <w:drawing>
          <wp:inline distT="0" distB="0" distL="0" distR="0" wp14:anchorId="139374C7" wp14:editId="1AF3A187">
            <wp:extent cx="4667901" cy="4782217"/>
            <wp:effectExtent l="0" t="0" r="0" b="0"/>
            <wp:docPr id="389252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2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995" w14:textId="008804EA" w:rsidR="007A5B94" w:rsidRPr="00444186" w:rsidRDefault="007A5B94" w:rsidP="007A5B94">
      <w:pPr>
        <w:pStyle w:val="a4"/>
        <w:ind w:left="0" w:firstLine="360"/>
        <w:jc w:val="center"/>
        <w:rPr>
          <w:bCs/>
        </w:rPr>
      </w:pPr>
      <w:r>
        <w:rPr>
          <w:bCs/>
        </w:rPr>
        <w:t xml:space="preserve">Рисунок 13 – тестирование программы </w:t>
      </w:r>
      <w:r w:rsidRPr="00444186">
        <w:rPr>
          <w:bCs/>
        </w:rPr>
        <w:t>“</w:t>
      </w:r>
      <w:r>
        <w:rPr>
          <w:bCs/>
          <w:lang w:val="en-US"/>
        </w:rPr>
        <w:t>queen</w:t>
      </w:r>
      <w:r w:rsidRPr="007A5B94">
        <w:rPr>
          <w:bCs/>
        </w:rPr>
        <w:t>.</w:t>
      </w:r>
      <w:r>
        <w:rPr>
          <w:bCs/>
          <w:lang w:val="en-US"/>
        </w:rPr>
        <w:t>c</w:t>
      </w:r>
      <w:r w:rsidRPr="007A5B94">
        <w:rPr>
          <w:bCs/>
        </w:rPr>
        <w:t xml:space="preserve"> 8 8”</w:t>
      </w:r>
    </w:p>
    <w:p w14:paraId="744ED85D" w14:textId="2F2BD751" w:rsidR="00444186" w:rsidRDefault="00444186" w:rsidP="007A5B94">
      <w:pPr>
        <w:pStyle w:val="a4"/>
        <w:ind w:left="0" w:firstLine="360"/>
        <w:jc w:val="center"/>
        <w:rPr>
          <w:bCs/>
          <w:lang w:val="en-US"/>
        </w:rPr>
      </w:pPr>
      <w:r w:rsidRPr="00444186">
        <w:rPr>
          <w:bCs/>
        </w:rPr>
        <w:drawing>
          <wp:inline distT="0" distB="0" distL="0" distR="0" wp14:anchorId="3FEFFCB1" wp14:editId="74BDE9F7">
            <wp:extent cx="4505954" cy="1876687"/>
            <wp:effectExtent l="0" t="0" r="9525" b="9525"/>
            <wp:docPr id="1901292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2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8A63" w14:textId="6C64AE74" w:rsidR="00444186" w:rsidRPr="00444186" w:rsidRDefault="00444186" w:rsidP="007A5B94">
      <w:pPr>
        <w:pStyle w:val="a4"/>
        <w:ind w:left="0" w:firstLine="360"/>
        <w:jc w:val="center"/>
        <w:rPr>
          <w:bCs/>
        </w:rPr>
      </w:pPr>
      <w:r>
        <w:rPr>
          <w:bCs/>
        </w:rPr>
        <w:t xml:space="preserve">Рисунок 14 - </w:t>
      </w:r>
      <w:r>
        <w:rPr>
          <w:bCs/>
        </w:rPr>
        <w:t xml:space="preserve">тестирование программы </w:t>
      </w:r>
      <w:r w:rsidRPr="00444186">
        <w:rPr>
          <w:bCs/>
        </w:rPr>
        <w:t>“</w:t>
      </w:r>
      <w:r>
        <w:rPr>
          <w:bCs/>
          <w:lang w:val="en-US"/>
        </w:rPr>
        <w:t>queen</w:t>
      </w:r>
      <w:r w:rsidRPr="007A5B94">
        <w:rPr>
          <w:bCs/>
        </w:rPr>
        <w:t>.</w:t>
      </w:r>
      <w:r>
        <w:rPr>
          <w:bCs/>
          <w:lang w:val="en-US"/>
        </w:rPr>
        <w:t>c</w:t>
      </w:r>
      <w:r w:rsidRPr="007A5B94">
        <w:rPr>
          <w:bCs/>
        </w:rPr>
        <w:t xml:space="preserve"> </w:t>
      </w:r>
      <w:r>
        <w:rPr>
          <w:bCs/>
        </w:rPr>
        <w:t>3</w:t>
      </w:r>
      <w:r w:rsidRPr="007A5B94">
        <w:rPr>
          <w:bCs/>
        </w:rPr>
        <w:t xml:space="preserve"> </w:t>
      </w:r>
      <w:r>
        <w:rPr>
          <w:bCs/>
        </w:rPr>
        <w:t>3</w:t>
      </w:r>
      <w:r w:rsidRPr="007A5B94">
        <w:rPr>
          <w:bCs/>
        </w:rPr>
        <w:t>”</w:t>
      </w:r>
    </w:p>
    <w:p w14:paraId="74E1324E" w14:textId="5DD53ACC" w:rsidR="005E4550" w:rsidRDefault="005E4550" w:rsidP="00B26F06">
      <w:pPr>
        <w:pStyle w:val="a4"/>
        <w:numPr>
          <w:ilvl w:val="0"/>
          <w:numId w:val="3"/>
        </w:numPr>
        <w:jc w:val="left"/>
        <w:rPr>
          <w:b/>
        </w:rPr>
      </w:pPr>
      <w:r>
        <w:rPr>
          <w:b/>
        </w:rPr>
        <w:t>Выводы</w:t>
      </w:r>
    </w:p>
    <w:p w14:paraId="583D989F" w14:textId="39DEDFAA" w:rsidR="005E4550" w:rsidRDefault="005E4550" w:rsidP="005E4550">
      <w:pPr>
        <w:pStyle w:val="a4"/>
        <w:ind w:left="0" w:firstLine="709"/>
        <w:rPr>
          <w:bCs/>
        </w:rPr>
      </w:pPr>
      <w:r>
        <w:rPr>
          <w:bCs/>
        </w:rPr>
        <w:t>В ходе выполнения лабораторной работы</w:t>
      </w:r>
      <w:r w:rsidR="009A7F38" w:rsidRPr="009A7F38">
        <w:rPr>
          <w:bCs/>
        </w:rPr>
        <w:t xml:space="preserve"> </w:t>
      </w:r>
      <w:r w:rsidR="009A7F38">
        <w:rPr>
          <w:bCs/>
        </w:rPr>
        <w:t>были и</w:t>
      </w:r>
      <w:r w:rsidR="009A7F38" w:rsidRPr="009A7F38">
        <w:rPr>
          <w:bCs/>
        </w:rPr>
        <w:t>зучен</w:t>
      </w:r>
      <w:r w:rsidR="009A7F38">
        <w:rPr>
          <w:bCs/>
        </w:rPr>
        <w:t>ы</w:t>
      </w:r>
      <w:r w:rsidR="009A7F38" w:rsidRPr="009A7F38">
        <w:rPr>
          <w:bCs/>
        </w:rPr>
        <w:t xml:space="preserve"> механизм</w:t>
      </w:r>
      <w:r w:rsidR="009A7F38">
        <w:rPr>
          <w:bCs/>
        </w:rPr>
        <w:t xml:space="preserve">ы </w:t>
      </w:r>
      <w:r w:rsidR="009A7F38" w:rsidRPr="009A7F38">
        <w:rPr>
          <w:bCs/>
        </w:rPr>
        <w:t>передачи параметров пользовательским программам и реализация так</w:t>
      </w:r>
      <w:r w:rsidR="009A7F38">
        <w:rPr>
          <w:bCs/>
        </w:rPr>
        <w:t>их</w:t>
      </w:r>
      <w:r w:rsidR="009A7F38" w:rsidRPr="009A7F38">
        <w:rPr>
          <w:bCs/>
        </w:rPr>
        <w:t xml:space="preserve"> механизм</w:t>
      </w:r>
      <w:r w:rsidR="009A7F38">
        <w:rPr>
          <w:bCs/>
        </w:rPr>
        <w:t>ов</w:t>
      </w:r>
      <w:r w:rsidR="009A7F38" w:rsidRPr="009A7F38">
        <w:rPr>
          <w:bCs/>
        </w:rPr>
        <w:t xml:space="preserve"> в архитектуре 80x86 с использованием стека</w:t>
      </w:r>
      <w:r>
        <w:rPr>
          <w:bCs/>
        </w:rPr>
        <w:t xml:space="preserve">. </w:t>
      </w:r>
      <w:r w:rsidR="00F14263">
        <w:rPr>
          <w:bCs/>
        </w:rPr>
        <w:t>Тесты все проходят успешно, а следовательно работа была сделана корректно.</w:t>
      </w:r>
    </w:p>
    <w:p w14:paraId="38F9EFEA" w14:textId="12315A7A" w:rsidR="003415D0" w:rsidRDefault="003415D0">
      <w:pPr>
        <w:spacing w:after="160" w:line="259" w:lineRule="auto"/>
        <w:ind w:firstLine="0"/>
        <w:jc w:val="left"/>
        <w:rPr>
          <w:bCs/>
        </w:rPr>
      </w:pPr>
      <w:r>
        <w:rPr>
          <w:bCs/>
        </w:rPr>
        <w:br w:type="page"/>
      </w:r>
    </w:p>
    <w:p w14:paraId="0A68A2DC" w14:textId="7C7D5B4F" w:rsidR="009A7F38" w:rsidRDefault="003415D0" w:rsidP="005E4550">
      <w:pPr>
        <w:pStyle w:val="a4"/>
        <w:ind w:left="0" w:firstLine="709"/>
        <w:rPr>
          <w:bCs/>
          <w:lang w:val="en-US"/>
        </w:rPr>
      </w:pPr>
      <w:r>
        <w:rPr>
          <w:bCs/>
          <w:lang w:val="en-US"/>
        </w:rPr>
        <w:lastRenderedPageBreak/>
        <w:t>Process.c</w:t>
      </w:r>
    </w:p>
    <w:p w14:paraId="431818E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"userprog/process.h"</w:t>
      </w:r>
    </w:p>
    <w:p w14:paraId="0E80CA4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&lt;debug.h&gt;</w:t>
      </w:r>
    </w:p>
    <w:p w14:paraId="7DDC2C7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&lt;inttypes.h&gt;</w:t>
      </w:r>
    </w:p>
    <w:p w14:paraId="02A330B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&lt;round.h&gt;</w:t>
      </w:r>
    </w:p>
    <w:p w14:paraId="4991BC9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&lt;stdio.h&gt;</w:t>
      </w:r>
    </w:p>
    <w:p w14:paraId="76FBF4D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&lt;stdlib.h&gt;</w:t>
      </w:r>
    </w:p>
    <w:p w14:paraId="3AEC0D9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&lt;string.h&gt;</w:t>
      </w:r>
    </w:p>
    <w:p w14:paraId="0CD1D92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"userprog/gdt.h"</w:t>
      </w:r>
    </w:p>
    <w:p w14:paraId="6985A18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"userprog/pagedir.h"</w:t>
      </w:r>
    </w:p>
    <w:p w14:paraId="4693E1B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"userprog/tss.h"</w:t>
      </w:r>
    </w:p>
    <w:p w14:paraId="3246D92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"filesys/directory.h"</w:t>
      </w:r>
    </w:p>
    <w:p w14:paraId="6304DB4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"filesys/file.h"</w:t>
      </w:r>
    </w:p>
    <w:p w14:paraId="4C5CD1D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"filesys/filesys.h"</w:t>
      </w:r>
    </w:p>
    <w:p w14:paraId="1FE9FA0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"threads/flags.h"</w:t>
      </w:r>
    </w:p>
    <w:p w14:paraId="6E2A5DE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"threads/init.h"</w:t>
      </w:r>
    </w:p>
    <w:p w14:paraId="6A611B9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"threads/interrupt.h"</w:t>
      </w:r>
    </w:p>
    <w:p w14:paraId="2A6C645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"threads/palloc.h"</w:t>
      </w:r>
    </w:p>
    <w:p w14:paraId="1B53554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"threads/thread.h"</w:t>
      </w:r>
    </w:p>
    <w:p w14:paraId="66FC14B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"threads/vaddr.h"</w:t>
      </w:r>
    </w:p>
    <w:p w14:paraId="6FB3444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B4E966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0EBF19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69EF17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AA3098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 split_arguments(const char* file_name, char* argv[], int* argc);</w:t>
      </w:r>
    </w:p>
    <w:p w14:paraId="0BB12D9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 copy_to_stack(char** esp, char* argv[], int argc);</w:t>
      </w:r>
    </w:p>
    <w:p w14:paraId="272F313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 align_stack(char** esp);</w:t>
      </w:r>
    </w:p>
    <w:p w14:paraId="587F83F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 nahojdenie_name(const char* file_name, char* only_name, size_t size);</w:t>
      </w:r>
    </w:p>
    <w:p w14:paraId="2EF5652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7376B2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415AD8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thread_func start_process NO_RETURN;</w:t>
      </w:r>
    </w:p>
    <w:p w14:paraId="0EAED40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bool load (const char *cmdline, void (**eip) (void), void **esp);</w:t>
      </w:r>
    </w:p>
    <w:p w14:paraId="6409156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B86790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Starts a new thread running a user program loaded from</w:t>
      </w:r>
    </w:p>
    <w:p w14:paraId="00DE5B1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FILENAME.  The new thread may be scheduled (and may even exit)</w:t>
      </w:r>
    </w:p>
    <w:p w14:paraId="6D5833E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before process_execute() returns.  Returns the new process's</w:t>
      </w:r>
    </w:p>
    <w:p w14:paraId="6BCBFC8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thread id, or TID_ERROR if the thread cannot be created. */</w:t>
      </w:r>
    </w:p>
    <w:p w14:paraId="0BA2F9A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64FF08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3CA5C3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struct semaphore *semaphore;</w:t>
      </w:r>
    </w:p>
    <w:p w14:paraId="4541155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char name_mass[20];</w:t>
      </w:r>
    </w:p>
    <w:p w14:paraId="6CDC25C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4A35E6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A6A488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A6E119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 nahojdenie_name(const char* file_name, char* only_name, size_t size) {</w:t>
      </w:r>
    </w:p>
    <w:p w14:paraId="6BA62C9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int count = 0;</w:t>
      </w:r>
    </w:p>
    <w:p w14:paraId="610A83F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while (file_name[count] != ' ' &amp;&amp; file_name[count] != '\0' &amp;&amp; count &lt; size - 1) {</w:t>
      </w:r>
    </w:p>
    <w:p w14:paraId="6B764B9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only_name[count] = file_name[count];</w:t>
      </w:r>
    </w:p>
    <w:p w14:paraId="343FA38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count++;</w:t>
      </w:r>
    </w:p>
    <w:p w14:paraId="0871FFB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}</w:t>
      </w:r>
    </w:p>
    <w:p w14:paraId="186BB86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only_name[count] = '\0';</w:t>
      </w:r>
    </w:p>
    <w:p w14:paraId="778DB4E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12622DA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B7E45C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6486CB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37E840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tid_t</w:t>
      </w:r>
    </w:p>
    <w:p w14:paraId="579B4C6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process_execute (const char *file_name) </w:t>
      </w:r>
    </w:p>
    <w:p w14:paraId="7BCE885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>{</w:t>
      </w:r>
    </w:p>
    <w:p w14:paraId="3D51870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char *fn_copy;</w:t>
      </w:r>
    </w:p>
    <w:p w14:paraId="7BB55F6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tid_t tid;</w:t>
      </w:r>
    </w:p>
    <w:p w14:paraId="781A8A3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sema_init(&amp;semaphore, 0);</w:t>
      </w:r>
    </w:p>
    <w:p w14:paraId="2D34A9F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868F75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Make a copy of FILE_NAME.</w:t>
      </w:r>
    </w:p>
    <w:p w14:paraId="4DE5AE8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Otherwise there's a race between the caller and load(). */</w:t>
      </w:r>
    </w:p>
    <w:p w14:paraId="7F66514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fn_copy = palloc_get_page (0);</w:t>
      </w:r>
    </w:p>
    <w:p w14:paraId="13490CE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(fn_copy == NULL)</w:t>
      </w:r>
    </w:p>
    <w:p w14:paraId="747FBF6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return TID_ERROR;</w:t>
      </w:r>
    </w:p>
    <w:p w14:paraId="63DF681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strlcpy (fn_copy, file_name, PGSIZE);</w:t>
      </w:r>
    </w:p>
    <w:p w14:paraId="0CA98D9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FA9425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Create a new thread to execute FILE_NAME. */</w:t>
      </w:r>
    </w:p>
    <w:p w14:paraId="7B62690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nahojdenie_name(file_name, name_mass, sizeof(name_mass));</w:t>
      </w:r>
    </w:p>
    <w:p w14:paraId="0963391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tid = thread_create (name_mass, PRI_DEFAULT, start_process, fn_copy);</w:t>
      </w:r>
    </w:p>
    <w:p w14:paraId="3E90CB4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(tid == TID_ERROR)</w:t>
      </w:r>
    </w:p>
    <w:p w14:paraId="53D3C3B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palloc_free_page (fn_copy); </w:t>
      </w:r>
    </w:p>
    <w:p w14:paraId="7E089B5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return tid;</w:t>
      </w:r>
    </w:p>
    <w:p w14:paraId="2B3C8AF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4CAAD85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13AD34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8C7474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006EA8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461090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A thread function that loads a user process and starts it</w:t>
      </w:r>
    </w:p>
    <w:p w14:paraId="29A50BD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running. */</w:t>
      </w:r>
    </w:p>
    <w:p w14:paraId="3BC51CD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void</w:t>
      </w:r>
    </w:p>
    <w:p w14:paraId="13EF374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start_process (void *file_name_)</w:t>
      </w:r>
    </w:p>
    <w:p w14:paraId="5B27440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0C68A53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char *file_name = file_name_;</w:t>
      </w:r>
    </w:p>
    <w:p w14:paraId="25971A6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struct intr_frame if_;</w:t>
      </w:r>
    </w:p>
    <w:p w14:paraId="30DDB39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bool success;</w:t>
      </w:r>
    </w:p>
    <w:p w14:paraId="443EB81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528175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Initialize interrupt frame and load executable. */</w:t>
      </w:r>
    </w:p>
    <w:p w14:paraId="5E14B3D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memset (&amp;if_, 0, sizeof if_);</w:t>
      </w:r>
    </w:p>
    <w:p w14:paraId="5B44C26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if_.gs = if_.fs = if_.es = if_.ds = if_.ss = SEL_UDSEG;</w:t>
      </w:r>
    </w:p>
    <w:p w14:paraId="77E3E90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if_.cs = SEL_UCSEG;</w:t>
      </w:r>
    </w:p>
    <w:p w14:paraId="7D70718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if_.eflags = FLAG_IF | FLAG_MBS;</w:t>
      </w:r>
    </w:p>
    <w:p w14:paraId="5DC1730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success = load (file_name, &amp;if_.eip, &amp;if_.esp);</w:t>
      </w:r>
    </w:p>
    <w:p w14:paraId="6167E6E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A113D2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If load failed, quit. */</w:t>
      </w:r>
    </w:p>
    <w:p w14:paraId="3264AF5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palloc_free_page (file_name);</w:t>
      </w:r>
    </w:p>
    <w:p w14:paraId="5BA7FEE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(!success) </w:t>
      </w:r>
    </w:p>
    <w:p w14:paraId="56EA399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thread_exit ();</w:t>
      </w:r>
    </w:p>
    <w:p w14:paraId="72AFF14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2C81D1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Start the user process by simulating a return from an</w:t>
      </w:r>
    </w:p>
    <w:p w14:paraId="320FDAC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interrupt, implemented by intr_exit (in</w:t>
      </w:r>
    </w:p>
    <w:p w14:paraId="2549210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threads/intr-stubs.S).  Because intr_exit takes all of its</w:t>
      </w:r>
    </w:p>
    <w:p w14:paraId="01857C8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arguments on the stack in the form of a `struct intr_frame',</w:t>
      </w:r>
    </w:p>
    <w:p w14:paraId="79076FE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we just point the stack pointer (%esp) to our stack frame</w:t>
      </w:r>
    </w:p>
    <w:p w14:paraId="2D5DE75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and jump to it. */</w:t>
      </w:r>
    </w:p>
    <w:p w14:paraId="0680A69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asm volatile ("movl %0, %%esp; jmp intr_exit" : : "g" (&amp;if_) : "memory");</w:t>
      </w:r>
    </w:p>
    <w:p w14:paraId="108381E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NOT_REACHED ();</w:t>
      </w:r>
    </w:p>
    <w:p w14:paraId="201AC08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3D59A7F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38D277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Waits for thread TID to die and returns its exit status.  If</w:t>
      </w:r>
    </w:p>
    <w:p w14:paraId="492FC25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it was terminated by the kernel (i.e. killed due to an</w:t>
      </w:r>
    </w:p>
    <w:p w14:paraId="483E7F3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exception), returns -1.  If TID is invalid or if it was not a</w:t>
      </w:r>
    </w:p>
    <w:p w14:paraId="20A2EFA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child of the calling process, or if process_wait() has already</w:t>
      </w:r>
    </w:p>
    <w:p w14:paraId="25D13DA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 been successfully called for the given TID, returns -1</w:t>
      </w:r>
    </w:p>
    <w:p w14:paraId="6737E56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immediately, without waiting.</w:t>
      </w:r>
    </w:p>
    <w:p w14:paraId="6669365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D56030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This function will be implemented in problem 2-2.  For now, it</w:t>
      </w:r>
    </w:p>
    <w:p w14:paraId="17BF7E4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does nothing. */</w:t>
      </w:r>
    </w:p>
    <w:p w14:paraId="285B8BE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int</w:t>
      </w:r>
    </w:p>
    <w:p w14:paraId="5B132CA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process_wait (tid_t child_tid UNUSED) </w:t>
      </w:r>
    </w:p>
    <w:p w14:paraId="09A4052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7466EC9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sema_down(&amp;semaphore);</w:t>
      </w:r>
    </w:p>
    <w:p w14:paraId="2B8EDF2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return -1;</w:t>
      </w:r>
    </w:p>
    <w:p w14:paraId="2314B37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6C35A83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182DA2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Free the current process's resources. */</w:t>
      </w:r>
    </w:p>
    <w:p w14:paraId="73F7454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</w:t>
      </w:r>
    </w:p>
    <w:p w14:paraId="702AC44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process_exit (void)</w:t>
      </w:r>
    </w:p>
    <w:p w14:paraId="33B9F80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006CB24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struct thread *cur = thread_current ();</w:t>
      </w:r>
    </w:p>
    <w:p w14:paraId="64FF4AA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uint32_t *pd;</w:t>
      </w:r>
    </w:p>
    <w:p w14:paraId="30E060E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AF280F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Destroy the current process's page directory and switch back</w:t>
      </w:r>
    </w:p>
    <w:p w14:paraId="344A780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to the kernel-only page directory. */</w:t>
      </w:r>
    </w:p>
    <w:p w14:paraId="27EB2E1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pd = cur-&gt;pagedir;</w:t>
      </w:r>
    </w:p>
    <w:p w14:paraId="0452D1E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(pd != NULL) </w:t>
      </w:r>
    </w:p>
    <w:p w14:paraId="784BB70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{</w:t>
      </w:r>
    </w:p>
    <w:p w14:paraId="0BB96A2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/* Correct ordering here is crucial.  We must set</w:t>
      </w:r>
    </w:p>
    <w:p w14:paraId="632A0F2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cur-&gt;pagedir to NULL before switching page directories,</w:t>
      </w:r>
    </w:p>
    <w:p w14:paraId="5F93C20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so that a timer interrupt can't switch back to the</w:t>
      </w:r>
    </w:p>
    <w:p w14:paraId="42875A3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process page directory.  We must activate the base page</w:t>
      </w:r>
    </w:p>
    <w:p w14:paraId="5D9DABE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directory before destroying the process's page</w:t>
      </w:r>
    </w:p>
    <w:p w14:paraId="04D7A8C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directory, or our active page directory will be one</w:t>
      </w:r>
    </w:p>
    <w:p w14:paraId="6072FCE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       that's been freed (and cleared). */</w:t>
      </w:r>
    </w:p>
    <w:p w14:paraId="365C707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cur-&gt;pagedir = NULL;</w:t>
      </w:r>
    </w:p>
    <w:p w14:paraId="1352B96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pagedir_activate (NULL);</w:t>
      </w:r>
    </w:p>
    <w:p w14:paraId="679F852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pagedir_destroy (pd);</w:t>
      </w:r>
    </w:p>
    <w:p w14:paraId="6DC3EFB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printf("%s: exit(%d)\n", cur-&gt;name, cur-&gt;exits);</w:t>
      </w:r>
    </w:p>
    <w:p w14:paraId="10D176A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sema_up(&amp;semaphore);</w:t>
      </w:r>
    </w:p>
    <w:p w14:paraId="4EC1159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}</w:t>
      </w:r>
    </w:p>
    <w:p w14:paraId="6067366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729EC56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0075B1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Sets up the CPU for running user code in the current</w:t>
      </w:r>
    </w:p>
    <w:p w14:paraId="453EE34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thread.</w:t>
      </w:r>
    </w:p>
    <w:p w14:paraId="18A173F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This function is called on every context switch. */</w:t>
      </w:r>
    </w:p>
    <w:p w14:paraId="04EB3A9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</w:t>
      </w:r>
    </w:p>
    <w:p w14:paraId="4F3303C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process_activate (void)</w:t>
      </w:r>
    </w:p>
    <w:p w14:paraId="7325A69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0675B86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struct thread *t = thread_current ();</w:t>
      </w:r>
    </w:p>
    <w:p w14:paraId="6D2FA8C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86A829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Activate thread's page tables. */</w:t>
      </w:r>
    </w:p>
    <w:p w14:paraId="092143A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pagedir_activate (t-&gt;pagedir);</w:t>
      </w:r>
    </w:p>
    <w:p w14:paraId="5C2D6B9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5850E0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Set thread's kernel stack for use in processing</w:t>
      </w:r>
    </w:p>
    <w:p w14:paraId="6C7795F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interrupts. */</w:t>
      </w:r>
    </w:p>
    <w:p w14:paraId="42C09E1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tss_update ();</w:t>
      </w:r>
    </w:p>
    <w:p w14:paraId="727C9F5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31FA543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0E7CFD">
        <w:rPr>
          <w:lang w:val="en-US"/>
        </w:rPr>
        <w:br w:type="page"/>
      </w:r>
    </w:p>
    <w:p w14:paraId="6B7D295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>/* We load ELF binaries.  The following definitions are taken</w:t>
      </w:r>
    </w:p>
    <w:p w14:paraId="3BA75E9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from the ELF specification, [ELF1], more-or-less verbatim.  */</w:t>
      </w:r>
    </w:p>
    <w:p w14:paraId="1EE3E5F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7FA609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ELF types.  See [ELF1] 1-2. */</w:t>
      </w:r>
    </w:p>
    <w:p w14:paraId="4B595B1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typedef uint32_t Elf32_Word, Elf32_Addr, Elf32_Off;</w:t>
      </w:r>
    </w:p>
    <w:p w14:paraId="3E08B5C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typedef uint16_t Elf32_Half;</w:t>
      </w:r>
    </w:p>
    <w:p w14:paraId="6F32A27A" w14:textId="6320C304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49026F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For use with ELF types in printf(). */</w:t>
      </w:r>
    </w:p>
    <w:p w14:paraId="2932D8D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PE32Wx PRIx32   /* Print Elf32_Word in hexadecimal. */</w:t>
      </w:r>
    </w:p>
    <w:p w14:paraId="1EB6BD6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PE32Ax PRIx32   /* Print Elf32_Addr in hexadecimal. */</w:t>
      </w:r>
    </w:p>
    <w:p w14:paraId="638BE7F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PE32Ox PRIx32   /* Print Elf32_Off in hexadecimal. */</w:t>
      </w:r>
    </w:p>
    <w:p w14:paraId="094EAB4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PE32Hx PRIx16   /* Print Elf32_Half in hexadecimal. */</w:t>
      </w:r>
    </w:p>
    <w:p w14:paraId="2A0D6D4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026164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Executable header.  See [ELF1] 1-4 to 1-8.</w:t>
      </w:r>
    </w:p>
    <w:p w14:paraId="3030B72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This appears at the very beginning of an ELF binary. */</w:t>
      </w:r>
    </w:p>
    <w:p w14:paraId="57EFDA9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struct Elf32_Ehdr</w:t>
      </w:r>
    </w:p>
    <w:p w14:paraId="27A2ABC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{</w:t>
      </w:r>
    </w:p>
    <w:p w14:paraId="26A3C21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unsigned char e_ident[16];</w:t>
      </w:r>
    </w:p>
    <w:p w14:paraId="735A927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Elf32_Half    e_type;</w:t>
      </w:r>
    </w:p>
    <w:p w14:paraId="74B11D4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Elf32_Half    e_machine;</w:t>
      </w:r>
    </w:p>
    <w:p w14:paraId="49BDA61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Elf32_Word    e_version;</w:t>
      </w:r>
    </w:p>
    <w:p w14:paraId="0B99336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Elf32_Addr    e_entry;</w:t>
      </w:r>
    </w:p>
    <w:p w14:paraId="0F55734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Elf32_Off     e_phoff;</w:t>
      </w:r>
    </w:p>
    <w:p w14:paraId="5C34062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Elf32_Off     e_shoff;</w:t>
      </w:r>
    </w:p>
    <w:p w14:paraId="52DC786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Elf32_Word    e_flags;</w:t>
      </w:r>
    </w:p>
    <w:p w14:paraId="6F03114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Elf32_Half    e_ehsize;</w:t>
      </w:r>
    </w:p>
    <w:p w14:paraId="63B9D9A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Elf32_Half    e_phentsize;</w:t>
      </w:r>
    </w:p>
    <w:p w14:paraId="6BDFE35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Elf32_Half    e_phnum;</w:t>
      </w:r>
    </w:p>
    <w:p w14:paraId="07223EC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Elf32_Half    e_shentsize;</w:t>
      </w:r>
    </w:p>
    <w:p w14:paraId="47CE2F2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Elf32_Half    e_shnum;</w:t>
      </w:r>
    </w:p>
    <w:p w14:paraId="4BF4D2F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  Elf32_Half    e_shstrndx;</w:t>
      </w:r>
    </w:p>
    <w:p w14:paraId="0A4E7D7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};</w:t>
      </w:r>
    </w:p>
    <w:p w14:paraId="002F098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78C6F3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Program header.  See [ELF1] 2-2 to 2-4.</w:t>
      </w:r>
    </w:p>
    <w:p w14:paraId="519319D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There are e_phnum of these, starting at file offset e_phoff</w:t>
      </w:r>
    </w:p>
    <w:p w14:paraId="1352862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(see [ELF1] 1-6). */</w:t>
      </w:r>
    </w:p>
    <w:p w14:paraId="5FF1391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struct Elf32_Phdr</w:t>
      </w:r>
    </w:p>
    <w:p w14:paraId="4429218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{</w:t>
      </w:r>
    </w:p>
    <w:p w14:paraId="78F7BB3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Elf32_Word p_type;</w:t>
      </w:r>
    </w:p>
    <w:p w14:paraId="52D5126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Elf32_Off  p_offset;</w:t>
      </w:r>
    </w:p>
    <w:p w14:paraId="532FDDE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Elf32_Addr p_vaddr;</w:t>
      </w:r>
    </w:p>
    <w:p w14:paraId="6E608A4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Elf32_Addr p_paddr;</w:t>
      </w:r>
    </w:p>
    <w:p w14:paraId="08A5E22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Elf32_Word p_filesz;</w:t>
      </w:r>
    </w:p>
    <w:p w14:paraId="5EE268C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Elf32_Word p_memsz;</w:t>
      </w:r>
    </w:p>
    <w:p w14:paraId="2ED9ABD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Elf32_Word p_flags;</w:t>
      </w:r>
    </w:p>
    <w:p w14:paraId="6FA287B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Elf32_Word p_align;</w:t>
      </w:r>
    </w:p>
    <w:p w14:paraId="493D2FD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};</w:t>
      </w:r>
    </w:p>
    <w:p w14:paraId="4B60A24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53E0B2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Values for p_type.  See [ELF1] 2-3. */</w:t>
      </w:r>
    </w:p>
    <w:p w14:paraId="483DD79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PT_NULL    0            /* Ignore. */</w:t>
      </w:r>
    </w:p>
    <w:p w14:paraId="0783A2B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PT_LOAD    1            /* Loadable segment. */</w:t>
      </w:r>
    </w:p>
    <w:p w14:paraId="6005A2B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PT_DYNAMIC 2            /* Dynamic linking info. */</w:t>
      </w:r>
    </w:p>
    <w:p w14:paraId="5341143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PT_INTERP  3            /* Name of dynamic loader. */</w:t>
      </w:r>
    </w:p>
    <w:p w14:paraId="02B1368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PT_NOTE    4            /* Auxiliary info. */</w:t>
      </w:r>
    </w:p>
    <w:p w14:paraId="6384D95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PT_SHLIB   5            /* Reserved. */</w:t>
      </w:r>
    </w:p>
    <w:p w14:paraId="7A93B13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PT_PHDR    6            /* Program header table. */</w:t>
      </w:r>
    </w:p>
    <w:p w14:paraId="0F0228B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PT_STACK   0x6474e551   /* Stack segment. */</w:t>
      </w:r>
    </w:p>
    <w:p w14:paraId="60E145C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D3DE35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Flags for p_flags.  See [ELF3] 2-3 and 2-4. */</w:t>
      </w:r>
    </w:p>
    <w:p w14:paraId="0A466AF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PF_X 1          /* Executable. */</w:t>
      </w:r>
    </w:p>
    <w:p w14:paraId="4A82B66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>#define PF_W 2          /* Writable. */</w:t>
      </w:r>
    </w:p>
    <w:p w14:paraId="139CBFD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#define PF_R 4          /* Readable. */</w:t>
      </w:r>
    </w:p>
    <w:p w14:paraId="7F77C7C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138447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bool setup_stack (void **esp);</w:t>
      </w:r>
    </w:p>
    <w:p w14:paraId="56A71FA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bool validate_segment (const struct Elf32_Phdr *, struct file *);</w:t>
      </w:r>
    </w:p>
    <w:p w14:paraId="64756F9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bool load_segment (struct file *file, off_t ofs, uint8_t *upage,</w:t>
      </w:r>
    </w:p>
    <w:p w14:paraId="08475A6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        uint32_t read_bytes, uint32_t zero_bytes,</w:t>
      </w:r>
    </w:p>
    <w:p w14:paraId="3464447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        bool writable);</w:t>
      </w:r>
    </w:p>
    <w:p w14:paraId="05A3464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3CCACD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Loads an ELF executable from FILE_NAME into the current thread.</w:t>
      </w:r>
    </w:p>
    <w:p w14:paraId="3E10C9F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Stores the executable's entry point into *EIP</w:t>
      </w:r>
    </w:p>
    <w:p w14:paraId="2521ED1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and its initial stack pointer into *ESP.</w:t>
      </w:r>
    </w:p>
    <w:p w14:paraId="219160B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Returns true if successful, false otherwise. */</w:t>
      </w:r>
    </w:p>
    <w:p w14:paraId="6137889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A8019B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F66796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</w:t>
      </w:r>
    </w:p>
    <w:p w14:paraId="694C906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94BADE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75B80D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C6B611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E79BD0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F5481A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7FE45D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0CA647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F7BBE8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94A2B5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 split_arguments(const char* file_name, char* argv[], int* argc) {</w:t>
      </w:r>
    </w:p>
    <w:p w14:paraId="2D6CD72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char* ptr = (char*)file_name;</w:t>
      </w:r>
    </w:p>
    <w:p w14:paraId="438708C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</w:t>
      </w:r>
    </w:p>
    <w:p w14:paraId="2E69703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while (*ptr != '\0') {</w:t>
      </w:r>
    </w:p>
    <w:p w14:paraId="1E021232" w14:textId="77777777" w:rsidR="003415D0" w:rsidRPr="004C77BB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 xml:space="preserve">        while</w:t>
      </w:r>
      <w:r w:rsidRPr="004C77BB">
        <w:rPr>
          <w:bCs/>
        </w:rPr>
        <w:t xml:space="preserve"> (*</w:t>
      </w:r>
      <w:r w:rsidRPr="003415D0">
        <w:rPr>
          <w:bCs/>
          <w:lang w:val="en-US"/>
        </w:rPr>
        <w:t>ptr</w:t>
      </w:r>
      <w:r w:rsidRPr="004C77BB">
        <w:rPr>
          <w:bCs/>
        </w:rPr>
        <w:t xml:space="preserve"> == ' ') </w:t>
      </w:r>
      <w:r w:rsidRPr="003415D0">
        <w:rPr>
          <w:bCs/>
          <w:lang w:val="en-US"/>
        </w:rPr>
        <w:t>ptr</w:t>
      </w:r>
      <w:r w:rsidRPr="004C77BB">
        <w:rPr>
          <w:bCs/>
        </w:rPr>
        <w:t>++; // Пропуск пробелов</w:t>
      </w:r>
    </w:p>
    <w:p w14:paraId="5080CE7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4C77BB">
        <w:rPr>
          <w:bCs/>
        </w:rPr>
        <w:lastRenderedPageBreak/>
        <w:t xml:space="preserve">        </w:t>
      </w:r>
      <w:r w:rsidRPr="003415D0">
        <w:rPr>
          <w:bCs/>
          <w:lang w:val="en-US"/>
        </w:rPr>
        <w:t>if (*ptr == '\0') break;</w:t>
      </w:r>
    </w:p>
    <w:p w14:paraId="787CD3C9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 xml:space="preserve">        argv</w:t>
      </w:r>
      <w:r w:rsidRPr="003415D0">
        <w:rPr>
          <w:bCs/>
        </w:rPr>
        <w:t>[(*</w:t>
      </w:r>
      <w:r w:rsidRPr="003415D0">
        <w:rPr>
          <w:bCs/>
          <w:lang w:val="en-US"/>
        </w:rPr>
        <w:t>argc</w:t>
      </w:r>
      <w:r w:rsidRPr="003415D0">
        <w:rPr>
          <w:bCs/>
        </w:rPr>
        <w:t xml:space="preserve">)++] = </w:t>
      </w:r>
      <w:r w:rsidRPr="003415D0">
        <w:rPr>
          <w:bCs/>
          <w:lang w:val="en-US"/>
        </w:rPr>
        <w:t>ptr</w:t>
      </w:r>
      <w:r w:rsidRPr="003415D0">
        <w:rPr>
          <w:bCs/>
        </w:rPr>
        <w:t>; // Сохраняем начало аргумента</w:t>
      </w:r>
    </w:p>
    <w:p w14:paraId="67D5C732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    </w:t>
      </w:r>
      <w:r w:rsidRPr="003415D0">
        <w:rPr>
          <w:bCs/>
          <w:lang w:val="en-US"/>
        </w:rPr>
        <w:t xml:space="preserve">while (*ptr != ' ' &amp;&amp; *ptr != </w:t>
      </w:r>
      <w:r w:rsidRPr="003415D0">
        <w:rPr>
          <w:bCs/>
        </w:rPr>
        <w:t xml:space="preserve">'\0') </w:t>
      </w:r>
      <w:r w:rsidRPr="003415D0">
        <w:rPr>
          <w:bCs/>
          <w:lang w:val="en-US"/>
        </w:rPr>
        <w:t>ptr</w:t>
      </w:r>
      <w:r w:rsidRPr="003415D0">
        <w:rPr>
          <w:bCs/>
        </w:rPr>
        <w:t>++; // Находим конец аргумента</w:t>
      </w:r>
    </w:p>
    <w:p w14:paraId="0F47A8B3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    </w:t>
      </w:r>
      <w:r w:rsidRPr="003415D0">
        <w:rPr>
          <w:bCs/>
          <w:lang w:val="en-US"/>
        </w:rPr>
        <w:t>if</w:t>
      </w:r>
      <w:r w:rsidRPr="003415D0">
        <w:rPr>
          <w:bCs/>
        </w:rPr>
        <w:t xml:space="preserve"> (*</w:t>
      </w:r>
      <w:r w:rsidRPr="003415D0">
        <w:rPr>
          <w:bCs/>
          <w:lang w:val="en-US"/>
        </w:rPr>
        <w:t>ptr</w:t>
      </w:r>
      <w:r w:rsidRPr="003415D0">
        <w:rPr>
          <w:bCs/>
        </w:rPr>
        <w:t xml:space="preserve"> != '\0') *</w:t>
      </w:r>
      <w:r w:rsidRPr="003415D0">
        <w:rPr>
          <w:bCs/>
          <w:lang w:val="en-US"/>
        </w:rPr>
        <w:t>ptr</w:t>
      </w:r>
      <w:r w:rsidRPr="003415D0">
        <w:rPr>
          <w:bCs/>
        </w:rPr>
        <w:t>++ = '\0'; // Заменяем пробел на конец строки</w:t>
      </w:r>
    </w:p>
    <w:p w14:paraId="4B1FA535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}</w:t>
      </w:r>
    </w:p>
    <w:p w14:paraId="1811B55A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>}</w:t>
      </w:r>
    </w:p>
    <w:p w14:paraId="7A670207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5CC5B98E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>// Функция для копирования строки в стек</w:t>
      </w:r>
    </w:p>
    <w:p w14:paraId="286C75E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 copy_to_stack(char** esp, char* argv[], int argc) {</w:t>
      </w:r>
    </w:p>
    <w:p w14:paraId="63F3AEF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size_t length;</w:t>
      </w:r>
    </w:p>
    <w:p w14:paraId="168B9B8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int i;</w:t>
      </w:r>
    </w:p>
    <w:p w14:paraId="04DAA8E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38E0FA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for (i = argc - 1; i &gt;= 0; i--) {</w:t>
      </w:r>
    </w:p>
    <w:p w14:paraId="0BFBC8A0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 xml:space="preserve">        length</w:t>
      </w:r>
      <w:r w:rsidRPr="003415D0">
        <w:rPr>
          <w:bCs/>
        </w:rPr>
        <w:t xml:space="preserve"> = </w:t>
      </w:r>
      <w:r w:rsidRPr="003415D0">
        <w:rPr>
          <w:bCs/>
          <w:lang w:val="en-US"/>
        </w:rPr>
        <w:t>strlen</w:t>
      </w:r>
      <w:r w:rsidRPr="003415D0">
        <w:rPr>
          <w:bCs/>
        </w:rPr>
        <w:t>(</w:t>
      </w:r>
      <w:r w:rsidRPr="003415D0">
        <w:rPr>
          <w:bCs/>
          <w:lang w:val="en-US"/>
        </w:rPr>
        <w:t>argv</w:t>
      </w:r>
      <w:r w:rsidRPr="003415D0">
        <w:rPr>
          <w:bCs/>
        </w:rPr>
        <w:t>[</w:t>
      </w:r>
      <w:r w:rsidRPr="003415D0">
        <w:rPr>
          <w:bCs/>
          <w:lang w:val="en-US"/>
        </w:rPr>
        <w:t>i</w:t>
      </w:r>
      <w:r w:rsidRPr="003415D0">
        <w:rPr>
          <w:bCs/>
        </w:rPr>
        <w:t>]) + 1; // Длина строки + 1 для завершающего нуля</w:t>
      </w:r>
    </w:p>
    <w:p w14:paraId="554C49C3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    *</w:t>
      </w:r>
      <w:r w:rsidRPr="003415D0">
        <w:rPr>
          <w:bCs/>
          <w:lang w:val="en-US"/>
        </w:rPr>
        <w:t>esp</w:t>
      </w:r>
      <w:r w:rsidRPr="003415D0">
        <w:rPr>
          <w:bCs/>
        </w:rPr>
        <w:t xml:space="preserve"> -= </w:t>
      </w:r>
      <w:r w:rsidRPr="003415D0">
        <w:rPr>
          <w:bCs/>
          <w:lang w:val="en-US"/>
        </w:rPr>
        <w:t>length</w:t>
      </w:r>
      <w:r w:rsidRPr="003415D0">
        <w:rPr>
          <w:bCs/>
        </w:rPr>
        <w:t>;              // Смещаем указатель стека</w:t>
      </w:r>
    </w:p>
    <w:p w14:paraId="6AB69B0C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7A671A0F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    // Альтернатива </w:t>
      </w:r>
      <w:r w:rsidRPr="003415D0">
        <w:rPr>
          <w:bCs/>
          <w:lang w:val="en-US"/>
        </w:rPr>
        <w:t>memcpy</w:t>
      </w:r>
      <w:r w:rsidRPr="003415D0">
        <w:rPr>
          <w:bCs/>
        </w:rPr>
        <w:t>: побайтовое копирование</w:t>
      </w:r>
    </w:p>
    <w:p w14:paraId="605FB79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</w:rPr>
        <w:t xml:space="preserve">        </w:t>
      </w:r>
      <w:r w:rsidRPr="003415D0">
        <w:rPr>
          <w:bCs/>
          <w:lang w:val="en-US"/>
        </w:rPr>
        <w:t>char* dst = (char*)*esp;</w:t>
      </w:r>
    </w:p>
    <w:p w14:paraId="53123B4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char* src = argv[i];</w:t>
      </w:r>
    </w:p>
    <w:p w14:paraId="7D78C118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 xml:space="preserve">        while</w:t>
      </w:r>
      <w:r w:rsidRPr="003415D0">
        <w:rPr>
          <w:bCs/>
        </w:rPr>
        <w:t xml:space="preserve"> ((*</w:t>
      </w:r>
      <w:r w:rsidRPr="003415D0">
        <w:rPr>
          <w:bCs/>
          <w:lang w:val="en-US"/>
        </w:rPr>
        <w:t>dst</w:t>
      </w:r>
      <w:r w:rsidRPr="003415D0">
        <w:rPr>
          <w:bCs/>
        </w:rPr>
        <w:t>++ = *</w:t>
      </w:r>
      <w:r w:rsidRPr="003415D0">
        <w:rPr>
          <w:bCs/>
          <w:lang w:val="en-US"/>
        </w:rPr>
        <w:t>src</w:t>
      </w:r>
      <w:r w:rsidRPr="003415D0">
        <w:rPr>
          <w:bCs/>
        </w:rPr>
        <w:t>++)); // Копирование строки включая нулевой терминатор</w:t>
      </w:r>
    </w:p>
    <w:p w14:paraId="1C94BFAA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11899FAC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    </w:t>
      </w:r>
      <w:r w:rsidRPr="003415D0">
        <w:rPr>
          <w:bCs/>
          <w:lang w:val="en-US"/>
        </w:rPr>
        <w:t>argv</w:t>
      </w:r>
      <w:r w:rsidRPr="003415D0">
        <w:rPr>
          <w:bCs/>
        </w:rPr>
        <w:t>[</w:t>
      </w:r>
      <w:r w:rsidRPr="003415D0">
        <w:rPr>
          <w:bCs/>
          <w:lang w:val="en-US"/>
        </w:rPr>
        <w:t>i</w:t>
      </w:r>
      <w:r w:rsidRPr="003415D0">
        <w:rPr>
          <w:bCs/>
        </w:rPr>
        <w:t>] = *</w:t>
      </w:r>
      <w:r w:rsidRPr="003415D0">
        <w:rPr>
          <w:bCs/>
          <w:lang w:val="en-US"/>
        </w:rPr>
        <w:t>esp</w:t>
      </w:r>
      <w:r w:rsidRPr="003415D0">
        <w:rPr>
          <w:bCs/>
        </w:rPr>
        <w:t>;           // Обновляем указатель на аргумент</w:t>
      </w:r>
    </w:p>
    <w:p w14:paraId="67BF44D3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}</w:t>
      </w:r>
    </w:p>
    <w:p w14:paraId="2FC04D76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>}</w:t>
      </w:r>
    </w:p>
    <w:p w14:paraId="7F68768A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659881B1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>// Функция для выравнивания стека</w:t>
      </w:r>
    </w:p>
    <w:p w14:paraId="26B4635B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>void</w:t>
      </w:r>
      <w:r w:rsidRPr="003415D0">
        <w:rPr>
          <w:bCs/>
        </w:rPr>
        <w:t xml:space="preserve"> </w:t>
      </w:r>
      <w:r w:rsidRPr="003415D0">
        <w:rPr>
          <w:bCs/>
          <w:lang w:val="en-US"/>
        </w:rPr>
        <w:t>align</w:t>
      </w:r>
      <w:r w:rsidRPr="003415D0">
        <w:rPr>
          <w:bCs/>
        </w:rPr>
        <w:t>_</w:t>
      </w:r>
      <w:r w:rsidRPr="003415D0">
        <w:rPr>
          <w:bCs/>
          <w:lang w:val="en-US"/>
        </w:rPr>
        <w:t>stack</w:t>
      </w:r>
      <w:r w:rsidRPr="003415D0">
        <w:rPr>
          <w:bCs/>
        </w:rPr>
        <w:t>(</w:t>
      </w:r>
      <w:r w:rsidRPr="003415D0">
        <w:rPr>
          <w:bCs/>
          <w:lang w:val="en-US"/>
        </w:rPr>
        <w:t>char</w:t>
      </w:r>
      <w:r w:rsidRPr="003415D0">
        <w:rPr>
          <w:bCs/>
        </w:rPr>
        <w:t xml:space="preserve">** </w:t>
      </w:r>
      <w:r w:rsidRPr="003415D0">
        <w:rPr>
          <w:bCs/>
          <w:lang w:val="en-US"/>
        </w:rPr>
        <w:t>esp</w:t>
      </w:r>
      <w:r w:rsidRPr="003415D0">
        <w:rPr>
          <w:bCs/>
        </w:rPr>
        <w:t>) {</w:t>
      </w:r>
    </w:p>
    <w:p w14:paraId="71545DC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</w:rPr>
        <w:lastRenderedPageBreak/>
        <w:t xml:space="preserve">    </w:t>
      </w:r>
      <w:r w:rsidRPr="003415D0">
        <w:rPr>
          <w:bCs/>
          <w:lang w:val="en-US"/>
        </w:rPr>
        <w:t>uintptr_t misalign = (uintptr_t)*esp % 4;</w:t>
      </w:r>
    </w:p>
    <w:p w14:paraId="4C9F166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if (misalign) {</w:t>
      </w:r>
    </w:p>
    <w:p w14:paraId="0E2A54C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*esp -= misalign;</w:t>
      </w:r>
    </w:p>
    <w:p w14:paraId="0903A32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char* dst = (char*)*esp;</w:t>
      </w:r>
    </w:p>
    <w:p w14:paraId="6B96B38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uintptr_t j;</w:t>
      </w:r>
    </w:p>
    <w:p w14:paraId="0F715FB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for (j = 0; j &lt; misalign; j++) {</w:t>
      </w:r>
    </w:p>
    <w:p w14:paraId="0B72A384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 xml:space="preserve">            dst</w:t>
      </w:r>
      <w:r w:rsidRPr="003415D0">
        <w:rPr>
          <w:bCs/>
        </w:rPr>
        <w:t>[</w:t>
      </w:r>
      <w:r w:rsidRPr="003415D0">
        <w:rPr>
          <w:bCs/>
          <w:lang w:val="en-US"/>
        </w:rPr>
        <w:t>j</w:t>
      </w:r>
      <w:r w:rsidRPr="003415D0">
        <w:rPr>
          <w:bCs/>
        </w:rPr>
        <w:t>] = 0; // Заполняем выравнивание нулями</w:t>
      </w:r>
    </w:p>
    <w:p w14:paraId="47F7A7DD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    }</w:t>
      </w:r>
    </w:p>
    <w:p w14:paraId="02EFA9D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</w:rPr>
        <w:t xml:space="preserve">    </w:t>
      </w:r>
      <w:r w:rsidRPr="003415D0">
        <w:rPr>
          <w:bCs/>
          <w:lang w:val="en-US"/>
        </w:rPr>
        <w:t>}</w:t>
      </w:r>
    </w:p>
    <w:p w14:paraId="3F5488A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290B7B2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880B47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C988B5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325FBA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333B28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154806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1CE61A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5844D8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F9E3CF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496515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5BB162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54D9BB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bool</w:t>
      </w:r>
    </w:p>
    <w:p w14:paraId="0D5B117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load (const char *file_name, void (**eip) (void), void **esp) </w:t>
      </w:r>
    </w:p>
    <w:p w14:paraId="79B9201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4E1054B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struct thread *t = thread_current ();</w:t>
      </w:r>
    </w:p>
    <w:p w14:paraId="638DD16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struct Elf32_Ehdr ehdr;</w:t>
      </w:r>
    </w:p>
    <w:p w14:paraId="52A76B1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struct file *file = NULL;</w:t>
      </w:r>
    </w:p>
    <w:p w14:paraId="7BC3D87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off_t file_ofs;</w:t>
      </w:r>
    </w:p>
    <w:p w14:paraId="23547D9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bool success = false;</w:t>
      </w:r>
    </w:p>
    <w:p w14:paraId="7B63B9F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int i;</w:t>
      </w:r>
    </w:p>
    <w:p w14:paraId="3BE3037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F08BD1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D4A81B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E5FB82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int argc = 0;</w:t>
      </w:r>
    </w:p>
    <w:p w14:paraId="092791A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char* argv[100];</w:t>
      </w:r>
    </w:p>
    <w:p w14:paraId="4E0A4D1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size_t lenght;</w:t>
      </w:r>
    </w:p>
    <w:p w14:paraId="7C3D2EE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23CED7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</w:t>
      </w:r>
    </w:p>
    <w:p w14:paraId="066EEC3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867ADE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Allocate and activate page directory. */</w:t>
      </w:r>
    </w:p>
    <w:p w14:paraId="6C864C4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t-&gt;pagedir = pagedir_create ();</w:t>
      </w:r>
    </w:p>
    <w:p w14:paraId="772A35A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(t-&gt;pagedir == NULL) </w:t>
      </w:r>
    </w:p>
    <w:p w14:paraId="295A636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goto done;</w:t>
      </w:r>
    </w:p>
    <w:p w14:paraId="0BA41E6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process_activate ();</w:t>
      </w:r>
    </w:p>
    <w:p w14:paraId="322EB01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426C41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Open executable file. */</w:t>
      </w:r>
    </w:p>
    <w:p w14:paraId="1E3E713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file = filesys_open (name_mass);</w:t>
      </w:r>
    </w:p>
    <w:p w14:paraId="5C8B0FC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(file == NULL) </w:t>
      </w:r>
    </w:p>
    <w:p w14:paraId="5DE9C86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{</w:t>
      </w:r>
    </w:p>
    <w:p w14:paraId="6CB9A8E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printf ("load: %s: open failed\n", file_name);</w:t>
      </w:r>
    </w:p>
    <w:p w14:paraId="29907F9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goto done; </w:t>
      </w:r>
    </w:p>
    <w:p w14:paraId="277B215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}</w:t>
      </w:r>
    </w:p>
    <w:p w14:paraId="39B9DE0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A87252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Read and verify executable header. */</w:t>
      </w:r>
    </w:p>
    <w:p w14:paraId="1DA84F7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(file_read (file, &amp;ehdr, sizeof ehdr) != sizeof ehdr</w:t>
      </w:r>
    </w:p>
    <w:p w14:paraId="5CFE227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|| memcmp (ehdr.e_ident, "\177ELF\1\1\1", 7)</w:t>
      </w:r>
    </w:p>
    <w:p w14:paraId="1C7DD21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|| ehdr.e_type != 2</w:t>
      </w:r>
    </w:p>
    <w:p w14:paraId="21F20E3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|| ehdr.e_machine != 3</w:t>
      </w:r>
    </w:p>
    <w:p w14:paraId="5E18BEA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|| ehdr.e_version != 1</w:t>
      </w:r>
    </w:p>
    <w:p w14:paraId="765708F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|| ehdr.e_phentsize != sizeof (struct Elf32_Phdr)</w:t>
      </w:r>
    </w:p>
    <w:p w14:paraId="04001F6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    || ehdr.e_phnum &gt; 1024) </w:t>
      </w:r>
    </w:p>
    <w:p w14:paraId="13C1C8C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{</w:t>
      </w:r>
    </w:p>
    <w:p w14:paraId="0C41292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printf ("load: %s: error loading executable\n", file_name);</w:t>
      </w:r>
    </w:p>
    <w:p w14:paraId="3AD49E5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goto done; </w:t>
      </w:r>
    </w:p>
    <w:p w14:paraId="09CBACB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}</w:t>
      </w:r>
    </w:p>
    <w:p w14:paraId="65AE20B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42A728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Read program headers. */</w:t>
      </w:r>
    </w:p>
    <w:p w14:paraId="4B77D77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file_ofs = ehdr.e_phoff;</w:t>
      </w:r>
    </w:p>
    <w:p w14:paraId="4F92D6B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for (i = 0; i &lt; ehdr.e_phnum; i++) </w:t>
      </w:r>
    </w:p>
    <w:p w14:paraId="4F42F69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{</w:t>
      </w:r>
    </w:p>
    <w:p w14:paraId="56FA610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struct Elf32_Phdr phdr;</w:t>
      </w:r>
    </w:p>
    <w:p w14:paraId="5E6964D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C4F873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if (file_ofs &lt; 0 || file_ofs &gt; file_length (file))</w:t>
      </w:r>
    </w:p>
    <w:p w14:paraId="6204334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goto done;</w:t>
      </w:r>
    </w:p>
    <w:p w14:paraId="562F4DB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file_seek (file, file_ofs);</w:t>
      </w:r>
    </w:p>
    <w:p w14:paraId="6FC5E83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66A1AF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if (file_read (file, &amp;phdr, sizeof phdr) != sizeof phdr)</w:t>
      </w:r>
    </w:p>
    <w:p w14:paraId="7F9923C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goto done;</w:t>
      </w:r>
    </w:p>
    <w:p w14:paraId="30FFB13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file_ofs += sizeof phdr;</w:t>
      </w:r>
    </w:p>
    <w:p w14:paraId="5C3F408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switch (phdr.p_type) </w:t>
      </w:r>
    </w:p>
    <w:p w14:paraId="019AA2C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{</w:t>
      </w:r>
    </w:p>
    <w:p w14:paraId="2463872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case PT_NULL:</w:t>
      </w:r>
    </w:p>
    <w:p w14:paraId="1945D63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case PT_NOTE:</w:t>
      </w:r>
    </w:p>
    <w:p w14:paraId="2737CD8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case PT_PHDR:</w:t>
      </w:r>
    </w:p>
    <w:p w14:paraId="22D5094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case PT_STACK:</w:t>
      </w:r>
    </w:p>
    <w:p w14:paraId="61D0C3D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default:</w:t>
      </w:r>
    </w:p>
    <w:p w14:paraId="20F5DA4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/* Ignore this segment. */</w:t>
      </w:r>
    </w:p>
    <w:p w14:paraId="12C466D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break;</w:t>
      </w:r>
    </w:p>
    <w:p w14:paraId="13A9CF5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case PT_DYNAMIC:</w:t>
      </w:r>
    </w:p>
    <w:p w14:paraId="748363B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case PT_INTERP:</w:t>
      </w:r>
    </w:p>
    <w:p w14:paraId="6F96398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      case PT_SHLIB:</w:t>
      </w:r>
    </w:p>
    <w:p w14:paraId="7129D13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goto done;</w:t>
      </w:r>
    </w:p>
    <w:p w14:paraId="6C4C682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case PT_LOAD:</w:t>
      </w:r>
    </w:p>
    <w:p w14:paraId="4A45528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if (validate_segment (&amp;phdr, file)) </w:t>
      </w:r>
    </w:p>
    <w:p w14:paraId="607CBAB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{</w:t>
      </w:r>
    </w:p>
    <w:p w14:paraId="2C141A5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bool writable = (phdr.p_flags &amp; PF_W) != 0;</w:t>
      </w:r>
    </w:p>
    <w:p w14:paraId="1A43018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uint32_t file_page = phdr.p_offset &amp; ~PGMASK;</w:t>
      </w:r>
    </w:p>
    <w:p w14:paraId="179E58E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uint32_t mem_page = phdr.p_vaddr &amp; ~PGMASK;</w:t>
      </w:r>
    </w:p>
    <w:p w14:paraId="30C687D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uint32_t page_offset = phdr.p_vaddr &amp; PGMASK;</w:t>
      </w:r>
    </w:p>
    <w:p w14:paraId="4B5613B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uint32_t read_bytes, zero_bytes;</w:t>
      </w:r>
    </w:p>
    <w:p w14:paraId="403FB17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if (phdr.p_filesz &gt; 0)</w:t>
      </w:r>
    </w:p>
    <w:p w14:paraId="6689105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{</w:t>
      </w:r>
    </w:p>
    <w:p w14:paraId="3344536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/* Normal segment.</w:t>
      </w:r>
    </w:p>
    <w:p w14:paraId="5F3FD3E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   Read initial part from disk and zero the rest. */</w:t>
      </w:r>
    </w:p>
    <w:p w14:paraId="2EB0538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read_bytes = page_offset + phdr.p_filesz;</w:t>
      </w:r>
    </w:p>
    <w:p w14:paraId="3D8228E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zero_bytes = (ROUND_UP (page_offset + phdr.p_memsz, PGSIZE)</w:t>
      </w:r>
    </w:p>
    <w:p w14:paraId="456725B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              - read_bytes);</w:t>
      </w:r>
    </w:p>
    <w:p w14:paraId="211EBF7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}</w:t>
      </w:r>
    </w:p>
    <w:p w14:paraId="33A4E85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else </w:t>
      </w:r>
    </w:p>
    <w:p w14:paraId="58731C5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{</w:t>
      </w:r>
    </w:p>
    <w:p w14:paraId="5313064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/* Entirely zero.</w:t>
      </w:r>
    </w:p>
    <w:p w14:paraId="1BE5A9D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   Don't read anything from disk. */</w:t>
      </w:r>
    </w:p>
    <w:p w14:paraId="54B260B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read_bytes = 0;</w:t>
      </w:r>
    </w:p>
    <w:p w14:paraId="5A35601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zero_bytes = ROUND_UP (page_offset + phdr.p_memsz, PGSIZE);</w:t>
      </w:r>
    </w:p>
    <w:p w14:paraId="4CB425C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}</w:t>
      </w:r>
    </w:p>
    <w:p w14:paraId="361916F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if (!load_segment (file, file_page, (void *) mem_page,</w:t>
      </w:r>
    </w:p>
    <w:p w14:paraId="7B92978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                 read_bytes, zero_bytes, writable))</w:t>
      </w:r>
    </w:p>
    <w:p w14:paraId="41CC372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  goto done;</w:t>
      </w:r>
    </w:p>
    <w:p w14:paraId="526C27E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          }</w:t>
      </w:r>
    </w:p>
    <w:p w14:paraId="1A44DD1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else</w:t>
      </w:r>
    </w:p>
    <w:p w14:paraId="5EE23FA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goto done;</w:t>
      </w:r>
    </w:p>
    <w:p w14:paraId="28AFC48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break;</w:t>
      </w:r>
    </w:p>
    <w:p w14:paraId="7A133BF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}</w:t>
      </w:r>
    </w:p>
    <w:p w14:paraId="4EF16E0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}</w:t>
      </w:r>
    </w:p>
    <w:p w14:paraId="1F167B4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C8414E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Set up stack. */</w:t>
      </w:r>
    </w:p>
    <w:p w14:paraId="3221DD8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(!setup_stack (esp))</w:t>
      </w:r>
    </w:p>
    <w:p w14:paraId="583C12B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goto done;</w:t>
      </w:r>
    </w:p>
    <w:p w14:paraId="13A75A7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6473CF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Start address. */</w:t>
      </w:r>
    </w:p>
    <w:p w14:paraId="45FB65A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*eip = (void (*) (void)) ehdr.e_entry;</w:t>
      </w:r>
    </w:p>
    <w:p w14:paraId="5877131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B24B412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 xml:space="preserve">  success</w:t>
      </w:r>
      <w:r w:rsidRPr="003415D0">
        <w:rPr>
          <w:bCs/>
        </w:rPr>
        <w:t xml:space="preserve"> = </w:t>
      </w:r>
      <w:r w:rsidRPr="003415D0">
        <w:rPr>
          <w:bCs/>
          <w:lang w:val="en-US"/>
        </w:rPr>
        <w:t>true</w:t>
      </w:r>
      <w:r w:rsidRPr="003415D0">
        <w:rPr>
          <w:bCs/>
        </w:rPr>
        <w:t>;</w:t>
      </w:r>
    </w:p>
    <w:p w14:paraId="7A1CF864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44721D39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68D7E826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// Разделяем строку на аргументы</w:t>
      </w:r>
    </w:p>
    <w:p w14:paraId="3DF1EED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</w:rPr>
        <w:t xml:space="preserve">    </w:t>
      </w:r>
      <w:r w:rsidRPr="003415D0">
        <w:rPr>
          <w:bCs/>
          <w:lang w:val="en-US"/>
        </w:rPr>
        <w:t>split_arguments(file_name, argv, &amp;argc);</w:t>
      </w:r>
    </w:p>
    <w:p w14:paraId="0564A3A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0E7B0B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// Копируем аргументы в стек</w:t>
      </w:r>
    </w:p>
    <w:p w14:paraId="5373FF6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copy_to_stack(esp, argv, argc);</w:t>
      </w:r>
    </w:p>
    <w:p w14:paraId="241ADE5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35D0FB43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 xml:space="preserve">    </w:t>
      </w:r>
      <w:r w:rsidRPr="003415D0">
        <w:rPr>
          <w:bCs/>
        </w:rPr>
        <w:t>// Выравниваем стек</w:t>
      </w:r>
    </w:p>
    <w:p w14:paraId="2D4407A4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</w:t>
      </w:r>
      <w:r w:rsidRPr="003415D0">
        <w:rPr>
          <w:bCs/>
          <w:lang w:val="en-US"/>
        </w:rPr>
        <w:t>align</w:t>
      </w:r>
      <w:r w:rsidRPr="003415D0">
        <w:rPr>
          <w:bCs/>
        </w:rPr>
        <w:t>_</w:t>
      </w:r>
      <w:r w:rsidRPr="003415D0">
        <w:rPr>
          <w:bCs/>
          <w:lang w:val="en-US"/>
        </w:rPr>
        <w:t>stack</w:t>
      </w:r>
      <w:r w:rsidRPr="003415D0">
        <w:rPr>
          <w:bCs/>
        </w:rPr>
        <w:t>(</w:t>
      </w:r>
      <w:r w:rsidRPr="003415D0">
        <w:rPr>
          <w:bCs/>
          <w:lang w:val="en-US"/>
        </w:rPr>
        <w:t>esp</w:t>
      </w:r>
      <w:r w:rsidRPr="003415D0">
        <w:rPr>
          <w:bCs/>
        </w:rPr>
        <w:t>);</w:t>
      </w:r>
    </w:p>
    <w:p w14:paraId="25E5F14D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0166DED5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627F4C4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</w:rPr>
        <w:t xml:space="preserve">  </w:t>
      </w:r>
      <w:r w:rsidRPr="003415D0">
        <w:rPr>
          <w:bCs/>
          <w:lang w:val="en-US"/>
        </w:rPr>
        <w:t>*esp -= sizeof(void*);</w:t>
      </w:r>
    </w:p>
    <w:p w14:paraId="489DEA6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*(void**)*esp = NULL;</w:t>
      </w:r>
    </w:p>
    <w:p w14:paraId="6D374A7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D307C29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lastRenderedPageBreak/>
        <w:t xml:space="preserve">    </w:t>
      </w:r>
      <w:r w:rsidRPr="003415D0">
        <w:rPr>
          <w:bCs/>
        </w:rPr>
        <w:t>// Копируем указатели аргументов в стек</w:t>
      </w:r>
    </w:p>
    <w:p w14:paraId="4818354B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</w:t>
      </w:r>
      <w:r w:rsidRPr="003415D0">
        <w:rPr>
          <w:bCs/>
          <w:lang w:val="en-US"/>
        </w:rPr>
        <w:t>for</w:t>
      </w:r>
      <w:r w:rsidRPr="003415D0">
        <w:rPr>
          <w:bCs/>
        </w:rPr>
        <w:t xml:space="preserve"> (</w:t>
      </w:r>
      <w:r w:rsidRPr="003415D0">
        <w:rPr>
          <w:bCs/>
          <w:lang w:val="en-US"/>
        </w:rPr>
        <w:t>i</w:t>
      </w:r>
      <w:r w:rsidRPr="003415D0">
        <w:rPr>
          <w:bCs/>
        </w:rPr>
        <w:t xml:space="preserve"> = </w:t>
      </w:r>
      <w:r w:rsidRPr="003415D0">
        <w:rPr>
          <w:bCs/>
          <w:lang w:val="en-US"/>
        </w:rPr>
        <w:t>argc</w:t>
      </w:r>
      <w:r w:rsidRPr="003415D0">
        <w:rPr>
          <w:bCs/>
        </w:rPr>
        <w:t xml:space="preserve"> - 1; </w:t>
      </w:r>
      <w:r w:rsidRPr="003415D0">
        <w:rPr>
          <w:bCs/>
          <w:lang w:val="en-US"/>
        </w:rPr>
        <w:t>i</w:t>
      </w:r>
      <w:r w:rsidRPr="003415D0">
        <w:rPr>
          <w:bCs/>
        </w:rPr>
        <w:t xml:space="preserve"> &gt;= 0; </w:t>
      </w:r>
      <w:r w:rsidRPr="003415D0">
        <w:rPr>
          <w:bCs/>
          <w:lang w:val="en-US"/>
        </w:rPr>
        <w:t>i</w:t>
      </w:r>
      <w:r w:rsidRPr="003415D0">
        <w:rPr>
          <w:bCs/>
        </w:rPr>
        <w:t>--) {</w:t>
      </w:r>
    </w:p>
    <w:p w14:paraId="63C1569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</w:rPr>
        <w:t xml:space="preserve">        </w:t>
      </w:r>
      <w:r w:rsidRPr="003415D0">
        <w:rPr>
          <w:bCs/>
          <w:lang w:val="en-US"/>
        </w:rPr>
        <w:t>*esp -= sizeof(char*);</w:t>
      </w:r>
    </w:p>
    <w:p w14:paraId="0B23984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char** dst = (char**)*esp;</w:t>
      </w:r>
    </w:p>
    <w:p w14:paraId="6F94AE55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 xml:space="preserve">        char</w:t>
      </w:r>
      <w:r w:rsidRPr="003415D0">
        <w:rPr>
          <w:bCs/>
        </w:rPr>
        <w:t xml:space="preserve">** </w:t>
      </w:r>
      <w:r w:rsidRPr="003415D0">
        <w:rPr>
          <w:bCs/>
          <w:lang w:val="en-US"/>
        </w:rPr>
        <w:t>src</w:t>
      </w:r>
      <w:r w:rsidRPr="003415D0">
        <w:rPr>
          <w:bCs/>
        </w:rPr>
        <w:t xml:space="preserve"> = &amp;</w:t>
      </w:r>
      <w:r w:rsidRPr="003415D0">
        <w:rPr>
          <w:bCs/>
          <w:lang w:val="en-US"/>
        </w:rPr>
        <w:t>argv</w:t>
      </w:r>
      <w:r w:rsidRPr="003415D0">
        <w:rPr>
          <w:bCs/>
        </w:rPr>
        <w:t>[</w:t>
      </w:r>
      <w:r w:rsidRPr="003415D0">
        <w:rPr>
          <w:bCs/>
          <w:lang w:val="en-US"/>
        </w:rPr>
        <w:t>i</w:t>
      </w:r>
      <w:r w:rsidRPr="003415D0">
        <w:rPr>
          <w:bCs/>
        </w:rPr>
        <w:t>];</w:t>
      </w:r>
    </w:p>
    <w:p w14:paraId="35F0DFFA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    *</w:t>
      </w:r>
      <w:r w:rsidRPr="003415D0">
        <w:rPr>
          <w:bCs/>
          <w:lang w:val="en-US"/>
        </w:rPr>
        <w:t>dst</w:t>
      </w:r>
      <w:r w:rsidRPr="003415D0">
        <w:rPr>
          <w:bCs/>
        </w:rPr>
        <w:t xml:space="preserve"> = *</w:t>
      </w:r>
      <w:r w:rsidRPr="003415D0">
        <w:rPr>
          <w:bCs/>
          <w:lang w:val="en-US"/>
        </w:rPr>
        <w:t>src</w:t>
      </w:r>
      <w:r w:rsidRPr="003415D0">
        <w:rPr>
          <w:bCs/>
        </w:rPr>
        <w:t>; // Копирование указателя</w:t>
      </w:r>
    </w:p>
    <w:p w14:paraId="74CD3F47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}</w:t>
      </w:r>
    </w:p>
    <w:p w14:paraId="01016F3F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2F157F75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// Сохраняем указатель на массив аргументов</w:t>
      </w:r>
    </w:p>
    <w:p w14:paraId="66C76E7D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</w:t>
      </w:r>
      <w:r w:rsidRPr="003415D0">
        <w:rPr>
          <w:bCs/>
          <w:lang w:val="en-US"/>
        </w:rPr>
        <w:t>char</w:t>
      </w:r>
      <w:r w:rsidRPr="003415D0">
        <w:rPr>
          <w:bCs/>
        </w:rPr>
        <w:t xml:space="preserve">** </w:t>
      </w:r>
      <w:r w:rsidRPr="003415D0">
        <w:rPr>
          <w:bCs/>
          <w:lang w:val="en-US"/>
        </w:rPr>
        <w:t>argv</w:t>
      </w:r>
      <w:r w:rsidRPr="003415D0">
        <w:rPr>
          <w:bCs/>
        </w:rPr>
        <w:t>_</w:t>
      </w:r>
      <w:r w:rsidRPr="003415D0">
        <w:rPr>
          <w:bCs/>
          <w:lang w:val="en-US"/>
        </w:rPr>
        <w:t>ptr</w:t>
      </w:r>
      <w:r w:rsidRPr="003415D0">
        <w:rPr>
          <w:bCs/>
        </w:rPr>
        <w:t xml:space="preserve"> = *</w:t>
      </w:r>
      <w:r w:rsidRPr="003415D0">
        <w:rPr>
          <w:bCs/>
          <w:lang w:val="en-US"/>
        </w:rPr>
        <w:t>esp</w:t>
      </w:r>
      <w:r w:rsidRPr="003415D0">
        <w:rPr>
          <w:bCs/>
        </w:rPr>
        <w:t>;</w:t>
      </w:r>
    </w:p>
    <w:p w14:paraId="0BE6A59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</w:rPr>
        <w:t xml:space="preserve">    </w:t>
      </w:r>
      <w:r w:rsidRPr="003415D0">
        <w:rPr>
          <w:bCs/>
          <w:lang w:val="en-US"/>
        </w:rPr>
        <w:t>*esp -= sizeof(char**);</w:t>
      </w:r>
    </w:p>
    <w:p w14:paraId="2A6B4A8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*(char***)*esp = argv_ptr;</w:t>
      </w:r>
    </w:p>
    <w:p w14:paraId="7115F6A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2A34811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  <w:lang w:val="en-US"/>
        </w:rPr>
        <w:t xml:space="preserve">    </w:t>
      </w:r>
      <w:r w:rsidRPr="003415D0">
        <w:rPr>
          <w:bCs/>
        </w:rPr>
        <w:t>// Сохраняем количество аргументов</w:t>
      </w:r>
    </w:p>
    <w:p w14:paraId="7D109C66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*</w:t>
      </w:r>
      <w:r w:rsidRPr="003415D0">
        <w:rPr>
          <w:bCs/>
          <w:lang w:val="en-US"/>
        </w:rPr>
        <w:t>esp</w:t>
      </w:r>
      <w:r w:rsidRPr="003415D0">
        <w:rPr>
          <w:bCs/>
        </w:rPr>
        <w:t xml:space="preserve"> -= </w:t>
      </w:r>
      <w:r w:rsidRPr="003415D0">
        <w:rPr>
          <w:bCs/>
          <w:lang w:val="en-US"/>
        </w:rPr>
        <w:t>sizeof</w:t>
      </w:r>
      <w:r w:rsidRPr="003415D0">
        <w:rPr>
          <w:bCs/>
        </w:rPr>
        <w:t>(</w:t>
      </w:r>
      <w:r w:rsidRPr="003415D0">
        <w:rPr>
          <w:bCs/>
          <w:lang w:val="en-US"/>
        </w:rPr>
        <w:t>int</w:t>
      </w:r>
      <w:r w:rsidRPr="003415D0">
        <w:rPr>
          <w:bCs/>
        </w:rPr>
        <w:t>);</w:t>
      </w:r>
    </w:p>
    <w:p w14:paraId="014CE860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*(</w:t>
      </w:r>
      <w:r w:rsidRPr="003415D0">
        <w:rPr>
          <w:bCs/>
          <w:lang w:val="en-US"/>
        </w:rPr>
        <w:t>int</w:t>
      </w:r>
      <w:r w:rsidRPr="003415D0">
        <w:rPr>
          <w:bCs/>
        </w:rPr>
        <w:t>*)*</w:t>
      </w:r>
      <w:r w:rsidRPr="003415D0">
        <w:rPr>
          <w:bCs/>
          <w:lang w:val="en-US"/>
        </w:rPr>
        <w:t>esp</w:t>
      </w:r>
      <w:r w:rsidRPr="003415D0">
        <w:rPr>
          <w:bCs/>
        </w:rPr>
        <w:t xml:space="preserve"> = </w:t>
      </w:r>
      <w:r w:rsidRPr="003415D0">
        <w:rPr>
          <w:bCs/>
          <w:lang w:val="en-US"/>
        </w:rPr>
        <w:t>argc</w:t>
      </w:r>
      <w:r w:rsidRPr="003415D0">
        <w:rPr>
          <w:bCs/>
        </w:rPr>
        <w:t>;</w:t>
      </w:r>
    </w:p>
    <w:p w14:paraId="7E7B4CF7" w14:textId="77777777" w:rsidR="003415D0" w:rsidRPr="003415D0" w:rsidRDefault="003415D0" w:rsidP="003415D0">
      <w:pPr>
        <w:pStyle w:val="a4"/>
        <w:ind w:firstLine="709"/>
        <w:rPr>
          <w:bCs/>
        </w:rPr>
      </w:pPr>
    </w:p>
    <w:p w14:paraId="5B44925F" w14:textId="77777777" w:rsidR="003415D0" w:rsidRPr="003415D0" w:rsidRDefault="003415D0" w:rsidP="003415D0">
      <w:pPr>
        <w:pStyle w:val="a4"/>
        <w:ind w:firstLine="709"/>
        <w:rPr>
          <w:bCs/>
        </w:rPr>
      </w:pPr>
      <w:r w:rsidRPr="003415D0">
        <w:rPr>
          <w:bCs/>
        </w:rPr>
        <w:t xml:space="preserve">    // Добавляем фиктивный указатель возврата</w:t>
      </w:r>
    </w:p>
    <w:p w14:paraId="70B0287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</w:rPr>
        <w:t xml:space="preserve">    </w:t>
      </w:r>
      <w:r w:rsidRPr="003415D0">
        <w:rPr>
          <w:bCs/>
          <w:lang w:val="en-US"/>
        </w:rPr>
        <w:t>*esp -= sizeof(void*);</w:t>
      </w:r>
    </w:p>
    <w:p w14:paraId="310C606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*(void**)*esp = NULL;</w:t>
      </w:r>
    </w:p>
    <w:p w14:paraId="42DB11E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done:</w:t>
      </w:r>
    </w:p>
    <w:p w14:paraId="6949C2F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We arrive here whether the load is successful or not. */</w:t>
      </w:r>
    </w:p>
    <w:p w14:paraId="4DCA9DC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file_close (file);</w:t>
      </w:r>
    </w:p>
    <w:p w14:paraId="7114DAA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</w:t>
      </w:r>
    </w:p>
    <w:p w14:paraId="4814107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return success;</w:t>
      </w:r>
    </w:p>
    <w:p w14:paraId="44C8145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4AC25F5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0E7CFD">
        <w:rPr>
          <w:lang w:val="en-US"/>
        </w:rPr>
        <w:br w:type="page"/>
      </w:r>
    </w:p>
    <w:p w14:paraId="1DD197B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>/* load() helpers. */</w:t>
      </w:r>
    </w:p>
    <w:p w14:paraId="0CB5A63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FB64CF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bool install_page (void *upage, void *kpage, bool writable);</w:t>
      </w:r>
    </w:p>
    <w:p w14:paraId="7FB2A5E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0393350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Checks whether PHDR describes a valid, loadable segment in</w:t>
      </w:r>
    </w:p>
    <w:p w14:paraId="4167457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FILE and returns true if so, false otherwise. */</w:t>
      </w:r>
    </w:p>
    <w:p w14:paraId="31E07E8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bool</w:t>
      </w:r>
    </w:p>
    <w:p w14:paraId="0C62156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validate_segment (const struct Elf32_Phdr *phdr, struct file *file) </w:t>
      </w:r>
    </w:p>
    <w:p w14:paraId="29DAB6A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469EEA8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p_offset and p_vaddr must have the same page offset. */</w:t>
      </w:r>
    </w:p>
    <w:p w14:paraId="59983B8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((phdr-&gt;p_offset &amp; PGMASK) != (phdr-&gt;p_vaddr &amp; PGMASK)) </w:t>
      </w:r>
    </w:p>
    <w:p w14:paraId="40304E8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return false; </w:t>
      </w:r>
    </w:p>
    <w:p w14:paraId="1841A2D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911712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p_offset must point within FILE. */</w:t>
      </w:r>
    </w:p>
    <w:p w14:paraId="1D2F4EA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(phdr-&gt;p_offset &gt; (Elf32_Off) file_length (file)) </w:t>
      </w:r>
    </w:p>
    <w:p w14:paraId="3AE8E97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return false;</w:t>
      </w:r>
    </w:p>
    <w:p w14:paraId="1451EFD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66B1B5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p_memsz must be at least as big as p_filesz. */</w:t>
      </w:r>
    </w:p>
    <w:p w14:paraId="7604CBB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(phdr-&gt;p_memsz &lt; phdr-&gt;p_filesz) </w:t>
      </w:r>
    </w:p>
    <w:p w14:paraId="3107458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return false; </w:t>
      </w:r>
    </w:p>
    <w:p w14:paraId="7F02379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31C3C0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The segment must not be empty. */</w:t>
      </w:r>
    </w:p>
    <w:p w14:paraId="3D37C92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(phdr-&gt;p_memsz == 0)</w:t>
      </w:r>
    </w:p>
    <w:p w14:paraId="202D03F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return false;</w:t>
      </w:r>
    </w:p>
    <w:p w14:paraId="79FDB49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</w:t>
      </w:r>
    </w:p>
    <w:p w14:paraId="1505852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The virtual memory region must both start and end within the</w:t>
      </w:r>
    </w:p>
    <w:p w14:paraId="0FD21EE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user address space range. */</w:t>
      </w:r>
    </w:p>
    <w:p w14:paraId="0AF7854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(!is_user_vaddr ((void *) phdr-&gt;p_vaddr))</w:t>
      </w:r>
    </w:p>
    <w:p w14:paraId="54C142C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return false;</w:t>
      </w:r>
    </w:p>
    <w:p w14:paraId="152B661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(!is_user_vaddr ((void *) (phdr-&gt;p_vaddr + phdr-&gt;p_memsz)))</w:t>
      </w:r>
    </w:p>
    <w:p w14:paraId="3CF7869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  return false;</w:t>
      </w:r>
    </w:p>
    <w:p w14:paraId="7EF36F0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BF82CE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The region cannot "wrap around" across the kernel virtual</w:t>
      </w:r>
    </w:p>
    <w:p w14:paraId="5ADF520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address space. */</w:t>
      </w:r>
    </w:p>
    <w:p w14:paraId="445B255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(phdr-&gt;p_vaddr + phdr-&gt;p_memsz &lt; phdr-&gt;p_vaddr)</w:t>
      </w:r>
    </w:p>
    <w:p w14:paraId="77B4876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return false;</w:t>
      </w:r>
    </w:p>
    <w:p w14:paraId="63BB132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ADA4A2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Disallow mapping page 0.</w:t>
      </w:r>
    </w:p>
    <w:p w14:paraId="435CBB7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Not only is it a bad idea to map page 0, but if we allowed</w:t>
      </w:r>
    </w:p>
    <w:p w14:paraId="5790047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it then user code that passed a null pointer to system calls</w:t>
      </w:r>
    </w:p>
    <w:p w14:paraId="4B08335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could quite likely panic the kernel by way of null pointer</w:t>
      </w:r>
    </w:p>
    <w:p w14:paraId="14A5FF2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assertions in memcpy(), etc. */</w:t>
      </w:r>
    </w:p>
    <w:p w14:paraId="3F3A224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(phdr-&gt;p_vaddr &lt; PGSIZE)</w:t>
      </w:r>
    </w:p>
    <w:p w14:paraId="3441F6F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return false;</w:t>
      </w:r>
    </w:p>
    <w:p w14:paraId="61ABBD7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4905B5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It's okay. */</w:t>
      </w:r>
    </w:p>
    <w:p w14:paraId="010DF68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return true;</w:t>
      </w:r>
    </w:p>
    <w:p w14:paraId="0FB7303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01C0CCE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C80832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Loads a segment starting at offset OFS in FILE at address</w:t>
      </w:r>
    </w:p>
    <w:p w14:paraId="493371B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UPAGE.  In total, READ_BYTES + ZERO_BYTES bytes of virtual</w:t>
      </w:r>
    </w:p>
    <w:p w14:paraId="559DDDF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memory are initialized, as follows:</w:t>
      </w:r>
    </w:p>
    <w:p w14:paraId="2459CCF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419C17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- READ_BYTES bytes at UPAGE must be read from FILE</w:t>
      </w:r>
    </w:p>
    <w:p w14:paraId="0B204EA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starting at offset OFS.</w:t>
      </w:r>
    </w:p>
    <w:p w14:paraId="7176DEC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84E086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- ZERO_BYTES bytes at UPAGE + READ_BYTES must be zeroed.</w:t>
      </w:r>
    </w:p>
    <w:p w14:paraId="64A6595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CBF83A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The pages initialized by this function must be writable by the</w:t>
      </w:r>
    </w:p>
    <w:p w14:paraId="3A29837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 user process if WRITABLE is true, read-only otherwise.</w:t>
      </w:r>
    </w:p>
    <w:p w14:paraId="65A54D1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18C260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Return true if successful, false if a memory allocation error</w:t>
      </w:r>
    </w:p>
    <w:p w14:paraId="489CBCB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or disk read error occurs. */</w:t>
      </w:r>
    </w:p>
    <w:p w14:paraId="40011D0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bool</w:t>
      </w:r>
    </w:p>
    <w:p w14:paraId="05C2D61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load_segment (struct file *file, off_t ofs, uint8_t *upage,</w:t>
      </w:r>
    </w:p>
    <w:p w14:paraId="1E9B9CE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    uint32_t read_bytes, uint32_t zero_bytes, bool writable) </w:t>
      </w:r>
    </w:p>
    <w:p w14:paraId="52DE0E8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2BDFF9A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ASSERT ((read_bytes + zero_bytes) % PGSIZE == 0);</w:t>
      </w:r>
    </w:p>
    <w:p w14:paraId="4A7966B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ASSERT (pg_ofs (upage) == 0);</w:t>
      </w:r>
    </w:p>
    <w:p w14:paraId="2E67502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ASSERT (ofs % PGSIZE == 0);</w:t>
      </w:r>
    </w:p>
    <w:p w14:paraId="4C7ACCC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1E0F85C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file_seek (file, ofs);</w:t>
      </w:r>
    </w:p>
    <w:p w14:paraId="548BEAB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while (read_bytes &gt; 0 || zero_bytes &gt; 0) </w:t>
      </w:r>
    </w:p>
    <w:p w14:paraId="16B7B2D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{</w:t>
      </w:r>
    </w:p>
    <w:p w14:paraId="2054A57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/* Calculate how to fill this page.</w:t>
      </w:r>
    </w:p>
    <w:p w14:paraId="6A5CAB6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We will read PAGE_READ_BYTES bytes from FILE</w:t>
      </w:r>
    </w:p>
    <w:p w14:paraId="0027B0B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and zero the final PAGE_ZERO_BYTES bytes. */</w:t>
      </w:r>
    </w:p>
    <w:p w14:paraId="0DB1FA8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size_t page_read_bytes = read_bytes &lt; PGSIZE ? read_bytes : PGSIZE;</w:t>
      </w:r>
    </w:p>
    <w:p w14:paraId="7FE3BA9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size_t page_zero_bytes = PGSIZE - page_read_bytes;</w:t>
      </w:r>
    </w:p>
    <w:p w14:paraId="5E79527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F5E03D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/* Get a page of memory. */</w:t>
      </w:r>
    </w:p>
    <w:p w14:paraId="04C609B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uint8_t *kpage = palloc_get_page (PAL_USER);</w:t>
      </w:r>
    </w:p>
    <w:p w14:paraId="3C6EF3A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if (kpage == NULL)</w:t>
      </w:r>
    </w:p>
    <w:p w14:paraId="0786A03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return false;</w:t>
      </w:r>
    </w:p>
    <w:p w14:paraId="52BD478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26EE9C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/* Load this page. */</w:t>
      </w:r>
    </w:p>
    <w:p w14:paraId="340C47C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if (file_read (file, kpage, page_read_bytes) != (int) page_read_bytes)</w:t>
      </w:r>
    </w:p>
    <w:p w14:paraId="562B2D4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      {</w:t>
      </w:r>
    </w:p>
    <w:p w14:paraId="51750AA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palloc_free_page (kpage);</w:t>
      </w:r>
    </w:p>
    <w:p w14:paraId="1225BCC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return false; </w:t>
      </w:r>
    </w:p>
    <w:p w14:paraId="4CC7BC3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}</w:t>
      </w:r>
    </w:p>
    <w:p w14:paraId="258B697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memset (kpage + page_read_bytes, 0, page_zero_bytes);</w:t>
      </w:r>
    </w:p>
    <w:p w14:paraId="705A910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5D7B020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/* Add the page to the process's address space. */</w:t>
      </w:r>
    </w:p>
    <w:p w14:paraId="530A894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if (!install_page (upage, kpage, writable)) </w:t>
      </w:r>
    </w:p>
    <w:p w14:paraId="56408F5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{</w:t>
      </w:r>
    </w:p>
    <w:p w14:paraId="05C7680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palloc_free_page (kpage);</w:t>
      </w:r>
    </w:p>
    <w:p w14:paraId="4DEDA3B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return false; </w:t>
      </w:r>
    </w:p>
    <w:p w14:paraId="30AE638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}</w:t>
      </w:r>
    </w:p>
    <w:p w14:paraId="2D2DB0F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CEA31D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/* Advance. */</w:t>
      </w:r>
    </w:p>
    <w:p w14:paraId="4F87F87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read_bytes -= page_read_bytes;</w:t>
      </w:r>
    </w:p>
    <w:p w14:paraId="2E5335B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zero_bytes -= page_zero_bytes;</w:t>
      </w:r>
    </w:p>
    <w:p w14:paraId="49404A1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upage += PGSIZE;</w:t>
      </w:r>
    </w:p>
    <w:p w14:paraId="4267B01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}</w:t>
      </w:r>
    </w:p>
    <w:p w14:paraId="1EDC659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return true;</w:t>
      </w:r>
    </w:p>
    <w:p w14:paraId="0831FA8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0065722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ED9ED5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Create a minimal stack by mapping a zeroed page at the top of</w:t>
      </w:r>
    </w:p>
    <w:p w14:paraId="1973A11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user virtual memory. */</w:t>
      </w:r>
    </w:p>
    <w:p w14:paraId="03F6C55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bool</w:t>
      </w:r>
    </w:p>
    <w:p w14:paraId="2CFD955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setup_stack (void **esp) </w:t>
      </w:r>
    </w:p>
    <w:p w14:paraId="1756F25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7D9ABA6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uint8_t *kpage;</w:t>
      </w:r>
    </w:p>
    <w:p w14:paraId="33ED1AD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bool success = false;</w:t>
      </w:r>
    </w:p>
    <w:p w14:paraId="2A2B90D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460165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kpage = palloc_get_page (PAL_USER | PAL_ZERO);</w:t>
      </w:r>
    </w:p>
    <w:p w14:paraId="5545F51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if (kpage != NULL) </w:t>
      </w:r>
    </w:p>
    <w:p w14:paraId="77D7C23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{</w:t>
      </w:r>
    </w:p>
    <w:p w14:paraId="2B4218B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success = install_page (((uint8_t *) PHYS_BASE) - PGSIZE, kpage, true);</w:t>
      </w:r>
    </w:p>
    <w:p w14:paraId="21BBC80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if (success)</w:t>
      </w:r>
    </w:p>
    <w:p w14:paraId="3BF5855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*esp = PHYS_BASE;</w:t>
      </w:r>
    </w:p>
    <w:p w14:paraId="550846E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else</w:t>
      </w:r>
    </w:p>
    <w:p w14:paraId="3995A50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palloc_free_page (kpage);</w:t>
      </w:r>
    </w:p>
    <w:p w14:paraId="3CE9AAF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}</w:t>
      </w:r>
    </w:p>
    <w:p w14:paraId="6B512F0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return success;</w:t>
      </w:r>
    </w:p>
    <w:p w14:paraId="24871E0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6E98BD3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49F3D9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/* Adds a mapping from user virtual address UPAGE to kernel</w:t>
      </w:r>
    </w:p>
    <w:p w14:paraId="1C0BCC6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virtual address KPAGE to the page table.</w:t>
      </w:r>
    </w:p>
    <w:p w14:paraId="0BADB54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If WRITABLE is true, the user process may modify the page;</w:t>
      </w:r>
    </w:p>
    <w:p w14:paraId="22105C8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otherwise, it is read-only.</w:t>
      </w:r>
    </w:p>
    <w:p w14:paraId="68BA8AE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UPAGE must not already be mapped.</w:t>
      </w:r>
    </w:p>
    <w:p w14:paraId="57705E71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KPAGE should probably be a page obtained from the user pool</w:t>
      </w:r>
    </w:p>
    <w:p w14:paraId="0CE405A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with palloc_get_page().</w:t>
      </w:r>
    </w:p>
    <w:p w14:paraId="22BA4B3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Returns true on success, false if UPAGE is already mapped or</w:t>
      </w:r>
    </w:p>
    <w:p w14:paraId="5FE330A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if memory allocation fails. */</w:t>
      </w:r>
    </w:p>
    <w:p w14:paraId="29CE43B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bool</w:t>
      </w:r>
    </w:p>
    <w:p w14:paraId="6907D30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install_page (void *upage, void *kpage, bool writable)</w:t>
      </w:r>
    </w:p>
    <w:p w14:paraId="6C3701A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1546CB7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struct thread *t = thread_current ();</w:t>
      </w:r>
    </w:p>
    <w:p w14:paraId="57F87AC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728C243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/* Verify that there's not already a page at that virtual</w:t>
      </w:r>
    </w:p>
    <w:p w14:paraId="0556946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address, then map our page there. */</w:t>
      </w:r>
    </w:p>
    <w:p w14:paraId="6588B47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return (pagedir_get_page (t-&gt;pagedir, upage) == NULL</w:t>
      </w:r>
    </w:p>
    <w:p w14:paraId="48814DF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  &amp;&amp; pagedir_set_page (t-&gt;pagedir, upage, kpage, writable));</w:t>
      </w:r>
    </w:p>
    <w:p w14:paraId="5169AE1D" w14:textId="46800A48" w:rsidR="003415D0" w:rsidRDefault="003415D0" w:rsidP="003415D0">
      <w:pPr>
        <w:pStyle w:val="a4"/>
        <w:ind w:left="0"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>}</w:t>
      </w:r>
    </w:p>
    <w:p w14:paraId="39174C71" w14:textId="77777777" w:rsidR="003415D0" w:rsidRDefault="003415D0">
      <w:pPr>
        <w:spacing w:after="160" w:line="259" w:lineRule="auto"/>
        <w:ind w:firstLine="0"/>
        <w:jc w:val="left"/>
        <w:rPr>
          <w:bCs/>
          <w:lang w:val="en-US"/>
        </w:rPr>
      </w:pPr>
      <w:r>
        <w:rPr>
          <w:bCs/>
          <w:lang w:val="en-US"/>
        </w:rPr>
        <w:br w:type="page"/>
      </w:r>
    </w:p>
    <w:p w14:paraId="05526F2F" w14:textId="374DE8EB" w:rsidR="003415D0" w:rsidRDefault="003415D0" w:rsidP="003415D0">
      <w:pPr>
        <w:pStyle w:val="a4"/>
        <w:ind w:left="0" w:firstLine="709"/>
        <w:rPr>
          <w:bCs/>
          <w:lang w:val="en-US"/>
        </w:rPr>
      </w:pPr>
      <w:r>
        <w:rPr>
          <w:bCs/>
          <w:lang w:val="en-US"/>
        </w:rPr>
        <w:lastRenderedPageBreak/>
        <w:t>Syscall.c</w:t>
      </w:r>
    </w:p>
    <w:p w14:paraId="39AF630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"userprog/syscall.h"</w:t>
      </w:r>
    </w:p>
    <w:p w14:paraId="18764F8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&lt;stdio.h&gt;</w:t>
      </w:r>
    </w:p>
    <w:p w14:paraId="0DD65F1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&lt;syscall-nr.h&gt;</w:t>
      </w:r>
    </w:p>
    <w:p w14:paraId="740AB5C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"threads/interrupt.h"</w:t>
      </w:r>
    </w:p>
    <w:p w14:paraId="59ED0EAD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#include "threads/thread.h"</w:t>
      </w:r>
    </w:p>
    <w:p w14:paraId="7658EC4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4C6D02B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void syscall_handler (struct intr_frame *);</w:t>
      </w:r>
    </w:p>
    <w:p w14:paraId="0D0DCC7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6569F4F4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void</w:t>
      </w:r>
    </w:p>
    <w:p w14:paraId="2CE71AE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syscall_init (void) </w:t>
      </w:r>
    </w:p>
    <w:p w14:paraId="390080E3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635D644C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intr_register_int (0x30, 3, INTR_ON, syscall_handler, "syscall");</w:t>
      </w:r>
    </w:p>
    <w:p w14:paraId="10DD9DA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p w14:paraId="20F6455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</w:p>
    <w:p w14:paraId="22D01359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static void</w:t>
      </w:r>
    </w:p>
    <w:p w14:paraId="2382FBE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syscall_handler (struct intr_frame *f UNUSED) </w:t>
      </w:r>
    </w:p>
    <w:p w14:paraId="730673B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>{</w:t>
      </w:r>
    </w:p>
    <w:p w14:paraId="5992AA38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if( *(int*) f-&gt;esp == SYS_WRITE)</w:t>
      </w:r>
    </w:p>
    <w:p w14:paraId="6A9905B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{</w:t>
      </w:r>
    </w:p>
    <w:p w14:paraId="0B7D932E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putbuf( ((const char**) f-&gt;esp)[2], ((size_t*) f-&gt;esp)[3]);</w:t>
      </w:r>
    </w:p>
    <w:p w14:paraId="6B8400A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return;</w:t>
      </w:r>
    </w:p>
    <w:p w14:paraId="421B2386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}</w:t>
      </w:r>
    </w:p>
    <w:p w14:paraId="262E9F8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if ( *(int*) f-&gt;esp == SYS_EXIT)</w:t>
      </w:r>
    </w:p>
    <w:p w14:paraId="65AABB55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{</w:t>
      </w:r>
    </w:p>
    <w:p w14:paraId="61E19C0B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thread_current()-&gt;exits = ((size_t*) f-&gt;esp)[1];</w:t>
      </w:r>
    </w:p>
    <w:p w14:paraId="272C4EFA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thread_exit ();</w:t>
      </w:r>
    </w:p>
    <w:p w14:paraId="69DEA5C2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      return;</w:t>
      </w:r>
    </w:p>
    <w:p w14:paraId="1D89F49F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}</w:t>
      </w:r>
    </w:p>
    <w:p w14:paraId="507A35E0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t xml:space="preserve">  printf ("system call!\n");</w:t>
      </w:r>
    </w:p>
    <w:p w14:paraId="7B71C277" w14:textId="77777777" w:rsidR="003415D0" w:rsidRPr="003415D0" w:rsidRDefault="003415D0" w:rsidP="003415D0">
      <w:pPr>
        <w:pStyle w:val="a4"/>
        <w:ind w:firstLine="709"/>
        <w:rPr>
          <w:bCs/>
          <w:lang w:val="en-US"/>
        </w:rPr>
      </w:pPr>
      <w:r w:rsidRPr="003415D0">
        <w:rPr>
          <w:bCs/>
          <w:lang w:val="en-US"/>
        </w:rPr>
        <w:lastRenderedPageBreak/>
        <w:t xml:space="preserve">  thread_exit ();</w:t>
      </w:r>
    </w:p>
    <w:p w14:paraId="23510326" w14:textId="563E453E" w:rsidR="003415D0" w:rsidRPr="003415D0" w:rsidRDefault="003415D0" w:rsidP="003415D0">
      <w:pPr>
        <w:pStyle w:val="a4"/>
        <w:ind w:left="0" w:firstLine="709"/>
        <w:rPr>
          <w:bCs/>
          <w:lang w:val="en-US"/>
        </w:rPr>
      </w:pPr>
      <w:r w:rsidRPr="003415D0">
        <w:rPr>
          <w:bCs/>
          <w:lang w:val="en-US"/>
        </w:rPr>
        <w:t>}</w:t>
      </w:r>
    </w:p>
    <w:sectPr w:rsidR="003415D0" w:rsidRPr="003415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C3939E0"/>
    <w:multiLevelType w:val="hybridMultilevel"/>
    <w:tmpl w:val="B6C8C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9334E"/>
    <w:multiLevelType w:val="hybridMultilevel"/>
    <w:tmpl w:val="628AD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F026C"/>
    <w:multiLevelType w:val="hybridMultilevel"/>
    <w:tmpl w:val="319EECE6"/>
    <w:lvl w:ilvl="0" w:tplc="682A8BA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3D77CF4"/>
    <w:multiLevelType w:val="hybridMultilevel"/>
    <w:tmpl w:val="31DAF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526FD6"/>
    <w:multiLevelType w:val="hybridMultilevel"/>
    <w:tmpl w:val="F4E69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908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9458298">
    <w:abstractNumId w:val="3"/>
  </w:num>
  <w:num w:numId="3" w16cid:durableId="1627395775">
    <w:abstractNumId w:val="2"/>
  </w:num>
  <w:num w:numId="4" w16cid:durableId="1876310738">
    <w:abstractNumId w:val="1"/>
  </w:num>
  <w:num w:numId="5" w16cid:durableId="1495493623">
    <w:abstractNumId w:val="4"/>
  </w:num>
  <w:num w:numId="6" w16cid:durableId="934942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91"/>
    <w:rsid w:val="0001208E"/>
    <w:rsid w:val="00057DDE"/>
    <w:rsid w:val="000C1E6A"/>
    <w:rsid w:val="000D4FB2"/>
    <w:rsid w:val="000E0C91"/>
    <w:rsid w:val="000E7CFD"/>
    <w:rsid w:val="00112644"/>
    <w:rsid w:val="001633BD"/>
    <w:rsid w:val="00172709"/>
    <w:rsid w:val="00175901"/>
    <w:rsid w:val="00191F03"/>
    <w:rsid w:val="001A5C87"/>
    <w:rsid w:val="001A5D77"/>
    <w:rsid w:val="00277FC9"/>
    <w:rsid w:val="002C33B5"/>
    <w:rsid w:val="003415D0"/>
    <w:rsid w:val="00360165"/>
    <w:rsid w:val="00386E28"/>
    <w:rsid w:val="00393689"/>
    <w:rsid w:val="003D3D01"/>
    <w:rsid w:val="00405048"/>
    <w:rsid w:val="00444186"/>
    <w:rsid w:val="00445E25"/>
    <w:rsid w:val="00465CF1"/>
    <w:rsid w:val="004663CF"/>
    <w:rsid w:val="00475F2D"/>
    <w:rsid w:val="004A10A1"/>
    <w:rsid w:val="004C2B49"/>
    <w:rsid w:val="004C77BB"/>
    <w:rsid w:val="00504A96"/>
    <w:rsid w:val="00594DCB"/>
    <w:rsid w:val="005E4550"/>
    <w:rsid w:val="00640452"/>
    <w:rsid w:val="00681CBD"/>
    <w:rsid w:val="006A6DD4"/>
    <w:rsid w:val="006B0C9B"/>
    <w:rsid w:val="006C0B77"/>
    <w:rsid w:val="00745A36"/>
    <w:rsid w:val="00760CC6"/>
    <w:rsid w:val="00772B3D"/>
    <w:rsid w:val="007A1041"/>
    <w:rsid w:val="007A4AF9"/>
    <w:rsid w:val="007A5B94"/>
    <w:rsid w:val="007B3BCF"/>
    <w:rsid w:val="007D3A98"/>
    <w:rsid w:val="007E3FA3"/>
    <w:rsid w:val="008242FF"/>
    <w:rsid w:val="00870751"/>
    <w:rsid w:val="009030D5"/>
    <w:rsid w:val="00922C48"/>
    <w:rsid w:val="00991F47"/>
    <w:rsid w:val="009A7F38"/>
    <w:rsid w:val="009C7411"/>
    <w:rsid w:val="00A050E2"/>
    <w:rsid w:val="00A13625"/>
    <w:rsid w:val="00AD0C61"/>
    <w:rsid w:val="00AF1960"/>
    <w:rsid w:val="00AF5FAD"/>
    <w:rsid w:val="00B26F06"/>
    <w:rsid w:val="00B6769F"/>
    <w:rsid w:val="00B915B7"/>
    <w:rsid w:val="00BC05D6"/>
    <w:rsid w:val="00C53713"/>
    <w:rsid w:val="00C77634"/>
    <w:rsid w:val="00C90C58"/>
    <w:rsid w:val="00CE4BC5"/>
    <w:rsid w:val="00CF7C84"/>
    <w:rsid w:val="00D00004"/>
    <w:rsid w:val="00D41D68"/>
    <w:rsid w:val="00D72E5A"/>
    <w:rsid w:val="00D75F23"/>
    <w:rsid w:val="00DE3A8B"/>
    <w:rsid w:val="00DF6023"/>
    <w:rsid w:val="00DF76AA"/>
    <w:rsid w:val="00E20C84"/>
    <w:rsid w:val="00E323D2"/>
    <w:rsid w:val="00E553CE"/>
    <w:rsid w:val="00E84146"/>
    <w:rsid w:val="00EA59DF"/>
    <w:rsid w:val="00ED6168"/>
    <w:rsid w:val="00EE4070"/>
    <w:rsid w:val="00F12C76"/>
    <w:rsid w:val="00F14263"/>
    <w:rsid w:val="00F6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E9A2C"/>
  <w15:chartTrackingRefBased/>
  <w15:docId w15:val="{139C53A0-FEA0-4ABE-A3A6-A73173F3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168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ный код"/>
    <w:basedOn w:val="a"/>
    <w:next w:val="a"/>
    <w:uiPriority w:val="3"/>
    <w:qFormat/>
    <w:rsid w:val="00CE4BC5"/>
    <w:pPr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styleId="a4">
    <w:name w:val="List Paragraph"/>
    <w:basedOn w:val="a"/>
    <w:link w:val="a5"/>
    <w:uiPriority w:val="34"/>
    <w:qFormat/>
    <w:rsid w:val="00ED6168"/>
    <w:pPr>
      <w:ind w:left="720"/>
      <w:contextualSpacing/>
    </w:pPr>
  </w:style>
  <w:style w:type="character" w:customStyle="1" w:styleId="a5">
    <w:name w:val="Абзац списка Знак"/>
    <w:basedOn w:val="a0"/>
    <w:link w:val="a4"/>
    <w:uiPriority w:val="34"/>
    <w:rsid w:val="00ED6168"/>
    <w:rPr>
      <w:rFonts w:ascii="Times New Roman" w:eastAsiaTheme="minorEastAsia" w:hAnsi="Times New Roman"/>
      <w:sz w:val="28"/>
      <w:szCs w:val="28"/>
      <w:lang w:eastAsia="ru-RU"/>
    </w:rPr>
  </w:style>
  <w:style w:type="table" w:styleId="a6">
    <w:name w:val="Table Grid"/>
    <w:basedOn w:val="a1"/>
    <w:uiPriority w:val="39"/>
    <w:rsid w:val="006A6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93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BA2D6-E93D-475E-AE15-4170FA546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36</Pages>
  <Words>3819</Words>
  <Characters>21774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Оглоблин</dc:creator>
  <cp:keywords/>
  <dc:description/>
  <cp:lastModifiedBy>Georgy Antonov</cp:lastModifiedBy>
  <cp:revision>24</cp:revision>
  <dcterms:created xsi:type="dcterms:W3CDTF">2026-03-17T10:47:00Z</dcterms:created>
  <dcterms:modified xsi:type="dcterms:W3CDTF">2026-03-17T23:08:00Z</dcterms:modified>
</cp:coreProperties>
</file>