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warehouse-controller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Предварителни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Стъпки за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изпълнение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Очакван резултат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WC-API-001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POST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/warehouse/setQuantity</w:t>
            </w:r>
            <w:r w:rsidDel="00000000" w:rsidR="00000000" w:rsidRPr="00000000">
              <w:rPr>
                <w:rtl w:val="0"/>
              </w:rPr>
              <w:t xml:space="preserve"> с валидни данни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Инсталиран Postman и стартиран бекенд на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localhost:8080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Изпрати POST заявка към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/warehouse/setQuantity</w:t>
            </w:r>
            <w:r w:rsidDel="00000000" w:rsidR="00000000" w:rsidRPr="00000000">
              <w:rPr>
                <w:rtl w:val="0"/>
              </w:rPr>
              <w:t xml:space="preserve"> с валидни данни.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Провери отговора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Очакван статус 200 и връщане на респонс.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на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на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софтуера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преминаване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Извършил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WC-API-001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"itemId"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"newQuantity"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"affectedOrders"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Невена Нешева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Предварителни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Стъпки за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изпълнение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Очакван резултат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WC-API-002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GET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/warehouse/getOrdersThatNeedAttention</w:t>
            </w:r>
            <w:r w:rsidDel="00000000" w:rsidR="00000000" w:rsidRPr="00000000">
              <w:rPr>
                <w:rtl w:val="0"/>
              </w:rPr>
              <w:t xml:space="preserve"> с валидни данни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body or params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Инсталиран Postman и стартиран бекенд на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localhost:8080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Изпрати GET заявка към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/warehouse/getOrdersThatNeedAttention</w:t>
            </w:r>
            <w:r w:rsidDel="00000000" w:rsidR="00000000" w:rsidRPr="00000000">
              <w:rPr>
                <w:rtl w:val="0"/>
              </w:rPr>
              <w:t xml:space="preserve"> с валидни данни.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Провери отговора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Очакван статус 200 и връщане на респонс.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на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на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софтуера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преминаване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Извършил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WC-API-002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Невена Нешева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6650" cy="428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Предварителни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Стъпки за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изпълнение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Очакван резултат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WC-API-003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GET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/warehouse/getLines</w:t>
            </w:r>
            <w:r w:rsidDel="00000000" w:rsidR="00000000" w:rsidRPr="00000000">
              <w:rPr>
                <w:rtl w:val="0"/>
              </w:rPr>
              <w:t xml:space="preserve"> с валидни данни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body or params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Инсталиран Postman и стартиран бекенд на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localhost:8080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Изпрати GET заявка към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/warehouse/getLines</w:t>
            </w:r>
            <w:r w:rsidDel="00000000" w:rsidR="00000000" w:rsidRPr="00000000">
              <w:rPr>
                <w:rtl w:val="0"/>
              </w:rPr>
              <w:t xml:space="preserve"> с валидни данни.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Провери отговора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Очакван статус 200 и връщане на респонс.</w:t>
            </w:r>
          </w:p>
        </w:tc>
      </w:tr>
    </w:tbl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на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на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софтуера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преминаване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Извършил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WC-API-003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https://pastebin.com/VDMRPMqk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Невена Нешева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