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823E" w14:textId="6BF11E3F" w:rsidR="008C3E75" w:rsidRPr="002309AB" w:rsidRDefault="008C3E75">
      <w:pPr>
        <w:rPr>
          <w:b/>
          <w:bCs/>
          <w:sz w:val="28"/>
          <w:szCs w:val="28"/>
        </w:rPr>
      </w:pPr>
      <w:r w:rsidRPr="002309AB">
        <w:rPr>
          <w:b/>
          <w:bCs/>
        </w:rPr>
        <w:t xml:space="preserve">  </w:t>
      </w:r>
      <w:r w:rsidRPr="002309AB">
        <w:rPr>
          <w:b/>
          <w:bCs/>
          <w:sz w:val="28"/>
          <w:szCs w:val="28"/>
        </w:rPr>
        <w:t>Single step enrolment</w:t>
      </w:r>
      <w:r w:rsidR="004A5A8E" w:rsidRPr="002309AB">
        <w:rPr>
          <w:b/>
          <w:bCs/>
          <w:sz w:val="28"/>
          <w:szCs w:val="28"/>
        </w:rPr>
        <w:t xml:space="preserve"> flow:</w:t>
      </w:r>
    </w:p>
    <w:p w14:paraId="0C2335FB" w14:textId="3F0F3338" w:rsidR="00ED4974" w:rsidRDefault="001B1EA7" w:rsidP="003C7DD4">
      <w:pPr>
        <w:pStyle w:val="ListParagraph"/>
        <w:numPr>
          <w:ilvl w:val="0"/>
          <w:numId w:val="1"/>
        </w:numPr>
      </w:pPr>
      <w:r>
        <w:t>P</w:t>
      </w:r>
      <w:r w:rsidR="00FB4B96">
        <w:t>acket</w:t>
      </w:r>
      <w:r>
        <w:t xml:space="preserve"> creation which includes resident demographic and biometric </w:t>
      </w:r>
      <w:r w:rsidR="00EC14A6">
        <w:t>details.</w:t>
      </w:r>
      <w:r w:rsidR="00FB4B96">
        <w:rPr>
          <w:noProof/>
        </w:rPr>
        <w:drawing>
          <wp:inline distT="0" distB="0" distL="0" distR="0" wp14:anchorId="01A64FBD" wp14:editId="644DBE8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9182" w14:textId="77777777" w:rsidR="003C7DD4" w:rsidRDefault="003C7DD4" w:rsidP="003C7DD4">
      <w:pPr>
        <w:pStyle w:val="ListParagraph"/>
      </w:pPr>
    </w:p>
    <w:p w14:paraId="61FB886F" w14:textId="77777777" w:rsidR="003C7DD4" w:rsidRDefault="003C7DD4" w:rsidP="003C7DD4">
      <w:pPr>
        <w:pStyle w:val="ListParagraph"/>
      </w:pPr>
    </w:p>
    <w:p w14:paraId="3DDA8D2A" w14:textId="1BD2D2D2" w:rsidR="00FB4B96" w:rsidRDefault="00FB4B96">
      <w:r>
        <w:t>2)</w:t>
      </w:r>
      <w:r w:rsidR="003C7DD4">
        <w:t>upload</w:t>
      </w:r>
      <w:r w:rsidR="00F410FC">
        <w:t xml:space="preserve"> packet.</w:t>
      </w:r>
      <w:r>
        <w:rPr>
          <w:noProof/>
        </w:rPr>
        <w:drawing>
          <wp:inline distT="0" distB="0" distL="0" distR="0" wp14:anchorId="15933C14" wp14:editId="4C7493F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0247" w14:textId="77777777" w:rsidR="00C54118" w:rsidRDefault="00C54118"/>
    <w:p w14:paraId="046659D4" w14:textId="10AC5878" w:rsidR="00FB4B96" w:rsidRDefault="00FB4B96">
      <w:r>
        <w:lastRenderedPageBreak/>
        <w:t>3)</w:t>
      </w:r>
      <w:r w:rsidR="008C3E75">
        <w:t>N</w:t>
      </w:r>
      <w:r>
        <w:t xml:space="preserve">otification </w:t>
      </w:r>
      <w:r w:rsidR="008C3E75">
        <w:t xml:space="preserve">for registration conformation and UIN </w:t>
      </w:r>
      <w:r w:rsidR="00F410FC">
        <w:t>generation.</w:t>
      </w:r>
      <w:r>
        <w:rPr>
          <w:noProof/>
        </w:rPr>
        <w:drawing>
          <wp:inline distT="0" distB="0" distL="0" distR="0" wp14:anchorId="2F5C8C19" wp14:editId="0C77651D">
            <wp:extent cx="5731510" cy="1232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DE20" w14:textId="77777777" w:rsidR="008C3E75" w:rsidRDefault="008C3E75">
      <w:r>
        <w:rPr>
          <w:noProof/>
        </w:rPr>
        <w:drawing>
          <wp:inline distT="0" distB="0" distL="0" distR="0" wp14:anchorId="5B6ECEB1" wp14:editId="44FC4F3E">
            <wp:extent cx="5731510" cy="1237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077D"/>
    <w:multiLevelType w:val="hybridMultilevel"/>
    <w:tmpl w:val="937EE2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88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96"/>
    <w:rsid w:val="0011375C"/>
    <w:rsid w:val="001B1EA7"/>
    <w:rsid w:val="002309AB"/>
    <w:rsid w:val="003C7DD4"/>
    <w:rsid w:val="004A5A8E"/>
    <w:rsid w:val="00883445"/>
    <w:rsid w:val="008C3E75"/>
    <w:rsid w:val="00C54118"/>
    <w:rsid w:val="00EC14A6"/>
    <w:rsid w:val="00ED4974"/>
    <w:rsid w:val="00F410FC"/>
    <w:rsid w:val="00FB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3484"/>
  <w15:chartTrackingRefBased/>
  <w15:docId w15:val="{ED486B53-2131-42D9-84B2-6A86F4AC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CS</dc:creator>
  <cp:keywords/>
  <dc:description/>
  <cp:lastModifiedBy>Madhu G N</cp:lastModifiedBy>
  <cp:revision>7</cp:revision>
  <dcterms:created xsi:type="dcterms:W3CDTF">2023-10-17T12:23:00Z</dcterms:created>
  <dcterms:modified xsi:type="dcterms:W3CDTF">2023-10-19T09:08:00Z</dcterms:modified>
</cp:coreProperties>
</file>