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139" w:rsidRDefault="002C7139">
      <w:r>
        <w:t xml:space="preserve">Single Row functions </w:t>
      </w:r>
    </w:p>
    <w:p w:rsidR="0068560D" w:rsidRDefault="002C7139" w:rsidP="0068560D">
      <w:pPr>
        <w:pStyle w:val="ListParagraph"/>
        <w:numPr>
          <w:ilvl w:val="0"/>
          <w:numId w:val="1"/>
        </w:numPr>
      </w:pPr>
      <w:r>
        <w:t xml:space="preserve">To list all employees and their email, to generate email use 2 to 5 characters from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Concat</w:t>
      </w:r>
      <w:proofErr w:type="spellEnd"/>
      <w:r>
        <w:t xml:space="preserve"> it with 2 to 4 characters in job and then </w:t>
      </w:r>
      <w:proofErr w:type="spellStart"/>
      <w:r>
        <w:t>concat</w:t>
      </w:r>
      <w:proofErr w:type="spellEnd"/>
      <w:r>
        <w:t xml:space="preserve"> it with ‘@mycompany.com’ </w:t>
      </w:r>
    </w:p>
    <w:p w:rsidR="0068560D" w:rsidRDefault="0014251D" w:rsidP="0014251D">
      <w:pPr>
        <w:ind w:left="360"/>
      </w:pPr>
      <w:r>
        <w:rPr>
          <w:noProof/>
        </w:rPr>
        <w:drawing>
          <wp:inline distT="0" distB="0" distL="0" distR="0" wp14:anchorId="2B86189C" wp14:editId="32BB6DE3">
            <wp:extent cx="60293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139" w:rsidRDefault="002C7139" w:rsidP="0014251D">
      <w:pPr>
        <w:pStyle w:val="ListParagraph"/>
        <w:numPr>
          <w:ilvl w:val="0"/>
          <w:numId w:val="1"/>
        </w:numPr>
      </w:pPr>
      <w:r>
        <w:t xml:space="preserve">List all employees who joined in September. </w:t>
      </w:r>
    </w:p>
    <w:p w:rsidR="0014251D" w:rsidRDefault="0014251D" w:rsidP="0014251D">
      <w:pPr>
        <w:ind w:left="360"/>
      </w:pPr>
      <w:r>
        <w:rPr>
          <w:noProof/>
        </w:rPr>
        <w:drawing>
          <wp:inline distT="0" distB="0" distL="0" distR="0" wp14:anchorId="17FB6BD3" wp14:editId="277EB605">
            <wp:extent cx="5943600" cy="1481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3B" w:rsidRDefault="00703D3B" w:rsidP="00703D3B">
      <w:pPr>
        <w:ind w:left="360"/>
      </w:pPr>
    </w:p>
    <w:p w:rsidR="00703D3B" w:rsidRDefault="00703D3B" w:rsidP="00703D3B">
      <w:pPr>
        <w:ind w:left="360"/>
      </w:pPr>
    </w:p>
    <w:p w:rsidR="00703D3B" w:rsidRDefault="00703D3B" w:rsidP="00703D3B">
      <w:pPr>
        <w:ind w:left="360"/>
      </w:pPr>
    </w:p>
    <w:p w:rsidR="00703D3B" w:rsidRDefault="00703D3B" w:rsidP="00703D3B">
      <w:pPr>
        <w:ind w:left="360"/>
      </w:pPr>
    </w:p>
    <w:p w:rsidR="00703D3B" w:rsidRDefault="00703D3B" w:rsidP="00703D3B">
      <w:pPr>
        <w:ind w:left="360"/>
      </w:pPr>
    </w:p>
    <w:p w:rsidR="00703D3B" w:rsidRDefault="00703D3B" w:rsidP="00703D3B">
      <w:pPr>
        <w:ind w:left="360"/>
      </w:pPr>
    </w:p>
    <w:p w:rsidR="00703D3B" w:rsidRDefault="00703D3B" w:rsidP="00703D3B">
      <w:pPr>
        <w:ind w:left="360"/>
      </w:pPr>
    </w:p>
    <w:p w:rsidR="00703D3B" w:rsidRDefault="00703D3B" w:rsidP="00703D3B">
      <w:pPr>
        <w:ind w:left="360"/>
      </w:pPr>
    </w:p>
    <w:p w:rsidR="00194BC9" w:rsidRDefault="00703D3B" w:rsidP="00703D3B">
      <w:pPr>
        <w:ind w:left="360"/>
      </w:pPr>
      <w:proofErr w:type="gramStart"/>
      <w:r>
        <w:lastRenderedPageBreak/>
        <w:t>3.</w:t>
      </w:r>
      <w:r w:rsidR="002C7139">
        <w:t>List</w:t>
      </w:r>
      <w:proofErr w:type="gramEnd"/>
      <w:r w:rsidR="002C7139">
        <w:t xml:space="preserve"> the </w:t>
      </w:r>
      <w:proofErr w:type="spellStart"/>
      <w:r w:rsidR="002C7139">
        <w:t>empno</w:t>
      </w:r>
      <w:proofErr w:type="spellEnd"/>
      <w:r w:rsidR="002C7139">
        <w:t xml:space="preserve">, name, and department number of the </w:t>
      </w:r>
      <w:proofErr w:type="spellStart"/>
      <w:r w:rsidR="002C7139">
        <w:t>emp</w:t>
      </w:r>
      <w:proofErr w:type="spellEnd"/>
      <w:r w:rsidR="002C7139">
        <w:t xml:space="preserve"> who have experience of 18 or more years and sort them based on their experience.</w:t>
      </w:r>
      <w:r w:rsidR="00194BC9">
        <w:rPr>
          <w:noProof/>
        </w:rPr>
        <w:drawing>
          <wp:inline distT="0" distB="0" distL="0" distR="0" wp14:anchorId="6E2D475A" wp14:editId="0324E006">
            <wp:extent cx="5943600" cy="2807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139" w:rsidRDefault="002C7139" w:rsidP="00703D3B">
      <w:pPr>
        <w:pStyle w:val="ListParagraph"/>
        <w:numPr>
          <w:ilvl w:val="0"/>
          <w:numId w:val="2"/>
        </w:numPr>
      </w:pPr>
      <w:r>
        <w:t xml:space="preserve">Display the employee details who joined on 3rd of any month or any year </w:t>
      </w:r>
    </w:p>
    <w:p w:rsidR="00194BC9" w:rsidRDefault="00194BC9" w:rsidP="00194BC9">
      <w:pPr>
        <w:ind w:left="360"/>
      </w:pPr>
      <w:r>
        <w:rPr>
          <w:noProof/>
        </w:rPr>
        <w:drawing>
          <wp:inline distT="0" distB="0" distL="0" distR="0" wp14:anchorId="733A536B" wp14:editId="3685F75C">
            <wp:extent cx="33528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C9" w:rsidRDefault="002C7139" w:rsidP="00703D3B">
      <w:pPr>
        <w:pStyle w:val="ListParagraph"/>
        <w:numPr>
          <w:ilvl w:val="0"/>
          <w:numId w:val="2"/>
        </w:numPr>
      </w:pPr>
      <w:proofErr w:type="gramStart"/>
      <w:r>
        <w:lastRenderedPageBreak/>
        <w:t>display</w:t>
      </w:r>
      <w:proofErr w:type="gramEnd"/>
      <w:r>
        <w:t xml:space="preserve"> all employees who joined between years 1981 to 1983.</w:t>
      </w:r>
      <w:r w:rsidR="00194BC9">
        <w:rPr>
          <w:noProof/>
        </w:rPr>
        <w:drawing>
          <wp:inline distT="0" distB="0" distL="0" distR="0" wp14:anchorId="6BBB1450" wp14:editId="733825CC">
            <wp:extent cx="5943600" cy="3100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5C7">
        <w:t xml:space="preserve">  </w:t>
      </w:r>
    </w:p>
    <w:p w:rsidR="000E75C7" w:rsidRDefault="000E75C7" w:rsidP="000E75C7">
      <w:r>
        <w:t xml:space="preserve">                                                       </w:t>
      </w:r>
      <w:r>
        <w:t>Group functions</w:t>
      </w:r>
    </w:p>
    <w:p w:rsidR="000E75C7" w:rsidRDefault="000E75C7" w:rsidP="00703D3B">
      <w:pPr>
        <w:pStyle w:val="ListParagraph"/>
        <w:numPr>
          <w:ilvl w:val="0"/>
          <w:numId w:val="2"/>
        </w:numPr>
      </w:pPr>
      <w:r>
        <w:t>Display the Highest, Lowest, Total &amp; Average salary of all employee. Label the columns</w:t>
      </w:r>
      <w:r w:rsidR="00703D3B">
        <w:t xml:space="preserve"> </w:t>
      </w:r>
      <w:r>
        <w:t>Maximum, Minimum, Total and Average respectively for each Department. Also round the</w:t>
      </w:r>
    </w:p>
    <w:p w:rsidR="000E75C7" w:rsidRDefault="000E75C7" w:rsidP="007E081F">
      <w:pPr>
        <w:ind w:left="360"/>
      </w:pPr>
      <w:proofErr w:type="gramStart"/>
      <w:r>
        <w:t>result</w:t>
      </w:r>
      <w:proofErr w:type="gramEnd"/>
      <w:r>
        <w:t xml:space="preserve"> to the nearest whole number.</w:t>
      </w:r>
    </w:p>
    <w:p w:rsidR="007E081F" w:rsidRDefault="007E081F" w:rsidP="007E081F">
      <w:pPr>
        <w:ind w:left="360"/>
      </w:pPr>
      <w:r>
        <w:rPr>
          <w:noProof/>
        </w:rPr>
        <w:drawing>
          <wp:inline distT="0" distB="0" distL="0" distR="0" wp14:anchorId="1A64C8A2" wp14:editId="2698A8E1">
            <wp:extent cx="54102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F" w:rsidRDefault="007E081F" w:rsidP="007E081F"/>
    <w:p w:rsidR="007E081F" w:rsidRDefault="007E081F" w:rsidP="007E081F"/>
    <w:p w:rsidR="00703D3B" w:rsidRDefault="00703D3B" w:rsidP="007E081F"/>
    <w:p w:rsidR="00703D3B" w:rsidRDefault="00703D3B" w:rsidP="007E081F"/>
    <w:p w:rsidR="00703D3B" w:rsidRDefault="00703D3B" w:rsidP="007E081F"/>
    <w:p w:rsidR="00703D3B" w:rsidRDefault="00703D3B" w:rsidP="007E081F"/>
    <w:p w:rsidR="00703D3B" w:rsidRDefault="00703D3B" w:rsidP="007E081F"/>
    <w:p w:rsidR="000E75C7" w:rsidRDefault="000E75C7" w:rsidP="00703D3B">
      <w:pPr>
        <w:pStyle w:val="ListParagraph"/>
        <w:numPr>
          <w:ilvl w:val="0"/>
          <w:numId w:val="2"/>
        </w:numPr>
      </w:pPr>
      <w:r>
        <w:lastRenderedPageBreak/>
        <w:t xml:space="preserve"> Display Department no and number of managers working in that department. Label the</w:t>
      </w:r>
    </w:p>
    <w:p w:rsidR="007E081F" w:rsidRDefault="000E75C7" w:rsidP="00703D3B">
      <w:proofErr w:type="gramStart"/>
      <w:r>
        <w:t>column</w:t>
      </w:r>
      <w:proofErr w:type="gramEnd"/>
      <w:r>
        <w:t xml:space="preserve"> as ‘Total Number of Managers’ for each department.</w:t>
      </w:r>
    </w:p>
    <w:p w:rsidR="00703D3B" w:rsidRDefault="00703D3B" w:rsidP="00703D3B">
      <w:r>
        <w:rPr>
          <w:noProof/>
        </w:rPr>
        <w:drawing>
          <wp:inline distT="0" distB="0" distL="0" distR="0" wp14:anchorId="1BAC53FC" wp14:editId="3D1EBC4B">
            <wp:extent cx="481012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3B" w:rsidRDefault="00703D3B" w:rsidP="00703D3B">
      <w:r>
        <w:t xml:space="preserve">8. Get the Department number, and sum of Salary of all </w:t>
      </w:r>
      <w:proofErr w:type="spellStart"/>
      <w:r>
        <w:t>non managers</w:t>
      </w:r>
      <w:proofErr w:type="spellEnd"/>
      <w:r>
        <w:t xml:space="preserve"> where the sum is</w:t>
      </w:r>
    </w:p>
    <w:p w:rsidR="00703D3B" w:rsidRDefault="00703D3B" w:rsidP="00703D3B">
      <w:proofErr w:type="gramStart"/>
      <w:r>
        <w:t>greater</w:t>
      </w:r>
      <w:proofErr w:type="gramEnd"/>
      <w:r>
        <w:t xml:space="preserve"> than 20000.</w:t>
      </w:r>
    </w:p>
    <w:p w:rsidR="00703D3B" w:rsidRDefault="00703D3B" w:rsidP="00703D3B">
      <w:r>
        <w:rPr>
          <w:noProof/>
        </w:rPr>
        <w:drawing>
          <wp:inline distT="0" distB="0" distL="0" distR="0" wp14:anchorId="217B9CAC" wp14:editId="2212953C">
            <wp:extent cx="234315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3D3B" w:rsidRDefault="00703D3B" w:rsidP="00703D3B"/>
    <w:sectPr w:rsidR="0070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5464E"/>
    <w:multiLevelType w:val="hybridMultilevel"/>
    <w:tmpl w:val="EBE2E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051AB"/>
    <w:multiLevelType w:val="hybridMultilevel"/>
    <w:tmpl w:val="F0CA309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9"/>
    <w:rsid w:val="000E75C7"/>
    <w:rsid w:val="00120F48"/>
    <w:rsid w:val="0014251D"/>
    <w:rsid w:val="00194BC9"/>
    <w:rsid w:val="0023214C"/>
    <w:rsid w:val="002C7139"/>
    <w:rsid w:val="0068560D"/>
    <w:rsid w:val="00703D3B"/>
    <w:rsid w:val="007E081F"/>
    <w:rsid w:val="00E02C0F"/>
    <w:rsid w:val="00F3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66E6"/>
  <w15:chartTrackingRefBased/>
  <w15:docId w15:val="{CD8521CC-BA90-4097-859B-ED2B0A2F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3</cp:revision>
  <dcterms:created xsi:type="dcterms:W3CDTF">2023-09-27T08:46:00Z</dcterms:created>
  <dcterms:modified xsi:type="dcterms:W3CDTF">2023-09-27T10:34:00Z</dcterms:modified>
</cp:coreProperties>
</file>