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Assignment Questions on Digital Marketing</w:t>
      </w:r>
    </w:p>
    <w:p>
      <w:pPr>
        <w:spacing w:line="240" w:lineRule="auto"/>
        <w:rPr>
          <w:sz w:val="40"/>
          <w:szCs w:val="40"/>
        </w:rPr>
      </w:pPr>
    </w:p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1. Create a blog or website using Blogspot and WordPress. Customize the theme design and post new article with 500 words.</w:t>
      </w:r>
    </w:p>
    <w:p>
      <w:p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"https://vasumahendhiran.wordpress.com/2023/10/03/vinmeen-mazhaiyil-restaurant/"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https://vasumahendhiran.wordpress.com/2023/10/03/vinmeen-mazhaiyil-restaurant/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2. Create a New Facebook Business Page and post one social media poster for your brand.</w:t>
      </w:r>
    </w:p>
    <w:p>
      <w:p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"https://www.facebook.com/profile.php?id=61550735033532&amp;mibextid=2JQ9oc"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https://www.facebook.com/profile.php?id=61550735033532&amp;mibextid=2JQ9oc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3. Create and design a social media advertisement poster using canva.</w:t>
      </w:r>
    </w:p>
    <w:p>
      <w:pPr>
        <w:spacing w:line="240" w:lineRule="auto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"https://vinmeenmazhaiyilrestaurant.blogspot.com/2023/09/social-media-ad-poster-vinmeen.html"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https://vinmeenmazhaiyilrestaurant.blogspot.com/2023/09/social-media-ad-poster-vinmeen.html</w:t>
      </w:r>
      <w:r>
        <w:rPr>
          <w:rFonts w:hint="default"/>
          <w:sz w:val="40"/>
          <w:szCs w:val="40"/>
        </w:rPr>
        <w:fldChar w:fldCharType="end"/>
      </w:r>
    </w:p>
    <w:p>
      <w:pPr>
        <w:spacing w:line="240" w:lineRule="auto"/>
        <w:rPr>
          <w:rFonts w:hint="default"/>
          <w:sz w:val="40"/>
          <w:szCs w:val="40"/>
        </w:rPr>
      </w:pPr>
    </w:p>
    <w:p>
      <w:pPr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Create email newsletter design using MailChimp or canva tool.</w:t>
      </w:r>
    </w:p>
    <w:p>
      <w:pPr>
        <w:numPr>
          <w:numId w:val="0"/>
        </w:numPr>
        <w:spacing w:line="240" w:lineRule="auto"/>
        <w:rPr>
          <w:color w:val="0070C0"/>
          <w:sz w:val="40"/>
          <w:szCs w:val="40"/>
          <w:u w:val="single"/>
        </w:rPr>
      </w:pPr>
      <w:bookmarkStart w:id="0" w:name="_GoBack"/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"https://vinmeenmazhaiyilrestaurant.blogspot.com/2023/09/email-newsletter.html"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4"/>
          <w:rFonts w:hint="default"/>
          <w:sz w:val="40"/>
          <w:szCs w:val="40"/>
        </w:rPr>
        <w:t>https://vinmeenmazhaiyilrestaurant.blogspot.com/2023/09/email-newsletter.html</w:t>
      </w:r>
      <w:r>
        <w:rPr>
          <w:rFonts w:hint="default"/>
          <w:sz w:val="40"/>
          <w:szCs w:val="40"/>
        </w:rPr>
        <w:fldChar w:fldCharType="end"/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575C2"/>
    <w:multiLevelType w:val="singleLevel"/>
    <w:tmpl w:val="859575C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9D"/>
    <w:rsid w:val="001755E4"/>
    <w:rsid w:val="003A76C4"/>
    <w:rsid w:val="009315EC"/>
    <w:rsid w:val="009E429D"/>
    <w:rsid w:val="00E1210D"/>
    <w:rsid w:val="047F6BA5"/>
    <w:rsid w:val="5F9762FE"/>
    <w:rsid w:val="7EA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576</Characters>
  <Lines>4</Lines>
  <Paragraphs>1</Paragraphs>
  <TotalTime>42</TotalTime>
  <ScaleCrop>false</ScaleCrop>
  <LinksUpToDate>false</LinksUpToDate>
  <CharactersWithSpaces>676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2023-10-14T09:23:00Z</dcterms:created>
  <dc:creator>ANBU KAVI</dc:creator>
  <cp:lastModifiedBy>510820104007 CSE</cp:lastModifiedBy>
  <cp:lastPrinted>2023-10-15T11:44:00Z</cp:lastPrinted>
  <dcterms:modified xsi:type="dcterms:W3CDTF">2023-10-17T10:42:25Z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D35B618051D8437BB1243B3EDCE41934_13</vt:lpwstr>
  </property>
</Properties>
</file>