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A23419" w:rsidP="04A23419" w:rsidRDefault="04A23419" w14:paraId="3DA46FB0" w14:textId="317B3F6C">
      <w:pPr>
        <w:pStyle w:val="Normal"/>
        <w:rPr/>
      </w:pPr>
      <w:r w:rsidR="04A23419">
        <w:rPr/>
        <w:t>`include "uvm_macros.svh"</w:t>
      </w:r>
    </w:p>
    <w:p w:rsidR="04A23419" w:rsidP="04A23419" w:rsidRDefault="04A23419" w14:paraId="79EA3614" w14:textId="41530422">
      <w:pPr>
        <w:pStyle w:val="Normal"/>
        <w:rPr/>
      </w:pPr>
      <w:r w:rsidR="04A23419">
        <w:rPr/>
        <w:t>import uvm_pkg::*;</w:t>
      </w:r>
    </w:p>
    <w:p w:rsidR="04A23419" w:rsidP="04A23419" w:rsidRDefault="04A23419" w14:paraId="00C44719" w14:textId="064321DB">
      <w:pPr>
        <w:pStyle w:val="Normal"/>
        <w:rPr/>
      </w:pPr>
      <w:r w:rsidR="04A23419">
        <w:rPr/>
        <w:t>`include "interface.sv"</w:t>
      </w:r>
    </w:p>
    <w:p w:rsidR="04A23419" w:rsidP="04A23419" w:rsidRDefault="04A23419" w14:paraId="24ADA475" w14:textId="40B4D8BB">
      <w:pPr>
        <w:pStyle w:val="Normal"/>
        <w:rPr/>
      </w:pPr>
      <w:r w:rsidR="04A23419">
        <w:rPr/>
        <w:t>`include "sequence_item.sv"</w:t>
      </w:r>
    </w:p>
    <w:p w:rsidR="04A23419" w:rsidP="04A23419" w:rsidRDefault="04A23419" w14:paraId="39B3C971" w14:textId="66F32632">
      <w:pPr>
        <w:pStyle w:val="Normal"/>
        <w:rPr/>
      </w:pPr>
      <w:r w:rsidR="04A23419">
        <w:rPr/>
        <w:t>`include "sequence.sv"</w:t>
      </w:r>
    </w:p>
    <w:p w:rsidR="04A23419" w:rsidP="04A23419" w:rsidRDefault="04A23419" w14:paraId="2B6F9A49" w14:textId="6305E54B">
      <w:pPr>
        <w:pStyle w:val="Normal"/>
        <w:rPr/>
      </w:pPr>
      <w:r w:rsidR="04A23419">
        <w:rPr/>
        <w:t>`include "sequencer.sv"</w:t>
      </w:r>
    </w:p>
    <w:p w:rsidR="04A23419" w:rsidP="04A23419" w:rsidRDefault="04A23419" w14:paraId="0B945FD5" w14:textId="73D5D374">
      <w:pPr>
        <w:pStyle w:val="Normal"/>
        <w:rPr/>
      </w:pPr>
      <w:r w:rsidR="04A23419">
        <w:rPr/>
        <w:t>`include "driver.sv"</w:t>
      </w:r>
    </w:p>
    <w:p w:rsidR="04A23419" w:rsidP="04A23419" w:rsidRDefault="04A23419" w14:paraId="68C45F5B" w14:textId="12CCE844">
      <w:pPr>
        <w:pStyle w:val="Normal"/>
        <w:rPr/>
      </w:pPr>
      <w:r w:rsidR="04A23419">
        <w:rPr/>
        <w:t>`include "monitor.sv"</w:t>
      </w:r>
    </w:p>
    <w:p w:rsidR="04A23419" w:rsidP="04A23419" w:rsidRDefault="04A23419" w14:paraId="2158B530" w14:textId="6A0D42D4">
      <w:pPr>
        <w:pStyle w:val="Normal"/>
        <w:rPr/>
      </w:pPr>
      <w:r w:rsidR="04A23419">
        <w:rPr/>
        <w:t>`include "scoreboard.sv"</w:t>
      </w:r>
    </w:p>
    <w:p w:rsidR="04A23419" w:rsidP="04A23419" w:rsidRDefault="04A23419" w14:paraId="43C0C067" w14:textId="5489C190">
      <w:pPr>
        <w:pStyle w:val="Normal"/>
        <w:rPr/>
      </w:pPr>
      <w:r w:rsidR="04A23419">
        <w:rPr/>
        <w:t>`include "coverage.sv"</w:t>
      </w:r>
    </w:p>
    <w:p w:rsidR="04A23419" w:rsidP="04A23419" w:rsidRDefault="04A23419" w14:paraId="1E9FF914" w14:textId="6CCA1830">
      <w:pPr>
        <w:pStyle w:val="Normal"/>
        <w:rPr/>
      </w:pPr>
      <w:r w:rsidR="04A23419">
        <w:rPr/>
        <w:t>`include "agent.sv"</w:t>
      </w:r>
    </w:p>
    <w:p w:rsidR="04A23419" w:rsidP="04A23419" w:rsidRDefault="04A23419" w14:paraId="60437BCE" w14:textId="77D55726">
      <w:pPr>
        <w:pStyle w:val="Normal"/>
        <w:rPr/>
      </w:pPr>
      <w:r w:rsidR="04A23419">
        <w:rPr/>
        <w:t>`include "environment.sv"</w:t>
      </w:r>
    </w:p>
    <w:p w:rsidR="04A23419" w:rsidP="04A23419" w:rsidRDefault="04A23419" w14:paraId="52A4FC74" w14:textId="707D78CF">
      <w:pPr>
        <w:pStyle w:val="Normal"/>
        <w:rPr/>
      </w:pPr>
      <w:r w:rsidR="04A23419">
        <w:rPr/>
        <w:t>`include "test.sv"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04A2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2024-03-20T14:15:27.2710328Z</dcterms:modified>
  <dc:creator>karnam gowthami</dc:creator>
  <lastModifiedBy>karnam gowthami</lastModifiedBy>
</coreProperties>
</file>