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bookmarkStart w:id="1" w:name="_GoBack"/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DBCD01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96996">
        <w:rPr>
          <w:b/>
          <w:color w:val="000000"/>
          <w:sz w:val="28"/>
          <w:szCs w:val="28"/>
        </w:rPr>
        <w:t>steeve</w:t>
      </w:r>
    </w:p>
    <w:p w14:paraId="4B05FD19" w14:textId="511CCA5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A96996">
        <w:rPr>
          <w:b/>
          <w:color w:val="000000"/>
          <w:sz w:val="28"/>
          <w:szCs w:val="28"/>
        </w:rPr>
        <w:t>asensi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2A508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A96996">
        <w:rPr>
          <w:sz w:val="21"/>
          <w:szCs w:val="21"/>
        </w:rPr>
        <w:t>clipboard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355AC1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335017" w:rsidRPr="00335017">
        <w:rPr>
          <w:sz w:val="21"/>
          <w:szCs w:val="21"/>
        </w:rPr>
        <w:t>https://github.com/GpOstONa/clipboard-steeve-asensi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8DD4C9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</w:t>
      </w:r>
      <w:r w:rsidR="008E7608">
        <w:rPr>
          <w:sz w:val="21"/>
          <w:szCs w:val="21"/>
        </w:rPr>
        <w:t xml:space="preserve">Tableau Kaban : </w:t>
      </w:r>
      <w:r w:rsidR="008E7608" w:rsidRPr="008E7608">
        <w:rPr>
          <w:sz w:val="21"/>
          <w:szCs w:val="21"/>
        </w:rPr>
        <w:t>https://urlz.fr/h90z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190444FB" w:rsidR="007865D8" w:rsidRDefault="0033501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construire le tableau Kaban pour permettre le suivi de mes tâches en utilisant l’outil Trello en ligne.</w:t>
      </w:r>
    </w:p>
    <w:p w14:paraId="53D7052F" w14:textId="187DED64" w:rsidR="00335017" w:rsidRDefault="0033501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construit mon dépôt Git avec Git Bash et comité les fichiers du projet dessus.</w:t>
      </w:r>
    </w:p>
    <w:p w14:paraId="059E475A" w14:textId="199A9397" w:rsidR="00335017" w:rsidRDefault="0033501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recherché des exemples de sites web de concurrents et je m’en suis inspiré pour concevoir le mockup version mobile et grands écrans avec adobe xd.</w:t>
      </w:r>
    </w:p>
    <w:p w14:paraId="60E50E96" w14:textId="7BF08F5E" w:rsidR="007865D8" w:rsidRDefault="0033501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les mockups terminés je les ai exportés au format PDF.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30AE70E" w14:textId="7BEA73F6" w:rsidR="00335017" w:rsidRDefault="0033501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recouru à l’outil Trello en ligne pour la conception du tableau Kaban, </w:t>
      </w:r>
      <w:r w:rsidR="008E7608">
        <w:rPr>
          <w:color w:val="000000"/>
          <w:sz w:val="21"/>
          <w:szCs w:val="21"/>
        </w:rPr>
        <w:t>à GIT/HUB pour le versioning du projet. GIT Bash en local. Adobe XD pour la réalisation des mockups. Google pour l’inspiration.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14BA5719" w:rsidR="002741AD" w:rsidRDefault="00A969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022B" w14:textId="77777777" w:rsidR="00324A57" w:rsidRDefault="00324A57">
      <w:r>
        <w:separator/>
      </w:r>
    </w:p>
  </w:endnote>
  <w:endnote w:type="continuationSeparator" w:id="0">
    <w:p w14:paraId="19838D8D" w14:textId="77777777" w:rsidR="00324A57" w:rsidRDefault="0032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033A" w14:textId="77777777" w:rsidR="00324A57" w:rsidRDefault="00324A57">
      <w:r>
        <w:separator/>
      </w:r>
    </w:p>
  </w:footnote>
  <w:footnote w:type="continuationSeparator" w:id="0">
    <w:p w14:paraId="302AD4BC" w14:textId="77777777" w:rsidR="00324A57" w:rsidRDefault="00324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324A57"/>
    <w:rsid w:val="00335017"/>
    <w:rsid w:val="005F5C1D"/>
    <w:rsid w:val="007865D8"/>
    <w:rsid w:val="00793576"/>
    <w:rsid w:val="008E7608"/>
    <w:rsid w:val="00A96996"/>
    <w:rsid w:val="00AC1C86"/>
    <w:rsid w:val="00BB2D3A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Steeve BEN SOUSSAN -- ASENSI</cp:lastModifiedBy>
  <cp:revision>3</cp:revision>
  <dcterms:created xsi:type="dcterms:W3CDTF">2021-05-10T08:22:00Z</dcterms:created>
  <dcterms:modified xsi:type="dcterms:W3CDTF">2022-01-14T15:49:00Z</dcterms:modified>
</cp:coreProperties>
</file>