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3E0B" w14:textId="3384131F" w:rsidR="00AB7CC5" w:rsidRDefault="00AB7CC5" w:rsidP="00AB7CC5">
      <w:pPr>
        <w:pStyle w:val="Heading1"/>
        <w:jc w:val="center"/>
      </w:pPr>
      <w:r w:rsidRPr="00AB7CC5">
        <w:t xml:space="preserve">EXPERIMENT </w:t>
      </w:r>
      <w:r>
        <w:t>–</w:t>
      </w:r>
      <w:r w:rsidRPr="00AB7CC5">
        <w:t xml:space="preserve"> 8</w:t>
      </w:r>
    </w:p>
    <w:p w14:paraId="20F3D1B5" w14:textId="5248D4F5" w:rsidR="00AB7CC5" w:rsidRDefault="00AB7CC5" w:rsidP="00AB7CC5">
      <w:pPr>
        <w:pStyle w:val="Heading2"/>
      </w:pPr>
      <w:r>
        <w:t>NAME: GRACE JEYARANI P                      ROLLNO: 240701158</w:t>
      </w:r>
    </w:p>
    <w:p w14:paraId="155A5B80" w14:textId="77777777" w:rsidR="00AB7CC5" w:rsidRDefault="00AB7CC5" w:rsidP="00AB7CC5">
      <w:pPr>
        <w:rPr>
          <w:sz w:val="28"/>
          <w:szCs w:val="28"/>
        </w:rPr>
      </w:pPr>
      <w:r w:rsidRPr="00AB7CC5">
        <w:rPr>
          <w:b/>
          <w:bCs/>
          <w:sz w:val="30"/>
          <w:szCs w:val="30"/>
        </w:rPr>
        <w:t>Create a storyboard representing the user flow of the application using Balsamiq, illustrating how users interact with the system through a single-screen low-fidelity prototype.</w:t>
      </w:r>
      <w:r w:rsidRPr="00AB7CC5">
        <w:rPr>
          <w:b/>
          <w:bCs/>
          <w:sz w:val="30"/>
          <w:szCs w:val="30"/>
        </w:rPr>
        <w:br/>
      </w:r>
    </w:p>
    <w:p w14:paraId="5007509C" w14:textId="77777777" w:rsidR="0015335B" w:rsidRPr="0015335B" w:rsidRDefault="0015335B" w:rsidP="0015335B">
      <w:pPr>
        <w:ind w:left="360"/>
        <w:rPr>
          <w:b/>
          <w:bCs/>
          <w:sz w:val="28"/>
          <w:szCs w:val="28"/>
        </w:rPr>
      </w:pPr>
      <w:r w:rsidRPr="0015335B">
        <w:rPr>
          <w:b/>
          <w:bCs/>
          <w:sz w:val="28"/>
          <w:szCs w:val="28"/>
        </w:rPr>
        <w:t>Storyboard Explanation (User Flow)</w:t>
      </w:r>
    </w:p>
    <w:p w14:paraId="43AC6137" w14:textId="77777777" w:rsidR="0015335B" w:rsidRPr="0015335B" w:rsidRDefault="0015335B" w:rsidP="0015335B">
      <w:pPr>
        <w:ind w:left="360"/>
        <w:rPr>
          <w:b/>
          <w:bCs/>
          <w:sz w:val="28"/>
          <w:szCs w:val="28"/>
        </w:rPr>
      </w:pPr>
      <w:r w:rsidRPr="0015335B">
        <w:rPr>
          <w:b/>
          <w:bCs/>
          <w:sz w:val="28"/>
          <w:szCs w:val="28"/>
        </w:rPr>
        <w:t>1. Home Screen</w:t>
      </w:r>
    </w:p>
    <w:p w14:paraId="471A4E13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The user opens the Clock App.</w:t>
      </w:r>
      <w:r w:rsidRPr="0015335B">
        <w:rPr>
          <w:sz w:val="28"/>
          <w:szCs w:val="28"/>
        </w:rPr>
        <w:br/>
        <w:t>• The home screen displays:</w:t>
      </w:r>
    </w:p>
    <w:p w14:paraId="57321999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Analog clock </w:t>
      </w:r>
    </w:p>
    <w:p w14:paraId="380CF599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Digital clock showing current time </w:t>
      </w:r>
    </w:p>
    <w:p w14:paraId="6436C173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Quick access buttons for Alarm, Stopwatch, Timer, and World Clock</w:t>
      </w:r>
      <w:r w:rsidRPr="0015335B">
        <w:rPr>
          <w:sz w:val="28"/>
          <w:szCs w:val="28"/>
        </w:rPr>
        <w:br/>
        <w:t xml:space="preserve">• Bottom navigation bar includes: </w:t>
      </w:r>
    </w:p>
    <w:p w14:paraId="23A854F0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Clock </w:t>
      </w:r>
    </w:p>
    <w:p w14:paraId="0BCF2DD8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Alarm </w:t>
      </w:r>
    </w:p>
    <w:p w14:paraId="261E62DB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Timer </w:t>
      </w:r>
    </w:p>
    <w:p w14:paraId="76C3258D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World Clock </w:t>
      </w:r>
    </w:p>
    <w:p w14:paraId="71968C80" w14:textId="77777777" w:rsidR="0015335B" w:rsidRPr="0015335B" w:rsidRDefault="0015335B" w:rsidP="0015335B">
      <w:pPr>
        <w:ind w:left="360"/>
        <w:rPr>
          <w:b/>
          <w:bCs/>
          <w:sz w:val="28"/>
          <w:szCs w:val="28"/>
        </w:rPr>
      </w:pPr>
      <w:r w:rsidRPr="0015335B">
        <w:rPr>
          <w:b/>
          <w:bCs/>
          <w:sz w:val="28"/>
          <w:szCs w:val="28"/>
        </w:rPr>
        <w:t>2. Menu Interaction</w:t>
      </w:r>
    </w:p>
    <w:p w14:paraId="3799004A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clicks on the menu button (</w:t>
      </w:r>
      <w:r w:rsidRPr="0015335B">
        <w:rPr>
          <w:rFonts w:ascii="Segoe UI Symbol" w:hAnsi="Segoe UI Symbol" w:cs="Segoe UI Symbol"/>
          <w:sz w:val="28"/>
          <w:szCs w:val="28"/>
        </w:rPr>
        <w:t>☰</w:t>
      </w:r>
      <w:r w:rsidRPr="0015335B">
        <w:rPr>
          <w:sz w:val="28"/>
          <w:szCs w:val="28"/>
        </w:rPr>
        <w:t>).</w:t>
      </w:r>
      <w:r w:rsidRPr="0015335B">
        <w:rPr>
          <w:sz w:val="28"/>
          <w:szCs w:val="28"/>
        </w:rPr>
        <w:br/>
      </w:r>
      <w:r w:rsidRPr="0015335B">
        <w:rPr>
          <w:rFonts w:ascii="Calibri" w:hAnsi="Calibri" w:cs="Calibri"/>
          <w:sz w:val="28"/>
          <w:szCs w:val="28"/>
        </w:rPr>
        <w:t>•</w:t>
      </w:r>
      <w:r w:rsidRPr="0015335B">
        <w:rPr>
          <w:sz w:val="28"/>
          <w:szCs w:val="28"/>
        </w:rPr>
        <w:t xml:space="preserve"> A side menu opens from the left side showing options such as:</w:t>
      </w:r>
    </w:p>
    <w:p w14:paraId="03ACDF0B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Alarm </w:t>
      </w:r>
    </w:p>
    <w:p w14:paraId="19F55967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Stopwatch </w:t>
      </w:r>
    </w:p>
    <w:p w14:paraId="747384EE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Timer </w:t>
      </w:r>
    </w:p>
    <w:p w14:paraId="0EBF875D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World Clock </w:t>
      </w:r>
    </w:p>
    <w:p w14:paraId="64B8B9A6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Settings </w:t>
      </w:r>
    </w:p>
    <w:p w14:paraId="1DB6FE5B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lastRenderedPageBreak/>
        <w:t xml:space="preserve">Help and Feedback </w:t>
      </w:r>
    </w:p>
    <w:p w14:paraId="1048B5DD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selects any feature based on their requirement.</w:t>
      </w:r>
    </w:p>
    <w:p w14:paraId="4A97687C" w14:textId="77777777" w:rsidR="0015335B" w:rsidRPr="0015335B" w:rsidRDefault="0015335B" w:rsidP="0015335B">
      <w:pPr>
        <w:ind w:left="360"/>
        <w:rPr>
          <w:b/>
          <w:bCs/>
          <w:sz w:val="28"/>
          <w:szCs w:val="28"/>
        </w:rPr>
      </w:pPr>
      <w:r w:rsidRPr="0015335B">
        <w:rPr>
          <w:b/>
          <w:bCs/>
          <w:sz w:val="28"/>
          <w:szCs w:val="28"/>
        </w:rPr>
        <w:t>3. Alarm List Screen</w:t>
      </w:r>
    </w:p>
    <w:p w14:paraId="2D9036D0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navigates to the Alarm section.</w:t>
      </w:r>
      <w:r w:rsidRPr="0015335B">
        <w:rPr>
          <w:sz w:val="28"/>
          <w:szCs w:val="28"/>
        </w:rPr>
        <w:br/>
        <w:t>• The screen displays saved alarms such as:</w:t>
      </w:r>
    </w:p>
    <w:p w14:paraId="10939445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07:00 AM – Wake Up </w:t>
      </w:r>
    </w:p>
    <w:p w14:paraId="08ABD238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08:30 AM – Office </w:t>
      </w:r>
    </w:p>
    <w:p w14:paraId="42AC55D5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09:00 PM – Medicine </w:t>
      </w:r>
    </w:p>
    <w:p w14:paraId="68659BA7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can:</w:t>
      </w:r>
    </w:p>
    <w:p w14:paraId="1D113641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Enable alarms </w:t>
      </w:r>
    </w:p>
    <w:p w14:paraId="385B1443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Disable alarms </w:t>
      </w:r>
    </w:p>
    <w:p w14:paraId="19250E1B" w14:textId="77777777" w:rsidR="0015335B" w:rsidRPr="0015335B" w:rsidRDefault="0015335B" w:rsidP="0015335B">
      <w:pPr>
        <w:ind w:left="360"/>
        <w:rPr>
          <w:b/>
          <w:bCs/>
          <w:sz w:val="28"/>
          <w:szCs w:val="28"/>
        </w:rPr>
      </w:pPr>
      <w:r w:rsidRPr="0015335B">
        <w:rPr>
          <w:sz w:val="28"/>
          <w:szCs w:val="28"/>
        </w:rPr>
        <w:t>Manage existing alarms</w:t>
      </w:r>
      <w:r w:rsidRPr="0015335B">
        <w:rPr>
          <w:b/>
          <w:bCs/>
          <w:sz w:val="28"/>
          <w:szCs w:val="28"/>
        </w:rPr>
        <w:t xml:space="preserve"> </w:t>
      </w:r>
    </w:p>
    <w:p w14:paraId="7B451D09" w14:textId="77777777" w:rsidR="0015335B" w:rsidRPr="0015335B" w:rsidRDefault="0015335B" w:rsidP="0015335B">
      <w:pPr>
        <w:ind w:left="360"/>
        <w:rPr>
          <w:b/>
          <w:bCs/>
          <w:sz w:val="28"/>
          <w:szCs w:val="28"/>
        </w:rPr>
      </w:pPr>
      <w:r w:rsidRPr="0015335B">
        <w:rPr>
          <w:b/>
          <w:bCs/>
          <w:sz w:val="28"/>
          <w:szCs w:val="28"/>
        </w:rPr>
        <w:t>4. Add Alarm Screen</w:t>
      </w:r>
    </w:p>
    <w:p w14:paraId="2577EDF0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clicks the add (+) button to create a new alarm.</w:t>
      </w:r>
      <w:r w:rsidRPr="0015335B">
        <w:rPr>
          <w:sz w:val="28"/>
          <w:szCs w:val="28"/>
        </w:rPr>
        <w:br/>
        <w:t>• The screen allows user to enter:</w:t>
      </w:r>
    </w:p>
    <w:p w14:paraId="04EFD9D9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Alarm time </w:t>
      </w:r>
    </w:p>
    <w:p w14:paraId="0084FC27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Repeat schedule </w:t>
      </w:r>
    </w:p>
    <w:p w14:paraId="08CA1EFE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Label name </w:t>
      </w:r>
    </w:p>
    <w:p w14:paraId="4D1399F1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Alarm sound </w:t>
      </w:r>
    </w:p>
    <w:p w14:paraId="04058337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clicks Save Alarm to confirm.</w:t>
      </w:r>
    </w:p>
    <w:p w14:paraId="04C15FB9" w14:textId="77777777" w:rsidR="0015335B" w:rsidRPr="0015335B" w:rsidRDefault="0015335B" w:rsidP="0015335B">
      <w:pPr>
        <w:ind w:left="360"/>
        <w:rPr>
          <w:b/>
          <w:bCs/>
          <w:sz w:val="28"/>
          <w:szCs w:val="28"/>
        </w:rPr>
      </w:pPr>
      <w:r w:rsidRPr="0015335B">
        <w:rPr>
          <w:b/>
          <w:bCs/>
          <w:sz w:val="28"/>
          <w:szCs w:val="28"/>
        </w:rPr>
        <w:t>5. Stopwatch Screen</w:t>
      </w:r>
    </w:p>
    <w:p w14:paraId="0981EDAA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opens Stopwatch feature.</w:t>
      </w:r>
      <w:r w:rsidRPr="0015335B">
        <w:rPr>
          <w:sz w:val="28"/>
          <w:szCs w:val="28"/>
        </w:rPr>
        <w:br/>
        <w:t>• Stopwatch screen displays:</w:t>
      </w:r>
    </w:p>
    <w:p w14:paraId="588741BD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Running timer </w:t>
      </w:r>
    </w:p>
    <w:p w14:paraId="57F1C53A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Lap records </w:t>
      </w:r>
    </w:p>
    <w:p w14:paraId="71282C8A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can:</w:t>
      </w:r>
    </w:p>
    <w:p w14:paraId="2D41AE9C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lastRenderedPageBreak/>
        <w:t xml:space="preserve">Start stopwatch </w:t>
      </w:r>
    </w:p>
    <w:p w14:paraId="4BD44F8B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Record laps </w:t>
      </w:r>
    </w:p>
    <w:p w14:paraId="2AFC5C2B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Reset timer </w:t>
      </w:r>
    </w:p>
    <w:p w14:paraId="7E08ECF0" w14:textId="77777777" w:rsidR="0015335B" w:rsidRPr="0015335B" w:rsidRDefault="0015335B" w:rsidP="0015335B">
      <w:pPr>
        <w:ind w:left="360"/>
        <w:rPr>
          <w:b/>
          <w:bCs/>
          <w:sz w:val="28"/>
          <w:szCs w:val="28"/>
        </w:rPr>
      </w:pPr>
      <w:r w:rsidRPr="0015335B">
        <w:rPr>
          <w:b/>
          <w:bCs/>
          <w:sz w:val="28"/>
          <w:szCs w:val="28"/>
        </w:rPr>
        <w:t>6. Timer Screen</w:t>
      </w:r>
    </w:p>
    <w:p w14:paraId="3776B44A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opens Timer feature.</w:t>
      </w:r>
      <w:r w:rsidRPr="0015335B">
        <w:rPr>
          <w:sz w:val="28"/>
          <w:szCs w:val="28"/>
        </w:rPr>
        <w:br/>
        <w:t>• The screen displays countdown timer options such as:</w:t>
      </w:r>
    </w:p>
    <w:p w14:paraId="5FEF5385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1 minute </w:t>
      </w:r>
    </w:p>
    <w:p w14:paraId="7B6410F2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5 minutes </w:t>
      </w:r>
    </w:p>
    <w:p w14:paraId="48EB08E0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10 minutes </w:t>
      </w:r>
    </w:p>
    <w:p w14:paraId="7BC0680A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15 minutes </w:t>
      </w:r>
    </w:p>
    <w:p w14:paraId="1F6452B4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• User can:</w:t>
      </w:r>
    </w:p>
    <w:p w14:paraId="66C57BA9" w14:textId="77777777" w:rsidR="0015335B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 xml:space="preserve">Start countdown </w:t>
      </w:r>
    </w:p>
    <w:p w14:paraId="0227305D" w14:textId="265A2109" w:rsidR="00AB7CC5" w:rsidRPr="0015335B" w:rsidRDefault="0015335B" w:rsidP="0015335B">
      <w:pPr>
        <w:ind w:left="360"/>
        <w:rPr>
          <w:sz w:val="28"/>
          <w:szCs w:val="28"/>
        </w:rPr>
      </w:pPr>
      <w:r w:rsidRPr="0015335B">
        <w:rPr>
          <w:sz w:val="28"/>
          <w:szCs w:val="28"/>
        </w:rPr>
        <w:t>Reset timer</w:t>
      </w:r>
      <w:r w:rsidR="00AB7CC5" w:rsidRPr="0015335B">
        <w:rPr>
          <w:sz w:val="28"/>
          <w:szCs w:val="28"/>
        </w:rPr>
        <w:br/>
      </w:r>
    </w:p>
    <w:p w14:paraId="27053880" w14:textId="3216AFB9" w:rsidR="00AB7CC5" w:rsidRPr="00AB7CC5" w:rsidRDefault="00693833" w:rsidP="00AB7CC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60242D" wp14:editId="07A256E3">
            <wp:extent cx="6059170" cy="3048000"/>
            <wp:effectExtent l="0" t="0" r="0" b="0"/>
            <wp:docPr id="214324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46303" name="Picture 21432463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CC5">
        <w:rPr>
          <w:sz w:val="28"/>
          <w:szCs w:val="28"/>
        </w:rPr>
        <w:br/>
      </w:r>
    </w:p>
    <w:sectPr w:rsidR="00AB7CC5" w:rsidRPr="00AB7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8720E"/>
    <w:multiLevelType w:val="multilevel"/>
    <w:tmpl w:val="9F6C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12429"/>
    <w:multiLevelType w:val="multilevel"/>
    <w:tmpl w:val="0178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87F32"/>
    <w:multiLevelType w:val="hybridMultilevel"/>
    <w:tmpl w:val="E0F6B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B085F"/>
    <w:multiLevelType w:val="multilevel"/>
    <w:tmpl w:val="95C6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241B0"/>
    <w:multiLevelType w:val="multilevel"/>
    <w:tmpl w:val="5976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F0811"/>
    <w:multiLevelType w:val="hybridMultilevel"/>
    <w:tmpl w:val="6B7E2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FF61E7"/>
    <w:multiLevelType w:val="multilevel"/>
    <w:tmpl w:val="406A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2134A0"/>
    <w:multiLevelType w:val="multilevel"/>
    <w:tmpl w:val="5500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9301ED"/>
    <w:multiLevelType w:val="multilevel"/>
    <w:tmpl w:val="16B2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26DB1"/>
    <w:multiLevelType w:val="hybridMultilevel"/>
    <w:tmpl w:val="D9623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5F6C58"/>
    <w:multiLevelType w:val="hybridMultilevel"/>
    <w:tmpl w:val="FEBC3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85012"/>
    <w:multiLevelType w:val="multilevel"/>
    <w:tmpl w:val="F23CA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5C68FE"/>
    <w:multiLevelType w:val="hybridMultilevel"/>
    <w:tmpl w:val="5DE45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E061B"/>
    <w:multiLevelType w:val="hybridMultilevel"/>
    <w:tmpl w:val="CCF6B5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3C2E03"/>
    <w:multiLevelType w:val="hybridMultilevel"/>
    <w:tmpl w:val="A5C02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746BCD"/>
    <w:multiLevelType w:val="hybridMultilevel"/>
    <w:tmpl w:val="87B6B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FB13CE"/>
    <w:multiLevelType w:val="hybridMultilevel"/>
    <w:tmpl w:val="0152F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59689F"/>
    <w:multiLevelType w:val="multilevel"/>
    <w:tmpl w:val="EFBC9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AD4B1F"/>
    <w:multiLevelType w:val="hybridMultilevel"/>
    <w:tmpl w:val="2CCCF6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50196E"/>
    <w:multiLevelType w:val="hybridMultilevel"/>
    <w:tmpl w:val="747C5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262BF"/>
    <w:multiLevelType w:val="hybridMultilevel"/>
    <w:tmpl w:val="28C6B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277C44"/>
    <w:multiLevelType w:val="hybridMultilevel"/>
    <w:tmpl w:val="75861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592571">
    <w:abstractNumId w:val="2"/>
  </w:num>
  <w:num w:numId="2" w16cid:durableId="2114208111">
    <w:abstractNumId w:val="21"/>
  </w:num>
  <w:num w:numId="3" w16cid:durableId="203641116">
    <w:abstractNumId w:val="9"/>
  </w:num>
  <w:num w:numId="4" w16cid:durableId="1741054242">
    <w:abstractNumId w:val="15"/>
  </w:num>
  <w:num w:numId="5" w16cid:durableId="1267419817">
    <w:abstractNumId w:val="14"/>
  </w:num>
  <w:num w:numId="6" w16cid:durableId="2083595402">
    <w:abstractNumId w:val="18"/>
  </w:num>
  <w:num w:numId="7" w16cid:durableId="1503664682">
    <w:abstractNumId w:val="20"/>
  </w:num>
  <w:num w:numId="8" w16cid:durableId="1139155888">
    <w:abstractNumId w:val="12"/>
  </w:num>
  <w:num w:numId="9" w16cid:durableId="1694764728">
    <w:abstractNumId w:val="16"/>
  </w:num>
  <w:num w:numId="10" w16cid:durableId="1146970881">
    <w:abstractNumId w:val="13"/>
  </w:num>
  <w:num w:numId="11" w16cid:durableId="1000692364">
    <w:abstractNumId w:val="19"/>
  </w:num>
  <w:num w:numId="12" w16cid:durableId="546183047">
    <w:abstractNumId w:val="5"/>
  </w:num>
  <w:num w:numId="13" w16cid:durableId="540628005">
    <w:abstractNumId w:val="10"/>
  </w:num>
  <w:num w:numId="14" w16cid:durableId="776487722">
    <w:abstractNumId w:val="6"/>
  </w:num>
  <w:num w:numId="15" w16cid:durableId="1694963100">
    <w:abstractNumId w:val="11"/>
  </w:num>
  <w:num w:numId="16" w16cid:durableId="1006130352">
    <w:abstractNumId w:val="4"/>
  </w:num>
  <w:num w:numId="17" w16cid:durableId="1362365975">
    <w:abstractNumId w:val="0"/>
  </w:num>
  <w:num w:numId="18" w16cid:durableId="330724312">
    <w:abstractNumId w:val="7"/>
  </w:num>
  <w:num w:numId="19" w16cid:durableId="2110390902">
    <w:abstractNumId w:val="17"/>
  </w:num>
  <w:num w:numId="20" w16cid:durableId="166142012">
    <w:abstractNumId w:val="1"/>
  </w:num>
  <w:num w:numId="21" w16cid:durableId="984970512">
    <w:abstractNumId w:val="8"/>
  </w:num>
  <w:num w:numId="22" w16cid:durableId="562981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C5"/>
    <w:rsid w:val="00027323"/>
    <w:rsid w:val="0015335B"/>
    <w:rsid w:val="00693833"/>
    <w:rsid w:val="006942FC"/>
    <w:rsid w:val="00AB7CC5"/>
    <w:rsid w:val="00D3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5687"/>
  <w15:chartTrackingRefBased/>
  <w15:docId w15:val="{2673366A-41B6-4149-9BEA-AA614824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7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C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</dc:creator>
  <cp:keywords/>
  <dc:description/>
  <cp:lastModifiedBy>Grace</cp:lastModifiedBy>
  <cp:revision>2</cp:revision>
  <dcterms:created xsi:type="dcterms:W3CDTF">2026-04-10T18:31:00Z</dcterms:created>
  <dcterms:modified xsi:type="dcterms:W3CDTF">2026-04-27T09:28:00Z</dcterms:modified>
</cp:coreProperties>
</file>