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5BC8" w14:textId="3F091611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SRM INSTITUTE OF SCIENCE AND TECHNOLOGY</w:t>
      </w:r>
    </w:p>
    <w:p w14:paraId="5AA057A6" w14:textId="0CDB296D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CHENNAI</w:t>
      </w:r>
    </w:p>
    <w:p w14:paraId="034011F1" w14:textId="06A19BE9" w:rsidR="004D2745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18CSC205J - OPERATING SYSTEMS</w:t>
      </w:r>
    </w:p>
    <w:p w14:paraId="36633EE1" w14:textId="03FDB1D9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BANK</w:t>
      </w:r>
    </w:p>
    <w:p w14:paraId="369C80D0" w14:textId="05735DD0" w:rsidR="002914A0" w:rsidRPr="00552D3F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2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UNIT – </w:t>
      </w:r>
      <w:r w:rsidR="00487157" w:rsidRPr="00552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</w:p>
    <w:p w14:paraId="0842A68F" w14:textId="35E2BB12" w:rsidR="002914A0" w:rsidRPr="009D40B7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GoBack"/>
      <w:r w:rsidRPr="009D40B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 MARKS</w:t>
      </w:r>
    </w:p>
    <w:bookmarkEnd w:id="0"/>
    <w:p w14:paraId="562F7874" w14:textId="18C2CDBB" w:rsidR="00487157" w:rsidRPr="005118A4" w:rsidRDefault="00487157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064DA"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Define seek time, rotational latency </w:t>
      </w:r>
      <w:proofErr w:type="gramStart"/>
      <w:r w:rsidR="00C064DA" w:rsidRPr="005118A4">
        <w:rPr>
          <w:rFonts w:ascii="Times New Roman" w:hAnsi="Times New Roman" w:cs="Times New Roman"/>
          <w:sz w:val="24"/>
          <w:szCs w:val="24"/>
          <w:lang w:val="en-US"/>
        </w:rPr>
        <w:t>and  disk</w:t>
      </w:r>
      <w:proofErr w:type="gramEnd"/>
      <w:r w:rsidR="00C064DA"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 bandwidth.</w:t>
      </w:r>
    </w:p>
    <w:p w14:paraId="045B3A0E" w14:textId="67BFE934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2.Define RAID.</w:t>
      </w:r>
    </w:p>
    <w:p w14:paraId="48626202" w14:textId="0BA79664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3.Define mirroring and data striping.</w:t>
      </w:r>
    </w:p>
    <w:p w14:paraId="63E57F30" w14:textId="665811AA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4.Define boot control block and partition control block.</w:t>
      </w:r>
    </w:p>
    <w:p w14:paraId="5BAA9CD8" w14:textId="6EBEBE52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5.What is called as dynamic storage allocation?</w:t>
      </w:r>
    </w:p>
    <w:p w14:paraId="26984714" w14:textId="6B74533E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6.Define the importance of linear list and Hash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table  in</w:t>
      </w:r>
      <w:proofErr w:type="gramEnd"/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 file system.</w:t>
      </w:r>
    </w:p>
    <w:p w14:paraId="68AA5626" w14:textId="111601B8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B70913" w:rsidRPr="005118A4">
        <w:rPr>
          <w:rFonts w:ascii="Times New Roman" w:hAnsi="Times New Roman" w:cs="Times New Roman"/>
          <w:sz w:val="24"/>
          <w:szCs w:val="24"/>
          <w:lang w:val="en-US"/>
        </w:rPr>
        <w:t>What is called as double caching method?</w:t>
      </w:r>
    </w:p>
    <w:p w14:paraId="144C9E9A" w14:textId="00A964E1" w:rsidR="00B70913" w:rsidRPr="005118A4" w:rsidRDefault="00B7091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8.Define NFS protocol and list out the operations supported by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NFS..</w:t>
      </w:r>
      <w:proofErr w:type="gramEnd"/>
    </w:p>
    <w:p w14:paraId="292AE8FB" w14:textId="6E38BC9F" w:rsidR="002914A0" w:rsidRPr="005118A4" w:rsidRDefault="002914A0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91EFE" w14:textId="2016BA3C" w:rsidR="002914A0" w:rsidRPr="005118A4" w:rsidRDefault="002914A0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35FF9" w14:textId="59D134BC" w:rsidR="002914A0" w:rsidRPr="00552D3F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2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 MARKS</w:t>
      </w:r>
    </w:p>
    <w:p w14:paraId="49E1003D" w14:textId="36D9742C" w:rsidR="00487157" w:rsidRPr="005118A4" w:rsidRDefault="00487157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267E1D" w:rsidRPr="005118A4">
        <w:rPr>
          <w:rFonts w:ascii="Times New Roman" w:hAnsi="Times New Roman" w:cs="Times New Roman"/>
          <w:sz w:val="24"/>
          <w:szCs w:val="24"/>
          <w:lang w:val="en-US"/>
        </w:rPr>
        <w:t>Explain about the various disk scheduling methods along with neat diagr</w:t>
      </w:r>
      <w:r w:rsidR="008118E1" w:rsidRPr="005118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7E1D" w:rsidRPr="005118A4">
        <w:rPr>
          <w:rFonts w:ascii="Times New Roman" w:hAnsi="Times New Roman" w:cs="Times New Roman"/>
          <w:sz w:val="24"/>
          <w:szCs w:val="24"/>
          <w:lang w:val="en-US"/>
        </w:rPr>
        <w:t>m.</w:t>
      </w:r>
    </w:p>
    <w:p w14:paraId="59CC5C5F" w14:textId="645573E1" w:rsidR="00267E1D" w:rsidRPr="005118A4" w:rsidRDefault="00267E1D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2.Explain in detail about the different file access methods.</w:t>
      </w:r>
    </w:p>
    <w:p w14:paraId="3D4B7DAB" w14:textId="7FE91FBB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3.Explain in detail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about  the</w:t>
      </w:r>
      <w:proofErr w:type="gramEnd"/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 need for file sharing for protection .</w:t>
      </w:r>
    </w:p>
    <w:p w14:paraId="46E72C5E" w14:textId="2B35062E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4.Explain in detail about the file system structure and various levels of directory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structure .</w:t>
      </w:r>
      <w:proofErr w:type="gramEnd"/>
    </w:p>
    <w:p w14:paraId="2C3ADFE3" w14:textId="47356DF2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5.Describe the various file allocation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methods .</w:t>
      </w:r>
      <w:proofErr w:type="gramEnd"/>
    </w:p>
    <w:p w14:paraId="67C7C836" w14:textId="61770172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6.Explain about the free space management and swap space management </w:t>
      </w:r>
      <w:r w:rsidR="008118E1" w:rsidRPr="005118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118A4">
        <w:rPr>
          <w:rFonts w:ascii="Times New Roman" w:hAnsi="Times New Roman" w:cs="Times New Roman"/>
          <w:sz w:val="24"/>
          <w:szCs w:val="24"/>
          <w:lang w:val="en-US"/>
        </w:rPr>
        <w:t>f file.</w:t>
      </w:r>
    </w:p>
    <w:p w14:paraId="2D7F6C79" w14:textId="1D4E8137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7.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Explain  the</w:t>
      </w:r>
      <w:proofErr w:type="gramEnd"/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 various  levels of RAID along with neat diagram.</w:t>
      </w:r>
    </w:p>
    <w:p w14:paraId="4E7C81D2" w14:textId="543ACC63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26E3A" w14:textId="27A4281E" w:rsidR="00A42C99" w:rsidRPr="005118A4" w:rsidRDefault="00A42C99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2C99" w:rsidRPr="0051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5"/>
    <w:rsid w:val="000A5D57"/>
    <w:rsid w:val="00267E1D"/>
    <w:rsid w:val="002914A0"/>
    <w:rsid w:val="00487157"/>
    <w:rsid w:val="004D2745"/>
    <w:rsid w:val="004E37E1"/>
    <w:rsid w:val="005118A4"/>
    <w:rsid w:val="005173B0"/>
    <w:rsid w:val="00552D3F"/>
    <w:rsid w:val="00692FF8"/>
    <w:rsid w:val="008118E1"/>
    <w:rsid w:val="008636FA"/>
    <w:rsid w:val="009D40B7"/>
    <w:rsid w:val="00A42C99"/>
    <w:rsid w:val="00B70913"/>
    <w:rsid w:val="00BE6656"/>
    <w:rsid w:val="00C064DA"/>
    <w:rsid w:val="00C06733"/>
    <w:rsid w:val="00DE1316"/>
    <w:rsid w:val="00E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9C8D"/>
  <w15:chartTrackingRefBased/>
  <w15:docId w15:val="{ECCA149A-6D7B-47B8-9942-44F5245F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16</cp:revision>
  <dcterms:created xsi:type="dcterms:W3CDTF">2020-01-16T09:46:00Z</dcterms:created>
  <dcterms:modified xsi:type="dcterms:W3CDTF">2020-01-16T10:34:00Z</dcterms:modified>
</cp:coreProperties>
</file>