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77777777" w:rsidR="001262E7" w:rsidRPr="00912496" w:rsidRDefault="001262E7" w:rsidP="00466CA3">
      <w:pPr>
        <w:rPr>
          <w:rFonts w:ascii="Bookman Old Style" w:hAnsi="Bookman Old Style"/>
          <w:sz w:val="20"/>
          <w:szCs w:val="24"/>
        </w:rPr>
      </w:pPr>
      <w:r w:rsidRPr="00912496">
        <w:rPr>
          <w:rFonts w:ascii="Bookman Old Style" w:hAnsi="Bookman Old Style"/>
          <w:sz w:val="20"/>
          <w:szCs w:val="24"/>
        </w:rPr>
        <w:t xml:space="preserve">This mod aims to expand the proficiency system in Infinity Engine games, allowing characters to do things like treat injuries and antitoxins with varying degrees of effectiveness.  But this mod does not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W w:w="11891" w:type="dxa"/>
        <w:tblInd w:w="-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592"/>
        <w:gridCol w:w="730"/>
        <w:gridCol w:w="80"/>
        <w:gridCol w:w="521"/>
        <w:gridCol w:w="559"/>
        <w:gridCol w:w="588"/>
        <w:gridCol w:w="598"/>
        <w:gridCol w:w="669"/>
        <w:gridCol w:w="585"/>
        <w:gridCol w:w="562"/>
        <w:gridCol w:w="3028"/>
      </w:tblGrid>
      <w:tr w:rsidR="001262E7" w:rsidRPr="00B14069" w14:paraId="33B95FC3" w14:textId="77777777" w:rsidTr="006B54A6">
        <w:trPr>
          <w:trHeight w:val="447"/>
        </w:trPr>
        <w:tc>
          <w:tcPr>
            <w:tcW w:w="11891"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6B54A6">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3028"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DB35E9">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Ftr</w:t>
            </w:r>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592"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Rng</w:t>
            </w:r>
          </w:p>
        </w:tc>
        <w:tc>
          <w:tcPr>
            <w:tcW w:w="730"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Thi</w:t>
            </w:r>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Brd</w:t>
            </w:r>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Mnk</w:t>
            </w:r>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3028"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6B54A6">
        <w:trPr>
          <w:trHeight w:val="278"/>
        </w:trPr>
        <w:tc>
          <w:tcPr>
            <w:tcW w:w="11891"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DB35E9">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730" w:type="dxa"/>
          </w:tcPr>
          <w:p w14:paraId="26B8700A"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3028"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DB35E9">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5C6C384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730" w:type="dxa"/>
          </w:tcPr>
          <w:p w14:paraId="3EB8D86F"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DB35E9">
        <w:trPr>
          <w:trHeight w:val="242"/>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592"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730"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77777777" w:rsidR="00054E41" w:rsidRPr="00912496" w:rsidRDefault="006F171B"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82738B3"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3028"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DB35E9">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3DBA992C"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730"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DB35E9">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7C2187E4"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730"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DB35E9">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1DFB99A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730"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DB35E9">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730" w:type="dxa"/>
          </w:tcPr>
          <w:p w14:paraId="2069C4F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DB35E9">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2BC2865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p>
        </w:tc>
        <w:tc>
          <w:tcPr>
            <w:tcW w:w="730"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DB35E9">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77777777"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2" w:type="dxa"/>
          </w:tcPr>
          <w:p w14:paraId="5BD00768" w14:textId="77777777"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r w:rsidR="006B54A6" w:rsidRPr="006B54A6">
              <w:rPr>
                <w:rFonts w:ascii="Bookman Old Style" w:hAnsi="Bookman Old Style"/>
                <w:sz w:val="14"/>
                <w:szCs w:val="16"/>
              </w:rPr>
              <w:t>ˇˇ</w:t>
            </w:r>
          </w:p>
        </w:tc>
        <w:tc>
          <w:tcPr>
            <w:tcW w:w="730"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6B54A6">
        <w:trPr>
          <w:trHeight w:val="170"/>
        </w:trPr>
        <w:tc>
          <w:tcPr>
            <w:tcW w:w="11891"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DB35E9">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2"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730" w:type="dxa"/>
          </w:tcPr>
          <w:p w14:paraId="0E90278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5833346E"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98" w:type="dxa"/>
          </w:tcPr>
          <w:p w14:paraId="3F6F50CE"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69" w:type="dxa"/>
          </w:tcPr>
          <w:p w14:paraId="2C7BB771"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5" w:type="dxa"/>
          </w:tcPr>
          <w:p w14:paraId="21394444"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2CFCB2D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3028"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DB35E9">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92"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730"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D77458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7A539643"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570C82">
              <w:rPr>
                <w:rFonts w:ascii="Bookman Old Style" w:hAnsi="Bookman Old Style"/>
                <w:sz w:val="16"/>
                <w:szCs w:val="16"/>
              </w:rPr>
              <w:t>§§</w:t>
            </w:r>
          </w:p>
        </w:tc>
        <w:tc>
          <w:tcPr>
            <w:tcW w:w="3028"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DB35E9">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92"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730" w:type="dxa"/>
          </w:tcPr>
          <w:p w14:paraId="032C4A1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5523ADDF"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59" w:type="dxa"/>
          </w:tcPr>
          <w:p w14:paraId="54D22977"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1D8DA8D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98" w:type="dxa"/>
          </w:tcPr>
          <w:p w14:paraId="5E92846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69" w:type="dxa"/>
          </w:tcPr>
          <w:p w14:paraId="35EDACB9"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DB35E9">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592"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730"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3028"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DB35E9">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2"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730"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59" w:type="dxa"/>
          </w:tcPr>
          <w:p w14:paraId="69060D7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r w:rsidR="00B50874">
              <w:rPr>
                <w:rFonts w:ascii="Bookman Old Style" w:hAnsi="Bookman Old Style"/>
                <w:sz w:val="16"/>
                <w:szCs w:val="16"/>
              </w:rPr>
              <w:t>§§</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DB35E9">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592"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730"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559" w:type="dxa"/>
          </w:tcPr>
          <w:p w14:paraId="2732326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4BC53E16" w14:textId="77777777" w:rsidR="00054E41" w:rsidRPr="00912496" w:rsidRDefault="00E77E16"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3028"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DB35E9">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2"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730" w:type="dxa"/>
          </w:tcPr>
          <w:p w14:paraId="75081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DB35E9">
        <w:trPr>
          <w:trHeight w:val="251"/>
        </w:trPr>
        <w:tc>
          <w:tcPr>
            <w:tcW w:w="1602" w:type="dxa"/>
          </w:tcPr>
          <w:p w14:paraId="0079339F"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Nature</w:t>
            </w:r>
          </w:p>
        </w:tc>
        <w:tc>
          <w:tcPr>
            <w:tcW w:w="601" w:type="dxa"/>
          </w:tcPr>
          <w:p w14:paraId="44BE1A13"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2" w:type="dxa"/>
          </w:tcPr>
          <w:p w14:paraId="4C1B77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730"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59" w:type="dxa"/>
          </w:tcPr>
          <w:p w14:paraId="2ADAB5F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383322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98" w:type="dxa"/>
          </w:tcPr>
          <w:p w14:paraId="7B27B3D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7B9EAB2"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3028" w:type="dxa"/>
          </w:tcPr>
          <w:p w14:paraId="626DA054"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 survive(?), speak w/animals?</w:t>
            </w:r>
          </w:p>
        </w:tc>
      </w:tr>
      <w:tr w:rsidR="00046DC9" w:rsidRPr="00B14069" w14:paraId="03222BF3" w14:textId="77777777" w:rsidTr="00DB35E9">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592"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730"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3028" w:type="dxa"/>
          </w:tcPr>
          <w:p w14:paraId="28814AE0"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 xml:space="preserve">Intimidate </w:t>
            </w:r>
          </w:p>
        </w:tc>
      </w:tr>
      <w:tr w:rsidR="00046DC9" w:rsidRPr="00B14069" w14:paraId="004787D1" w14:textId="77777777" w:rsidTr="00DB35E9">
        <w:trPr>
          <w:trHeight w:val="49"/>
        </w:trPr>
        <w:tc>
          <w:tcPr>
            <w:tcW w:w="1602" w:type="dxa"/>
          </w:tcPr>
          <w:p w14:paraId="50FCC213"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Read Magic</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2"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730" w:type="dxa"/>
          </w:tcPr>
          <w:p w14:paraId="47032C5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98" w:type="dxa"/>
          </w:tcPr>
          <w:p w14:paraId="6C0703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69" w:type="dxa"/>
          </w:tcPr>
          <w:p w14:paraId="641B6F58"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0B8B81D3"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020042F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3028"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06713F">
        <w:trPr>
          <w:trHeight w:val="224"/>
        </w:trPr>
        <w:tc>
          <w:tcPr>
            <w:tcW w:w="1602" w:type="dxa"/>
          </w:tcPr>
          <w:p w14:paraId="53320BFB" w14:textId="77777777" w:rsidR="00054E41" w:rsidRPr="00912496" w:rsidRDefault="00046DC9"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Religion?</w:t>
            </w:r>
          </w:p>
        </w:tc>
        <w:tc>
          <w:tcPr>
            <w:tcW w:w="601" w:type="dxa"/>
          </w:tcPr>
          <w:p w14:paraId="420278B9" w14:textId="77777777" w:rsidR="00054E41" w:rsidRPr="00912496" w:rsidRDefault="00054E41" w:rsidP="00C640D3">
            <w:pPr>
              <w:spacing w:after="0" w:line="240" w:lineRule="auto"/>
              <w:jc w:val="center"/>
              <w:rPr>
                <w:rFonts w:ascii="Bookman Old Style" w:hAnsi="Bookman Old Style"/>
                <w:sz w:val="16"/>
                <w:szCs w:val="16"/>
              </w:rPr>
            </w:pPr>
          </w:p>
        </w:tc>
        <w:tc>
          <w:tcPr>
            <w:tcW w:w="566" w:type="dxa"/>
          </w:tcPr>
          <w:p w14:paraId="73DE1F94" w14:textId="77777777" w:rsidR="00054E41" w:rsidRPr="00912496" w:rsidRDefault="00054E41" w:rsidP="00C640D3">
            <w:pPr>
              <w:spacing w:after="0" w:line="240" w:lineRule="auto"/>
              <w:jc w:val="center"/>
              <w:rPr>
                <w:rFonts w:ascii="Bookman Old Style" w:hAnsi="Bookman Old Style"/>
                <w:sz w:val="16"/>
                <w:szCs w:val="16"/>
              </w:rPr>
            </w:pPr>
          </w:p>
        </w:tc>
        <w:tc>
          <w:tcPr>
            <w:tcW w:w="610" w:type="dxa"/>
          </w:tcPr>
          <w:p w14:paraId="2B6E70D2" w14:textId="77777777" w:rsidR="00054E41" w:rsidRPr="00912496" w:rsidRDefault="00054E41" w:rsidP="00C640D3">
            <w:pPr>
              <w:spacing w:after="0" w:line="240" w:lineRule="auto"/>
              <w:jc w:val="center"/>
              <w:rPr>
                <w:rFonts w:ascii="Bookman Old Style" w:hAnsi="Bookman Old Style"/>
                <w:sz w:val="16"/>
                <w:szCs w:val="16"/>
              </w:rPr>
            </w:pPr>
          </w:p>
        </w:tc>
        <w:tc>
          <w:tcPr>
            <w:tcW w:w="592" w:type="dxa"/>
          </w:tcPr>
          <w:p w14:paraId="46EAEC19" w14:textId="77777777" w:rsidR="00054E41" w:rsidRPr="00912496" w:rsidRDefault="00054E41" w:rsidP="00C640D3">
            <w:pPr>
              <w:spacing w:after="0" w:line="240" w:lineRule="auto"/>
              <w:jc w:val="center"/>
              <w:rPr>
                <w:rFonts w:ascii="Bookman Old Style" w:hAnsi="Bookman Old Style"/>
                <w:sz w:val="16"/>
                <w:szCs w:val="16"/>
              </w:rPr>
            </w:pPr>
          </w:p>
        </w:tc>
        <w:tc>
          <w:tcPr>
            <w:tcW w:w="730" w:type="dxa"/>
          </w:tcPr>
          <w:p w14:paraId="3D7063AF" w14:textId="77777777" w:rsidR="00054E41" w:rsidRPr="00912496" w:rsidRDefault="00054E41" w:rsidP="00C640D3">
            <w:pPr>
              <w:spacing w:after="0" w:line="240" w:lineRule="auto"/>
              <w:jc w:val="center"/>
              <w:rPr>
                <w:rFonts w:ascii="Bookman Old Style" w:hAnsi="Bookman Old Style"/>
                <w:sz w:val="16"/>
                <w:szCs w:val="16"/>
              </w:rPr>
            </w:pPr>
          </w:p>
        </w:tc>
        <w:tc>
          <w:tcPr>
            <w:tcW w:w="601" w:type="dxa"/>
            <w:gridSpan w:val="2"/>
          </w:tcPr>
          <w:p w14:paraId="1BACF9EE" w14:textId="77777777" w:rsidR="00054E41" w:rsidRPr="00912496" w:rsidRDefault="00054E41" w:rsidP="00C640D3">
            <w:pPr>
              <w:spacing w:after="0" w:line="240" w:lineRule="auto"/>
              <w:jc w:val="center"/>
              <w:rPr>
                <w:rFonts w:ascii="Bookman Old Style" w:hAnsi="Bookman Old Style"/>
                <w:sz w:val="16"/>
                <w:szCs w:val="16"/>
              </w:rPr>
            </w:pPr>
          </w:p>
        </w:tc>
        <w:tc>
          <w:tcPr>
            <w:tcW w:w="559" w:type="dxa"/>
          </w:tcPr>
          <w:p w14:paraId="55FCF2A1" w14:textId="77777777" w:rsidR="00054E41" w:rsidRPr="00912496" w:rsidRDefault="00054E41" w:rsidP="00C640D3">
            <w:pPr>
              <w:spacing w:after="0" w:line="240" w:lineRule="auto"/>
              <w:jc w:val="center"/>
              <w:rPr>
                <w:rFonts w:ascii="Bookman Old Style" w:hAnsi="Bookman Old Style"/>
                <w:sz w:val="16"/>
                <w:szCs w:val="16"/>
              </w:rPr>
            </w:pPr>
          </w:p>
        </w:tc>
        <w:tc>
          <w:tcPr>
            <w:tcW w:w="588" w:type="dxa"/>
          </w:tcPr>
          <w:p w14:paraId="63F4FC27" w14:textId="77777777" w:rsidR="00054E41" w:rsidRPr="00912496" w:rsidRDefault="00054E41" w:rsidP="00C640D3">
            <w:pPr>
              <w:spacing w:after="0" w:line="240" w:lineRule="auto"/>
              <w:jc w:val="center"/>
              <w:rPr>
                <w:rFonts w:ascii="Bookman Old Style" w:hAnsi="Bookman Old Style"/>
                <w:sz w:val="16"/>
                <w:szCs w:val="16"/>
              </w:rPr>
            </w:pPr>
          </w:p>
        </w:tc>
        <w:tc>
          <w:tcPr>
            <w:tcW w:w="598" w:type="dxa"/>
          </w:tcPr>
          <w:p w14:paraId="487A5310" w14:textId="77777777" w:rsidR="00054E41" w:rsidRPr="00912496" w:rsidRDefault="00054E41" w:rsidP="00C640D3">
            <w:pPr>
              <w:spacing w:after="0" w:line="240" w:lineRule="auto"/>
              <w:jc w:val="center"/>
              <w:rPr>
                <w:rFonts w:ascii="Bookman Old Style" w:hAnsi="Bookman Old Style"/>
                <w:sz w:val="16"/>
                <w:szCs w:val="16"/>
              </w:rPr>
            </w:pPr>
          </w:p>
        </w:tc>
        <w:tc>
          <w:tcPr>
            <w:tcW w:w="669" w:type="dxa"/>
          </w:tcPr>
          <w:p w14:paraId="17D16010" w14:textId="77777777" w:rsidR="00054E41" w:rsidRPr="00912496" w:rsidRDefault="00054E41" w:rsidP="00C640D3">
            <w:pPr>
              <w:spacing w:after="0" w:line="240" w:lineRule="auto"/>
              <w:jc w:val="center"/>
              <w:rPr>
                <w:rFonts w:ascii="Bookman Old Style" w:hAnsi="Bookman Old Style"/>
                <w:sz w:val="16"/>
                <w:szCs w:val="16"/>
              </w:rPr>
            </w:pPr>
          </w:p>
        </w:tc>
        <w:tc>
          <w:tcPr>
            <w:tcW w:w="585" w:type="dxa"/>
          </w:tcPr>
          <w:p w14:paraId="565EF1B8" w14:textId="77777777" w:rsidR="00054E41" w:rsidRPr="00912496" w:rsidRDefault="00054E41" w:rsidP="00C640D3">
            <w:pPr>
              <w:spacing w:after="0" w:line="240" w:lineRule="auto"/>
              <w:jc w:val="center"/>
              <w:rPr>
                <w:rFonts w:ascii="Bookman Old Style" w:hAnsi="Bookman Old Style"/>
                <w:sz w:val="16"/>
                <w:szCs w:val="16"/>
              </w:rPr>
            </w:pPr>
          </w:p>
        </w:tc>
        <w:tc>
          <w:tcPr>
            <w:tcW w:w="562" w:type="dxa"/>
          </w:tcPr>
          <w:p w14:paraId="136C0A9F" w14:textId="77777777" w:rsidR="00054E41" w:rsidRPr="00912496" w:rsidRDefault="00054E41" w:rsidP="00C640D3">
            <w:pPr>
              <w:spacing w:after="0" w:line="240" w:lineRule="auto"/>
              <w:jc w:val="center"/>
              <w:rPr>
                <w:rFonts w:ascii="Bookman Old Style" w:hAnsi="Bookman Old Style"/>
                <w:sz w:val="16"/>
                <w:szCs w:val="16"/>
              </w:rPr>
            </w:pPr>
          </w:p>
        </w:tc>
        <w:tc>
          <w:tcPr>
            <w:tcW w:w="3028" w:type="dxa"/>
          </w:tcPr>
          <w:p w14:paraId="32E02305" w14:textId="77777777" w:rsidR="00054E41" w:rsidRPr="00912496" w:rsidRDefault="00046DC9" w:rsidP="00C640D3">
            <w:pPr>
              <w:spacing w:after="0" w:line="240" w:lineRule="auto"/>
              <w:rPr>
                <w:rFonts w:ascii="Bookman Old Style" w:hAnsi="Bookman Old Style"/>
                <w:sz w:val="16"/>
                <w:szCs w:val="16"/>
              </w:rPr>
            </w:pPr>
            <w:r>
              <w:rPr>
                <w:rFonts w:ascii="Bookman Old Style" w:hAnsi="Bookman Old Style"/>
                <w:sz w:val="16"/>
                <w:szCs w:val="16"/>
              </w:rPr>
              <w:t xml:space="preserve">Turn Undead, </w:t>
            </w:r>
          </w:p>
        </w:tc>
      </w:tr>
      <w:tr w:rsidR="00046DC9" w:rsidRPr="00B14069" w14:paraId="79317148" w14:textId="77777777" w:rsidTr="0006713F">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592"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730"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3028"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6B54A6">
        <w:trPr>
          <w:trHeight w:val="305"/>
        </w:trPr>
        <w:tc>
          <w:tcPr>
            <w:tcW w:w="11891"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DB35E9">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2"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730"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3028"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DB35E9">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2"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730"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3028"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DB35E9">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92"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730"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3028"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DB35E9">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2"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730"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3028"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B50874">
        <w:trPr>
          <w:trHeight w:val="2114"/>
        </w:trPr>
        <w:tc>
          <w:tcPr>
            <w:tcW w:w="4781" w:type="dxa"/>
            <w:gridSpan w:val="7"/>
          </w:tcPr>
          <w:p w14:paraId="2F4B785C" w14:textId="77777777"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Kensai </w:t>
            </w:r>
            <w:r w:rsidR="00BB31FA">
              <w:rPr>
                <w:rFonts w:ascii="Bookman Old Style" w:hAnsi="Bookman Old Style"/>
                <w:sz w:val="16"/>
                <w:szCs w:val="16"/>
              </w:rPr>
              <w:t xml:space="preserve">or Black Guards </w:t>
            </w:r>
            <w:r w:rsidRPr="00912496">
              <w:rPr>
                <w:rFonts w:ascii="Bookman Old Style" w:hAnsi="Bookman Old Style"/>
                <w:sz w:val="16"/>
                <w:szCs w:val="16"/>
              </w:rPr>
              <w:t>can attain 5 ranks in this skill</w:t>
            </w:r>
          </w:p>
          <w:p w14:paraId="7D5531E4" w14:textId="77777777"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Kensai</w:t>
            </w:r>
            <w:r w:rsidR="00E77E16">
              <w:rPr>
                <w:rFonts w:ascii="Bookman Old Style" w:hAnsi="Bookman Old Style"/>
                <w:sz w:val="16"/>
                <w:szCs w:val="16"/>
              </w:rPr>
              <w:t xml:space="preserve">, Shapeshifters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77777777"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77777777"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Avengers</w:t>
            </w:r>
            <w:r w:rsidR="00CF7BB1">
              <w:rPr>
                <w:rFonts w:ascii="Bookman Old Style" w:hAnsi="Bookman Old Style"/>
                <w:sz w:val="16"/>
                <w:szCs w:val="16"/>
              </w:rPr>
              <w:t xml:space="preserve"> or Berserkers can only take 1 rank in this skill</w:t>
            </w:r>
          </w:p>
          <w:p w14:paraId="449A45DA" w14:textId="77777777"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 may only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7110" w:type="dxa"/>
            <w:gridSpan w:val="8"/>
          </w:tcPr>
          <w:p w14:paraId="3837F2A0" w14:textId="77777777" w:rsidR="00C505F6" w:rsidRPr="00912496" w:rsidRDefault="00C505F6" w:rsidP="00B50874">
            <w:pPr>
              <w:spacing w:after="0" w:line="240" w:lineRule="auto"/>
              <w:rPr>
                <w:rFonts w:ascii="Bookman Old Style" w:hAnsi="Bookman Old Style"/>
                <w:sz w:val="16"/>
                <w:szCs w:val="16"/>
              </w:rPr>
            </w:pP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 ,+2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+3 Strike ,+3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+3 Strike ,+4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+3 Strike ,+5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Only applies to warriors unless SoB’s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SoB, this mod will try to respect your choices.  (let me know if you encounter a mod that is not compatible—as of now, this mod is only compatible with SoB).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4477B278" w14:textId="77777777" w:rsidR="00704BCC" w:rsidRDefault="00704BCC">
      <w:pPr>
        <w:rPr>
          <w:rFonts w:ascii="Bookman Old Style" w:hAnsi="Bookman Old Style"/>
          <w:sz w:val="24"/>
          <w:szCs w:val="24"/>
        </w:rPr>
      </w:pPr>
    </w:p>
    <w:p w14:paraId="3F068188" w14:textId="77777777" w:rsidR="00704BCC" w:rsidRDefault="00704BCC">
      <w:pPr>
        <w:rPr>
          <w:rFonts w:ascii="Bookman Old Style" w:hAnsi="Bookman Old Style"/>
          <w:sz w:val="24"/>
          <w:szCs w:val="24"/>
        </w:rPr>
      </w:pPr>
    </w:p>
    <w:p w14:paraId="77A4135F" w14:textId="77777777" w:rsidR="00F774BB" w:rsidRDefault="00F774BB">
      <w:pPr>
        <w:rPr>
          <w:rFonts w:ascii="Bookman Old Style" w:hAnsi="Bookman Old Style"/>
          <w:sz w:val="24"/>
          <w:szCs w:val="24"/>
        </w:rPr>
      </w:pPr>
    </w:p>
    <w:p w14:paraId="6C8822F6" w14:textId="77777777" w:rsidR="00D423DC" w:rsidRDefault="00D423DC">
      <w:pPr>
        <w:spacing w:after="0" w:line="240" w:lineRule="auto"/>
        <w:rPr>
          <w:rFonts w:ascii="Bookman Old Style" w:hAnsi="Bookman Old Style"/>
          <w:b/>
          <w:sz w:val="32"/>
          <w:szCs w:val="32"/>
          <w:u w:val="single"/>
        </w:rPr>
      </w:pPr>
      <w:r>
        <w:rPr>
          <w:rFonts w:ascii="Bookman Old Style" w:hAnsi="Bookman Old Style"/>
          <w:b/>
          <w:sz w:val="32"/>
          <w:szCs w:val="32"/>
          <w:u w:val="single"/>
        </w:rPr>
        <w:br w:type="page"/>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lastRenderedPageBreak/>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B077E4">
        <w:tc>
          <w:tcPr>
            <w:tcW w:w="10026"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B077E4">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930"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133"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B077E4">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3"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B077E4">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33"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B077E4">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930"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33"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B077E4">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930"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3"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B077E4">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930"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3"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B077E4">
        <w:trPr>
          <w:trHeight w:val="503"/>
        </w:trPr>
        <w:tc>
          <w:tcPr>
            <w:tcW w:w="10026"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Only applies to warriors unless SoB’s "APR on Spec."</w:t>
            </w:r>
          </w:p>
        </w:tc>
      </w:tr>
    </w:tbl>
    <w:p w14:paraId="1BA0845B" w14:textId="77777777" w:rsidR="00C505F6" w:rsidRDefault="00C505F6">
      <w:pPr>
        <w:rPr>
          <w:rFonts w:ascii="Bookman Old Style" w:hAnsi="Bookman Old Style"/>
          <w:sz w:val="24"/>
          <w:szCs w:val="24"/>
        </w:rPr>
      </w:pPr>
    </w:p>
    <w:p w14:paraId="7802552C" w14:textId="77777777" w:rsidR="006D5EFB" w:rsidRPr="00E72D8E"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0C8A6915" w14:textId="77777777" w:rsidR="00F774BB" w:rsidRDefault="006D5EFB">
      <w:pPr>
        <w:rPr>
          <w:rFonts w:ascii="Bookman Old Style" w:hAnsi="Bookman Old Style"/>
          <w:sz w:val="24"/>
          <w:szCs w:val="24"/>
        </w:rPr>
      </w:pPr>
      <w:r>
        <w:rPr>
          <w:rFonts w:ascii="Bookman Old Style" w:hAnsi="Bookman Old Style"/>
          <w:b/>
          <w:sz w:val="24"/>
          <w:szCs w:val="24"/>
          <w:u w:val="single"/>
        </w:rPr>
        <w:br w:type="page"/>
      </w:r>
      <w:r w:rsidR="00F774BB" w:rsidRPr="00F774BB">
        <w:rPr>
          <w:rFonts w:ascii="Bookman Old Style" w:hAnsi="Bookman Old Style"/>
          <w:b/>
          <w:sz w:val="24"/>
          <w:szCs w:val="24"/>
          <w:u w:val="single"/>
        </w:rPr>
        <w:lastRenderedPageBreak/>
        <w:t>Armor Proficiency</w:t>
      </w:r>
      <w:r w:rsidR="00F774BB">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77777777"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Brew Potion: Spellcaster or Brew Potion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bookmarkEnd w:id="1"/>
    <w:p w14:paraId="3114129E" w14:textId="77777777" w:rsidR="00E72D8E" w:rsidRPr="00E72D8E" w:rsidRDefault="00E72D8E" w:rsidP="00E72D8E">
      <w:pPr>
        <w:spacing w:after="0"/>
        <w:rPr>
          <w:rFonts w:ascii="Bookman Old Style" w:hAnsi="Bookman Old Style"/>
          <w:sz w:val="24"/>
          <w:szCs w:val="24"/>
        </w:rPr>
      </w:pPr>
      <w:r w:rsidRPr="00E72D8E">
        <w:rPr>
          <w:rFonts w:ascii="Bookman Old Style" w:hAnsi="Bookman Old Style"/>
          <w:sz w:val="24"/>
          <w:szCs w:val="24"/>
        </w:rPr>
        <w:t xml:space="preserve">In the right laboratory environment, an alchemist can, with some expenditure of gold </w:t>
      </w:r>
      <w:r w:rsidR="002B64AB">
        <w:rPr>
          <w:rFonts w:ascii="Bookman Old Style" w:hAnsi="Bookman Old Style"/>
          <w:sz w:val="24"/>
          <w:szCs w:val="24"/>
        </w:rPr>
        <w:t>and time</w:t>
      </w:r>
      <w:r w:rsidRPr="00E72D8E">
        <w:rPr>
          <w:rFonts w:ascii="Bookman Old Style" w:hAnsi="Bookman Old Style"/>
          <w:sz w:val="24"/>
          <w:szCs w:val="24"/>
        </w:rPr>
        <w:t xml:space="preserve">, create long lasting and extremely effective alchemical items.  </w:t>
      </w:r>
      <w:commentRangeStart w:id="2"/>
      <w:r w:rsidRPr="002B64AB">
        <w:rPr>
          <w:rFonts w:ascii="Bookman Old Style" w:hAnsi="Bookman Old Style"/>
          <w:color w:val="FF0000"/>
          <w:sz w:val="24"/>
          <w:szCs w:val="24"/>
        </w:rPr>
        <w:t>(see the section below on brew potion for details)</w:t>
      </w:r>
      <w:commentRangeEnd w:id="2"/>
      <w:r w:rsidR="002B64AB">
        <w:rPr>
          <w:rStyle w:val="CommentReference"/>
        </w:rPr>
        <w:commentReference w:id="2"/>
      </w:r>
      <w:r w:rsidRPr="00E72D8E">
        <w:rPr>
          <w:rFonts w:ascii="Bookman Old Style" w:hAnsi="Bookman Old Style"/>
          <w:sz w:val="24"/>
          <w:szCs w:val="24"/>
        </w:rPr>
        <w:t>.</w:t>
      </w:r>
    </w:p>
    <w:p w14:paraId="6A1B180E" w14:textId="77777777" w:rsidR="00E72D8E" w:rsidRPr="00E72D8E" w:rsidRDefault="00E72D8E" w:rsidP="00E72D8E">
      <w:pPr>
        <w:spacing w:after="0"/>
        <w:rPr>
          <w:rFonts w:ascii="Bookman Old Style" w:hAnsi="Bookman Old Style"/>
          <w:sz w:val="24"/>
          <w:szCs w:val="24"/>
        </w:rPr>
      </w:pPr>
    </w:p>
    <w:p w14:paraId="2C76B711" w14:textId="77777777" w:rsidR="00E72D8E" w:rsidRDefault="00E72D8E" w:rsidP="00E72D8E">
      <w:pPr>
        <w:spacing w:after="0"/>
        <w:rPr>
          <w:rFonts w:ascii="Bookman Old Style" w:hAnsi="Bookman Old Style"/>
          <w:sz w:val="24"/>
          <w:szCs w:val="24"/>
        </w:rPr>
      </w:pPr>
      <w:r w:rsidRPr="00E72D8E">
        <w:rPr>
          <w:rFonts w:ascii="Bookman Old Style" w:hAnsi="Bookman Old Style"/>
          <w:sz w:val="24"/>
          <w:szCs w:val="24"/>
        </w:rPr>
        <w:t xml:space="preserve">However, while the alchemist is truly at home in the lab, they always have a trick—or a bomb—up their sleeve that they can use in a pinch.  Alchemists collect various regents in their travels and can use these regents </w:t>
      </w:r>
      <w:bookmarkStart w:id="3" w:name="_Hlk499919437"/>
      <w:r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Pr="00E72D8E">
        <w:rPr>
          <w:rFonts w:ascii="Bookman Old Style" w:hAnsi="Bookman Old Style"/>
          <w:sz w:val="24"/>
          <w:szCs w:val="24"/>
        </w:rPr>
        <w:t>rank they have in Alchemy</w:t>
      </w:r>
      <w:r>
        <w:rPr>
          <w:rFonts w:ascii="Bookman Old Style" w:hAnsi="Bookman Old Style"/>
          <w:sz w:val="24"/>
          <w:szCs w:val="24"/>
        </w:rPr>
        <w:t xml:space="preserve">.  </w:t>
      </w:r>
      <w:r w:rsidRPr="00E72D8E">
        <w:rPr>
          <w:rFonts w:ascii="Bookman Old Style" w:hAnsi="Bookman Old Style"/>
          <w:sz w:val="24"/>
          <w:szCs w:val="24"/>
        </w:rPr>
        <w:t xml:space="preserve">These creations are unstable and do not last longer than 8 hours.  </w:t>
      </w:r>
      <w:bookmarkEnd w:id="3"/>
      <w:r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tbl>
      <w:tblPr>
        <w:tblW w:w="116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077E4" w:rsidRPr="00B077E4" w14:paraId="3C155FEF" w14:textId="77777777" w:rsidTr="002B64AB">
        <w:tc>
          <w:tcPr>
            <w:tcW w:w="2340" w:type="dxa"/>
            <w:shd w:val="clear" w:color="auto" w:fill="auto"/>
          </w:tcPr>
          <w:p w14:paraId="60369EBA" w14:textId="77777777"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2A743CB5" w14:textId="77777777"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849BE40" w14:textId="77777777"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50147690" w14:textId="77777777"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077E4" w:rsidRPr="00B077E4" w14:paraId="697050D4" w14:textId="77777777" w:rsidTr="002B64AB">
        <w:tc>
          <w:tcPr>
            <w:tcW w:w="2340" w:type="dxa"/>
            <w:shd w:val="clear" w:color="auto" w:fill="auto"/>
          </w:tcPr>
          <w:p w14:paraId="1B0E23B3" w14:textId="77777777" w:rsidR="00EB0962" w:rsidRPr="00B077E4" w:rsidRDefault="00EB0962" w:rsidP="00B077E4">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087C55A2" w14:textId="77777777"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4EDE5E5" w14:textId="77777777"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1d4 acid/rank</w:t>
            </w:r>
          </w:p>
        </w:tc>
        <w:tc>
          <w:tcPr>
            <w:tcW w:w="4230" w:type="dxa"/>
            <w:shd w:val="clear" w:color="auto" w:fill="auto"/>
          </w:tcPr>
          <w:p w14:paraId="559944F4" w14:textId="77777777" w:rsidR="00966619" w:rsidRPr="00B077E4" w:rsidRDefault="00966619" w:rsidP="00BC795B">
            <w:pPr>
              <w:spacing w:after="0"/>
              <w:rPr>
                <w:rFonts w:ascii="Bookman Old Style" w:hAnsi="Bookman Old Style"/>
                <w:sz w:val="24"/>
                <w:szCs w:val="24"/>
              </w:rPr>
            </w:pPr>
            <w:r w:rsidRPr="00B077E4">
              <w:rPr>
                <w:rFonts w:ascii="Bookman Old Style" w:hAnsi="Bookman Old Style"/>
                <w:sz w:val="24"/>
                <w:szCs w:val="24"/>
              </w:rPr>
              <w:t>1d4 acid</w:t>
            </w:r>
            <w:r w:rsidR="00EB0962" w:rsidRPr="00B077E4">
              <w:rPr>
                <w:rFonts w:ascii="Bookman Old Style" w:hAnsi="Bookman Old Style"/>
                <w:sz w:val="24"/>
                <w:szCs w:val="24"/>
              </w:rPr>
              <w:t>/round/rank</w:t>
            </w:r>
            <w:r w:rsidRPr="00B077E4">
              <w:rPr>
                <w:rFonts w:ascii="Bookman Old Style" w:hAnsi="Bookman Old Style"/>
                <w:sz w:val="24"/>
                <w:szCs w:val="24"/>
              </w:rPr>
              <w:t xml:space="preserve"> </w:t>
            </w:r>
          </w:p>
          <w:p w14:paraId="73F71868" w14:textId="77777777" w:rsidR="00EB0962" w:rsidRPr="00B077E4" w:rsidRDefault="00966619" w:rsidP="00BC795B">
            <w:pPr>
              <w:spacing w:after="0"/>
              <w:rPr>
                <w:rFonts w:ascii="Bookman Old Style" w:hAnsi="Bookman Old Style"/>
                <w:sz w:val="24"/>
                <w:szCs w:val="24"/>
              </w:rPr>
            </w:pPr>
            <w:r w:rsidRPr="00B077E4">
              <w:rPr>
                <w:rFonts w:ascii="Bookman Old Style" w:hAnsi="Bookman Old Style"/>
                <w:sz w:val="24"/>
                <w:szCs w:val="24"/>
              </w:rPr>
              <w:t>(save neg)</w:t>
            </w:r>
          </w:p>
        </w:tc>
      </w:tr>
      <w:tr w:rsidR="00B077E4" w:rsidRPr="00B077E4" w14:paraId="36B0141E" w14:textId="77777777" w:rsidTr="002B64AB">
        <w:tc>
          <w:tcPr>
            <w:tcW w:w="2340" w:type="dxa"/>
            <w:shd w:val="clear" w:color="auto" w:fill="auto"/>
          </w:tcPr>
          <w:p w14:paraId="14D9C962" w14:textId="77777777" w:rsidR="00EB0962" w:rsidRPr="00B077E4" w:rsidRDefault="00EB0962" w:rsidP="00B077E4">
            <w:pPr>
              <w:spacing w:after="0"/>
              <w:rPr>
                <w:rFonts w:ascii="Bookman Old Style" w:hAnsi="Bookman Old Style"/>
                <w:sz w:val="24"/>
                <w:szCs w:val="24"/>
              </w:rPr>
            </w:pPr>
            <w:r w:rsidRPr="00B077E4">
              <w:rPr>
                <w:rFonts w:ascii="Bookman Old Style" w:hAnsi="Bookman Old Style"/>
                <w:sz w:val="24"/>
                <w:szCs w:val="24"/>
              </w:rPr>
              <w:t>Alchemist’s Fire</w:t>
            </w:r>
            <w:r w:rsidR="00966619" w:rsidRPr="00B077E4">
              <w:rPr>
                <w:rFonts w:ascii="Bookman Old Style" w:hAnsi="Bookman Old Style"/>
                <w:sz w:val="24"/>
                <w:szCs w:val="24"/>
              </w:rPr>
              <w:t>, Makeshift</w:t>
            </w:r>
          </w:p>
        </w:tc>
        <w:tc>
          <w:tcPr>
            <w:tcW w:w="2070" w:type="dxa"/>
            <w:shd w:val="clear" w:color="auto" w:fill="auto"/>
          </w:tcPr>
          <w:p w14:paraId="020F6B74" w14:textId="77777777"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499F31F" w14:textId="77777777"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1d6 fire/rank</w:t>
            </w:r>
            <w:r w:rsidR="00966619" w:rsidRPr="00B077E4">
              <w:rPr>
                <w:rFonts w:ascii="Bookman Old Style" w:hAnsi="Bookman Old Style"/>
                <w:sz w:val="24"/>
                <w:szCs w:val="24"/>
              </w:rPr>
              <w:t xml:space="preserve"> (save ½) </w:t>
            </w:r>
          </w:p>
        </w:tc>
        <w:tc>
          <w:tcPr>
            <w:tcW w:w="4230" w:type="dxa"/>
            <w:shd w:val="clear" w:color="auto" w:fill="auto"/>
          </w:tcPr>
          <w:p w14:paraId="4110A5A9" w14:textId="77777777" w:rsidR="00EB0962" w:rsidRPr="00B077E4" w:rsidRDefault="00966619" w:rsidP="00BC795B">
            <w:pPr>
              <w:spacing w:after="0"/>
              <w:rPr>
                <w:rFonts w:ascii="Bookman Old Style" w:hAnsi="Bookman Old Style"/>
                <w:sz w:val="24"/>
                <w:szCs w:val="24"/>
              </w:rPr>
            </w:pPr>
            <w:r w:rsidRPr="00B077E4">
              <w:rPr>
                <w:rFonts w:ascii="Bookman Old Style" w:hAnsi="Bookman Old Style"/>
                <w:sz w:val="24"/>
                <w:szCs w:val="24"/>
              </w:rPr>
              <w:t>Radius 5’ 1d6 fire/rank (save neg)</w:t>
            </w:r>
          </w:p>
        </w:tc>
      </w:tr>
      <w:tr w:rsidR="00B077E4" w:rsidRPr="00B077E4" w14:paraId="6F76BA2E" w14:textId="77777777" w:rsidTr="002B64AB">
        <w:tc>
          <w:tcPr>
            <w:tcW w:w="2340" w:type="dxa"/>
            <w:shd w:val="clear" w:color="auto" w:fill="auto"/>
          </w:tcPr>
          <w:p w14:paraId="1C00A6EE" w14:textId="77777777" w:rsidR="00EB0962" w:rsidRPr="00B077E4" w:rsidRDefault="00A23375" w:rsidP="00B077E4">
            <w:pPr>
              <w:spacing w:after="0"/>
              <w:rPr>
                <w:rFonts w:ascii="Bookman Old Style" w:hAnsi="Bookman Old Style"/>
                <w:sz w:val="24"/>
                <w:szCs w:val="24"/>
              </w:rPr>
            </w:pPr>
            <w:r w:rsidRPr="00B077E4">
              <w:rPr>
                <w:rFonts w:ascii="Bookman Old Style" w:hAnsi="Bookman Old Style"/>
                <w:sz w:val="24"/>
                <w:szCs w:val="24"/>
              </w:rPr>
              <w:t>Tanglefoot Bag</w:t>
            </w:r>
          </w:p>
        </w:tc>
        <w:tc>
          <w:tcPr>
            <w:tcW w:w="2070" w:type="dxa"/>
            <w:shd w:val="clear" w:color="auto" w:fill="auto"/>
          </w:tcPr>
          <w:p w14:paraId="6010BEBE" w14:textId="77777777" w:rsidR="00EB0962" w:rsidRPr="00B077E4" w:rsidRDefault="00A23375" w:rsidP="00B077E4">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7D726765" w14:textId="77777777"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8F58EDF" w14:textId="77777777" w:rsidR="00EB0962" w:rsidRPr="00B077E4" w:rsidRDefault="00680C74" w:rsidP="00BC795B">
            <w:pPr>
              <w:spacing w:after="0"/>
              <w:rPr>
                <w:rFonts w:ascii="Bookman Old Style" w:hAnsi="Bookman Old Style"/>
                <w:sz w:val="24"/>
                <w:szCs w:val="24"/>
              </w:rPr>
            </w:pPr>
            <w:r w:rsidRPr="00B077E4">
              <w:rPr>
                <w:rFonts w:ascii="Bookman Old Style" w:hAnsi="Bookman Old Style"/>
                <w:sz w:val="24"/>
                <w:szCs w:val="24"/>
              </w:rPr>
              <w:t>Immobilizes target</w:t>
            </w:r>
          </w:p>
        </w:tc>
      </w:tr>
      <w:tr w:rsidR="00B077E4" w:rsidRPr="00B077E4" w14:paraId="29B75606" w14:textId="77777777" w:rsidTr="002B64AB">
        <w:tc>
          <w:tcPr>
            <w:tcW w:w="2340" w:type="dxa"/>
            <w:shd w:val="clear" w:color="auto" w:fill="auto"/>
          </w:tcPr>
          <w:p w14:paraId="38D16741" w14:textId="77777777" w:rsidR="00EB0962" w:rsidRPr="00B077E4" w:rsidRDefault="00A23375" w:rsidP="00B077E4">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5472FBDC" w14:textId="77777777" w:rsidR="00EB0962" w:rsidRPr="00B077E4" w:rsidRDefault="00A23375" w:rsidP="00B077E4">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A34F931" w14:textId="77777777" w:rsidR="00EB0962" w:rsidRPr="00B077E4" w:rsidRDefault="00EB0962" w:rsidP="00B077E4">
            <w:pPr>
              <w:spacing w:after="0"/>
              <w:jc w:val="center"/>
              <w:rPr>
                <w:rFonts w:ascii="Bookman Old Style" w:hAnsi="Bookman Old Style"/>
                <w:sz w:val="24"/>
                <w:szCs w:val="24"/>
              </w:rPr>
            </w:pPr>
          </w:p>
        </w:tc>
        <w:tc>
          <w:tcPr>
            <w:tcW w:w="4230" w:type="dxa"/>
            <w:shd w:val="clear" w:color="auto" w:fill="auto"/>
          </w:tcPr>
          <w:p w14:paraId="3D48B793" w14:textId="77777777" w:rsidR="00EB0962" w:rsidRPr="00B077E4" w:rsidRDefault="00680C74" w:rsidP="00BC795B">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077E4" w:rsidRPr="00B077E4" w14:paraId="2CC1BDE3" w14:textId="77777777" w:rsidTr="002B64AB">
        <w:trPr>
          <w:trHeight w:val="347"/>
        </w:trPr>
        <w:tc>
          <w:tcPr>
            <w:tcW w:w="2340" w:type="dxa"/>
            <w:shd w:val="clear" w:color="auto" w:fill="auto"/>
          </w:tcPr>
          <w:p w14:paraId="796BF2ED" w14:textId="77777777" w:rsidR="00EB0962" w:rsidRPr="00B077E4" w:rsidRDefault="00680C74" w:rsidP="00B077E4">
            <w:pPr>
              <w:spacing w:after="0"/>
              <w:rPr>
                <w:rFonts w:ascii="Bookman Old Style" w:hAnsi="Bookman Old Style"/>
                <w:sz w:val="24"/>
                <w:szCs w:val="24"/>
              </w:rPr>
            </w:pPr>
            <w:r w:rsidRPr="00B077E4">
              <w:rPr>
                <w:rFonts w:ascii="Bookman Old Style" w:hAnsi="Bookman Old Style"/>
                <w:sz w:val="24"/>
                <w:szCs w:val="24"/>
              </w:rPr>
              <w:t>Quickfreeze Oil</w:t>
            </w:r>
          </w:p>
        </w:tc>
        <w:tc>
          <w:tcPr>
            <w:tcW w:w="2070" w:type="dxa"/>
            <w:shd w:val="clear" w:color="auto" w:fill="auto"/>
          </w:tcPr>
          <w:p w14:paraId="3D536AA1" w14:textId="77777777"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442E7822" w14:textId="77777777"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5C37B6E" w14:textId="77777777" w:rsidR="00680C74" w:rsidRPr="00B077E4" w:rsidRDefault="00680C74" w:rsidP="00BC795B">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776304F2" w14:textId="77777777" w:rsidR="00EB0962" w:rsidRPr="00B077E4" w:rsidRDefault="00680C74" w:rsidP="00BC795B">
            <w:pPr>
              <w:spacing w:after="0"/>
              <w:rPr>
                <w:rFonts w:ascii="Bookman Old Style" w:hAnsi="Bookman Old Style"/>
                <w:sz w:val="24"/>
                <w:szCs w:val="24"/>
              </w:rPr>
            </w:pPr>
            <w:r w:rsidRPr="00B077E4">
              <w:rPr>
                <w:rFonts w:ascii="Bookman Old Style" w:hAnsi="Bookman Old Style"/>
                <w:sz w:val="24"/>
                <w:szCs w:val="24"/>
              </w:rPr>
              <w:t>(save neg)</w:t>
            </w:r>
          </w:p>
        </w:tc>
      </w:tr>
      <w:tr w:rsidR="00B077E4" w:rsidRPr="00B077E4" w14:paraId="190F9094" w14:textId="77777777" w:rsidTr="002B64AB">
        <w:trPr>
          <w:trHeight w:val="240"/>
        </w:trPr>
        <w:tc>
          <w:tcPr>
            <w:tcW w:w="2340" w:type="dxa"/>
            <w:shd w:val="clear" w:color="auto" w:fill="auto"/>
          </w:tcPr>
          <w:p w14:paraId="1F9E7E9D" w14:textId="77777777" w:rsidR="00680C74" w:rsidRPr="00B077E4" w:rsidRDefault="00680C74" w:rsidP="00B077E4">
            <w:pPr>
              <w:spacing w:after="0"/>
              <w:rPr>
                <w:rFonts w:ascii="Bookman Old Style" w:hAnsi="Bookman Old Style"/>
                <w:sz w:val="24"/>
                <w:szCs w:val="24"/>
              </w:rPr>
            </w:pPr>
            <w:r w:rsidRPr="00B077E4">
              <w:rPr>
                <w:rFonts w:ascii="Bookman Old Style" w:hAnsi="Bookman Old Style"/>
                <w:sz w:val="24"/>
                <w:szCs w:val="24"/>
              </w:rPr>
              <w:t>Smokebomb</w:t>
            </w:r>
          </w:p>
        </w:tc>
        <w:tc>
          <w:tcPr>
            <w:tcW w:w="2070" w:type="dxa"/>
            <w:shd w:val="clear" w:color="auto" w:fill="auto"/>
          </w:tcPr>
          <w:p w14:paraId="1E6C1C03" w14:textId="77777777"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347B63CD" w14:textId="77777777"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CB07899" w14:textId="77777777" w:rsidR="00680C74" w:rsidRPr="00B077E4" w:rsidRDefault="00680C74" w:rsidP="00BC795B">
            <w:pPr>
              <w:spacing w:after="0"/>
              <w:rPr>
                <w:rFonts w:ascii="Bookman Old Style" w:hAnsi="Bookman Old Style"/>
                <w:sz w:val="24"/>
                <w:szCs w:val="24"/>
              </w:rPr>
            </w:pPr>
            <w:r w:rsidRPr="00B077E4">
              <w:rPr>
                <w:rFonts w:ascii="Bookman Old Style" w:hAnsi="Bookman Old Style"/>
                <w:sz w:val="24"/>
                <w:szCs w:val="24"/>
              </w:rPr>
              <w:t xml:space="preserve">Creates </w:t>
            </w:r>
            <w:r w:rsidR="00261D37" w:rsidRPr="00B077E4">
              <w:rPr>
                <w:rFonts w:ascii="Bookman Old Style" w:hAnsi="Bookman Old Style"/>
                <w:sz w:val="24"/>
                <w:szCs w:val="24"/>
              </w:rPr>
              <w:t>concealing</w:t>
            </w:r>
            <w:r w:rsidRPr="00B077E4">
              <w:rPr>
                <w:rFonts w:ascii="Bookman Old Style" w:hAnsi="Bookman Old Style"/>
                <w:sz w:val="24"/>
                <w:szCs w:val="24"/>
              </w:rPr>
              <w:t xml:space="preserve"> smoke effectively rendering the user invisible for </w:t>
            </w:r>
            <w:r w:rsidR="00261D37">
              <w:rPr>
                <w:rFonts w:ascii="Bookman Old Style" w:hAnsi="Bookman Old Style"/>
                <w:sz w:val="24"/>
                <w:szCs w:val="24"/>
              </w:rPr>
              <w:t>3 seconds</w:t>
            </w:r>
          </w:p>
        </w:tc>
      </w:tr>
      <w:tr w:rsidR="00B077E4" w:rsidRPr="00B077E4" w14:paraId="2EBEE5FC" w14:textId="77777777" w:rsidTr="002B64AB">
        <w:trPr>
          <w:trHeight w:val="272"/>
        </w:trPr>
        <w:tc>
          <w:tcPr>
            <w:tcW w:w="2340" w:type="dxa"/>
            <w:shd w:val="clear" w:color="auto" w:fill="auto"/>
          </w:tcPr>
          <w:p w14:paraId="052A2F26" w14:textId="77777777" w:rsidR="00680C74" w:rsidRPr="00B077E4" w:rsidRDefault="00680C74" w:rsidP="00B077E4">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3E5F6CD1" w14:textId="77777777"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6DDE679D" w14:textId="77777777"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0839DC23" w14:textId="77777777" w:rsidR="00680C74" w:rsidRPr="00B077E4" w:rsidRDefault="00680C74" w:rsidP="00BC795B">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077E4" w:rsidRPr="00B077E4" w14:paraId="1D5E1C67" w14:textId="77777777" w:rsidTr="002B64AB">
        <w:trPr>
          <w:trHeight w:val="540"/>
        </w:trPr>
        <w:tc>
          <w:tcPr>
            <w:tcW w:w="2340" w:type="dxa"/>
            <w:shd w:val="clear" w:color="auto" w:fill="auto"/>
          </w:tcPr>
          <w:p w14:paraId="6C89C205" w14:textId="77777777" w:rsidR="00680C74" w:rsidRPr="00B077E4" w:rsidRDefault="00680C74" w:rsidP="00B077E4">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BE532F9" w14:textId="77777777"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22E16FB9" w14:textId="77777777"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3D87CA06" w14:textId="77777777" w:rsidR="00680C74" w:rsidRPr="00B077E4" w:rsidRDefault="00680C74" w:rsidP="00BC795B">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425B4E7E" w14:textId="77777777" w:rsidR="00E72D8E" w:rsidRDefault="00E72D8E" w:rsidP="00E72D8E">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The alchemist can create vials of acid that burn on contact.  When &lt;PRO_HESHE&gt; throws this vial at a target, </w:t>
      </w:r>
      <w:r w:rsidR="00EB0962" w:rsidRPr="00EB0962">
        <w:rPr>
          <w:rFonts w:ascii="Bookman Old Style" w:hAnsi="Bookman Old Style"/>
          <w:sz w:val="24"/>
          <w:szCs w:val="24"/>
        </w:rPr>
        <w:t>it does acid damage equal to 1d4 per rank the alchemist has in Alchemy.  Additionally, the acid burns for 1d4 points of acid damage for a number of rounds equal the number of ranks the alchemist has in the alchemy skill unless a successful save vs. wands is made</w:t>
      </w:r>
      <w:r>
        <w:rPr>
          <w:rFonts w:ascii="Bookman Old Style" w:hAnsi="Bookman Old Style"/>
          <w:sz w:val="24"/>
          <w:szCs w:val="24"/>
        </w:rPr>
        <w:t xml:space="preserve">.  As it is only necessary to hit the target for the vial to be effective, the alchemist gets a +4 bonus to hit.  </w:t>
      </w:r>
    </w:p>
    <w:p w14:paraId="43DEFF1B" w14:textId="77777777" w:rsidR="00E72D8E" w:rsidRPr="004A4BF0" w:rsidRDefault="00E72D8E" w:rsidP="00E72D8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5CED85A6" w14:textId="77777777" w:rsidR="00E72D8E" w:rsidRPr="00573F2B" w:rsidRDefault="00E72D8E" w:rsidP="00EB0962">
      <w:pPr>
        <w:pStyle w:val="ListParagraph"/>
        <w:numPr>
          <w:ilvl w:val="1"/>
          <w:numId w:val="7"/>
        </w:numPr>
        <w:rPr>
          <w:rFonts w:ascii="Bookman Old Style" w:hAnsi="Bookman Old Style"/>
          <w:sz w:val="24"/>
          <w:szCs w:val="24"/>
        </w:rPr>
      </w:pPr>
      <w:r>
        <w:rPr>
          <w:rFonts w:ascii="Bookman Old Style" w:hAnsi="Bookman Old Style"/>
          <w:sz w:val="24"/>
          <w:szCs w:val="24"/>
        </w:rPr>
        <w:t>1</w:t>
      </w:r>
      <w:r w:rsidR="00EB0962" w:rsidRPr="00EB0962">
        <w:rPr>
          <w:rFonts w:ascii="Bookman Old Style" w:hAnsi="Bookman Old Style"/>
          <w:sz w:val="24"/>
          <w:szCs w:val="24"/>
        </w:rPr>
        <w:t>d4 acid damage/rank for one round plus 1d4 acid damage for one round/rank</w:t>
      </w:r>
      <w:r>
        <w:rPr>
          <w:rFonts w:ascii="Bookman Old Style" w:hAnsi="Bookman Old Style"/>
          <w:sz w:val="24"/>
          <w:szCs w:val="24"/>
        </w:rPr>
        <w:t xml:space="preserve">.  If the target makes a successful save, they only suffer damage for the first round.  </w:t>
      </w:r>
    </w:p>
    <w:p w14:paraId="1F2D1F27" w14:textId="77777777" w:rsidR="00E72D8E" w:rsidRDefault="00E72D8E" w:rsidP="00E72D8E">
      <w:pPr>
        <w:spacing w:after="0"/>
        <w:rPr>
          <w:rFonts w:ascii="Bookman Old Style" w:hAnsi="Bookman Old Style"/>
          <w:sz w:val="24"/>
          <w:szCs w:val="24"/>
        </w:rPr>
      </w:pPr>
    </w:p>
    <w:p w14:paraId="2110D996" w14:textId="77777777" w:rsidR="00E72D8E" w:rsidRPr="004A4BF0" w:rsidRDefault="00E72D8E" w:rsidP="00E72D8E">
      <w:pPr>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The paradigmatic alchemist’s substance, Alchemist’s Fire bursts into flames when exposed to air.  The alchemist carefully packs it into a breakable, usually glass, container.  When &lt;PRO_HESHE&gt; throws it, the glass bursts open, and the substance explodes damaging the target in a mini explosion.  Alchemists fire does fire damage </w:t>
      </w:r>
      <w:r w:rsidR="00EB0962" w:rsidRPr="00EB0962">
        <w:rPr>
          <w:rFonts w:ascii="Bookman Old Style" w:hAnsi="Bookman Old Style"/>
          <w:sz w:val="24"/>
          <w:szCs w:val="24"/>
        </w:rPr>
        <w:t xml:space="preserve">equal to 1d6 per rank the character has in alchemy (half damage with a successful save vs rods).  Alchemist’s fire is explosive, and damages all creatures within 5’ of the main target (who also save for half damage).  </w:t>
      </w:r>
      <w:r>
        <w:rPr>
          <w:rFonts w:ascii="Bookman Old Style" w:hAnsi="Bookman Old Style"/>
          <w:sz w:val="24"/>
          <w:szCs w:val="24"/>
        </w:rPr>
        <w:t xml:space="preserve">As it is only necessary to hit the target for the vial to be effective, the alchemist gets a +4 bonus to hit.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1E780EBC" w14:textId="77777777" w:rsidR="00EB0962" w:rsidRPr="00EB0962" w:rsidRDefault="00EB0962" w:rsidP="00EB0962">
      <w:pPr>
        <w:numPr>
          <w:ilvl w:val="1"/>
          <w:numId w:val="7"/>
        </w:numPr>
        <w:rPr>
          <w:rFonts w:ascii="Bookman Old Style" w:hAnsi="Bookman Old Style"/>
          <w:sz w:val="24"/>
          <w:szCs w:val="24"/>
        </w:rPr>
      </w:pPr>
      <w:r>
        <w:rPr>
          <w:rFonts w:ascii="Bookman Old Style" w:hAnsi="Bookman Old Style"/>
          <w:sz w:val="24"/>
          <w:szCs w:val="24"/>
        </w:rPr>
        <w:t>1</w:t>
      </w:r>
      <w:r w:rsidRPr="00EB0962">
        <w:rPr>
          <w:rFonts w:ascii="Bookman Old Style" w:hAnsi="Bookman Old Style"/>
          <w:sz w:val="24"/>
          <w:szCs w:val="24"/>
        </w:rPr>
        <w:t xml:space="preserve">d6 fire damage/rank to the target if hit (+4 to hit) and all creatures within 5’ of the target.  Creatures save vs. Wand for half damage.   </w:t>
      </w:r>
    </w:p>
    <w:p w14:paraId="7EDA0175" w14:textId="77777777" w:rsidR="00E72D8E" w:rsidRDefault="00E72D8E" w:rsidP="00E72D8E">
      <w:pPr>
        <w:spacing w:after="0"/>
        <w:rPr>
          <w:rFonts w:ascii="Bookman Old Style" w:hAnsi="Bookman Old Style"/>
          <w:sz w:val="24"/>
          <w:szCs w:val="24"/>
        </w:rPr>
      </w:pPr>
      <w:r w:rsidRPr="009127A9">
        <w:rPr>
          <w:rFonts w:ascii="Bookman Old Style" w:hAnsi="Bookman Old Style"/>
          <w:i/>
          <w:sz w:val="24"/>
          <w:szCs w:val="24"/>
          <w:u w:val="single"/>
        </w:rPr>
        <w:t>Tanglefoot Bag, Makeshift</w:t>
      </w:r>
      <w:r>
        <w:rPr>
          <w:rFonts w:ascii="Bookman Old Style" w:hAnsi="Bookman Old Style"/>
          <w:sz w:val="24"/>
          <w:szCs w:val="24"/>
        </w:rPr>
        <w:t xml:space="preserve">: </w:t>
      </w:r>
      <w:r w:rsidRPr="0069333F">
        <w:rPr>
          <w:rFonts w:ascii="Bookman Old Style" w:hAnsi="Bookman Old Style"/>
          <w:sz w:val="24"/>
          <w:szCs w:val="24"/>
        </w:rPr>
        <w:t xml:space="preserve">A tanglefoot bag is a small sack filled with tar, resin, and other sticky substances. When </w:t>
      </w:r>
      <w:r>
        <w:rPr>
          <w:rFonts w:ascii="Bookman Old Style" w:hAnsi="Bookman Old Style"/>
          <w:sz w:val="24"/>
          <w:szCs w:val="24"/>
        </w:rPr>
        <w:t xml:space="preserve">the alchemist throws a tanglefoot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w:t>
      </w:r>
      <w:r>
        <w:rPr>
          <w:rFonts w:ascii="Bookman Old Style" w:hAnsi="Bookman Old Style"/>
          <w:sz w:val="24"/>
          <w:szCs w:val="24"/>
        </w:rPr>
        <w:lastRenderedPageBreak/>
        <w:t xml:space="preserve">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77777777" w:rsidR="00E72D8E" w:rsidRPr="00283A20" w:rsidRDefault="00E72D8E" w:rsidP="00E72D8E">
      <w:pPr>
        <w:rPr>
          <w:rFonts w:ascii="Bookman Old Style" w:hAnsi="Bookman Old Style"/>
          <w:b/>
          <w:sz w:val="24"/>
          <w:szCs w:val="24"/>
        </w:rPr>
      </w:pPr>
      <w:r>
        <w:rPr>
          <w:rFonts w:ascii="Bookman Old Style" w:hAnsi="Bookman Old Style"/>
          <w:b/>
          <w:sz w:val="24"/>
          <w:szCs w:val="24"/>
        </w:rPr>
        <w:t>Brew Potion</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0E83DE34"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73F022B7" w14:textId="77777777" w:rsidR="00E90A9A" w:rsidRDefault="00E90A9A">
      <w:pPr>
        <w:spacing w:after="0" w:line="240" w:lineRule="auto"/>
        <w:rPr>
          <w:rFonts w:ascii="Bookman Old Style" w:hAnsi="Bookman Old Style"/>
          <w:b/>
          <w:sz w:val="24"/>
          <w:szCs w:val="24"/>
        </w:rPr>
      </w:pPr>
      <w:r>
        <w:rPr>
          <w:rFonts w:ascii="Bookman Old Style" w:hAnsi="Bookman Old Style"/>
          <w:b/>
          <w:sz w:val="24"/>
          <w:szCs w:val="24"/>
        </w:rPr>
        <w:br w:type="page"/>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64F6716"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heals </w:t>
      </w:r>
      <w:r w:rsidR="00261D37">
        <w:rPr>
          <w:rFonts w:ascii="Bookman Old Style" w:hAnsi="Bookman Old Style"/>
          <w:sz w:val="24"/>
          <w:szCs w:val="24"/>
        </w:rPr>
        <w:t xml:space="preserve">5% of targets max hit points per rank </w:t>
      </w:r>
      <w:r>
        <w:rPr>
          <w:rFonts w:ascii="Bookman Old Style" w:hAnsi="Bookman Old Style"/>
          <w:sz w:val="24"/>
          <w:szCs w:val="24"/>
        </w:rPr>
        <w:t>+ &lt;PRO_HISHER&gt; wisdom bonus</w:t>
      </w:r>
      <w:r w:rsidR="00E9361A">
        <w:rPr>
          <w:rFonts w:ascii="Bookman Old Style" w:hAnsi="Bookman Old Style"/>
          <w:sz w:val="24"/>
          <w:szCs w:val="24"/>
        </w:rPr>
        <w:t xml:space="preserve"> </w:t>
      </w:r>
      <w:r w:rsidR="00E90A9A">
        <w:rPr>
          <w:rFonts w:ascii="Bookman Old Style" w:hAnsi="Bookman Old Style"/>
          <w:sz w:val="24"/>
          <w:szCs w:val="24"/>
        </w:rPr>
        <w:t>percentile.</w:t>
      </w:r>
      <w:r>
        <w:rPr>
          <w:rFonts w:ascii="Bookman Old Style" w:hAnsi="Bookman Old Style"/>
          <w:sz w:val="24"/>
          <w:szCs w:val="24"/>
        </w:rPr>
        <w:t xml:space="preserve">  This ability is not </w:t>
      </w:r>
      <w:r>
        <w:rPr>
          <w:rFonts w:ascii="Bookman Old Style" w:hAnsi="Bookman Old Style"/>
          <w:sz w:val="24"/>
          <w:szCs w:val="24"/>
        </w:rPr>
        <w:lastRenderedPageBreak/>
        <w:t xml:space="preserve">magical, and it can only help a patient so much; it will only be effective on a single individual once per day.  </w:t>
      </w:r>
    </w:p>
    <w:p w14:paraId="4F327CFA"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5EF14F52"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Heal: </w:t>
      </w:r>
      <w:r w:rsidR="00E9361A">
        <w:rPr>
          <w:rFonts w:ascii="Bookman Old Style" w:hAnsi="Bookman Old Style"/>
          <w:sz w:val="24"/>
          <w:szCs w:val="24"/>
        </w:rPr>
        <w:t xml:space="preserve">5%/rank </w:t>
      </w:r>
      <w:r>
        <w:rPr>
          <w:rFonts w:ascii="Bookman Old Style" w:hAnsi="Bookman Old Style"/>
          <w:sz w:val="24"/>
          <w:szCs w:val="24"/>
        </w:rPr>
        <w:t xml:space="preserve">+ Wis bonus </w:t>
      </w:r>
      <w:r w:rsidR="00E9361A">
        <w:rPr>
          <w:rFonts w:ascii="Bookman Old Style" w:hAnsi="Bookman Old Style"/>
          <w:sz w:val="24"/>
          <w:szCs w:val="24"/>
        </w:rPr>
        <w:t>percentile</w:t>
      </w:r>
    </w:p>
    <w:p w14:paraId="6A7CE816" w14:textId="7777777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14:paraId="54E07207" w14:textId="77777777" w:rsidR="00B077E4" w:rsidRPr="004A4BF0" w:rsidRDefault="00B077E4" w:rsidP="00B077E4">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w:t>
      </w:r>
      <w:r w:rsidR="00E90A9A">
        <w:rPr>
          <w:rFonts w:ascii="Bookman Old Style" w:hAnsi="Bookman Old Style"/>
          <w:sz w:val="24"/>
          <w:szCs w:val="24"/>
        </w:rPr>
        <w:t>treat both poison and disease</w:t>
      </w:r>
      <w:r>
        <w:rPr>
          <w:rFonts w:ascii="Bookman Old Style" w:hAnsi="Bookman Old Style"/>
          <w:sz w:val="24"/>
          <w:szCs w:val="24"/>
        </w:rPr>
        <w:t xml:space="preserve">.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41834ECF"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14:paraId="657333FD"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14:paraId="0F9E541E" w14:textId="77777777" w:rsidR="00E90A9A" w:rsidRPr="00E90A9A" w:rsidRDefault="00E90A9A" w:rsidP="00E90A9A">
      <w:pPr>
        <w:rPr>
          <w:rFonts w:ascii="Bookman Old Style" w:hAnsi="Bookman Old Style"/>
          <w:b/>
          <w:sz w:val="24"/>
          <w:szCs w:val="24"/>
        </w:rPr>
      </w:pPr>
      <w:r w:rsidRPr="00E90A9A">
        <w:rPr>
          <w:rFonts w:ascii="Bookman Old Style" w:hAnsi="Bookman Old Style"/>
          <w:b/>
          <w:sz w:val="24"/>
          <w:szCs w:val="24"/>
        </w:rPr>
        <w:t>Cure Bonus</w:t>
      </w:r>
    </w:p>
    <w:p w14:paraId="480DC942" w14:textId="77777777"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it’s title) or regeneration spells (any spell with the word “regeneration” in it’s title) are more capable if they are also trained in healing.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E90A9A">
        <w:rPr>
          <w:rFonts w:ascii="Bookman Old Style" w:hAnsi="Bookman Old Style"/>
          <w:sz w:val="24"/>
          <w:szCs w:val="24"/>
        </w:rPr>
        <w:t>None</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77777777" w:rsidR="00B077E4" w:rsidRDefault="00B077E4" w:rsidP="00B077E4">
      <w:pPr>
        <w:spacing w:after="240"/>
        <w:rPr>
          <w:rFonts w:ascii="Bookman Old Style" w:hAnsi="Bookman Old Style"/>
          <w:sz w:val="24"/>
          <w:szCs w:val="24"/>
        </w:rPr>
      </w:pPr>
      <w:r>
        <w:rPr>
          <w:rFonts w:ascii="Bookman Old Style" w:hAnsi="Bookman Old Style"/>
          <w:sz w:val="24"/>
          <w:szCs w:val="24"/>
        </w:rPr>
        <w:t xml:space="preserve">In the right laboratory environment, an herbalist can, with some expenditure of gold for materials, create long lasting and extremely effective herbal brews to prevent and treat illnesses.  </w:t>
      </w:r>
      <w:commentRangeStart w:id="4"/>
      <w:r>
        <w:rPr>
          <w:rFonts w:ascii="Bookman Old Style" w:hAnsi="Bookman Old Style"/>
          <w:sz w:val="24"/>
          <w:szCs w:val="24"/>
        </w:rPr>
        <w:t>(see the section on advanced item creation for details).</w:t>
      </w:r>
      <w:commentRangeEnd w:id="4"/>
      <w:r w:rsidR="00BC795B">
        <w:rPr>
          <w:rStyle w:val="CommentReference"/>
        </w:rPr>
        <w:commentReference w:id="4"/>
      </w:r>
      <w:r>
        <w:rPr>
          <w:rFonts w:ascii="Bookman Old Style" w:hAnsi="Bookman Old Style"/>
          <w:sz w:val="24"/>
          <w:szCs w:val="24"/>
        </w:rPr>
        <w:br/>
      </w:r>
      <w:r>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Pr>
          <w:rFonts w:ascii="Bookman Old Style" w:hAnsi="Bookman Old Style"/>
          <w:sz w:val="24"/>
          <w:szCs w:val="24"/>
        </w:rPr>
        <w:t>:</w:t>
      </w:r>
    </w:p>
    <w:p w14:paraId="2FEA7FA2" w14:textId="77777777" w:rsidR="00BC795B" w:rsidRDefault="00BC795B" w:rsidP="00B077E4">
      <w:pPr>
        <w:rPr>
          <w:rFonts w:ascii="Bookman Old Style" w:hAnsi="Bookman Old Style"/>
          <w:i/>
          <w:sz w:val="24"/>
          <w:szCs w:val="24"/>
          <w:u w:val="single"/>
        </w:rPr>
      </w:pPr>
    </w:p>
    <w:p w14:paraId="522F49D5" w14:textId="77777777" w:rsidR="00BC795B" w:rsidRPr="00BC795B" w:rsidRDefault="00BC795B" w:rsidP="00B077E4">
      <w:pPr>
        <w:rPr>
          <w:rFonts w:ascii="Bookman Old Style" w:hAnsi="Bookman Old Style"/>
          <w:sz w:val="24"/>
          <w:szCs w:val="24"/>
        </w:rPr>
      </w:pPr>
    </w:p>
    <w:tbl>
      <w:tblPr>
        <w:tblW w:w="116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4117B3">
        <w:tc>
          <w:tcPr>
            <w:tcW w:w="2340" w:type="dxa"/>
            <w:shd w:val="clear" w:color="auto" w:fill="auto"/>
          </w:tcPr>
          <w:p w14:paraId="7B30645D" w14:textId="77777777" w:rsidR="00BC795B" w:rsidRPr="00B077E4" w:rsidRDefault="00BC795B" w:rsidP="004117B3">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4117B3">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4117B3">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4117B3">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4117B3">
        <w:tc>
          <w:tcPr>
            <w:tcW w:w="2340" w:type="dxa"/>
            <w:shd w:val="clear" w:color="auto" w:fill="auto"/>
          </w:tcPr>
          <w:p w14:paraId="40576867" w14:textId="77777777" w:rsidR="00BC795B" w:rsidRPr="00B077E4" w:rsidRDefault="00BC795B" w:rsidP="004117B3">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4117B3">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4117B3">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4117B3">
        <w:tc>
          <w:tcPr>
            <w:tcW w:w="2340" w:type="dxa"/>
            <w:shd w:val="clear" w:color="auto" w:fill="auto"/>
          </w:tcPr>
          <w:p w14:paraId="245DDD58" w14:textId="77777777" w:rsidR="00BC795B" w:rsidRPr="00B077E4" w:rsidRDefault="00BC795B" w:rsidP="004117B3">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4117B3">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4117B3">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4117B3">
        <w:tc>
          <w:tcPr>
            <w:tcW w:w="2340" w:type="dxa"/>
            <w:shd w:val="clear" w:color="auto" w:fill="auto"/>
          </w:tcPr>
          <w:p w14:paraId="67F2C049" w14:textId="77777777" w:rsidR="00BC795B" w:rsidRPr="00B077E4" w:rsidRDefault="00BC795B" w:rsidP="004117B3">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4117B3">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4117B3">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4117B3">
        <w:tc>
          <w:tcPr>
            <w:tcW w:w="2340" w:type="dxa"/>
            <w:shd w:val="clear" w:color="auto" w:fill="auto"/>
          </w:tcPr>
          <w:p w14:paraId="6474023B" w14:textId="77777777" w:rsidR="00BC795B" w:rsidRPr="00B077E4" w:rsidRDefault="00BC795B" w:rsidP="004117B3">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4117B3">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4117B3">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4117B3">
        <w:trPr>
          <w:trHeight w:val="347"/>
        </w:trPr>
        <w:tc>
          <w:tcPr>
            <w:tcW w:w="2340" w:type="dxa"/>
            <w:shd w:val="clear" w:color="auto" w:fill="auto"/>
          </w:tcPr>
          <w:p w14:paraId="39F92E3D" w14:textId="77777777" w:rsidR="00BC795B" w:rsidRPr="00B077E4" w:rsidRDefault="00BC795B" w:rsidP="004117B3">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4117B3">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4117B3">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4117B3">
        <w:trPr>
          <w:trHeight w:val="240"/>
        </w:trPr>
        <w:tc>
          <w:tcPr>
            <w:tcW w:w="2340" w:type="dxa"/>
            <w:shd w:val="clear" w:color="auto" w:fill="auto"/>
          </w:tcPr>
          <w:p w14:paraId="1AFEC94D" w14:textId="77777777" w:rsidR="00BC795B" w:rsidRPr="00B077E4" w:rsidRDefault="00BC795B" w:rsidP="004117B3">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4117B3">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4117B3">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4117B3">
        <w:trPr>
          <w:trHeight w:val="272"/>
        </w:trPr>
        <w:tc>
          <w:tcPr>
            <w:tcW w:w="2340" w:type="dxa"/>
            <w:shd w:val="clear" w:color="auto" w:fill="auto"/>
          </w:tcPr>
          <w:p w14:paraId="104B4202" w14:textId="77777777" w:rsidR="00BC795B" w:rsidRPr="00B077E4" w:rsidRDefault="00BC795B" w:rsidP="004117B3">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4117B3">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4117B3">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4117B3">
        <w:trPr>
          <w:trHeight w:val="540"/>
        </w:trPr>
        <w:tc>
          <w:tcPr>
            <w:tcW w:w="2340" w:type="dxa"/>
            <w:shd w:val="clear" w:color="auto" w:fill="auto"/>
          </w:tcPr>
          <w:p w14:paraId="1C78D468" w14:textId="77777777" w:rsidR="00BC795B" w:rsidRPr="00B077E4" w:rsidRDefault="00BC795B" w:rsidP="004117B3">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4117B3">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4117B3">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 xml:space="preserve">This is a </w:t>
      </w:r>
      <w:bookmarkStart w:id="5" w:name="_GoBack"/>
      <w:bookmarkEnd w:id="5"/>
      <w:r>
        <w:rPr>
          <w:rFonts w:ascii="Bookman Old Style" w:hAnsi="Bookman Old Style"/>
          <w:sz w:val="24"/>
          <w:szCs w:val="24"/>
        </w:rPr>
        <w:t>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77777777" w:rsidR="004C15AE" w:rsidRDefault="00BC795B" w:rsidP="00BC795B">
      <w:pPr>
        <w:spacing w:after="0"/>
        <w:rPr>
          <w:rFonts w:ascii="Bookman Old Style" w:hAnsi="Bookman Old Style"/>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77777777"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Dex: 12</w:t>
      </w:r>
    </w:p>
    <w:p w14:paraId="59E08F3A" w14:textId="77777777" w:rsidR="004C15AE" w:rsidRDefault="004C15AE" w:rsidP="004C15A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16E38F85" w14:textId="77777777" w:rsidR="004C15AE" w:rsidRDefault="004C15AE" w:rsidP="004C15A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14:paraId="3305A6ED" w14:textId="77777777" w:rsidR="004C15AE" w:rsidRDefault="00D73B9A" w:rsidP="004C15AE">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Craft arrows, …Needs more</w:t>
      </w:r>
      <w:r>
        <w:rPr>
          <w:rFonts w:ascii="Bookman Old Style" w:hAnsi="Bookman Old Style"/>
          <w:color w:val="FF0000"/>
          <w:sz w:val="24"/>
          <w:szCs w:val="24"/>
        </w:rPr>
        <w:t>, Incorporate Alterness?</w:t>
      </w:r>
      <w:r>
        <w:rPr>
          <w:rFonts w:ascii="Bookman Old Style" w:hAnsi="Bookman Old Style"/>
          <w:sz w:val="24"/>
          <w:szCs w:val="24"/>
        </w:rPr>
        <w:t>)</w:t>
      </w:r>
    </w:p>
    <w:p w14:paraId="7AE1A21E" w14:textId="77777777" w:rsidR="004C15AE" w:rsidRPr="00DE1353" w:rsidRDefault="004C15AE" w:rsidP="00DE1353">
      <w:pPr>
        <w:spacing w:after="0"/>
        <w:rPr>
          <w:rFonts w:ascii="Bookman Old Style" w:hAnsi="Bookman Old Style"/>
          <w:sz w:val="24"/>
          <w:szCs w:val="24"/>
        </w:rPr>
      </w:pPr>
      <w:r>
        <w:rPr>
          <w:rFonts w:ascii="Bookman Old Style" w:hAnsi="Bookman Old Style"/>
          <w:sz w:val="24"/>
          <w:szCs w:val="24"/>
        </w:rPr>
        <w:t>This character has been trained to take down game at range. This skill is also useful, however, for taking down any target.  The character gains a +1 bonus to damage for every rank &lt;PRO_HESHE&gt; assigns to this skill</w:t>
      </w:r>
      <w:r w:rsidR="00E9361A">
        <w:rPr>
          <w:rFonts w:ascii="Bookman Old Style" w:hAnsi="Bookman Old Style"/>
          <w:sz w:val="24"/>
          <w:szCs w:val="24"/>
        </w:rPr>
        <w:t xml:space="preserve"> to ranged damage rolls</w:t>
      </w:r>
      <w:r>
        <w:rPr>
          <w:rFonts w:ascii="Bookman Old Style" w:hAnsi="Bookman Old Style"/>
          <w:sz w:val="24"/>
          <w:szCs w:val="24"/>
        </w:rPr>
        <w:t xml:space="preserve">. </w:t>
      </w:r>
      <w:r w:rsidR="00E9361A">
        <w:rPr>
          <w:rFonts w:ascii="Bookman Old Style" w:hAnsi="Bookman Old Style"/>
          <w:sz w:val="24"/>
          <w:szCs w:val="24"/>
        </w:rPr>
        <w:t xml:space="preserve">In addition, Hunters learn to be aware of their surroundings.  </w:t>
      </w:r>
      <w:r w:rsidR="00DE1353">
        <w:rPr>
          <w:rFonts w:ascii="Bookman Old Style" w:hAnsi="Bookman Old Style"/>
          <w:sz w:val="24"/>
          <w:szCs w:val="24"/>
        </w:rPr>
        <w:t>For each</w:t>
      </w:r>
      <w:r w:rsidR="00DE1353" w:rsidRPr="00DE1353">
        <w:rPr>
          <w:rFonts w:ascii="Bookman Old Style" w:hAnsi="Bookman Old Style"/>
          <w:sz w:val="24"/>
          <w:szCs w:val="24"/>
        </w:rPr>
        <w:t xml:space="preserve"> rank </w:t>
      </w:r>
      <w:r w:rsidR="00DE1353">
        <w:rPr>
          <w:rFonts w:ascii="Bookman Old Style" w:hAnsi="Bookman Old Style"/>
          <w:sz w:val="24"/>
          <w:szCs w:val="24"/>
        </w:rPr>
        <w:t>a character has in Hunting, &lt;PRO_HESHE&gt;</w:t>
      </w:r>
      <w:r w:rsidR="00DE1353" w:rsidRPr="00DE1353">
        <w:rPr>
          <w:rFonts w:ascii="Bookman Old Style" w:hAnsi="Bookman Old Style"/>
          <w:sz w:val="24"/>
          <w:szCs w:val="24"/>
        </w:rPr>
        <w:t xml:space="preserve"> receive</w:t>
      </w:r>
      <w:r w:rsidR="00DE1353">
        <w:rPr>
          <w:rFonts w:ascii="Bookman Old Style" w:hAnsi="Bookman Old Style"/>
          <w:sz w:val="24"/>
          <w:szCs w:val="24"/>
        </w:rPr>
        <w:t>s</w:t>
      </w:r>
      <w:r w:rsidR="00DE1353" w:rsidRPr="00DE1353">
        <w:rPr>
          <w:rFonts w:ascii="Bookman Old Style" w:hAnsi="Bookman Old Style"/>
          <w:sz w:val="24"/>
          <w:szCs w:val="24"/>
        </w:rPr>
        <w:t xml:space="preserve"> a +1 bonus to saves vs. breath, and a +5 bonus to find traps and detect illusions (only useful if they </w:t>
      </w:r>
      <w:r w:rsidR="00DE1353">
        <w:rPr>
          <w:rFonts w:ascii="Bookman Old Style" w:hAnsi="Bookman Old Style"/>
          <w:sz w:val="24"/>
          <w:szCs w:val="24"/>
        </w:rPr>
        <w:t>have such skills</w:t>
      </w:r>
      <w:r w:rsidR="00DE1353" w:rsidRPr="00DE1353">
        <w:rPr>
          <w:rFonts w:ascii="Bookman Old Style" w:hAnsi="Bookman Old Style"/>
          <w:sz w:val="24"/>
          <w:szCs w:val="24"/>
        </w:rPr>
        <w:t xml:space="preserve">).  A  character that has four ranks in </w:t>
      </w:r>
      <w:r w:rsidR="00DE1353">
        <w:rPr>
          <w:rFonts w:ascii="Bookman Old Style" w:hAnsi="Bookman Old Style"/>
          <w:sz w:val="24"/>
          <w:szCs w:val="24"/>
        </w:rPr>
        <w:t>hunting</w:t>
      </w:r>
      <w:r w:rsidR="00DE1353" w:rsidRPr="00DE1353">
        <w:rPr>
          <w:rFonts w:ascii="Bookman Old Style" w:hAnsi="Bookman Old Style"/>
          <w:sz w:val="24"/>
          <w:szCs w:val="24"/>
        </w:rPr>
        <w:t xml:space="preserve"> gains a +1 bonus to AC</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7777777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Recharge Wand: Spellcaster or Recharge Wand HLA.  Craft Wand: Spellcaster or Recharge Wand HLA</w:t>
      </w:r>
    </w:p>
    <w:p w14:paraId="3EB77256" w14:textId="77777777" w:rsidR="00A92CDF" w:rsidRDefault="00A92CDF" w:rsidP="00A92CDF">
      <w:pPr>
        <w:spacing w:after="0"/>
        <w:rPr>
          <w:rFonts w:ascii="Bookman Old Style" w:hAnsi="Bookman Old Style"/>
          <w:sz w:val="24"/>
          <w:szCs w:val="24"/>
        </w:rPr>
      </w:pPr>
      <w:r w:rsidRPr="003F6FA1">
        <w:rPr>
          <w:rFonts w:ascii="Bookman Old Style" w:hAnsi="Bookman Old Style"/>
          <w:sz w:val="24"/>
          <w:szCs w:val="24"/>
          <w:u w:val="single"/>
        </w:rPr>
        <w:t>Attribute Bonus</w:t>
      </w:r>
      <w:r>
        <w:rPr>
          <w:rFonts w:ascii="Bookman Old Style" w:hAnsi="Bookman Old Style"/>
          <w:sz w:val="24"/>
          <w:szCs w:val="24"/>
        </w:rPr>
        <w:t xml:space="preserve">: No </w:t>
      </w:r>
    </w:p>
    <w:p w14:paraId="1EAA3565" w14:textId="77777777"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lastRenderedPageBreak/>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77777777"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B077E4">
        <w:trPr>
          <w:trHeight w:val="485"/>
        </w:trPr>
        <w:tc>
          <w:tcPr>
            <w:tcW w:w="9576" w:type="dxa"/>
            <w:gridSpan w:val="4"/>
            <w:shd w:val="clear" w:color="auto" w:fill="auto"/>
          </w:tcPr>
          <w:p w14:paraId="0430190C" w14:textId="77777777"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Wand Crafting and Recharging</w:t>
            </w:r>
          </w:p>
        </w:tc>
      </w:tr>
      <w:tr w:rsidR="00163EFB" w14:paraId="267344E8" w14:textId="77777777" w:rsidTr="00B077E4">
        <w:trPr>
          <w:trHeight w:val="48"/>
        </w:trPr>
        <w:tc>
          <w:tcPr>
            <w:tcW w:w="2394" w:type="dxa"/>
            <w:shd w:val="clear" w:color="auto" w:fill="auto"/>
          </w:tcPr>
          <w:p w14:paraId="06E8C56C" w14:textId="77777777"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Wand</w:t>
            </w:r>
          </w:p>
        </w:tc>
        <w:tc>
          <w:tcPr>
            <w:tcW w:w="2394" w:type="dxa"/>
            <w:shd w:val="clear" w:color="auto" w:fill="auto"/>
          </w:tcPr>
          <w:p w14:paraId="2AEA7044" w14:textId="77777777"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Required Spell</w:t>
            </w:r>
          </w:p>
        </w:tc>
        <w:tc>
          <w:tcPr>
            <w:tcW w:w="2430" w:type="dxa"/>
            <w:shd w:val="clear" w:color="auto" w:fill="auto"/>
          </w:tcPr>
          <w:p w14:paraId="7EE1A4BC" w14:textId="77777777"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Material (Craft)</w:t>
            </w:r>
          </w:p>
        </w:tc>
        <w:tc>
          <w:tcPr>
            <w:tcW w:w="2358" w:type="dxa"/>
            <w:shd w:val="clear" w:color="auto" w:fill="auto"/>
          </w:tcPr>
          <w:p w14:paraId="3179BDCE" w14:textId="77777777"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Material (Recharge)</w:t>
            </w:r>
          </w:p>
        </w:tc>
      </w:tr>
      <w:tr w:rsidR="00C243C7" w14:paraId="691A1217" w14:textId="77777777" w:rsidTr="00B077E4">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B077E4">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B077E4">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B077E4">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B077E4">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B077E4">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B077E4">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77777777"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5294CA94" w14:textId="77777777" w:rsidR="00D73B9A" w:rsidRDefault="00D73B9A" w:rsidP="00D73B9A">
      <w:pPr>
        <w:spacing w:after="0"/>
        <w:rPr>
          <w:rFonts w:ascii="Bookman Old Style" w:hAnsi="Bookman Old Style"/>
          <w:sz w:val="24"/>
          <w:szCs w:val="24"/>
        </w:rPr>
      </w:pPr>
    </w:p>
    <w:p w14:paraId="312C6ABB" w14:textId="77777777"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This skill allows the character to set snares to trap and damage &lt;PRO_HISHER&gt; enemies.  &lt;PRO_HESHE&gt; gains a bonus to set snares equal to 10 plus &lt;PRO_HISHER&gt; Wisdom Modifier.  Additionally, &lt;PRO_HESHE&gt; can set one additional trap per day. </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77777777"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Cha: 14 or Str: 14</w:t>
      </w:r>
    </w:p>
    <w:p w14:paraId="106081C7" w14:textId="77777777" w:rsidR="006775B9" w:rsidRDefault="006775B9" w:rsidP="006775B9">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615F793F" w14:textId="77777777" w:rsidR="006775B9" w:rsidRDefault="006775B9" w:rsidP="006775B9">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14:paraId="26BB4A71"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7A23A1BF" w14:textId="77777777" w:rsidR="006775B9" w:rsidRDefault="006775B9" w:rsidP="006775B9">
      <w:pPr>
        <w:spacing w:after="0"/>
        <w:rPr>
          <w:rFonts w:ascii="Bookman Old Style" w:hAnsi="Bookman Old Style"/>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save, and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77777777" w:rsidR="006775B9" w:rsidRDefault="006775B9" w:rsidP="00D73B9A">
      <w:pPr>
        <w:spacing w:after="0"/>
        <w:rPr>
          <w:rFonts w:ascii="Bookman Old Style" w:hAnsi="Bookman Old Style"/>
          <w:sz w:val="24"/>
          <w:szCs w:val="24"/>
        </w:rPr>
      </w:pPr>
    </w:p>
    <w:p w14:paraId="2C22773D" w14:textId="77777777" w:rsidR="00883065" w:rsidRDefault="00883065">
      <w:pPr>
        <w:rPr>
          <w:b/>
          <w:sz w:val="40"/>
          <w:szCs w:val="40"/>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No character can have more than 7 ranks in a particular skill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6"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7"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7"/>
      <w:r>
        <w:rPr>
          <w:rFonts w:ascii="Bookman Old Style" w:hAnsi="Bookman Old Style"/>
          <w:sz w:val="24"/>
          <w:szCs w:val="24"/>
        </w:rPr>
        <w:t xml:space="preserve"> </w:t>
      </w:r>
    </w:p>
    <w:bookmarkEnd w:id="6"/>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smartTag w:uri="urn:schemas-microsoft-com:office:smarttags" w:element="place">
        <w:smartTag w:uri="urn:schemas-microsoft-com:office:smarttags" w:element="State">
          <w:r>
            <w:rPr>
              <w:rFonts w:ascii="Bookman Old Style" w:hAnsi="Bookman Old Style"/>
              <w:sz w:val="24"/>
              <w:szCs w:val="24"/>
            </w:rPr>
            <w:t>Wis</w:t>
          </w:r>
        </w:smartTag>
      </w:smartTag>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to  + &lt;PRO_HISHER&gt; wisdom modifier bonus to find traps and detect illusions (only useful if they are a thief).  A  character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lastRenderedPageBreak/>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ranks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In the right laboratory environment, a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466CA3">
      <w:pgSz w:w="12240" w:h="15840"/>
      <w:pgMar w:top="0" w:right="270" w:bottom="90" w:left="5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ian J Jones 5" w:date="2017-12-01T19:04:00Z" w:initials="BJJ5">
    <w:p w14:paraId="0DBBF7FD" w14:textId="77777777" w:rsidR="002B64AB" w:rsidRDefault="002B64AB">
      <w:pPr>
        <w:pStyle w:val="CommentText"/>
      </w:pPr>
      <w:r>
        <w:rPr>
          <w:rStyle w:val="CommentReference"/>
        </w:rPr>
        <w:annotationRef/>
      </w:r>
      <w:r w:rsidR="004F70C8">
        <w:rPr>
          <w:noProof/>
        </w:rPr>
        <w:t>M</w:t>
      </w:r>
      <w:r w:rsidR="004F70C8">
        <w:rPr>
          <w:noProof/>
        </w:rPr>
        <w:t>a</w:t>
      </w:r>
      <w:r w:rsidR="004F70C8">
        <w:rPr>
          <w:noProof/>
        </w:rPr>
        <w:t>y</w:t>
      </w:r>
      <w:r w:rsidR="004F70C8">
        <w:rPr>
          <w:noProof/>
        </w:rPr>
        <w:t xml:space="preserve"> </w:t>
      </w:r>
      <w:r w:rsidR="004F70C8">
        <w:rPr>
          <w:noProof/>
        </w:rPr>
        <w:t>r</w:t>
      </w:r>
      <w:r w:rsidR="004F70C8">
        <w:rPr>
          <w:noProof/>
        </w:rPr>
        <w:t>e</w:t>
      </w:r>
      <w:r w:rsidR="004F70C8">
        <w:rPr>
          <w:noProof/>
        </w:rPr>
        <w:t>m</w:t>
      </w:r>
      <w:r w:rsidR="004F70C8">
        <w:rPr>
          <w:noProof/>
        </w:rPr>
        <w:t>o</w:t>
      </w:r>
      <w:r w:rsidR="004F70C8">
        <w:rPr>
          <w:noProof/>
        </w:rPr>
        <w:t>v</w:t>
      </w:r>
      <w:r w:rsidR="004F70C8">
        <w:rPr>
          <w:noProof/>
        </w:rPr>
        <w:t>e</w:t>
      </w:r>
      <w:r w:rsidR="004F70C8">
        <w:rPr>
          <w:noProof/>
        </w:rPr>
        <w:t xml:space="preserve"> </w:t>
      </w:r>
      <w:r w:rsidR="004F70C8">
        <w:rPr>
          <w:noProof/>
        </w:rPr>
        <w:t>t</w:t>
      </w:r>
      <w:r w:rsidR="004F70C8">
        <w:rPr>
          <w:noProof/>
        </w:rPr>
        <w:t>h</w:t>
      </w:r>
      <w:r w:rsidR="004F70C8">
        <w:rPr>
          <w:noProof/>
        </w:rPr>
        <w:t>i</w:t>
      </w:r>
      <w:r w:rsidR="004F70C8">
        <w:rPr>
          <w:noProof/>
        </w:rPr>
        <w:t>s</w:t>
      </w:r>
      <w:r w:rsidR="004F70C8">
        <w:rPr>
          <w:noProof/>
        </w:rPr>
        <w:t>.</w:t>
      </w:r>
      <w:r w:rsidR="004F70C8">
        <w:rPr>
          <w:noProof/>
        </w:rPr>
        <w:t xml:space="preserve"> </w:t>
      </w:r>
      <w:r w:rsidR="004F70C8">
        <w:rPr>
          <w:noProof/>
        </w:rPr>
        <w:t xml:space="preserve"> </w:t>
      </w:r>
      <w:r w:rsidR="004F70C8">
        <w:rPr>
          <w:noProof/>
        </w:rPr>
        <w:t>U</w:t>
      </w:r>
      <w:r w:rsidR="004F70C8">
        <w:rPr>
          <w:noProof/>
        </w:rPr>
        <w:t>n</w:t>
      </w:r>
      <w:r w:rsidR="004F70C8">
        <w:rPr>
          <w:noProof/>
        </w:rPr>
        <w:t>c</w:t>
      </w:r>
      <w:r w:rsidR="004F70C8">
        <w:rPr>
          <w:noProof/>
        </w:rPr>
        <w:t>e</w:t>
      </w:r>
      <w:r w:rsidR="004F70C8">
        <w:rPr>
          <w:noProof/>
        </w:rPr>
        <w:t>r</w:t>
      </w:r>
      <w:r w:rsidR="004F70C8">
        <w:rPr>
          <w:noProof/>
        </w:rPr>
        <w:t>t</w:t>
      </w:r>
      <w:r w:rsidR="004F70C8">
        <w:rPr>
          <w:noProof/>
        </w:rPr>
        <w:t>a</w:t>
      </w:r>
      <w:r w:rsidR="004F70C8">
        <w:rPr>
          <w:noProof/>
        </w:rPr>
        <w:t>i</w:t>
      </w:r>
      <w:r w:rsidR="004F70C8">
        <w:rPr>
          <w:noProof/>
        </w:rPr>
        <w:t>n</w:t>
      </w:r>
      <w:r w:rsidR="004F70C8">
        <w:rPr>
          <w:noProof/>
        </w:rPr>
        <w:t xml:space="preserve"> </w:t>
      </w:r>
      <w:r w:rsidR="004F70C8">
        <w:rPr>
          <w:noProof/>
        </w:rPr>
        <w:t>a</w:t>
      </w:r>
      <w:r w:rsidR="004F70C8">
        <w:rPr>
          <w:noProof/>
        </w:rPr>
        <w:t>t</w:t>
      </w:r>
      <w:r w:rsidR="004F70C8">
        <w:rPr>
          <w:noProof/>
        </w:rPr>
        <w:t xml:space="preserve"> </w:t>
      </w:r>
      <w:r w:rsidR="004F70C8">
        <w:rPr>
          <w:noProof/>
        </w:rPr>
        <w:t>t</w:t>
      </w:r>
      <w:r w:rsidR="004F70C8">
        <w:rPr>
          <w:noProof/>
        </w:rPr>
        <w:t>h</w:t>
      </w:r>
      <w:r w:rsidR="004F70C8">
        <w:rPr>
          <w:noProof/>
        </w:rPr>
        <w:t>i</w:t>
      </w:r>
      <w:r w:rsidR="004F70C8">
        <w:rPr>
          <w:noProof/>
        </w:rPr>
        <w:t>s</w:t>
      </w:r>
      <w:r w:rsidR="004F70C8">
        <w:rPr>
          <w:noProof/>
        </w:rPr>
        <w:t xml:space="preserve"> </w:t>
      </w:r>
      <w:r w:rsidR="004F70C8">
        <w:rPr>
          <w:noProof/>
        </w:rPr>
        <w:t>t</w:t>
      </w:r>
      <w:r w:rsidR="004F70C8">
        <w:rPr>
          <w:noProof/>
        </w:rPr>
        <w:t>i</w:t>
      </w:r>
      <w:r w:rsidR="004F70C8">
        <w:rPr>
          <w:noProof/>
        </w:rPr>
        <w:t>m</w:t>
      </w:r>
      <w:r w:rsidR="004F70C8">
        <w:rPr>
          <w:noProof/>
        </w:rPr>
        <w:t>e</w:t>
      </w:r>
      <w:r w:rsidR="004F70C8">
        <w:rPr>
          <w:noProof/>
        </w:rPr>
        <w:t>.</w:t>
      </w:r>
      <w:r w:rsidR="004F70C8">
        <w:rPr>
          <w:noProof/>
        </w:rPr>
        <w:t xml:space="preserve"> </w:t>
      </w:r>
    </w:p>
  </w:comment>
  <w:comment w:id="4" w:author="Brian J Jones 5" w:date="2017-12-01T19:20:00Z" w:initials="BJJ5">
    <w:p w14:paraId="7F255995" w14:textId="77777777" w:rsidR="00BC795B" w:rsidRDefault="00BC795B">
      <w:pPr>
        <w:pStyle w:val="CommentText"/>
      </w:pPr>
      <w:r>
        <w:rPr>
          <w:rStyle w:val="CommentReference"/>
        </w:rPr>
        <w:annotationRef/>
      </w:r>
      <w:r w:rsidR="004F70C8">
        <w:rPr>
          <w:noProof/>
        </w:rPr>
        <w:t>A</w:t>
      </w:r>
      <w:r w:rsidR="004F70C8">
        <w:rPr>
          <w:noProof/>
        </w:rPr>
        <w:t>g</w:t>
      </w:r>
      <w:r w:rsidR="004F70C8">
        <w:rPr>
          <w:noProof/>
        </w:rPr>
        <w:t>a</w:t>
      </w:r>
      <w:r w:rsidR="004F70C8">
        <w:rPr>
          <w:noProof/>
        </w:rPr>
        <w:t>i</w:t>
      </w:r>
      <w:r w:rsidR="004F70C8">
        <w:rPr>
          <w:noProof/>
        </w:rPr>
        <w:t>n</w:t>
      </w:r>
      <w:r w:rsidR="004F70C8">
        <w:rPr>
          <w:noProof/>
        </w:rPr>
        <w:t>,</w:t>
      </w:r>
      <w:r w:rsidR="004F70C8">
        <w:rPr>
          <w:noProof/>
        </w:rPr>
        <w:t xml:space="preserve"> </w:t>
      </w:r>
      <w:r w:rsidR="004F70C8">
        <w:rPr>
          <w:noProof/>
        </w:rPr>
        <w:t>m</w:t>
      </w:r>
      <w:r w:rsidR="004F70C8">
        <w:rPr>
          <w:noProof/>
        </w:rPr>
        <w:t>a</w:t>
      </w:r>
      <w:r w:rsidR="004F70C8">
        <w:rPr>
          <w:noProof/>
        </w:rPr>
        <w:t>y</w:t>
      </w:r>
      <w:r w:rsidR="004F70C8">
        <w:rPr>
          <w:noProof/>
        </w:rPr>
        <w:t xml:space="preserve"> </w:t>
      </w:r>
      <w:r w:rsidR="004F70C8">
        <w:rPr>
          <w:noProof/>
        </w:rPr>
        <w:t>r</w:t>
      </w:r>
      <w:r w:rsidR="004F70C8">
        <w:rPr>
          <w:noProof/>
        </w:rPr>
        <w:t>e</w:t>
      </w:r>
      <w:r w:rsidR="004F70C8">
        <w:rPr>
          <w:noProof/>
        </w:rPr>
        <w:t>m</w:t>
      </w:r>
      <w:r w:rsidR="004F70C8">
        <w:rPr>
          <w:noProof/>
        </w:rPr>
        <w:t>o</w:t>
      </w:r>
      <w:r w:rsidR="004F70C8">
        <w:rPr>
          <w:noProof/>
        </w:rPr>
        <w:t>v</w:t>
      </w:r>
      <w:r w:rsidR="004F70C8">
        <w:rPr>
          <w:noProof/>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BF7FD" w15:done="0"/>
  <w15:commentEx w15:paraId="7F255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BF7FD" w16cid:durableId="1DCC2640"/>
  <w16cid:commentId w16cid:paraId="7F255995" w16cid:durableId="1DCC29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J Jones 5">
    <w15:presenceInfo w15:providerId="AD" w15:userId="S-1-5-21-788190679-1524684492-171981279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30625"/>
    <w:rsid w:val="0003291D"/>
    <w:rsid w:val="000341B4"/>
    <w:rsid w:val="00034234"/>
    <w:rsid w:val="00042D8C"/>
    <w:rsid w:val="00046DC9"/>
    <w:rsid w:val="00054E41"/>
    <w:rsid w:val="00057B66"/>
    <w:rsid w:val="00061A42"/>
    <w:rsid w:val="0006713F"/>
    <w:rsid w:val="000A74B6"/>
    <w:rsid w:val="000B18E1"/>
    <w:rsid w:val="000B22E8"/>
    <w:rsid w:val="000C14B6"/>
    <w:rsid w:val="000C1595"/>
    <w:rsid w:val="000D240F"/>
    <w:rsid w:val="000E2864"/>
    <w:rsid w:val="00102220"/>
    <w:rsid w:val="001100F4"/>
    <w:rsid w:val="00123385"/>
    <w:rsid w:val="001262E7"/>
    <w:rsid w:val="00137F1F"/>
    <w:rsid w:val="00146313"/>
    <w:rsid w:val="0015382C"/>
    <w:rsid w:val="00163EFB"/>
    <w:rsid w:val="001644F2"/>
    <w:rsid w:val="00165557"/>
    <w:rsid w:val="001730F1"/>
    <w:rsid w:val="001838A3"/>
    <w:rsid w:val="0018440C"/>
    <w:rsid w:val="001A0B50"/>
    <w:rsid w:val="001A7538"/>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83A20"/>
    <w:rsid w:val="0028515F"/>
    <w:rsid w:val="002A149F"/>
    <w:rsid w:val="002A17BA"/>
    <w:rsid w:val="002B64AB"/>
    <w:rsid w:val="002D5A0C"/>
    <w:rsid w:val="002E4163"/>
    <w:rsid w:val="002E69CA"/>
    <w:rsid w:val="002F3094"/>
    <w:rsid w:val="00302D71"/>
    <w:rsid w:val="003275C9"/>
    <w:rsid w:val="00335703"/>
    <w:rsid w:val="003430F3"/>
    <w:rsid w:val="00360A09"/>
    <w:rsid w:val="00361E32"/>
    <w:rsid w:val="003631D8"/>
    <w:rsid w:val="00364812"/>
    <w:rsid w:val="00375884"/>
    <w:rsid w:val="003962A8"/>
    <w:rsid w:val="003B608D"/>
    <w:rsid w:val="003C36FF"/>
    <w:rsid w:val="003D6544"/>
    <w:rsid w:val="003E003C"/>
    <w:rsid w:val="003F3E92"/>
    <w:rsid w:val="003F6FA1"/>
    <w:rsid w:val="003F7B0A"/>
    <w:rsid w:val="004027BD"/>
    <w:rsid w:val="0040351C"/>
    <w:rsid w:val="004061E4"/>
    <w:rsid w:val="00433204"/>
    <w:rsid w:val="004365E7"/>
    <w:rsid w:val="00437D40"/>
    <w:rsid w:val="00437DB9"/>
    <w:rsid w:val="00442ADC"/>
    <w:rsid w:val="004466AC"/>
    <w:rsid w:val="0045694A"/>
    <w:rsid w:val="0045723A"/>
    <w:rsid w:val="0046441B"/>
    <w:rsid w:val="00466CA3"/>
    <w:rsid w:val="00473FDB"/>
    <w:rsid w:val="004779E0"/>
    <w:rsid w:val="004A26A2"/>
    <w:rsid w:val="004A4BF0"/>
    <w:rsid w:val="004B0AED"/>
    <w:rsid w:val="004B60AB"/>
    <w:rsid w:val="004C15AE"/>
    <w:rsid w:val="004C33ED"/>
    <w:rsid w:val="004D4679"/>
    <w:rsid w:val="004D4E2F"/>
    <w:rsid w:val="004E3A51"/>
    <w:rsid w:val="004E4562"/>
    <w:rsid w:val="004F70C8"/>
    <w:rsid w:val="00502843"/>
    <w:rsid w:val="00513B64"/>
    <w:rsid w:val="0051631F"/>
    <w:rsid w:val="00532002"/>
    <w:rsid w:val="005535EF"/>
    <w:rsid w:val="00570C82"/>
    <w:rsid w:val="0057192E"/>
    <w:rsid w:val="0057355D"/>
    <w:rsid w:val="00573F2B"/>
    <w:rsid w:val="00574F10"/>
    <w:rsid w:val="0057612B"/>
    <w:rsid w:val="0058793F"/>
    <w:rsid w:val="00592A39"/>
    <w:rsid w:val="005A4075"/>
    <w:rsid w:val="005A674E"/>
    <w:rsid w:val="005A756A"/>
    <w:rsid w:val="005F1E19"/>
    <w:rsid w:val="005F3633"/>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FAE"/>
    <w:rsid w:val="006E650E"/>
    <w:rsid w:val="006F12BE"/>
    <w:rsid w:val="006F171B"/>
    <w:rsid w:val="00701982"/>
    <w:rsid w:val="00704BCC"/>
    <w:rsid w:val="00706E4E"/>
    <w:rsid w:val="0076234C"/>
    <w:rsid w:val="007667DE"/>
    <w:rsid w:val="007A1265"/>
    <w:rsid w:val="007A36BF"/>
    <w:rsid w:val="007C282F"/>
    <w:rsid w:val="007C36F7"/>
    <w:rsid w:val="007C4223"/>
    <w:rsid w:val="007D1A20"/>
    <w:rsid w:val="007D6560"/>
    <w:rsid w:val="007E2EC4"/>
    <w:rsid w:val="007E731F"/>
    <w:rsid w:val="007F6E1E"/>
    <w:rsid w:val="008020FA"/>
    <w:rsid w:val="0081356F"/>
    <w:rsid w:val="008170B2"/>
    <w:rsid w:val="00847D56"/>
    <w:rsid w:val="00855414"/>
    <w:rsid w:val="00865C1B"/>
    <w:rsid w:val="00866B17"/>
    <w:rsid w:val="00882C3F"/>
    <w:rsid w:val="00883065"/>
    <w:rsid w:val="00884883"/>
    <w:rsid w:val="0089795A"/>
    <w:rsid w:val="008A0859"/>
    <w:rsid w:val="008A20C9"/>
    <w:rsid w:val="008E1C05"/>
    <w:rsid w:val="009059A3"/>
    <w:rsid w:val="00912496"/>
    <w:rsid w:val="009127A9"/>
    <w:rsid w:val="00917796"/>
    <w:rsid w:val="00922BE8"/>
    <w:rsid w:val="00924F67"/>
    <w:rsid w:val="00961752"/>
    <w:rsid w:val="0096427D"/>
    <w:rsid w:val="009648F8"/>
    <w:rsid w:val="00966619"/>
    <w:rsid w:val="00974263"/>
    <w:rsid w:val="009819E5"/>
    <w:rsid w:val="00984E61"/>
    <w:rsid w:val="009872DD"/>
    <w:rsid w:val="00995016"/>
    <w:rsid w:val="009A29EA"/>
    <w:rsid w:val="009A4992"/>
    <w:rsid w:val="009B1AB1"/>
    <w:rsid w:val="009C5B05"/>
    <w:rsid w:val="009C66F2"/>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3192B"/>
    <w:rsid w:val="00B44C40"/>
    <w:rsid w:val="00B50874"/>
    <w:rsid w:val="00B56B4B"/>
    <w:rsid w:val="00B65578"/>
    <w:rsid w:val="00B81F80"/>
    <w:rsid w:val="00B853E0"/>
    <w:rsid w:val="00B8617C"/>
    <w:rsid w:val="00B8785C"/>
    <w:rsid w:val="00B93347"/>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6FAB"/>
    <w:rsid w:val="00C8260E"/>
    <w:rsid w:val="00C90065"/>
    <w:rsid w:val="00C90860"/>
    <w:rsid w:val="00CA0ACE"/>
    <w:rsid w:val="00CA31C9"/>
    <w:rsid w:val="00CA5E76"/>
    <w:rsid w:val="00CB6E7E"/>
    <w:rsid w:val="00CE4CCD"/>
    <w:rsid w:val="00CE7CFC"/>
    <w:rsid w:val="00CF0CDC"/>
    <w:rsid w:val="00CF7BB1"/>
    <w:rsid w:val="00D019B2"/>
    <w:rsid w:val="00D02A97"/>
    <w:rsid w:val="00D2380D"/>
    <w:rsid w:val="00D23B75"/>
    <w:rsid w:val="00D27726"/>
    <w:rsid w:val="00D31149"/>
    <w:rsid w:val="00D423DC"/>
    <w:rsid w:val="00D42B22"/>
    <w:rsid w:val="00D446DD"/>
    <w:rsid w:val="00D45DC4"/>
    <w:rsid w:val="00D47AAD"/>
    <w:rsid w:val="00D564C8"/>
    <w:rsid w:val="00D6062B"/>
    <w:rsid w:val="00D66B83"/>
    <w:rsid w:val="00D73B9A"/>
    <w:rsid w:val="00D82BC9"/>
    <w:rsid w:val="00D863DE"/>
    <w:rsid w:val="00DB35E9"/>
    <w:rsid w:val="00DB7152"/>
    <w:rsid w:val="00DC0B8C"/>
    <w:rsid w:val="00DE1353"/>
    <w:rsid w:val="00DE2711"/>
    <w:rsid w:val="00DE78E7"/>
    <w:rsid w:val="00E06144"/>
    <w:rsid w:val="00E164D5"/>
    <w:rsid w:val="00E32664"/>
    <w:rsid w:val="00E3718E"/>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A4477"/>
    <w:rsid w:val="00EB0962"/>
    <w:rsid w:val="00EC7941"/>
    <w:rsid w:val="00ED5D30"/>
    <w:rsid w:val="00EF3AC7"/>
    <w:rsid w:val="00EF4597"/>
    <w:rsid w:val="00EF5B99"/>
    <w:rsid w:val="00EF660C"/>
    <w:rsid w:val="00EF771A"/>
    <w:rsid w:val="00F10777"/>
    <w:rsid w:val="00F174AF"/>
    <w:rsid w:val="00F20A38"/>
    <w:rsid w:val="00F216C6"/>
    <w:rsid w:val="00F31546"/>
    <w:rsid w:val="00F5324E"/>
    <w:rsid w:val="00F72228"/>
    <w:rsid w:val="00F77421"/>
    <w:rsid w:val="00F774BB"/>
    <w:rsid w:val="00F80C5C"/>
    <w:rsid w:val="00F85132"/>
    <w:rsid w:val="00F90C3A"/>
    <w:rsid w:val="00FA19C3"/>
    <w:rsid w:val="00FB0C43"/>
    <w:rsid w:val="00FB0CDB"/>
    <w:rsid w:val="00FB46CA"/>
    <w:rsid w:val="00FC0EF6"/>
    <w:rsid w:val="00FC4E93"/>
    <w:rsid w:val="00FD022D"/>
    <w:rsid w:val="00FD266E"/>
    <w:rsid w:val="00FD4322"/>
    <w:rsid w:val="00FD718B"/>
    <w:rsid w:val="00FE1907"/>
    <w:rsid w:val="00FE568A"/>
    <w:rsid w:val="00FE6C2E"/>
    <w:rsid w:val="00FF120B"/>
    <w:rsid w:val="00FF1866"/>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0A06-59BA-49B0-996D-2D710141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15</Pages>
  <Words>5184</Words>
  <Characters>25453</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J Jones 5</cp:lastModifiedBy>
  <cp:revision>11</cp:revision>
  <dcterms:created xsi:type="dcterms:W3CDTF">2017-08-09T03:29:00Z</dcterms:created>
  <dcterms:modified xsi:type="dcterms:W3CDTF">2017-12-02T00:31:00Z</dcterms:modified>
</cp:coreProperties>
</file>