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b/>
        </w:rPr>
      </w:pPr>
      <w:r>
        <w:rPr>
          <w:b/>
          <w:rtl w:val="0"/>
        </w:rPr>
        <w:t>Условные переменные</w:t>
      </w:r>
    </w:p>
    <w:p w14:paraId="000000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b/>
        </w:rPr>
      </w:pPr>
    </w:p>
    <w:p w14:paraId="0000000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0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1. Небольшое объяснение задачи</w:t>
      </w:r>
    </w:p>
    <w:p w14:paraId="0000000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Здесь используется два потока:</w:t>
      </w:r>
    </w:p>
    <w:p w14:paraId="0000000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Поток-производитель получает данные от оборудования (симулируется с помощью sleep(1)) и передает их в общий ресурс.</w:t>
      </w:r>
    </w:p>
    <w:p w14:paraId="0000000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Поток-потребитель обрабатывает данные, которые ему передает поток-производитель.</w:t>
      </w:r>
    </w:p>
    <w:p w14:paraId="0000000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Проблема заключается в синхронизации потоков, чтобы избежать "гонок" за ресурсы (то есть конфликтов, когда оба потока пытаются изменить один и тот же ресурс одновременно) и эффективно передавать данные.</w:t>
      </w:r>
    </w:p>
    <w:p w14:paraId="0000000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0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2. Главные переменные</w:t>
      </w:r>
    </w:p>
    <w:p w14:paraId="0000000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Программа использует следующие ключевые переменные:</w:t>
      </w:r>
    </w:p>
    <w:p w14:paraId="0000000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data_read - это флаг, который показывает, есть ли данные для обработки. Если флаг равен 1, то данные готовы для потребителя. Если флаг равен 0, то данных нет.</w:t>
      </w:r>
    </w:p>
    <w:p w14:paraId="0000000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pthread_mutex_t mutex - это мьютекс, который защищает доступ к флагу data_ready, гарантируя, что только один поток одновременно может читать или изменять его значение.</w:t>
      </w:r>
    </w:p>
    <w:p w14:paraId="0000000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pthread_cond_t condvar - это условная переменная, которая позволяет одному потоку "разбудить" другой, когда наступает нужное событие (например, когда данные готовы для обработки).</w:t>
      </w:r>
    </w:p>
    <w:p w14:paraId="000000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3. Поток-потребитель</w:t>
      </w:r>
    </w:p>
    <w:p w14:paraId="0000001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Поток-потребитель выполняет следующую работу:</w:t>
      </w:r>
    </w:p>
    <w:p w14:paraId="0000001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Потребитель заходит в бесконечный цикл обработки данных.</w:t>
      </w:r>
    </w:p>
    <w:p w14:paraId="0000001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Внутри цикла потребитель сначала блокирует мьютекс, чтобы получить эксклюзивный доступ к флагу data_ready.</w:t>
      </w:r>
    </w:p>
    <w:p w14:paraId="0000001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1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pthread_mutex_lock(&amp;mutex);</w:t>
      </w:r>
    </w:p>
    <w:p w14:paraId="0000001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Это предотвращает одновременное изменение флага двумя потоками (гонка за данные).</w:t>
      </w:r>
    </w:p>
    <w:p w14:paraId="0000001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Потребитель проверяет значение флага. Если флаг равен 0, данные еще не готовы, и потребитель вызывает функцию ожидания условной переменной pthread_cond_wait().</w:t>
      </w:r>
    </w:p>
    <w:p w14:paraId="0000001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1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while (!data_ready) {</w:t>
      </w:r>
    </w:p>
    <w:p w14:paraId="0000001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pthread_cond_wait(&amp;condvar, &amp;mutex);</w:t>
      </w:r>
    </w:p>
    <w:p w14:paraId="0000001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}</w:t>
      </w:r>
    </w:p>
    <w:p w14:paraId="0000001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Что происходит в этой функции:</w:t>
      </w:r>
    </w:p>
    <w:p w14:paraId="0000001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Мьютекс освобождается (потому что потребителю не нужно проверять данные до тех пор, пока производитель их не предоставит).</w:t>
      </w:r>
    </w:p>
    <w:p w14:paraId="0000001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Поток переходит в состояние ожидания (sleep) до тех пор, пока производитель не вызовет функцию pthread_cond_signal(), чтобы разбудить его.</w:t>
      </w:r>
    </w:p>
    <w:p w14:paraId="0000001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Как только поток будет разбужен, pthread_cond_wait() автоматически снова заблокирует мьютекс.</w:t>
      </w:r>
    </w:p>
    <w:p w14:paraId="0000001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2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2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2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2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2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Когда данные готовы (флаг становится равным 1), потребитель обрабатывает данные, сбрасывает флаг обратно в 0, чтобы показать, что данные были обработаны.</w:t>
      </w:r>
    </w:p>
    <w:p w14:paraId="0000002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2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data_ready = 0;</w:t>
      </w:r>
    </w:p>
    <w:p w14:paraId="0000002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После обработки данных поток освобождает мьютекс.</w:t>
      </w:r>
    </w:p>
    <w:p w14:paraId="0000002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pthread_mutex_unlock(&amp;mutex);</w:t>
      </w:r>
    </w:p>
    <w:p w14:paraId="0000002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2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4. Поток-производитель</w:t>
      </w:r>
    </w:p>
    <w:p w14:paraId="0000002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Поток-производитель выполняет следующую работу:</w:t>
      </w:r>
    </w:p>
    <w:p w14:paraId="0000002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Производитель получает данные от оборудования (симулируется через вызов sleep(1), чтобы задержать поток).</w:t>
      </w:r>
    </w:p>
    <w:p w14:paraId="0000002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sleep(1);</w:t>
      </w:r>
    </w:p>
    <w:p w14:paraId="0000002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Производитель блокирует мьютекс, чтобы получить доступ к флагу data_ready.</w:t>
      </w:r>
    </w:p>
    <w:p w14:paraId="0000002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pthread_mutex_lock(&amp;mutex);</w:t>
      </w:r>
    </w:p>
    <w:p w14:paraId="0000003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Если флаг data_ready уже установлен в 1 (то есть данные еще не обработаны потребителем), производитель вызывает pthread_cond_wait(), ожидая, пока потребитель освободит флаг.</w:t>
      </w:r>
    </w:p>
    <w:p w14:paraId="0000003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Как только флаг сброшен, производитель устанавливает его в 1, что означает, что данные готовы для обработки.</w:t>
      </w:r>
    </w:p>
    <w:p w14:paraId="0000003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data_ready = 1;</w:t>
      </w:r>
    </w:p>
    <w:p w14:paraId="0000003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Производитель использует условную переменную, чтобы разбудить потребителя и дать ему сигнал, что данные готовы.</w:t>
      </w:r>
    </w:p>
    <w:p w14:paraId="0000003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pthread_cond_signal(&amp;condvar);</w:t>
      </w:r>
    </w:p>
    <w:p w14:paraId="0000003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После этого поток освобождает мьютекс, позволяя другим потокам получить к нему доступ.</w:t>
      </w:r>
    </w:p>
    <w:p w14:paraId="0000003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pthread_mutex_unlock(&amp;mutex);</w:t>
      </w:r>
    </w:p>
    <w:p w14:paraId="0000003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5. Основные концепции</w:t>
      </w:r>
    </w:p>
    <w:p w14:paraId="0000003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Мьютексы - используются для защиты общих ресурсов (в данном случае флага data_ready), гарантируя, что только один поток может изменять флаг в любой момент времени.</w:t>
      </w:r>
    </w:p>
    <w:p w14:paraId="0000003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3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Условные переменные - используются для эффективной синхронизации между потоками. Поток-потребитель не должен бесконечно проверять флаг data_ready — он может просто "заснуть" и ждать, пока производитель не разбудит его с помощью pthread_cond_signal().</w:t>
      </w:r>
    </w:p>
    <w:p w14:paraId="0000003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Когда поток-производитель устанавливает флаг data_ready в 1, он "пробуждает" поток-потребитель, используя функцию pthread_cond_signal(). Поток-потребитель проверяет флаг и начинает обработку данных.</w:t>
      </w:r>
    </w:p>
    <w:p w14:paraId="0000003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3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64BEFCA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4CB71E0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3FC20D2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4448CC8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74B81A5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A559C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5AE5B0E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22C3366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5EF9478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E181CA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67068F7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54B04D6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5585095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4F0434F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2751A47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58F35E9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lang w:val="ru-RU"/>
        </w:rPr>
        <w:t>Пример</w:t>
      </w:r>
      <w:r>
        <w:rPr>
          <w:rFonts w:hint="default"/>
          <w:lang w:val="ru-RU"/>
        </w:rPr>
        <w:t xml:space="preserve"> кода</w:t>
      </w:r>
      <w:r>
        <w:rPr>
          <w:rFonts w:hint="default"/>
          <w:lang w:val="en-US"/>
        </w:rPr>
        <w:t>:</w:t>
      </w:r>
    </w:p>
    <w:p w14:paraId="1F455AD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 w14:paraId="5CACE47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en-US"/>
        </w:rPr>
        <w:t>#include &lt;pthread.h&gt;</w:t>
      </w:r>
    </w:p>
    <w:p w14:paraId="31C5142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en-US"/>
        </w:rPr>
        <w:t>#include &lt;unistd.h&gt;</w:t>
      </w:r>
    </w:p>
    <w:p w14:paraId="0AAEDA5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</w:p>
    <w:p w14:paraId="69B2278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en-US"/>
        </w:rPr>
        <w:t>int data_ready = 0;</w:t>
      </w:r>
    </w:p>
    <w:p w14:paraId="5451C45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en-US"/>
        </w:rPr>
        <w:t>pthread_mutex_t mutex = PTHREAD_MUTEX_INITIALIZER;</w:t>
      </w:r>
    </w:p>
    <w:p w14:paraId="2E984A5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en-US"/>
        </w:rPr>
        <w:t>pthread_cond_t condvar = PTHREAD_COND_INITIALIZER;</w:t>
      </w:r>
    </w:p>
    <w:p w14:paraId="473B371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</w:p>
    <w:p w14:paraId="2E64EFE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en-US"/>
        </w:rPr>
        <w:t>void* consumer(void *p) {</w:t>
      </w:r>
    </w:p>
    <w:p w14:paraId="3C574F3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printf("This is the consumer thread...\n");</w:t>
      </w:r>
    </w:p>
    <w:p w14:paraId="2CACF70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(1) {</w:t>
      </w:r>
    </w:p>
    <w:p w14:paraId="3F32D79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pthread_mutex_lock(&amp;mutex);</w:t>
      </w:r>
    </w:p>
    <w:p w14:paraId="1D04C57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 (!data_ready) {</w:t>
      </w:r>
    </w:p>
    <w:p w14:paraId="61508E9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pthread_cond_wait(&amp;condvar, &amp;mutex);</w:t>
      </w:r>
    </w:p>
    <w:p w14:paraId="214AC81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027CA03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Process the data</w:t>
      </w:r>
    </w:p>
    <w:p w14:paraId="3A872B3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printf("Consumer: received data from producer\n");</w:t>
      </w:r>
    </w:p>
    <w:p w14:paraId="49D46BB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data_ready = 0;</w:t>
      </w:r>
    </w:p>
    <w:p w14:paraId="0759EF0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pthread_cond_signal(&amp;condvar);</w:t>
      </w:r>
    </w:p>
    <w:p w14:paraId="6202B44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pthread_mutex_unlock(&amp;mutex);</w:t>
      </w:r>
    </w:p>
    <w:p w14:paraId="13E75E0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3E62B7F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NULL;</w:t>
      </w:r>
    </w:p>
    <w:p w14:paraId="75AC31D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AB20C2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</w:p>
    <w:p w14:paraId="42F6FF4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en-US"/>
        </w:rPr>
        <w:t>void* producer(void *p) {</w:t>
      </w:r>
    </w:p>
    <w:p w14:paraId="31BD07C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printf("This is the producer thread...\n");</w:t>
      </w:r>
    </w:p>
    <w:p w14:paraId="62E4D7A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(1) {</w:t>
      </w:r>
    </w:p>
    <w:p w14:paraId="537A670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sleep(1); // Simulate receiving data from hardware</w:t>
      </w:r>
    </w:p>
    <w:p w14:paraId="5B27A4D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printf("Producer: received data from h/w\n");</w:t>
      </w:r>
    </w:p>
    <w:p w14:paraId="4B77853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pthread_mutex_lock(&amp;mutex);</w:t>
      </w:r>
    </w:p>
    <w:p w14:paraId="7C3B3F2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 (data_ready) {</w:t>
      </w:r>
    </w:p>
    <w:p w14:paraId="7AF82BF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pthread_cond_wait(&amp;condvar, &amp;mutex);</w:t>
      </w:r>
    </w:p>
    <w:p w14:paraId="01D64C6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3E5352E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data_ready = 1;</w:t>
      </w:r>
    </w:p>
    <w:p w14:paraId="7235BC2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pthread_cond_signal(&amp;condvar);</w:t>
      </w:r>
    </w:p>
    <w:p w14:paraId="1A6D4FD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pthread_mutex_unlock(&amp;mutex);</w:t>
      </w:r>
    </w:p>
    <w:p w14:paraId="7E08CA8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64760C4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NULL;</w:t>
      </w:r>
    </w:p>
    <w:p w14:paraId="61FA42E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698C49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</w:p>
    <w:p w14:paraId="62B9013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16310D4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pthread_t prod_thread, cons_thread;</w:t>
      </w:r>
    </w:p>
    <w:p w14:paraId="60DC03F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</w:p>
    <w:p w14:paraId="717C509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printf("Starting producer and consumer example...\n");</w:t>
      </w:r>
    </w:p>
    <w:p w14:paraId="33B1111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</w:p>
    <w:p w14:paraId="4DBA2CB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Create producer and consumer threads</w:t>
      </w:r>
    </w:p>
    <w:p w14:paraId="616BA67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pthread_create(&amp;prod_thread, NULL, producer, NULL);</w:t>
      </w:r>
    </w:p>
    <w:p w14:paraId="1146A81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pthread_create(&amp;cons_thread, NULL, consumer, NULL);</w:t>
      </w:r>
    </w:p>
    <w:p w14:paraId="1A289EF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</w:p>
    <w:p w14:paraId="2C8C6E2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Give threads time to work</w:t>
      </w:r>
    </w:p>
    <w:p w14:paraId="14522F4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sleep(20);</w:t>
      </w:r>
    </w:p>
    <w:p w14:paraId="4487A0C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</w:p>
    <w:p w14:paraId="5EEEA25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770AE8D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DC4866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</w:p>
    <w:p w14:paraId="479260A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ru-RU"/>
        </w:rPr>
        <w:t>Результат</w:t>
      </w:r>
      <w:r>
        <w:rPr>
          <w:rFonts w:hint="default"/>
          <w:lang w:val="en-US"/>
        </w:rPr>
        <w:t>:</w:t>
      </w:r>
    </w:p>
    <w:p w14:paraId="4FA744C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</w:p>
    <w:p w14:paraId="0B2C131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286125" cy="4486275"/>
            <wp:effectExtent l="0" t="0" r="9525" b="9525"/>
            <wp:docPr id="1" name="Изображение 1" descr="{F5FA1E2B-FD42-4476-A89F-F703772905E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{F5FA1E2B-FD42-4476-A89F-F703772905E9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8AF2D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25" w:after="225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18"/>
      <w:szCs w:val="18"/>
    </w:rPr>
  </w:style>
  <w:style w:type="paragraph" w:styleId="7">
    <w:name w:val="heading 6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360"/>
    </w:pPr>
    <w:rPr>
      <w:b/>
      <w:sz w:val="16"/>
      <w:szCs w:val="16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19</TotalTime>
  <ScaleCrop>false</ScaleCrop>
  <LinksUpToDate>false</LinksUpToDate>
  <Application>WPS Office_12.2.0.18586_F1E327BC-269C-435d-A152-05C5408002CA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2024-10-16T17:52:54Z</dcterms:created>
  <dc:creator>danil</dc:creator>
  <cp:lastModifiedBy>danil</cp:lastModifiedBy>
  <dcterms:modified xsi:type="dcterms:W3CDTF">2024-10-16T18:12:16Z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616C132BF0974649AED9C5E69083F13E_12</vt:lpwstr>
  </property>
</Properties>
</file>