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A2E5FD" w14:textId="77777777" w:rsidR="004F2397" w:rsidRPr="004F2397" w:rsidRDefault="004F2397" w:rsidP="004F239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</w:pPr>
      <w:r w:rsidRPr="004F239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TEMMUZ: "Reklam Yok, Para Çok" (Yılın Zirvesi) </w:t>
      </w:r>
      <w:r w:rsidRPr="004F2397">
        <w:rPr>
          <w:rFonts w:ascii="Segoe UI Emoji" w:eastAsia="Times New Roman" w:hAnsi="Segoe UI Emoji" w:cs="Segoe UI Emoji"/>
          <w:b/>
          <w:bCs/>
          <w:sz w:val="24"/>
          <w:szCs w:val="24"/>
          <w:lang w:eastAsia="tr-TR"/>
        </w:rPr>
        <w:t>👑</w:t>
      </w:r>
    </w:p>
    <w:p w14:paraId="1E5E17AB" w14:textId="77777777" w:rsidR="004F2397" w:rsidRPr="004F2397" w:rsidRDefault="004F2397" w:rsidP="004F239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F239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Olay:</w:t>
      </w:r>
      <w:r w:rsidRPr="004F239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İşletme tarihinin en yüksek cirosunu (479k) ve rekor net kârını (</w:t>
      </w:r>
      <w:r w:rsidRPr="004F239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238.750 TL</w:t>
      </w:r>
      <w:r w:rsidRPr="004F2397">
        <w:rPr>
          <w:rFonts w:ascii="Times New Roman" w:eastAsia="Times New Roman" w:hAnsi="Times New Roman" w:cs="Times New Roman"/>
          <w:sz w:val="24"/>
          <w:szCs w:val="24"/>
          <w:lang w:eastAsia="tr-TR"/>
        </w:rPr>
        <w:t>) yapmış.</w:t>
      </w:r>
    </w:p>
    <w:p w14:paraId="1ABEBF29" w14:textId="77777777" w:rsidR="004F2397" w:rsidRPr="004F2397" w:rsidRDefault="004F2397" w:rsidP="004F239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F239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Reklam:</w:t>
      </w:r>
      <w:r w:rsidRPr="004F239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Google Ads harcaması komik düzeyde: Sadece </w:t>
      </w:r>
      <w:r w:rsidRPr="004F239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1.080 TL</w:t>
      </w:r>
      <w:r w:rsidRPr="004F2397">
        <w:rPr>
          <w:rFonts w:ascii="Times New Roman" w:eastAsia="Times New Roman" w:hAnsi="Times New Roman" w:cs="Times New Roman"/>
          <w:sz w:val="24"/>
          <w:szCs w:val="24"/>
          <w:lang w:eastAsia="tr-TR"/>
        </w:rPr>
        <w:t>.</w:t>
      </w:r>
    </w:p>
    <w:p w14:paraId="22B838AD" w14:textId="77777777" w:rsidR="004F2397" w:rsidRPr="004F2397" w:rsidRDefault="004F2397" w:rsidP="004F239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F239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Gizemli Gider:</w:t>
      </w:r>
      <w:r w:rsidRPr="004F239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Excel tablosunda "Reklam" kalemine </w:t>
      </w:r>
      <w:r w:rsidRPr="004F239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15.000 TL</w:t>
      </w:r>
      <w:r w:rsidRPr="004F239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yazılmış. Google sadece 1000 TL aldıysa, kalan </w:t>
      </w:r>
      <w:r w:rsidRPr="004F239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14.000 TL</w:t>
      </w:r>
      <w:r w:rsidRPr="004F239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nereye gitti?</w:t>
      </w:r>
    </w:p>
    <w:p w14:paraId="106301D8" w14:textId="77777777" w:rsidR="004F2397" w:rsidRPr="004F2397" w:rsidRDefault="004F2397" w:rsidP="004F239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F239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Ders:</w:t>
      </w:r>
      <w:r w:rsidRPr="004F239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İşletmen </w:t>
      </w:r>
      <w:proofErr w:type="gramStart"/>
      <w:r w:rsidRPr="004F2397">
        <w:rPr>
          <w:rFonts w:ascii="Times New Roman" w:eastAsia="Times New Roman" w:hAnsi="Times New Roman" w:cs="Times New Roman"/>
          <w:sz w:val="24"/>
          <w:szCs w:val="24"/>
          <w:lang w:eastAsia="tr-TR"/>
        </w:rPr>
        <w:t>Temmuz</w:t>
      </w:r>
      <w:proofErr w:type="gramEnd"/>
      <w:r w:rsidRPr="004F239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ayında reklama ihtiyaç duymuyor. Sezon veya sadık müşteriler </w:t>
      </w:r>
      <w:proofErr w:type="gramStart"/>
      <w:r w:rsidRPr="004F2397">
        <w:rPr>
          <w:rFonts w:ascii="Times New Roman" w:eastAsia="Times New Roman" w:hAnsi="Times New Roman" w:cs="Times New Roman"/>
          <w:sz w:val="24"/>
          <w:szCs w:val="24"/>
          <w:lang w:eastAsia="tr-TR"/>
        </w:rPr>
        <w:t>dükkanı</w:t>
      </w:r>
      <w:proofErr w:type="gramEnd"/>
      <w:r w:rsidRPr="004F239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doldurmaya yetiyor.</w:t>
      </w:r>
    </w:p>
    <w:p w14:paraId="414A6966" w14:textId="77777777" w:rsidR="004F2397" w:rsidRPr="004F2397" w:rsidRDefault="004F2397" w:rsidP="004F239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</w:pPr>
      <w:r w:rsidRPr="004F239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AĞUSTOS: "Makas Açılıyor"</w:t>
      </w:r>
    </w:p>
    <w:p w14:paraId="5EBA5528" w14:textId="77777777" w:rsidR="004F2397" w:rsidRPr="004F2397" w:rsidRDefault="004F2397" w:rsidP="004F239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F239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Durum:</w:t>
      </w:r>
      <w:r w:rsidRPr="004F239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Ciro hafif düşse de (444k) hala çok iyi.</w:t>
      </w:r>
    </w:p>
    <w:p w14:paraId="2D61B6F9" w14:textId="77777777" w:rsidR="004F2397" w:rsidRPr="004F2397" w:rsidRDefault="004F2397" w:rsidP="004F239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F239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Reklam:</w:t>
      </w:r>
      <w:r w:rsidRPr="004F239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Google Ads harcaması </w:t>
      </w:r>
      <w:r w:rsidRPr="004F239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22.800 TL</w:t>
      </w:r>
      <w:r w:rsidRPr="004F239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'ye fırlamış. Excel'e ise "Reklam" gideri olarak </w:t>
      </w:r>
      <w:r w:rsidRPr="004F239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60.000 TL</w:t>
      </w:r>
      <w:r w:rsidRPr="004F239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yazılmış. Aradaki </w:t>
      </w:r>
      <w:r w:rsidRPr="004F239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37.000 TL'lik fark</w:t>
      </w:r>
      <w:r w:rsidRPr="004F239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kime ödendi? Bu çok büyük bir kaçak.</w:t>
      </w:r>
    </w:p>
    <w:p w14:paraId="18B54753" w14:textId="77777777" w:rsidR="004F2397" w:rsidRPr="004F2397" w:rsidRDefault="004F2397" w:rsidP="004F239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F239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Sinyal:</w:t>
      </w:r>
      <w:r w:rsidRPr="004F239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Panelde 1.940 dönüşüm görünüyor. Bir Spa için ayda 1900 randevu imkansızdır. Bot trafiği veya yanlış ölçümleme Ağustos'ta başlamış.</w:t>
      </w:r>
    </w:p>
    <w:p w14:paraId="7D7DFEF6" w14:textId="77777777" w:rsidR="004F2397" w:rsidRPr="004F2397" w:rsidRDefault="004F2397" w:rsidP="004F239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</w:pPr>
      <w:r w:rsidRPr="004F239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EYLÜL: "FELAKET SENARYOSU" (Dikkat!) </w:t>
      </w:r>
      <w:r w:rsidRPr="004F2397">
        <w:rPr>
          <w:rFonts w:ascii="Segoe UI Emoji" w:eastAsia="Times New Roman" w:hAnsi="Segoe UI Emoji" w:cs="Segoe UI Emoji"/>
          <w:b/>
          <w:bCs/>
          <w:sz w:val="24"/>
          <w:szCs w:val="24"/>
          <w:lang w:eastAsia="tr-TR"/>
        </w:rPr>
        <w:t>🚨</w:t>
      </w:r>
    </w:p>
    <w:p w14:paraId="65AB0BF7" w14:textId="77777777" w:rsidR="004F2397" w:rsidRPr="004F2397" w:rsidRDefault="004F2397" w:rsidP="004F239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F239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Çöküş:</w:t>
      </w:r>
      <w:r w:rsidRPr="004F239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Ciro bir önceki aya göre neredeyse </w:t>
      </w:r>
      <w:r w:rsidRPr="004F239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yarı yarıya düşerek</w:t>
      </w:r>
      <w:r w:rsidRPr="004F239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247.100 TL'ye çakılmış. İşletme </w:t>
      </w:r>
      <w:proofErr w:type="gramStart"/>
      <w:r w:rsidRPr="004F239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ayı </w:t>
      </w:r>
      <w:r w:rsidRPr="004F239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-</w:t>
      </w:r>
      <w:proofErr w:type="gramEnd"/>
      <w:r w:rsidRPr="004F239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38.500 TL ZARARla</w:t>
      </w:r>
      <w:r w:rsidRPr="004F239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kapatmış.</w:t>
      </w:r>
    </w:p>
    <w:p w14:paraId="6DF6F272" w14:textId="77777777" w:rsidR="004F2397" w:rsidRPr="004F2397" w:rsidRDefault="004F2397" w:rsidP="004F239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F239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Google Ads Yalanı:</w:t>
      </w:r>
      <w:r w:rsidRPr="004F239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Google Ads paneli diyor ki: </w:t>
      </w:r>
      <w:r w:rsidRPr="004F2397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"Ben sana bu ay 2.640 tane müşteri (dönüşüm) getirdim, dönüşüm oranım %50!"</w:t>
      </w:r>
      <w:r w:rsidRPr="004F2397">
        <w:rPr>
          <w:rFonts w:ascii="Times New Roman" w:eastAsia="Times New Roman" w:hAnsi="Times New Roman" w:cs="Times New Roman"/>
          <w:sz w:val="24"/>
          <w:szCs w:val="24"/>
          <w:lang w:eastAsia="tr-TR"/>
        </w:rPr>
        <w:t>.</w:t>
      </w:r>
    </w:p>
    <w:p w14:paraId="35BFF8F3" w14:textId="77777777" w:rsidR="004F2397" w:rsidRPr="004F2397" w:rsidRDefault="004F2397" w:rsidP="004F239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F239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Gerçek:</w:t>
      </w:r>
      <w:r w:rsidRPr="004F239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Eğer %50 dönüşüm oranıyla 2640 kişi randevu almak isteseydi, telefonlarınızın susmaması ve cironun 1 Milyon TL olması gerekirdi.</w:t>
      </w:r>
    </w:p>
    <w:p w14:paraId="20BE4DBB" w14:textId="77777777" w:rsidR="004F2397" w:rsidRPr="004F2397" w:rsidRDefault="004F2397" w:rsidP="004F239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F239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Teşhis:</w:t>
      </w:r>
      <w:r w:rsidRPr="004F239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Eylül ayında reklamlarınız </w:t>
      </w:r>
      <w:r w:rsidRPr="004F239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"Saldırıya Uğramış"</w:t>
      </w:r>
      <w:r w:rsidRPr="004F239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veya </w:t>
      </w:r>
      <w:r w:rsidRPr="004F239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"Yanlış Hedeflenmiş."</w:t>
      </w:r>
    </w:p>
    <w:p w14:paraId="3FB8D567" w14:textId="77777777" w:rsidR="004F2397" w:rsidRPr="004F2397" w:rsidRDefault="004F2397" w:rsidP="004F239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F2397">
        <w:rPr>
          <w:rFonts w:ascii="Times New Roman" w:eastAsia="Times New Roman" w:hAnsi="Times New Roman" w:cs="Times New Roman"/>
          <w:sz w:val="24"/>
          <w:szCs w:val="24"/>
          <w:lang w:eastAsia="tr-TR"/>
        </w:rPr>
        <w:t>30.400 TL Google'a ödenmiş.</w:t>
      </w:r>
    </w:p>
    <w:p w14:paraId="30DF9B6C" w14:textId="77777777" w:rsidR="004F2397" w:rsidRPr="004F2397" w:rsidRDefault="004F2397" w:rsidP="004F239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F2397">
        <w:rPr>
          <w:rFonts w:ascii="Times New Roman" w:eastAsia="Times New Roman" w:hAnsi="Times New Roman" w:cs="Times New Roman"/>
          <w:sz w:val="24"/>
          <w:szCs w:val="24"/>
          <w:lang w:eastAsia="tr-TR"/>
        </w:rPr>
        <w:t>Karşılığında "Botlar" siteye girip form doldurmuş veya butonlara basmış. Gerçek müşteri yok.</w:t>
      </w:r>
    </w:p>
    <w:p w14:paraId="0D5A5142" w14:textId="77777777" w:rsidR="004F2397" w:rsidRPr="004F2397" w:rsidRDefault="004F2397" w:rsidP="004F239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F2397">
        <w:rPr>
          <w:rFonts w:ascii="Times New Roman" w:eastAsia="Times New Roman" w:hAnsi="Times New Roman" w:cs="Times New Roman"/>
          <w:sz w:val="24"/>
          <w:szCs w:val="24"/>
          <w:lang w:eastAsia="tr-TR"/>
        </w:rPr>
        <w:t>Ciro düşerken reklam gideri artınca (Excel'de 33k gider), işletme zarara girmiş.</w:t>
      </w:r>
    </w:p>
    <w:p w14:paraId="791A1E17" w14:textId="77777777" w:rsidR="00904902" w:rsidRDefault="00904902"/>
    <w:sectPr w:rsidR="0090490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710B38"/>
    <w:multiLevelType w:val="multilevel"/>
    <w:tmpl w:val="2208D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BD238A"/>
    <w:multiLevelType w:val="multilevel"/>
    <w:tmpl w:val="42CAA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9972666"/>
    <w:multiLevelType w:val="multilevel"/>
    <w:tmpl w:val="7B70D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2164"/>
    <w:rsid w:val="00002164"/>
    <w:rsid w:val="004F2397"/>
    <w:rsid w:val="009049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657EAA4-15E4-4479-841A-2F2452A15C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4">
    <w:name w:val="heading 4"/>
    <w:basedOn w:val="Normal"/>
    <w:link w:val="Heading4Char"/>
    <w:uiPriority w:val="9"/>
    <w:qFormat/>
    <w:rsid w:val="004F2397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tr-T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4F2397"/>
    <w:rPr>
      <w:rFonts w:ascii="Times New Roman" w:eastAsia="Times New Roman" w:hAnsi="Times New Roman" w:cs="Times New Roman"/>
      <w:b/>
      <w:bCs/>
      <w:sz w:val="24"/>
      <w:szCs w:val="24"/>
      <w:lang w:eastAsia="tr-TR"/>
    </w:rPr>
  </w:style>
  <w:style w:type="paragraph" w:styleId="NormalWeb">
    <w:name w:val="Normal (Web)"/>
    <w:basedOn w:val="Normal"/>
    <w:uiPriority w:val="99"/>
    <w:semiHidden/>
    <w:unhideWhenUsed/>
    <w:rsid w:val="004F239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3183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230</Words>
  <Characters>1312</Characters>
  <Application>Microsoft Office Word</Application>
  <DocSecurity>0</DocSecurity>
  <Lines>10</Lines>
  <Paragraphs>3</Paragraphs>
  <ScaleCrop>false</ScaleCrop>
  <Company/>
  <LinksUpToDate>false</LinksUpToDate>
  <CharactersWithSpaces>1539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Emin Grandpason</dc:creator>
  <cp:keywords/>
  <dc:description/>
  <cp:lastModifiedBy>Emin Grandpason</cp:lastModifiedBy>
  <cp:revision>2</cp:revision>
  <dcterms:created xsi:type="dcterms:W3CDTF">2025-12-20T22:18:00Z</dcterms:created>
  <dcterms:modified xsi:type="dcterms:W3CDTF">2025-12-20T22:23:00Z</dcterms:modified>
</cp:coreProperties>
</file>