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0C9B" w14:textId="77777777" w:rsidR="00000000" w:rsidRDefault="00000000">
      <w:pPr>
        <w:pStyle w:val="printredaction-line"/>
        <w:spacing w:line="276" w:lineRule="auto"/>
        <w:divId w:val="1204950372"/>
      </w:pPr>
      <w:r>
        <w:t>Актуально на 25 сент 2026</w:t>
      </w:r>
    </w:p>
    <w:p w14:paraId="10DD5062" w14:textId="77777777" w:rsidR="00000000" w:rsidRDefault="00000000">
      <w:pPr>
        <w:pStyle w:val="2"/>
        <w:spacing w:line="276" w:lineRule="auto"/>
        <w:divId w:val="1204950372"/>
        <w:rPr>
          <w:rFonts w:eastAsia="Times New Roman"/>
        </w:rPr>
      </w:pPr>
      <w:r>
        <w:rPr>
          <w:rFonts w:eastAsia="Times New Roman"/>
        </w:rPr>
        <w:t>Б.8.3. Эксплуатация опасных производственных объектов, на которых используются сосуды, работающие под избыточным давлением. Вопросы теста с ответами.</w:t>
      </w:r>
    </w:p>
    <w:p w14:paraId="15616A50" w14:textId="77777777" w:rsidR="00000000" w:rsidRDefault="00000000">
      <w:pPr>
        <w:spacing w:line="276" w:lineRule="auto"/>
        <w:divId w:val="106509071"/>
        <w:rPr>
          <w:rFonts w:eastAsia="Times New Roman"/>
        </w:rPr>
      </w:pPr>
      <w:r>
        <w:rPr>
          <w:rFonts w:eastAsia="Times New Roman"/>
        </w:rPr>
        <w:t xml:space="preserve">В материале вопросы аттестации по промбезопасности, утвержденные </w:t>
      </w:r>
      <w:r>
        <w:rPr>
          <w:rStyle w:val="doc"/>
          <w:rFonts w:eastAsia="Times New Roman"/>
        </w:rPr>
        <w:t>Распоряжением Ростехнадзора от 08.07.2024 № 53-рп</w:t>
      </w:r>
      <w:r>
        <w:rPr>
          <w:rFonts w:eastAsia="Times New Roman"/>
        </w:rPr>
        <w:t xml:space="preserve">. </w:t>
      </w:r>
    </w:p>
    <w:p w14:paraId="5538471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1. При производстве каких видов работ на опасном производственном объекте не применяются требования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6B0B465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Проектирования и конструирования сосудов, работающих под давлением.</w:t>
      </w:r>
    </w:p>
    <w:p w14:paraId="2A977345" w14:textId="77777777" w:rsidR="00000000" w:rsidRDefault="00000000">
      <w:pPr>
        <w:pStyle w:val="a3"/>
        <w:spacing w:line="276" w:lineRule="auto"/>
        <w:divId w:val="1546209607"/>
      </w:pPr>
      <w:r>
        <w:t>Б) Технического диагностирования и освидетельствования сосудов, работающих под давлением.</w:t>
      </w:r>
    </w:p>
    <w:p w14:paraId="0F2DDFEF" w14:textId="77777777" w:rsidR="00000000" w:rsidRDefault="00000000">
      <w:pPr>
        <w:pStyle w:val="a3"/>
        <w:spacing w:line="276" w:lineRule="auto"/>
        <w:divId w:val="1546209607"/>
      </w:pPr>
      <w:r>
        <w:t>В) Технического перевооружения опасного производственного объекта, на котором используются сосуды, работающие под давлением.</w:t>
      </w:r>
    </w:p>
    <w:p w14:paraId="6DF47A56" w14:textId="77777777" w:rsidR="00000000" w:rsidRDefault="00000000">
      <w:pPr>
        <w:pStyle w:val="a3"/>
        <w:spacing w:line="276" w:lineRule="auto"/>
        <w:divId w:val="1546209607"/>
      </w:pPr>
      <w:r>
        <w:t>Г) Технического освидетельствования сосудов, работающих под давлением.</w:t>
      </w:r>
    </w:p>
    <w:p w14:paraId="57061D04" w14:textId="77777777" w:rsidR="00000000" w:rsidRDefault="00000000">
      <w:pPr>
        <w:pStyle w:val="a3"/>
        <w:spacing w:line="276" w:lineRule="auto"/>
        <w:divId w:val="1546209607"/>
      </w:pPr>
      <w:hyperlink w:anchor="/document/99/573275722/XA00M3G2M3/" w:tgtFrame="_blank" w:history="1">
        <w:r>
          <w:rPr>
            <w:rStyle w:val="a5"/>
          </w:rPr>
          <w:t>п. 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094125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2. На какой из перечисленных сосудов не распространяется действие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6B8FB4E5" w14:textId="77777777" w:rsidR="00000000" w:rsidRDefault="00000000">
      <w:pPr>
        <w:pStyle w:val="a3"/>
        <w:spacing w:line="276" w:lineRule="auto"/>
        <w:divId w:val="1546209607"/>
      </w:pPr>
      <w:r>
        <w:t>А) Воздушный ресивер, объем которого составляет 270 литров, работающий под давлением 1,6 МПа.</w:t>
      </w:r>
    </w:p>
    <w:p w14:paraId="031B9E9F" w14:textId="77777777" w:rsidR="00000000" w:rsidRDefault="00000000">
      <w:pPr>
        <w:pStyle w:val="a3"/>
        <w:spacing w:line="276" w:lineRule="auto"/>
        <w:divId w:val="1546209607"/>
      </w:pPr>
      <w:r>
        <w:t>Б) Воздушный резервуар, объем которого составляет 170 литров, работающий под давлением 1,0 МПа.</w:t>
      </w:r>
    </w:p>
    <w:p w14:paraId="55A0DCC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Сосуд, объем которого составляет 25 литров, работающий под давлением среды, равным 0,8 МПа.</w:t>
      </w:r>
    </w:p>
    <w:p w14:paraId="1741AB4A" w14:textId="77777777" w:rsidR="00000000" w:rsidRDefault="00000000">
      <w:pPr>
        <w:pStyle w:val="a3"/>
        <w:spacing w:line="276" w:lineRule="auto"/>
        <w:divId w:val="1546209607"/>
      </w:pPr>
      <w:r>
        <w:t>Г) Сосуд вместимостью 50 литров, работающий под давлением 0,5 МПа, установленный на плавучей буровой установке.</w:t>
      </w:r>
    </w:p>
    <w:p w14:paraId="4D54F1D3" w14:textId="77777777" w:rsidR="00000000" w:rsidRDefault="00000000">
      <w:pPr>
        <w:pStyle w:val="a3"/>
        <w:spacing w:line="276" w:lineRule="auto"/>
        <w:divId w:val="1546209607"/>
      </w:pPr>
      <w:hyperlink w:anchor="/document/99/573275722/XA00MA42N8/" w:tgtFrame="_blank" w:history="1">
        <w:r>
          <w:rPr>
            <w:rStyle w:val="a5"/>
          </w:rPr>
          <w:t>п. 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ECE117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3. На какие перечисленные сосуды, работающие под давлением свыше 0,07 МПа, распространяется действие Правил промышленной безопасности при использовании оборудования, работающего под избыточным давлением? Выберите правильный вариант ответа.</w:t>
      </w:r>
    </w:p>
    <w:p w14:paraId="52816FC1" w14:textId="77777777" w:rsidR="00000000" w:rsidRDefault="00000000">
      <w:pPr>
        <w:pStyle w:val="a3"/>
        <w:spacing w:line="276" w:lineRule="auto"/>
        <w:divId w:val="1546209607"/>
      </w:pPr>
      <w:r>
        <w:t>А) Прибор парового отопления.</w:t>
      </w:r>
    </w:p>
    <w:p w14:paraId="4AA9114F" w14:textId="77777777" w:rsidR="00000000" w:rsidRDefault="00000000">
      <w:pPr>
        <w:pStyle w:val="a3"/>
        <w:spacing w:line="276" w:lineRule="auto"/>
        <w:divId w:val="1546209607"/>
      </w:pPr>
      <w:r>
        <w:t>Б) Сосуд, установленный на самолете.</w:t>
      </w:r>
    </w:p>
    <w:p w14:paraId="5309E78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Сосуд, установленный на плавучей драге.</w:t>
      </w:r>
    </w:p>
    <w:p w14:paraId="3E03179B" w14:textId="77777777" w:rsidR="00000000" w:rsidRDefault="00000000">
      <w:pPr>
        <w:pStyle w:val="a3"/>
        <w:spacing w:line="276" w:lineRule="auto"/>
        <w:divId w:val="1546209607"/>
      </w:pPr>
      <w:r>
        <w:t>Г) Сосуд с радиоактивной средой.</w:t>
      </w:r>
    </w:p>
    <w:p w14:paraId="17AD63B0" w14:textId="77777777" w:rsidR="00000000" w:rsidRDefault="00000000">
      <w:pPr>
        <w:pStyle w:val="a3"/>
        <w:spacing w:line="276" w:lineRule="auto"/>
        <w:divId w:val="1546209607"/>
      </w:pPr>
      <w:hyperlink w:anchor="/document/99/573275722/XA00MA42N8/" w:tgtFrame="_blank" w:history="1">
        <w:r>
          <w:rPr>
            <w:rStyle w:val="a5"/>
          </w:rPr>
          <w:t>п. 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1D60A4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4. После какого этапа ответственные лица или комиссия с их участием осуществляют проверку готовности сосуда к пуску в работу и проверку организации надзора за эксплуатацией сосуда? Выберите правильный вариант ответа.</w:t>
      </w:r>
    </w:p>
    <w:p w14:paraId="3B549670" w14:textId="77777777" w:rsidR="00000000" w:rsidRDefault="00000000">
      <w:pPr>
        <w:pStyle w:val="a3"/>
        <w:spacing w:line="276" w:lineRule="auto"/>
        <w:divId w:val="1546209607"/>
      </w:pPr>
      <w:r>
        <w:t>А) После монтажа сосуда, для которого ТР ТС 032/2013 не предусмотрена процедура подтверждения соответствия.</w:t>
      </w:r>
    </w:p>
    <w:p w14:paraId="371C285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После монтажа без применения сварных соединений сосуда, поставленного на объект эксплуатации в собранном виде.</w:t>
      </w:r>
    </w:p>
    <w:p w14:paraId="4E439F44" w14:textId="77777777" w:rsidR="00000000" w:rsidRDefault="00000000">
      <w:pPr>
        <w:pStyle w:val="a3"/>
        <w:spacing w:line="276" w:lineRule="auto"/>
        <w:divId w:val="1546209607"/>
      </w:pPr>
      <w:r>
        <w:t>В) При передаче сосуда для использования другой эксплуатирующей организации.</w:t>
      </w:r>
    </w:p>
    <w:p w14:paraId="1341C680" w14:textId="77777777" w:rsidR="00000000" w:rsidRDefault="00000000">
      <w:pPr>
        <w:pStyle w:val="a3"/>
        <w:spacing w:line="276" w:lineRule="auto"/>
        <w:divId w:val="1546209607"/>
      </w:pPr>
      <w:r>
        <w:t>Г) После капитального ремонта сосуда, связанного с заменой основных элементов.</w:t>
      </w:r>
    </w:p>
    <w:p w14:paraId="5D68EB53" w14:textId="77777777" w:rsidR="00000000" w:rsidRDefault="00000000">
      <w:pPr>
        <w:pStyle w:val="a3"/>
        <w:spacing w:line="276" w:lineRule="auto"/>
        <w:divId w:val="1546209607"/>
      </w:pPr>
      <w:hyperlink w:anchor="/document/99/573275722/XA00MBU2NI/" w:tgtFrame="_blank" w:history="1">
        <w:r>
          <w:rPr>
            <w:rStyle w:val="a5"/>
          </w:rPr>
          <w:t>п. 213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D18AC4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5. При каком условии проверки готовности сосуда к пуску в работу и организации надзора за эксплуатацией сосуда проводит только комиссия, назначаемая приказом эксплуатирующей организации? Выберите 2 варианта ответа.</w:t>
      </w:r>
    </w:p>
    <w:p w14:paraId="5696644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После монтажа сосуда, поставляемого отдельными блоками, окончательную сборку которого с применением сварных соединений производят при монтаже на месте его эксплуатации.</w:t>
      </w:r>
    </w:p>
    <w:p w14:paraId="6290F57E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Б) До начала применения транспортабельного сосуда.</w:t>
      </w:r>
    </w:p>
    <w:p w14:paraId="6E26C17B" w14:textId="77777777" w:rsidR="00000000" w:rsidRDefault="00000000">
      <w:pPr>
        <w:pStyle w:val="a3"/>
        <w:spacing w:line="276" w:lineRule="auto"/>
        <w:divId w:val="1546209607"/>
      </w:pPr>
      <w:r>
        <w:t>В) После монтажа без применения сварки сосуда, демонтированного и установленного на новом месте.</w:t>
      </w:r>
    </w:p>
    <w:p w14:paraId="5FD97C4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При передаче опасного производственного объекта и (или) сосуда, находившегося в эксплуатации в его составе, для использования другой эксплуатирующей организации.</w:t>
      </w:r>
    </w:p>
    <w:p w14:paraId="3582701D" w14:textId="77777777" w:rsidR="00000000" w:rsidRDefault="00000000">
      <w:pPr>
        <w:pStyle w:val="a3"/>
        <w:spacing w:line="276" w:lineRule="auto"/>
        <w:divId w:val="1546209607"/>
      </w:pPr>
      <w:hyperlink w:anchor="/document/99/573275722/XA00M5A2MR/" w:tgtFrame="_blank" w:history="1">
        <w:r>
          <w:rPr>
            <w:rStyle w:val="a5"/>
          </w:rPr>
          <w:t>п. 214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813CFB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6. При каком условии уполномоченный (уполномоченные) представитель (представители) Ростехнадзора или его территориального органа включаются в состав комиссии по проверке готовности сосуда к пуску в работу и организации надзора за его эксплуатацией? Выберите правильный вариант ответа.</w:t>
      </w:r>
    </w:p>
    <w:p w14:paraId="5B148EB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При осуществлении проверок сосудов, подлежащих учету в территориальных органах Ростехнадзора.</w:t>
      </w:r>
    </w:p>
    <w:p w14:paraId="3EB52B79" w14:textId="77777777" w:rsidR="00000000" w:rsidRDefault="00000000">
      <w:pPr>
        <w:pStyle w:val="a3"/>
        <w:spacing w:line="276" w:lineRule="auto"/>
        <w:divId w:val="1546209607"/>
      </w:pPr>
      <w:r>
        <w:t>Б) Не регламентируется.</w:t>
      </w:r>
    </w:p>
    <w:p w14:paraId="4751A4FC" w14:textId="77777777" w:rsidR="00000000" w:rsidRDefault="00000000">
      <w:pPr>
        <w:pStyle w:val="a3"/>
        <w:spacing w:line="276" w:lineRule="auto"/>
        <w:divId w:val="1546209607"/>
      </w:pPr>
      <w:r>
        <w:t>В) При осуществлении проверок сосудов с огневым обогревом и сосудов, работающих с рабочей средой, отнесенной в соответствии с ТР ТС 032/2013 к группе 1.</w:t>
      </w:r>
    </w:p>
    <w:p w14:paraId="22334432" w14:textId="77777777" w:rsidR="00000000" w:rsidRDefault="00000000">
      <w:pPr>
        <w:pStyle w:val="a3"/>
        <w:spacing w:line="276" w:lineRule="auto"/>
        <w:divId w:val="1546209607"/>
      </w:pPr>
      <w:r>
        <w:t>Г) Исключительно по инициативе руководителя эксплуатирующей организации.</w:t>
      </w:r>
    </w:p>
    <w:p w14:paraId="23CBF42E" w14:textId="77777777" w:rsidR="00000000" w:rsidRDefault="00000000">
      <w:pPr>
        <w:pStyle w:val="a3"/>
        <w:spacing w:line="276" w:lineRule="auto"/>
        <w:divId w:val="1546209607"/>
      </w:pPr>
      <w:hyperlink w:anchor="/document/99/573275722/XA00M5A2MR/" w:tgtFrame="_blank" w:history="1">
        <w:r>
          <w:rPr>
            <w:rStyle w:val="a5"/>
          </w:rPr>
          <w:t>п. 214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2633D2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7. Какая информация не должна указываться на табличке или не должна наноситься на сосудах (кроме транспортируемых баллонов вместимостью до 100 литров) перед пуском их в работу? Выберите 2 варианта ответа.</w:t>
      </w:r>
    </w:p>
    <w:p w14:paraId="142E2D6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Регистрационный номер.</w:t>
      </w:r>
    </w:p>
    <w:p w14:paraId="4A919F24" w14:textId="77777777" w:rsidR="00000000" w:rsidRDefault="00000000">
      <w:pPr>
        <w:pStyle w:val="a3"/>
        <w:spacing w:line="276" w:lineRule="auto"/>
        <w:divId w:val="1546209607"/>
      </w:pPr>
      <w:r>
        <w:t>Б) Номер оборудования по нумерации, принятой в эксплуатирующей организации.</w:t>
      </w:r>
    </w:p>
    <w:p w14:paraId="4F92FB2C" w14:textId="77777777" w:rsidR="00000000" w:rsidRDefault="00000000">
      <w:pPr>
        <w:pStyle w:val="a3"/>
        <w:spacing w:line="276" w:lineRule="auto"/>
        <w:divId w:val="1546209607"/>
      </w:pPr>
      <w:r>
        <w:t>В) Даты следующих осмотров и гидравлических испытаний.</w:t>
      </w:r>
    </w:p>
    <w:p w14:paraId="54BAB1A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Дата ввода в эксплуатацию.</w:t>
      </w:r>
    </w:p>
    <w:p w14:paraId="193F533B" w14:textId="77777777" w:rsidR="00000000" w:rsidRDefault="00000000">
      <w:pPr>
        <w:pStyle w:val="a3"/>
        <w:spacing w:line="276" w:lineRule="auto"/>
        <w:divId w:val="1546209607"/>
      </w:pPr>
      <w:r>
        <w:t>Д) Разрешенные параметры (давление, температура рабочей среды).</w:t>
      </w:r>
    </w:p>
    <w:p w14:paraId="2D68AAF1" w14:textId="77777777" w:rsidR="00000000" w:rsidRDefault="00000000">
      <w:pPr>
        <w:pStyle w:val="a3"/>
        <w:spacing w:line="276" w:lineRule="auto"/>
        <w:divId w:val="1546209607"/>
      </w:pPr>
      <w:hyperlink w:anchor="/document/99/573275722/XA00M822N6/" w:tgtFrame="_blank" w:history="1">
        <w:r>
          <w:rPr>
            <w:rStyle w:val="a5"/>
          </w:rPr>
          <w:t>п. 220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372B55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8. В каких органах Ростехнадзора подлежат учету транспортируемые сосуды (цистерны) (за исключением подлежащих учету в ином федеральном органе исполнительной власти в области промышленной безопасности)? Выберите правильный вариант ответа.</w:t>
      </w:r>
    </w:p>
    <w:p w14:paraId="02A3C9FD" w14:textId="77777777" w:rsidR="00000000" w:rsidRDefault="00000000">
      <w:pPr>
        <w:pStyle w:val="a3"/>
        <w:spacing w:line="276" w:lineRule="auto"/>
        <w:divId w:val="1546209607"/>
      </w:pPr>
      <w:r>
        <w:t>А) Транспортируемые сосуды (цистерны) не подлежат учету в территориальных органах Ростехнадзора.</w:t>
      </w:r>
    </w:p>
    <w:p w14:paraId="60889A4B" w14:textId="77777777" w:rsidR="00000000" w:rsidRDefault="00000000">
      <w:pPr>
        <w:pStyle w:val="a3"/>
        <w:spacing w:line="276" w:lineRule="auto"/>
        <w:divId w:val="1546209607"/>
      </w:pPr>
      <w:r>
        <w:t>Б) В органе Ростехнадзора как по месту нахождения (регистрации) организации, эксплуатирующей эти цистерны, так и по месту их использования (временный учет) при сроках их использования на этом месте более трех месяцев.</w:t>
      </w:r>
    </w:p>
    <w:p w14:paraId="73940F9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 органе Ростехнадзора по месту нахождения площадки (при наличии) эксплуатирующей организации, на которой производятся работы по ремонту, техническому обслуживанию и освидетельствованию этих цистерн.</w:t>
      </w:r>
    </w:p>
    <w:p w14:paraId="12278E6B" w14:textId="77777777" w:rsidR="00000000" w:rsidRDefault="00000000">
      <w:pPr>
        <w:pStyle w:val="a3"/>
        <w:spacing w:line="276" w:lineRule="auto"/>
        <w:divId w:val="1546209607"/>
      </w:pPr>
      <w:r>
        <w:t>Г) В органе Ростехнадзора по месту нахождения (регистрации) организации, эксплуатирующей эти цистерны.</w:t>
      </w:r>
    </w:p>
    <w:p w14:paraId="128F61EF" w14:textId="77777777" w:rsidR="00000000" w:rsidRDefault="00000000">
      <w:pPr>
        <w:pStyle w:val="a3"/>
        <w:spacing w:line="276" w:lineRule="auto"/>
        <w:divId w:val="1546209607"/>
      </w:pPr>
      <w:hyperlink w:anchor="/document/99/573275722/XA00M7E2N2/" w:tgtFrame="_blank" w:history="1">
        <w:r>
          <w:rPr>
            <w:rStyle w:val="a5"/>
          </w:rPr>
          <w:t>п. 222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1ACD71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9. Какой из перечисленных сосудов подлежит учету в органах Ростехнадзора? Выберите правильный вариант ответа.</w:t>
      </w:r>
    </w:p>
    <w:p w14:paraId="7EC4F30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Воздушный ресивер вместимостью 550 литров, работающий с давлением 2,0 МПа.</w:t>
      </w:r>
    </w:p>
    <w:p w14:paraId="64AB8983" w14:textId="77777777" w:rsidR="00000000" w:rsidRDefault="00000000">
      <w:pPr>
        <w:pStyle w:val="a3"/>
        <w:spacing w:line="276" w:lineRule="auto"/>
        <w:divId w:val="1546209607"/>
      </w:pPr>
      <w:r>
        <w:t>Б) Газовый баллон вместимостью 120 литров, установленный на транспортном средстве для обеспечения топливом его двигателя.</w:t>
      </w:r>
    </w:p>
    <w:p w14:paraId="23C7551C" w14:textId="77777777" w:rsidR="00000000" w:rsidRDefault="00000000">
      <w:pPr>
        <w:pStyle w:val="a3"/>
        <w:spacing w:line="276" w:lineRule="auto"/>
        <w:divId w:val="1546209607"/>
      </w:pPr>
      <w:r>
        <w:t>В) Отбойный сепаратор давлением 2,0 МПа, включенный в закрытую систему добычи нефти.</w:t>
      </w:r>
    </w:p>
    <w:p w14:paraId="3118E9F1" w14:textId="77777777" w:rsidR="00000000" w:rsidRDefault="00000000">
      <w:pPr>
        <w:pStyle w:val="a3"/>
        <w:spacing w:line="276" w:lineRule="auto"/>
        <w:divId w:val="1546209607"/>
      </w:pPr>
      <w:r>
        <w:t>Г) Сосуд со сжиженным газом, находящийся под давлением 0,5 МПа, работающий периодически при его опорожнении.</w:t>
      </w:r>
    </w:p>
    <w:p w14:paraId="23D38311" w14:textId="77777777" w:rsidR="00000000" w:rsidRDefault="00000000">
      <w:pPr>
        <w:pStyle w:val="a3"/>
        <w:spacing w:line="276" w:lineRule="auto"/>
        <w:divId w:val="1546209607"/>
      </w:pPr>
      <w:hyperlink w:anchor="/document/99/573275722/XA00M9M2NE/" w:tgtFrame="_blank" w:history="1">
        <w:r>
          <w:rPr>
            <w:rStyle w:val="a5"/>
          </w:rPr>
          <w:t>п. 223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57E5B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10. Какой из перечисленных сосудов не подлежит учету в органах Ростехнадзора? Выберите 2 варианта ответа.</w:t>
      </w:r>
    </w:p>
    <w:p w14:paraId="3B145C59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Сосуд, работающий со средой 1-й группы (согласно ТР ТС 032/2013), при температуре стенки не более 200 °С, у которого произведение значений рабочего давления (МПа) и вместимости (м</w:t>
      </w:r>
      <w:r>
        <w:rPr>
          <w:vertAlign w:val="superscript"/>
        </w:rPr>
        <w:t>3</w:t>
      </w:r>
      <w:r>
        <w:t>) равно 0,1.</w:t>
      </w:r>
    </w:p>
    <w:p w14:paraId="1727850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Сосуд вместимостью 36 м3; и с давлением 0,1 МПа, установленный в подземной горной выработке.</w:t>
      </w:r>
    </w:p>
    <w:p w14:paraId="6226DD9E" w14:textId="77777777" w:rsidR="00000000" w:rsidRDefault="00000000">
      <w:pPr>
        <w:pStyle w:val="a3"/>
        <w:spacing w:line="276" w:lineRule="auto"/>
        <w:divId w:val="1546209607"/>
      </w:pPr>
      <w:r>
        <w:t>В) Бочка для перевозки сжиженных газов, вместимостью 18 м</w:t>
      </w:r>
      <w:r>
        <w:rPr>
          <w:vertAlign w:val="superscript"/>
        </w:rPr>
        <w:t>3</w:t>
      </w:r>
      <w:r>
        <w:t>.</w:t>
      </w:r>
    </w:p>
    <w:p w14:paraId="0810D736" w14:textId="77777777" w:rsidR="00000000" w:rsidRDefault="00000000">
      <w:pPr>
        <w:pStyle w:val="a3"/>
        <w:spacing w:line="276" w:lineRule="auto"/>
        <w:divId w:val="1546209607"/>
      </w:pPr>
      <w:r>
        <w:t>Г) Сосуд, работающий со средой 2-й группы (согласно ТР ТС 032/2013), при температуре стенки не более 200 °С, у которого произведение значений рабочего давления (МПа) и вместимости (м</w:t>
      </w:r>
      <w:r>
        <w:rPr>
          <w:vertAlign w:val="superscript"/>
        </w:rPr>
        <w:t>3</w:t>
      </w:r>
      <w:r>
        <w:t>) равно 1,2.</w:t>
      </w:r>
    </w:p>
    <w:p w14:paraId="091CD9C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Сосуд со сжиженным газом, находящийся под давлением 0,5 МПа, работающий периодически при его опорожнении.</w:t>
      </w:r>
    </w:p>
    <w:p w14:paraId="32DC8D9A" w14:textId="77777777" w:rsidR="00000000" w:rsidRDefault="00000000">
      <w:pPr>
        <w:pStyle w:val="a3"/>
        <w:spacing w:line="276" w:lineRule="auto"/>
        <w:divId w:val="1546209607"/>
      </w:pPr>
      <w:hyperlink w:anchor="/document/99/573275722/XA00M9M2NE/" w:tgtFrame="_blank" w:history="1">
        <w:r>
          <w:rPr>
            <w:rStyle w:val="a5"/>
          </w:rPr>
          <w:t>п. 223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23117A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11. Какие манометры применяются при эксплуатации сосудов с рабочим давлением более 2,5 МПа? Выберите правильный вариант ответа.</w:t>
      </w:r>
    </w:p>
    <w:p w14:paraId="406518D1" w14:textId="77777777" w:rsidR="00000000" w:rsidRDefault="00000000">
      <w:pPr>
        <w:pStyle w:val="a3"/>
        <w:spacing w:line="276" w:lineRule="auto"/>
        <w:divId w:val="1546209607"/>
      </w:pPr>
      <w:r>
        <w:t>А) Имеющие класс точности не ниже 1,0.</w:t>
      </w:r>
    </w:p>
    <w:p w14:paraId="0175D7C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Имеющие класс точности не ниже 1,5.</w:t>
      </w:r>
    </w:p>
    <w:p w14:paraId="20E3BC92" w14:textId="77777777" w:rsidR="00000000" w:rsidRDefault="00000000">
      <w:pPr>
        <w:pStyle w:val="a3"/>
        <w:spacing w:line="276" w:lineRule="auto"/>
        <w:divId w:val="1546209607"/>
      </w:pPr>
      <w:r>
        <w:t>В) Имеющие класс точности не ниже 4,0.</w:t>
      </w:r>
    </w:p>
    <w:p w14:paraId="5BC5E742" w14:textId="77777777" w:rsidR="00000000" w:rsidRDefault="00000000">
      <w:pPr>
        <w:pStyle w:val="a3"/>
        <w:spacing w:line="276" w:lineRule="auto"/>
        <w:divId w:val="1546209607"/>
      </w:pPr>
      <w:r>
        <w:t>Г) Имеющие класс точности не ниже 2,5.</w:t>
      </w:r>
    </w:p>
    <w:p w14:paraId="5245B97D" w14:textId="77777777" w:rsidR="00000000" w:rsidRDefault="00000000">
      <w:pPr>
        <w:pStyle w:val="a3"/>
        <w:spacing w:line="276" w:lineRule="auto"/>
        <w:divId w:val="1546209607"/>
      </w:pPr>
      <w:hyperlink w:anchor="/document/99/573275722/XA00M3U2MJ/" w:tgtFrame="_blank" w:history="1">
        <w:r>
          <w:rPr>
            <w:rStyle w:val="a5"/>
          </w:rPr>
          <w:t>п. 338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7E9BEC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12. Какой должен быть номинальный диаметр манометра, устанавливаемого на сосуде на высоте менее 2 м включительно от уровня площадки наблюдения? Выберите правильный вариант ответа.</w:t>
      </w:r>
    </w:p>
    <w:p w14:paraId="3D48FEB6" w14:textId="77777777" w:rsidR="00000000" w:rsidRDefault="00000000">
      <w:pPr>
        <w:pStyle w:val="a3"/>
        <w:spacing w:line="276" w:lineRule="auto"/>
        <w:divId w:val="1546209607"/>
      </w:pPr>
      <w:r>
        <w:t>А) 160 мм</w:t>
      </w:r>
    </w:p>
    <w:p w14:paraId="34604FD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100 мм</w:t>
      </w:r>
    </w:p>
    <w:p w14:paraId="6DE43FD3" w14:textId="77777777" w:rsidR="00000000" w:rsidRDefault="00000000">
      <w:pPr>
        <w:pStyle w:val="a3"/>
        <w:spacing w:line="276" w:lineRule="auto"/>
        <w:divId w:val="1546209607"/>
      </w:pPr>
      <w:r>
        <w:t>В) 50 мм</w:t>
      </w:r>
    </w:p>
    <w:p w14:paraId="6871757D" w14:textId="77777777" w:rsidR="00000000" w:rsidRDefault="00000000">
      <w:pPr>
        <w:pStyle w:val="a3"/>
        <w:spacing w:line="276" w:lineRule="auto"/>
        <w:divId w:val="1546209607"/>
      </w:pPr>
      <w:r>
        <w:t>Г) 200 мм</w:t>
      </w:r>
    </w:p>
    <w:p w14:paraId="63B535B8" w14:textId="77777777" w:rsidR="00000000" w:rsidRDefault="00000000">
      <w:pPr>
        <w:pStyle w:val="a3"/>
        <w:spacing w:line="276" w:lineRule="auto"/>
        <w:divId w:val="1546209607"/>
      </w:pPr>
      <w:hyperlink w:anchor="/document/99/573275722/XA00M7Q2N4/" w:tgtFrame="_blank" w:history="1">
        <w:r>
          <w:rPr>
            <w:rStyle w:val="a5"/>
          </w:rPr>
          <w:t>п. 340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9DAB09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13. Какое из приведенных требований к проверке знаний рабочих, обслуживающих сосуды, указано верно? Выберите 2 варианта ответа.</w:t>
      </w:r>
    </w:p>
    <w:p w14:paraId="15B5FF35" w14:textId="77777777" w:rsidR="00000000" w:rsidRDefault="00000000">
      <w:pPr>
        <w:pStyle w:val="a3"/>
        <w:spacing w:line="276" w:lineRule="auto"/>
        <w:divId w:val="1546209607"/>
      </w:pPr>
      <w:r>
        <w:t>А) В случае реконструкции (модернизации) сосуда должна быть проведена очередная проверка знаний.</w:t>
      </w:r>
    </w:p>
    <w:p w14:paraId="020C4004" w14:textId="77777777" w:rsidR="00000000" w:rsidRDefault="00000000">
      <w:pPr>
        <w:pStyle w:val="a3"/>
        <w:spacing w:line="276" w:lineRule="auto"/>
        <w:divId w:val="1546209607"/>
      </w:pPr>
      <w:r>
        <w:t>Б) Участие представителя Ростехнадзора обязательно при проведении первичной аттестации персонала, обслуживающего сосуды с быстросъемными крышками.</w:t>
      </w:r>
    </w:p>
    <w:p w14:paraId="2B008FE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Внеочередная проверка знаний проводится при принятии на работу рабочего из другой организации.</w:t>
      </w:r>
    </w:p>
    <w:p w14:paraId="4F9E52F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Результаты проверки знаний рабочих оформляют протоколом с отметкой в удостоверении о допуске к самостоятельной работе.</w:t>
      </w:r>
    </w:p>
    <w:p w14:paraId="07E18C60" w14:textId="77777777" w:rsidR="00000000" w:rsidRDefault="00000000">
      <w:pPr>
        <w:pStyle w:val="a3"/>
        <w:spacing w:line="276" w:lineRule="auto"/>
        <w:divId w:val="1546209607"/>
      </w:pPr>
      <w:r>
        <w:t xml:space="preserve">п. 239, 242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2D2ECA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14. Какие из перечисленных указаний должны включаться дополнительно в производственные инструкции по режиму работы и безопасному обслуживанию автоклавов с быстросъемными крышками? Выберите правильный вариант ответа.</w:t>
      </w:r>
    </w:p>
    <w:p w14:paraId="20CDC233" w14:textId="77777777" w:rsidR="00000000" w:rsidRDefault="00000000">
      <w:pPr>
        <w:pStyle w:val="a3"/>
        <w:spacing w:line="276" w:lineRule="auto"/>
        <w:divId w:val="1546209607"/>
      </w:pPr>
      <w:r>
        <w:t>А) Все перечисленные указания, кроме контроля за непрерывным отводом конденсата, включаются в производственную инструкцию.</w:t>
      </w:r>
    </w:p>
    <w:p w14:paraId="109FD800" w14:textId="77777777" w:rsidR="00000000" w:rsidRDefault="00000000">
      <w:pPr>
        <w:pStyle w:val="a3"/>
        <w:spacing w:line="276" w:lineRule="auto"/>
        <w:divId w:val="1546209607"/>
      </w:pPr>
      <w:r>
        <w:t>Б) Порядок наблюдения за тепловыми перемещениями автоклава. контроль за отсутствием защемлений подвижных опор.</w:t>
      </w:r>
    </w:p>
    <w:p w14:paraId="5F2E37B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Все перечисленные указания включаются в производственную инструкцию.</w:t>
      </w:r>
    </w:p>
    <w:p w14:paraId="0B1B43EA" w14:textId="77777777" w:rsidR="00000000" w:rsidRDefault="00000000">
      <w:pPr>
        <w:pStyle w:val="a3"/>
        <w:spacing w:line="276" w:lineRule="auto"/>
        <w:divId w:val="1546209607"/>
      </w:pPr>
      <w:r>
        <w:t>Г) Допустимые скорости прогрева и охлаждения автоклава и методы их контроля.</w:t>
      </w:r>
    </w:p>
    <w:p w14:paraId="30092DD8" w14:textId="77777777" w:rsidR="00000000" w:rsidRDefault="00000000">
      <w:pPr>
        <w:pStyle w:val="a3"/>
        <w:spacing w:line="276" w:lineRule="auto"/>
        <w:divId w:val="1546209607"/>
      </w:pPr>
      <w:r>
        <w:t>Д) Порядок пользования ключ-маркой и замком. контроль за непрерывным отводом конденсата.</w:t>
      </w:r>
    </w:p>
    <w:p w14:paraId="6B307608" w14:textId="77777777" w:rsidR="00000000" w:rsidRDefault="00000000">
      <w:pPr>
        <w:pStyle w:val="a3"/>
        <w:spacing w:line="276" w:lineRule="auto"/>
        <w:divId w:val="1546209607"/>
      </w:pPr>
      <w:r>
        <w:t xml:space="preserve">п. 334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D2D047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15. Какие требования предъявляются к установлению срока следующего периодического технического освидетельствования сосуда? Выберите правильный вариант ответа.</w:t>
      </w:r>
    </w:p>
    <w:p w14:paraId="031066D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А) Срок следующего периодического технического освидетельствования не должен превышать срока службы, установленного изготовителем или заключением экспертизы промышленной безопасности, оформленным по результатам технического диагностирования при продлении срока службы сосуда.</w:t>
      </w:r>
    </w:p>
    <w:p w14:paraId="27468014" w14:textId="77777777" w:rsidR="00000000" w:rsidRDefault="00000000">
      <w:pPr>
        <w:pStyle w:val="a3"/>
        <w:spacing w:line="276" w:lineRule="auto"/>
        <w:divId w:val="1546209607"/>
      </w:pPr>
      <w:r>
        <w:t>Б) Срок следующего периодического технического освидетельствования устанавливается Ростехнадзором, если этот срок не установлен изготовителем в руководстве (инструкции) по эксплуатации.</w:t>
      </w:r>
    </w:p>
    <w:p w14:paraId="56AC52A9" w14:textId="77777777" w:rsidR="00000000" w:rsidRDefault="00000000">
      <w:pPr>
        <w:pStyle w:val="a3"/>
        <w:spacing w:line="276" w:lineRule="auto"/>
        <w:divId w:val="1546209607"/>
      </w:pPr>
      <w:r>
        <w:t>В) Срок следующего периодического технического освидетельствования устанавливается только экспертной организацией, если этот срок не установлен изготовителем в руководстве (инструкции) по эксплуатации.</w:t>
      </w:r>
    </w:p>
    <w:p w14:paraId="2BEC149B" w14:textId="77777777" w:rsidR="00000000" w:rsidRDefault="00000000">
      <w:pPr>
        <w:pStyle w:val="a3"/>
        <w:spacing w:line="276" w:lineRule="auto"/>
        <w:divId w:val="1546209607"/>
      </w:pPr>
      <w:r>
        <w:t>Г) Срок следующего периодического технического освидетельствования сосуда может превышать, но не более чем на 2 года, срок его службы, установленный изготовителем или заключением экспертизы промышленной безопасности, оформленным по результатам технического диагностирования при продлении срока службы сосуда.</w:t>
      </w:r>
    </w:p>
    <w:p w14:paraId="1ADF57C7" w14:textId="77777777" w:rsidR="00000000" w:rsidRDefault="00000000">
      <w:pPr>
        <w:pStyle w:val="a3"/>
        <w:spacing w:line="276" w:lineRule="auto"/>
        <w:divId w:val="1546209607"/>
      </w:pPr>
      <w:r>
        <w:t xml:space="preserve">п. 400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5371C2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16. Что из перечисленного следует обеспечить при эксплуатации сосудов, обогреваемых горячими газами? Выберите правильный вариант ответа.</w:t>
      </w:r>
    </w:p>
    <w:p w14:paraId="2E3EBF42" w14:textId="77777777" w:rsidR="00000000" w:rsidRDefault="00000000">
      <w:pPr>
        <w:pStyle w:val="a3"/>
        <w:spacing w:line="276" w:lineRule="auto"/>
        <w:divId w:val="1546209607"/>
      </w:pPr>
      <w:r>
        <w:t>А) Температуру наружной поверхности изоляции не более 55 °С при температуре окружающей среды не более 25 °С.</w:t>
      </w:r>
    </w:p>
    <w:p w14:paraId="383C1354" w14:textId="77777777" w:rsidR="00000000" w:rsidRDefault="00000000">
      <w:pPr>
        <w:pStyle w:val="a3"/>
        <w:spacing w:line="276" w:lineRule="auto"/>
        <w:divId w:val="1546209607"/>
      </w:pPr>
      <w:r>
        <w:t>Б) Максимальное снижение потерь тепла от поверхности сосуда с повышенной температурой в окружающую среду.</w:t>
      </w:r>
    </w:p>
    <w:p w14:paraId="73BE5AE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Надежное охлаждение стенок, находящихся под давлением, не допуская превышение температуры стенки выше допустимых значений.</w:t>
      </w:r>
    </w:p>
    <w:p w14:paraId="68B129A6" w14:textId="77777777" w:rsidR="00000000" w:rsidRDefault="00000000">
      <w:pPr>
        <w:pStyle w:val="a3"/>
        <w:spacing w:line="276" w:lineRule="auto"/>
        <w:divId w:val="1546209607"/>
      </w:pPr>
      <w:r>
        <w:t xml:space="preserve">п. 336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F97C34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17. Какие манометры применяются при эксплуатации сосудов с рабочим давлением до 2,5 МПа включительно? Выберите правильный вариант ответа.</w:t>
      </w:r>
    </w:p>
    <w:p w14:paraId="2C2AA1C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Имеющие класс точности не ниже 2,5.</w:t>
      </w:r>
    </w:p>
    <w:p w14:paraId="7A8D3139" w14:textId="77777777" w:rsidR="00000000" w:rsidRDefault="00000000">
      <w:pPr>
        <w:pStyle w:val="a3"/>
        <w:spacing w:line="276" w:lineRule="auto"/>
        <w:divId w:val="1546209607"/>
      </w:pPr>
      <w:r>
        <w:t>Б) Имеющие класс точности не ниже 1,0.</w:t>
      </w:r>
    </w:p>
    <w:p w14:paraId="15A6410F" w14:textId="77777777" w:rsidR="00000000" w:rsidRDefault="00000000">
      <w:pPr>
        <w:pStyle w:val="a3"/>
        <w:spacing w:line="276" w:lineRule="auto"/>
        <w:divId w:val="1546209607"/>
      </w:pPr>
      <w:r>
        <w:t>В) Имеющие класс точности не ниже 4,0.</w:t>
      </w:r>
    </w:p>
    <w:p w14:paraId="261A9EEA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Имеющие класс точности не ниже 1,5.</w:t>
      </w:r>
    </w:p>
    <w:p w14:paraId="664F2EE7" w14:textId="77777777" w:rsidR="00000000" w:rsidRDefault="00000000">
      <w:pPr>
        <w:pStyle w:val="a3"/>
        <w:spacing w:line="276" w:lineRule="auto"/>
        <w:divId w:val="1546209607"/>
      </w:pPr>
      <w:r>
        <w:t xml:space="preserve">п. 338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6C7411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18. Какое из перечисленных требований не предъявляется к манометрам, устанавливаемым на сосудах? Выберите правильный вариант ответа.</w:t>
      </w:r>
    </w:p>
    <w:p w14:paraId="2518DBC9" w14:textId="77777777" w:rsidR="00000000" w:rsidRDefault="00000000">
      <w:pPr>
        <w:pStyle w:val="a3"/>
        <w:spacing w:line="276" w:lineRule="auto"/>
        <w:divId w:val="1546209607"/>
      </w:pPr>
      <w:r>
        <w:t>А) Манометр должен быть выбран с такой шкалой, чтобы предел измерения рабочего давления находился во второй трети шкалы.</w:t>
      </w:r>
    </w:p>
    <w:p w14:paraId="45B46BFC" w14:textId="77777777" w:rsidR="00000000" w:rsidRDefault="00000000">
      <w:pPr>
        <w:pStyle w:val="a3"/>
        <w:spacing w:line="276" w:lineRule="auto"/>
        <w:divId w:val="1546209607"/>
      </w:pPr>
      <w:r>
        <w:t>Б) Предъявляются все перечисленные требования.</w:t>
      </w:r>
    </w:p>
    <w:p w14:paraId="359F84B4" w14:textId="77777777" w:rsidR="00000000" w:rsidRDefault="00000000">
      <w:pPr>
        <w:pStyle w:val="a3"/>
        <w:spacing w:line="276" w:lineRule="auto"/>
        <w:divId w:val="1546209607"/>
      </w:pPr>
      <w:r>
        <w:t>В) Взамен красной черты разрешается прикреплять к корпусу манометра пластину (скобу), окрашенную в красный цвет и плотно прилегающую к стеклу манометра.</w:t>
      </w:r>
    </w:p>
    <w:p w14:paraId="43B2C54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На шкале манометра сосуда должна быть нанесена красная черта, указывающая разрешенное давление в сосуде.</w:t>
      </w:r>
    </w:p>
    <w:p w14:paraId="3C473778" w14:textId="77777777" w:rsidR="00000000" w:rsidRDefault="00000000">
      <w:pPr>
        <w:pStyle w:val="a3"/>
        <w:spacing w:line="276" w:lineRule="auto"/>
        <w:divId w:val="1546209607"/>
      </w:pPr>
      <w:r>
        <w:t xml:space="preserve">п. 339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327C80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19. Какой должен быть номинальный диаметр манометра, устанавливаемого на сосуде на высоте от 2 до 3 м включительно от уровня площадки наблюдения? Выберите правильный вариант ответа.</w:t>
      </w:r>
    </w:p>
    <w:p w14:paraId="7832127A" w14:textId="77777777" w:rsidR="00000000" w:rsidRDefault="00000000">
      <w:pPr>
        <w:pStyle w:val="a3"/>
        <w:spacing w:line="276" w:lineRule="auto"/>
        <w:divId w:val="1546209607"/>
      </w:pPr>
      <w:r>
        <w:t>А) 100 мм</w:t>
      </w:r>
    </w:p>
    <w:p w14:paraId="33FBD34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160 мм</w:t>
      </w:r>
    </w:p>
    <w:p w14:paraId="5EE4EF22" w14:textId="77777777" w:rsidR="00000000" w:rsidRDefault="00000000">
      <w:pPr>
        <w:pStyle w:val="a3"/>
        <w:spacing w:line="276" w:lineRule="auto"/>
        <w:divId w:val="1546209607"/>
      </w:pPr>
      <w:r>
        <w:t>В) 200 мм</w:t>
      </w:r>
    </w:p>
    <w:p w14:paraId="0FB6C8DE" w14:textId="77777777" w:rsidR="00000000" w:rsidRDefault="00000000">
      <w:pPr>
        <w:pStyle w:val="a3"/>
        <w:spacing w:line="276" w:lineRule="auto"/>
        <w:divId w:val="1546209607"/>
      </w:pPr>
      <w:r>
        <w:t>Г) 50 мм</w:t>
      </w:r>
    </w:p>
    <w:p w14:paraId="72449422" w14:textId="77777777" w:rsidR="00000000" w:rsidRDefault="00000000">
      <w:pPr>
        <w:pStyle w:val="a3"/>
        <w:spacing w:line="276" w:lineRule="auto"/>
        <w:divId w:val="1546209607"/>
      </w:pPr>
      <w:r>
        <w:t xml:space="preserve">п. 340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BF3D1F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20. Какой должен быть номинальный диаметр манометра, устанавливаемого на сосуде на высоте более 3 м от уровня площадки наблюдения? Выберите правильный вариант ответа.</w:t>
      </w:r>
    </w:p>
    <w:p w14:paraId="63CBB7A4" w14:textId="77777777" w:rsidR="00000000" w:rsidRDefault="00000000">
      <w:pPr>
        <w:pStyle w:val="a3"/>
        <w:spacing w:line="276" w:lineRule="auto"/>
        <w:divId w:val="1546209607"/>
      </w:pPr>
      <w:r>
        <w:t>А) 200 мм</w:t>
      </w:r>
    </w:p>
    <w:p w14:paraId="1950FB8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Установка манометра на такой высоте не разрешается.</w:t>
      </w:r>
    </w:p>
    <w:p w14:paraId="52CE2190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В) 160 мм</w:t>
      </w:r>
    </w:p>
    <w:p w14:paraId="48EA8201" w14:textId="77777777" w:rsidR="00000000" w:rsidRDefault="00000000">
      <w:pPr>
        <w:pStyle w:val="a3"/>
        <w:spacing w:line="276" w:lineRule="auto"/>
        <w:divId w:val="1546209607"/>
      </w:pPr>
      <w:r>
        <w:t>Г) 250 мм</w:t>
      </w:r>
    </w:p>
    <w:p w14:paraId="678A4165" w14:textId="77777777" w:rsidR="00000000" w:rsidRDefault="00000000">
      <w:pPr>
        <w:pStyle w:val="a3"/>
        <w:spacing w:line="276" w:lineRule="auto"/>
        <w:divId w:val="1546209607"/>
      </w:pPr>
      <w:r>
        <w:t xml:space="preserve">п. 340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DFBA22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21. Для каких из перечисленных сосудов необязательна установка трехходового крана или заменяющего его устройства между манометром и сосудом? Выберите правильный вариант ответа.</w:t>
      </w:r>
    </w:p>
    <w:p w14:paraId="7988593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Для сосудов, у которых имеется возможность проверки манометра путем снятия его со стационарного сосуда.</w:t>
      </w:r>
    </w:p>
    <w:p w14:paraId="7ED31214" w14:textId="77777777" w:rsidR="00000000" w:rsidRDefault="00000000">
      <w:pPr>
        <w:pStyle w:val="a3"/>
        <w:spacing w:line="276" w:lineRule="auto"/>
        <w:divId w:val="1546209607"/>
      </w:pPr>
      <w:r>
        <w:t>Б) Для сосудов, работающих со средой, отнесенной к группе 2 (в соответствии с ТР ТС 032/2013).</w:t>
      </w:r>
    </w:p>
    <w:p w14:paraId="02698294" w14:textId="77777777" w:rsidR="00000000" w:rsidRDefault="00000000">
      <w:pPr>
        <w:pStyle w:val="a3"/>
        <w:spacing w:line="276" w:lineRule="auto"/>
        <w:divId w:val="1546209607"/>
      </w:pPr>
      <w:r>
        <w:t>В) Для сосудов, работающих со средой, не оказывающей непосредственного температурного воздействия на надежность работы манометра.</w:t>
      </w:r>
    </w:p>
    <w:p w14:paraId="24C31E3E" w14:textId="77777777" w:rsidR="00000000" w:rsidRDefault="00000000">
      <w:pPr>
        <w:pStyle w:val="a3"/>
        <w:spacing w:line="276" w:lineRule="auto"/>
        <w:divId w:val="1546209607"/>
      </w:pPr>
      <w:r>
        <w:t>Г) Для всех сосудов обязательна установка трехходового крана или заменяющего его устройства между манометром и сосудом.</w:t>
      </w:r>
    </w:p>
    <w:p w14:paraId="6C6BE606" w14:textId="77777777" w:rsidR="00000000" w:rsidRDefault="00000000">
      <w:pPr>
        <w:pStyle w:val="a3"/>
        <w:spacing w:line="276" w:lineRule="auto"/>
        <w:divId w:val="1546209607"/>
      </w:pPr>
      <w:r>
        <w:t xml:space="preserve">п. 342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264593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22. В каком из перечисленных случаев манометр допускается к применению на сосуде? Выберите правильный вариант ответа.</w:t>
      </w:r>
    </w:p>
    <w:p w14:paraId="5EBE3438" w14:textId="77777777" w:rsidR="00000000" w:rsidRDefault="00000000">
      <w:pPr>
        <w:pStyle w:val="a3"/>
        <w:spacing w:line="276" w:lineRule="auto"/>
        <w:divId w:val="1546209607"/>
      </w:pPr>
      <w:r>
        <w:t>А) Если отсутствует информация о проведении поверки (пломба или клеймо, или документ о проведении поверки).</w:t>
      </w:r>
    </w:p>
    <w:p w14:paraId="41E6218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Если стрелка манометра при его отключении не возвращается к нулевой отметке шкалы на величину, не превышающую половины допускаемой погрешности для манометра.</w:t>
      </w:r>
    </w:p>
    <w:p w14:paraId="34A06EEA" w14:textId="77777777" w:rsidR="00000000" w:rsidRDefault="00000000">
      <w:pPr>
        <w:pStyle w:val="a3"/>
        <w:spacing w:line="276" w:lineRule="auto"/>
        <w:divId w:val="1546209607"/>
      </w:pPr>
      <w:r>
        <w:t>В) Если разбито стекло или имеются другие повреждения манометра, которые могут отразиться на правильности его показаний.</w:t>
      </w:r>
    </w:p>
    <w:p w14:paraId="09CBD610" w14:textId="77777777" w:rsidR="00000000" w:rsidRDefault="00000000">
      <w:pPr>
        <w:pStyle w:val="a3"/>
        <w:spacing w:line="276" w:lineRule="auto"/>
        <w:divId w:val="1546209607"/>
      </w:pPr>
      <w:r>
        <w:t>Г) Во всех перечисленных случаях манометр не допускается к применению.</w:t>
      </w:r>
    </w:p>
    <w:p w14:paraId="6BDFC920" w14:textId="77777777" w:rsidR="00000000" w:rsidRDefault="00000000">
      <w:pPr>
        <w:pStyle w:val="a3"/>
        <w:spacing w:line="276" w:lineRule="auto"/>
        <w:divId w:val="1546209607"/>
      </w:pPr>
      <w:r>
        <w:t xml:space="preserve">п. 343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333BC0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23. Какое требование к проверке исправности манометра, установленного на сосуде, указано верно? Выберите правильный вариант ответа.</w:t>
      </w:r>
    </w:p>
    <w:p w14:paraId="72C00AB6" w14:textId="77777777" w:rsidR="00000000" w:rsidRDefault="00000000">
      <w:pPr>
        <w:pStyle w:val="a3"/>
        <w:spacing w:line="276" w:lineRule="auto"/>
        <w:divId w:val="1546209607"/>
      </w:pPr>
      <w:r>
        <w:t>А) Все требования указаны верно.</w:t>
      </w:r>
    </w:p>
    <w:p w14:paraId="4C67E998" w14:textId="77777777" w:rsidR="00000000" w:rsidRDefault="00000000">
      <w:pPr>
        <w:pStyle w:val="a3"/>
        <w:spacing w:line="276" w:lineRule="auto"/>
        <w:divId w:val="1546209607"/>
      </w:pPr>
      <w:r>
        <w:t>Б) Не реже одного раза в 6 месяцев (если иные сроки не установлены документацией на конкретный манометр) манометры должны быть поверены в установленном порядке.</w:t>
      </w:r>
    </w:p>
    <w:p w14:paraId="4979585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Проверку исправности манометра производят с помощью трехходового крана или заменяющих его запорных вентилей путем установки стрелки манометра на нуль.</w:t>
      </w:r>
    </w:p>
    <w:p w14:paraId="4F3EDF91" w14:textId="77777777" w:rsidR="00000000" w:rsidRDefault="00000000">
      <w:pPr>
        <w:pStyle w:val="a3"/>
        <w:spacing w:line="276" w:lineRule="auto"/>
        <w:divId w:val="1546209607"/>
      </w:pPr>
      <w:r>
        <w:t>Г) Эксплуатирующая организация обязана не реже одного раза в 6 месяцев проводить проверку рабочих манометров контрольным манометром или рабочим манометром, имеющим одинаковые с проверяемым манометром шкалу и класс точности.</w:t>
      </w:r>
    </w:p>
    <w:p w14:paraId="3A138EF9" w14:textId="77777777" w:rsidR="00000000" w:rsidRDefault="00000000">
      <w:pPr>
        <w:pStyle w:val="a3"/>
        <w:spacing w:line="276" w:lineRule="auto"/>
        <w:divId w:val="1546209607"/>
      </w:pPr>
      <w:r>
        <w:t xml:space="preserve">п. 344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B60C35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24. В каком перечисленном случае необязательна установка манометра и предохранительного клапана? Выберите правильный вариант ответа.</w:t>
      </w:r>
    </w:p>
    <w:p w14:paraId="6A33CFFA" w14:textId="77777777" w:rsidR="00000000" w:rsidRDefault="00000000">
      <w:pPr>
        <w:pStyle w:val="a3"/>
        <w:spacing w:line="276" w:lineRule="auto"/>
        <w:divId w:val="1546209607"/>
      </w:pPr>
      <w:r>
        <w:t>А) На сосуде, включенном в группу сосудов, при эксплуатации которой манометр и предохранительный клапан установлены на подводящем трубопроводе до первого ответвления к одному из сосудов и при условии исключения возможности повышения давления в сосуде (обогрев, химическая реакция пожар).</w:t>
      </w:r>
    </w:p>
    <w:p w14:paraId="60BE9A10" w14:textId="77777777" w:rsidR="00000000" w:rsidRDefault="00000000">
      <w:pPr>
        <w:pStyle w:val="a3"/>
        <w:spacing w:line="276" w:lineRule="auto"/>
        <w:divId w:val="1546209607"/>
      </w:pPr>
      <w:r>
        <w:t>Б) На сосуде, включенном в технологический процесс, в котором давление рабочей среды поддерживается на постоянном уровне и при условии исключения возможности повышения давления в сосуде.</w:t>
      </w:r>
    </w:p>
    <w:p w14:paraId="0B29356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На сосуде, у которого рабочее давление равно или больше давления питающего источника и при условии исключения возможности повышения давления в сосуде.</w:t>
      </w:r>
    </w:p>
    <w:p w14:paraId="46F25EE0" w14:textId="77777777" w:rsidR="00000000" w:rsidRDefault="00000000">
      <w:pPr>
        <w:pStyle w:val="a3"/>
        <w:spacing w:line="276" w:lineRule="auto"/>
        <w:divId w:val="1546209607"/>
      </w:pPr>
      <w:r>
        <w:t>Г) Манометр и предохранительный клапан обязательно должны быть установлены на каждом сосуде.</w:t>
      </w:r>
    </w:p>
    <w:p w14:paraId="5B2E8287" w14:textId="77777777" w:rsidR="00000000" w:rsidRDefault="00000000">
      <w:pPr>
        <w:pStyle w:val="a3"/>
        <w:spacing w:line="276" w:lineRule="auto"/>
        <w:divId w:val="1546209607"/>
      </w:pPr>
      <w:r>
        <w:t xml:space="preserve">п. 348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252560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25. Какое из приведенных требований к оснащению сосуда, рассчитанного на давление меньше давления питающего его источника, указано неверно? Выберите правильный вариант ответа.</w:t>
      </w:r>
    </w:p>
    <w:p w14:paraId="4BBA197D" w14:textId="77777777" w:rsidR="00000000" w:rsidRDefault="00000000">
      <w:pPr>
        <w:pStyle w:val="a3"/>
        <w:spacing w:line="276" w:lineRule="auto"/>
        <w:divId w:val="1546209607"/>
      </w:pPr>
      <w:r>
        <w:t>А) Все перечисленные требования верны.</w:t>
      </w:r>
    </w:p>
    <w:p w14:paraId="3D70A1EF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Б) На подводящем трубопроводе необходима установка автоматического редуцирующего устройства с манометром и предохранительным устройством, установленными на стороне сниженного давления.</w:t>
      </w:r>
    </w:p>
    <w:p w14:paraId="25011947" w14:textId="77777777" w:rsidR="00000000" w:rsidRDefault="00000000">
      <w:pPr>
        <w:pStyle w:val="a3"/>
        <w:spacing w:line="276" w:lineRule="auto"/>
        <w:divId w:val="1546209607"/>
      </w:pPr>
      <w:r>
        <w:t>В) На общем подводящем трубопроводе для группы сосудов, работающих при одном и том же давлении, допускается установка редуцирующего устройства с манометром и предохранительным клапаном до первого ответвления к одному из сосудов.</w:t>
      </w:r>
    </w:p>
    <w:p w14:paraId="36338F4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На подводящем трубопроводе, включая ответвления от общего трубопровода к каждому сосуду и байпасные линии, должны устанавливаться регуляторы расхода и предохранительные клапаны, отрегулированные на рабочие параметры сосудов.</w:t>
      </w:r>
    </w:p>
    <w:p w14:paraId="730BC857" w14:textId="77777777" w:rsidR="00000000" w:rsidRDefault="00000000">
      <w:pPr>
        <w:pStyle w:val="a3"/>
        <w:spacing w:line="276" w:lineRule="auto"/>
        <w:divId w:val="1546209607"/>
      </w:pPr>
      <w:r>
        <w:t xml:space="preserve">п. 349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611AAF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26. Какое допускается максимальное давление при работающих предохранительных клапанах в сосуде с давлением более 6 МПа? Выберите правильный вариант ответа.</w:t>
      </w:r>
    </w:p>
    <w:p w14:paraId="0ED98FA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Не превышающее разрешенное давление более чем на 10 %.</w:t>
      </w:r>
    </w:p>
    <w:p w14:paraId="4B68575A" w14:textId="77777777" w:rsidR="00000000" w:rsidRDefault="00000000">
      <w:pPr>
        <w:pStyle w:val="a3"/>
        <w:spacing w:line="276" w:lineRule="auto"/>
        <w:divId w:val="1546209607"/>
      </w:pPr>
      <w:r>
        <w:t>Б) Не превышающее разрешенное давление более чем на 25 %.</w:t>
      </w:r>
    </w:p>
    <w:p w14:paraId="7CEBEA30" w14:textId="77777777" w:rsidR="00000000" w:rsidRDefault="00000000">
      <w:pPr>
        <w:pStyle w:val="a3"/>
        <w:spacing w:line="276" w:lineRule="auto"/>
        <w:divId w:val="1546209607"/>
      </w:pPr>
      <w:r>
        <w:t>В) Не превышающее разрешенное давление более чем на 15 %.</w:t>
      </w:r>
    </w:p>
    <w:p w14:paraId="0184331F" w14:textId="77777777" w:rsidR="00000000" w:rsidRDefault="00000000">
      <w:pPr>
        <w:pStyle w:val="a3"/>
        <w:spacing w:line="276" w:lineRule="auto"/>
        <w:divId w:val="1546209607"/>
      </w:pPr>
      <w:r>
        <w:t>Г) Не превышающее разрешенное давление более чем на 0,05 МПа.</w:t>
      </w:r>
    </w:p>
    <w:p w14:paraId="47A9CD28" w14:textId="77777777" w:rsidR="00000000" w:rsidRDefault="00000000">
      <w:pPr>
        <w:pStyle w:val="a3"/>
        <w:spacing w:line="276" w:lineRule="auto"/>
        <w:divId w:val="1546209607"/>
      </w:pPr>
      <w:r>
        <w:t xml:space="preserve">п. 350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830476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27. Какой должна быть площадь поперечного сечения патрубка (трубопровода) при установке на одном патрубке (трубопроводе) нескольких предохранительных клапанов? Выберите правильный вариант ответа.</w:t>
      </w:r>
    </w:p>
    <w:p w14:paraId="4F3037D9" w14:textId="77777777" w:rsidR="00000000" w:rsidRDefault="00000000">
      <w:pPr>
        <w:pStyle w:val="a3"/>
        <w:spacing w:line="276" w:lineRule="auto"/>
        <w:divId w:val="1546209607"/>
      </w:pPr>
      <w:r>
        <w:t>А) Равна суммарной площади сечения клапанов, установленных на нем.</w:t>
      </w:r>
    </w:p>
    <w:p w14:paraId="07DB5C3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Не менее 1,25 суммарной площади сечения клапанов, установленных на нем.</w:t>
      </w:r>
    </w:p>
    <w:p w14:paraId="056DA8C3" w14:textId="77777777" w:rsidR="00000000" w:rsidRDefault="00000000">
      <w:pPr>
        <w:pStyle w:val="a3"/>
        <w:spacing w:line="276" w:lineRule="auto"/>
        <w:divId w:val="1546209607"/>
      </w:pPr>
      <w:r>
        <w:t>В) Не более 1,25 суммарной площади сечения клапанов, установленных на нем.</w:t>
      </w:r>
    </w:p>
    <w:p w14:paraId="5AF00134" w14:textId="77777777" w:rsidR="00000000" w:rsidRDefault="00000000">
      <w:pPr>
        <w:pStyle w:val="a3"/>
        <w:spacing w:line="276" w:lineRule="auto"/>
        <w:divId w:val="1546209607"/>
      </w:pPr>
      <w:r>
        <w:t>Г) Не менее 1,15 суммарной площади сечения клапанов, установленных на нем.</w:t>
      </w:r>
    </w:p>
    <w:p w14:paraId="446B02DB" w14:textId="77777777" w:rsidR="00000000" w:rsidRDefault="00000000">
      <w:pPr>
        <w:pStyle w:val="a3"/>
        <w:spacing w:line="276" w:lineRule="auto"/>
        <w:divId w:val="1546209607"/>
      </w:pPr>
      <w:r>
        <w:t xml:space="preserve">п. 352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85952A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28. В каком случае установка переключающего устройства допускается перед мембранными предохранительными устройствами? Выберите правильный вариант ответа.</w:t>
      </w:r>
    </w:p>
    <w:p w14:paraId="75C52C0E" w14:textId="77777777" w:rsidR="00000000" w:rsidRDefault="00000000">
      <w:pPr>
        <w:pStyle w:val="a3"/>
        <w:spacing w:line="276" w:lineRule="auto"/>
        <w:divId w:val="1546209607"/>
      </w:pPr>
      <w:r>
        <w:t>А) Если мембранные предохранительные устройства соединены последовательно с пружинными предохранительными клапанами, а также с переключающими устройствами, при условии контроля исправности мембран с помощью сигнальных манометров.</w:t>
      </w:r>
    </w:p>
    <w:p w14:paraId="28380F4C" w14:textId="77777777" w:rsidR="00000000" w:rsidRDefault="00000000">
      <w:pPr>
        <w:pStyle w:val="a3"/>
        <w:spacing w:line="276" w:lineRule="auto"/>
        <w:divId w:val="1546209607"/>
      </w:pPr>
      <w:r>
        <w:t>Б) Если данная установка согласована с проектной организацией.</w:t>
      </w:r>
    </w:p>
    <w:p w14:paraId="09AF93F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Если установлено удвоенное число мембранных устройств с обеспечением при этом защиты сосуда от превышения давления при любом положении переключающего устройства.</w:t>
      </w:r>
    </w:p>
    <w:p w14:paraId="2FCCAE98" w14:textId="77777777" w:rsidR="00000000" w:rsidRDefault="00000000">
      <w:pPr>
        <w:pStyle w:val="a3"/>
        <w:spacing w:line="276" w:lineRule="auto"/>
        <w:divId w:val="1546209607"/>
      </w:pPr>
      <w:r>
        <w:t>Г) Установка переключающего устройства перед мембранными предохранительными устройствами не допускается.</w:t>
      </w:r>
    </w:p>
    <w:p w14:paraId="5A52CFB7" w14:textId="77777777" w:rsidR="00000000" w:rsidRDefault="00000000">
      <w:pPr>
        <w:pStyle w:val="a3"/>
        <w:spacing w:line="276" w:lineRule="auto"/>
        <w:divId w:val="1546209607"/>
      </w:pPr>
      <w:r>
        <w:t xml:space="preserve">п. 357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5F778C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29. Что из перечисленного не обеспечивается при эксплуатации сосудов, имеющих границу раздела сред, у которых необходим контроль за уровнем жидкости? Выберите правильный вариант ответа.</w:t>
      </w:r>
    </w:p>
    <w:p w14:paraId="71E1F15D" w14:textId="77777777" w:rsidR="00000000" w:rsidRDefault="00000000">
      <w:pPr>
        <w:pStyle w:val="a3"/>
        <w:spacing w:line="276" w:lineRule="auto"/>
        <w:divId w:val="1546209607"/>
      </w:pPr>
      <w:r>
        <w:t>А) Наличие на указателе уровня жидкости обозначения допустимых верхнего и нижнего уровней при этом высота прозрачного указателя уровня жидкости должна быть не менее чем на 25 мм соответственно ниже нижнего и выше верхнего допустимых уровней жидкости, если иное не установлено в руководстве по эксплуатации сосуда.</w:t>
      </w:r>
    </w:p>
    <w:p w14:paraId="03F57307" w14:textId="77777777" w:rsidR="00000000" w:rsidRDefault="00000000">
      <w:pPr>
        <w:pStyle w:val="a3"/>
        <w:spacing w:line="276" w:lineRule="auto"/>
        <w:divId w:val="1546209607"/>
      </w:pPr>
      <w:r>
        <w:t>Б) Обеспечивается все перечисленное.</w:t>
      </w:r>
    </w:p>
    <w:p w14:paraId="7A4A78E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При проведении продувки арматуры, установленной на указателе уровня, отвод рабочей среды, не отнесенной к группе 1 (ТР ТС 032/2013) в емкость, соединенную с атмосферой, для остальных сред отвод в безопасное место.</w:t>
      </w:r>
    </w:p>
    <w:p w14:paraId="160E34CE" w14:textId="77777777" w:rsidR="00000000" w:rsidRDefault="00000000">
      <w:pPr>
        <w:pStyle w:val="a3"/>
        <w:spacing w:line="276" w:lineRule="auto"/>
        <w:divId w:val="1546209607"/>
      </w:pPr>
      <w:r>
        <w:t>Г) Работоспособное состояние звуковых, световых и других сигнализаторов и блокировок по уровню, предусмотренных проектом дополнительно к указателям уровня прямого действия.</w:t>
      </w:r>
    </w:p>
    <w:p w14:paraId="3A0C7D81" w14:textId="77777777" w:rsidR="00000000" w:rsidRDefault="00000000">
      <w:pPr>
        <w:pStyle w:val="a3"/>
        <w:spacing w:line="276" w:lineRule="auto"/>
        <w:divId w:val="1546209607"/>
      </w:pPr>
      <w:r>
        <w:t>Д) Осуществление контроля уровня по двум указателям прямого действия на сосудах, обогреваемых пламенем или горячими газами при возможности понижения уровня жидкости ниже допустимого.</w:t>
      </w:r>
    </w:p>
    <w:p w14:paraId="0C37A053" w14:textId="77777777" w:rsidR="00000000" w:rsidRDefault="00000000">
      <w:pPr>
        <w:pStyle w:val="a3"/>
        <w:spacing w:line="276" w:lineRule="auto"/>
        <w:divId w:val="1546209607"/>
      </w:pPr>
      <w:r>
        <w:t xml:space="preserve">п. 359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D0E373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30. В каком из перечисленных случаев сосуд не подлежит немедленной остановке? Выберите правильный вариант ответа.</w:t>
      </w:r>
    </w:p>
    <w:p w14:paraId="35681EA1" w14:textId="77777777" w:rsidR="00000000" w:rsidRDefault="00000000">
      <w:pPr>
        <w:pStyle w:val="a3"/>
        <w:spacing w:line="276" w:lineRule="auto"/>
        <w:divId w:val="1546209607"/>
      </w:pPr>
      <w:r>
        <w:t>А) 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обогревом.</w:t>
      </w:r>
    </w:p>
    <w:p w14:paraId="766BD96E" w14:textId="77777777" w:rsidR="00000000" w:rsidRDefault="00000000">
      <w:pPr>
        <w:pStyle w:val="a3"/>
        <w:spacing w:line="276" w:lineRule="auto"/>
        <w:divId w:val="1546209607"/>
      </w:pPr>
      <w:r>
        <w:t>Б) При выявлении неисправности предохранительного устройства от повышения давления.</w:t>
      </w:r>
    </w:p>
    <w:p w14:paraId="2281541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При выходе из строя одного из указателей уровня жидкости.</w:t>
      </w:r>
    </w:p>
    <w:p w14:paraId="5683A509" w14:textId="77777777" w:rsidR="00000000" w:rsidRDefault="00000000">
      <w:pPr>
        <w:pStyle w:val="a3"/>
        <w:spacing w:line="276" w:lineRule="auto"/>
        <w:divId w:val="1546209607"/>
      </w:pPr>
      <w:r>
        <w:t>Г) Во всех перечисленных случаях сосуд подлежит аварийной остановке.</w:t>
      </w:r>
    </w:p>
    <w:p w14:paraId="135F2A55" w14:textId="77777777" w:rsidR="00000000" w:rsidRDefault="00000000">
      <w:pPr>
        <w:pStyle w:val="a3"/>
        <w:spacing w:line="276" w:lineRule="auto"/>
        <w:divId w:val="1546209607"/>
      </w:pPr>
      <w:r>
        <w:t xml:space="preserve">п. 390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4E7AD1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31. Какими документами устанавливается объем работ, порядок и периодичность проведения технических освидетельствований в пределах срока службы сосуда? Выберите 2 варианта ответа.</w:t>
      </w:r>
    </w:p>
    <w:p w14:paraId="06E8E7C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Правилами промышленной безопасности при использовании оборудования, работающего под избыточным давлением.</w:t>
      </w:r>
    </w:p>
    <w:p w14:paraId="3010D0FA" w14:textId="77777777" w:rsidR="00000000" w:rsidRDefault="00000000">
      <w:pPr>
        <w:pStyle w:val="a3"/>
        <w:spacing w:line="276" w:lineRule="auto"/>
        <w:divId w:val="1546209607"/>
      </w:pPr>
      <w:r>
        <w:t>Б) Инструкцией по режиму работы и безопасному обслуживанию сосудов, утвержденной главным техническим руководителем эксплуатирующей организации.</w:t>
      </w:r>
    </w:p>
    <w:p w14:paraId="102DE130" w14:textId="77777777" w:rsidR="00000000" w:rsidRDefault="00000000">
      <w:pPr>
        <w:pStyle w:val="a3"/>
        <w:spacing w:line="276" w:lineRule="auto"/>
        <w:divId w:val="1546209607"/>
      </w:pPr>
      <w:r>
        <w:t>В) Программой проведения технического освидетельствования сосуда, разработанной специализированной организацией до начала проведения освидетельствования.</w:t>
      </w:r>
    </w:p>
    <w:p w14:paraId="4B24A42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Руководством (инструкцией) по эксплуатации сосуда.</w:t>
      </w:r>
    </w:p>
    <w:p w14:paraId="57BA9BCC" w14:textId="77777777" w:rsidR="00000000" w:rsidRDefault="00000000">
      <w:pPr>
        <w:pStyle w:val="a3"/>
        <w:spacing w:line="276" w:lineRule="auto"/>
        <w:divId w:val="1546209607"/>
      </w:pPr>
      <w:r>
        <w:t xml:space="preserve">п. 395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CF7D85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32. При каком условии не должно проводиться внеочередное техническое освидетельствование сосуда? Выберите 2 варианта ответа.</w:t>
      </w:r>
    </w:p>
    <w:p w14:paraId="3B329B4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Если передвижной сосуд установлен на другой площадке эксплуатирующей организации.</w:t>
      </w:r>
    </w:p>
    <w:p w14:paraId="1F7AE1CF" w14:textId="77777777" w:rsidR="00000000" w:rsidRDefault="00000000">
      <w:pPr>
        <w:pStyle w:val="a3"/>
        <w:spacing w:line="276" w:lineRule="auto"/>
        <w:divId w:val="1546209607"/>
      </w:pPr>
      <w:r>
        <w:t>Б) Если сосуд не эксплуатировался более 12 месяцев.</w:t>
      </w:r>
    </w:p>
    <w:p w14:paraId="483589D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По решению руководителя экспертной организации, согласованному с руководителем эксплуатирующей организации.</w:t>
      </w:r>
    </w:p>
    <w:p w14:paraId="48F57CBB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Если проведен плановый ремонт сосуда с применением сварных соединений.</w:t>
      </w:r>
    </w:p>
    <w:p w14:paraId="0CBEEF4C" w14:textId="77777777" w:rsidR="00000000" w:rsidRDefault="00000000">
      <w:pPr>
        <w:pStyle w:val="a3"/>
        <w:spacing w:line="276" w:lineRule="auto"/>
        <w:divId w:val="1546209607"/>
      </w:pPr>
      <w:r>
        <w:t xml:space="preserve">п. 399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3EEF68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33. Какие действия необходимо предпринять, если при освидетельствовании сосуда будут обнаружены дефекты? Выберите правильный вариант ответа.</w:t>
      </w:r>
    </w:p>
    <w:p w14:paraId="51744A3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Для установления характера и размеров дефектов должно быть проведено техническое диагностирование сосуда с применением методов неразрушающего контроля.</w:t>
      </w:r>
    </w:p>
    <w:p w14:paraId="754F3FFF" w14:textId="77777777" w:rsidR="00000000" w:rsidRDefault="00000000">
      <w:pPr>
        <w:pStyle w:val="a3"/>
        <w:spacing w:line="276" w:lineRule="auto"/>
        <w:divId w:val="1546209607"/>
      </w:pPr>
      <w:r>
        <w:t>Б) Организация, проводившая техническое освидетельствование, дает предписание о выводе сосуда из эксплуатации.</w:t>
      </w:r>
    </w:p>
    <w:p w14:paraId="7C56FFB0" w14:textId="77777777" w:rsidR="00000000" w:rsidRDefault="00000000">
      <w:pPr>
        <w:pStyle w:val="a3"/>
        <w:spacing w:line="276" w:lineRule="auto"/>
        <w:divId w:val="1546209607"/>
      </w:pPr>
      <w:r>
        <w:t>В) Эксплуатирующая организация должна перевести сосуд в режим эксплуатации на пониженных параметрах, рекомендованных организацией, проводившей техническое освидетельствование.</w:t>
      </w:r>
    </w:p>
    <w:p w14:paraId="309BEC10" w14:textId="77777777" w:rsidR="00000000" w:rsidRDefault="00000000">
      <w:pPr>
        <w:pStyle w:val="a3"/>
        <w:spacing w:line="276" w:lineRule="auto"/>
        <w:divId w:val="1546209607"/>
      </w:pPr>
      <w:r>
        <w:t>Г) Сосуд должен быть выведен из эксплуатации, для устранения дефектов должна быть вызвана экспертная организация.</w:t>
      </w:r>
    </w:p>
    <w:p w14:paraId="68BBF5A8" w14:textId="77777777" w:rsidR="00000000" w:rsidRDefault="00000000">
      <w:pPr>
        <w:pStyle w:val="a3"/>
        <w:spacing w:line="276" w:lineRule="auto"/>
        <w:divId w:val="1546209607"/>
      </w:pPr>
      <w:r>
        <w:t xml:space="preserve">п. 401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DCC11B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34. Какой документ определяет объем, методы и периодичность технических освидетельствований сосудов (за исключением баллонов)? Выберите правильный вариант ответа.</w:t>
      </w:r>
    </w:p>
    <w:p w14:paraId="68CF56BD" w14:textId="77777777" w:rsidR="00000000" w:rsidRDefault="00000000">
      <w:pPr>
        <w:pStyle w:val="a3"/>
        <w:spacing w:line="276" w:lineRule="auto"/>
        <w:divId w:val="1546209607"/>
      </w:pPr>
      <w:r>
        <w:t>А) Правила промышленной безопасности при использовании оборудования, работающего под избыточным давлением.</w:t>
      </w:r>
    </w:p>
    <w:p w14:paraId="753F8DA3" w14:textId="77777777" w:rsidR="00000000" w:rsidRDefault="00000000">
      <w:pPr>
        <w:pStyle w:val="a3"/>
        <w:spacing w:line="276" w:lineRule="auto"/>
        <w:divId w:val="1546209607"/>
      </w:pPr>
      <w:r>
        <w:t>Б) Технический регламент Таможенного союза «О безопасности оборудования, работающего под избыточным давлением».</w:t>
      </w:r>
    </w:p>
    <w:p w14:paraId="2229A58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Руководство (инструкция) по эксплуатации.</w:t>
      </w:r>
    </w:p>
    <w:p w14:paraId="32BFAA2C" w14:textId="77777777" w:rsidR="00000000" w:rsidRDefault="00000000">
      <w:pPr>
        <w:pStyle w:val="a3"/>
        <w:spacing w:line="276" w:lineRule="auto"/>
        <w:divId w:val="1546209607"/>
      </w:pPr>
      <w:r>
        <w:t>Г) Инструкция по режиму работы и безопасному обслуживанию сосуда.</w:t>
      </w:r>
    </w:p>
    <w:p w14:paraId="7DF01F11" w14:textId="77777777" w:rsidR="00000000" w:rsidRDefault="00000000">
      <w:pPr>
        <w:pStyle w:val="a3"/>
        <w:spacing w:line="276" w:lineRule="auto"/>
        <w:divId w:val="1546209607"/>
      </w:pPr>
      <w:r>
        <w:t xml:space="preserve">п. 421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FE4BB2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 xml:space="preserve">35. Какой организацией должна быть разработана технология проведения монтажа, ремонта, реконструкции (модернизации) оборудования, работающего под давлением, </w:t>
      </w:r>
      <w:r>
        <w:rPr>
          <w:rStyle w:val="a4"/>
        </w:rPr>
        <w:lastRenderedPageBreak/>
        <w:t>с применением сварки и термической обработки? Выберите правильный вариант ответа.</w:t>
      </w:r>
    </w:p>
    <w:p w14:paraId="04EC70E8" w14:textId="77777777" w:rsidR="00000000" w:rsidRDefault="00000000">
      <w:pPr>
        <w:pStyle w:val="a3"/>
        <w:spacing w:line="276" w:lineRule="auto"/>
        <w:divId w:val="1546209607"/>
      </w:pPr>
      <w:r>
        <w:t>А) Эксплуатирующей организацией на основании руководства (инструкции) по эксплуатации оборудования, работающего под давлением, с последующим согласованием со специализированной организацией, выполняющей эти работы.</w:t>
      </w:r>
    </w:p>
    <w:p w14:paraId="7DB42E7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Специализированной организацией, выполняющей эти работы, до начала их производства.</w:t>
      </w:r>
    </w:p>
    <w:p w14:paraId="0468C383" w14:textId="77777777" w:rsidR="00000000" w:rsidRDefault="00000000">
      <w:pPr>
        <w:pStyle w:val="a3"/>
        <w:spacing w:line="276" w:lineRule="auto"/>
        <w:divId w:val="1546209607"/>
      </w:pPr>
      <w:r>
        <w:t>В) Организацией - изготовителем оборудования, работающего под давлением.</w:t>
      </w:r>
    </w:p>
    <w:p w14:paraId="4221385B" w14:textId="77777777" w:rsidR="00000000" w:rsidRDefault="00000000">
      <w:pPr>
        <w:pStyle w:val="a3"/>
        <w:spacing w:line="276" w:lineRule="auto"/>
        <w:divId w:val="1546209607"/>
      </w:pPr>
      <w:r>
        <w:t>Г) Совместно специализированной организацией, выполняющей эти работы, и эксплуатирующей организацией.</w:t>
      </w:r>
    </w:p>
    <w:p w14:paraId="0F7BC4A4" w14:textId="77777777" w:rsidR="00000000" w:rsidRDefault="00000000">
      <w:pPr>
        <w:pStyle w:val="a3"/>
        <w:spacing w:line="276" w:lineRule="auto"/>
        <w:divId w:val="1546209607"/>
      </w:pPr>
      <w:r>
        <w:t xml:space="preserve">п. 109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A33894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36. Какая из перечисленных операций не включена в минимальный объем первичного технического освидетельствования сосудов, смонтированных на месте эксплуатации? Выберите правильный вариант ответа.</w:t>
      </w:r>
    </w:p>
    <w:p w14:paraId="4626C130" w14:textId="77777777" w:rsidR="00000000" w:rsidRDefault="00000000">
      <w:pPr>
        <w:pStyle w:val="a3"/>
        <w:spacing w:line="276" w:lineRule="auto"/>
        <w:divId w:val="1546209607"/>
      </w:pPr>
      <w:r>
        <w:t>А) Визуальный и измерительный контроль.</w:t>
      </w:r>
    </w:p>
    <w:p w14:paraId="57CE1817" w14:textId="77777777" w:rsidR="00000000" w:rsidRDefault="00000000">
      <w:pPr>
        <w:pStyle w:val="a3"/>
        <w:spacing w:line="276" w:lineRule="auto"/>
        <w:divId w:val="1546209607"/>
      </w:pPr>
      <w:r>
        <w:t>Б) Проверка соответствия монтажа, обвязки трубопроводами, оснащения контрольно-измерительными приборами и предохранительными устройствами.</w:t>
      </w:r>
    </w:p>
    <w:p w14:paraId="187F1967" w14:textId="77777777" w:rsidR="00000000" w:rsidRDefault="00000000">
      <w:pPr>
        <w:pStyle w:val="a3"/>
        <w:spacing w:line="276" w:lineRule="auto"/>
        <w:divId w:val="1546209607"/>
      </w:pPr>
      <w:r>
        <w:t>В) Все перечисленные операции включены.</w:t>
      </w:r>
    </w:p>
    <w:p w14:paraId="5EFE3F3C" w14:textId="77777777" w:rsidR="00000000" w:rsidRDefault="00000000">
      <w:pPr>
        <w:pStyle w:val="a3"/>
        <w:spacing w:line="276" w:lineRule="auto"/>
        <w:divId w:val="1546209607"/>
      </w:pPr>
      <w:r>
        <w:t>Г) Гидравлическое испытание.</w:t>
      </w:r>
    </w:p>
    <w:p w14:paraId="5ACCD13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Контроль толщины стенок элементов сосудов.</w:t>
      </w:r>
    </w:p>
    <w:p w14:paraId="7E8209F5" w14:textId="77777777" w:rsidR="00000000" w:rsidRDefault="00000000">
      <w:pPr>
        <w:pStyle w:val="a3"/>
        <w:spacing w:line="276" w:lineRule="auto"/>
        <w:divId w:val="1546209607"/>
      </w:pPr>
      <w:r>
        <w:t xml:space="preserve">п. 424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DC4EEF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37. При каком условии допускается не проводить осмотр внутренней поверхности и гидравлическое испытание сосуда при первичном техническом освидетельствовании? Выберите правильный вариант ответа.</w:t>
      </w:r>
    </w:p>
    <w:p w14:paraId="670F85F7" w14:textId="77777777" w:rsidR="00000000" w:rsidRDefault="00000000">
      <w:pPr>
        <w:pStyle w:val="a3"/>
        <w:spacing w:line="276" w:lineRule="auto"/>
        <w:divId w:val="1546209607"/>
      </w:pPr>
      <w:r>
        <w:t>А) При первичном техническом освидетельствовании сосуда осмотр внутренней поверхности и гидравлическое испытание проводится всегда.</w:t>
      </w:r>
    </w:p>
    <w:p w14:paraId="59933C9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Б) Если это установлено в требованиях руководства (инструкции) по эксплуатации сосуда, поставляемого в собранном виде, и при этом не нарушены указанные в руководстве сроки и условия консервации.</w:t>
      </w:r>
    </w:p>
    <w:p w14:paraId="0087F088" w14:textId="77777777" w:rsidR="00000000" w:rsidRDefault="00000000">
      <w:pPr>
        <w:pStyle w:val="a3"/>
        <w:spacing w:line="276" w:lineRule="auto"/>
        <w:divId w:val="1546209607"/>
      </w:pPr>
      <w:r>
        <w:t>В) Если на сосуд не распространяется действие Технического регламента Таможенного союза «О безопасности оборудования, работающего под избыточным давлением».</w:t>
      </w:r>
    </w:p>
    <w:p w14:paraId="7A23410F" w14:textId="77777777" w:rsidR="00000000" w:rsidRDefault="00000000">
      <w:pPr>
        <w:pStyle w:val="a3"/>
        <w:spacing w:line="276" w:lineRule="auto"/>
        <w:divId w:val="1546209607"/>
      </w:pPr>
      <w:r>
        <w:t>Г) Если сосуд предназначен для работы под давлением рабочих сред, отнесенных к группе 2.</w:t>
      </w:r>
    </w:p>
    <w:p w14:paraId="3583CA5F" w14:textId="77777777" w:rsidR="00000000" w:rsidRDefault="00000000">
      <w:pPr>
        <w:pStyle w:val="a3"/>
        <w:spacing w:line="276" w:lineRule="auto"/>
        <w:divId w:val="1546209607"/>
      </w:pPr>
      <w:r>
        <w:t xml:space="preserve">п. 425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BF76F8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38. Каким образом определяется объем внеочередного технического освидетельствования? Выберите правильный вариант ответа.</w:t>
      </w:r>
    </w:p>
    <w:p w14:paraId="7E7DB5A0" w14:textId="77777777" w:rsidR="00000000" w:rsidRDefault="00000000">
      <w:pPr>
        <w:pStyle w:val="a3"/>
        <w:spacing w:line="276" w:lineRule="auto"/>
        <w:divId w:val="1546209607"/>
      </w:pPr>
      <w:r>
        <w:t>А) Объем внеочередного технического освидетельствования такой же, как и при первичном освидетельствовании.</w:t>
      </w:r>
    </w:p>
    <w:p w14:paraId="37ADAE71" w14:textId="77777777" w:rsidR="00000000" w:rsidRDefault="00000000">
      <w:pPr>
        <w:pStyle w:val="a3"/>
        <w:spacing w:line="276" w:lineRule="auto"/>
        <w:divId w:val="1546209607"/>
      </w:pPr>
      <w:r>
        <w:t>Б) Объем внеочередного технического освидетельствования определяется эксплуатирующей организацией.</w:t>
      </w:r>
    </w:p>
    <w:p w14:paraId="1D09ED82" w14:textId="77777777" w:rsidR="00000000" w:rsidRDefault="00000000">
      <w:pPr>
        <w:pStyle w:val="a3"/>
        <w:spacing w:line="276" w:lineRule="auto"/>
        <w:divId w:val="1546209607"/>
      </w:pPr>
      <w:r>
        <w:t>В) Объем внеочередного технического освидетельствования определяется изготовителем сосуда.</w:t>
      </w:r>
    </w:p>
    <w:p w14:paraId="20E9608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Объем внеочередного технического освидетельствования определяется причинами, вызвавшими его проведение.</w:t>
      </w:r>
    </w:p>
    <w:p w14:paraId="34280B42" w14:textId="77777777" w:rsidR="00000000" w:rsidRDefault="00000000">
      <w:pPr>
        <w:pStyle w:val="a3"/>
        <w:spacing w:line="276" w:lineRule="auto"/>
        <w:divId w:val="1546209607"/>
      </w:pPr>
      <w:r>
        <w:t xml:space="preserve">п. 426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F44A70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39. Чем должна осуществляться продувка сосуда, работающего под давлением воздуха или инертных газов, до начала выполнения работ внутри его корпуса? Выберите правильный вариант ответа.</w:t>
      </w:r>
    </w:p>
    <w:p w14:paraId="07C7F53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Только воздухом.</w:t>
      </w:r>
    </w:p>
    <w:p w14:paraId="1D17BBDE" w14:textId="77777777" w:rsidR="00000000" w:rsidRDefault="00000000">
      <w:pPr>
        <w:pStyle w:val="a3"/>
        <w:spacing w:line="276" w:lineRule="auto"/>
        <w:divId w:val="1546209607"/>
      </w:pPr>
      <w:r>
        <w:t>Б) Только инертным газом.</w:t>
      </w:r>
    </w:p>
    <w:p w14:paraId="328EE88D" w14:textId="77777777" w:rsidR="00000000" w:rsidRDefault="00000000">
      <w:pPr>
        <w:pStyle w:val="a3"/>
        <w:spacing w:line="276" w:lineRule="auto"/>
        <w:divId w:val="1546209607"/>
      </w:pPr>
      <w:r>
        <w:t>В) Углекислым газом.</w:t>
      </w:r>
    </w:p>
    <w:p w14:paraId="2F7C25D7" w14:textId="77777777" w:rsidR="00000000" w:rsidRDefault="00000000">
      <w:pPr>
        <w:pStyle w:val="a3"/>
        <w:spacing w:line="276" w:lineRule="auto"/>
        <w:divId w:val="1546209607"/>
      </w:pPr>
      <w:r>
        <w:t>Г) Для таких сосудов продувка до начала выполнения работ внутри их корпуса не предусматривается.</w:t>
      </w:r>
    </w:p>
    <w:p w14:paraId="48C480EC" w14:textId="77777777" w:rsidR="00000000" w:rsidRDefault="00000000">
      <w:pPr>
        <w:pStyle w:val="a3"/>
        <w:spacing w:line="276" w:lineRule="auto"/>
        <w:divId w:val="1546209607"/>
      </w:pPr>
      <w:r>
        <w:lastRenderedPageBreak/>
        <w:t xml:space="preserve">п. 428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592B31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40. В каком случае допускается снимать наружную изоляцию сосуда полностью при проведении его внеочередного технического освидетельствования после ремонта с применением сварки и термической обработки? Выберите правильный вариант ответа.</w:t>
      </w:r>
    </w:p>
    <w:p w14:paraId="57ECDBD5" w14:textId="77777777" w:rsidR="00000000" w:rsidRDefault="00000000">
      <w:pPr>
        <w:pStyle w:val="a3"/>
        <w:spacing w:line="276" w:lineRule="auto"/>
        <w:divId w:val="1546209607"/>
      </w:pPr>
      <w:r>
        <w:t>А) На усмотрение ответственного руководителя работ.</w:t>
      </w:r>
    </w:p>
    <w:p w14:paraId="34BA64DA" w14:textId="77777777" w:rsidR="00000000" w:rsidRDefault="00000000">
      <w:pPr>
        <w:pStyle w:val="a3"/>
        <w:spacing w:line="276" w:lineRule="auto"/>
        <w:divId w:val="1546209607"/>
      </w:pPr>
      <w:r>
        <w:t>Б) В любом случае.</w:t>
      </w:r>
    </w:p>
    <w:p w14:paraId="6DBBDD4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Допускается снимать наружную изоляцию частично только в месте, подвергнутом ремонту.</w:t>
      </w:r>
    </w:p>
    <w:p w14:paraId="5B25D892" w14:textId="77777777" w:rsidR="00000000" w:rsidRDefault="00000000">
      <w:pPr>
        <w:pStyle w:val="a3"/>
        <w:spacing w:line="276" w:lineRule="auto"/>
        <w:divId w:val="1546209607"/>
      </w:pPr>
      <w:r>
        <w:t>Г) Не допускается, в данном случае наружная изоляция не снимается.</w:t>
      </w:r>
    </w:p>
    <w:p w14:paraId="55F22DC8" w14:textId="77777777" w:rsidR="00000000" w:rsidRDefault="00000000">
      <w:pPr>
        <w:pStyle w:val="a3"/>
        <w:spacing w:line="276" w:lineRule="auto"/>
        <w:divId w:val="1546209607"/>
      </w:pPr>
      <w:r>
        <w:t xml:space="preserve">п. 430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6D33C3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41. Какая из перечисленных формул определяет значение пробного давления (Рпр) при гидравлическом испытании (периодическое техническое освидетельствование) металлопластиковых сосудов, у которых ударная вязкость неметаллических материалов 20 Дж/см</w:t>
      </w:r>
      <w:r>
        <w:rPr>
          <w:rStyle w:val="a4"/>
          <w:vertAlign w:val="superscript"/>
        </w:rPr>
        <w:t>2</w:t>
      </w:r>
      <w:r>
        <w:rPr>
          <w:rStyle w:val="a4"/>
        </w:rPr>
        <w:t> и менее? Где в формулах: Рраб – рабочее давление сосуда, [σ]20, [σ]t - допускаемые напряжения для материала сосуда или его элементов соответственно при 20 °С и расчетной температуре, МПа, Км - отношение массы металлоконструкции к общей массе сосуда. Выберите правильный вариант ответа.</w:t>
      </w:r>
    </w:p>
    <w:p w14:paraId="30B97BF8" w14:textId="77777777" w:rsidR="00000000" w:rsidRDefault="00000000">
      <w:pPr>
        <w:pStyle w:val="a3"/>
        <w:spacing w:line="276" w:lineRule="auto"/>
        <w:divId w:val="1546209607"/>
      </w:pPr>
      <w:r>
        <w:t>А) Рпр = 1,6 Рраб ([σ]20 / [σ]t).</w:t>
      </w:r>
    </w:p>
    <w:p w14:paraId="56D5B435" w14:textId="77777777" w:rsidR="00000000" w:rsidRDefault="00000000">
      <w:pPr>
        <w:pStyle w:val="a3"/>
        <w:spacing w:line="276" w:lineRule="auto"/>
        <w:divId w:val="1546209607"/>
      </w:pPr>
      <w:r>
        <w:t>Б) Рпр = [1,5 Км + 1,6 (1 - Км )] Рраб.</w:t>
      </w:r>
    </w:p>
    <w:p w14:paraId="5F6F2A4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Рпр = [1,25 Км + 1,6 (1 - Км )] Рраб ([σ]20 / [σ]t).</w:t>
      </w:r>
    </w:p>
    <w:p w14:paraId="46B685AB" w14:textId="77777777" w:rsidR="00000000" w:rsidRDefault="00000000">
      <w:pPr>
        <w:pStyle w:val="a3"/>
        <w:spacing w:line="276" w:lineRule="auto"/>
        <w:divId w:val="1546209607"/>
      </w:pPr>
      <w:r>
        <w:t>Г) Рпр = [1,25 Км + 1,3 (1 - Км )] Рраб ([σ]20 / [σ]t).</w:t>
      </w:r>
    </w:p>
    <w:p w14:paraId="6332C5B7" w14:textId="77777777" w:rsidR="00000000" w:rsidRDefault="00000000">
      <w:pPr>
        <w:pStyle w:val="a3"/>
        <w:spacing w:line="276" w:lineRule="auto"/>
        <w:divId w:val="1546209607"/>
      </w:pPr>
      <w:r>
        <w:t xml:space="preserve">п. 182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DD7DA1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42. В каком из перечисленных случаев при эксплуатации сосудов допускается использовать не воду, а другую жидкость при проведении гидравлического испытания? Выберите правильный вариант ответа.</w:t>
      </w:r>
    </w:p>
    <w:p w14:paraId="4CD691AD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Не допускается ни в каком случае, при гидравлическом испытании сосудов используется только вода.</w:t>
      </w:r>
    </w:p>
    <w:p w14:paraId="5E9F7436" w14:textId="77777777" w:rsidR="00000000" w:rsidRDefault="00000000">
      <w:pPr>
        <w:pStyle w:val="a3"/>
        <w:spacing w:line="276" w:lineRule="auto"/>
        <w:divId w:val="1546209607"/>
      </w:pPr>
      <w:r>
        <w:t>Б) В технически обоснованных случаях, предусмотренных организацией-изготовителем, проводящей гидравлическое испытание.</w:t>
      </w:r>
    </w:p>
    <w:p w14:paraId="263A17B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 технически обоснованных случаях, предусмотренных организацией-изготовителем.</w:t>
      </w:r>
    </w:p>
    <w:p w14:paraId="1DAC374C" w14:textId="77777777" w:rsidR="00000000" w:rsidRDefault="00000000">
      <w:pPr>
        <w:pStyle w:val="a3"/>
        <w:spacing w:line="276" w:lineRule="auto"/>
        <w:divId w:val="1546209607"/>
      </w:pPr>
      <w:r>
        <w:t>Г) Если другая жидкость не загрязняет сосуд и не вызывает интенсивную коррозию.</w:t>
      </w:r>
    </w:p>
    <w:p w14:paraId="72D22F74" w14:textId="77777777" w:rsidR="00000000" w:rsidRDefault="00000000">
      <w:pPr>
        <w:pStyle w:val="a3"/>
        <w:spacing w:line="276" w:lineRule="auto"/>
        <w:divId w:val="1546209607"/>
      </w:pPr>
      <w:r>
        <w:t xml:space="preserve">п. 185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7374F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43. Какое должно быть минимальное время выдержки под пробным давлением сосуда, имеющего толщину стенки до 50 мм включительно (если отсутствуют другие указания в руководстве по эксплуатации)? Выберите правильный вариант ответа.</w:t>
      </w:r>
    </w:p>
    <w:p w14:paraId="5C5B2370" w14:textId="77777777" w:rsidR="00000000" w:rsidRDefault="00000000">
      <w:pPr>
        <w:pStyle w:val="a3"/>
        <w:spacing w:line="276" w:lineRule="auto"/>
        <w:divId w:val="1546209607"/>
      </w:pPr>
      <w:r>
        <w:t>А) 30 минут.</w:t>
      </w:r>
    </w:p>
    <w:p w14:paraId="2F6B5542" w14:textId="77777777" w:rsidR="00000000" w:rsidRDefault="00000000">
      <w:pPr>
        <w:pStyle w:val="a3"/>
        <w:spacing w:line="276" w:lineRule="auto"/>
        <w:divId w:val="1546209607"/>
      </w:pPr>
      <w:r>
        <w:t>Б) 5 минут.</w:t>
      </w:r>
    </w:p>
    <w:p w14:paraId="43B2891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10 минут.</w:t>
      </w:r>
    </w:p>
    <w:p w14:paraId="3341EF1A" w14:textId="77777777" w:rsidR="00000000" w:rsidRDefault="00000000">
      <w:pPr>
        <w:pStyle w:val="a3"/>
        <w:spacing w:line="276" w:lineRule="auto"/>
        <w:divId w:val="1546209607"/>
      </w:pPr>
      <w:r>
        <w:t>Г) 20 минут.</w:t>
      </w:r>
    </w:p>
    <w:p w14:paraId="037E97AF" w14:textId="77777777" w:rsidR="00000000" w:rsidRDefault="00000000">
      <w:pPr>
        <w:pStyle w:val="a3"/>
        <w:spacing w:line="276" w:lineRule="auto"/>
        <w:divId w:val="1546209607"/>
      </w:pPr>
      <w:r>
        <w:t xml:space="preserve">п. 31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A8DC2E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44. Какое должно быть минимальное время выдержки под пробным давлением сосуда, имеющего толщину стенки свыше 100 мм (если отсутствуют другие указания в руководстве по эксплуатации)? Выберите правильный вариант ответа.</w:t>
      </w:r>
    </w:p>
    <w:p w14:paraId="1B7A155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30 минут.</w:t>
      </w:r>
    </w:p>
    <w:p w14:paraId="3590ADA0" w14:textId="77777777" w:rsidR="00000000" w:rsidRDefault="00000000">
      <w:pPr>
        <w:pStyle w:val="a3"/>
        <w:spacing w:line="276" w:lineRule="auto"/>
        <w:divId w:val="1546209607"/>
      </w:pPr>
      <w:r>
        <w:t>Б) 5 минут.</w:t>
      </w:r>
    </w:p>
    <w:p w14:paraId="0A61ADDE" w14:textId="77777777" w:rsidR="00000000" w:rsidRDefault="00000000">
      <w:pPr>
        <w:pStyle w:val="a3"/>
        <w:spacing w:line="276" w:lineRule="auto"/>
        <w:divId w:val="1546209607"/>
      </w:pPr>
      <w:r>
        <w:t>В) 20 минут.</w:t>
      </w:r>
    </w:p>
    <w:p w14:paraId="6057CFD9" w14:textId="77777777" w:rsidR="00000000" w:rsidRDefault="00000000">
      <w:pPr>
        <w:pStyle w:val="a3"/>
        <w:spacing w:line="276" w:lineRule="auto"/>
        <w:divId w:val="1546209607"/>
      </w:pPr>
      <w:r>
        <w:t>Г) 10 минут.</w:t>
      </w:r>
    </w:p>
    <w:p w14:paraId="23CDAC7F" w14:textId="77777777" w:rsidR="00000000" w:rsidRDefault="00000000">
      <w:pPr>
        <w:pStyle w:val="a3"/>
        <w:spacing w:line="276" w:lineRule="auto"/>
        <w:divId w:val="1546209607"/>
      </w:pPr>
      <w:r>
        <w:t xml:space="preserve">п. 31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45F56D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45. В каком случае допускается гидравлическое испытание сосуда заменять пневматическим испытанием? Выберите правильный вариант ответа.</w:t>
      </w:r>
    </w:p>
    <w:p w14:paraId="7893FDC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Если пневматическое испытание одновременно контролируется методом акустической эмиссии.</w:t>
      </w:r>
    </w:p>
    <w:p w14:paraId="607B9C8C" w14:textId="77777777" w:rsidR="00000000" w:rsidRDefault="00000000">
      <w:pPr>
        <w:pStyle w:val="a3"/>
        <w:spacing w:line="276" w:lineRule="auto"/>
        <w:divId w:val="1546209607"/>
      </w:pPr>
      <w:r>
        <w:t>Б) Если при пневматическом испытании будет использована в качестве нагружающей среды газообразная рабочая среда объекта испытаний.</w:t>
      </w:r>
    </w:p>
    <w:p w14:paraId="01319E60" w14:textId="77777777" w:rsidR="00000000" w:rsidRDefault="00000000">
      <w:pPr>
        <w:pStyle w:val="a3"/>
        <w:spacing w:line="276" w:lineRule="auto"/>
        <w:divId w:val="1546209607"/>
      </w:pPr>
      <w:r>
        <w:t>В) Если проведение гидравлического испытания сопряжено с вероятностью хрупкого разрушения металла сосуда.</w:t>
      </w:r>
    </w:p>
    <w:p w14:paraId="6795717C" w14:textId="77777777" w:rsidR="00000000" w:rsidRDefault="00000000">
      <w:pPr>
        <w:pStyle w:val="a3"/>
        <w:spacing w:line="276" w:lineRule="auto"/>
        <w:divId w:val="1546209607"/>
      </w:pPr>
      <w:r>
        <w:t>Г) Если рабочее давление сосуда не превышает 0,5 МПа.</w:t>
      </w:r>
    </w:p>
    <w:p w14:paraId="6B2F8D1E" w14:textId="77777777" w:rsidR="00000000" w:rsidRDefault="00000000">
      <w:pPr>
        <w:pStyle w:val="a3"/>
        <w:spacing w:line="276" w:lineRule="auto"/>
        <w:divId w:val="1546209607"/>
      </w:pPr>
      <w:r>
        <w:t xml:space="preserve">п. 190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A45B2D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46. Какая из перечисленных формул определяет значение пробного давления (Рпр) при пневматическом испытании сосудов? Где в формулах: Рраб – рабочее давление сосуда, [σ]20 , [σ]t - допускаемые напряжения для материала сосуда или его элементов соответственно при 20 °С и расчетной температуре, МПа. Выберите правильный вариант ответа.</w:t>
      </w:r>
    </w:p>
    <w:p w14:paraId="7EEB583E" w14:textId="77777777" w:rsidR="00000000" w:rsidRDefault="00000000">
      <w:pPr>
        <w:pStyle w:val="a3"/>
        <w:spacing w:line="276" w:lineRule="auto"/>
        <w:divId w:val="1546209607"/>
      </w:pPr>
      <w:r>
        <w:t>А) Рпр = 1,25 Рраб ([σ]20 / [σ]t).</w:t>
      </w:r>
    </w:p>
    <w:p w14:paraId="25A536D0" w14:textId="77777777" w:rsidR="00000000" w:rsidRDefault="00000000">
      <w:pPr>
        <w:pStyle w:val="a3"/>
        <w:spacing w:line="276" w:lineRule="auto"/>
        <w:divId w:val="1546209607"/>
      </w:pPr>
      <w:r>
        <w:t>Б) Рпр = 1,5 Рраб.</w:t>
      </w:r>
    </w:p>
    <w:p w14:paraId="4E349FCE" w14:textId="77777777" w:rsidR="00000000" w:rsidRDefault="00000000">
      <w:pPr>
        <w:pStyle w:val="a3"/>
        <w:spacing w:line="276" w:lineRule="auto"/>
        <w:divId w:val="1546209607"/>
      </w:pPr>
      <w:r>
        <w:t>В) Рпр = Р раб.</w:t>
      </w:r>
    </w:p>
    <w:p w14:paraId="53E37E4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Рпр = 1,15 Рраб ([σ]20 / [σ]t).</w:t>
      </w:r>
    </w:p>
    <w:p w14:paraId="597108FE" w14:textId="77777777" w:rsidR="00000000" w:rsidRDefault="00000000">
      <w:pPr>
        <w:pStyle w:val="a3"/>
        <w:spacing w:line="276" w:lineRule="auto"/>
        <w:divId w:val="1546209607"/>
      </w:pPr>
      <w:r>
        <w:t xml:space="preserve">п. 190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072DAE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47. Какое должно быть время выдержки сосуда под пробным давлением при пневматическом испытании? Выберите правильный вариант ответа.</w:t>
      </w:r>
    </w:p>
    <w:p w14:paraId="3143C514" w14:textId="77777777" w:rsidR="00000000" w:rsidRDefault="00000000">
      <w:pPr>
        <w:pStyle w:val="a3"/>
        <w:spacing w:line="276" w:lineRule="auto"/>
        <w:divId w:val="1546209607"/>
      </w:pPr>
      <w:r>
        <w:t>А) Не менее 10 минут.</w:t>
      </w:r>
    </w:p>
    <w:p w14:paraId="0FEC53DB" w14:textId="77777777" w:rsidR="00000000" w:rsidRDefault="00000000">
      <w:pPr>
        <w:pStyle w:val="a3"/>
        <w:spacing w:line="276" w:lineRule="auto"/>
        <w:divId w:val="1546209607"/>
      </w:pPr>
      <w:r>
        <w:t>Б) Время выдержки сосуда определяется временем естественного падения давления, определяемого по манометру, от значения пробного давления до значения рабочего давления.</w:t>
      </w:r>
    </w:p>
    <w:p w14:paraId="7859A5E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Не менее 15 минут.</w:t>
      </w:r>
    </w:p>
    <w:p w14:paraId="223DF18C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Не менее 5 минут.</w:t>
      </w:r>
    </w:p>
    <w:p w14:paraId="3D6859E8" w14:textId="77777777" w:rsidR="00000000" w:rsidRDefault="00000000">
      <w:pPr>
        <w:pStyle w:val="a3"/>
        <w:spacing w:line="276" w:lineRule="auto"/>
        <w:divId w:val="1546209607"/>
      </w:pPr>
      <w:r>
        <w:t xml:space="preserve">п. 190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74DEF2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48. Какие из перечисленных цистерн должны иметь термоизоляцию или теневую защиту? Выберите правильный вариант ответа.</w:t>
      </w:r>
    </w:p>
    <w:p w14:paraId="33DC64C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Цистерны, наполняемые жидким аммиаком, при температуре, не превышающей в момент окончания наполнения минус 25 °С.</w:t>
      </w:r>
    </w:p>
    <w:p w14:paraId="29136703" w14:textId="77777777" w:rsidR="00000000" w:rsidRDefault="00000000">
      <w:pPr>
        <w:pStyle w:val="a3"/>
        <w:spacing w:line="276" w:lineRule="auto"/>
        <w:divId w:val="1546209607"/>
      </w:pPr>
      <w:r>
        <w:t>Б) Цистерны, наполняемые сжиженным кислородом при температуре, не превышающей в момент окончания наполнения минус 25 °С.</w:t>
      </w:r>
    </w:p>
    <w:p w14:paraId="68639875" w14:textId="77777777" w:rsidR="00000000" w:rsidRDefault="00000000">
      <w:pPr>
        <w:pStyle w:val="a3"/>
        <w:spacing w:line="276" w:lineRule="auto"/>
        <w:divId w:val="1546209607"/>
      </w:pPr>
      <w:r>
        <w:t>В) Цистерны, наполняемые жидким азотом при температуре, не превышающей в момент окончания наполнения минус 25 °С.</w:t>
      </w:r>
    </w:p>
    <w:p w14:paraId="4FDCAD73" w14:textId="77777777" w:rsidR="00000000" w:rsidRDefault="00000000">
      <w:pPr>
        <w:pStyle w:val="a3"/>
        <w:spacing w:line="276" w:lineRule="auto"/>
        <w:divId w:val="1546209607"/>
      </w:pPr>
      <w:r>
        <w:t>Г) Все цистерны.</w:t>
      </w:r>
    </w:p>
    <w:p w14:paraId="5FF6F2A9" w14:textId="77777777" w:rsidR="00000000" w:rsidRDefault="00000000">
      <w:pPr>
        <w:pStyle w:val="a3"/>
        <w:spacing w:line="276" w:lineRule="auto"/>
        <w:divId w:val="1546209607"/>
      </w:pPr>
      <w:r>
        <w:t xml:space="preserve">п. 517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FC82E1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49. Какое из перечисленных требований не предъявляется к предохранительному клапану, установленному на цистерне? Выберите правильный вариант ответа.</w:t>
      </w:r>
    </w:p>
    <w:p w14:paraId="5D9CE306" w14:textId="77777777" w:rsidR="00000000" w:rsidRDefault="00000000">
      <w:pPr>
        <w:pStyle w:val="a3"/>
        <w:spacing w:line="276" w:lineRule="auto"/>
        <w:divId w:val="1546209607"/>
      </w:pPr>
      <w:r>
        <w:t>А) Предохранительный клапан, установленный на цистерне, должен иметь колпак с отверстиями для выпуска газа в случае открывания клапана.</w:t>
      </w:r>
    </w:p>
    <w:p w14:paraId="66BE3FA2" w14:textId="77777777" w:rsidR="00000000" w:rsidRDefault="00000000">
      <w:pPr>
        <w:pStyle w:val="a3"/>
        <w:spacing w:line="276" w:lineRule="auto"/>
        <w:divId w:val="1546209607"/>
      </w:pPr>
      <w:r>
        <w:t>Б) Предохранительный клапан, установленный на цистерне, должен сообщаться с газовой фазой цистерны.</w:t>
      </w:r>
    </w:p>
    <w:p w14:paraId="2B9C1D9E" w14:textId="77777777" w:rsidR="00000000" w:rsidRDefault="00000000">
      <w:pPr>
        <w:pStyle w:val="a3"/>
        <w:spacing w:line="276" w:lineRule="auto"/>
        <w:divId w:val="1546209607"/>
      </w:pPr>
      <w:r>
        <w:t>В) Предъявляются все перечисленные требования.</w:t>
      </w:r>
    </w:p>
    <w:p w14:paraId="1F29023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Площадь отверстий в колпаке должна быть равной площади рабочего сечения предохранительного клапана.</w:t>
      </w:r>
    </w:p>
    <w:p w14:paraId="03473E05" w14:textId="77777777" w:rsidR="00000000" w:rsidRDefault="00000000">
      <w:pPr>
        <w:pStyle w:val="a3"/>
        <w:spacing w:line="276" w:lineRule="auto"/>
        <w:divId w:val="1546209607"/>
      </w:pPr>
      <w:r>
        <w:t xml:space="preserve">п. 520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F22FC3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50. Наливной и сливной вентили каких бочек оснащаются сифоном? Выберите правильный вариант ответа.</w:t>
      </w:r>
    </w:p>
    <w:p w14:paraId="5C329EE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Бочек, предназначенных для хлора и фосгена.</w:t>
      </w:r>
    </w:p>
    <w:p w14:paraId="1D05E080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Б) Бочек, предназначенных для горючих газов.</w:t>
      </w:r>
    </w:p>
    <w:p w14:paraId="05826246" w14:textId="77777777" w:rsidR="00000000" w:rsidRDefault="00000000">
      <w:pPr>
        <w:pStyle w:val="a3"/>
        <w:spacing w:line="276" w:lineRule="auto"/>
        <w:divId w:val="1546209607"/>
      </w:pPr>
      <w:r>
        <w:t>В) Бочек, предназначенных для рабочих сред, отнесенных к группе 1 в соответствии с ТР ТС 032/2013.</w:t>
      </w:r>
    </w:p>
    <w:p w14:paraId="7600CDC0" w14:textId="77777777" w:rsidR="00000000" w:rsidRDefault="00000000">
      <w:pPr>
        <w:pStyle w:val="a3"/>
        <w:spacing w:line="276" w:lineRule="auto"/>
        <w:divId w:val="1546209607"/>
      </w:pPr>
      <w:r>
        <w:t>Г) Для всех бочек, на которые распространяются Правила промышленной безопасности при использовании оборудования, работающего под избыточным давлением.</w:t>
      </w:r>
    </w:p>
    <w:p w14:paraId="17E2330B" w14:textId="77777777" w:rsidR="00000000" w:rsidRDefault="00000000">
      <w:pPr>
        <w:pStyle w:val="a3"/>
        <w:spacing w:line="276" w:lineRule="auto"/>
        <w:divId w:val="1546209607"/>
      </w:pPr>
      <w:r>
        <w:t xml:space="preserve">п. 522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BCCDCE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51. Какое минимальное остаточное избыточное давление должно оставаться в опорожняемых потребителем цистернах и бочках? Выберите правильный вариант ответа.</w:t>
      </w:r>
    </w:p>
    <w:p w14:paraId="5D4259D6" w14:textId="77777777" w:rsidR="00000000" w:rsidRDefault="00000000">
      <w:pPr>
        <w:pStyle w:val="a3"/>
        <w:spacing w:line="276" w:lineRule="auto"/>
        <w:divId w:val="1546209607"/>
      </w:pPr>
      <w:r>
        <w:t>А) 0,07 МПа</w:t>
      </w:r>
    </w:p>
    <w:p w14:paraId="557D462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0,05 МПа</w:t>
      </w:r>
    </w:p>
    <w:p w14:paraId="41F81C3B" w14:textId="77777777" w:rsidR="00000000" w:rsidRDefault="00000000">
      <w:pPr>
        <w:pStyle w:val="a3"/>
        <w:spacing w:line="276" w:lineRule="auto"/>
        <w:divId w:val="1546209607"/>
      </w:pPr>
      <w:r>
        <w:t>В) Потребитель, опорожняя цистерны и бочки, обязан срабатывать давление полностью, не оставляя в порожнем оборудовании избыточное давление.</w:t>
      </w:r>
    </w:p>
    <w:p w14:paraId="665FDEC5" w14:textId="77777777" w:rsidR="00000000" w:rsidRDefault="00000000">
      <w:pPr>
        <w:pStyle w:val="a3"/>
        <w:spacing w:line="276" w:lineRule="auto"/>
        <w:divId w:val="1546209607"/>
      </w:pPr>
      <w:r>
        <w:t>Г) 0,12 МПа</w:t>
      </w:r>
    </w:p>
    <w:p w14:paraId="06F21585" w14:textId="77777777" w:rsidR="00000000" w:rsidRDefault="00000000">
      <w:pPr>
        <w:pStyle w:val="a3"/>
        <w:spacing w:line="276" w:lineRule="auto"/>
        <w:divId w:val="1546209607"/>
      </w:pPr>
      <w:r>
        <w:t xml:space="preserve">п. 529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0303CA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52. Какое из перечисленных требований не предъявляется к эксплуатации транспортных цистерн и бочек? Выберите правильный вариант ответа.</w:t>
      </w:r>
    </w:p>
    <w:p w14:paraId="25938206" w14:textId="77777777" w:rsidR="00000000" w:rsidRDefault="00000000">
      <w:pPr>
        <w:pStyle w:val="a3"/>
        <w:spacing w:line="276" w:lineRule="auto"/>
        <w:divId w:val="1546209607"/>
      </w:pPr>
      <w:r>
        <w:t>А) При эксплуатации транспортных цистерн регистрации в государственном реестре опасных производственных объектов подлежат только те объекты эксплуатирующих организаций, на которых осуществляют хранение и использование цистерн под давлением газов в технологическом процессе.</w:t>
      </w:r>
    </w:p>
    <w:p w14:paraId="26EFF23A" w14:textId="77777777" w:rsidR="00000000" w:rsidRDefault="00000000">
      <w:pPr>
        <w:pStyle w:val="a3"/>
        <w:spacing w:line="276" w:lineRule="auto"/>
        <w:divId w:val="1546209607"/>
      </w:pPr>
      <w:r>
        <w:t>Б) Транспортирование цистерн, а также перевозка бочек под давлением газов по дорогам общего пользования автомобильным (железнодорожным) транспортом не регламентируется требованиями Правил промышленной безопасности при использовании оборудования, работающего под избыточным давлением, и осуществляется в соответствии с требованиями иных нормативных правовых актов и международных соглашений, действующих на территории Российской Федерации.</w:t>
      </w:r>
    </w:p>
    <w:p w14:paraId="5E2C70F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Транспортирование цистерн, а также перевозка бочек под давлением газов по дорогам общего пользования автомобильным (железнодорожным) транспортом является деятельностью в области промышленной безопасности.</w:t>
      </w:r>
    </w:p>
    <w:p w14:paraId="69F5872B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Предъявляются все перечисленные требования.</w:t>
      </w:r>
    </w:p>
    <w:p w14:paraId="0B4F709D" w14:textId="77777777" w:rsidR="00000000" w:rsidRDefault="00000000">
      <w:pPr>
        <w:pStyle w:val="a3"/>
        <w:spacing w:line="276" w:lineRule="auto"/>
        <w:divId w:val="1546209607"/>
      </w:pPr>
      <w:r>
        <w:t xml:space="preserve">п. 535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19FF16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53. В каком из перечисленных случаев должно осуществляться размещение баллонов с газом на местах потребления в соответствии с планом (проектом) размещения оборудования? Выберите правильный вариант ответа.</w:t>
      </w:r>
    </w:p>
    <w:p w14:paraId="6FFCE95C" w14:textId="77777777" w:rsidR="00000000" w:rsidRDefault="00000000">
      <w:pPr>
        <w:pStyle w:val="a3"/>
        <w:spacing w:line="276" w:lineRule="auto"/>
        <w:divId w:val="1546209607"/>
      </w:pPr>
      <w:r>
        <w:t>А) При размещении баллонов в местах проезда транспортных средств.</w:t>
      </w:r>
    </w:p>
    <w:p w14:paraId="549172A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При размещении групповой баллонной установки.</w:t>
      </w:r>
    </w:p>
    <w:p w14:paraId="6AE9066D" w14:textId="77777777" w:rsidR="00000000" w:rsidRDefault="00000000">
      <w:pPr>
        <w:pStyle w:val="a3"/>
        <w:spacing w:line="276" w:lineRule="auto"/>
        <w:divId w:val="1546209607"/>
      </w:pPr>
      <w:r>
        <w:t>В) При размещении баллона на расстоянии менее 5 метров от источников тепла с открытым огнем.</w:t>
      </w:r>
    </w:p>
    <w:p w14:paraId="08A86A8E" w14:textId="77777777" w:rsidR="00000000" w:rsidRDefault="00000000">
      <w:pPr>
        <w:pStyle w:val="a3"/>
        <w:spacing w:line="276" w:lineRule="auto"/>
        <w:divId w:val="1546209607"/>
      </w:pPr>
      <w:r>
        <w:t xml:space="preserve">п. 574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00C6CE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54. Какое из приведенных требований к размещению баллонов при их использовании указано верно? Выберите 2 варианта ответа.</w:t>
      </w:r>
    </w:p>
    <w:p w14:paraId="37B9BC6B" w14:textId="77777777" w:rsidR="00000000" w:rsidRDefault="00000000">
      <w:pPr>
        <w:pStyle w:val="a3"/>
        <w:spacing w:line="276" w:lineRule="auto"/>
        <w:divId w:val="1546209607"/>
      </w:pPr>
      <w:r>
        <w:t>А) Баллоны должны находиться на расстоянии не менее 3 метров от источников тепла с открытым огнем.</w:t>
      </w:r>
    </w:p>
    <w:p w14:paraId="6B7E360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Допускается установка баллонов на расстоянии не менее 1 метра от радиаторов отопления и других отопительных приборов.</w:t>
      </w:r>
    </w:p>
    <w:p w14:paraId="63EC811D" w14:textId="77777777" w:rsidR="00000000" w:rsidRDefault="00000000">
      <w:pPr>
        <w:pStyle w:val="a3"/>
        <w:spacing w:line="276" w:lineRule="auto"/>
        <w:divId w:val="1546209607"/>
      </w:pPr>
      <w:r>
        <w:t>В) Допускается установка баллонов в местах прохода людей при их кратковременном использовании и хранении с соблюдением дополнительных мер безопасности.</w:t>
      </w:r>
    </w:p>
    <w:p w14:paraId="0322211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Не допускается установка баллонов в местах перемещения грузов.</w:t>
      </w:r>
    </w:p>
    <w:p w14:paraId="4F5B0906" w14:textId="77777777" w:rsidR="00000000" w:rsidRDefault="00000000">
      <w:pPr>
        <w:pStyle w:val="a3"/>
        <w:spacing w:line="276" w:lineRule="auto"/>
        <w:divId w:val="1546209607"/>
      </w:pPr>
      <w:r>
        <w:t xml:space="preserve">п. 575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2761D7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55. Какой из перечисленных баллонов из приведенных разрешается использовать в горизонтальном положении? Выберите правильный вариант ответа.</w:t>
      </w:r>
    </w:p>
    <w:p w14:paraId="38548F55" w14:textId="77777777" w:rsidR="00000000" w:rsidRDefault="00000000">
      <w:pPr>
        <w:pStyle w:val="a3"/>
        <w:spacing w:line="276" w:lineRule="auto"/>
        <w:divId w:val="1546209607"/>
      </w:pPr>
      <w:r>
        <w:t>А) Баллон с пропан-бутаном.</w:t>
      </w:r>
    </w:p>
    <w:p w14:paraId="1F0B7F8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Баллон с кислородом.</w:t>
      </w:r>
    </w:p>
    <w:p w14:paraId="17283B1B" w14:textId="77777777" w:rsidR="00000000" w:rsidRDefault="00000000">
      <w:pPr>
        <w:pStyle w:val="a3"/>
        <w:spacing w:line="276" w:lineRule="auto"/>
        <w:divId w:val="1546209607"/>
      </w:pPr>
      <w:r>
        <w:t>В) Разрешается для всех баллонов без ограничения.</w:t>
      </w:r>
    </w:p>
    <w:p w14:paraId="7D704535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Баллон с ацетиленом.</w:t>
      </w:r>
    </w:p>
    <w:p w14:paraId="571C109E" w14:textId="77777777" w:rsidR="00000000" w:rsidRDefault="00000000">
      <w:pPr>
        <w:pStyle w:val="a3"/>
        <w:spacing w:line="276" w:lineRule="auto"/>
        <w:divId w:val="1546209607"/>
      </w:pPr>
      <w:r>
        <w:t xml:space="preserve">п. 578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AB65BB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56. Какое минимальное избыточное давление должно оставаться в баллонах, если иное не предусмотрено техническими условиями на газ? Выберите правильный вариант ответа.</w:t>
      </w:r>
    </w:p>
    <w:p w14:paraId="70EA0912" w14:textId="77777777" w:rsidR="00000000" w:rsidRDefault="00000000">
      <w:pPr>
        <w:pStyle w:val="a3"/>
        <w:spacing w:line="276" w:lineRule="auto"/>
        <w:divId w:val="1546209607"/>
      </w:pPr>
      <w:r>
        <w:t>А) Газ в баллонах должен срабатываться полностью.</w:t>
      </w:r>
    </w:p>
    <w:p w14:paraId="5D6AE635" w14:textId="77777777" w:rsidR="00000000" w:rsidRDefault="00000000">
      <w:pPr>
        <w:pStyle w:val="a3"/>
        <w:spacing w:line="276" w:lineRule="auto"/>
        <w:divId w:val="1546209607"/>
      </w:pPr>
      <w:r>
        <w:t>Б) 0,07 МПа</w:t>
      </w:r>
    </w:p>
    <w:p w14:paraId="690E640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0,05 МПа</w:t>
      </w:r>
    </w:p>
    <w:p w14:paraId="68206C82" w14:textId="77777777" w:rsidR="00000000" w:rsidRDefault="00000000">
      <w:pPr>
        <w:pStyle w:val="a3"/>
        <w:spacing w:line="276" w:lineRule="auto"/>
        <w:divId w:val="1546209607"/>
      </w:pPr>
      <w:r>
        <w:t>Г) Правила промышленной безопасности при использовании оборудования, работающего под избыточным давлением, не регламентировано.</w:t>
      </w:r>
    </w:p>
    <w:p w14:paraId="3EEF9CC1" w14:textId="77777777" w:rsidR="00000000" w:rsidRDefault="00000000">
      <w:pPr>
        <w:pStyle w:val="a3"/>
        <w:spacing w:line="276" w:lineRule="auto"/>
        <w:divId w:val="1546209607"/>
      </w:pPr>
      <w:r>
        <w:t xml:space="preserve">п. 579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95D76A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57. Какое из перечисленных требований не предъявляется к подаче газа из баллонов в сосуд, который работает с меньшим давлением? Выберите правильный вариант ответа.</w:t>
      </w:r>
    </w:p>
    <w:p w14:paraId="619E872A" w14:textId="77777777" w:rsidR="00000000" w:rsidRDefault="00000000">
      <w:pPr>
        <w:pStyle w:val="a3"/>
        <w:spacing w:line="276" w:lineRule="auto"/>
        <w:divId w:val="1546209607"/>
      </w:pPr>
      <w:r>
        <w:t>А) На камере низкого давления редуктора должен быть установлен пружинный предохранительный клапан, отрегулированный на соответствующее разрешенное давление в сосуде, а так же соответствующий данному давлению манометр.</w:t>
      </w:r>
    </w:p>
    <w:p w14:paraId="19B43891" w14:textId="77777777" w:rsidR="00000000" w:rsidRDefault="00000000">
      <w:pPr>
        <w:pStyle w:val="a3"/>
        <w:spacing w:line="276" w:lineRule="auto"/>
        <w:divId w:val="1546209607"/>
      </w:pPr>
      <w:r>
        <w:t>Б) Подача газов должна производиться через редуктор, предназначенный для данного газа и окрашенный в соответствующий цвет.</w:t>
      </w:r>
    </w:p>
    <w:p w14:paraId="31EAD224" w14:textId="77777777" w:rsidR="00000000" w:rsidRDefault="00000000">
      <w:pPr>
        <w:pStyle w:val="a3"/>
        <w:spacing w:line="276" w:lineRule="auto"/>
        <w:divId w:val="1546209607"/>
      </w:pPr>
      <w:r>
        <w:t>В) На входе в редуктор должен быть установлен манометр со шкалой, обеспечивающей возможность измерения максимального рабочего давления в баллоне.</w:t>
      </w:r>
    </w:p>
    <w:p w14:paraId="188C832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Тип манометра и предохранительного клапана определяется лицом, ответственным за безопасное производство работ.</w:t>
      </w:r>
    </w:p>
    <w:p w14:paraId="61901B00" w14:textId="77777777" w:rsidR="00000000" w:rsidRDefault="00000000">
      <w:pPr>
        <w:pStyle w:val="a3"/>
        <w:spacing w:line="276" w:lineRule="auto"/>
        <w:divId w:val="1546209607"/>
      </w:pPr>
      <w:r>
        <w:t xml:space="preserve">п. 580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068B2C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58. Что из перечисленного не регламентируется производственной инструкцией по режиму работы и безопасному обслуживанию сосудов? Выберите правильный вариант ответа.</w:t>
      </w:r>
    </w:p>
    <w:p w14:paraId="7BA06093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Меры безопасности при выводе оборудования в ремонт.</w:t>
      </w:r>
    </w:p>
    <w:p w14:paraId="52A5DC37" w14:textId="77777777" w:rsidR="00000000" w:rsidRDefault="00000000">
      <w:pPr>
        <w:pStyle w:val="a3"/>
        <w:spacing w:line="276" w:lineRule="auto"/>
        <w:divId w:val="1546209607"/>
      </w:pPr>
      <w:r>
        <w:t>Б) Порядок действия персонала в случае аварии или инцидента.</w:t>
      </w:r>
    </w:p>
    <w:p w14:paraId="3FFE0AB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Действия персонала и меры безопасности при подготовке сосуда к техническому освидетельствованию.</w:t>
      </w:r>
    </w:p>
    <w:p w14:paraId="0FEDD511" w14:textId="77777777" w:rsidR="00000000" w:rsidRDefault="00000000">
      <w:pPr>
        <w:pStyle w:val="a3"/>
        <w:spacing w:line="276" w:lineRule="auto"/>
        <w:divId w:val="1546209607"/>
      </w:pPr>
      <w:r>
        <w:t>Г) Обязанности персонала во время дежурства по наблюдению и контролю за работой сосуда.</w:t>
      </w:r>
    </w:p>
    <w:p w14:paraId="3213A4B3" w14:textId="77777777" w:rsidR="00000000" w:rsidRDefault="00000000">
      <w:pPr>
        <w:pStyle w:val="a3"/>
        <w:spacing w:line="276" w:lineRule="auto"/>
        <w:divId w:val="1546209607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6A2315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59. Какие требования к хранению баллонов на наполнительной станции указаны верно? Выберите 2 варианта ответа.</w:t>
      </w:r>
    </w:p>
    <w:p w14:paraId="074C511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При укладке баллонов в штабеля высота последних не должна превышать 1,5 м, вентили баллонов должны быть обращены в одну сторону.</w:t>
      </w:r>
    </w:p>
    <w:p w14:paraId="15CFC1D0" w14:textId="77777777" w:rsidR="00000000" w:rsidRDefault="00000000">
      <w:pPr>
        <w:pStyle w:val="a3"/>
        <w:spacing w:line="276" w:lineRule="auto"/>
        <w:divId w:val="1546209607"/>
      </w:pPr>
      <w:r>
        <w:t>Б) Не допускается хранение баллонов, которые не имеют башмаков, в горизонтальном положении на деревянных рамах или стеллажах.</w:t>
      </w:r>
    </w:p>
    <w:p w14:paraId="5E4B15F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При хранении на открытых площадках разрешается укладывать баллоны с башмаками в штабеля с прокладками из веревки, деревянных брусьев или резины.</w:t>
      </w:r>
    </w:p>
    <w:p w14:paraId="01967090" w14:textId="77777777" w:rsidR="00000000" w:rsidRDefault="00000000">
      <w:pPr>
        <w:pStyle w:val="a3"/>
        <w:spacing w:line="276" w:lineRule="auto"/>
        <w:divId w:val="1546209607"/>
      </w:pPr>
      <w:r>
        <w:t>Г) При хранении на открытых площадках разрешается укладывать баллоны с башмаками в штабеля с прокладками из металлических материалов, имеющих амортизирующие свойства, между горизонтальными рядами.</w:t>
      </w:r>
    </w:p>
    <w:p w14:paraId="0368F0E6" w14:textId="77777777" w:rsidR="00000000" w:rsidRDefault="00000000">
      <w:pPr>
        <w:pStyle w:val="a3"/>
        <w:spacing w:line="276" w:lineRule="auto"/>
        <w:divId w:val="1546209607"/>
      </w:pPr>
      <w:r>
        <w:t xml:space="preserve">п. 592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BEE5DF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60. Когда проводятся предусмотренные руководством (инструкцией) по эксплуатации пусконаладочные работы на оборудовании, работающем под давлением? Выберите правильный вариант ответа.</w:t>
      </w:r>
    </w:p>
    <w:p w14:paraId="32973A08" w14:textId="77777777" w:rsidR="00000000" w:rsidRDefault="00000000">
      <w:pPr>
        <w:pStyle w:val="a3"/>
        <w:spacing w:line="276" w:lineRule="auto"/>
        <w:divId w:val="1546209607"/>
      </w:pPr>
      <w:r>
        <w:t>А) После окончания монтажных работ с оформлением удостоверения о качестве монтажа.</w:t>
      </w:r>
    </w:p>
    <w:p w14:paraId="6E9A1E25" w14:textId="77777777" w:rsidR="00000000" w:rsidRDefault="00000000">
      <w:pPr>
        <w:pStyle w:val="a3"/>
        <w:spacing w:line="276" w:lineRule="auto"/>
        <w:divId w:val="1546209607"/>
      </w:pPr>
      <w:r>
        <w:t>Б) После составления акта о вводе оборудования в эксплуатацию.</w:t>
      </w:r>
    </w:p>
    <w:p w14:paraId="2983581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После оформления удостоверения о качестве монтажа и проведения первичного технического освидетельствования.</w:t>
      </w:r>
    </w:p>
    <w:p w14:paraId="2ED764DD" w14:textId="77777777" w:rsidR="00000000" w:rsidRDefault="00000000">
      <w:pPr>
        <w:pStyle w:val="a3"/>
        <w:spacing w:line="276" w:lineRule="auto"/>
        <w:divId w:val="1546209607"/>
      </w:pPr>
      <w:r>
        <w:t>Г) После осмотра экспертной организацией.</w:t>
      </w:r>
    </w:p>
    <w:p w14:paraId="18454B74" w14:textId="77777777" w:rsidR="00000000" w:rsidRDefault="00000000">
      <w:pPr>
        <w:pStyle w:val="a3"/>
        <w:spacing w:line="276" w:lineRule="auto"/>
        <w:divId w:val="1546209607"/>
      </w:pPr>
      <w:r>
        <w:lastRenderedPageBreak/>
        <w:t xml:space="preserve">п. 204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56C5A7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61. Какой документ устанавливает дополнительные требования безопасности при эксплуатации, наполнении, хранении и транспортировании баллонов, изготовленных из металлокомпозитных и композитных материалов? Выберите правильный вариант ответа.</w:t>
      </w:r>
    </w:p>
    <w:p w14:paraId="18D738F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Руководство (инструкция) по эксплуатации.</w:t>
      </w:r>
    </w:p>
    <w:p w14:paraId="13B1E667" w14:textId="77777777" w:rsidR="00000000" w:rsidRDefault="00000000">
      <w:pPr>
        <w:pStyle w:val="a3"/>
        <w:spacing w:line="276" w:lineRule="auto"/>
        <w:divId w:val="1546209607"/>
      </w:pPr>
      <w:r>
        <w:t>Б) Соответствующие государственные стандарты и своды правил.</w:t>
      </w:r>
    </w:p>
    <w:p w14:paraId="2AE0C281" w14:textId="77777777" w:rsidR="00000000" w:rsidRDefault="00000000">
      <w:pPr>
        <w:pStyle w:val="a3"/>
        <w:spacing w:line="276" w:lineRule="auto"/>
        <w:divId w:val="1546209607"/>
      </w:pPr>
      <w:r>
        <w:t>В) Для данных баллонов дополнительные требования безопасности не устанавливаются.</w:t>
      </w:r>
    </w:p>
    <w:p w14:paraId="0B92947A" w14:textId="77777777" w:rsidR="00000000" w:rsidRDefault="00000000">
      <w:pPr>
        <w:pStyle w:val="a3"/>
        <w:spacing w:line="276" w:lineRule="auto"/>
        <w:divId w:val="1546209607"/>
      </w:pPr>
      <w:r>
        <w:t>Г) Технический регламент Таможенного союза «О безопасности оборудования, работающего под избыточным давлением».</w:t>
      </w:r>
    </w:p>
    <w:p w14:paraId="1156B5FC" w14:textId="77777777" w:rsidR="00000000" w:rsidRDefault="00000000">
      <w:pPr>
        <w:pStyle w:val="a3"/>
        <w:spacing w:line="276" w:lineRule="auto"/>
        <w:divId w:val="1546209607"/>
      </w:pPr>
      <w:r>
        <w:t xml:space="preserve">п. 603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69037B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62. Какие из перечисленных мест подлежат оборудованию аварийным освещением? Выберите правильный вариант ответа.</w:t>
      </w:r>
    </w:p>
    <w:p w14:paraId="25B6905F" w14:textId="77777777" w:rsidR="00000000" w:rsidRDefault="00000000">
      <w:pPr>
        <w:pStyle w:val="a3"/>
        <w:spacing w:line="276" w:lineRule="auto"/>
        <w:divId w:val="1546209607"/>
      </w:pPr>
      <w:r>
        <w:t>А) Только щиты и пульты управления.</w:t>
      </w:r>
    </w:p>
    <w:p w14:paraId="67CD5005" w14:textId="77777777" w:rsidR="00000000" w:rsidRDefault="00000000">
      <w:pPr>
        <w:pStyle w:val="a3"/>
        <w:spacing w:line="276" w:lineRule="auto"/>
        <w:divId w:val="1546209607"/>
      </w:pPr>
      <w:r>
        <w:t>Б) Только места установки насосного оборудования.</w:t>
      </w:r>
    </w:p>
    <w:p w14:paraId="4A83C2E8" w14:textId="77777777" w:rsidR="00000000" w:rsidRDefault="00000000">
      <w:pPr>
        <w:pStyle w:val="a3"/>
        <w:spacing w:line="276" w:lineRule="auto"/>
        <w:divId w:val="1546209607"/>
      </w:pPr>
      <w:r>
        <w:t>В) Только вентиляторные площадки.</w:t>
      </w:r>
    </w:p>
    <w:p w14:paraId="3BD9181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Все перечисленные места подлежат оборудованию аварийным освещением.</w:t>
      </w:r>
    </w:p>
    <w:p w14:paraId="127F2EF0" w14:textId="77777777" w:rsidR="00000000" w:rsidRDefault="00000000">
      <w:pPr>
        <w:pStyle w:val="a3"/>
        <w:spacing w:line="276" w:lineRule="auto"/>
        <w:divId w:val="1546209607"/>
      </w:pPr>
      <w:r>
        <w:t xml:space="preserve">п. 26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438603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63. Какая организация должна определять процедуры контроля соблюдения технологических процессов при осуществлении работ по монтажу, ремонту, реконструкции (модернизации) оборудования, работающего под давлением? Выберите правильный вариант ответа.</w:t>
      </w:r>
    </w:p>
    <w:p w14:paraId="71CFEC3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Специализированная организация, выполняющая работы по монтажу, ремонту, реконструкции (модернизации) оборудования.</w:t>
      </w:r>
    </w:p>
    <w:p w14:paraId="50A57901" w14:textId="77777777" w:rsidR="00000000" w:rsidRDefault="00000000">
      <w:pPr>
        <w:pStyle w:val="a3"/>
        <w:spacing w:line="276" w:lineRule="auto"/>
        <w:divId w:val="1546209607"/>
      </w:pPr>
      <w:r>
        <w:t>Б) Организация, осуществляющая экспертизу промышленной безопасности.</w:t>
      </w:r>
    </w:p>
    <w:p w14:paraId="77200DC7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В) Совместно организация, эксплуатирующая оборудование, работающее под давлением, и специализированная организация, выполняющая работы по монтажу, ремонту, реконструкции (модернизации) оборудования.</w:t>
      </w:r>
    </w:p>
    <w:p w14:paraId="23BD7325" w14:textId="77777777" w:rsidR="00000000" w:rsidRDefault="00000000">
      <w:pPr>
        <w:pStyle w:val="a3"/>
        <w:spacing w:line="276" w:lineRule="auto"/>
        <w:divId w:val="1546209607"/>
      </w:pPr>
      <w:r>
        <w:t>Г) Организация, эксплуатирующая оборудование, работающее под давлением.</w:t>
      </w:r>
    </w:p>
    <w:p w14:paraId="35F722FE" w14:textId="77777777" w:rsidR="00000000" w:rsidRDefault="00000000">
      <w:pPr>
        <w:pStyle w:val="a3"/>
        <w:spacing w:line="276" w:lineRule="auto"/>
        <w:divId w:val="1546209607"/>
      </w:pPr>
      <w:r>
        <w:t xml:space="preserve">п. 104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50627D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64. В соответствии с чем должны выбираться методы и объем контроля качества сварных соединений при монтаже, ремонте, реконструкции (модернизации) оборудования, работающего под давлением? Выберите правильный вариант ответа.</w:t>
      </w:r>
    </w:p>
    <w:p w14:paraId="38342EF7" w14:textId="77777777" w:rsidR="00000000" w:rsidRDefault="00000000">
      <w:pPr>
        <w:pStyle w:val="a3"/>
        <w:spacing w:line="276" w:lineRule="auto"/>
        <w:divId w:val="1546209607"/>
      </w:pPr>
      <w:r>
        <w:t>А) В соответствии с решением руководителя организации, осуществляющей монтаж, ремонт, реконструкцию (модернизацию) оборудования под давлением.</w:t>
      </w:r>
    </w:p>
    <w:p w14:paraId="44FA7FDD" w14:textId="77777777" w:rsidR="00000000" w:rsidRDefault="00000000">
      <w:pPr>
        <w:pStyle w:val="a3"/>
        <w:spacing w:line="276" w:lineRule="auto"/>
        <w:divId w:val="1546209607"/>
      </w:pPr>
      <w:r>
        <w:t>Б) В соответствии с требованиями ТР ТС 032/2013.</w:t>
      </w:r>
    </w:p>
    <w:p w14:paraId="59081BB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 соответствии с требованиями Правил промышленной безопасности при использовании оборудования, работающего под избыточным давлением.</w:t>
      </w:r>
    </w:p>
    <w:p w14:paraId="271C6B44" w14:textId="77777777" w:rsidR="00000000" w:rsidRDefault="00000000">
      <w:pPr>
        <w:pStyle w:val="a3"/>
        <w:spacing w:line="276" w:lineRule="auto"/>
        <w:divId w:val="1546209607"/>
      </w:pPr>
      <w:r>
        <w:t>Г) В соответствии с требованиями государственных стандартов.</w:t>
      </w:r>
    </w:p>
    <w:p w14:paraId="084BC821" w14:textId="77777777" w:rsidR="00000000" w:rsidRDefault="00000000">
      <w:pPr>
        <w:pStyle w:val="a3"/>
        <w:spacing w:line="276" w:lineRule="auto"/>
        <w:divId w:val="1546209607"/>
      </w:pPr>
      <w:r>
        <w:t xml:space="preserve">п. 137, 144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E4944D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65. Какое из перечисленных требований при исправлении дефектов сварных соединений указано верно? Выберите 2 варианта ответа.</w:t>
      </w:r>
    </w:p>
    <w:p w14:paraId="3BE30EC6" w14:textId="77777777" w:rsidR="00000000" w:rsidRDefault="00000000">
      <w:pPr>
        <w:pStyle w:val="a3"/>
        <w:spacing w:line="276" w:lineRule="auto"/>
        <w:divId w:val="1546209607"/>
      </w:pPr>
      <w:r>
        <w:t>А) Полнота удаления дефектов должна быть проконтролирована рентгенографией.</w:t>
      </w:r>
    </w:p>
    <w:p w14:paraId="10BAA8E2" w14:textId="77777777" w:rsidR="00000000" w:rsidRDefault="00000000">
      <w:pPr>
        <w:pStyle w:val="a3"/>
        <w:spacing w:line="276" w:lineRule="auto"/>
        <w:divId w:val="1546209607"/>
      </w:pPr>
      <w:r>
        <w:t>Б) Удаление дефектов следует проводить только способом термической резки (строжки) с обеспечением плавных переходов в местах выборок.</w:t>
      </w:r>
    </w:p>
    <w:p w14:paraId="63EDAF9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Максимальные размеры и форма подлежащих заварке выборок устанавливаются технологической документацией.</w:t>
      </w:r>
    </w:p>
    <w:p w14:paraId="3076AE6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Полнота удаления дефектов должна быть проконтролирована капиллярной или магнитопорошковой дефектоскопией.</w:t>
      </w:r>
    </w:p>
    <w:p w14:paraId="540E01EE" w14:textId="77777777" w:rsidR="00000000" w:rsidRDefault="00000000">
      <w:pPr>
        <w:pStyle w:val="a3"/>
        <w:spacing w:line="276" w:lineRule="auto"/>
        <w:divId w:val="1546209607"/>
      </w:pPr>
      <w:r>
        <w:t xml:space="preserve">п. 192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86CF71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66. Кто должен осуществлять контроль за соблюдением требований ремонтных рабочих чертежей и технологической документации на ремонт? Выберите 2 варианта ответа.</w:t>
      </w:r>
    </w:p>
    <w:p w14:paraId="4750930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Уполномоченный представитель эксплуатирующей организации.</w:t>
      </w:r>
    </w:p>
    <w:p w14:paraId="7924A98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Подразделение технического контроля организации, выполняющей работы по ремонту, реконструкции (модернизации) оборудования.</w:t>
      </w:r>
    </w:p>
    <w:p w14:paraId="0E87F51D" w14:textId="77777777" w:rsidR="00000000" w:rsidRDefault="00000000">
      <w:pPr>
        <w:pStyle w:val="a3"/>
        <w:spacing w:line="276" w:lineRule="auto"/>
        <w:divId w:val="1546209607"/>
      </w:pPr>
      <w:r>
        <w:t>В) Уполномоченный представитель Ростехнадзора.</w:t>
      </w:r>
    </w:p>
    <w:p w14:paraId="10D30A04" w14:textId="77777777" w:rsidR="00000000" w:rsidRDefault="00000000">
      <w:pPr>
        <w:pStyle w:val="a3"/>
        <w:spacing w:line="276" w:lineRule="auto"/>
        <w:divId w:val="1546209607"/>
      </w:pPr>
      <w:r>
        <w:t>Г) Ответственный за осуществление производственного контроля за безопасной эксплуатацией оборудования, работающего под избыточным давлением.</w:t>
      </w:r>
    </w:p>
    <w:p w14:paraId="0B3402F0" w14:textId="77777777" w:rsidR="00000000" w:rsidRDefault="00000000">
      <w:pPr>
        <w:pStyle w:val="a3"/>
        <w:spacing w:line="276" w:lineRule="auto"/>
        <w:divId w:val="1546209607"/>
      </w:pPr>
      <w:r>
        <w:t xml:space="preserve">п. 202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5616F9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67. Каким образом осуществляется обеспечение приемлемого уровня рисков при разработке (проектировании) оборудования и его элементов согласно техническому регламенту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66034C8C" w14:textId="77777777" w:rsidR="00000000" w:rsidRDefault="00000000">
      <w:pPr>
        <w:pStyle w:val="a3"/>
        <w:spacing w:line="276" w:lineRule="auto"/>
        <w:divId w:val="1546209607"/>
      </w:pPr>
      <w:r>
        <w:t>А) По данным эксплуатации аналогичного оборудования.</w:t>
      </w:r>
    </w:p>
    <w:p w14:paraId="279C7C64" w14:textId="77777777" w:rsidR="00000000" w:rsidRDefault="00000000">
      <w:pPr>
        <w:pStyle w:val="a3"/>
        <w:spacing w:line="276" w:lineRule="auto"/>
        <w:divId w:val="1546209607"/>
      </w:pPr>
      <w:r>
        <w:t>Б) С помощью расчета на прочность.</w:t>
      </w:r>
    </w:p>
    <w:p w14:paraId="395CC086" w14:textId="77777777" w:rsidR="00000000" w:rsidRDefault="00000000">
      <w:pPr>
        <w:pStyle w:val="a3"/>
        <w:spacing w:line="276" w:lineRule="auto"/>
        <w:divId w:val="1546209607"/>
      </w:pPr>
      <w:r>
        <w:t>В) С помощью соблюдения комплекса технических требований экспертным методом.</w:t>
      </w:r>
    </w:p>
    <w:p w14:paraId="3652B75C" w14:textId="77777777" w:rsidR="00000000" w:rsidRDefault="00000000">
      <w:pPr>
        <w:pStyle w:val="a3"/>
        <w:spacing w:line="276" w:lineRule="auto"/>
        <w:divId w:val="1546209607"/>
      </w:pPr>
      <w:r>
        <w:t>Г) С помощью соблюдения комплекса технических требований экспериментальным методом.</w:t>
      </w:r>
    </w:p>
    <w:p w14:paraId="1E5126B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Всеми перечисленными путями.</w:t>
      </w:r>
    </w:p>
    <w:p w14:paraId="2A479366" w14:textId="77777777" w:rsidR="00000000" w:rsidRDefault="00000000">
      <w:pPr>
        <w:pStyle w:val="a3"/>
        <w:spacing w:line="276" w:lineRule="auto"/>
        <w:divId w:val="1546209607"/>
      </w:pPr>
      <w:r>
        <w:t xml:space="preserve">п. 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6EE842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68. Какое из перечисленных требований при проведении гидравлического испытания сосудов указано верно? Выберите 2 варианта ответа.</w:t>
      </w:r>
    </w:p>
    <w:p w14:paraId="574F91D2" w14:textId="77777777" w:rsidR="00000000" w:rsidRDefault="00000000">
      <w:pPr>
        <w:pStyle w:val="a3"/>
        <w:spacing w:line="276" w:lineRule="auto"/>
        <w:divId w:val="1546209607"/>
      </w:pPr>
      <w:r>
        <w:t>А) Гидравлическое испытание сосудов, устанавливаемых вертикально, проводить в горизонтальном положении не допускается</w:t>
      </w:r>
    </w:p>
    <w:p w14:paraId="229A091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 xml:space="preserve">Б) Порядок проведения гидравлических испытаний комбинированных сосудов с двумя и более рабочими полостями, рассчитанными на разные давления, должен </w:t>
      </w:r>
      <w:r>
        <w:rPr>
          <w:rStyle w:val="a4"/>
        </w:rPr>
        <w:lastRenderedPageBreak/>
        <w:t>быть установлен разработчиком проектной технической документации и указан в руководстве по эксплуатации сосуда.</w:t>
      </w:r>
    </w:p>
    <w:p w14:paraId="0A5BB57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Гидравлическое испытание сосудов, устанавливаемых вертикально, разрешается проводить в горизонтальном положении, при этом должен быть выполнен расчет на прочность корпуса сосуда с учетом принятого способа опирания для проведения гидравлического испытания.</w:t>
      </w:r>
    </w:p>
    <w:p w14:paraId="7B4D3E3D" w14:textId="77777777" w:rsidR="00000000" w:rsidRDefault="00000000">
      <w:pPr>
        <w:pStyle w:val="a3"/>
        <w:spacing w:line="276" w:lineRule="auto"/>
        <w:divId w:val="1546209607"/>
      </w:pPr>
      <w:r>
        <w:t>Г) В комбинированных сосудах с двумя и более рабочими полостями, рассчитанными на разные давления, гидравлическому испытанию должна быть подвергнута каждая полость пробным давлением, равным максимальному пробному давлению из определяемых для каждой полости.</w:t>
      </w:r>
    </w:p>
    <w:p w14:paraId="5D59AA36" w14:textId="77777777" w:rsidR="00000000" w:rsidRDefault="00000000">
      <w:pPr>
        <w:pStyle w:val="a3"/>
        <w:spacing w:line="276" w:lineRule="auto"/>
        <w:divId w:val="1546209607"/>
      </w:pPr>
      <w:r>
        <w:t>Д) В комбинированных сосудах с четным количеством рабочих полостей, рассчитанных на разные давления, гидравлическому испытанию должна быть подвергнута каждая пара полостей пробным давлением, определяемым в зависимости от расчетного давления полостей.</w:t>
      </w:r>
    </w:p>
    <w:p w14:paraId="53E3C3CA" w14:textId="77777777" w:rsidR="00000000" w:rsidRDefault="00000000">
      <w:pPr>
        <w:pStyle w:val="a3"/>
        <w:spacing w:line="276" w:lineRule="auto"/>
        <w:divId w:val="1546209607"/>
      </w:pPr>
      <w:r>
        <w:t xml:space="preserve">п. 183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3DB04F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69. Какое должно быть минимальное времени выдержки под пробным давлением сосуда, поставленных на место установки в сборе, имеющего толщину стенки, не превышающую 50 мм (если отсутствуют другие указания в руководстве по эксплуатации)? Выберите правильный вариант ответа.</w:t>
      </w:r>
    </w:p>
    <w:p w14:paraId="645B00E6" w14:textId="77777777" w:rsidR="00000000" w:rsidRDefault="00000000">
      <w:pPr>
        <w:pStyle w:val="a3"/>
        <w:spacing w:line="276" w:lineRule="auto"/>
        <w:divId w:val="1546209607"/>
      </w:pPr>
      <w:r>
        <w:t>А) 20 минут.</w:t>
      </w:r>
    </w:p>
    <w:p w14:paraId="123E7117" w14:textId="77777777" w:rsidR="00000000" w:rsidRDefault="00000000">
      <w:pPr>
        <w:pStyle w:val="a3"/>
        <w:spacing w:line="276" w:lineRule="auto"/>
        <w:divId w:val="1546209607"/>
      </w:pPr>
      <w:r>
        <w:t>Б) 30 минут.</w:t>
      </w:r>
    </w:p>
    <w:p w14:paraId="00854AAA" w14:textId="77777777" w:rsidR="00000000" w:rsidRDefault="00000000">
      <w:pPr>
        <w:pStyle w:val="a3"/>
        <w:spacing w:line="276" w:lineRule="auto"/>
        <w:divId w:val="1546209607"/>
      </w:pPr>
      <w:r>
        <w:t>В) 5 минут.</w:t>
      </w:r>
    </w:p>
    <w:p w14:paraId="148DFDE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10 минут.</w:t>
      </w:r>
    </w:p>
    <w:p w14:paraId="26534059" w14:textId="77777777" w:rsidR="00000000" w:rsidRDefault="00000000">
      <w:pPr>
        <w:pStyle w:val="a3"/>
        <w:spacing w:line="276" w:lineRule="auto"/>
        <w:divId w:val="1546209607"/>
      </w:pPr>
      <w:r>
        <w:t xml:space="preserve">п. 186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2D84DB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70. Каким образом допускается осуществлять проверку исправности действия пружинного предохранительного клапана? Выберите 2 варианта ответа.</w:t>
      </w:r>
    </w:p>
    <w:p w14:paraId="1F2B4515" w14:textId="77777777" w:rsidR="00000000" w:rsidRDefault="00000000">
      <w:pPr>
        <w:pStyle w:val="a3"/>
        <w:spacing w:line="276" w:lineRule="auto"/>
        <w:divId w:val="1546209607"/>
      </w:pPr>
      <w:r>
        <w:t>А) Путем кратковременного повышения давления в сосуде до значения срабатывания предохранительного клапана.</w:t>
      </w:r>
    </w:p>
    <w:p w14:paraId="5A060AB2" w14:textId="77777777" w:rsidR="00000000" w:rsidRDefault="00000000">
      <w:pPr>
        <w:pStyle w:val="a3"/>
        <w:spacing w:line="276" w:lineRule="auto"/>
        <w:divId w:val="1546209607"/>
      </w:pPr>
      <w:r>
        <w:t>Б) Путем его отключения от сосуда с помощью запорной арматуры, установленной между сосудом и предохранительным клапаном.</w:t>
      </w:r>
    </w:p>
    <w:p w14:paraId="34D5473A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В) Путем установки на сосуде двух клапанов, один из которых находится в резерве и подключается при проверке основного клапана.</w:t>
      </w:r>
    </w:p>
    <w:p w14:paraId="751A398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Путем проверки его срабатывания на испытательном стенде.</w:t>
      </w:r>
    </w:p>
    <w:p w14:paraId="0A1D2E5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Путем осмотра и принудительного открывания его во время работы оборудования.</w:t>
      </w:r>
    </w:p>
    <w:p w14:paraId="1C874155" w14:textId="77777777" w:rsidR="00000000" w:rsidRDefault="00000000">
      <w:pPr>
        <w:pStyle w:val="a3"/>
        <w:spacing w:line="276" w:lineRule="auto"/>
        <w:divId w:val="1546209607"/>
      </w:pPr>
      <w:r>
        <w:t xml:space="preserve">п. 346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BE2142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71. Какой из перечисленных порядок работ не регламентируется производственной инструкцией по режиму работы и безопасному обслуживанию сосудов? Выберите правильный вариант ответа.</w:t>
      </w:r>
    </w:p>
    <w:p w14:paraId="7B2CC1F5" w14:textId="77777777" w:rsidR="00000000" w:rsidRDefault="00000000">
      <w:pPr>
        <w:pStyle w:val="a3"/>
        <w:spacing w:line="276" w:lineRule="auto"/>
        <w:divId w:val="1546209607"/>
      </w:pPr>
      <w:r>
        <w:t>А) Порядок, сроки и способы проверки арматуры, предохранительных устройств, приборов автоматики защиты и сигнализации.</w:t>
      </w:r>
    </w:p>
    <w:p w14:paraId="7F19DC5F" w14:textId="77777777" w:rsidR="00000000" w:rsidRDefault="00000000">
      <w:pPr>
        <w:pStyle w:val="a3"/>
        <w:spacing w:line="276" w:lineRule="auto"/>
        <w:divId w:val="1546209607"/>
      </w:pPr>
      <w:r>
        <w:t>Б) Порядок пуска в работу и остановки (прекращения работы) сосуда.</w:t>
      </w:r>
    </w:p>
    <w:p w14:paraId="1E2818D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Порядок проведения технического освидетельствования сосудов, не подлежащих учету в территориальном органе Ростехнадзора.</w:t>
      </w:r>
    </w:p>
    <w:p w14:paraId="034D61A6" w14:textId="77777777" w:rsidR="00000000" w:rsidRDefault="00000000">
      <w:pPr>
        <w:pStyle w:val="a3"/>
        <w:spacing w:line="276" w:lineRule="auto"/>
        <w:divId w:val="1546209607"/>
      </w:pPr>
      <w:r>
        <w:t>Г) Порядок проверки исправности обслуживаемых сосудов и относящегося к ним оборудования в рабочем состоянии.</w:t>
      </w:r>
    </w:p>
    <w:p w14:paraId="4AA7CE9B" w14:textId="77777777" w:rsidR="00000000" w:rsidRDefault="00000000">
      <w:pPr>
        <w:pStyle w:val="a3"/>
        <w:spacing w:line="276" w:lineRule="auto"/>
        <w:divId w:val="1546209607"/>
      </w:pPr>
      <w:r>
        <w:t xml:space="preserve">п. 333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2ADFE1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72. Куда заносятся результаты проверки исправности предохранительных устройств, установленных на сосуде, и сведения об их настройке? Выберите правильный вариант ответа.</w:t>
      </w:r>
    </w:p>
    <w:p w14:paraId="07F93A15" w14:textId="77777777" w:rsidR="00000000" w:rsidRDefault="00000000">
      <w:pPr>
        <w:pStyle w:val="a3"/>
        <w:spacing w:line="276" w:lineRule="auto"/>
        <w:divId w:val="1546209607"/>
      </w:pPr>
      <w:r>
        <w:t>А) В паспорт предохранительного клапана.</w:t>
      </w:r>
    </w:p>
    <w:p w14:paraId="7F35F1EB" w14:textId="77777777" w:rsidR="00000000" w:rsidRDefault="00000000">
      <w:pPr>
        <w:pStyle w:val="a3"/>
        <w:spacing w:line="276" w:lineRule="auto"/>
        <w:divId w:val="1546209607"/>
      </w:pPr>
      <w:r>
        <w:t>Б) В соответствующее приложение (проверка исправности и сведения о настройках) к производственной инструкции по эксплуатации предохранительных устройств.</w:t>
      </w:r>
    </w:p>
    <w:p w14:paraId="538ED0B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 сменный (оперативный) журнал или иные эксплуатационные документы.</w:t>
      </w:r>
    </w:p>
    <w:p w14:paraId="28E9B833" w14:textId="77777777" w:rsidR="00000000" w:rsidRDefault="00000000">
      <w:pPr>
        <w:pStyle w:val="a3"/>
        <w:spacing w:line="276" w:lineRule="auto"/>
        <w:divId w:val="1546209607"/>
      </w:pPr>
      <w:r>
        <w:t>Г) В паспорт сосуда.</w:t>
      </w:r>
    </w:p>
    <w:p w14:paraId="294C4D74" w14:textId="77777777" w:rsidR="00000000" w:rsidRDefault="00000000">
      <w:pPr>
        <w:pStyle w:val="a3"/>
        <w:spacing w:line="276" w:lineRule="auto"/>
        <w:divId w:val="1546209607"/>
      </w:pPr>
      <w:r>
        <w:t xml:space="preserve">п. 358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F44153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73. В каком случае допускается проведение ремонта сосуда и его элементов, находящихся под давлением? Выберите правильный вариант ответа.</w:t>
      </w:r>
    </w:p>
    <w:p w14:paraId="21EE89B1" w14:textId="77777777" w:rsidR="00000000" w:rsidRDefault="00000000">
      <w:pPr>
        <w:pStyle w:val="a3"/>
        <w:spacing w:line="276" w:lineRule="auto"/>
        <w:divId w:val="1546209607"/>
      </w:pPr>
      <w:r>
        <w:t>А) Если давление не более 0,025 МПа.</w:t>
      </w:r>
    </w:p>
    <w:p w14:paraId="57251375" w14:textId="77777777" w:rsidR="00000000" w:rsidRDefault="00000000">
      <w:pPr>
        <w:pStyle w:val="a3"/>
        <w:spacing w:line="276" w:lineRule="auto"/>
        <w:divId w:val="1546209607"/>
      </w:pPr>
      <w:r>
        <w:t>Б) Если давление не более 0,05 МПа.</w:t>
      </w:r>
    </w:p>
    <w:p w14:paraId="4468464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Не допускается проведение ремонта сосудов и их элементов, находящихся под давлением.</w:t>
      </w:r>
    </w:p>
    <w:p w14:paraId="6F5CABF1" w14:textId="77777777" w:rsidR="00000000" w:rsidRDefault="00000000">
      <w:pPr>
        <w:pStyle w:val="a3"/>
        <w:spacing w:line="276" w:lineRule="auto"/>
        <w:divId w:val="1546209607"/>
      </w:pPr>
      <w:r>
        <w:t>Г) Для сосудов, подлежащих учету в территориальных органах Ростехнадзора, не допускается проведение ремонта сосудов и их элементов, находящихся под давлением, для остальных сосудов – если давление не более 0,05 МПа.</w:t>
      </w:r>
    </w:p>
    <w:p w14:paraId="513D2573" w14:textId="77777777" w:rsidR="00000000" w:rsidRDefault="00000000">
      <w:pPr>
        <w:pStyle w:val="a3"/>
        <w:spacing w:line="276" w:lineRule="auto"/>
        <w:divId w:val="1546209607"/>
      </w:pPr>
      <w:r>
        <w:t xml:space="preserve">п. 360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1D2920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74. Какая перечисленная информация должна быть включена в паспорт трубопровода? Выберите правильный вариант ответа.</w:t>
      </w:r>
    </w:p>
    <w:p w14:paraId="76381969" w14:textId="77777777" w:rsidR="00000000" w:rsidRDefault="00000000">
      <w:pPr>
        <w:pStyle w:val="a3"/>
        <w:spacing w:line="276" w:lineRule="auto"/>
        <w:divId w:val="1546209607"/>
      </w:pPr>
      <w:r>
        <w:t>А) Наименование и адреса эксплуатирующей организации, а также изготовителя трубопровода.</w:t>
      </w:r>
    </w:p>
    <w:p w14:paraId="6133C44F" w14:textId="77777777" w:rsidR="00000000" w:rsidRDefault="00000000">
      <w:pPr>
        <w:pStyle w:val="a3"/>
        <w:spacing w:line="276" w:lineRule="auto"/>
        <w:divId w:val="1546209607"/>
      </w:pPr>
      <w:r>
        <w:t>Б) Расчетный срок службы.</w:t>
      </w:r>
    </w:p>
    <w:p w14:paraId="19FEEB96" w14:textId="77777777" w:rsidR="00000000" w:rsidRDefault="00000000">
      <w:pPr>
        <w:pStyle w:val="a3"/>
        <w:spacing w:line="276" w:lineRule="auto"/>
        <w:divId w:val="1546209607"/>
      </w:pPr>
      <w:r>
        <w:t>В) Расчетное количество пусков.</w:t>
      </w:r>
    </w:p>
    <w:p w14:paraId="63A087A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Вся перечисленная информация.</w:t>
      </w:r>
    </w:p>
    <w:p w14:paraId="2080C0F3" w14:textId="77777777" w:rsidR="00000000" w:rsidRDefault="00000000">
      <w:pPr>
        <w:pStyle w:val="a3"/>
        <w:spacing w:line="276" w:lineRule="auto"/>
        <w:divId w:val="1546209607"/>
      </w:pPr>
      <w:r>
        <w:t>Д) Наименование и группа рабочей среды.</w:t>
      </w:r>
    </w:p>
    <w:p w14:paraId="0676F55C" w14:textId="77777777" w:rsidR="00000000" w:rsidRDefault="00000000">
      <w:pPr>
        <w:pStyle w:val="a3"/>
        <w:spacing w:line="276" w:lineRule="auto"/>
        <w:divId w:val="1546209607"/>
      </w:pPr>
      <w:hyperlink w:anchor="/document/97/492788/dfasdbl8nq/" w:tgtFrame="_blank" w:history="1">
        <w:r>
          <w:rPr>
            <w:rStyle w:val="a5"/>
          </w:rPr>
          <w:t>п. 19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1CAF7E0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75. На какое количество категорий классифицируется оборудование в зависимости от вместимости или номинального диаметра, а также максимально допустимого рабочего давления согласно техническому регламенту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138371F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4</w:t>
      </w:r>
    </w:p>
    <w:p w14:paraId="34B8083E" w14:textId="77777777" w:rsidR="00000000" w:rsidRDefault="00000000">
      <w:pPr>
        <w:pStyle w:val="a3"/>
        <w:spacing w:line="276" w:lineRule="auto"/>
        <w:divId w:val="1546209607"/>
      </w:pPr>
      <w:r>
        <w:t>Б) 3</w:t>
      </w:r>
    </w:p>
    <w:p w14:paraId="13210180" w14:textId="77777777" w:rsidR="00000000" w:rsidRDefault="00000000">
      <w:pPr>
        <w:pStyle w:val="a3"/>
        <w:spacing w:line="276" w:lineRule="auto"/>
        <w:divId w:val="1546209607"/>
      </w:pPr>
      <w:r>
        <w:t>В) 6</w:t>
      </w:r>
    </w:p>
    <w:p w14:paraId="74435035" w14:textId="77777777" w:rsidR="00000000" w:rsidRDefault="00000000">
      <w:pPr>
        <w:pStyle w:val="a3"/>
        <w:spacing w:line="276" w:lineRule="auto"/>
        <w:divId w:val="1546209607"/>
      </w:pPr>
      <w:r>
        <w:t>Г) 2</w:t>
      </w:r>
    </w:p>
    <w:p w14:paraId="5568F0BF" w14:textId="77777777" w:rsidR="00000000" w:rsidRDefault="00000000">
      <w:pPr>
        <w:pStyle w:val="a3"/>
        <w:spacing w:line="276" w:lineRule="auto"/>
        <w:divId w:val="1546209607"/>
      </w:pPr>
      <w:hyperlink w:anchor="/document/97/492788/dfasdbl8nq/" w:tgtFrame="_blank" w:history="1">
        <w:r>
          <w:rPr>
            <w:rStyle w:val="a5"/>
          </w:rPr>
          <w:t>п. 10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35E8B40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76. В каких сосудах не должно создаваться избыточное давление, превышающее расчетное давление более чем на 0,05 МПа? Выберите правильный вариант ответа.</w:t>
      </w:r>
    </w:p>
    <w:p w14:paraId="3B4ED51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 сосудах, в которых избыточное давление составляет менее 0,3 МПа.</w:t>
      </w:r>
    </w:p>
    <w:p w14:paraId="5A52CDAB" w14:textId="77777777" w:rsidR="00000000" w:rsidRDefault="00000000">
      <w:pPr>
        <w:pStyle w:val="a3"/>
        <w:spacing w:line="276" w:lineRule="auto"/>
        <w:divId w:val="1546209607"/>
      </w:pPr>
      <w:r>
        <w:t>Б) В сосудах, в которых избыточное давление составляет от 0,3 до 6 МПа включительно.</w:t>
      </w:r>
    </w:p>
    <w:p w14:paraId="35A8F6EF" w14:textId="77777777" w:rsidR="00000000" w:rsidRDefault="00000000">
      <w:pPr>
        <w:pStyle w:val="a3"/>
        <w:spacing w:line="276" w:lineRule="auto"/>
        <w:divId w:val="1546209607"/>
      </w:pPr>
      <w:r>
        <w:t>В) В сосудах, в которых избыточное давление составляет более 6 МПа.</w:t>
      </w:r>
    </w:p>
    <w:p w14:paraId="2E15F230" w14:textId="77777777" w:rsidR="00000000" w:rsidRDefault="00000000">
      <w:pPr>
        <w:pStyle w:val="a3"/>
        <w:spacing w:line="276" w:lineRule="auto"/>
        <w:divId w:val="1546209607"/>
      </w:pPr>
      <w:r>
        <w:t>Г) В сосудах, в которых избыточное давление составляет более 10 МПа.</w:t>
      </w:r>
    </w:p>
    <w:p w14:paraId="1AF8DA3B" w14:textId="77777777" w:rsidR="00000000" w:rsidRDefault="00000000">
      <w:pPr>
        <w:pStyle w:val="a3"/>
        <w:spacing w:line="276" w:lineRule="auto"/>
        <w:divId w:val="1546209607"/>
      </w:pPr>
      <w:hyperlink w:anchor="/document/97/492788/dfasoz48xz/" w:tgtFrame="_blank" w:history="1">
        <w:r>
          <w:rPr>
            <w:rStyle w:val="a5"/>
          </w:rPr>
          <w:t>п. 54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57D8C52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77. Какой документ подтверждает соответствие оборудования требованиям технического регламента Таможенного союза «О безопасности оборудования, работающего под избыточным давлением»? Выберите 2 варианта ответа.</w:t>
      </w:r>
    </w:p>
    <w:p w14:paraId="32103A1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Сертификат соответствия.</w:t>
      </w:r>
    </w:p>
    <w:p w14:paraId="339164CA" w14:textId="77777777" w:rsidR="00000000" w:rsidRDefault="00000000">
      <w:pPr>
        <w:pStyle w:val="a3"/>
        <w:spacing w:line="276" w:lineRule="auto"/>
        <w:divId w:val="1546209607"/>
      </w:pPr>
      <w:r>
        <w:t>Б) Протокол приемочных испытаний.</w:t>
      </w:r>
    </w:p>
    <w:p w14:paraId="6BD46A74" w14:textId="77777777" w:rsidR="00000000" w:rsidRDefault="00000000">
      <w:pPr>
        <w:pStyle w:val="a3"/>
        <w:spacing w:line="276" w:lineRule="auto"/>
        <w:divId w:val="1546209607"/>
      </w:pPr>
      <w:r>
        <w:t>В) Паспорт оборудования, имеющий соответствующую отметку.</w:t>
      </w:r>
    </w:p>
    <w:p w14:paraId="4F04D28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Декларация о соответствии.</w:t>
      </w:r>
    </w:p>
    <w:p w14:paraId="070CB480" w14:textId="77777777" w:rsidR="00000000" w:rsidRDefault="00000000">
      <w:pPr>
        <w:pStyle w:val="a3"/>
        <w:spacing w:line="276" w:lineRule="auto"/>
        <w:divId w:val="1546209607"/>
      </w:pPr>
      <w:hyperlink w:anchor="/document/97/492788/dfasrn9vw6/" w:tgtFrame="_blank" w:history="1">
        <w:r>
          <w:rPr>
            <w:rStyle w:val="a5"/>
          </w:rPr>
          <w:t>п. 44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0D753BD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78. Кем должны быть разработаны и утверждены документы, если они отсутствуют в комплекте технической документации, прилагаемой организацией-изготовителем к оборудованию под давлением, документов (в виде разделов паспорта либо отдельных формуляров, журналов), обеспечивающие возможность внесения информации об истории эксплуатации оборудования под давлением? Выберите правильный вариант ответа.</w:t>
      </w:r>
    </w:p>
    <w:p w14:paraId="65864AF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Эксплуатирующей организацией.</w:t>
      </w:r>
    </w:p>
    <w:p w14:paraId="6BF638EC" w14:textId="77777777" w:rsidR="00000000" w:rsidRDefault="00000000">
      <w:pPr>
        <w:pStyle w:val="a3"/>
        <w:spacing w:line="276" w:lineRule="auto"/>
        <w:divId w:val="1546209607"/>
      </w:pPr>
      <w:r>
        <w:t>Б) Научно-исследовательской организацией.</w:t>
      </w:r>
    </w:p>
    <w:p w14:paraId="5FF29E1C" w14:textId="77777777" w:rsidR="00000000" w:rsidRDefault="00000000">
      <w:pPr>
        <w:pStyle w:val="a3"/>
        <w:spacing w:line="276" w:lineRule="auto"/>
        <w:divId w:val="1546209607"/>
      </w:pPr>
      <w:r>
        <w:t>В) Ростехнадзором.</w:t>
      </w:r>
    </w:p>
    <w:p w14:paraId="79A8730F" w14:textId="77777777" w:rsidR="00000000" w:rsidRDefault="00000000">
      <w:pPr>
        <w:pStyle w:val="a3"/>
        <w:spacing w:line="276" w:lineRule="auto"/>
        <w:divId w:val="1546209607"/>
      </w:pPr>
      <w:r>
        <w:t>Г) Экспертной организацией.</w:t>
      </w:r>
    </w:p>
    <w:p w14:paraId="4E52ECF3" w14:textId="77777777" w:rsidR="00000000" w:rsidRDefault="00000000">
      <w:pPr>
        <w:pStyle w:val="a3"/>
        <w:spacing w:line="276" w:lineRule="auto"/>
        <w:divId w:val="1546209607"/>
      </w:pPr>
      <w:hyperlink w:anchor="/document/99/573275722/XA00MAC2ND/" w:tgtFrame="_blank" w:history="1">
        <w:r>
          <w:rPr>
            <w:rStyle w:val="a5"/>
          </w:rPr>
          <w:t>п. 245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E5912B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79. Кем не должно подписываться удостоверение (свидетельство) о качестве монтажа? Выберите правильный вариант ответа.</w:t>
      </w:r>
    </w:p>
    <w:p w14:paraId="1A2F3080" w14:textId="77777777" w:rsidR="00000000" w:rsidRDefault="00000000">
      <w:pPr>
        <w:pStyle w:val="a3"/>
        <w:spacing w:line="276" w:lineRule="auto"/>
        <w:divId w:val="1546209607"/>
      </w:pPr>
      <w:r>
        <w:t>А) Уполномоченным представителем организации разработчика проекта или организации-изготовителя, осуществлявшего авторский надзор (шефмонтаж) за выполнением работ.</w:t>
      </w:r>
    </w:p>
    <w:p w14:paraId="1F645F51" w14:textId="77777777" w:rsidR="00000000" w:rsidRDefault="00000000">
      <w:pPr>
        <w:pStyle w:val="a3"/>
        <w:spacing w:line="276" w:lineRule="auto"/>
        <w:divId w:val="1546209607"/>
      </w:pPr>
      <w:r>
        <w:t>Б) Руководителями (техническим руководителями) или уполномоченными должностными лицами монтажной организации.</w:t>
      </w:r>
    </w:p>
    <w:p w14:paraId="68A95E7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Инспектором территориального органа Ростехнадзора.</w:t>
      </w:r>
    </w:p>
    <w:p w14:paraId="449A1CB3" w14:textId="77777777" w:rsidR="00000000" w:rsidRDefault="00000000">
      <w:pPr>
        <w:pStyle w:val="a3"/>
        <w:spacing w:line="276" w:lineRule="auto"/>
        <w:divId w:val="1546209607"/>
      </w:pPr>
      <w:r>
        <w:t>Г) Руководителями (техническим руководителями) или уполномоченными должностными лицами эксплуатирующей организации (или ее обособленного структурного подразделения).</w:t>
      </w:r>
    </w:p>
    <w:p w14:paraId="674BE993" w14:textId="77777777" w:rsidR="00000000" w:rsidRDefault="00000000">
      <w:pPr>
        <w:pStyle w:val="a3"/>
        <w:spacing w:line="276" w:lineRule="auto"/>
        <w:divId w:val="1546209607"/>
      </w:pPr>
      <w:hyperlink w:anchor="/document/99/573275722/XA00M8C2N3/" w:tgtFrame="_blank" w:history="1">
        <w:r>
          <w:rPr>
            <w:rStyle w:val="a5"/>
          </w:rPr>
          <w:t>п. 196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64C917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80. Сколько составляет срок действия сертификата соответствия оборудования требованиям Технического регламента Таможенного союза "О безопасности оборудования, работающего под избыточным давлением" при использовании схемы 7с? Выберите правильный вариант ответа.</w:t>
      </w:r>
    </w:p>
    <w:p w14:paraId="2275F6CC" w14:textId="77777777" w:rsidR="00000000" w:rsidRDefault="00000000">
      <w:pPr>
        <w:pStyle w:val="a3"/>
        <w:spacing w:line="276" w:lineRule="auto"/>
        <w:divId w:val="1546209607"/>
      </w:pPr>
      <w:r>
        <w:t>А) 3 года.</w:t>
      </w:r>
    </w:p>
    <w:p w14:paraId="2289C528" w14:textId="77777777" w:rsidR="00000000" w:rsidRDefault="00000000">
      <w:pPr>
        <w:pStyle w:val="a3"/>
        <w:spacing w:line="276" w:lineRule="auto"/>
        <w:divId w:val="1546209607"/>
      </w:pPr>
      <w:r>
        <w:t>Б) 1 год.</w:t>
      </w:r>
    </w:p>
    <w:p w14:paraId="1A5D493B" w14:textId="77777777" w:rsidR="00000000" w:rsidRDefault="00000000">
      <w:pPr>
        <w:pStyle w:val="a3"/>
        <w:spacing w:line="276" w:lineRule="auto"/>
        <w:divId w:val="1546209607"/>
      </w:pPr>
      <w:r>
        <w:t>В) 5 лет.</w:t>
      </w:r>
    </w:p>
    <w:p w14:paraId="07CF0AA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 течение назначенного срока службы или назначенного ресурса.</w:t>
      </w:r>
    </w:p>
    <w:p w14:paraId="2CD8F85F" w14:textId="77777777" w:rsidR="00000000" w:rsidRDefault="00000000">
      <w:pPr>
        <w:pStyle w:val="a3"/>
        <w:spacing w:line="276" w:lineRule="auto"/>
        <w:divId w:val="1546209607"/>
      </w:pPr>
      <w:hyperlink w:anchor="/document/97/492788/dfasqc78o4/" w:tgtFrame="_blank" w:history="1">
        <w:r>
          <w:rPr>
            <w:rStyle w:val="a5"/>
          </w:rPr>
          <w:t>п. 58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1ABD1B7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81. На какой высоте должно быть установлено средство измерения давления, чтобы было установлено дублирующее средство измерения давления? Выберите правильный вариант ответа.</w:t>
      </w:r>
    </w:p>
    <w:p w14:paraId="63D3A4F5" w14:textId="77777777" w:rsidR="00000000" w:rsidRDefault="00000000">
      <w:pPr>
        <w:pStyle w:val="a3"/>
        <w:spacing w:line="276" w:lineRule="auto"/>
        <w:divId w:val="1546209607"/>
      </w:pPr>
      <w:r>
        <w:t>А) Более 3 м.</w:t>
      </w:r>
    </w:p>
    <w:p w14:paraId="496C271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Более 5 м.</w:t>
      </w:r>
    </w:p>
    <w:p w14:paraId="55248043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В) Более 2,5 м.</w:t>
      </w:r>
    </w:p>
    <w:p w14:paraId="74595B2F" w14:textId="77777777" w:rsidR="00000000" w:rsidRDefault="00000000">
      <w:pPr>
        <w:pStyle w:val="a3"/>
        <w:spacing w:line="276" w:lineRule="auto"/>
        <w:divId w:val="1546209607"/>
      </w:pPr>
      <w:r>
        <w:t>Г) Более 2 м.</w:t>
      </w:r>
    </w:p>
    <w:p w14:paraId="230C19E7" w14:textId="77777777" w:rsidR="00000000" w:rsidRDefault="00000000">
      <w:pPr>
        <w:pStyle w:val="a3"/>
        <w:spacing w:line="276" w:lineRule="auto"/>
        <w:divId w:val="1546209607"/>
      </w:pPr>
      <w:hyperlink w:anchor="/document/97/492788/dfas5ha3al/" w:tgtFrame="_blank" w:history="1">
        <w:r>
          <w:rPr>
            <w:rStyle w:val="a5"/>
          </w:rPr>
          <w:t>п. 93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224A884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82. На каких железнодорожных цистернах разрешается не устанавливать помост около люка в верхней части железнодорожных цистерн? Выберите правильный вариант ответа.</w:t>
      </w:r>
    </w:p>
    <w:p w14:paraId="205A47E9" w14:textId="77777777" w:rsidR="00000000" w:rsidRDefault="00000000">
      <w:pPr>
        <w:pStyle w:val="a3"/>
        <w:spacing w:line="276" w:lineRule="auto"/>
        <w:divId w:val="1546209607"/>
      </w:pPr>
      <w:r>
        <w:t>А) На железнодорожных цистернах для сжиженного кислорода.</w:t>
      </w:r>
    </w:p>
    <w:p w14:paraId="428579C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На всех перечисленных.</w:t>
      </w:r>
    </w:p>
    <w:p w14:paraId="159CBF3A" w14:textId="77777777" w:rsidR="00000000" w:rsidRDefault="00000000">
      <w:pPr>
        <w:pStyle w:val="a3"/>
        <w:spacing w:line="276" w:lineRule="auto"/>
        <w:divId w:val="1546209607"/>
      </w:pPr>
      <w:r>
        <w:t>В) На железнодорожных цистернах для азота.</w:t>
      </w:r>
    </w:p>
    <w:p w14:paraId="3960CCF1" w14:textId="77777777" w:rsidR="00000000" w:rsidRDefault="00000000">
      <w:pPr>
        <w:pStyle w:val="a3"/>
        <w:spacing w:line="276" w:lineRule="auto"/>
        <w:divId w:val="1546209607"/>
      </w:pPr>
      <w:r>
        <w:t>Г) На железнодорожных цистернах для криогенных жидкостей, за исключением сжиженного кислорода и азота.</w:t>
      </w:r>
    </w:p>
    <w:p w14:paraId="51A30E38" w14:textId="77777777" w:rsidR="00000000" w:rsidRDefault="00000000">
      <w:pPr>
        <w:pStyle w:val="a3"/>
        <w:spacing w:line="276" w:lineRule="auto"/>
        <w:divId w:val="1546209607"/>
      </w:pPr>
      <w:r>
        <w:t xml:space="preserve">п. 518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7655DE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83. Каким устройством оснащается каждый наливной и спускной вентиль цистерны и бочки для сжиженного газа? Выберите правильный вариант ответа.</w:t>
      </w:r>
    </w:p>
    <w:p w14:paraId="06D10FF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Заглушкой.</w:t>
      </w:r>
    </w:p>
    <w:p w14:paraId="1D5D1E91" w14:textId="77777777" w:rsidR="00000000" w:rsidRDefault="00000000">
      <w:pPr>
        <w:pStyle w:val="a3"/>
        <w:spacing w:line="276" w:lineRule="auto"/>
        <w:divId w:val="1546209607"/>
      </w:pPr>
      <w:r>
        <w:t>Б) Штуцером.</w:t>
      </w:r>
    </w:p>
    <w:p w14:paraId="186A52E1" w14:textId="77777777" w:rsidR="00000000" w:rsidRDefault="00000000">
      <w:pPr>
        <w:pStyle w:val="a3"/>
        <w:spacing w:line="276" w:lineRule="auto"/>
        <w:divId w:val="1546209607"/>
      </w:pPr>
      <w:r>
        <w:t>В) Всеми перечисленными.</w:t>
      </w:r>
    </w:p>
    <w:p w14:paraId="41FA500A" w14:textId="77777777" w:rsidR="00000000" w:rsidRDefault="00000000">
      <w:pPr>
        <w:pStyle w:val="a3"/>
        <w:spacing w:line="276" w:lineRule="auto"/>
        <w:divId w:val="1546209607"/>
      </w:pPr>
      <w:r>
        <w:t>Г) Клапаном.</w:t>
      </w:r>
    </w:p>
    <w:p w14:paraId="3ADD625B" w14:textId="77777777" w:rsidR="00000000" w:rsidRDefault="00000000">
      <w:pPr>
        <w:pStyle w:val="a3"/>
        <w:spacing w:line="276" w:lineRule="auto"/>
        <w:divId w:val="1546209607"/>
      </w:pPr>
      <w:hyperlink w:anchor="/document/99/573275722/XA00MB42MS/" w:tgtFrame="_blank" w:history="1">
        <w:r>
          <w:rPr>
            <w:rStyle w:val="a5"/>
          </w:rPr>
          <w:t>п. 521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A1304E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84. Что из перечисленного принимается за расчетную испаряемость? Выберите правильный вариант ответа.</w:t>
      </w:r>
    </w:p>
    <w:p w14:paraId="26B06644" w14:textId="77777777" w:rsidR="00000000" w:rsidRDefault="00000000">
      <w:pPr>
        <w:pStyle w:val="a3"/>
        <w:spacing w:line="276" w:lineRule="auto"/>
        <w:divId w:val="1546209607"/>
      </w:pPr>
      <w:r>
        <w:t>А) Количество жидкого кислорода, азота (криогенной жидкости) в килограммах, которое может испаряться в течение двух часов под действием тепла, получаемого цистерной из окружающей среды при температуре наружного воздуха 30 °C.</w:t>
      </w:r>
    </w:p>
    <w:p w14:paraId="58500FB3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Б) Количество жидкого кислорода, азота (криогенной жидкости) в килограммах, которое может испаряться в течение часа под действием тепла, получаемого цистерной из окружающей среды при температуре наружного воздуха 30 °C.</w:t>
      </w:r>
    </w:p>
    <w:p w14:paraId="12772D6E" w14:textId="77777777" w:rsidR="00000000" w:rsidRDefault="00000000">
      <w:pPr>
        <w:pStyle w:val="a3"/>
        <w:spacing w:line="276" w:lineRule="auto"/>
        <w:divId w:val="1546209607"/>
      </w:pPr>
      <w:r>
        <w:t>В) Количество жидкого кислорода, азота (криогенной жидкости) в килограммах, которое может испаряться в течение двух часов под действием тепла, получаемого цистерной из окружающей среды при температуре наружного воздуха 50 °C.</w:t>
      </w:r>
    </w:p>
    <w:p w14:paraId="0116A1E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Количество жидкого кислорода, азота (криогенной жидкости) в килограммах, которое может испаряться в течение часа под действием тепла, получаемого цистерной из окружающей среды при температуре наружного воздуха 50 °C.</w:t>
      </w:r>
    </w:p>
    <w:p w14:paraId="5C4E5663" w14:textId="77777777" w:rsidR="00000000" w:rsidRDefault="00000000">
      <w:pPr>
        <w:pStyle w:val="a3"/>
        <w:spacing w:line="276" w:lineRule="auto"/>
        <w:divId w:val="1546209607"/>
      </w:pPr>
      <w:r>
        <w:t xml:space="preserve">п. 524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454FFA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85. Какие из перечисленных сведений не должны указываться в журнале наполнения цистерн и бочек для перевозки сжиженных газов? Выберите 2 варианта ответа.</w:t>
      </w:r>
    </w:p>
    <w:p w14:paraId="0BDFF632" w14:textId="77777777" w:rsidR="00000000" w:rsidRDefault="00000000">
      <w:pPr>
        <w:pStyle w:val="a3"/>
        <w:spacing w:line="276" w:lineRule="auto"/>
        <w:divId w:val="1546209607"/>
      </w:pPr>
      <w:r>
        <w:t>А) Дата наполнения.</w:t>
      </w:r>
    </w:p>
    <w:p w14:paraId="29F497C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Уровень жидкости.</w:t>
      </w:r>
    </w:p>
    <w:p w14:paraId="2770AA28" w14:textId="77777777" w:rsidR="00000000" w:rsidRDefault="00000000">
      <w:pPr>
        <w:pStyle w:val="a3"/>
        <w:spacing w:line="276" w:lineRule="auto"/>
        <w:divId w:val="1546209607"/>
      </w:pPr>
      <w:r>
        <w:t>В) Наименование организации-изготовителя цистерны и бочек.</w:t>
      </w:r>
    </w:p>
    <w:p w14:paraId="283C7EB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Характеристики газа.</w:t>
      </w:r>
    </w:p>
    <w:p w14:paraId="33D64FE8" w14:textId="77777777" w:rsidR="00000000" w:rsidRDefault="00000000">
      <w:pPr>
        <w:pStyle w:val="a3"/>
        <w:spacing w:line="276" w:lineRule="auto"/>
        <w:divId w:val="1546209607"/>
      </w:pPr>
      <w:r>
        <w:t>Д) Подпись лица, производившего наполнение.</w:t>
      </w:r>
    </w:p>
    <w:p w14:paraId="3FC442CF" w14:textId="77777777" w:rsidR="00000000" w:rsidRDefault="00000000">
      <w:pPr>
        <w:pStyle w:val="a3"/>
        <w:spacing w:line="276" w:lineRule="auto"/>
        <w:divId w:val="1546209607"/>
      </w:pPr>
      <w:r>
        <w:t xml:space="preserve">п. 25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743DCA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86. При каком условии разрешается наполнять газом цистерны и бочки для перевозки сжиженных газов? Выберите правильный вариант ответа.</w:t>
      </w:r>
    </w:p>
    <w:p w14:paraId="3174201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Если срок назначенного освидетельствования истекает через месяц.</w:t>
      </w:r>
    </w:p>
    <w:p w14:paraId="4F00327A" w14:textId="77777777" w:rsidR="00000000" w:rsidRDefault="00000000">
      <w:pPr>
        <w:pStyle w:val="a3"/>
        <w:spacing w:line="276" w:lineRule="auto"/>
        <w:divId w:val="1546209607"/>
      </w:pPr>
      <w:r>
        <w:t>Б) Если отсутствуют контрольно-измерительные приборы.</w:t>
      </w:r>
    </w:p>
    <w:p w14:paraId="559D5287" w14:textId="77777777" w:rsidR="00000000" w:rsidRDefault="00000000">
      <w:pPr>
        <w:pStyle w:val="a3"/>
        <w:spacing w:line="276" w:lineRule="auto"/>
        <w:divId w:val="1546209607"/>
      </w:pPr>
      <w:r>
        <w:t>В) Если отсутствуют надписи.</w:t>
      </w:r>
    </w:p>
    <w:p w14:paraId="0F73E794" w14:textId="77777777" w:rsidR="00000000" w:rsidRDefault="00000000">
      <w:pPr>
        <w:pStyle w:val="a3"/>
        <w:spacing w:line="276" w:lineRule="auto"/>
        <w:divId w:val="1546209607"/>
      </w:pPr>
      <w:r>
        <w:t>Г) Если отсутствует арматура.</w:t>
      </w:r>
    </w:p>
    <w:p w14:paraId="6C87C6C5" w14:textId="77777777" w:rsidR="00000000" w:rsidRDefault="00000000">
      <w:pPr>
        <w:pStyle w:val="a3"/>
        <w:spacing w:line="276" w:lineRule="auto"/>
        <w:divId w:val="1546209607"/>
      </w:pPr>
      <w:r>
        <w:t>Д) Если в цистернах или бочках находится не тот газ, для которого они предназначены.</w:t>
      </w:r>
    </w:p>
    <w:p w14:paraId="2FE161A3" w14:textId="77777777" w:rsidR="00000000" w:rsidRDefault="00000000">
      <w:pPr>
        <w:pStyle w:val="a3"/>
        <w:spacing w:line="276" w:lineRule="auto"/>
        <w:divId w:val="1546209607"/>
      </w:pPr>
      <w:r>
        <w:lastRenderedPageBreak/>
        <w:t xml:space="preserve">п. 528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46B7D9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87. Какие из перечисленных действий проводятся перед началом сварки деталей оборудования, работающего под давлением? Выберите 2 варианта ответа.</w:t>
      </w:r>
    </w:p>
    <w:p w14:paraId="5ABEA9E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Проверка состояния стыкуемых кромок и прилегающих к ним поверхностей.</w:t>
      </w:r>
    </w:p>
    <w:p w14:paraId="5F87FF44" w14:textId="77777777" w:rsidR="00000000" w:rsidRDefault="00000000">
      <w:pPr>
        <w:pStyle w:val="a3"/>
        <w:spacing w:line="276" w:lineRule="auto"/>
        <w:divId w:val="1546209607"/>
      </w:pPr>
      <w:r>
        <w:t>Б) Подгонка кромок местным нагревом.</w:t>
      </w:r>
    </w:p>
    <w:p w14:paraId="7F58CE6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Проверка качества сборки соединяемых элементов.</w:t>
      </w:r>
    </w:p>
    <w:p w14:paraId="0CF46666" w14:textId="77777777" w:rsidR="00000000" w:rsidRDefault="00000000">
      <w:pPr>
        <w:pStyle w:val="a3"/>
        <w:spacing w:line="276" w:lineRule="auto"/>
        <w:divId w:val="1546209607"/>
      </w:pPr>
      <w:r>
        <w:t>Г) Подгонка кромок ударным способом.</w:t>
      </w:r>
    </w:p>
    <w:p w14:paraId="17090417" w14:textId="77777777" w:rsidR="00000000" w:rsidRDefault="00000000">
      <w:pPr>
        <w:pStyle w:val="a3"/>
        <w:spacing w:line="276" w:lineRule="auto"/>
        <w:divId w:val="1546209607"/>
      </w:pPr>
      <w:r>
        <w:t xml:space="preserve">п. 118-119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FEEA03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88. Кем определяются нормы наполнения цистерн и бочек для перевозки сжиженных газов? Выберите правильный вариант ответа.</w:t>
      </w:r>
    </w:p>
    <w:p w14:paraId="1084A710" w14:textId="77777777" w:rsidR="00000000" w:rsidRDefault="00000000">
      <w:pPr>
        <w:pStyle w:val="a3"/>
        <w:spacing w:line="276" w:lineRule="auto"/>
        <w:divId w:val="1546209607"/>
      </w:pPr>
      <w:r>
        <w:t>А) Эксплуатирующей организацией.</w:t>
      </w:r>
    </w:p>
    <w:p w14:paraId="4C09BED1" w14:textId="77777777" w:rsidR="00000000" w:rsidRDefault="00000000">
      <w:pPr>
        <w:pStyle w:val="a3"/>
        <w:spacing w:line="276" w:lineRule="auto"/>
        <w:divId w:val="1546209607"/>
      </w:pPr>
      <w:r>
        <w:t>Б) Ростехнадзором.</w:t>
      </w:r>
    </w:p>
    <w:p w14:paraId="2CEA45F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Изготовителем.</w:t>
      </w:r>
    </w:p>
    <w:p w14:paraId="328C1AF5" w14:textId="77777777" w:rsidR="00000000" w:rsidRDefault="00000000">
      <w:pPr>
        <w:pStyle w:val="a3"/>
        <w:spacing w:line="276" w:lineRule="auto"/>
        <w:divId w:val="1546209607"/>
      </w:pPr>
      <w:r>
        <w:t>Г) Научно-исследовательской организацией.</w:t>
      </w:r>
    </w:p>
    <w:p w14:paraId="43F3023E" w14:textId="77777777" w:rsidR="00000000" w:rsidRDefault="00000000">
      <w:pPr>
        <w:pStyle w:val="a3"/>
        <w:spacing w:line="276" w:lineRule="auto"/>
        <w:divId w:val="1546209607"/>
      </w:pPr>
      <w:r>
        <w:t xml:space="preserve">п. 530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CA9EB2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89. Какие из перечисленных партий материалов для дефектоскопии должны быть подвергнуты входному контролю до начала их использования? Выберите правильный вариант ответа.</w:t>
      </w:r>
    </w:p>
    <w:p w14:paraId="7DAFF157" w14:textId="77777777" w:rsidR="00000000" w:rsidRDefault="00000000">
      <w:pPr>
        <w:pStyle w:val="a3"/>
        <w:spacing w:line="276" w:lineRule="auto"/>
        <w:divId w:val="1546209607"/>
      </w:pPr>
      <w:r>
        <w:t>А) Пенетранты.</w:t>
      </w:r>
    </w:p>
    <w:p w14:paraId="61CA883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Все перечисленные партии материалов.</w:t>
      </w:r>
    </w:p>
    <w:p w14:paraId="31D7CE17" w14:textId="77777777" w:rsidR="00000000" w:rsidRDefault="00000000">
      <w:pPr>
        <w:pStyle w:val="a3"/>
        <w:spacing w:line="276" w:lineRule="auto"/>
        <w:divId w:val="1546209607"/>
      </w:pPr>
      <w:r>
        <w:t>В) Радиографическая пленка.</w:t>
      </w:r>
    </w:p>
    <w:p w14:paraId="3F0A1FB9" w14:textId="77777777" w:rsidR="00000000" w:rsidRDefault="00000000">
      <w:pPr>
        <w:pStyle w:val="a3"/>
        <w:spacing w:line="276" w:lineRule="auto"/>
        <w:divId w:val="1546209607"/>
      </w:pPr>
      <w:r>
        <w:t>Г) Химические реактивы.</w:t>
      </w:r>
    </w:p>
    <w:p w14:paraId="026FCE1C" w14:textId="77777777" w:rsidR="00000000" w:rsidRDefault="00000000">
      <w:pPr>
        <w:pStyle w:val="a3"/>
        <w:spacing w:line="276" w:lineRule="auto"/>
        <w:divId w:val="1546209607"/>
      </w:pPr>
      <w:r>
        <w:lastRenderedPageBreak/>
        <w:t xml:space="preserve">п. 152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642A9B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90. Какие из перечисленных работ должны быть осуществлены перед проведением осмотра (визуального и измерительного контроля) внутренней поверхности сосуда, иных работ внутри сосуда и его гидравлического испытания? Выберите правильный вариант ответа.</w:t>
      </w:r>
    </w:p>
    <w:p w14:paraId="16769FE4" w14:textId="77777777" w:rsidR="00000000" w:rsidRDefault="00000000">
      <w:pPr>
        <w:pStyle w:val="a3"/>
        <w:spacing w:line="276" w:lineRule="auto"/>
        <w:divId w:val="1546209607"/>
      </w:pPr>
      <w:r>
        <w:t>А) Сосуд должен быть освобожден от заполняющей его рабочей среды.</w:t>
      </w:r>
    </w:p>
    <w:p w14:paraId="5FE0AB58" w14:textId="77777777" w:rsidR="00000000" w:rsidRDefault="00000000">
      <w:pPr>
        <w:pStyle w:val="a3"/>
        <w:spacing w:line="276" w:lineRule="auto"/>
        <w:divId w:val="1546209607"/>
      </w:pPr>
      <w:r>
        <w:t>Б) Должно быть проведено вентилирование (продувка).</w:t>
      </w:r>
    </w:p>
    <w:p w14:paraId="491A2DAE" w14:textId="77777777" w:rsidR="00000000" w:rsidRDefault="00000000">
      <w:pPr>
        <w:pStyle w:val="a3"/>
        <w:spacing w:line="276" w:lineRule="auto"/>
        <w:divId w:val="1546209607"/>
      </w:pPr>
      <w:r>
        <w:t>В) Сосуд должен быть охлажден (отогрет).</w:t>
      </w:r>
    </w:p>
    <w:p w14:paraId="0C57367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Все перечисленные работы.</w:t>
      </w:r>
    </w:p>
    <w:p w14:paraId="08D14D4C" w14:textId="77777777" w:rsidR="00000000" w:rsidRDefault="00000000">
      <w:pPr>
        <w:pStyle w:val="a3"/>
        <w:spacing w:line="276" w:lineRule="auto"/>
        <w:divId w:val="1546209607"/>
      </w:pPr>
      <w:r>
        <w:t xml:space="preserve">п. 427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08F1CD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91. Какое из перечисленных требований предъявляется к проведению гидравлического испытания сосудов? Выберите правильный вариант ответа.</w:t>
      </w:r>
    </w:p>
    <w:p w14:paraId="6D5197AD" w14:textId="77777777" w:rsidR="00000000" w:rsidRDefault="00000000">
      <w:pPr>
        <w:pStyle w:val="a3"/>
        <w:spacing w:line="276" w:lineRule="auto"/>
        <w:divId w:val="1546209607"/>
      </w:pPr>
      <w:r>
        <w:t>А) Все перечисленные требования.</w:t>
      </w:r>
    </w:p>
    <w:p w14:paraId="6E34BD8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Сосуды, имеющие защитное покрытие или изоляцию, подвергают гидравлическому испытанию до наложения покрытия или изоляции.</w:t>
      </w:r>
    </w:p>
    <w:p w14:paraId="7858FE92" w14:textId="77777777" w:rsidR="00000000" w:rsidRDefault="00000000">
      <w:pPr>
        <w:pStyle w:val="a3"/>
        <w:spacing w:line="276" w:lineRule="auto"/>
        <w:divId w:val="1546209607"/>
      </w:pPr>
      <w:r>
        <w:t>В) Не допускается эмалированные сосуды подвергать гидравлическому испытанию рабочим давлением после эмалирования.</w:t>
      </w:r>
    </w:p>
    <w:p w14:paraId="092B2F56" w14:textId="77777777" w:rsidR="00000000" w:rsidRDefault="00000000">
      <w:pPr>
        <w:pStyle w:val="a3"/>
        <w:spacing w:line="276" w:lineRule="auto"/>
        <w:divId w:val="1546209607"/>
      </w:pPr>
      <w:r>
        <w:t>Г) Сосуды, имеющие наружный кожух, подвергают гидравлическому испытанию после установки кожуха.</w:t>
      </w:r>
    </w:p>
    <w:p w14:paraId="58C3B94D" w14:textId="77777777" w:rsidR="00000000" w:rsidRDefault="00000000">
      <w:pPr>
        <w:pStyle w:val="a3"/>
        <w:spacing w:line="276" w:lineRule="auto"/>
        <w:divId w:val="1546209607"/>
      </w:pPr>
      <w:r>
        <w:t xml:space="preserve">п. 176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7A8AE9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92. Какие сведения наносятся на цистерны и бочки для перевозки сжиженного газа клеймением? Выберите правильный вариант ответа.</w:t>
      </w:r>
    </w:p>
    <w:p w14:paraId="4D3FAF9A" w14:textId="77777777" w:rsidR="00000000" w:rsidRDefault="00000000">
      <w:pPr>
        <w:pStyle w:val="a3"/>
        <w:spacing w:line="276" w:lineRule="auto"/>
        <w:divId w:val="1546209607"/>
      </w:pPr>
      <w:r>
        <w:t>А) Величины рабочего и пробного давления.</w:t>
      </w:r>
    </w:p>
    <w:p w14:paraId="1F40765F" w14:textId="77777777" w:rsidR="00000000" w:rsidRDefault="00000000">
      <w:pPr>
        <w:pStyle w:val="a3"/>
        <w:spacing w:line="276" w:lineRule="auto"/>
        <w:divId w:val="1546209607"/>
      </w:pPr>
      <w:r>
        <w:t>Б) Дата проведенного и следующего освидетельствования.</w:t>
      </w:r>
    </w:p>
    <w:p w14:paraId="0709E2AC" w14:textId="77777777" w:rsidR="00000000" w:rsidRDefault="00000000">
      <w:pPr>
        <w:pStyle w:val="a3"/>
        <w:spacing w:line="276" w:lineRule="auto"/>
        <w:divId w:val="1546209607"/>
      </w:pPr>
      <w:r>
        <w:t>В) Номер цистерны (бочки).</w:t>
      </w:r>
    </w:p>
    <w:p w14:paraId="214990E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Г) Все перечисленные.</w:t>
      </w:r>
    </w:p>
    <w:p w14:paraId="1E483B58" w14:textId="77777777" w:rsidR="00000000" w:rsidRDefault="00000000">
      <w:pPr>
        <w:pStyle w:val="a3"/>
        <w:spacing w:line="276" w:lineRule="auto"/>
        <w:divId w:val="1546209607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419618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93. В каком перечисленном случае допускается гидравлическое испытание сосудов заменять пневматическим испытанием? Выберите правильный вариант ответа.</w:t>
      </w:r>
    </w:p>
    <w:p w14:paraId="6CBE7717" w14:textId="77777777" w:rsidR="00000000" w:rsidRDefault="00000000">
      <w:pPr>
        <w:pStyle w:val="a3"/>
        <w:spacing w:line="276" w:lineRule="auto"/>
        <w:divId w:val="1546209607"/>
      </w:pPr>
      <w:r>
        <w:t>А) При больших нагрузках от веса воды на фундамент.</w:t>
      </w:r>
    </w:p>
    <w:p w14:paraId="61EB9667" w14:textId="77777777" w:rsidR="00000000" w:rsidRDefault="00000000">
      <w:pPr>
        <w:pStyle w:val="a3"/>
        <w:spacing w:line="276" w:lineRule="auto"/>
        <w:divId w:val="1546209607"/>
      </w:pPr>
      <w:r>
        <w:t>Б) При наличии внутри сосуда футеровки.</w:t>
      </w:r>
    </w:p>
    <w:p w14:paraId="25F5E0B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Во всех перечисленных случаях.</w:t>
      </w:r>
    </w:p>
    <w:p w14:paraId="64BB54AD" w14:textId="77777777" w:rsidR="00000000" w:rsidRDefault="00000000">
      <w:pPr>
        <w:pStyle w:val="a3"/>
        <w:spacing w:line="276" w:lineRule="auto"/>
        <w:divId w:val="1546209607"/>
      </w:pPr>
      <w:r>
        <w:t>Г) При трудности удаления воды.</w:t>
      </w:r>
    </w:p>
    <w:p w14:paraId="01AC5C86" w14:textId="77777777" w:rsidR="00000000" w:rsidRDefault="00000000">
      <w:pPr>
        <w:pStyle w:val="a3"/>
        <w:spacing w:line="276" w:lineRule="auto"/>
        <w:divId w:val="1546209607"/>
      </w:pPr>
      <w:r>
        <w:t xml:space="preserve">п. 444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C6634D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94. С помощью чего должны подвергаться испытанию на герметичность сосуды, работающие под давлением сред, отнесенных к 1-й группе согласно ТР ТС 032/2013? Выберите 2 варианта ответа.</w:t>
      </w:r>
    </w:p>
    <w:p w14:paraId="0805930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Инертного газа.</w:t>
      </w:r>
    </w:p>
    <w:p w14:paraId="58E6D84C" w14:textId="77777777" w:rsidR="00000000" w:rsidRDefault="00000000">
      <w:pPr>
        <w:pStyle w:val="a3"/>
        <w:spacing w:line="276" w:lineRule="auto"/>
        <w:divId w:val="1546209607"/>
      </w:pPr>
      <w:r>
        <w:t>Б) Углекислого газа.</w:t>
      </w:r>
    </w:p>
    <w:p w14:paraId="2B04CA8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Воздуха.</w:t>
      </w:r>
    </w:p>
    <w:p w14:paraId="71D98A1B" w14:textId="77777777" w:rsidR="00000000" w:rsidRDefault="00000000">
      <w:pPr>
        <w:pStyle w:val="a3"/>
        <w:spacing w:line="276" w:lineRule="auto"/>
        <w:divId w:val="1546209607"/>
      </w:pPr>
      <w:r>
        <w:t>Г) Пара.</w:t>
      </w:r>
    </w:p>
    <w:p w14:paraId="41942672" w14:textId="77777777" w:rsidR="00000000" w:rsidRDefault="00000000">
      <w:pPr>
        <w:pStyle w:val="a3"/>
        <w:spacing w:line="276" w:lineRule="auto"/>
        <w:divId w:val="1546209607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B93A7F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95. Какие виды работ допускается производить при эксплуатации сосудов под давлением? Выберите правильный вариант ответа.</w:t>
      </w:r>
    </w:p>
    <w:p w14:paraId="1A9FDD04" w14:textId="77777777" w:rsidR="00000000" w:rsidRDefault="00000000">
      <w:pPr>
        <w:pStyle w:val="a3"/>
        <w:spacing w:line="276" w:lineRule="auto"/>
        <w:divId w:val="1546209607"/>
      </w:pPr>
      <w:r>
        <w:t>А) Отбор рабочей среды из патрубков (и на участках присоединительных трубопроводов от сосуда до клапанов), на которых установлены предохранительные устройства.</w:t>
      </w:r>
    </w:p>
    <w:p w14:paraId="01EEA91D" w14:textId="77777777" w:rsidR="00000000" w:rsidRDefault="00000000">
      <w:pPr>
        <w:pStyle w:val="a3"/>
        <w:spacing w:line="276" w:lineRule="auto"/>
        <w:divId w:val="1546209607"/>
      </w:pPr>
      <w:r>
        <w:t>Б) Установка запорной арматуры между сосудом и предохранительным устройством.</w:t>
      </w:r>
    </w:p>
    <w:p w14:paraId="3BDA7C0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Защищать присоединительные трубопроводы предохранительных клапанов (подводящие, отводящие и дренажные) от замерзания в них рабочей среды.</w:t>
      </w:r>
    </w:p>
    <w:p w14:paraId="47D4DEC1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Установка запорной арматуры за предохранительным устройством.</w:t>
      </w:r>
    </w:p>
    <w:p w14:paraId="4C726429" w14:textId="77777777" w:rsidR="00000000" w:rsidRDefault="00000000">
      <w:pPr>
        <w:pStyle w:val="a3"/>
        <w:spacing w:line="276" w:lineRule="auto"/>
        <w:divId w:val="1546209607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B794EC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96. Какие безопасные светильники должны применяться при работе внутри сосуда (внутренний осмотр, ремонт, чистка)? Выберите правильный вариант ответа.</w:t>
      </w:r>
    </w:p>
    <w:p w14:paraId="57CF6ED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Напряжением не выше 12 В.</w:t>
      </w:r>
    </w:p>
    <w:p w14:paraId="4BDB6247" w14:textId="77777777" w:rsidR="00000000" w:rsidRDefault="00000000">
      <w:pPr>
        <w:pStyle w:val="a3"/>
        <w:spacing w:line="276" w:lineRule="auto"/>
        <w:divId w:val="1546209607"/>
      </w:pPr>
      <w:r>
        <w:t>Б) Напряжением не выше 24 В.</w:t>
      </w:r>
    </w:p>
    <w:p w14:paraId="3A561E87" w14:textId="77777777" w:rsidR="00000000" w:rsidRDefault="00000000">
      <w:pPr>
        <w:pStyle w:val="a3"/>
        <w:spacing w:line="276" w:lineRule="auto"/>
        <w:divId w:val="1546209607"/>
      </w:pPr>
      <w:r>
        <w:t>В) Напряжением не выше 36 В.</w:t>
      </w:r>
    </w:p>
    <w:p w14:paraId="14DDE7A1" w14:textId="77777777" w:rsidR="00000000" w:rsidRDefault="00000000">
      <w:pPr>
        <w:pStyle w:val="a3"/>
        <w:spacing w:line="276" w:lineRule="auto"/>
        <w:divId w:val="1546209607"/>
      </w:pPr>
      <w:r>
        <w:t>Г) Напряжением не выше 48 В.</w:t>
      </w:r>
    </w:p>
    <w:p w14:paraId="200BC303" w14:textId="77777777" w:rsidR="00000000" w:rsidRDefault="00000000">
      <w:pPr>
        <w:pStyle w:val="a3"/>
        <w:spacing w:line="276" w:lineRule="auto"/>
        <w:divId w:val="1546209607"/>
      </w:pPr>
      <w:r>
        <w:t xml:space="preserve">п. 361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E45146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97. В каком из перечисленных случаев должно быть вырезано два образца из каждого контрольного стыкового сварного соединения? Выберите 2 варианта ответа.</w:t>
      </w:r>
    </w:p>
    <w:p w14:paraId="3B2D2DE7" w14:textId="77777777" w:rsidR="00000000" w:rsidRDefault="00000000">
      <w:pPr>
        <w:pStyle w:val="a3"/>
        <w:spacing w:line="276" w:lineRule="auto"/>
        <w:divId w:val="1546209607"/>
      </w:pPr>
      <w:r>
        <w:t>А) Для испытания на ударный изгиб.</w:t>
      </w:r>
    </w:p>
    <w:p w14:paraId="4F46D97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Для испытаний на стойкость против межкристаллитной коррозии.</w:t>
      </w:r>
    </w:p>
    <w:p w14:paraId="6C10E525" w14:textId="77777777" w:rsidR="00000000" w:rsidRDefault="00000000">
      <w:pPr>
        <w:pStyle w:val="a3"/>
        <w:spacing w:line="276" w:lineRule="auto"/>
        <w:divId w:val="1546209607"/>
      </w:pPr>
      <w:r>
        <w:t>В) Для металлографических исследований при контроле сварных соединений из углеродистой и низколегированной стали.</w:t>
      </w:r>
    </w:p>
    <w:p w14:paraId="5F33AA8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Для испытания на статическое растяжение.</w:t>
      </w:r>
    </w:p>
    <w:p w14:paraId="5C2136FC" w14:textId="77777777" w:rsidR="00000000" w:rsidRDefault="00000000">
      <w:pPr>
        <w:pStyle w:val="a3"/>
        <w:spacing w:line="276" w:lineRule="auto"/>
        <w:divId w:val="1546209607"/>
      </w:pPr>
      <w:r>
        <w:t xml:space="preserve">п. 173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14741C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98. Какое количество образцов должно быть вырезано из каждого контрольного стыкового сварного соединения для испытания на ударный изгиб? Выберите правильный вариант ответа.</w:t>
      </w:r>
    </w:p>
    <w:p w14:paraId="25B26BA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Три образца.</w:t>
      </w:r>
    </w:p>
    <w:p w14:paraId="48D86D50" w14:textId="77777777" w:rsidR="00000000" w:rsidRDefault="00000000">
      <w:pPr>
        <w:pStyle w:val="a3"/>
        <w:spacing w:line="276" w:lineRule="auto"/>
        <w:divId w:val="1546209607"/>
      </w:pPr>
      <w:r>
        <w:t>Б) Два образца.</w:t>
      </w:r>
    </w:p>
    <w:p w14:paraId="31E66946" w14:textId="77777777" w:rsidR="00000000" w:rsidRDefault="00000000">
      <w:pPr>
        <w:pStyle w:val="a3"/>
        <w:spacing w:line="276" w:lineRule="auto"/>
        <w:divId w:val="1546209607"/>
      </w:pPr>
      <w:r>
        <w:t>В) Один образец.</w:t>
      </w:r>
    </w:p>
    <w:p w14:paraId="6F615E12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Четыре образца.</w:t>
      </w:r>
    </w:p>
    <w:p w14:paraId="0562C8DC" w14:textId="77777777" w:rsidR="00000000" w:rsidRDefault="00000000">
      <w:pPr>
        <w:pStyle w:val="a3"/>
        <w:spacing w:line="276" w:lineRule="auto"/>
        <w:divId w:val="1546209607"/>
      </w:pPr>
      <w:r>
        <w:t xml:space="preserve">п. 173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9C05E3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99. Кто выполняет текущий профилактический ремонт и техническое обслуживание оборудования, не требующего применения сварки и термической обработки? Выберите 2 варианта ответа.</w:t>
      </w:r>
    </w:p>
    <w:p w14:paraId="23EA2F1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Работники (ремонтный персонал) соответствующих подразделений специализированной организации.</w:t>
      </w:r>
    </w:p>
    <w:p w14:paraId="6A1DE63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Работники (ремонтный персонал) соответствующих подразделений эксплуатирующей организации.</w:t>
      </w:r>
    </w:p>
    <w:p w14:paraId="1815A9CB" w14:textId="77777777" w:rsidR="00000000" w:rsidRDefault="00000000">
      <w:pPr>
        <w:pStyle w:val="a3"/>
        <w:spacing w:line="276" w:lineRule="auto"/>
        <w:divId w:val="1546209607"/>
      </w:pPr>
      <w:r>
        <w:t>В) Работники организации-изготовителя.</w:t>
      </w:r>
    </w:p>
    <w:p w14:paraId="121F941C" w14:textId="77777777" w:rsidR="00000000" w:rsidRDefault="00000000">
      <w:pPr>
        <w:pStyle w:val="a3"/>
        <w:spacing w:line="276" w:lineRule="auto"/>
        <w:divId w:val="1546209607"/>
      </w:pPr>
      <w:r>
        <w:t>Г) Работники экспертной организации.</w:t>
      </w:r>
    </w:p>
    <w:p w14:paraId="6081B4F6" w14:textId="77777777" w:rsidR="00000000" w:rsidRDefault="00000000">
      <w:pPr>
        <w:pStyle w:val="a3"/>
        <w:spacing w:line="276" w:lineRule="auto"/>
        <w:divId w:val="1546209607"/>
      </w:pPr>
      <w:r>
        <w:t xml:space="preserve">п. 111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B08237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100. В каком случае испытания на статический изгиб контрольных стыков трубчатых элементов могут быть заменены испытаниями на сплющивание?</w:t>
      </w:r>
    </w:p>
    <w:p w14:paraId="3244C3B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С внутренним диаметром труб менее 100 мм и толщиной стенки менее 12 мм.</w:t>
      </w:r>
    </w:p>
    <w:p w14:paraId="13148A77" w14:textId="77777777" w:rsidR="00000000" w:rsidRDefault="00000000">
      <w:pPr>
        <w:pStyle w:val="a3"/>
        <w:spacing w:line="276" w:lineRule="auto"/>
        <w:divId w:val="1546209607"/>
      </w:pPr>
      <w:r>
        <w:t>Б) Не могут ни в каком случае.</w:t>
      </w:r>
    </w:p>
    <w:p w14:paraId="1610A1F1" w14:textId="77777777" w:rsidR="00000000" w:rsidRDefault="00000000">
      <w:pPr>
        <w:pStyle w:val="a3"/>
        <w:spacing w:line="276" w:lineRule="auto"/>
        <w:divId w:val="1546209607"/>
      </w:pPr>
      <w:r>
        <w:t>В) С внутренним диаметром труб менее 200 мм и толщиной стенки менее 15 мм.</w:t>
      </w:r>
    </w:p>
    <w:p w14:paraId="1721628F" w14:textId="77777777" w:rsidR="00000000" w:rsidRDefault="00000000">
      <w:pPr>
        <w:pStyle w:val="a3"/>
        <w:spacing w:line="276" w:lineRule="auto"/>
        <w:divId w:val="1546209607"/>
      </w:pPr>
      <w:r>
        <w:t>Г) С внутренним диаметром труб менее 150 мм и толщиной стенки менее 14 мм.</w:t>
      </w:r>
    </w:p>
    <w:p w14:paraId="76CED0C7" w14:textId="77777777" w:rsidR="00000000" w:rsidRDefault="00000000">
      <w:pPr>
        <w:pStyle w:val="a3"/>
        <w:spacing w:line="276" w:lineRule="auto"/>
        <w:divId w:val="1546209607"/>
      </w:pPr>
      <w:r>
        <w:t xml:space="preserve">п. 3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72C516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101. Кем должен осуществляться контроль за соблюдением требований технологической документации на ремонт, ремонтных рабочих чертежей оборудования под давлением? Выберите 2 варианта ответа.</w:t>
      </w:r>
    </w:p>
    <w:p w14:paraId="7A3C115E" w14:textId="77777777" w:rsidR="00000000" w:rsidRDefault="00000000">
      <w:pPr>
        <w:pStyle w:val="a3"/>
        <w:spacing w:line="276" w:lineRule="auto"/>
        <w:divId w:val="1546209607"/>
      </w:pPr>
      <w:r>
        <w:t>А) Работниками проектной организации.</w:t>
      </w:r>
    </w:p>
    <w:p w14:paraId="6D733676" w14:textId="77777777" w:rsidR="00000000" w:rsidRDefault="00000000">
      <w:pPr>
        <w:pStyle w:val="a3"/>
        <w:spacing w:line="276" w:lineRule="auto"/>
        <w:divId w:val="1546209607"/>
      </w:pPr>
      <w:r>
        <w:t>Б) Представителем территориального органа Ростехнадзора.</w:t>
      </w:r>
    </w:p>
    <w:p w14:paraId="77FD3BA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В) Подразделением технического контроля организации, выполняющей работы по ремонту, реконструкции (модернизации) оборудования.</w:t>
      </w:r>
    </w:p>
    <w:p w14:paraId="48E79B4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Уполномоченным представителем эксплуатирующей организации.</w:t>
      </w:r>
    </w:p>
    <w:p w14:paraId="783D4351" w14:textId="77777777" w:rsidR="00000000" w:rsidRDefault="00000000">
      <w:pPr>
        <w:pStyle w:val="a3"/>
        <w:spacing w:line="276" w:lineRule="auto"/>
        <w:divId w:val="1546209607"/>
      </w:pPr>
      <w:r>
        <w:t xml:space="preserve">п. 202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14C67A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102. Кто не входит в состав лиц, которые должны проводить технические освидетельствования оборудования под давлением, подлежащего учёту в территориальных органах Ростехнадзора или других федеральных органах исполнительной власти, уполномоченных в области промышленной безопасности? Выберите правильный вариант ответа.</w:t>
      </w:r>
    </w:p>
    <w:p w14:paraId="4B32050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Представители территориального органа Ростехнадзора.</w:t>
      </w:r>
    </w:p>
    <w:p w14:paraId="58F7CBB0" w14:textId="77777777" w:rsidR="00000000" w:rsidRDefault="00000000">
      <w:pPr>
        <w:pStyle w:val="a3"/>
        <w:spacing w:line="276" w:lineRule="auto"/>
        <w:divId w:val="1546209607"/>
      </w:pPr>
      <w:r>
        <w:t>Б) Ответственный за исправное состояние и безопасную эксплуатацию оборудования.</w:t>
      </w:r>
    </w:p>
    <w:p w14:paraId="354DF93A" w14:textId="77777777" w:rsidR="00000000" w:rsidRDefault="00000000">
      <w:pPr>
        <w:pStyle w:val="a3"/>
        <w:spacing w:line="276" w:lineRule="auto"/>
        <w:divId w:val="1546209607"/>
      </w:pPr>
      <w:r>
        <w:t>В) Работники уполномоченной специализированной организации.</w:t>
      </w:r>
    </w:p>
    <w:p w14:paraId="0B5EFB31" w14:textId="77777777" w:rsidR="00000000" w:rsidRDefault="00000000">
      <w:pPr>
        <w:pStyle w:val="a3"/>
        <w:spacing w:line="276" w:lineRule="auto"/>
        <w:divId w:val="1546209607"/>
      </w:pPr>
      <w:r>
        <w:t>Г) Ответственный за осуществление производственного контроля.</w:t>
      </w:r>
    </w:p>
    <w:p w14:paraId="55D74777" w14:textId="77777777" w:rsidR="00000000" w:rsidRDefault="00000000">
      <w:pPr>
        <w:pStyle w:val="a3"/>
        <w:spacing w:line="276" w:lineRule="auto"/>
        <w:divId w:val="1546209607"/>
      </w:pPr>
      <w:r>
        <w:t xml:space="preserve">п. 396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EDD70B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103. Кем проводятся испытания оборудования, предусмотренные проектной документацией? Выберите правильный вариант ответа.</w:t>
      </w:r>
    </w:p>
    <w:p w14:paraId="50398660" w14:textId="77777777" w:rsidR="00000000" w:rsidRDefault="00000000">
      <w:pPr>
        <w:pStyle w:val="a3"/>
        <w:spacing w:line="276" w:lineRule="auto"/>
        <w:divId w:val="1546209607"/>
      </w:pPr>
      <w:r>
        <w:t>А) Предприятием-владельцем.</w:t>
      </w:r>
    </w:p>
    <w:p w14:paraId="49E4FAAC" w14:textId="77777777" w:rsidR="00000000" w:rsidRDefault="00000000">
      <w:pPr>
        <w:pStyle w:val="a3"/>
        <w:spacing w:line="276" w:lineRule="auto"/>
        <w:divId w:val="1546209607"/>
      </w:pPr>
      <w:r>
        <w:t>Б) Проектировщиком.</w:t>
      </w:r>
    </w:p>
    <w:p w14:paraId="7071849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Изготовителем.</w:t>
      </w:r>
    </w:p>
    <w:p w14:paraId="4DF90C45" w14:textId="77777777" w:rsidR="00000000" w:rsidRDefault="00000000">
      <w:pPr>
        <w:pStyle w:val="a3"/>
        <w:spacing w:line="276" w:lineRule="auto"/>
        <w:divId w:val="1546209607"/>
      </w:pPr>
      <w:r>
        <w:t>Г) Поставщиком.</w:t>
      </w:r>
    </w:p>
    <w:p w14:paraId="66588483" w14:textId="77777777" w:rsidR="00000000" w:rsidRDefault="00000000">
      <w:pPr>
        <w:pStyle w:val="a3"/>
        <w:spacing w:line="276" w:lineRule="auto"/>
        <w:divId w:val="1546209607"/>
      </w:pPr>
      <w:hyperlink w:anchor="/document/97/492788/dfas9pk528/" w:tgtFrame="_blank" w:history="1">
        <w:r>
          <w:rPr>
            <w:rStyle w:val="a5"/>
          </w:rPr>
          <w:t>п. 13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6CE0806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104. Что из перечисленного не включается в состав технической документации, прилагаемой к поставляемому и подлежащему установке оборудованию, работающему под избыточным давлением? Выберите правильный вариант ответа.</w:t>
      </w:r>
    </w:p>
    <w:p w14:paraId="7BAC2346" w14:textId="77777777" w:rsidR="00000000" w:rsidRDefault="00000000">
      <w:pPr>
        <w:pStyle w:val="a3"/>
        <w:spacing w:line="276" w:lineRule="auto"/>
        <w:divId w:val="1546209607"/>
      </w:pPr>
      <w:r>
        <w:t>А) Паспорта предохранительных устройств.</w:t>
      </w:r>
    </w:p>
    <w:p w14:paraId="15D22580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Б) Руководство (инструкция) по эксплуатации (кроме элементов (сборочных единиц, деталей) оборудования и комплектующих изделий).</w:t>
      </w:r>
    </w:p>
    <w:p w14:paraId="39F556B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Паспорт сосуда.</w:t>
      </w:r>
    </w:p>
    <w:p w14:paraId="140CCC07" w14:textId="77777777" w:rsidR="00000000" w:rsidRDefault="00000000">
      <w:pPr>
        <w:pStyle w:val="a3"/>
        <w:spacing w:line="276" w:lineRule="auto"/>
        <w:divId w:val="1546209607"/>
      </w:pPr>
      <w:r>
        <w:t>Г) Расчет на прочность оборудования (для арматуры, деталей трубопроводов и фланцев выписка из расчета).</w:t>
      </w:r>
    </w:p>
    <w:p w14:paraId="49FBF3B2" w14:textId="77777777" w:rsidR="00000000" w:rsidRDefault="00000000">
      <w:pPr>
        <w:pStyle w:val="a3"/>
        <w:spacing w:line="276" w:lineRule="auto"/>
        <w:divId w:val="1546209607"/>
      </w:pPr>
      <w:hyperlink w:anchor="/document/97/492788/dfas4l4row/" w:tgtFrame="_blank" w:history="1">
        <w:r>
          <w:rPr>
            <w:rStyle w:val="a5"/>
          </w:rPr>
          <w:t>п. 16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61C0D49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105. Что из перечисленного является основным документом для идентификации оборудования, работающего под избыточным давлением? Выберите правильный вариант ответа.</w:t>
      </w:r>
    </w:p>
    <w:p w14:paraId="3DA9B340" w14:textId="77777777" w:rsidR="00000000" w:rsidRDefault="00000000">
      <w:pPr>
        <w:pStyle w:val="a3"/>
        <w:spacing w:line="276" w:lineRule="auto"/>
        <w:divId w:val="1546209607"/>
      </w:pPr>
      <w:r>
        <w:t>А) Обоснование безопасности оборудования.</w:t>
      </w:r>
    </w:p>
    <w:p w14:paraId="324E6FC6" w14:textId="77777777" w:rsidR="00000000" w:rsidRDefault="00000000">
      <w:pPr>
        <w:pStyle w:val="a3"/>
        <w:spacing w:line="276" w:lineRule="auto"/>
        <w:divId w:val="1546209607"/>
      </w:pPr>
      <w:r>
        <w:t>Б) Декларация соответствия оборудования требованиям промышленной безопасности.</w:t>
      </w:r>
    </w:p>
    <w:p w14:paraId="0622CA63" w14:textId="77777777" w:rsidR="00000000" w:rsidRDefault="00000000">
      <w:pPr>
        <w:pStyle w:val="a3"/>
        <w:spacing w:line="276" w:lineRule="auto"/>
        <w:divId w:val="1546209607"/>
      </w:pPr>
      <w:r>
        <w:t>В) Сертификат соответствия оборудования требованиям ТР ТС 032/2013.</w:t>
      </w:r>
    </w:p>
    <w:p w14:paraId="7FBAE81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Паспорт оборудования.</w:t>
      </w:r>
    </w:p>
    <w:p w14:paraId="4065C58B" w14:textId="77777777" w:rsidR="00000000" w:rsidRDefault="00000000">
      <w:pPr>
        <w:pStyle w:val="a3"/>
        <w:spacing w:line="276" w:lineRule="auto"/>
        <w:divId w:val="1546209607"/>
      </w:pPr>
      <w:hyperlink w:anchor="/document/97/492788/dfasme52qs/" w:tgtFrame="_blank" w:history="1">
        <w:r>
          <w:rPr>
            <w:rStyle w:val="a5"/>
          </w:rPr>
          <w:t>п. 17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1B58389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106. На какие из перечисленных видов оборудования не распространяются требования Технического регламента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227FE38E" w14:textId="77777777" w:rsidR="00000000" w:rsidRDefault="00000000">
      <w:pPr>
        <w:pStyle w:val="a3"/>
        <w:spacing w:line="276" w:lineRule="auto"/>
        <w:divId w:val="1546209607"/>
      </w:pPr>
      <w:r>
        <w:t>А) Сосуды, предназначенные для жидкостей, используемые для рабочих сред группы 2 и имеющие расчетное давление свыше 100 МПа, вместимость свыше 0,0001 м до 0,01 м включительно.</w:t>
      </w:r>
    </w:p>
    <w:p w14:paraId="1F498B3D" w14:textId="77777777" w:rsidR="00000000" w:rsidRDefault="00000000">
      <w:pPr>
        <w:pStyle w:val="a3"/>
        <w:spacing w:line="276" w:lineRule="auto"/>
        <w:divId w:val="1546209607"/>
      </w:pPr>
      <w:r>
        <w:t>Б) Котлы, имеющие вместимость более 0,002 м, предназначенные для получения пара, избыточное давление которого свыше 0,05 МПа.</w:t>
      </w:r>
    </w:p>
    <w:p w14:paraId="636F760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Cосуды, работающие под давлением, создающимся при взрыве внутри них в соответствии с технологическим процессом или при горении в режиме самораспространяющегося высокотемпературного синтеза.</w:t>
      </w:r>
    </w:p>
    <w:p w14:paraId="460FE6B3" w14:textId="77777777" w:rsidR="00000000" w:rsidRDefault="00000000">
      <w:pPr>
        <w:pStyle w:val="a3"/>
        <w:spacing w:line="276" w:lineRule="auto"/>
        <w:divId w:val="1546209607"/>
      </w:pPr>
      <w:r>
        <w:t>Г) Котлы, имеющие вместимость более 0,002 м, предназначенные для получения горячей воды, температура которой свыше 110°С.</w:t>
      </w:r>
    </w:p>
    <w:p w14:paraId="6B123A0A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Д) Сосуды, предназначенные для сжатых, сжиженных, растворенных под давлением газов и паров, используемые для рабочих сред группы 1 и имеющие расчетное давление свыше 20 МПа, вместимость свыше 0,0001 м до 0,001 м включительно.</w:t>
      </w:r>
    </w:p>
    <w:p w14:paraId="354989BE" w14:textId="77777777" w:rsidR="00000000" w:rsidRDefault="00000000">
      <w:pPr>
        <w:pStyle w:val="a3"/>
        <w:spacing w:line="276" w:lineRule="auto"/>
        <w:divId w:val="1546209607"/>
      </w:pPr>
      <w:hyperlink w:anchor="/document/97/492788/dfas8xkigx/" w:tgtFrame="_blank" w:history="1">
        <w:r>
          <w:rPr>
            <w:rStyle w:val="a5"/>
          </w:rPr>
          <w:t>п. 2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61361E7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107. Какому из перечисленных определений соответствует термин "температура рабочей среды" согласно Техническому регламенту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743B3F93" w14:textId="77777777" w:rsidR="00000000" w:rsidRDefault="00000000">
      <w:pPr>
        <w:pStyle w:val="a3"/>
        <w:spacing w:line="276" w:lineRule="auto"/>
        <w:divId w:val="1546209607"/>
      </w:pPr>
      <w:r>
        <w:t>А) Температура, равная 20°С, используемая при расчете на прочность стандартных сосудов (узлов, деталей, арматуры).</w:t>
      </w:r>
    </w:p>
    <w:p w14:paraId="2002D8C6" w14:textId="77777777" w:rsidR="00000000" w:rsidRDefault="00000000">
      <w:pPr>
        <w:pStyle w:val="a3"/>
        <w:spacing w:line="276" w:lineRule="auto"/>
        <w:divId w:val="1546209607"/>
      </w:pPr>
      <w:r>
        <w:t>Б) Максимальная (минимальная) температура стенки сосуда, при которой допускается эксплуатация оборудования.</w:t>
      </w:r>
    </w:p>
    <w:p w14:paraId="2842ECD6" w14:textId="77777777" w:rsidR="00000000" w:rsidRDefault="00000000">
      <w:pPr>
        <w:pStyle w:val="a3"/>
        <w:spacing w:line="276" w:lineRule="auto"/>
        <w:divId w:val="1546209607"/>
      </w:pPr>
      <w:r>
        <w:t>В) Температура, при которой определяются физико-механические характеристики, допускаемое напряжение материала и проводится расчет на прочность элементов оборудования.</w:t>
      </w:r>
    </w:p>
    <w:p w14:paraId="2A849D7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Минимальная (максимальная) температура среды при нормальном протекании технологического процесса.</w:t>
      </w:r>
    </w:p>
    <w:p w14:paraId="3C99C243" w14:textId="77777777" w:rsidR="00000000" w:rsidRDefault="00000000">
      <w:pPr>
        <w:pStyle w:val="a3"/>
        <w:spacing w:line="276" w:lineRule="auto"/>
        <w:divId w:val="1546209607"/>
      </w:pPr>
      <w:hyperlink w:anchor="/document/97/492788/dfas7dpu2x/" w:tgtFrame="_blank" w:history="1">
        <w:r>
          <w:rPr>
            <w:rStyle w:val="a5"/>
          </w:rPr>
          <w:t>п. 4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71BE4A9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108. Какое из перечисленных давлений является избыточным давлением, при котором производится испытание оборудования на прочность и плотность? Выберите правильный вариант ответа.</w:t>
      </w:r>
    </w:p>
    <w:p w14:paraId="2C419E2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Давление пробное.</w:t>
      </w:r>
    </w:p>
    <w:p w14:paraId="6C5C7F9A" w14:textId="77777777" w:rsidR="00000000" w:rsidRDefault="00000000">
      <w:pPr>
        <w:pStyle w:val="a3"/>
        <w:spacing w:line="276" w:lineRule="auto"/>
        <w:divId w:val="1546209607"/>
      </w:pPr>
      <w:r>
        <w:t>Б) Давление расчетное.</w:t>
      </w:r>
    </w:p>
    <w:p w14:paraId="33981D73" w14:textId="77777777" w:rsidR="00000000" w:rsidRDefault="00000000">
      <w:pPr>
        <w:pStyle w:val="a3"/>
        <w:spacing w:line="276" w:lineRule="auto"/>
        <w:divId w:val="1546209607"/>
      </w:pPr>
      <w:r>
        <w:t>В) Давление рабочее.</w:t>
      </w:r>
    </w:p>
    <w:p w14:paraId="6DAE8AD5" w14:textId="77777777" w:rsidR="00000000" w:rsidRDefault="00000000">
      <w:pPr>
        <w:pStyle w:val="a3"/>
        <w:spacing w:line="276" w:lineRule="auto"/>
        <w:divId w:val="1546209607"/>
      </w:pPr>
      <w:r>
        <w:t>Г) Давление номинальное.</w:t>
      </w:r>
    </w:p>
    <w:p w14:paraId="5C110736" w14:textId="77777777" w:rsidR="00000000" w:rsidRDefault="00000000">
      <w:pPr>
        <w:pStyle w:val="a3"/>
        <w:spacing w:line="276" w:lineRule="auto"/>
        <w:divId w:val="1546209607"/>
      </w:pPr>
      <w:hyperlink w:anchor="/document/97/492788/dfasldesen/" w:tgtFrame="_blank" w:history="1">
        <w:r>
          <w:rPr>
            <w:rStyle w:val="a5"/>
          </w:rPr>
          <w:t>п. 4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144E89F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 xml:space="preserve">109. Каким документом подтверждается соответствие требованиям ТР ТС 032/2013 оборудования и элементов оборудований, отнесенных к 1-й категории опасности, изготовление или окончательное изготовление которых с применением неразъемных </w:t>
      </w:r>
      <w:r>
        <w:rPr>
          <w:rStyle w:val="a4"/>
        </w:rPr>
        <w:lastRenderedPageBreak/>
        <w:t>соединений осуществляется по месту эксплуатации? Выберите правильный вариант ответа.</w:t>
      </w:r>
    </w:p>
    <w:p w14:paraId="240ECEE6" w14:textId="77777777" w:rsidR="00000000" w:rsidRDefault="00000000">
      <w:pPr>
        <w:pStyle w:val="a3"/>
        <w:spacing w:line="276" w:lineRule="auto"/>
        <w:divId w:val="1546209607"/>
      </w:pPr>
      <w:r>
        <w:t>А) Разрешением на применение сосуда.</w:t>
      </w:r>
    </w:p>
    <w:p w14:paraId="67241A0E" w14:textId="77777777" w:rsidR="00000000" w:rsidRDefault="00000000">
      <w:pPr>
        <w:pStyle w:val="a3"/>
        <w:spacing w:line="276" w:lineRule="auto"/>
        <w:divId w:val="1546209607"/>
      </w:pPr>
      <w:r>
        <w:t>Б) Заключением экспертизы промышленной безопасности.</w:t>
      </w:r>
    </w:p>
    <w:p w14:paraId="6F08766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Декларацией соответствия.</w:t>
      </w:r>
    </w:p>
    <w:p w14:paraId="32B26BA3" w14:textId="77777777" w:rsidR="00000000" w:rsidRDefault="00000000">
      <w:pPr>
        <w:pStyle w:val="a3"/>
        <w:spacing w:line="276" w:lineRule="auto"/>
        <w:divId w:val="1546209607"/>
      </w:pPr>
      <w:r>
        <w:t>Г) Сертификатом.</w:t>
      </w:r>
    </w:p>
    <w:p w14:paraId="01D8248F" w14:textId="77777777" w:rsidR="00000000" w:rsidRDefault="00000000">
      <w:pPr>
        <w:pStyle w:val="a3"/>
        <w:spacing w:line="276" w:lineRule="auto"/>
        <w:divId w:val="1546209607"/>
      </w:pPr>
      <w:hyperlink w:anchor="/document/97/492788/dfasz7aa95/" w:tgtFrame="_blank" w:history="1">
        <w:r>
          <w:rPr>
            <w:rStyle w:val="a5"/>
          </w:rPr>
          <w:t>п. 42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5BFF3B5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110. Каким документом подтверждается соответствие требованиям ТР ТС 032/2013 оборудования и элементов оборудования, отнесенных к 3-й категории опасности? Выберите правильный вариант ответа.</w:t>
      </w:r>
    </w:p>
    <w:p w14:paraId="69947E0E" w14:textId="77777777" w:rsidR="00000000" w:rsidRDefault="00000000">
      <w:pPr>
        <w:pStyle w:val="a3"/>
        <w:spacing w:line="276" w:lineRule="auto"/>
        <w:divId w:val="1546209607"/>
      </w:pPr>
      <w:r>
        <w:t>А) Заключением экспертизы промышленной безопасности.</w:t>
      </w:r>
    </w:p>
    <w:p w14:paraId="00B4BCD3" w14:textId="77777777" w:rsidR="00000000" w:rsidRDefault="00000000">
      <w:pPr>
        <w:pStyle w:val="a3"/>
        <w:spacing w:line="276" w:lineRule="auto"/>
        <w:divId w:val="1546209607"/>
      </w:pPr>
      <w:r>
        <w:t>Б) Декларацией соответствия.</w:t>
      </w:r>
    </w:p>
    <w:p w14:paraId="30BCA70C" w14:textId="77777777" w:rsidR="00000000" w:rsidRDefault="00000000">
      <w:pPr>
        <w:pStyle w:val="a3"/>
        <w:spacing w:line="276" w:lineRule="auto"/>
        <w:divId w:val="1546209607"/>
      </w:pPr>
      <w:r>
        <w:t>В) Разрешением на применение сосуда.</w:t>
      </w:r>
    </w:p>
    <w:p w14:paraId="50613A4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Сертификатом.</w:t>
      </w:r>
    </w:p>
    <w:p w14:paraId="3D055646" w14:textId="77777777" w:rsidR="00000000" w:rsidRDefault="00000000">
      <w:pPr>
        <w:pStyle w:val="a3"/>
        <w:spacing w:line="276" w:lineRule="auto"/>
        <w:divId w:val="1546209607"/>
      </w:pPr>
      <w:hyperlink w:anchor="/document/97/492788/dfas23sfzd/" w:tgtFrame="_blank" w:history="1">
        <w:r>
          <w:rPr>
            <w:rStyle w:val="a5"/>
          </w:rPr>
          <w:t>п. 43</w:t>
        </w:r>
      </w:hyperlink>
      <w:r>
        <w:t> ТР ТС 032/2013 Технический регламент таможенного союза "О безопасности оборудования, работающего под избыточным давлением"</w:t>
      </w:r>
    </w:p>
    <w:p w14:paraId="10CB9E7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111. В каком случае оборудование, работающее под избыточным давлением, выпускается в обращение на рынке Таможенного союза? Выберите правильный вариант ответа.</w:t>
      </w:r>
    </w:p>
    <w:p w14:paraId="6E8BD9D4" w14:textId="77777777" w:rsidR="00000000" w:rsidRDefault="00000000">
      <w:pPr>
        <w:pStyle w:val="a3"/>
        <w:spacing w:line="276" w:lineRule="auto"/>
        <w:divId w:val="1546209607"/>
      </w:pPr>
      <w:r>
        <w:t>А) Оборудование должно иметь документ о подтверждении соответствия требованиям государственных и международных стандартов, выданный в порядке, предусмотренном Росстандартом.</w:t>
      </w:r>
    </w:p>
    <w:p w14:paraId="0630919B" w14:textId="77777777" w:rsidR="00000000" w:rsidRDefault="00000000">
      <w:pPr>
        <w:pStyle w:val="a3"/>
        <w:spacing w:line="276" w:lineRule="auto"/>
        <w:divId w:val="1546209607"/>
      </w:pPr>
      <w:r>
        <w:t>Б) Оборудование должно иметь разрешение на его применение, выданное Федеральной службой по экологическому, технологическому и атомному надзору.</w:t>
      </w:r>
    </w:p>
    <w:p w14:paraId="104E96E4" w14:textId="77777777" w:rsidR="00000000" w:rsidRDefault="00000000">
      <w:pPr>
        <w:pStyle w:val="a3"/>
        <w:spacing w:line="276" w:lineRule="auto"/>
        <w:divId w:val="1546209607"/>
      </w:pPr>
      <w:r>
        <w:t>В) Оборудование должно иметь соответствующее разрешение на его обращение на рынке, выданное в порядке, предусмотренном Евразийской экономической комиссией.</w:t>
      </w:r>
    </w:p>
    <w:p w14:paraId="31FF696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Оборудование должно пройти оценку (подтверждение) соответствия требованиям ТР ТС 032/2013.</w:t>
      </w:r>
    </w:p>
    <w:p w14:paraId="2E7BF761" w14:textId="77777777" w:rsidR="00000000" w:rsidRDefault="00000000">
      <w:pPr>
        <w:pStyle w:val="a3"/>
        <w:spacing w:line="276" w:lineRule="auto"/>
        <w:divId w:val="1546209607"/>
      </w:pPr>
      <w:hyperlink w:anchor="/document/97/492788/dfas8bd7bw/" w:tgtFrame="_blank" w:history="1">
        <w:r>
          <w:rPr>
            <w:rStyle w:val="a5"/>
          </w:rPr>
          <w:t>п. 37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64CDFEF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112. Сколько составляет срок действия декларации о соответствии серийно выпускаемого оборудования требованиям Технического регламента Таможенного союза "О безопасности оборудования, работающего под избыточным давлением" со дня ее регистрации в Едином реестре выданных сертификатов соответствия и зарегистрированных деклараций о соответствии? Выберите правильный вариант ответа.</w:t>
      </w:r>
    </w:p>
    <w:p w14:paraId="4DBBCC9B" w14:textId="77777777" w:rsidR="00000000" w:rsidRDefault="00000000">
      <w:pPr>
        <w:pStyle w:val="a3"/>
        <w:spacing w:line="276" w:lineRule="auto"/>
        <w:divId w:val="1546209607"/>
      </w:pPr>
      <w:r>
        <w:t>А) Не более 4 лет.</w:t>
      </w:r>
    </w:p>
    <w:p w14:paraId="38A545F4" w14:textId="77777777" w:rsidR="00000000" w:rsidRDefault="00000000">
      <w:pPr>
        <w:pStyle w:val="a3"/>
        <w:spacing w:line="276" w:lineRule="auto"/>
        <w:divId w:val="1546209607"/>
      </w:pPr>
      <w:r>
        <w:t>Б) Не более 3 лет.</w:t>
      </w:r>
    </w:p>
    <w:p w14:paraId="37796DD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Не более 5 лет.</w:t>
      </w:r>
    </w:p>
    <w:p w14:paraId="4877C6E4" w14:textId="77777777" w:rsidR="00000000" w:rsidRDefault="00000000">
      <w:pPr>
        <w:pStyle w:val="a3"/>
        <w:spacing w:line="276" w:lineRule="auto"/>
        <w:divId w:val="1546209607"/>
      </w:pPr>
      <w:r>
        <w:t>Г) Не более 1 года.</w:t>
      </w:r>
    </w:p>
    <w:p w14:paraId="36160759" w14:textId="77777777" w:rsidR="00000000" w:rsidRDefault="00000000">
      <w:pPr>
        <w:pStyle w:val="a3"/>
        <w:spacing w:line="276" w:lineRule="auto"/>
        <w:divId w:val="1546209607"/>
      </w:pPr>
      <w:hyperlink w:anchor="/document/97/492788/dfasy5bwqh/" w:tgtFrame="_blank" w:history="1">
        <w:r>
          <w:rPr>
            <w:rStyle w:val="a5"/>
          </w:rPr>
          <w:t>п. 51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0624B81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113. Какое максимальное превышение расчетного давления допускается в сосуде при работающих предохранительных клапанах, при условии, что это превышение предусмотрено руководством (инструкцией) по эксплуатации сосуда? Выберите правильный вариант ответа.</w:t>
      </w:r>
    </w:p>
    <w:p w14:paraId="49B77DF5" w14:textId="77777777" w:rsidR="00000000" w:rsidRDefault="00000000">
      <w:pPr>
        <w:pStyle w:val="a3"/>
        <w:spacing w:line="276" w:lineRule="auto"/>
        <w:divId w:val="1546209607"/>
      </w:pPr>
      <w:r>
        <w:t>А) Не более чем на 15 %.</w:t>
      </w:r>
    </w:p>
    <w:p w14:paraId="1F6808E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Не более чем на 25 %.</w:t>
      </w:r>
    </w:p>
    <w:p w14:paraId="752A6B25" w14:textId="77777777" w:rsidR="00000000" w:rsidRDefault="00000000">
      <w:pPr>
        <w:pStyle w:val="a3"/>
        <w:spacing w:line="276" w:lineRule="auto"/>
        <w:divId w:val="1546209607"/>
      </w:pPr>
      <w:r>
        <w:t>В) Не более чем на 35 %.</w:t>
      </w:r>
    </w:p>
    <w:p w14:paraId="775D537D" w14:textId="77777777" w:rsidR="00000000" w:rsidRDefault="00000000">
      <w:pPr>
        <w:pStyle w:val="a3"/>
        <w:spacing w:line="276" w:lineRule="auto"/>
        <w:divId w:val="1546209607"/>
      </w:pPr>
      <w:r>
        <w:t>Г) Не более чем на 20 %.</w:t>
      </w:r>
    </w:p>
    <w:p w14:paraId="5258D5B9" w14:textId="77777777" w:rsidR="00000000" w:rsidRDefault="00000000">
      <w:pPr>
        <w:pStyle w:val="a3"/>
        <w:spacing w:line="276" w:lineRule="auto"/>
        <w:divId w:val="1546209607"/>
      </w:pPr>
      <w:hyperlink w:anchor="/document/97/492788/dfashudfpn/" w:tgtFrame="_blank" w:history="1">
        <w:r>
          <w:rPr>
            <w:rStyle w:val="a5"/>
          </w:rPr>
          <w:t>п. 55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350C090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114. Какой должна быть ширина смотровой щели указателя уровня жидкости в сосудах? Выберите правильный вариант ответа.</w:t>
      </w:r>
    </w:p>
    <w:p w14:paraId="29C31DD2" w14:textId="77777777" w:rsidR="00000000" w:rsidRDefault="00000000">
      <w:pPr>
        <w:pStyle w:val="a3"/>
        <w:spacing w:line="276" w:lineRule="auto"/>
        <w:divId w:val="1546209607"/>
      </w:pPr>
      <w:r>
        <w:t>А) 4 мм.</w:t>
      </w:r>
    </w:p>
    <w:p w14:paraId="3D5BD7AF" w14:textId="77777777" w:rsidR="00000000" w:rsidRDefault="00000000">
      <w:pPr>
        <w:pStyle w:val="a3"/>
        <w:spacing w:line="276" w:lineRule="auto"/>
        <w:divId w:val="1546209607"/>
      </w:pPr>
      <w:r>
        <w:t>Б) 8 мм.</w:t>
      </w:r>
    </w:p>
    <w:p w14:paraId="076E189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Определяется проектом оборудования.</w:t>
      </w:r>
    </w:p>
    <w:p w14:paraId="25B2EFD1" w14:textId="77777777" w:rsidR="00000000" w:rsidRDefault="00000000">
      <w:pPr>
        <w:pStyle w:val="a3"/>
        <w:spacing w:line="276" w:lineRule="auto"/>
        <w:divId w:val="1546209607"/>
      </w:pPr>
      <w:r>
        <w:t>Г) 20 мм.</w:t>
      </w:r>
    </w:p>
    <w:p w14:paraId="5CA6E1EA" w14:textId="77777777" w:rsidR="00000000" w:rsidRDefault="00000000">
      <w:pPr>
        <w:pStyle w:val="a3"/>
        <w:spacing w:line="276" w:lineRule="auto"/>
        <w:divId w:val="1546209607"/>
      </w:pPr>
      <w:hyperlink w:anchor="/document/97/492788/dfasmbttuy/" w:tgtFrame="_blank" w:history="1">
        <w:r>
          <w:rPr>
            <w:rStyle w:val="a5"/>
          </w:rPr>
          <w:t>п. 71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0935C8A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115. Какие из перечисленных видов опасности должны учитываться с целью определения рисков для оборудования? Выберите правильный вариант ответа.</w:t>
      </w:r>
    </w:p>
    <w:p w14:paraId="6F6008D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Все перечисленные.</w:t>
      </w:r>
    </w:p>
    <w:p w14:paraId="5240B75D" w14:textId="77777777" w:rsidR="00000000" w:rsidRDefault="00000000">
      <w:pPr>
        <w:pStyle w:val="a3"/>
        <w:spacing w:line="276" w:lineRule="auto"/>
        <w:divId w:val="1546209607"/>
      </w:pPr>
      <w:r>
        <w:t>Б) Недопустимые отклонения параметров конструкции, сборочных единиц и устройств безопасности, влияющие на безопасность.</w:t>
      </w:r>
    </w:p>
    <w:p w14:paraId="17C743BA" w14:textId="77777777" w:rsidR="00000000" w:rsidRDefault="00000000">
      <w:pPr>
        <w:pStyle w:val="a3"/>
        <w:spacing w:line="276" w:lineRule="auto"/>
        <w:divId w:val="1546209607"/>
      </w:pPr>
      <w:r>
        <w:t>В) Наличие незащищенных подвижных элементов, вибрация, наличие взрывопожароопасных элементов.</w:t>
      </w:r>
    </w:p>
    <w:p w14:paraId="527E0159" w14:textId="77777777" w:rsidR="00000000" w:rsidRDefault="00000000">
      <w:pPr>
        <w:pStyle w:val="a3"/>
        <w:spacing w:line="276" w:lineRule="auto"/>
        <w:divId w:val="1546209607"/>
      </w:pPr>
      <w:r>
        <w:t>Г) Коррозия или иные виды износа материала элементов оборудования, прекращение действия вспомогательного оборудования, погасание факелов в топке при камерном сжигании топлива.</w:t>
      </w:r>
    </w:p>
    <w:p w14:paraId="470697D0" w14:textId="77777777" w:rsidR="00000000" w:rsidRDefault="00000000">
      <w:pPr>
        <w:pStyle w:val="a3"/>
        <w:spacing w:line="276" w:lineRule="auto"/>
        <w:divId w:val="1546209607"/>
      </w:pPr>
      <w:hyperlink w:anchor="/document/97/492788/dfashbhqyv/" w:tgtFrame="_blank" w:history="1">
        <w:r>
          <w:rPr>
            <w:rStyle w:val="a5"/>
          </w:rPr>
          <w:t>п. 8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62FAD04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116. Какой из перечисленных документов включает в себя указания по выводу из эксплуатации и утилизации оборудования, работающего под давлением? Выберите правильный вариант ответа.</w:t>
      </w:r>
    </w:p>
    <w:p w14:paraId="4B159CE5" w14:textId="77777777" w:rsidR="00000000" w:rsidRDefault="00000000">
      <w:pPr>
        <w:pStyle w:val="a3"/>
        <w:spacing w:line="276" w:lineRule="auto"/>
        <w:divId w:val="1546209607"/>
      </w:pPr>
      <w:r>
        <w:t>А) Документация эксплуатирующей организации, прошедшая экспертизу промышленной безопасности.</w:t>
      </w:r>
    </w:p>
    <w:p w14:paraId="1730DA41" w14:textId="77777777" w:rsidR="00000000" w:rsidRDefault="00000000">
      <w:pPr>
        <w:pStyle w:val="a3"/>
        <w:spacing w:line="276" w:lineRule="auto"/>
        <w:divId w:val="1546209607"/>
      </w:pPr>
      <w:r>
        <w:t>Б) Заключение по результатам технического диагностирования оборудования.</w:t>
      </w:r>
    </w:p>
    <w:p w14:paraId="4831BA04" w14:textId="77777777" w:rsidR="00000000" w:rsidRDefault="00000000">
      <w:pPr>
        <w:pStyle w:val="a3"/>
        <w:spacing w:line="276" w:lineRule="auto"/>
        <w:divId w:val="1546209607"/>
      </w:pPr>
      <w:r>
        <w:t>В) Типовая инструкция по утилизации оборудования, работающего под давлением, используемого на опасном производственном объекте.</w:t>
      </w:r>
    </w:p>
    <w:p w14:paraId="36BA137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Руководство (инструкция) по эксплуатации.</w:t>
      </w:r>
    </w:p>
    <w:p w14:paraId="1B89277A" w14:textId="77777777" w:rsidR="00000000" w:rsidRDefault="00000000">
      <w:pPr>
        <w:pStyle w:val="a3"/>
        <w:spacing w:line="276" w:lineRule="auto"/>
        <w:divId w:val="1546209607"/>
      </w:pPr>
      <w:hyperlink w:anchor="/document/97/492788/dfastx76bs/" w:tgtFrame="_blank" w:history="1">
        <w:r>
          <w:rPr>
            <w:rStyle w:val="a5"/>
          </w:rPr>
          <w:t>п. 27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77BC411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117. Какую перечисленную информацию не содержит маркировка, наносимая на оборудование, работающее под давлением? Выберите правильный вариант ответа.</w:t>
      </w:r>
    </w:p>
    <w:p w14:paraId="0C1A2464" w14:textId="77777777" w:rsidR="00000000" w:rsidRDefault="00000000">
      <w:pPr>
        <w:pStyle w:val="a3"/>
        <w:spacing w:line="276" w:lineRule="auto"/>
        <w:divId w:val="1546209607"/>
      </w:pPr>
      <w:r>
        <w:t>А) Наименование материала, из которого изготовлено оборудование.</w:t>
      </w:r>
    </w:p>
    <w:p w14:paraId="61F2CEBE" w14:textId="77777777" w:rsidR="00000000" w:rsidRDefault="00000000">
      <w:pPr>
        <w:pStyle w:val="a3"/>
        <w:spacing w:line="276" w:lineRule="auto"/>
        <w:divId w:val="1546209607"/>
      </w:pPr>
      <w:r>
        <w:t>Б) Вся приведенная информация включается в маркировку, наносимую на оборудование.</w:t>
      </w:r>
    </w:p>
    <w:p w14:paraId="3AF234A0" w14:textId="77777777" w:rsidR="00000000" w:rsidRDefault="00000000">
      <w:pPr>
        <w:pStyle w:val="a3"/>
        <w:spacing w:line="276" w:lineRule="auto"/>
        <w:divId w:val="1546209607"/>
      </w:pPr>
      <w:r>
        <w:t>В) Параметры и характеристики, влияющие на безопасность.</w:t>
      </w:r>
    </w:p>
    <w:p w14:paraId="78D9C3A6" w14:textId="77777777" w:rsidR="00000000" w:rsidRDefault="00000000">
      <w:pPr>
        <w:pStyle w:val="a3"/>
        <w:spacing w:line="276" w:lineRule="auto"/>
        <w:divId w:val="1546209607"/>
      </w:pPr>
      <w:r>
        <w:t>Г) Наименование и (или) обозначение оборудования.</w:t>
      </w:r>
    </w:p>
    <w:p w14:paraId="5533BC3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Сведения о подтверждении соответствия требованиям ТР ТС 032/2013.</w:t>
      </w:r>
    </w:p>
    <w:p w14:paraId="3CC8DFE7" w14:textId="77777777" w:rsidR="00000000" w:rsidRDefault="00000000">
      <w:pPr>
        <w:pStyle w:val="a3"/>
        <w:spacing w:line="276" w:lineRule="auto"/>
        <w:divId w:val="1546209607"/>
      </w:pPr>
      <w:hyperlink w:anchor="/document/97/492788/dfasug1rhy/" w:tgtFrame="_blank" w:history="1">
        <w:r>
          <w:rPr>
            <w:rStyle w:val="a5"/>
          </w:rPr>
          <w:t>п. 29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01426AC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118. Каким путем не осуществляется оценка (подтверждение) соответствия оборудования, работающего под давлением, на которое распространяется действие ТР ТС 032/2013? Выберите правильный вариант ответа.</w:t>
      </w:r>
    </w:p>
    <w:p w14:paraId="6C07F1B1" w14:textId="77777777" w:rsidR="00000000" w:rsidRDefault="00000000">
      <w:pPr>
        <w:pStyle w:val="a3"/>
        <w:spacing w:line="276" w:lineRule="auto"/>
        <w:divId w:val="1546209607"/>
      </w:pPr>
      <w:r>
        <w:t>А) Декларирования соответствия.</w:t>
      </w:r>
    </w:p>
    <w:p w14:paraId="07D00E7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Экспертизы промышленной безопасности.</w:t>
      </w:r>
    </w:p>
    <w:p w14:paraId="53C881BD" w14:textId="77777777" w:rsidR="00000000" w:rsidRDefault="00000000">
      <w:pPr>
        <w:pStyle w:val="a3"/>
        <w:spacing w:line="276" w:lineRule="auto"/>
        <w:divId w:val="1546209607"/>
      </w:pPr>
      <w:r>
        <w:t>В) Сертификации.</w:t>
      </w:r>
    </w:p>
    <w:p w14:paraId="4E260F91" w14:textId="77777777" w:rsidR="00000000" w:rsidRDefault="00000000">
      <w:pPr>
        <w:pStyle w:val="a3"/>
        <w:spacing w:line="276" w:lineRule="auto"/>
        <w:divId w:val="1546209607"/>
      </w:pPr>
      <w:r>
        <w:t>Г) Государственного контроля (надзора).</w:t>
      </w:r>
    </w:p>
    <w:p w14:paraId="25301AB3" w14:textId="77777777" w:rsidR="00000000" w:rsidRDefault="00000000">
      <w:pPr>
        <w:pStyle w:val="a3"/>
        <w:spacing w:line="276" w:lineRule="auto"/>
        <w:divId w:val="1546209607"/>
      </w:pPr>
      <w:r>
        <w:t xml:space="preserve">п. </w:t>
      </w:r>
      <w:hyperlink w:anchor="/document/97/492788/dfasnr2gld/" w:tgtFrame="_blank" w:history="1">
        <w:r>
          <w:rPr>
            <w:rStyle w:val="a5"/>
          </w:rPr>
          <w:t>38</w:t>
        </w:r>
      </w:hyperlink>
      <w:r>
        <w:t>, </w:t>
      </w:r>
      <w:hyperlink w:anchor="/document/97/492788/dfasz3awby/" w:tgtFrame="_blank" w:history="1">
        <w:r>
          <w:rPr>
            <w:rStyle w:val="a5"/>
          </w:rPr>
          <w:t>40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417D038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119. При каком условии запрещается объединять сбросы от предохранительных клапанов сосудов? Выберите правильный вариант ответа.</w:t>
      </w:r>
    </w:p>
    <w:p w14:paraId="73FCCB85" w14:textId="77777777" w:rsidR="00000000" w:rsidRDefault="00000000">
      <w:pPr>
        <w:pStyle w:val="a3"/>
        <w:spacing w:line="276" w:lineRule="auto"/>
        <w:divId w:val="1546209607"/>
      </w:pPr>
      <w:r>
        <w:t>А) Если, по крайней мере, один из сосудов работает под давлением среды, отнесенной к группе 1.</w:t>
      </w:r>
    </w:p>
    <w:p w14:paraId="4418B51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Если сбросы содержат вещества, способные при смешивании образовывать взрывоопасные смеси или нестабильные соединения.</w:t>
      </w:r>
    </w:p>
    <w:p w14:paraId="02E7EBEE" w14:textId="77777777" w:rsidR="00000000" w:rsidRDefault="00000000">
      <w:pPr>
        <w:pStyle w:val="a3"/>
        <w:spacing w:line="276" w:lineRule="auto"/>
        <w:divId w:val="1546209607"/>
      </w:pPr>
      <w:r>
        <w:t>В) Если сбросы направляются в открытые системы для дальнейшей утилизации или в системы организованного сжигания.</w:t>
      </w:r>
    </w:p>
    <w:p w14:paraId="1652C242" w14:textId="77777777" w:rsidR="00000000" w:rsidRDefault="00000000">
      <w:pPr>
        <w:pStyle w:val="a3"/>
        <w:spacing w:line="276" w:lineRule="auto"/>
        <w:divId w:val="1546209607"/>
      </w:pPr>
      <w:hyperlink w:anchor="/document/97/492788/dfasb142e8/" w:tgtFrame="_blank" w:history="1">
        <w:r>
          <w:rPr>
            <w:rStyle w:val="a5"/>
          </w:rPr>
          <w:t>п. 49</w:t>
        </w:r>
      </w:hyperlink>
      <w:r>
        <w:t> приложения 2 к ТР ТС 032/2013 Технический регламент таможенного союза "О безопасности оборудования, работающего под избыточным давлением"</w:t>
      </w:r>
    </w:p>
    <w:p w14:paraId="7FF32BA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120. В каком случае сосуд оборудуется трубопроводами, отводящими рабочую среду от предохранительных клапанов в атмосферу, если он работает с газообразной средой группы 1? Выберите правильный вариант ответа.</w:t>
      </w:r>
    </w:p>
    <w:p w14:paraId="2EDF8A8E" w14:textId="77777777" w:rsidR="00000000" w:rsidRDefault="00000000">
      <w:pPr>
        <w:pStyle w:val="a3"/>
        <w:spacing w:line="276" w:lineRule="auto"/>
        <w:divId w:val="1546209607"/>
      </w:pPr>
      <w:r>
        <w:t>А) Если рабочее давление в сосуде не превышает 1,2 МПа и при выводе в атмосферу обеспечивается безопасное рассеивание рабочей среды.</w:t>
      </w:r>
    </w:p>
    <w:p w14:paraId="50D3230E" w14:textId="77777777" w:rsidR="00000000" w:rsidRDefault="00000000">
      <w:pPr>
        <w:pStyle w:val="a3"/>
        <w:spacing w:line="276" w:lineRule="auto"/>
        <w:divId w:val="1546209607"/>
      </w:pPr>
      <w:r>
        <w:t>Б) Если рабочее давление в сосуде не превышает 1,6 МПа и при выводе в атмосферу обеспечивается безопасное рассеивание рабочей среды.</w:t>
      </w:r>
    </w:p>
    <w:p w14:paraId="4EF4B623" w14:textId="77777777" w:rsidR="00000000" w:rsidRDefault="00000000">
      <w:pPr>
        <w:pStyle w:val="a3"/>
        <w:spacing w:line="276" w:lineRule="auto"/>
        <w:divId w:val="1546209607"/>
      </w:pPr>
      <w:r>
        <w:t>В) Если при отводе рабочей среды обеспечиваются безопасность обслуживающего сосуд персонала и нормы пожарной безопасности.</w:t>
      </w:r>
    </w:p>
    <w:p w14:paraId="1CFC45B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Если плотность отводимых газов по отношению к воздуху не превышает 0,8.</w:t>
      </w:r>
    </w:p>
    <w:p w14:paraId="150A5D23" w14:textId="77777777" w:rsidR="00000000" w:rsidRDefault="00000000">
      <w:pPr>
        <w:pStyle w:val="a3"/>
        <w:spacing w:line="276" w:lineRule="auto"/>
        <w:divId w:val="1546209607"/>
      </w:pPr>
      <w:hyperlink w:anchor="/document/97/492788/dfasb142e8/" w:tgtFrame="_blank" w:history="1">
        <w:r>
          <w:rPr>
            <w:rStyle w:val="a5"/>
          </w:rPr>
          <w:t>п. 49</w:t>
        </w:r>
      </w:hyperlink>
      <w:r>
        <w:t> приложения 2 к ТР ТС 032/2013 Технический регламент таможенного союза "О безопасности оборудования, работающего под избыточным давлением"</w:t>
      </w:r>
    </w:p>
    <w:p w14:paraId="49A3C64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121. При каком условии мембранные предохранительные устройства устанавливаются на сосудах и трубопроводах перед рычажно-грузовым или пружинным предохранительным клапаном? Выберите правильный вариант ответа.</w:t>
      </w:r>
    </w:p>
    <w:p w14:paraId="2AFA8556" w14:textId="77777777" w:rsidR="00000000" w:rsidRDefault="00000000">
      <w:pPr>
        <w:pStyle w:val="a3"/>
        <w:spacing w:line="276" w:lineRule="auto"/>
        <w:divId w:val="1546209607"/>
      </w:pPr>
      <w:r>
        <w:t>А) Если необходимо исключить влияние колебаний противодавления со стороны сбросной системы на надежность срабатывания рычажно-грузового или пружинного предохранительных клапанов.</w:t>
      </w:r>
    </w:p>
    <w:p w14:paraId="67D9EB2A" w14:textId="77777777" w:rsidR="00000000" w:rsidRDefault="00000000">
      <w:pPr>
        <w:pStyle w:val="a3"/>
        <w:spacing w:line="276" w:lineRule="auto"/>
        <w:divId w:val="1546209607"/>
      </w:pPr>
      <w:r>
        <w:t>Б) Установка мембранных предохранительных устройств перед рычажно-грузовыми и пружинными предохранительными клапанами не допускается.</w:t>
      </w:r>
    </w:p>
    <w:p w14:paraId="2E1F899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Если предохранительные клапаны не могут надежно работать вследствие вредного воздействия среды или возможных утечек через закрытый клапан рабочих сред, отнесенных к 1 группе.</w:t>
      </w:r>
    </w:p>
    <w:p w14:paraId="0AED5B51" w14:textId="77777777" w:rsidR="00000000" w:rsidRDefault="00000000">
      <w:pPr>
        <w:pStyle w:val="a3"/>
        <w:spacing w:line="276" w:lineRule="auto"/>
        <w:divId w:val="1546209607"/>
      </w:pPr>
      <w:r>
        <w:t>Г) Если необходимо увеличение пропускной способности систем сброса давления - рычажно-грузового (пружинного) предохранительного клапана.</w:t>
      </w:r>
    </w:p>
    <w:p w14:paraId="4ED4EB85" w14:textId="77777777" w:rsidR="00000000" w:rsidRDefault="00000000">
      <w:pPr>
        <w:pStyle w:val="a3"/>
        <w:spacing w:line="276" w:lineRule="auto"/>
        <w:divId w:val="1546209607"/>
      </w:pPr>
      <w:hyperlink w:anchor="/document/97/492788/dfas53n4ed/" w:tgtFrame="_blank" w:history="1">
        <w:r>
          <w:rPr>
            <w:rStyle w:val="a5"/>
          </w:rPr>
          <w:t>п. 64</w:t>
        </w:r>
      </w:hyperlink>
      <w:r>
        <w:t> приложения 2 к ТР ТС 032/2013 Технический регламент таможенного союза "О безопасности оборудования, работающего под избыточным давлением"</w:t>
      </w:r>
    </w:p>
    <w:p w14:paraId="595C36E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122. При каком условии мембранные предохранительные устройства устанавливаются на сосудах и трубопроводах параллельно с рычажно-грузовым или пружинным предохранительным клапаном? Выберите правильный вариант ответа.</w:t>
      </w:r>
    </w:p>
    <w:p w14:paraId="41B2A00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Если необходимо увеличение пропускной способности систем сброса давления –  рычажно-грузового (пружинного) предохранительного клапана.</w:t>
      </w:r>
    </w:p>
    <w:p w14:paraId="7CB2B051" w14:textId="77777777" w:rsidR="00000000" w:rsidRDefault="00000000">
      <w:pPr>
        <w:pStyle w:val="a3"/>
        <w:spacing w:line="276" w:lineRule="auto"/>
        <w:divId w:val="1546209607"/>
      </w:pPr>
      <w:r>
        <w:t>Б) Если предохранительные клапаны не могут надежно работать вследствие вредного воздействия среды или возможных утечек через закрытый клапан рабочих сред, отнесенных к 1 группе.</w:t>
      </w:r>
    </w:p>
    <w:p w14:paraId="6E2309F6" w14:textId="77777777" w:rsidR="00000000" w:rsidRDefault="00000000">
      <w:pPr>
        <w:pStyle w:val="a3"/>
        <w:spacing w:line="276" w:lineRule="auto"/>
        <w:divId w:val="1546209607"/>
      </w:pPr>
      <w:r>
        <w:t>В) Установка мембранных предохранительных устройств параллельно с рычажно-грузовыми или пружинными предохранительными клапанами не допускается.</w:t>
      </w:r>
    </w:p>
    <w:p w14:paraId="514209FE" w14:textId="77777777" w:rsidR="00000000" w:rsidRDefault="00000000">
      <w:pPr>
        <w:pStyle w:val="a3"/>
        <w:spacing w:line="276" w:lineRule="auto"/>
        <w:divId w:val="1546209607"/>
      </w:pPr>
      <w:r>
        <w:t>Г) Если необходимо исключить влияние колебаний противодавления со стороны сбросной системы на надежность срабатывания рычажно-грузового или пружинного предохранительных клапанов.</w:t>
      </w:r>
    </w:p>
    <w:p w14:paraId="6D863734" w14:textId="77777777" w:rsidR="00000000" w:rsidRDefault="00000000">
      <w:pPr>
        <w:pStyle w:val="a3"/>
        <w:spacing w:line="276" w:lineRule="auto"/>
        <w:divId w:val="1546209607"/>
      </w:pPr>
      <w:hyperlink w:anchor="/document/97/492788/dfas53n4ed/" w:tgtFrame="_blank" w:history="1">
        <w:r>
          <w:rPr>
            <w:rStyle w:val="a5"/>
          </w:rPr>
          <w:t>п. 64</w:t>
        </w:r>
      </w:hyperlink>
      <w:r>
        <w:t> приложения 2 к ТР ТС 032/2013 Технический регламент таможенного союза "О безопасности оборудования, работающего под избыточным давлением"</w:t>
      </w:r>
    </w:p>
    <w:p w14:paraId="5100AF3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123. Чем снабжаются указатели уровня жидкости оборудования, давление которого более 4,5 МПа? Выберите правильный вариант ответа.</w:t>
      </w:r>
    </w:p>
    <w:p w14:paraId="224F9FFD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Двумя дополнительными сниженными дистанционными указателями уровня жидкости.</w:t>
      </w:r>
    </w:p>
    <w:p w14:paraId="63B964C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Двумя последовательно расположенными комплектами запорных арматур для отключения указателей уровня жидкости.</w:t>
      </w:r>
    </w:p>
    <w:p w14:paraId="5A5D2001" w14:textId="77777777" w:rsidR="00000000" w:rsidRDefault="00000000">
      <w:pPr>
        <w:pStyle w:val="a3"/>
        <w:spacing w:line="276" w:lineRule="auto"/>
        <w:divId w:val="1546209607"/>
      </w:pPr>
      <w:r>
        <w:t>В) Двумя дублирующими указателями уровня жидкости непрямого действия.</w:t>
      </w:r>
    </w:p>
    <w:p w14:paraId="41A1B927" w14:textId="77777777" w:rsidR="00000000" w:rsidRDefault="00000000">
      <w:pPr>
        <w:pStyle w:val="a3"/>
        <w:spacing w:line="276" w:lineRule="auto"/>
        <w:divId w:val="1546209607"/>
      </w:pPr>
      <w:r>
        <w:t>Г) Дополнительными звуковыми, световыми и другими сигнализаторами и блокировками по предельным уровням жидкости.</w:t>
      </w:r>
    </w:p>
    <w:p w14:paraId="7448F17E" w14:textId="77777777" w:rsidR="00000000" w:rsidRDefault="00000000">
      <w:pPr>
        <w:pStyle w:val="a3"/>
        <w:spacing w:line="276" w:lineRule="auto"/>
        <w:divId w:val="1546209607"/>
      </w:pPr>
      <w:hyperlink w:anchor="/document/97/492788/dfas4wya12/" w:tgtFrame="_blank" w:history="1">
        <w:r>
          <w:rPr>
            <w:rStyle w:val="a5"/>
          </w:rPr>
          <w:t>п. 73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2D65774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124. На каком этапе готовится руководство (инструкция) по эксплуатации оборудования? Выберите правильный вариант ответа.</w:t>
      </w:r>
    </w:p>
    <w:p w14:paraId="289E504A" w14:textId="77777777" w:rsidR="00000000" w:rsidRDefault="00000000">
      <w:pPr>
        <w:pStyle w:val="a3"/>
        <w:spacing w:line="276" w:lineRule="auto"/>
        <w:divId w:val="1546209607"/>
      </w:pPr>
      <w:r>
        <w:t>А) На этапе передачи оборудования поставщику (потребителю).</w:t>
      </w:r>
    </w:p>
    <w:p w14:paraId="5C7AEAC4" w14:textId="77777777" w:rsidR="00000000" w:rsidRDefault="00000000">
      <w:pPr>
        <w:pStyle w:val="a3"/>
        <w:spacing w:line="276" w:lineRule="auto"/>
        <w:divId w:val="1546209607"/>
      </w:pPr>
      <w:r>
        <w:t>Б) На этапе монтажа оборудования и проведения пусконаладочных работ.</w:t>
      </w:r>
    </w:p>
    <w:p w14:paraId="728D50C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На этапе разработки (проектирования) оборудования.</w:t>
      </w:r>
    </w:p>
    <w:p w14:paraId="3260812A" w14:textId="77777777" w:rsidR="00000000" w:rsidRDefault="00000000">
      <w:pPr>
        <w:pStyle w:val="a3"/>
        <w:spacing w:line="276" w:lineRule="auto"/>
        <w:divId w:val="1546209607"/>
      </w:pPr>
      <w:r>
        <w:t>Г) Не регламентируется.</w:t>
      </w:r>
    </w:p>
    <w:p w14:paraId="3B47FBCE" w14:textId="77777777" w:rsidR="00000000" w:rsidRDefault="00000000">
      <w:pPr>
        <w:pStyle w:val="a3"/>
        <w:spacing w:line="276" w:lineRule="auto"/>
        <w:divId w:val="1546209607"/>
      </w:pPr>
      <w:hyperlink w:anchor="/document/97/492788/dfas8y8f8x/" w:tgtFrame="_blank" w:history="1">
        <w:r>
          <w:rPr>
            <w:rStyle w:val="a5"/>
          </w:rPr>
          <w:t>п. 26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5393D59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125. Какие перечисленные устройства применяются в качестве предохранительных устройств на оборудовании, работающим под избыточным давлением? Выберите правильный вариант ответа.</w:t>
      </w:r>
    </w:p>
    <w:p w14:paraId="6976E8AF" w14:textId="77777777" w:rsidR="00000000" w:rsidRDefault="00000000">
      <w:pPr>
        <w:pStyle w:val="a3"/>
        <w:spacing w:line="276" w:lineRule="auto"/>
        <w:divId w:val="1546209607"/>
      </w:pPr>
      <w:r>
        <w:t>А) Импульсные предохранительные устройства, состоящие из импульсного клапана и главного предохранительного клапана.</w:t>
      </w:r>
    </w:p>
    <w:p w14:paraId="11C97D0F" w14:textId="77777777" w:rsidR="00000000" w:rsidRDefault="00000000">
      <w:pPr>
        <w:pStyle w:val="a3"/>
        <w:spacing w:line="276" w:lineRule="auto"/>
        <w:divId w:val="1546209607"/>
      </w:pPr>
      <w:r>
        <w:t>Б) Предохранительные устройства с разрушающимися мембранами (мембранные предохранительные устройства).</w:t>
      </w:r>
    </w:p>
    <w:p w14:paraId="79CF691C" w14:textId="77777777" w:rsidR="00000000" w:rsidRDefault="00000000">
      <w:pPr>
        <w:pStyle w:val="a3"/>
        <w:spacing w:line="276" w:lineRule="auto"/>
        <w:divId w:val="1546209607"/>
      </w:pPr>
      <w:r>
        <w:t>В) Пружинные предохранительные клапаны прямого действия.</w:t>
      </w:r>
    </w:p>
    <w:p w14:paraId="25004E0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Все перечисленные.</w:t>
      </w:r>
    </w:p>
    <w:p w14:paraId="17BD7FDD" w14:textId="77777777" w:rsidR="00000000" w:rsidRDefault="00000000">
      <w:pPr>
        <w:pStyle w:val="a3"/>
        <w:spacing w:line="276" w:lineRule="auto"/>
        <w:divId w:val="1546209607"/>
      </w:pPr>
      <w:r>
        <w:t>Д) Рычажно-грузовые предохранительные клапаны прямого действия.</w:t>
      </w:r>
    </w:p>
    <w:p w14:paraId="5BDF12A8" w14:textId="77777777" w:rsidR="00000000" w:rsidRDefault="00000000">
      <w:pPr>
        <w:pStyle w:val="a3"/>
        <w:spacing w:line="276" w:lineRule="auto"/>
        <w:divId w:val="1546209607"/>
      </w:pPr>
      <w:hyperlink w:anchor="/document/97/492788/dfaskq6omm/" w:tgtFrame="_blank" w:history="1">
        <w:r>
          <w:rPr>
            <w:rStyle w:val="a5"/>
          </w:rPr>
          <w:t>п. 47</w:t>
        </w:r>
      </w:hyperlink>
      <w:r>
        <w:t xml:space="preserve"> приложения 2 к ТР ТС 032/2013 Технический регламент таможенного союза "О безопасности оборудования, работающего под избыточным давлением"</w:t>
      </w:r>
    </w:p>
    <w:p w14:paraId="17DB9AE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126. Какая маркировка наносится на оборудование, соответствие которого не подтверждено требованиям технического регламента «О безопасности оборудования, работающего под избыточным давлением»? Выберите правильный вариант ответа.</w:t>
      </w:r>
    </w:p>
    <w:p w14:paraId="5ED2BB5A" w14:textId="77777777" w:rsidR="00000000" w:rsidRDefault="00000000">
      <w:pPr>
        <w:pStyle w:val="a3"/>
        <w:spacing w:line="276" w:lineRule="auto"/>
        <w:divId w:val="1546209607"/>
      </w:pPr>
      <w:r>
        <w:t>А) Неликвид.</w:t>
      </w:r>
    </w:p>
    <w:p w14:paraId="556A5C50" w14:textId="77777777" w:rsidR="00000000" w:rsidRDefault="00000000">
      <w:pPr>
        <w:pStyle w:val="a3"/>
        <w:spacing w:line="276" w:lineRule="auto"/>
        <w:divId w:val="1546209607"/>
      </w:pPr>
      <w:r>
        <w:t>Б) Ex.</w:t>
      </w:r>
    </w:p>
    <w:p w14:paraId="6C644320" w14:textId="77777777" w:rsidR="00000000" w:rsidRDefault="00000000">
      <w:pPr>
        <w:pStyle w:val="a3"/>
        <w:spacing w:line="276" w:lineRule="auto"/>
        <w:divId w:val="1546209607"/>
      </w:pPr>
      <w:r>
        <w:t>В) Брак.</w:t>
      </w:r>
    </w:p>
    <w:p w14:paraId="5D70093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Оборудование не подлежит маркировке.</w:t>
      </w:r>
    </w:p>
    <w:p w14:paraId="2E1DDCFE" w14:textId="77777777" w:rsidR="00000000" w:rsidRDefault="00000000">
      <w:pPr>
        <w:pStyle w:val="a3"/>
        <w:spacing w:line="276" w:lineRule="auto"/>
        <w:divId w:val="1546209607"/>
      </w:pPr>
      <w:r>
        <w:t>Д) HE EAC.</w:t>
      </w:r>
    </w:p>
    <w:p w14:paraId="4AB3D297" w14:textId="77777777" w:rsidR="00000000" w:rsidRDefault="00000000">
      <w:pPr>
        <w:pStyle w:val="a3"/>
        <w:spacing w:line="276" w:lineRule="auto"/>
        <w:divId w:val="1546209607"/>
      </w:pPr>
      <w:hyperlink w:anchor="/document/97/492788/dfaslkzcqz/" w:tgtFrame="_blank" w:history="1">
        <w:r>
          <w:rPr>
            <w:rStyle w:val="a5"/>
          </w:rPr>
          <w:t>п. 6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6FA2CE4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127. Кто определяет тип арматуры, ее количество и место установки согласно требованиям технического регламента Таможенного союза "О безопасности оборудования, работающего под избыточным давлением"? Выберите правильный вариант ответа.</w:t>
      </w:r>
    </w:p>
    <w:p w14:paraId="53D0A1C8" w14:textId="77777777" w:rsidR="00000000" w:rsidRDefault="00000000">
      <w:pPr>
        <w:pStyle w:val="a3"/>
        <w:spacing w:line="276" w:lineRule="auto"/>
        <w:divId w:val="1546209607"/>
      </w:pPr>
      <w:r>
        <w:t>А) Эксплуатирующая организация.</w:t>
      </w:r>
    </w:p>
    <w:p w14:paraId="05DB58CA" w14:textId="77777777" w:rsidR="00000000" w:rsidRDefault="00000000">
      <w:pPr>
        <w:pStyle w:val="a3"/>
        <w:spacing w:line="276" w:lineRule="auto"/>
        <w:divId w:val="1546209607"/>
      </w:pPr>
      <w:r>
        <w:t>Б) Специализированная экспертная организация.</w:t>
      </w:r>
    </w:p>
    <w:p w14:paraId="4AE9FCC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Разработчик проекта оборудования.</w:t>
      </w:r>
    </w:p>
    <w:p w14:paraId="0D930509" w14:textId="77777777" w:rsidR="00000000" w:rsidRDefault="00000000">
      <w:pPr>
        <w:pStyle w:val="a3"/>
        <w:spacing w:line="276" w:lineRule="auto"/>
        <w:divId w:val="1546209607"/>
      </w:pPr>
      <w:r>
        <w:t>Г) Монтажная организация.</w:t>
      </w:r>
    </w:p>
    <w:p w14:paraId="5C34DA39" w14:textId="77777777" w:rsidR="00000000" w:rsidRDefault="00000000">
      <w:pPr>
        <w:pStyle w:val="a3"/>
        <w:spacing w:line="276" w:lineRule="auto"/>
        <w:divId w:val="1546209607"/>
      </w:pPr>
      <w:hyperlink w:anchor="/document/97/492788/dfasp78irg/" w:tgtFrame="_blank" w:history="1">
        <w:r>
          <w:rPr>
            <w:rStyle w:val="a5"/>
          </w:rPr>
          <w:t>п. 95</w:t>
        </w:r>
      </w:hyperlink>
      <w:r>
        <w:t xml:space="preserve"> ТР ТС 032/2013 Технический регламент таможенного союза "О безопасности оборудования, работающего под избыточным давлением"</w:t>
      </w:r>
    </w:p>
    <w:p w14:paraId="72A4A02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128. Какие из перечисленных лиц допускаются к выполнению сварочных работ на опасном производственном объекте? Выберите правильный вариант ответа.</w:t>
      </w:r>
    </w:p>
    <w:p w14:paraId="30A039FB" w14:textId="77777777" w:rsidR="00000000" w:rsidRDefault="00000000">
      <w:pPr>
        <w:pStyle w:val="a3"/>
        <w:spacing w:line="276" w:lineRule="auto"/>
        <w:divId w:val="1546209607"/>
      </w:pPr>
      <w:r>
        <w:t>А) Сварщики и специалисты сварочного производства не моложе 21 года, имеющие группу по электробезопасности не ниже III и прошедшие обучение мерам пожарной безопасности в объеме пожарно-технического минимума.</w:t>
      </w:r>
    </w:p>
    <w:p w14:paraId="0DDD0EF4" w14:textId="77777777" w:rsidR="00000000" w:rsidRDefault="00000000">
      <w:pPr>
        <w:pStyle w:val="a3"/>
        <w:spacing w:line="276" w:lineRule="auto"/>
        <w:divId w:val="1546209607"/>
      </w:pPr>
      <w:r>
        <w:t>Б) Лица, соответствующие всем перечисленным требованиям.</w:t>
      </w:r>
    </w:p>
    <w:p w14:paraId="74936607" w14:textId="77777777" w:rsidR="00000000" w:rsidRDefault="00000000">
      <w:pPr>
        <w:pStyle w:val="a3"/>
        <w:spacing w:line="276" w:lineRule="auto"/>
        <w:divId w:val="1546209607"/>
      </w:pPr>
      <w:r>
        <w:t>В) Любые лица, обладающие необходимыми умениями и ознакомившиеся с требованиями охраны труда при производстве сварочных работ.</w:t>
      </w:r>
    </w:p>
    <w:p w14:paraId="55BE0E0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 xml:space="preserve">Г) Сварщики и специалисты сварочного производства, обладающие квалификацией, соответствующей видам выполняемых работ и применяемых при этом технологий </w:t>
      </w:r>
      <w:r>
        <w:rPr>
          <w:rStyle w:val="a4"/>
        </w:rPr>
        <w:lastRenderedPageBreak/>
        <w:t>сварки, и аттестованные для соответствующих способов сварки, видов конструкций, положений при сварке, основных и сварочных материалов.</w:t>
      </w:r>
    </w:p>
    <w:p w14:paraId="772C391E" w14:textId="77777777" w:rsidR="00000000" w:rsidRDefault="00000000">
      <w:pPr>
        <w:pStyle w:val="a3"/>
        <w:spacing w:line="276" w:lineRule="auto"/>
        <w:divId w:val="1546209607"/>
      </w:pPr>
      <w:hyperlink w:anchor="/document/99/573264187/XA00M6U2MJ/" w:tgtFrame="_blank" w:history="1">
        <w:r>
          <w:rPr>
            <w:rStyle w:val="a5"/>
          </w:rPr>
          <w:t>п. 9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76981E4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129. Какая перечисленная документация должна оформляться в процессе выполнения сварочных работ на опасном производственном объекте? Выберите 2 варианта ответа.</w:t>
      </w:r>
    </w:p>
    <w:p w14:paraId="44CF20C0" w14:textId="77777777" w:rsidR="00000000" w:rsidRDefault="00000000">
      <w:pPr>
        <w:pStyle w:val="a3"/>
        <w:spacing w:line="276" w:lineRule="auto"/>
        <w:divId w:val="1546209607"/>
      </w:pPr>
      <w:r>
        <w:t>А) Аттестат соответствия НАКС ("Национальное Агентство Контроля сварки").</w:t>
      </w:r>
    </w:p>
    <w:p w14:paraId="5928492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Исполнительная и (или) эксплуатационная документация (журналы сварочных работ, паспорта, акты и заключения по неразрушающему контролю, протоколы испытаний сварных соединений).</w:t>
      </w:r>
    </w:p>
    <w:p w14:paraId="798C44F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Документы, предусмотренные требованиями нормативной документации и (или) проектной (конструкторской) документации.</w:t>
      </w:r>
    </w:p>
    <w:p w14:paraId="153EE771" w14:textId="77777777" w:rsidR="00000000" w:rsidRDefault="00000000">
      <w:pPr>
        <w:pStyle w:val="a3"/>
        <w:spacing w:line="276" w:lineRule="auto"/>
        <w:divId w:val="1546209607"/>
      </w:pPr>
      <w:r>
        <w:t>Г) Заключение экспертизы промышленной безопасности сварных соединений.</w:t>
      </w:r>
    </w:p>
    <w:p w14:paraId="29418B95" w14:textId="77777777" w:rsidR="00000000" w:rsidRDefault="00000000">
      <w:pPr>
        <w:pStyle w:val="a3"/>
        <w:spacing w:line="276" w:lineRule="auto"/>
        <w:divId w:val="1546209607"/>
      </w:pPr>
      <w:hyperlink w:anchor="/document/99/573264187/XA00MB22NB/" w:tgtFrame="_blank" w:history="1">
        <w:r>
          <w:rPr>
            <w:rStyle w:val="a5"/>
          </w:rPr>
          <w:t>п. 46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5294891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130. Выполнение каких перечисленных работ обязано обеспечить лицо, осуществляющее руководство сварочными работами при производстве сварочных работ? Выберите правильный вариант ответа.</w:t>
      </w:r>
    </w:p>
    <w:p w14:paraId="275B95B7" w14:textId="77777777" w:rsidR="00000000" w:rsidRDefault="00000000">
      <w:pPr>
        <w:pStyle w:val="a3"/>
        <w:spacing w:line="276" w:lineRule="auto"/>
        <w:divId w:val="1546209607"/>
      </w:pPr>
      <w:r>
        <w:t>А) Регистрацию сведений о сварщиках, выполняющих сварные соединения.</w:t>
      </w:r>
    </w:p>
    <w:p w14:paraId="7F8B51F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Всех перечисленных.</w:t>
      </w:r>
    </w:p>
    <w:p w14:paraId="1ED44B52" w14:textId="77777777" w:rsidR="00000000" w:rsidRDefault="00000000">
      <w:pPr>
        <w:pStyle w:val="a3"/>
        <w:spacing w:line="276" w:lineRule="auto"/>
        <w:divId w:val="1546209607"/>
      </w:pPr>
      <w:r>
        <w:t>В) Идентификацию применяемых сварочных материалов и сварочного оборудования.</w:t>
      </w:r>
    </w:p>
    <w:p w14:paraId="515A537E" w14:textId="77777777" w:rsidR="00000000" w:rsidRDefault="00000000">
      <w:pPr>
        <w:pStyle w:val="a3"/>
        <w:spacing w:line="276" w:lineRule="auto"/>
        <w:divId w:val="1546209607"/>
      </w:pPr>
      <w:r>
        <w:t>Г) Регистрацию результатов качества сварных соединений, включая результаты контроля исправлений дефектов сварных соединений.</w:t>
      </w:r>
    </w:p>
    <w:p w14:paraId="1141E64A" w14:textId="77777777" w:rsidR="00000000" w:rsidRDefault="00000000">
      <w:pPr>
        <w:pStyle w:val="a3"/>
        <w:spacing w:line="276" w:lineRule="auto"/>
        <w:divId w:val="1546209607"/>
      </w:pPr>
      <w:r>
        <w:t>Д) Идентификацию мест расположения сварных соединений в конструкции и мест исправлений дефектов сварных соединений.</w:t>
      </w:r>
    </w:p>
    <w:p w14:paraId="282C4C5F" w14:textId="77777777" w:rsidR="00000000" w:rsidRDefault="00000000">
      <w:pPr>
        <w:pStyle w:val="a3"/>
        <w:spacing w:line="276" w:lineRule="auto"/>
        <w:divId w:val="1546209607"/>
      </w:pPr>
      <w:hyperlink w:anchor="/document/99/573264187/XA00MAG2N8/" w:tgtFrame="_blank" w:history="1">
        <w:r>
          <w:rPr>
            <w:rStyle w:val="a5"/>
          </w:rPr>
          <w:t>п. 45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467AA7C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131. Применение какого клейма допускается при выполнении одного сварного соединения несколькими сварщиками (бригадой сварщиков)? Выберите правильный вариант ответа.</w:t>
      </w:r>
    </w:p>
    <w:p w14:paraId="6A83AA9A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Должны быть поставлены клейма всех сварщиков, участвовавших в сварке.</w:t>
      </w:r>
    </w:p>
    <w:p w14:paraId="5834B4F4" w14:textId="77777777" w:rsidR="00000000" w:rsidRDefault="00000000">
      <w:pPr>
        <w:pStyle w:val="a3"/>
        <w:spacing w:line="276" w:lineRule="auto"/>
        <w:divId w:val="1546209607"/>
      </w:pPr>
      <w:r>
        <w:t>Б) Клейма сварщика, выполнившего наибольший объем работ.</w:t>
      </w:r>
    </w:p>
    <w:p w14:paraId="790EDAC4" w14:textId="77777777" w:rsidR="00000000" w:rsidRDefault="00000000">
      <w:pPr>
        <w:pStyle w:val="a3"/>
        <w:spacing w:line="276" w:lineRule="auto"/>
        <w:divId w:val="1546209607"/>
      </w:pPr>
      <w:r>
        <w:t>В) Клейма одного из участвовавших в сварке сварщиков по выбору руководителя сварочных работ.</w:t>
      </w:r>
    </w:p>
    <w:p w14:paraId="49EB812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Клейма, определенного документом организации, выполняющими сварочные работы.</w:t>
      </w:r>
    </w:p>
    <w:p w14:paraId="6AC650AA" w14:textId="77777777" w:rsidR="00000000" w:rsidRDefault="00000000">
      <w:pPr>
        <w:pStyle w:val="a3"/>
        <w:spacing w:line="276" w:lineRule="auto"/>
        <w:divId w:val="1546209607"/>
      </w:pPr>
      <w:r>
        <w:t>п. 42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55117CF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132. Что из перечисленного должно быть осуществлено при выполнении многопроходных швов после наложения каждого валика поверхности шва и кромки разделки? Выберите 2 варианта ответа.</w:t>
      </w:r>
    </w:p>
    <w:p w14:paraId="1AF52A9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Выявленные дефекты на поверхности шва и кромки разделки должны быть удалены механическим способом до возобновления сварки.</w:t>
      </w:r>
    </w:p>
    <w:p w14:paraId="4A6EADA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Поверхности шва и кромки разделки должны быть зачищены от шлака, брызг металла и визуально проконтролированы на отсутствие поверхностных дефектов (трещин, недопустимых шлаковых или вольфрамовых включений, пор, неровностей и других дефектов).</w:t>
      </w:r>
    </w:p>
    <w:p w14:paraId="1309BE1C" w14:textId="77777777" w:rsidR="00000000" w:rsidRDefault="00000000">
      <w:pPr>
        <w:pStyle w:val="a3"/>
        <w:spacing w:line="276" w:lineRule="auto"/>
        <w:divId w:val="1546209607"/>
      </w:pPr>
      <w:r>
        <w:t>В) Выявленные дефекты на поверхности шва и кромки разделки должны быть проконтролированы ультразвуковым методом.</w:t>
      </w:r>
    </w:p>
    <w:p w14:paraId="77CF001A" w14:textId="77777777" w:rsidR="00000000" w:rsidRDefault="00000000">
      <w:pPr>
        <w:pStyle w:val="a3"/>
        <w:spacing w:line="276" w:lineRule="auto"/>
        <w:divId w:val="1546209607"/>
      </w:pPr>
      <w:r>
        <w:t>Г) Выявленные дефекты на поверхности шва и кромки разделки должны быть обезжирены специальными растворами.</w:t>
      </w:r>
    </w:p>
    <w:p w14:paraId="5B43CDAB" w14:textId="77777777" w:rsidR="00000000" w:rsidRDefault="00000000">
      <w:pPr>
        <w:pStyle w:val="a3"/>
        <w:spacing w:line="276" w:lineRule="auto"/>
        <w:divId w:val="1546209607"/>
      </w:pPr>
      <w:hyperlink w:anchor="/document/99/573264187/XA00MBM2NF/" w:tgtFrame="_blank" w:history="1">
        <w:r>
          <w:rPr>
            <w:rStyle w:val="a5"/>
          </w:rPr>
          <w:t>п. 39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53360C6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133. Какой контроль должен проводиться в процессе сварки? Выберите правильный вариант ответа.</w:t>
      </w:r>
    </w:p>
    <w:p w14:paraId="5B87ED11" w14:textId="77777777" w:rsidR="00000000" w:rsidRDefault="00000000">
      <w:pPr>
        <w:pStyle w:val="a3"/>
        <w:spacing w:line="276" w:lineRule="auto"/>
        <w:divId w:val="1546209607"/>
      </w:pPr>
      <w:r>
        <w:t>А) Контроль отсутствия видимых дефектов.</w:t>
      </w:r>
    </w:p>
    <w:p w14:paraId="089E90D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Контроль всего перечисленного.</w:t>
      </w:r>
    </w:p>
    <w:p w14:paraId="4627AF58" w14:textId="77777777" w:rsidR="00000000" w:rsidRDefault="00000000">
      <w:pPr>
        <w:pStyle w:val="a3"/>
        <w:spacing w:line="276" w:lineRule="auto"/>
        <w:divId w:val="1546209607"/>
      </w:pPr>
      <w:r>
        <w:t>В) Контроль соответствия параметров режима сварки и технологических приемов выполнения сварного соединения.</w:t>
      </w:r>
    </w:p>
    <w:p w14:paraId="7B7EACFD" w14:textId="77777777" w:rsidR="00000000" w:rsidRDefault="00000000">
      <w:pPr>
        <w:pStyle w:val="a3"/>
        <w:spacing w:line="276" w:lineRule="auto"/>
        <w:divId w:val="1546209607"/>
      </w:pPr>
      <w:r>
        <w:t>Г) Контроль очередности выполнения сварных швов и участков наплавки.</w:t>
      </w:r>
    </w:p>
    <w:p w14:paraId="45BF66F0" w14:textId="77777777" w:rsidR="00000000" w:rsidRDefault="00000000">
      <w:pPr>
        <w:pStyle w:val="a3"/>
        <w:spacing w:line="276" w:lineRule="auto"/>
        <w:divId w:val="1546209607"/>
      </w:pPr>
      <w:hyperlink w:anchor="/document/99/573264187/XA00MB42NC/" w:tgtFrame="_blank" w:history="1">
        <w:r>
          <w:rPr>
            <w:rStyle w:val="a5"/>
          </w:rPr>
          <w:t>п. 38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5ADCD6E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134. Какие из перечисленных видов контроля осуществляются при подготовке и выполнении сварочных работ? Выберите правильный вариант ответа.</w:t>
      </w:r>
    </w:p>
    <w:p w14:paraId="652E6F2E" w14:textId="77777777" w:rsidR="00000000" w:rsidRDefault="00000000">
      <w:pPr>
        <w:pStyle w:val="a3"/>
        <w:spacing w:line="276" w:lineRule="auto"/>
        <w:divId w:val="1546209607"/>
      </w:pPr>
      <w:r>
        <w:t>А) Приемочный контроль.</w:t>
      </w:r>
    </w:p>
    <w:p w14:paraId="416C282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Все перечисленные виды контроля.</w:t>
      </w:r>
    </w:p>
    <w:p w14:paraId="6D4E38D6" w14:textId="77777777" w:rsidR="00000000" w:rsidRDefault="00000000">
      <w:pPr>
        <w:pStyle w:val="a3"/>
        <w:spacing w:line="276" w:lineRule="auto"/>
        <w:divId w:val="1546209607"/>
      </w:pPr>
      <w:r>
        <w:t>В) Операционный контроль.</w:t>
      </w:r>
    </w:p>
    <w:p w14:paraId="6CE7588F" w14:textId="77777777" w:rsidR="00000000" w:rsidRDefault="00000000">
      <w:pPr>
        <w:pStyle w:val="a3"/>
        <w:spacing w:line="276" w:lineRule="auto"/>
        <w:divId w:val="1546209607"/>
      </w:pPr>
      <w:r>
        <w:t>Г) Входной контроль.</w:t>
      </w:r>
    </w:p>
    <w:p w14:paraId="023D58AB" w14:textId="77777777" w:rsidR="00000000" w:rsidRDefault="00000000">
      <w:pPr>
        <w:pStyle w:val="a3"/>
        <w:spacing w:line="276" w:lineRule="auto"/>
        <w:divId w:val="1546209607"/>
      </w:pPr>
      <w:hyperlink w:anchor="/document/99/573264187/XA00M8E2MP/" w:tgtFrame="_blank" w:history="1">
        <w:r>
          <w:rPr>
            <w:rStyle w:val="a5"/>
          </w:rPr>
          <w:t>п. 34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067F4F3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135. Как должны быть укомплектованы места производства сварочных работ? Выберите 2 варианта ответа.</w:t>
      </w:r>
    </w:p>
    <w:p w14:paraId="5D0DF80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Исправным сварочным оборудованием и технологической оснасткой.</w:t>
      </w:r>
    </w:p>
    <w:p w14:paraId="7BF1CEBF" w14:textId="77777777" w:rsidR="00000000" w:rsidRDefault="00000000">
      <w:pPr>
        <w:pStyle w:val="a3"/>
        <w:spacing w:line="276" w:lineRule="auto"/>
        <w:divId w:val="1546209607"/>
      </w:pPr>
      <w:r>
        <w:t>Б) Производственными инструкциями.</w:t>
      </w:r>
    </w:p>
    <w:p w14:paraId="0695639C" w14:textId="77777777" w:rsidR="00000000" w:rsidRDefault="00000000">
      <w:pPr>
        <w:pStyle w:val="a3"/>
        <w:spacing w:line="276" w:lineRule="auto"/>
        <w:divId w:val="1546209607"/>
      </w:pPr>
      <w:r>
        <w:t>В) Необходимым сварочным оборудованием и наглядными пособиями (плакатами, схемами и т. д.) по вопросу соблюдения противопожарного режима на объекте.</w:t>
      </w:r>
    </w:p>
    <w:p w14:paraId="2C1B12A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Инструментом в соответствии с требованиями производственно-технологической документации.</w:t>
      </w:r>
    </w:p>
    <w:p w14:paraId="25A6F58C" w14:textId="77777777" w:rsidR="00000000" w:rsidRDefault="00000000">
      <w:pPr>
        <w:pStyle w:val="a3"/>
        <w:spacing w:line="276" w:lineRule="auto"/>
        <w:divId w:val="1546209607"/>
      </w:pPr>
      <w:hyperlink w:anchor="/document/99/573264187/XA00M2S2MD/" w:tgtFrame="_blank" w:history="1">
        <w:r>
          <w:rPr>
            <w:rStyle w:val="a5"/>
          </w:rPr>
          <w:t>п. 33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1126B8C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136. Какое испытание на профпригодность должен пройти сварщик, впервые приступающий к сварке на конкретном объекте, перед допуском к работе? Выберите правильный вариант ответа.</w:t>
      </w:r>
    </w:p>
    <w:p w14:paraId="158B779F" w14:textId="77777777" w:rsidR="00000000" w:rsidRDefault="00000000">
      <w:pPr>
        <w:pStyle w:val="a3"/>
        <w:spacing w:line="276" w:lineRule="auto"/>
        <w:divId w:val="1546209607"/>
      </w:pPr>
      <w:r>
        <w:t>А) Должен пройти проверку умения определять видимые дефекты сварного соединения методом неразрушающего контроля и устранять их.</w:t>
      </w:r>
    </w:p>
    <w:p w14:paraId="2278D39F" w14:textId="77777777" w:rsidR="00000000" w:rsidRDefault="00000000">
      <w:pPr>
        <w:pStyle w:val="a3"/>
        <w:spacing w:line="276" w:lineRule="auto"/>
        <w:divId w:val="1546209607"/>
      </w:pPr>
      <w:r>
        <w:t>Б) Все перечисленные.</w:t>
      </w:r>
    </w:p>
    <w:p w14:paraId="105B51D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Должен выполнить допускные сварные соединения в условиях, соответствующих выполнению производственных сварных соединений на данном объекте с получением положительных результатов контроля их качества.</w:t>
      </w:r>
    </w:p>
    <w:p w14:paraId="1A5F0E68" w14:textId="77777777" w:rsidR="00000000" w:rsidRDefault="00000000">
      <w:pPr>
        <w:pStyle w:val="a3"/>
        <w:spacing w:line="276" w:lineRule="auto"/>
        <w:divId w:val="1546209607"/>
      </w:pPr>
      <w:r>
        <w:t>Г) Должен пройти проверку знаний теоретических основ сварки.</w:t>
      </w:r>
    </w:p>
    <w:p w14:paraId="4BB85DD5" w14:textId="77777777" w:rsidR="00000000" w:rsidRDefault="00000000">
      <w:pPr>
        <w:pStyle w:val="a3"/>
        <w:spacing w:line="276" w:lineRule="auto"/>
        <w:divId w:val="1546209607"/>
      </w:pPr>
      <w:hyperlink w:anchor="/document/99/573264187/XA00MBO2NG/" w:tgtFrame="_blank" w:history="1">
        <w:r>
          <w:rPr>
            <w:rStyle w:val="a5"/>
          </w:rPr>
          <w:t>п. 32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7AF49B1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137. Какие из перечисленных действий обязано выполнить лицо, осуществляющее руководство сварочными работами, перед выполнением сварочных работ? Выберите правильный вариант ответа.</w:t>
      </w:r>
    </w:p>
    <w:p w14:paraId="14EF35C6" w14:textId="77777777" w:rsidR="00000000" w:rsidRDefault="00000000">
      <w:pPr>
        <w:pStyle w:val="a3"/>
        <w:spacing w:line="276" w:lineRule="auto"/>
        <w:divId w:val="1546209607"/>
      </w:pPr>
      <w:r>
        <w:t>А) Ознакомить сварщиков с требованиями технологических карт сварки, а также с внесенными в них изменениями (при наличии), с подтверждением ознакомления подписями сварщиков в применяемых ими технологических картах сварки.</w:t>
      </w:r>
    </w:p>
    <w:p w14:paraId="37EEB430" w14:textId="77777777" w:rsidR="00000000" w:rsidRDefault="00000000">
      <w:pPr>
        <w:pStyle w:val="a3"/>
        <w:spacing w:line="276" w:lineRule="auto"/>
        <w:divId w:val="1546209607"/>
      </w:pPr>
      <w:r>
        <w:t>Б) Организовать проведение операционного контроля.</w:t>
      </w:r>
    </w:p>
    <w:p w14:paraId="5B83654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Все перечисленные действия.</w:t>
      </w:r>
    </w:p>
    <w:p w14:paraId="5AD279AA" w14:textId="77777777" w:rsidR="00000000" w:rsidRDefault="00000000">
      <w:pPr>
        <w:pStyle w:val="a3"/>
        <w:spacing w:line="276" w:lineRule="auto"/>
        <w:divId w:val="1546209607"/>
      </w:pPr>
      <w:r>
        <w:t>Г) Проверить и обеспечить соответствие численного состава и квалификации персонала сварочного производства, сборочного и сварочного оборудования, основных и сварочных материалов, применяемой технологии сварки требованиям ПТД.</w:t>
      </w:r>
    </w:p>
    <w:p w14:paraId="57925329" w14:textId="77777777" w:rsidR="00000000" w:rsidRDefault="00000000">
      <w:pPr>
        <w:pStyle w:val="a3"/>
        <w:spacing w:line="276" w:lineRule="auto"/>
        <w:divId w:val="1546209607"/>
      </w:pPr>
      <w:hyperlink w:anchor="/document/99/573264187/XA00MB62ND/" w:tgtFrame="_blank" w:history="1">
        <w:r>
          <w:rPr>
            <w:rStyle w:val="a5"/>
          </w:rPr>
          <w:t>п. 31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238D350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138. На основании чьих указаний сварочное оборудование должно содержаться в исправном состоянии, обслуживаться и эксплуатироваться? Выберите правильный вариант ответа.</w:t>
      </w:r>
    </w:p>
    <w:p w14:paraId="7B37D495" w14:textId="77777777" w:rsidR="00000000" w:rsidRDefault="00000000">
      <w:pPr>
        <w:pStyle w:val="a3"/>
        <w:spacing w:line="276" w:lineRule="auto"/>
        <w:divId w:val="1546209607"/>
      </w:pPr>
      <w:r>
        <w:t>А) Руководителя независимого аттестационного центра.</w:t>
      </w:r>
    </w:p>
    <w:p w14:paraId="27E35B2E" w14:textId="77777777" w:rsidR="00000000" w:rsidRDefault="00000000">
      <w:pPr>
        <w:pStyle w:val="a3"/>
        <w:spacing w:line="276" w:lineRule="auto"/>
        <w:divId w:val="1546209607"/>
      </w:pPr>
      <w:r>
        <w:t>Б) Руководителя организации.</w:t>
      </w:r>
    </w:p>
    <w:p w14:paraId="582DC1B6" w14:textId="77777777" w:rsidR="00000000" w:rsidRDefault="00000000">
      <w:pPr>
        <w:pStyle w:val="a3"/>
        <w:spacing w:line="276" w:lineRule="auto"/>
        <w:divId w:val="1546209607"/>
      </w:pPr>
      <w:r>
        <w:t>В) Инспектора Ростехнадзора.</w:t>
      </w:r>
    </w:p>
    <w:p w14:paraId="6E6D405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Производителя сварочного оборудования.</w:t>
      </w:r>
    </w:p>
    <w:p w14:paraId="7049AEDA" w14:textId="77777777" w:rsidR="00000000" w:rsidRDefault="00000000">
      <w:pPr>
        <w:pStyle w:val="a3"/>
        <w:spacing w:line="276" w:lineRule="auto"/>
        <w:divId w:val="1546209607"/>
      </w:pPr>
      <w:hyperlink w:anchor="/document/99/573264187/XA00M9G2N4/" w:tgtFrame="_blank" w:history="1">
        <w:r>
          <w:rPr>
            <w:rStyle w:val="a5"/>
          </w:rPr>
          <w:t>п. 28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55C5E76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139. Какие из перечисленных требований к сварочному оборудованию и сварочным материалам, применяемым при выполнении сварочных работ, предъявляются Федеральными нормами и правилами в области промышленной безопасности "Требования к производству сварочных работ на опасных производственных объектах"? Выберите 2 варианта ответа.</w:t>
      </w:r>
    </w:p>
    <w:p w14:paraId="244ACD7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Оборудование и материалы должны обладать сварочно-технологическими характеристиками и качествами, обеспечивающими свойства сварных соединений в пределах значений, установленных требованиями нормативных документов и (или) проектной (конструкторской) документации.</w:t>
      </w:r>
    </w:p>
    <w:p w14:paraId="64B8CB1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Б) Оборудование и материалы должны соответствовать применяемым аттестованным технологиям сварки.</w:t>
      </w:r>
    </w:p>
    <w:p w14:paraId="2053CCB5" w14:textId="77777777" w:rsidR="00000000" w:rsidRDefault="00000000">
      <w:pPr>
        <w:pStyle w:val="a3"/>
        <w:spacing w:line="276" w:lineRule="auto"/>
        <w:divId w:val="1546209607"/>
      </w:pPr>
      <w:r>
        <w:t>В) Оборудование и материалы должны быть экономичными в использовании, простыми в ремонте.</w:t>
      </w:r>
    </w:p>
    <w:p w14:paraId="49E0FAB2" w14:textId="77777777" w:rsidR="00000000" w:rsidRDefault="00000000">
      <w:pPr>
        <w:pStyle w:val="a3"/>
        <w:spacing w:line="276" w:lineRule="auto"/>
        <w:divId w:val="1546209607"/>
      </w:pPr>
      <w:r>
        <w:t>Г) Оборудование и материалы должны обеспечивать максимальную производительность работ.</w:t>
      </w:r>
    </w:p>
    <w:p w14:paraId="56FE4851" w14:textId="77777777" w:rsidR="00000000" w:rsidRDefault="00000000">
      <w:pPr>
        <w:pStyle w:val="a3"/>
        <w:spacing w:line="276" w:lineRule="auto"/>
        <w:divId w:val="1546209607"/>
      </w:pPr>
      <w:hyperlink w:anchor="/document/99/573264187/XA00M7U2MN/" w:tgtFrame="_blank" w:history="1">
        <w:r>
          <w:rPr>
            <w:rStyle w:val="a5"/>
          </w:rPr>
          <w:t>п. 26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74293A7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140. Какая информация должна быть приведена в требованиях по сборке деталей под сварку, содержащихся в производственно-технологической документацией по сварке? Выберите правильный вариант ответа.</w:t>
      </w:r>
    </w:p>
    <w:p w14:paraId="6CB4EEC6" w14:textId="77777777" w:rsidR="00000000" w:rsidRDefault="00000000">
      <w:pPr>
        <w:pStyle w:val="a3"/>
        <w:spacing w:line="276" w:lineRule="auto"/>
        <w:divId w:val="1546209607"/>
      </w:pPr>
      <w:r>
        <w:t>А) Используемые при сборке приспособления и оборудование.</w:t>
      </w:r>
    </w:p>
    <w:p w14:paraId="74391265" w14:textId="77777777" w:rsidR="00000000" w:rsidRDefault="00000000">
      <w:pPr>
        <w:pStyle w:val="a3"/>
        <w:spacing w:line="276" w:lineRule="auto"/>
        <w:divId w:val="1546209607"/>
      </w:pPr>
      <w:r>
        <w:t>Б) Способы крепления деталей.</w:t>
      </w:r>
    </w:p>
    <w:p w14:paraId="4C839F42" w14:textId="77777777" w:rsidR="00000000" w:rsidRDefault="00000000">
      <w:pPr>
        <w:pStyle w:val="a3"/>
        <w:spacing w:line="276" w:lineRule="auto"/>
        <w:divId w:val="1546209607"/>
      </w:pPr>
      <w:r>
        <w:t>В) Размеры, количество и расположение прихваток.</w:t>
      </w:r>
    </w:p>
    <w:p w14:paraId="7081767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Вся перечисленная.</w:t>
      </w:r>
    </w:p>
    <w:p w14:paraId="31AAF572" w14:textId="77777777" w:rsidR="00000000" w:rsidRDefault="00000000">
      <w:pPr>
        <w:pStyle w:val="a3"/>
        <w:spacing w:line="276" w:lineRule="auto"/>
        <w:divId w:val="1546209607"/>
      </w:pPr>
      <w:r>
        <w:t>Д) Способы сварки, сварочные материалы и режимы сварки при выполнении прихваток и приварке временных технологических креплений.</w:t>
      </w:r>
    </w:p>
    <w:p w14:paraId="0696E910" w14:textId="77777777" w:rsidR="00000000" w:rsidRDefault="00000000">
      <w:pPr>
        <w:pStyle w:val="a3"/>
        <w:spacing w:line="276" w:lineRule="auto"/>
        <w:divId w:val="1546209607"/>
      </w:pPr>
      <w:hyperlink w:anchor="/document/99/573264187/XA00MAM2NB/" w:tgtFrame="_blank" w:history="1">
        <w:r>
          <w:rPr>
            <w:rStyle w:val="a5"/>
          </w:rPr>
          <w:t>п. 22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6677CBB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141. Какая информация должна быть указана в технологических картах сварки? Выберите правильный вариант ответа.</w:t>
      </w:r>
    </w:p>
    <w:p w14:paraId="1CCE7768" w14:textId="77777777" w:rsidR="00000000" w:rsidRDefault="00000000">
      <w:pPr>
        <w:pStyle w:val="a3"/>
        <w:spacing w:line="276" w:lineRule="auto"/>
        <w:divId w:val="1546209607"/>
      </w:pPr>
      <w:r>
        <w:t>А) Требования к сварочным материалам и сварочному оборудованию, режимы сварки, последовательность операций, технические приемы контроля качества сварных соединений.</w:t>
      </w:r>
    </w:p>
    <w:p w14:paraId="37C7A168" w14:textId="77777777" w:rsidR="00000000" w:rsidRDefault="00000000">
      <w:pPr>
        <w:pStyle w:val="a3"/>
        <w:spacing w:line="276" w:lineRule="auto"/>
        <w:divId w:val="1546209607"/>
      </w:pPr>
      <w:r>
        <w:t>Б) Требования к применяемым сварочным технологиям, последовательность операций, технические приемы, особенности процесса сварки, обеспечивающие качество сварных соединений.</w:t>
      </w:r>
    </w:p>
    <w:p w14:paraId="0087D75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Конструктивные элементы сварных соединений, режимы сварки, последовательность операций, технические и технологические особенности процесса сварки, методы и объемы контроля, обеспечивающие качество сварных соединений.</w:t>
      </w:r>
    </w:p>
    <w:p w14:paraId="765D0629" w14:textId="77777777" w:rsidR="00000000" w:rsidRDefault="00000000">
      <w:pPr>
        <w:pStyle w:val="a3"/>
        <w:spacing w:line="276" w:lineRule="auto"/>
        <w:divId w:val="1546209607"/>
      </w:pPr>
      <w:r>
        <w:t xml:space="preserve">Г) Информация, обеспечивающая идентификацию продукции, примененных при ее производстве материалах, результаты контроля и испытаний продукции, указывающие на </w:t>
      </w:r>
      <w:r>
        <w:lastRenderedPageBreak/>
        <w:t>ее соответствие установленным требованиям (сертификат качества) с проверкой полноты приведенных в них данных и их соответствие требованиям ПТД.</w:t>
      </w:r>
    </w:p>
    <w:p w14:paraId="69C23FC4" w14:textId="77777777" w:rsidR="00000000" w:rsidRDefault="00000000">
      <w:pPr>
        <w:pStyle w:val="a3"/>
        <w:spacing w:line="276" w:lineRule="auto"/>
        <w:divId w:val="1546209607"/>
      </w:pPr>
      <w:hyperlink w:anchor="/document/99/573264187/XA00MA42N8/" w:tgtFrame="_blank" w:history="1">
        <w:r>
          <w:rPr>
            <w:rStyle w:val="a5"/>
          </w:rPr>
          <w:t>п. 21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5C1524B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142. Кем из перечисленных лиц обеспечивается организация и выполнение аттестационных процедур согласно требованиям к производству сварочных работ на опасных производственных объектах? Выберите правильный вариант ответа.</w:t>
      </w:r>
    </w:p>
    <w:p w14:paraId="322F14AB" w14:textId="77777777" w:rsidR="00000000" w:rsidRDefault="00000000">
      <w:pPr>
        <w:pStyle w:val="a3"/>
        <w:spacing w:line="276" w:lineRule="auto"/>
        <w:divId w:val="1546209607"/>
      </w:pPr>
      <w:r>
        <w:t>А) Техническим руководителем организации.</w:t>
      </w:r>
    </w:p>
    <w:p w14:paraId="5338ABD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Руководителем независимого аттестационного центра.</w:t>
      </w:r>
    </w:p>
    <w:p w14:paraId="4024B756" w14:textId="77777777" w:rsidR="00000000" w:rsidRDefault="00000000">
      <w:pPr>
        <w:pStyle w:val="a3"/>
        <w:spacing w:line="276" w:lineRule="auto"/>
        <w:divId w:val="1546209607"/>
      </w:pPr>
      <w:r>
        <w:t>В) Руководителем организации или индивидуальным предпринимателем, или уполномоченным ими должностным лицом.</w:t>
      </w:r>
    </w:p>
    <w:p w14:paraId="5B9A377B" w14:textId="77777777" w:rsidR="00000000" w:rsidRDefault="00000000">
      <w:pPr>
        <w:pStyle w:val="a3"/>
        <w:spacing w:line="276" w:lineRule="auto"/>
        <w:divId w:val="1546209607"/>
      </w:pPr>
      <w:r>
        <w:t>Г) Инспектором Ростехнадзора.</w:t>
      </w:r>
    </w:p>
    <w:p w14:paraId="464F5056" w14:textId="77777777" w:rsidR="00000000" w:rsidRDefault="00000000">
      <w:pPr>
        <w:pStyle w:val="a3"/>
        <w:spacing w:line="276" w:lineRule="auto"/>
        <w:divId w:val="1546209607"/>
      </w:pPr>
      <w:r>
        <w:t>Д) Лицом, осуществляющим руководство сварочными работами.</w:t>
      </w:r>
    </w:p>
    <w:p w14:paraId="6BC9C73C" w14:textId="77777777" w:rsidR="00000000" w:rsidRDefault="00000000">
      <w:pPr>
        <w:pStyle w:val="a3"/>
        <w:spacing w:line="276" w:lineRule="auto"/>
        <w:divId w:val="1546209607"/>
      </w:pPr>
      <w:hyperlink w:anchor="/document/99/573264187/XA00M7E2ML/" w:tgtFrame="_blank" w:history="1">
        <w:r>
          <w:rPr>
            <w:rStyle w:val="a5"/>
          </w:rPr>
          <w:t>п. 17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36ED3A6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143. Какое испытание на профпригодность должен пройти сварщик, впервые приступающий к сварке, перед допуском к работе? Выберите правильный вариант ответа.</w:t>
      </w:r>
    </w:p>
    <w:p w14:paraId="45E5CFE4" w14:textId="77777777" w:rsidR="00000000" w:rsidRDefault="00000000">
      <w:pPr>
        <w:pStyle w:val="a3"/>
        <w:spacing w:line="276" w:lineRule="auto"/>
        <w:divId w:val="1546209607"/>
      </w:pPr>
      <w:r>
        <w:t>А) Определение и устранение видимых дефектов сварного соединения.</w:t>
      </w:r>
    </w:p>
    <w:p w14:paraId="1C653532" w14:textId="77777777" w:rsidR="00000000" w:rsidRDefault="00000000">
      <w:pPr>
        <w:pStyle w:val="a3"/>
        <w:spacing w:line="276" w:lineRule="auto"/>
        <w:divId w:val="1546209607"/>
      </w:pPr>
      <w:r>
        <w:t>Б) Проверку знания теоретических основ сварки.</w:t>
      </w:r>
    </w:p>
    <w:p w14:paraId="71B6910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Выполнение и контроль допускного сварного соединения.</w:t>
      </w:r>
    </w:p>
    <w:p w14:paraId="03E7DABF" w14:textId="77777777" w:rsidR="00000000" w:rsidRDefault="00000000">
      <w:pPr>
        <w:pStyle w:val="a3"/>
        <w:spacing w:line="276" w:lineRule="auto"/>
        <w:divId w:val="1546209607"/>
      </w:pPr>
      <w:hyperlink w:anchor="/document/99/573264187/XA00MBO2NG/" w:tgtFrame="_blank" w:history="1">
        <w:r>
          <w:rPr>
            <w:rStyle w:val="a5"/>
          </w:rPr>
          <w:t>п. 32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70BF933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144. Какие из перечисленных мероприятий обязан выполнить перед началом сварочных работ руководитель сварочных работ? Выберите 2 варианта ответа.</w:t>
      </w:r>
    </w:p>
    <w:p w14:paraId="0080CB2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Проверить выполнение всех подготовительных мероприятий.</w:t>
      </w:r>
    </w:p>
    <w:p w14:paraId="67FD728C" w14:textId="77777777" w:rsidR="00000000" w:rsidRDefault="00000000">
      <w:pPr>
        <w:pStyle w:val="a3"/>
        <w:spacing w:line="276" w:lineRule="auto"/>
        <w:divId w:val="1546209607"/>
      </w:pPr>
      <w:r>
        <w:t>Б) Ознакомить исполнителей с должностными инструкциями.</w:t>
      </w:r>
    </w:p>
    <w:p w14:paraId="0120629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Ознакомить исполнителей под роспись с требованиями технологических карт по сварке.</w:t>
      </w:r>
    </w:p>
    <w:p w14:paraId="52731837" w14:textId="77777777" w:rsidR="00000000" w:rsidRDefault="00000000">
      <w:pPr>
        <w:pStyle w:val="a3"/>
        <w:spacing w:line="276" w:lineRule="auto"/>
        <w:divId w:val="1546209607"/>
      </w:pPr>
      <w:r>
        <w:t>Г) Проверить аттестацию специалистов сварочного производства.</w:t>
      </w:r>
    </w:p>
    <w:p w14:paraId="2474DC43" w14:textId="77777777" w:rsidR="00000000" w:rsidRDefault="00000000">
      <w:pPr>
        <w:pStyle w:val="a3"/>
        <w:spacing w:line="276" w:lineRule="auto"/>
        <w:divId w:val="1546209607"/>
      </w:pPr>
      <w:hyperlink w:anchor="/document/99/573264187/XA00M9K2N6/" w:tgtFrame="_blank" w:history="1">
        <w:r>
          <w:rPr>
            <w:rStyle w:val="a5"/>
          </w:rPr>
          <w:t>п. 13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3232B2F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145. Какой из перечисленных уникальных шифров является личным шифром клейма сварщиков? Выберите правильный вариант ответа.</w:t>
      </w:r>
    </w:p>
    <w:p w14:paraId="5E0838D1" w14:textId="77777777" w:rsidR="00000000" w:rsidRDefault="00000000">
      <w:pPr>
        <w:pStyle w:val="a3"/>
        <w:spacing w:line="276" w:lineRule="auto"/>
        <w:divId w:val="1546209607"/>
      </w:pPr>
      <w:r>
        <w:t>А) Уникальный шифр, содержащий трехзначное буквенно-цифровое сочетание, присваиваемый сварщику при положительных результатах первичной аттестации и меняющийся при последующих аттестациях.</w:t>
      </w:r>
    </w:p>
    <w:p w14:paraId="7C78A5A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Уникальный шифр, содержащий четырехзначное буквенно-цифровое сочетание, присваиваемый сварщику при положительных результатах первичной аттестации и остающийся неизменным при последующих аттестациях.</w:t>
      </w:r>
    </w:p>
    <w:p w14:paraId="3B770D6C" w14:textId="77777777" w:rsidR="00000000" w:rsidRDefault="00000000">
      <w:pPr>
        <w:pStyle w:val="a3"/>
        <w:spacing w:line="276" w:lineRule="auto"/>
        <w:divId w:val="1546209607"/>
      </w:pPr>
      <w:r>
        <w:t>В) Уникальный шифр, содержащий трехзначное буквенно-цифровое сочетание, присваиваемый сварщику при положительных результатах первичной аттестации и остающийся действительным только до конца срока действия удостоверения.</w:t>
      </w:r>
    </w:p>
    <w:p w14:paraId="614AAC7E" w14:textId="77777777" w:rsidR="00000000" w:rsidRDefault="00000000">
      <w:pPr>
        <w:pStyle w:val="a3"/>
        <w:spacing w:line="276" w:lineRule="auto"/>
        <w:divId w:val="1546209607"/>
      </w:pPr>
      <w:r>
        <w:t>Г) Уникальный шифр, содержащий шестизначное буквенно-цифровое сочетание, присваиваемый сварщику при положительных результатах первичной аттестации и остающийся неизменным при последующих аттестациях.</w:t>
      </w:r>
    </w:p>
    <w:p w14:paraId="08C849D3" w14:textId="77777777" w:rsidR="00000000" w:rsidRDefault="00000000">
      <w:pPr>
        <w:pStyle w:val="a3"/>
        <w:spacing w:line="276" w:lineRule="auto"/>
        <w:divId w:val="1546209607"/>
      </w:pPr>
      <w:hyperlink w:anchor="/document/99/573264187/XA00M8G2N0/" w:tgtFrame="_blank" w:history="1">
        <w:r>
          <w:rPr>
            <w:rStyle w:val="a5"/>
          </w:rPr>
          <w:t>п. 11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06C4D44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146. К выполнению каких сварочных работ допускаются сварщики и специалисты сварочного производства? Выберите правильный вариант ответа.</w:t>
      </w:r>
    </w:p>
    <w:p w14:paraId="4810A39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К выполнению сварочных работ, указанных в действующих документах (аттестационных удостоверениях).</w:t>
      </w:r>
    </w:p>
    <w:p w14:paraId="41601AF0" w14:textId="77777777" w:rsidR="00000000" w:rsidRDefault="00000000">
      <w:pPr>
        <w:pStyle w:val="a3"/>
        <w:spacing w:line="276" w:lineRule="auto"/>
        <w:divId w:val="1546209607"/>
      </w:pPr>
      <w:r>
        <w:t>Б) К выполнению сварочных работ способом сварки, не указанному в аттестационном удостоверении, в случае производственной необходимости и при наличии действующего удостоверения в области неразрушающего контроля выполняемого сварного соединения.</w:t>
      </w:r>
    </w:p>
    <w:p w14:paraId="1EF64F8B" w14:textId="77777777" w:rsidR="00000000" w:rsidRDefault="00000000">
      <w:pPr>
        <w:pStyle w:val="a3"/>
        <w:spacing w:line="276" w:lineRule="auto"/>
        <w:divId w:val="1546209607"/>
      </w:pPr>
      <w:r>
        <w:t>В) К выполнению сварочных работ способом сварки, не указанному в аттестационном удостоверении, в случае производственной необходимости.</w:t>
      </w:r>
    </w:p>
    <w:p w14:paraId="6A563F9D" w14:textId="77777777" w:rsidR="00000000" w:rsidRDefault="00000000">
      <w:pPr>
        <w:pStyle w:val="a3"/>
        <w:spacing w:line="276" w:lineRule="auto"/>
        <w:divId w:val="1546209607"/>
      </w:pPr>
      <w:r>
        <w:t>Г) К сварочным работам, на которые они когда-либо были аттестованы, независимо от того, истек ли срок действия соответствующих аттестационных удостоверений.</w:t>
      </w:r>
    </w:p>
    <w:p w14:paraId="09D36C1D" w14:textId="77777777" w:rsidR="00000000" w:rsidRDefault="00000000">
      <w:pPr>
        <w:pStyle w:val="a3"/>
        <w:spacing w:line="276" w:lineRule="auto"/>
        <w:divId w:val="1546209607"/>
      </w:pPr>
      <w:hyperlink w:anchor="/document/99/573264187/XA00M7G2MM/" w:tgtFrame="_blank" w:history="1">
        <w:r>
          <w:rPr>
            <w:rStyle w:val="a5"/>
          </w:rPr>
          <w:t>п. 10</w:t>
        </w:r>
      </w:hyperlink>
      <w:r>
        <w:t xml:space="preserve"> ФНП Требования к производству сварочных работ на опасных производственных объектах, утв. приказом Ростехнадзора от 11.12.2020 N 519</w:t>
      </w:r>
    </w:p>
    <w:p w14:paraId="0EE7549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147. В каком случае испытания на статический изгиб контрольных стыков трубчатых элементов могут быть заменены испытаниями на сплющивание ? Выберите правильный вариант ответа.</w:t>
      </w:r>
    </w:p>
    <w:p w14:paraId="5BA55709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Не могут ни в каком случае.</w:t>
      </w:r>
    </w:p>
    <w:p w14:paraId="7108CBD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С внутренним диаметром труб менее 100 мм и толщиной стенки менее 12 мм.</w:t>
      </w:r>
    </w:p>
    <w:p w14:paraId="79819DB8" w14:textId="77777777" w:rsidR="00000000" w:rsidRDefault="00000000">
      <w:pPr>
        <w:pStyle w:val="a3"/>
        <w:spacing w:line="276" w:lineRule="auto"/>
        <w:divId w:val="1546209607"/>
      </w:pPr>
      <w:r>
        <w:t>В) С внутренним диаметром труб менее 150 мм и толщиной стенки менее 14 мм.</w:t>
      </w:r>
    </w:p>
    <w:p w14:paraId="7C8CA423" w14:textId="77777777" w:rsidR="00000000" w:rsidRDefault="00000000">
      <w:pPr>
        <w:pStyle w:val="a3"/>
        <w:spacing w:line="276" w:lineRule="auto"/>
        <w:divId w:val="1546209607"/>
      </w:pPr>
      <w:r>
        <w:t>Г) С внутренним диаметром труб менее 200 мм и толщиной стенки менее 15 мм.</w:t>
      </w:r>
    </w:p>
    <w:p w14:paraId="3A81BC24" w14:textId="77777777" w:rsidR="00000000" w:rsidRDefault="00000000">
      <w:pPr>
        <w:pStyle w:val="a3"/>
        <w:spacing w:line="276" w:lineRule="auto"/>
        <w:divId w:val="1546209607"/>
      </w:pPr>
      <w:hyperlink w:anchor="/document/99/573275722/XA00M7I2MH/" w:tgtFrame="_blank" w:history="1">
        <w:r>
          <w:rPr>
            <w:rStyle w:val="a5"/>
          </w:rPr>
          <w:t>п. 174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E1B7A6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148. Какой срок проведения пусконаладочных работ на оборудовании, работающем под давлением? Выберите правильный вариант ответа.</w:t>
      </w:r>
    </w:p>
    <w:p w14:paraId="1F34C77F" w14:textId="77777777" w:rsidR="00000000" w:rsidRDefault="00000000">
      <w:pPr>
        <w:pStyle w:val="a3"/>
        <w:spacing w:line="276" w:lineRule="auto"/>
        <w:divId w:val="1546209607"/>
      </w:pPr>
      <w:r>
        <w:t>А) Не менее 30 календарных дней.</w:t>
      </w:r>
    </w:p>
    <w:p w14:paraId="46D61E71" w14:textId="77777777" w:rsidR="00000000" w:rsidRDefault="00000000">
      <w:pPr>
        <w:pStyle w:val="a3"/>
        <w:spacing w:line="276" w:lineRule="auto"/>
        <w:divId w:val="1546209607"/>
      </w:pPr>
      <w:r>
        <w:t>Б) Не менее 45 календарных дней.</w:t>
      </w:r>
    </w:p>
    <w:p w14:paraId="1F5A9D95" w14:textId="77777777" w:rsidR="00000000" w:rsidRDefault="00000000">
      <w:pPr>
        <w:pStyle w:val="a3"/>
        <w:spacing w:line="276" w:lineRule="auto"/>
        <w:divId w:val="1546209607"/>
      </w:pPr>
      <w:r>
        <w:t>В) Срок проведения пусконаладочных работ определяется эксплуатирующей организацией исходя из сроков ввода оборудования в эксплуатацию.</w:t>
      </w:r>
    </w:p>
    <w:p w14:paraId="725C305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Продолжительность проведения пусконаладочных работ определяется программой в зависимости от сложности оборудования.</w:t>
      </w:r>
    </w:p>
    <w:p w14:paraId="55B8A525" w14:textId="77777777" w:rsidR="00000000" w:rsidRDefault="00000000">
      <w:pPr>
        <w:pStyle w:val="a3"/>
        <w:spacing w:line="276" w:lineRule="auto"/>
        <w:divId w:val="1546209607"/>
      </w:pPr>
      <w:hyperlink w:anchor="/document/99/573275722/XA00M982N5/" w:tgtFrame="_blank" w:history="1">
        <w:r>
          <w:rPr>
            <w:rStyle w:val="a5"/>
          </w:rPr>
          <w:t>п. 207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7A4675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149. Какие требования предъявляются к оформлению результатов проводимого контроля качества сварных соединений? Выберите правильный вариант ответа.</w:t>
      </w:r>
    </w:p>
    <w:p w14:paraId="691E3C5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Результаты по каждому виду проводимого контроля и месту контроля должны фиксироваться в отчетной документации (журналы, формуляры, протоколы, маршрутные паспорта).</w:t>
      </w:r>
    </w:p>
    <w:p w14:paraId="47FDC27A" w14:textId="77777777" w:rsidR="00000000" w:rsidRDefault="00000000">
      <w:pPr>
        <w:pStyle w:val="a3"/>
        <w:spacing w:line="276" w:lineRule="auto"/>
        <w:divId w:val="1546209607"/>
      </w:pPr>
      <w:r>
        <w:t>Б) Правилами промышленной безопасности при использовании оборудования, работающего под избыточным давлением, не регламентируется. На усмотрение организации, осуществляющей монтаж, ремонт, реконструкцию (модернизацию) оборудования.</w:t>
      </w:r>
    </w:p>
    <w:p w14:paraId="6D1A993C" w14:textId="77777777" w:rsidR="00000000" w:rsidRDefault="00000000">
      <w:pPr>
        <w:pStyle w:val="a3"/>
        <w:spacing w:line="276" w:lineRule="auto"/>
        <w:divId w:val="1546209607"/>
      </w:pPr>
      <w:r>
        <w:t>В) Общие результаты по контролю качества сварных соединений оформляются отчетом, прилагаемым к паспорту монтируемого, ремонтируемого, реконструируемого (модернизируемого) оборудования.</w:t>
      </w:r>
    </w:p>
    <w:p w14:paraId="3075879D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Результаты по каждому виду проводимого контроля и месту контроля должны фиксироваться в акте проведенного контроля, общие результаты по контролю качества сварных соединений оформляются экспертным заключением.</w:t>
      </w:r>
    </w:p>
    <w:p w14:paraId="27E04C68" w14:textId="77777777" w:rsidR="00000000" w:rsidRDefault="00000000">
      <w:pPr>
        <w:pStyle w:val="a3"/>
        <w:spacing w:line="276" w:lineRule="auto"/>
        <w:divId w:val="1546209607"/>
      </w:pPr>
      <w:hyperlink w:anchor="/document/99/573275722/XA00M9K2NH/" w:tgtFrame="_blank" w:history="1">
        <w:r>
          <w:rPr>
            <w:rStyle w:val="a5"/>
          </w:rPr>
          <w:t>п. 150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2DFF85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150. Какое требование при проведении визуального и измерительного контроля сварного шва указано верно? Выберите 2 вариант ответа.</w:t>
      </w:r>
    </w:p>
    <w:p w14:paraId="4547E5AC" w14:textId="77777777" w:rsidR="00000000" w:rsidRDefault="00000000">
      <w:pPr>
        <w:pStyle w:val="a3"/>
        <w:spacing w:line="276" w:lineRule="auto"/>
        <w:divId w:val="1546209607"/>
      </w:pPr>
      <w:r>
        <w:t>А) Перед визуальным контролем поверхности сварного шва и прилегающих к нему участков основного металла шириной не менее 10 мм в обе стороны от шва должны быть зачищены от шлака и других загрязнений.</w:t>
      </w:r>
    </w:p>
    <w:p w14:paraId="7242C1CF" w14:textId="77777777" w:rsidR="00000000" w:rsidRDefault="00000000">
      <w:pPr>
        <w:pStyle w:val="a3"/>
        <w:spacing w:line="276" w:lineRule="auto"/>
        <w:divId w:val="1546209607"/>
      </w:pPr>
      <w:r>
        <w:t>Б) В случае невозможности контроля сварного соединения с двух сторон его контроль должен быть проведен в порядке, предусмотренном технологической документацией на сварку.</w:t>
      </w:r>
    </w:p>
    <w:p w14:paraId="0612299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Визуальный и измерительный контроль сварных соединений должен быть проведен с наружной и внутренней сторон (при наличии конструктивной возможности) по всей длине швов.</w:t>
      </w:r>
    </w:p>
    <w:p w14:paraId="01D28EC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Поверхностные дефекты, выявленные при визуальном и измерительном контроле, должны быть исправлены до проведения контроля другими неразрушающими методами.</w:t>
      </w:r>
    </w:p>
    <w:p w14:paraId="05BB3020" w14:textId="77777777" w:rsidR="00000000" w:rsidRDefault="00000000">
      <w:pPr>
        <w:pStyle w:val="a3"/>
        <w:spacing w:line="276" w:lineRule="auto"/>
        <w:divId w:val="1546209607"/>
      </w:pPr>
      <w:r>
        <w:t xml:space="preserve">п. </w:t>
      </w:r>
      <w:hyperlink w:anchor="/document/99/573275722/XA00MEE2NC/" w:tgtFrame="_blank" w:history="1">
        <w:r>
          <w:rPr>
            <w:rStyle w:val="a5"/>
          </w:rPr>
          <w:t>156</w:t>
        </w:r>
      </w:hyperlink>
      <w:r>
        <w:t>-</w:t>
      </w:r>
      <w:hyperlink w:anchor="/document/99/573275722/XA00MF02NF/" w:tgtFrame="_blank" w:history="1">
        <w:r>
          <w:rPr>
            <w:rStyle w:val="a5"/>
          </w:rPr>
          <w:t>157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931DCF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151. Какой документ определяет ответственность за безопасность обслуживания оборудования под давлением в период проведения наладочных работ? Выберите правильный вариант ответа.</w:t>
      </w:r>
    </w:p>
    <w:p w14:paraId="08F70069" w14:textId="77777777" w:rsidR="00000000" w:rsidRDefault="00000000">
      <w:pPr>
        <w:pStyle w:val="a3"/>
        <w:spacing w:line="276" w:lineRule="auto"/>
        <w:divId w:val="1546209607"/>
      </w:pPr>
      <w:r>
        <w:t>А) Совместный приказ руководителей эксплуатирующей и специализированной пусконаладочной организаций.</w:t>
      </w:r>
    </w:p>
    <w:p w14:paraId="06D77D1C" w14:textId="77777777" w:rsidR="00000000" w:rsidRDefault="00000000">
      <w:pPr>
        <w:pStyle w:val="a3"/>
        <w:spacing w:line="276" w:lineRule="auto"/>
        <w:divId w:val="1546209607"/>
      </w:pPr>
      <w:r>
        <w:t>Б) Договор на оказание услуг по проведению наладочных работ, заключаемый эксплуатирующей и наладочной организациями.</w:t>
      </w:r>
    </w:p>
    <w:p w14:paraId="13E7612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Программа наладочных работ.</w:t>
      </w:r>
    </w:p>
    <w:p w14:paraId="2E870809" w14:textId="77777777" w:rsidR="00000000" w:rsidRDefault="00000000">
      <w:pPr>
        <w:pStyle w:val="a3"/>
        <w:spacing w:line="276" w:lineRule="auto"/>
        <w:divId w:val="1546209607"/>
      </w:pPr>
      <w:r>
        <w:t>Г) Внутренний распорядительный документ эксплуатирующей организации.</w:t>
      </w:r>
    </w:p>
    <w:p w14:paraId="0D4C0635" w14:textId="77777777" w:rsidR="00000000" w:rsidRDefault="00000000">
      <w:pPr>
        <w:pStyle w:val="a3"/>
        <w:spacing w:line="276" w:lineRule="auto"/>
        <w:divId w:val="1546209607"/>
      </w:pPr>
      <w:hyperlink w:anchor="/document/99/573275722/XA00M962N4/" w:tgtFrame="_blank" w:history="1">
        <w:r>
          <w:rPr>
            <w:rStyle w:val="a5"/>
          </w:rPr>
          <w:t>п. 208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896D6E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152. В течение какого периода времени проводят комплексное опробование котлов, сосудов и трубопроводов пара и горячей воды? Выберите правильный вариант ответа.</w:t>
      </w:r>
    </w:p>
    <w:p w14:paraId="0DC01A5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Котлы – в течение 72 часов, трубопроводы тепловых сетей – в течение 24 часов, остальное оборудование – по программе комплексного опробования, разработанной организацией, проводящей соответствующие работы, и согласованной с эксплуатирующей организацией.</w:t>
      </w:r>
    </w:p>
    <w:p w14:paraId="1DC03A94" w14:textId="77777777" w:rsidR="00000000" w:rsidRDefault="00000000">
      <w:pPr>
        <w:pStyle w:val="a3"/>
        <w:spacing w:line="276" w:lineRule="auto"/>
        <w:divId w:val="1546209607"/>
      </w:pPr>
      <w:r>
        <w:t>Б) Котлы – в течение 72 часов, трубопроводы пара и горячей воды – в течение 36 часов, время комплексного опробования сосудов устанавливается совместным приказом эксплуатирующей и наладочной организаций.</w:t>
      </w:r>
    </w:p>
    <w:p w14:paraId="7293FC9B" w14:textId="77777777" w:rsidR="00000000" w:rsidRDefault="00000000">
      <w:pPr>
        <w:pStyle w:val="a3"/>
        <w:spacing w:line="276" w:lineRule="auto"/>
        <w:divId w:val="1546209607"/>
      </w:pPr>
      <w:r>
        <w:t>В) Котлы – в течение 48 часов, трубопроводы пара и горячей воды – в течение 36 часов, сосуды – в течение 24 часов.</w:t>
      </w:r>
    </w:p>
    <w:p w14:paraId="324EB308" w14:textId="77777777" w:rsidR="00000000" w:rsidRDefault="00000000">
      <w:pPr>
        <w:pStyle w:val="a3"/>
        <w:spacing w:line="276" w:lineRule="auto"/>
        <w:divId w:val="1546209607"/>
      </w:pPr>
      <w:r>
        <w:t>Г) Начало и конец комплексного опробования оборудования, работающего под давлением, устанавливаются совместным приказом эксплуатирующей организации и организации, проводящей наладочные работы.</w:t>
      </w:r>
    </w:p>
    <w:p w14:paraId="103702F7" w14:textId="77777777" w:rsidR="00000000" w:rsidRDefault="00000000">
      <w:pPr>
        <w:pStyle w:val="a3"/>
        <w:spacing w:line="276" w:lineRule="auto"/>
        <w:divId w:val="1546209607"/>
      </w:pPr>
      <w:hyperlink w:anchor="/document/99/573275722/XA00M482MM/" w:tgtFrame="_blank" w:history="1">
        <w:r>
          <w:rPr>
            <w:rStyle w:val="a5"/>
          </w:rPr>
          <w:t>п. 211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979750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153. На каком основании осуществляется пуск (включение) в работу и штатная остановка сосуда? Выберите правильный вариант ответа.</w:t>
      </w:r>
    </w:p>
    <w:p w14:paraId="338B6955" w14:textId="77777777" w:rsidR="00000000" w:rsidRDefault="00000000">
      <w:pPr>
        <w:pStyle w:val="a3"/>
        <w:spacing w:line="276" w:lineRule="auto"/>
        <w:divId w:val="1546209607"/>
      </w:pPr>
      <w:r>
        <w:t>А) На основании письменного распоряжения ответственного за осуществление производственного контроля за безопасной эксплуатацией оборудования, работающего под давлением.</w:t>
      </w:r>
    </w:p>
    <w:p w14:paraId="0654A8EA" w14:textId="77777777" w:rsidR="00000000" w:rsidRDefault="00000000">
      <w:pPr>
        <w:pStyle w:val="a3"/>
        <w:spacing w:line="276" w:lineRule="auto"/>
        <w:divId w:val="1546209607"/>
      </w:pPr>
      <w:r>
        <w:t>Б) На основании приказа технической комиссии эксплуатирующей организации.</w:t>
      </w:r>
    </w:p>
    <w:p w14:paraId="78E0D3F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На основании письменного распоряжения ответственного за исправное состояние и безопасную эксплуатацию сосуда.</w:t>
      </w:r>
    </w:p>
    <w:p w14:paraId="6430F5C9" w14:textId="77777777" w:rsidR="00000000" w:rsidRDefault="00000000">
      <w:pPr>
        <w:pStyle w:val="a3"/>
        <w:spacing w:line="276" w:lineRule="auto"/>
        <w:divId w:val="1546209607"/>
      </w:pPr>
      <w:r>
        <w:t>Г) На основании приказа руководителя эксплуатирующей организации.</w:t>
      </w:r>
    </w:p>
    <w:p w14:paraId="45520373" w14:textId="77777777" w:rsidR="00000000" w:rsidRDefault="00000000">
      <w:pPr>
        <w:pStyle w:val="a3"/>
        <w:spacing w:line="276" w:lineRule="auto"/>
        <w:divId w:val="1546209607"/>
      </w:pPr>
      <w:hyperlink w:anchor="/document/99/573275722/XA00M7G2N3/" w:tgtFrame="_blank" w:history="1">
        <w:r>
          <w:rPr>
            <w:rStyle w:val="a5"/>
          </w:rPr>
          <w:t>п. 219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65B2E0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154. В каком документе определяется и устанавливается порядок действия в случае инцидента при эксплуатации сосуда? Выберите правильный вариант ответа.</w:t>
      </w:r>
    </w:p>
    <w:p w14:paraId="2302189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 производственной инструкции, утвержденной эксплуатирующей организацией.</w:t>
      </w:r>
    </w:p>
    <w:p w14:paraId="227716EE" w14:textId="77777777" w:rsidR="00000000" w:rsidRDefault="00000000">
      <w:pPr>
        <w:pStyle w:val="a3"/>
        <w:spacing w:line="276" w:lineRule="auto"/>
        <w:divId w:val="1546209607"/>
      </w:pPr>
      <w:r>
        <w:t>Б) В инструкции (руководстве) по эксплуатации организации-изготовителя сосуда.</w:t>
      </w:r>
    </w:p>
    <w:p w14:paraId="4DB75E69" w14:textId="77777777" w:rsidR="00000000" w:rsidRDefault="00000000">
      <w:pPr>
        <w:pStyle w:val="a3"/>
        <w:spacing w:line="276" w:lineRule="auto"/>
        <w:divId w:val="1546209607"/>
      </w:pPr>
      <w:r>
        <w:t>В) В Правилах промышленной безопасности при использовании оборудования, работающего под избыточным давлением.</w:t>
      </w:r>
    </w:p>
    <w:p w14:paraId="0EADB398" w14:textId="77777777" w:rsidR="00000000" w:rsidRDefault="00000000">
      <w:pPr>
        <w:pStyle w:val="a3"/>
        <w:spacing w:line="276" w:lineRule="auto"/>
        <w:divId w:val="1546209607"/>
      </w:pPr>
      <w:r>
        <w:t>Г) В технологическом регламенте.</w:t>
      </w:r>
    </w:p>
    <w:p w14:paraId="38CF92B4" w14:textId="77777777" w:rsidR="00000000" w:rsidRDefault="00000000">
      <w:pPr>
        <w:pStyle w:val="a3"/>
        <w:spacing w:line="276" w:lineRule="auto"/>
        <w:divId w:val="1546209607"/>
      </w:pPr>
      <w:hyperlink w:anchor="/document/99/573275722/XA00MBU2NM/" w:tgtFrame="_blank" w:history="1">
        <w:r>
          <w:rPr>
            <w:rStyle w:val="a5"/>
          </w:rPr>
          <w:t>п. 388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E3BDDF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155. При каком условии допускаются отклонения от проектной документации при строительстве, реконструкции, капитальном ремонте и эксплуатации опасных производственных объектов, на которых используется (применяется) оборудование под давлением? Выберите правильный вариант ответа.</w:t>
      </w:r>
    </w:p>
    <w:p w14:paraId="29BFB0D0" w14:textId="77777777" w:rsidR="00000000" w:rsidRDefault="00000000">
      <w:pPr>
        <w:pStyle w:val="a3"/>
        <w:spacing w:line="276" w:lineRule="auto"/>
        <w:divId w:val="1546209607"/>
      </w:pPr>
      <w:r>
        <w:t>А) В технически обоснованных случаях отклонение от проектной документации согласуется с ее разработчиком или со специализированной экспертной организацией.</w:t>
      </w:r>
    </w:p>
    <w:p w14:paraId="39EEF21B" w14:textId="77777777" w:rsidR="00000000" w:rsidRDefault="00000000">
      <w:pPr>
        <w:pStyle w:val="a3"/>
        <w:spacing w:line="276" w:lineRule="auto"/>
        <w:divId w:val="1546209607"/>
      </w:pPr>
      <w:r>
        <w:t>Б) Отклонения от проектной документации оформляются в виде специальных технических условий, подлежащих утверждению в установленном порядке.</w:t>
      </w:r>
    </w:p>
    <w:p w14:paraId="1ECAC7C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Отклонения от проектной документации не допускаются.</w:t>
      </w:r>
    </w:p>
    <w:p w14:paraId="645F128E" w14:textId="77777777" w:rsidR="00000000" w:rsidRDefault="00000000">
      <w:pPr>
        <w:pStyle w:val="a3"/>
        <w:spacing w:line="276" w:lineRule="auto"/>
        <w:divId w:val="1546209607"/>
      </w:pPr>
      <w:r>
        <w:t>Г) В технически обоснованных случаях отклонение от проектной документации согласуется с территориальным органом Ростехнадзора.</w:t>
      </w:r>
    </w:p>
    <w:p w14:paraId="2E57B5B1" w14:textId="77777777" w:rsidR="00000000" w:rsidRDefault="00000000">
      <w:pPr>
        <w:pStyle w:val="a3"/>
        <w:spacing w:line="276" w:lineRule="auto"/>
        <w:divId w:val="1546209607"/>
      </w:pPr>
      <w:hyperlink w:anchor="/document/99/573275722/XA00M3A2ME/" w:tgtFrame="_blank" w:history="1">
        <w:r>
          <w:rPr>
            <w:rStyle w:val="a5"/>
          </w:rPr>
          <w:t>п. 9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5E2148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156. С какой периодичностью проводится проверка знаний требований производственных инструкций и (или) инструкций рабочих специализированной организации, непосредственно осуществляющих работы по монтажу (демонтажу), ремонту, реконструкции (модернизации) и наладке оборудования под давлением? Выберите правильный вариант ответа.</w:t>
      </w:r>
    </w:p>
    <w:p w14:paraId="7D3B4979" w14:textId="77777777" w:rsidR="00000000" w:rsidRDefault="00000000">
      <w:pPr>
        <w:pStyle w:val="a3"/>
        <w:spacing w:line="276" w:lineRule="auto"/>
        <w:divId w:val="1546209607"/>
      </w:pPr>
      <w:r>
        <w:t>А) Один раз в 5 лет.</w:t>
      </w:r>
    </w:p>
    <w:p w14:paraId="667EA8A8" w14:textId="77777777" w:rsidR="00000000" w:rsidRDefault="00000000">
      <w:pPr>
        <w:pStyle w:val="a3"/>
        <w:spacing w:line="276" w:lineRule="auto"/>
        <w:divId w:val="1546209607"/>
      </w:pPr>
      <w:r>
        <w:t>Б) Один раз в месяц.</w:t>
      </w:r>
    </w:p>
    <w:p w14:paraId="24191F0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Один раз в 12 месяцев.</w:t>
      </w:r>
    </w:p>
    <w:p w14:paraId="72C936BF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Г) Один раз в 6 месяцев.</w:t>
      </w:r>
    </w:p>
    <w:p w14:paraId="2C463559" w14:textId="77777777" w:rsidR="00000000" w:rsidRDefault="00000000">
      <w:pPr>
        <w:pStyle w:val="a3"/>
        <w:spacing w:line="276" w:lineRule="auto"/>
        <w:divId w:val="1546209607"/>
      </w:pPr>
      <w:hyperlink w:anchor="/document/99/573275722/XA00M7M2MH/" w:tgtFrame="_blank" w:history="1">
        <w:r>
          <w:rPr>
            <w:rStyle w:val="a5"/>
          </w:rPr>
          <w:t>п. 101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C7969D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157. Какой перечисленной документацией не должна располагать специализированная организация для осуществления монтажа, ремонта, реконструкции (модернизации) оборудования, работающего под давлением? Выберите правильный вариант ответа.</w:t>
      </w:r>
    </w:p>
    <w:p w14:paraId="78DDC354" w14:textId="77777777" w:rsidR="00000000" w:rsidRDefault="00000000">
      <w:pPr>
        <w:pStyle w:val="a3"/>
        <w:spacing w:line="276" w:lineRule="auto"/>
        <w:divId w:val="1546209607"/>
      </w:pPr>
      <w:r>
        <w:t>А) Технологической документацией на производство заявленных видов работ, разработанной до начала этих работ.</w:t>
      </w:r>
    </w:p>
    <w:p w14:paraId="6E9B5B2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Эксплуатационной документацией монтируемого, ремонтируемого, реконструируемого (модернизируемого) оборудования.</w:t>
      </w:r>
    </w:p>
    <w:p w14:paraId="59041DAA" w14:textId="77777777" w:rsidR="00000000" w:rsidRDefault="00000000">
      <w:pPr>
        <w:pStyle w:val="a3"/>
        <w:spacing w:line="276" w:lineRule="auto"/>
        <w:divId w:val="1546209607"/>
      </w:pPr>
      <w:r>
        <w:t>В) Проектной (конструкторской) и технической документацией оборудования под давлением, монтаж, ремонт, реконструкция (модернизация) которого осуществляется.</w:t>
      </w:r>
    </w:p>
    <w:p w14:paraId="0DF2D568" w14:textId="77777777" w:rsidR="00000000" w:rsidRDefault="00000000">
      <w:pPr>
        <w:pStyle w:val="a3"/>
        <w:spacing w:line="276" w:lineRule="auto"/>
        <w:divId w:val="1546209607"/>
      </w:pPr>
      <w:r>
        <w:t>Г) Нормативными документами, необходимость применения которых для обеспечения требований промышленной безопасности, установленных законодательством в области промышленной безопасности при выполнении соответствующих работ установлена специализированной организацией в виде утвержденного перечня или иного распорядительного документа.</w:t>
      </w:r>
    </w:p>
    <w:p w14:paraId="37F1B7AC" w14:textId="77777777" w:rsidR="00000000" w:rsidRDefault="00000000">
      <w:pPr>
        <w:pStyle w:val="a3"/>
        <w:spacing w:line="276" w:lineRule="auto"/>
        <w:divId w:val="1546209607"/>
      </w:pPr>
      <w:hyperlink w:anchor="/document/99/573275722/XA00MEQ2NA/" w:tgtFrame="_blank" w:history="1">
        <w:r>
          <w:rPr>
            <w:rStyle w:val="a5"/>
          </w:rPr>
          <w:t>п. 106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F20008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158. Каким требованиям должны отвечать работники специализированных организаций, непосредственно выполняющие работы по монтажу (демонтажу), наладке либо ремонту или реконструкции (модернизации) оборудования под давлением? Выберите правильный вариант ответа.</w:t>
      </w:r>
    </w:p>
    <w:p w14:paraId="19BFFF20" w14:textId="77777777" w:rsidR="00000000" w:rsidRDefault="00000000">
      <w:pPr>
        <w:pStyle w:val="a3"/>
        <w:spacing w:line="276" w:lineRule="auto"/>
        <w:divId w:val="1546209607"/>
      </w:pPr>
      <w:r>
        <w:t>А) Иметь документы о прохождении аттестации (для руководителей и инженерно-технических работников).</w:t>
      </w:r>
    </w:p>
    <w:p w14:paraId="75AB332E" w14:textId="77777777" w:rsidR="00000000" w:rsidRDefault="00000000">
      <w:pPr>
        <w:pStyle w:val="a3"/>
        <w:spacing w:line="276" w:lineRule="auto"/>
        <w:divId w:val="1546209607"/>
      </w:pPr>
      <w:r>
        <w:t>Б) Знать и уметь применять способы выявления и технологию устранения дефектов в процессе монтажа, ремонта, реконструкции (модернизации).</w:t>
      </w:r>
    </w:p>
    <w:p w14:paraId="43D773A2" w14:textId="77777777" w:rsidR="00000000" w:rsidRDefault="00000000">
      <w:pPr>
        <w:pStyle w:val="a3"/>
        <w:spacing w:line="276" w:lineRule="auto"/>
        <w:divId w:val="1546209607"/>
      </w:pPr>
      <w:r>
        <w:t>В) Знать основные источники опасностей при проведении выполняемых работ, знать и применять на практике способы защиты от них, а также безопасные методы выполнения работ.</w:t>
      </w:r>
    </w:p>
    <w:p w14:paraId="3B7BD482" w14:textId="77777777" w:rsidR="00000000" w:rsidRDefault="00000000">
      <w:pPr>
        <w:pStyle w:val="a3"/>
        <w:spacing w:line="276" w:lineRule="auto"/>
        <w:divId w:val="1546209607"/>
      </w:pPr>
      <w:r>
        <w:t xml:space="preserve">Г) Иметь документы, подтверждающие прохождение профессионального обучения по соответствующим видам рабочих специальностей, а также документ о допуске к </w:t>
      </w:r>
      <w:r>
        <w:lastRenderedPageBreak/>
        <w:t>самостоятельной работе (для рабочих), оформленный в порядке, установленном распорядительными документами организации.</w:t>
      </w:r>
    </w:p>
    <w:p w14:paraId="1894641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Всем перечисленным требованиям.</w:t>
      </w:r>
    </w:p>
    <w:p w14:paraId="0FD03FD7" w14:textId="77777777" w:rsidR="00000000" w:rsidRDefault="00000000">
      <w:pPr>
        <w:pStyle w:val="a3"/>
        <w:spacing w:line="276" w:lineRule="auto"/>
        <w:divId w:val="1546209607"/>
      </w:pPr>
      <w:hyperlink w:anchor="/document/99/573275722/XA00M702MC/" w:tgtFrame="_blank" w:history="1">
        <w:r>
          <w:rPr>
            <w:rStyle w:val="a5"/>
          </w:rPr>
          <w:t>п. 108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32DD62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159. Какие применяются устройства для обеспечения доступа к площадкам обслуживания оборудования под давлением, предназначенным для периодического проведения работ (плановое техническое обслуживание, ремонт) в местах расположения люков, арматуры и иных устройств, оборудованных автоматическим дистанционным приводом, не требующих постоянного (неоднократного) присутствия персонала? Выберите правильный вариант ответа.</w:t>
      </w:r>
    </w:p>
    <w:p w14:paraId="507D4EBD" w14:textId="77777777" w:rsidR="00000000" w:rsidRDefault="00000000">
      <w:pPr>
        <w:pStyle w:val="a3"/>
        <w:spacing w:line="276" w:lineRule="auto"/>
        <w:divId w:val="1546209607"/>
      </w:pPr>
      <w:r>
        <w:t>А) Стационарные лестницы с углом наклона к горизонтали более 50°.</w:t>
      </w:r>
    </w:p>
    <w:p w14:paraId="724287D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Все перечисленные.</w:t>
      </w:r>
    </w:p>
    <w:p w14:paraId="7D6150FC" w14:textId="77777777" w:rsidR="00000000" w:rsidRDefault="00000000">
      <w:pPr>
        <w:pStyle w:val="a3"/>
        <w:spacing w:line="276" w:lineRule="auto"/>
        <w:divId w:val="1546209607"/>
      </w:pPr>
      <w:r>
        <w:t>В) Переносные площадки.</w:t>
      </w:r>
    </w:p>
    <w:p w14:paraId="196CE1B0" w14:textId="77777777" w:rsidR="00000000" w:rsidRDefault="00000000">
      <w:pPr>
        <w:pStyle w:val="a3"/>
        <w:spacing w:line="276" w:lineRule="auto"/>
        <w:divId w:val="1546209607"/>
      </w:pPr>
      <w:r>
        <w:t>Г) Передвижные лестницы.</w:t>
      </w:r>
    </w:p>
    <w:p w14:paraId="011AE672" w14:textId="77777777" w:rsidR="00000000" w:rsidRDefault="00000000">
      <w:pPr>
        <w:pStyle w:val="a3"/>
        <w:spacing w:line="276" w:lineRule="auto"/>
        <w:divId w:val="1546209607"/>
      </w:pPr>
      <w:hyperlink w:anchor="/document/99/573275722/XA00MBG2NC/" w:tgtFrame="_blank" w:history="1">
        <w:r>
          <w:rPr>
            <w:rStyle w:val="a5"/>
          </w:rPr>
          <w:t>п. 15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0075E2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160. Что из перечисленного является основанием принятия решения о вводе в эксплуатацию сосуда, работающего под давлением? Выберите правильный вариант ответа.</w:t>
      </w:r>
    </w:p>
    <w:p w14:paraId="35B40DF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Результаты проверки готовности сосуда к пуску в работу и проверки организации надзора за эксплуатацией сосуда.</w:t>
      </w:r>
    </w:p>
    <w:p w14:paraId="578844C8" w14:textId="77777777" w:rsidR="00000000" w:rsidRDefault="00000000">
      <w:pPr>
        <w:pStyle w:val="a3"/>
        <w:spacing w:line="276" w:lineRule="auto"/>
        <w:divId w:val="1546209607"/>
      </w:pPr>
      <w:r>
        <w:t>Б) Экспертиза промышленной безопасности, проведенная перед пуском сосуда в работу.</w:t>
      </w:r>
    </w:p>
    <w:p w14:paraId="21C39901" w14:textId="77777777" w:rsidR="00000000" w:rsidRDefault="00000000">
      <w:pPr>
        <w:pStyle w:val="a3"/>
        <w:spacing w:line="276" w:lineRule="auto"/>
        <w:divId w:val="1546209607"/>
      </w:pPr>
      <w:r>
        <w:t>В) Результаты первичного освидетельствования сосуда и проверки организации обслуживания сосуда и надзора за его работой.</w:t>
      </w:r>
    </w:p>
    <w:p w14:paraId="67D187DD" w14:textId="77777777" w:rsidR="00000000" w:rsidRDefault="00000000">
      <w:pPr>
        <w:pStyle w:val="a3"/>
        <w:spacing w:line="276" w:lineRule="auto"/>
        <w:divId w:val="1546209607"/>
      </w:pPr>
      <w:r>
        <w:t>Г) Предписание уполномоченного представителя территориального органа Ростехнадзора.</w:t>
      </w:r>
    </w:p>
    <w:p w14:paraId="6C561495" w14:textId="77777777" w:rsidR="00000000" w:rsidRDefault="00000000">
      <w:pPr>
        <w:pStyle w:val="a3"/>
        <w:spacing w:line="276" w:lineRule="auto"/>
        <w:divId w:val="1546209607"/>
      </w:pPr>
      <w:hyperlink w:anchor="/document/99/573275722/XA00MA82N9/" w:tgtFrame="_blank" w:history="1">
        <w:r>
          <w:rPr>
            <w:rStyle w:val="a5"/>
          </w:rPr>
          <w:t>п. 212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D60762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161. Кем принимается решение о вводе в эксплуатацию сосуда, работающего под давлением? Выберите правильный вариант ответа.</w:t>
      </w:r>
    </w:p>
    <w:p w14:paraId="38A20199" w14:textId="77777777" w:rsidR="00000000" w:rsidRDefault="00000000">
      <w:pPr>
        <w:pStyle w:val="a3"/>
        <w:spacing w:line="276" w:lineRule="auto"/>
        <w:divId w:val="1546209607"/>
      </w:pPr>
      <w:r>
        <w:t>А) Уполномоченным представителем Ростехнадзора.</w:t>
      </w:r>
    </w:p>
    <w:p w14:paraId="3A242A57" w14:textId="77777777" w:rsidR="00000000" w:rsidRDefault="00000000">
      <w:pPr>
        <w:pStyle w:val="a3"/>
        <w:spacing w:line="276" w:lineRule="auto"/>
        <w:divId w:val="1546209607"/>
      </w:pPr>
      <w:r>
        <w:t>Б) Ответственным за осуществление производственного контроля.</w:t>
      </w:r>
    </w:p>
    <w:p w14:paraId="18792AB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Руководителем (или уполномоченным им должностным лицом) эксплуатирующей организации (обособленного структурного подразделения).</w:t>
      </w:r>
    </w:p>
    <w:p w14:paraId="7B678F08" w14:textId="77777777" w:rsidR="00000000" w:rsidRDefault="00000000">
      <w:pPr>
        <w:pStyle w:val="a3"/>
        <w:spacing w:line="276" w:lineRule="auto"/>
        <w:divId w:val="1546209607"/>
      </w:pPr>
      <w:r>
        <w:t>Г) Ответственным за исправное состояние и безопасную эксплуатацию сосуда.</w:t>
      </w:r>
    </w:p>
    <w:p w14:paraId="4EE711BA" w14:textId="77777777" w:rsidR="00000000" w:rsidRDefault="00000000">
      <w:pPr>
        <w:pStyle w:val="a3"/>
        <w:spacing w:line="276" w:lineRule="auto"/>
        <w:divId w:val="1546209607"/>
      </w:pPr>
      <w:hyperlink w:anchor="/document/99/573275722/XA00MA82N9/" w:tgtFrame="_blank" w:history="1">
        <w:r>
          <w:rPr>
            <w:rStyle w:val="a5"/>
          </w:rPr>
          <w:t>п. 212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19FF51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162. Что из перечисленного проверяется при проведении проверки готовности сосуда к пуску в работу? Выберите 2 варианта ответа.</w:t>
      </w:r>
    </w:p>
    <w:p w14:paraId="408A8278" w14:textId="77777777" w:rsidR="00000000" w:rsidRDefault="00000000">
      <w:pPr>
        <w:pStyle w:val="a3"/>
        <w:spacing w:line="276" w:lineRule="auto"/>
        <w:divId w:val="1546209607"/>
      </w:pPr>
      <w:r>
        <w:t>А) Соответствие требованиям промышленной безопасности установки сосуда и правильность его включения в соответствии с руководством (инструкции) по эксплуатации.</w:t>
      </w:r>
    </w:p>
    <w:p w14:paraId="1CBC0CE3" w14:textId="77777777" w:rsidR="00000000" w:rsidRDefault="00000000">
      <w:pPr>
        <w:pStyle w:val="a3"/>
        <w:spacing w:line="276" w:lineRule="auto"/>
        <w:divId w:val="1546209607"/>
      </w:pPr>
      <w:r>
        <w:t>Б) Наличие должностных инструкций для ответственных лиц и специалистов, осуществляющих эксплуатацию сосуда.</w:t>
      </w:r>
    </w:p>
    <w:p w14:paraId="75472B6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Наличие положительных результатов технического освидетельствования сосуда.</w:t>
      </w:r>
    </w:p>
    <w:p w14:paraId="46588DB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Наличие в соответствии с проектом и исправность арматуры, контрольно-измерительных приборов, приборов безопасности и технологических защит.</w:t>
      </w:r>
    </w:p>
    <w:p w14:paraId="4E4299F3" w14:textId="77777777" w:rsidR="00000000" w:rsidRDefault="00000000">
      <w:pPr>
        <w:pStyle w:val="a3"/>
        <w:spacing w:line="276" w:lineRule="auto"/>
        <w:divId w:val="1546209607"/>
      </w:pPr>
      <w:hyperlink w:anchor="/document/99/573275722/XA00M3I2MH/" w:tgtFrame="_blank" w:history="1">
        <w:r>
          <w:rPr>
            <w:rStyle w:val="a5"/>
          </w:rPr>
          <w:t>п. 215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C18D6A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163. Каким документом оформляются результаты проверок готовности сосуда к пуску в работу и организации надзора за его эксплуатацией? Выберите правильный вариант ответа.</w:t>
      </w:r>
    </w:p>
    <w:p w14:paraId="0FEF49D7" w14:textId="77777777" w:rsidR="00000000" w:rsidRDefault="00000000">
      <w:pPr>
        <w:pStyle w:val="a3"/>
        <w:spacing w:line="276" w:lineRule="auto"/>
        <w:divId w:val="1546209607"/>
      </w:pPr>
      <w:r>
        <w:t>А) Протоколом, который является основанием для ввода сосуда в эксплуатацию. Протокол прилагается к паспорту сосуда.</w:t>
      </w:r>
    </w:p>
    <w:p w14:paraId="69F0851C" w14:textId="77777777" w:rsidR="00000000" w:rsidRDefault="00000000">
      <w:pPr>
        <w:pStyle w:val="a3"/>
        <w:spacing w:line="276" w:lineRule="auto"/>
        <w:divId w:val="1546209607"/>
      </w:pPr>
      <w:r>
        <w:t>Б) Приказом (распорядительным документом) эксплуатирующей организации.</w:t>
      </w:r>
    </w:p>
    <w:p w14:paraId="4B2F725D" w14:textId="77777777" w:rsidR="00000000" w:rsidRDefault="00000000">
      <w:pPr>
        <w:pStyle w:val="a3"/>
        <w:spacing w:line="276" w:lineRule="auto"/>
        <w:divId w:val="1546209607"/>
      </w:pPr>
      <w:r>
        <w:t>В) Записью в паспорт сосуда.</w:t>
      </w:r>
    </w:p>
    <w:p w14:paraId="764348E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Актом готовности сосуда к вводу в эксплуатацию.</w:t>
      </w:r>
    </w:p>
    <w:p w14:paraId="0E50AE12" w14:textId="77777777" w:rsidR="00000000" w:rsidRDefault="00000000">
      <w:pPr>
        <w:pStyle w:val="a3"/>
        <w:spacing w:line="276" w:lineRule="auto"/>
        <w:divId w:val="1546209607"/>
      </w:pPr>
      <w:hyperlink w:anchor="/document/99/573275722/XA00MBQ2NG/" w:tgtFrame="_blank" w:history="1">
        <w:r>
          <w:rPr>
            <w:rStyle w:val="a5"/>
          </w:rPr>
          <w:t>п. 217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832AE9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164. На какой период времени может быть принято решение о возможности эксплуатации сосуда в режиме опытного применения руководителем эксплуатирующей организации? Выберите правильный вариант ответа.</w:t>
      </w:r>
    </w:p>
    <w:p w14:paraId="5B60F70D" w14:textId="77777777" w:rsidR="00000000" w:rsidRDefault="00000000">
      <w:pPr>
        <w:pStyle w:val="a3"/>
        <w:spacing w:line="276" w:lineRule="auto"/>
        <w:divId w:val="1546209607"/>
      </w:pPr>
      <w:r>
        <w:t>А) Не более 1 года.</w:t>
      </w:r>
    </w:p>
    <w:p w14:paraId="31F294E6" w14:textId="77777777" w:rsidR="00000000" w:rsidRDefault="00000000">
      <w:pPr>
        <w:pStyle w:val="a3"/>
        <w:spacing w:line="276" w:lineRule="auto"/>
        <w:divId w:val="1546209607"/>
      </w:pPr>
      <w:r>
        <w:t>Б) Период эксплуатации сосуда в режиме опытного применения устанавливается эксплуатирующей организацией с уведомлением об этом территориального органа Ростехнадзора.</w:t>
      </w:r>
    </w:p>
    <w:p w14:paraId="424719F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Не более 6 месяцев.</w:t>
      </w:r>
    </w:p>
    <w:p w14:paraId="3CBBED7A" w14:textId="77777777" w:rsidR="00000000" w:rsidRDefault="00000000">
      <w:pPr>
        <w:pStyle w:val="a3"/>
        <w:spacing w:line="276" w:lineRule="auto"/>
        <w:divId w:val="1546209607"/>
      </w:pPr>
      <w:r>
        <w:t>Г) Эксплуатация сосуда в режиме опытного применения не допускается.</w:t>
      </w:r>
    </w:p>
    <w:p w14:paraId="10922582" w14:textId="77777777" w:rsidR="00000000" w:rsidRDefault="00000000">
      <w:pPr>
        <w:pStyle w:val="a3"/>
        <w:spacing w:line="276" w:lineRule="auto"/>
        <w:divId w:val="1546209607"/>
      </w:pPr>
      <w:hyperlink w:anchor="/document/99/573275722/XA00M562MP/" w:tgtFrame="_blank" w:history="1">
        <w:r>
          <w:rPr>
            <w:rStyle w:val="a5"/>
          </w:rPr>
          <w:t>п. 218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1B5AAF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165. Какие из перечисленных инструкций не должны разрабатываться в организациях, эксплуатирующих сосуды? Выберите правильный вариант ответа.</w:t>
      </w:r>
    </w:p>
    <w:p w14:paraId="416BBAAA" w14:textId="77777777" w:rsidR="00000000" w:rsidRDefault="00000000">
      <w:pPr>
        <w:pStyle w:val="a3"/>
        <w:spacing w:line="276" w:lineRule="auto"/>
        <w:divId w:val="1546209607"/>
      </w:pPr>
      <w:r>
        <w:t>А) Инструкция для ответственного за осуществление производственного контроля.</w:t>
      </w:r>
    </w:p>
    <w:p w14:paraId="5CE4E0CD" w14:textId="77777777" w:rsidR="00000000" w:rsidRDefault="00000000">
      <w:pPr>
        <w:pStyle w:val="a3"/>
        <w:spacing w:line="276" w:lineRule="auto"/>
        <w:divId w:val="1546209607"/>
      </w:pPr>
      <w:r>
        <w:t>Б) Производственные инструкции для персонала, осуществляющего обслуживание и ремонт сосудов, определяющие его обязанности, порядок безопасного производства работ и ответственность.</w:t>
      </w:r>
    </w:p>
    <w:p w14:paraId="5390F888" w14:textId="77777777" w:rsidR="00000000" w:rsidRDefault="00000000">
      <w:pPr>
        <w:pStyle w:val="a3"/>
        <w:spacing w:line="276" w:lineRule="auto"/>
        <w:divId w:val="1546209607"/>
      </w:pPr>
      <w:r>
        <w:t>В) Инструкция для ответственного за исправное состояние и безопасную эксплуатацию сосудов.</w:t>
      </w:r>
    </w:p>
    <w:p w14:paraId="7B9B4DF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Инструкция (руководство) по эксплуатации сосуда.</w:t>
      </w:r>
    </w:p>
    <w:p w14:paraId="100C329D" w14:textId="77777777" w:rsidR="00000000" w:rsidRDefault="00000000">
      <w:pPr>
        <w:pStyle w:val="a3"/>
        <w:spacing w:line="276" w:lineRule="auto"/>
        <w:divId w:val="1546209607"/>
      </w:pPr>
      <w:hyperlink w:anchor="/document/99/573275722/XA00M9I2NC/" w:tgtFrame="_blank" w:history="1">
        <w:r>
          <w:rPr>
            <w:rStyle w:val="a5"/>
          </w:rPr>
          <w:t>п. 228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EFE77F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166. Какое из перечисленных требований не предъявляется к специалистам и рабочим, обслуживающим сосуды? Выберите правильный вариант ответа.</w:t>
      </w:r>
    </w:p>
    <w:p w14:paraId="434E25A3" w14:textId="77777777" w:rsidR="00000000" w:rsidRDefault="00000000">
      <w:pPr>
        <w:pStyle w:val="a3"/>
        <w:spacing w:line="276" w:lineRule="auto"/>
        <w:divId w:val="1546209607"/>
      </w:pPr>
      <w:r>
        <w:t>А) Рабочие должны быть не моложе 18 летнего возраста и не иметь медицинских противопоказаний для выполнения работ по обслуживанию сосудов.</w:t>
      </w:r>
    </w:p>
    <w:p w14:paraId="2806BA4E" w14:textId="77777777" w:rsidR="00000000" w:rsidRDefault="00000000">
      <w:pPr>
        <w:pStyle w:val="a3"/>
        <w:spacing w:line="276" w:lineRule="auto"/>
        <w:divId w:val="1546209607"/>
      </w:pPr>
      <w:r>
        <w:t>Б) Рабочие должны быть допущены в установленном порядке к самостоятельной работе.</w:t>
      </w:r>
    </w:p>
    <w:p w14:paraId="2525FEE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В) Рабочие должны пройти аттестацию по промышленной безопасности в аттестационной комиссии эксплуатирующей организации.</w:t>
      </w:r>
    </w:p>
    <w:p w14:paraId="3DAFCE96" w14:textId="77777777" w:rsidR="00000000" w:rsidRDefault="00000000">
      <w:pPr>
        <w:pStyle w:val="a3"/>
        <w:spacing w:line="276" w:lineRule="auto"/>
        <w:divId w:val="1546209607"/>
      </w:pPr>
      <w:r>
        <w:t>Г) Предъявляются все перечисленные требования.</w:t>
      </w:r>
    </w:p>
    <w:p w14:paraId="1C9529F6" w14:textId="77777777" w:rsidR="00000000" w:rsidRDefault="00000000">
      <w:pPr>
        <w:pStyle w:val="a3"/>
        <w:spacing w:line="276" w:lineRule="auto"/>
        <w:divId w:val="1546209607"/>
      </w:pPr>
      <w:r>
        <w:t>Д) Рабочие должны соответствовать квалификационным требованиям.</w:t>
      </w:r>
    </w:p>
    <w:p w14:paraId="21777133" w14:textId="77777777" w:rsidR="00000000" w:rsidRDefault="00000000">
      <w:pPr>
        <w:pStyle w:val="a3"/>
        <w:spacing w:line="276" w:lineRule="auto"/>
        <w:divId w:val="1546209607"/>
      </w:pPr>
      <w:hyperlink w:anchor="/document/99/573275722/XA00M9I2NC/" w:tgtFrame="_blank" w:history="1">
        <w:r>
          <w:rPr>
            <w:rStyle w:val="a5"/>
          </w:rPr>
          <w:t>п. 228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E3E792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167. При каком условии одному специалисту допускается совмещать ответственность за осуществление производственного контроля за безопасной эксплуатацией сосудов и ответственность за их исправное состояние и безопасную эксплуатацию? Выберите правильный вариант ответа.</w:t>
      </w:r>
    </w:p>
    <w:p w14:paraId="3DBAE63F" w14:textId="77777777" w:rsidR="00000000" w:rsidRDefault="00000000">
      <w:pPr>
        <w:pStyle w:val="a3"/>
        <w:spacing w:line="276" w:lineRule="auto"/>
        <w:divId w:val="1546209607"/>
      </w:pPr>
      <w:r>
        <w:t>А) Если это совмещение согласовано с территориальным органом Ростехнадзора.</w:t>
      </w:r>
    </w:p>
    <w:p w14:paraId="461FDC5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Совмещение не допускается.</w:t>
      </w:r>
    </w:p>
    <w:p w14:paraId="4F542309" w14:textId="77777777" w:rsidR="00000000" w:rsidRDefault="00000000">
      <w:pPr>
        <w:pStyle w:val="a3"/>
        <w:spacing w:line="276" w:lineRule="auto"/>
        <w:divId w:val="1546209607"/>
      </w:pPr>
      <w:r>
        <w:t>В) Случаи совмещения обязанностей определяются самостоятельно эксплуатирующей организацией в соответствии с ее распорядительными документами.</w:t>
      </w:r>
    </w:p>
    <w:p w14:paraId="69D0E3AA" w14:textId="77777777" w:rsidR="00000000" w:rsidRDefault="00000000">
      <w:pPr>
        <w:pStyle w:val="a3"/>
        <w:spacing w:line="276" w:lineRule="auto"/>
        <w:divId w:val="1546209607"/>
      </w:pPr>
      <w:r>
        <w:t>Г) Если сосуды эксплуатируются не более чем на двух производственных площадках.</w:t>
      </w:r>
    </w:p>
    <w:p w14:paraId="0DBAD0F8" w14:textId="77777777" w:rsidR="00000000" w:rsidRDefault="00000000">
      <w:pPr>
        <w:pStyle w:val="a3"/>
        <w:spacing w:line="276" w:lineRule="auto"/>
        <w:divId w:val="1546209607"/>
      </w:pPr>
      <w:hyperlink w:anchor="/document/99/573275722/XA00MAI2NG/" w:tgtFrame="_blank" w:history="1">
        <w:r>
          <w:rPr>
            <w:rStyle w:val="a5"/>
          </w:rPr>
          <w:t>п. 232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2EF764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168. Какие из перечисленных функций не должен выполнять ответственный за осуществление производственного контроля за безопасной эксплуатацией котлов? Выберите правильный вариант ответа.</w:t>
      </w:r>
    </w:p>
    <w:p w14:paraId="4798BCB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Проверка записи в сменном журнале с росписью в нем.</w:t>
      </w:r>
    </w:p>
    <w:p w14:paraId="498C59D3" w14:textId="77777777" w:rsidR="00000000" w:rsidRDefault="00000000">
      <w:pPr>
        <w:pStyle w:val="a3"/>
        <w:spacing w:line="276" w:lineRule="auto"/>
        <w:divId w:val="1546209607"/>
      </w:pPr>
      <w:r>
        <w:t>Б) Отстранение от работ работников, нарушающих требования промышленной безопасности.</w:t>
      </w:r>
    </w:p>
    <w:p w14:paraId="285EC6F9" w14:textId="77777777" w:rsidR="00000000" w:rsidRDefault="00000000">
      <w:pPr>
        <w:pStyle w:val="a3"/>
        <w:spacing w:line="276" w:lineRule="auto"/>
        <w:divId w:val="1546209607"/>
      </w:pPr>
      <w:r>
        <w:t>В) Контроль проведения противоаварийных тренировок.</w:t>
      </w:r>
    </w:p>
    <w:p w14:paraId="570417B2" w14:textId="77777777" w:rsidR="00000000" w:rsidRDefault="00000000">
      <w:pPr>
        <w:pStyle w:val="a3"/>
        <w:spacing w:line="276" w:lineRule="auto"/>
        <w:divId w:val="1546209607"/>
      </w:pPr>
      <w:r>
        <w:t>Г) Выдача обязательных для исполнения предписаний по устранению нарушений и контроль их выполнения.</w:t>
      </w:r>
    </w:p>
    <w:p w14:paraId="530DEE51" w14:textId="77777777" w:rsidR="00000000" w:rsidRDefault="00000000">
      <w:pPr>
        <w:pStyle w:val="a3"/>
        <w:spacing w:line="276" w:lineRule="auto"/>
        <w:divId w:val="1546209607"/>
      </w:pPr>
      <w:hyperlink w:anchor="/document/99/573275722/XA00MB42NJ/" w:tgtFrame="_blank" w:history="1">
        <w:r>
          <w:rPr>
            <w:rStyle w:val="a5"/>
          </w:rPr>
          <w:t>п. 233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87C6D6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169. Какие из перечисленных функций не должен выполнять ответственный за исправное состояние и безопасную эксплуатацию сосудов? Выберите правильный вариант ответа.</w:t>
      </w:r>
    </w:p>
    <w:p w14:paraId="387E9377" w14:textId="77777777" w:rsidR="00000000" w:rsidRDefault="00000000">
      <w:pPr>
        <w:pStyle w:val="a3"/>
        <w:spacing w:line="276" w:lineRule="auto"/>
        <w:divId w:val="1546209607"/>
      </w:pPr>
      <w:r>
        <w:t>А) Осмотр сосудов с определенной должностной инструкцией периодичностью.</w:t>
      </w:r>
    </w:p>
    <w:p w14:paraId="6AEBFDCA" w14:textId="77777777" w:rsidR="00000000" w:rsidRDefault="00000000">
      <w:pPr>
        <w:pStyle w:val="a3"/>
        <w:spacing w:line="276" w:lineRule="auto"/>
        <w:divId w:val="1546209607"/>
      </w:pPr>
      <w:r>
        <w:t>Б) Подготовка сосудов к техническому освидетельствованию.</w:t>
      </w:r>
    </w:p>
    <w:p w14:paraId="7A742C1C" w14:textId="77777777" w:rsidR="00000000" w:rsidRDefault="00000000">
      <w:pPr>
        <w:pStyle w:val="a3"/>
        <w:spacing w:line="276" w:lineRule="auto"/>
        <w:divId w:val="1546209607"/>
      </w:pPr>
      <w:r>
        <w:t>В) Проведение противоаварийных тренировок с обслуживающим персоналом.</w:t>
      </w:r>
    </w:p>
    <w:p w14:paraId="55CD269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Контроль своевременности и полноты проведения ремонта сосудов.</w:t>
      </w:r>
    </w:p>
    <w:p w14:paraId="3A4DF813" w14:textId="77777777" w:rsidR="00000000" w:rsidRDefault="00000000">
      <w:pPr>
        <w:pStyle w:val="a3"/>
        <w:spacing w:line="276" w:lineRule="auto"/>
        <w:divId w:val="1546209607"/>
      </w:pPr>
      <w:hyperlink w:anchor="/document/99/573275722/XA00M8Q2N6/" w:tgtFrame="_blank" w:history="1">
        <w:r>
          <w:rPr>
            <w:rStyle w:val="a5"/>
          </w:rPr>
          <w:t>п. 236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C32B17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170. Как часто необходимо проводить проверку знаний рабочих, обслуживающих сосуды? Выберите правильный вариант ответа.</w:t>
      </w:r>
    </w:p>
    <w:p w14:paraId="1FCFF848" w14:textId="77777777" w:rsidR="00000000" w:rsidRDefault="00000000">
      <w:pPr>
        <w:pStyle w:val="a3"/>
        <w:spacing w:line="276" w:lineRule="auto"/>
        <w:divId w:val="1546209607"/>
      </w:pPr>
      <w:r>
        <w:t>А) Один раз в 4 месяца.</w:t>
      </w:r>
    </w:p>
    <w:p w14:paraId="08749CE7" w14:textId="77777777" w:rsidR="00000000" w:rsidRDefault="00000000">
      <w:pPr>
        <w:pStyle w:val="a3"/>
        <w:spacing w:line="276" w:lineRule="auto"/>
        <w:divId w:val="1546209607"/>
      </w:pPr>
      <w:r>
        <w:t>Б) Периодичность устанавливается эксплуатирующей организацией.</w:t>
      </w:r>
    </w:p>
    <w:p w14:paraId="7CB40CFA" w14:textId="77777777" w:rsidR="00000000" w:rsidRDefault="00000000">
      <w:pPr>
        <w:pStyle w:val="a3"/>
        <w:spacing w:line="276" w:lineRule="auto"/>
        <w:divId w:val="1546209607"/>
      </w:pPr>
      <w:r>
        <w:t>В) Один раз в год.</w:t>
      </w:r>
    </w:p>
    <w:p w14:paraId="2262C27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Один раз в 12 месяцев.</w:t>
      </w:r>
    </w:p>
    <w:p w14:paraId="41CB1B95" w14:textId="77777777" w:rsidR="00000000" w:rsidRDefault="00000000">
      <w:pPr>
        <w:pStyle w:val="a3"/>
        <w:spacing w:line="276" w:lineRule="auto"/>
        <w:divId w:val="1546209607"/>
      </w:pPr>
      <w:hyperlink w:anchor="/document/99/573275722/XA00M4U2MT/" w:tgtFrame="_blank" w:history="1">
        <w:r>
          <w:rPr>
            <w:rStyle w:val="a5"/>
          </w:rPr>
          <w:t>п. 239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27EE007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171. В каком случае рабочий, обслуживающий сосуды, должен пройти стажировку, до проверки знаний? Выберите правильный вариант ответа.</w:t>
      </w:r>
    </w:p>
    <w:p w14:paraId="7095A1AF" w14:textId="77777777" w:rsidR="00000000" w:rsidRDefault="00000000">
      <w:pPr>
        <w:pStyle w:val="a3"/>
        <w:spacing w:line="276" w:lineRule="auto"/>
        <w:divId w:val="1546209607"/>
      </w:pPr>
      <w:r>
        <w:t>А) Перед допуском к самостоятельной работе после внеочередной проверки знаний</w:t>
      </w:r>
    </w:p>
    <w:p w14:paraId="3768B474" w14:textId="77777777" w:rsidR="00000000" w:rsidRDefault="00000000">
      <w:pPr>
        <w:pStyle w:val="a3"/>
        <w:spacing w:line="276" w:lineRule="auto"/>
        <w:divId w:val="1546209607"/>
      </w:pPr>
      <w:r>
        <w:t>Б) Перед первичным допуском к самостоятельной работе после профессионального обучения.</w:t>
      </w:r>
    </w:p>
    <w:p w14:paraId="46DFA5F9" w14:textId="77777777" w:rsidR="00000000" w:rsidRDefault="00000000">
      <w:pPr>
        <w:pStyle w:val="a3"/>
        <w:spacing w:line="276" w:lineRule="auto"/>
        <w:divId w:val="1546209607"/>
      </w:pPr>
      <w:r>
        <w:t>В) При перерыве в работе по специальности более 12 месяцев.</w:t>
      </w:r>
    </w:p>
    <w:p w14:paraId="0CEF278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Во всех перечисленных случаях проводится стажировка.</w:t>
      </w:r>
    </w:p>
    <w:p w14:paraId="4DCB8F33" w14:textId="77777777" w:rsidR="00000000" w:rsidRDefault="00000000">
      <w:pPr>
        <w:pStyle w:val="a3"/>
        <w:spacing w:line="276" w:lineRule="auto"/>
        <w:divId w:val="1546209607"/>
      </w:pPr>
      <w:hyperlink w:anchor="/document/99/573275722/XA00M8O2N5/" w:tgtFrame="_blank" w:history="1">
        <w:r>
          <w:rPr>
            <w:rStyle w:val="a5"/>
          </w:rPr>
          <w:t>п. 243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54183B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172. Какие из перечисленных видов контроля качества сварных соединений и материалов должны предшествовать контролю другими методами? Выберите 2 варианта ответа.</w:t>
      </w:r>
    </w:p>
    <w:p w14:paraId="0D673524" w14:textId="77777777" w:rsidR="00000000" w:rsidRDefault="00000000">
      <w:pPr>
        <w:pStyle w:val="a3"/>
        <w:spacing w:line="276" w:lineRule="auto"/>
        <w:divId w:val="1546209607"/>
      </w:pPr>
      <w:r>
        <w:t>А) Вихретоковый контроль.</w:t>
      </w:r>
    </w:p>
    <w:p w14:paraId="4B6E4CE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Стилоскопирование (или другой спектральный метод).</w:t>
      </w:r>
    </w:p>
    <w:p w14:paraId="6188A41D" w14:textId="77777777" w:rsidR="00000000" w:rsidRDefault="00000000">
      <w:pPr>
        <w:pStyle w:val="a3"/>
        <w:spacing w:line="276" w:lineRule="auto"/>
        <w:divId w:val="1546209607"/>
      </w:pPr>
      <w:r>
        <w:t>В) Магнитопорошковый контроль.</w:t>
      </w:r>
    </w:p>
    <w:p w14:paraId="520CCBD8" w14:textId="77777777" w:rsidR="00000000" w:rsidRDefault="00000000">
      <w:pPr>
        <w:pStyle w:val="a3"/>
        <w:spacing w:line="276" w:lineRule="auto"/>
        <w:divId w:val="1546209607"/>
      </w:pPr>
      <w:r>
        <w:t>Г) Проникающими веществами.</w:t>
      </w:r>
    </w:p>
    <w:p w14:paraId="4FF4F91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Д) Визуальный и измерительный контроль.</w:t>
      </w:r>
    </w:p>
    <w:p w14:paraId="04056045" w14:textId="77777777" w:rsidR="00000000" w:rsidRDefault="00000000">
      <w:pPr>
        <w:pStyle w:val="a3"/>
        <w:spacing w:line="276" w:lineRule="auto"/>
        <w:divId w:val="1546209607"/>
      </w:pPr>
      <w:hyperlink w:anchor="/document/99/573275722/XA00M8I2NC/" w:tgtFrame="_blank" w:history="1">
        <w:r>
          <w:rPr>
            <w:rStyle w:val="a5"/>
          </w:rPr>
          <w:t>п. 149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D4AFA4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173. Поверхность сварного шва и прилегающих к нему участков основного металла какой шириной должны быть зачищены от шлака и других загрязнений перед визуальным контролем? Выберите правильный вариант ответа.</w:t>
      </w:r>
    </w:p>
    <w:p w14:paraId="20704D03" w14:textId="77777777" w:rsidR="00000000" w:rsidRDefault="00000000">
      <w:pPr>
        <w:pStyle w:val="a3"/>
        <w:spacing w:line="276" w:lineRule="auto"/>
        <w:divId w:val="1546209607"/>
      </w:pPr>
      <w:r>
        <w:t>А) Не менее 40 мм в обе стороны от шва.</w:t>
      </w:r>
    </w:p>
    <w:p w14:paraId="0F47300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Не менее 20 мм в обе стороны от шва.</w:t>
      </w:r>
    </w:p>
    <w:p w14:paraId="390B32E6" w14:textId="77777777" w:rsidR="00000000" w:rsidRDefault="00000000">
      <w:pPr>
        <w:pStyle w:val="a3"/>
        <w:spacing w:line="276" w:lineRule="auto"/>
        <w:divId w:val="1546209607"/>
      </w:pPr>
      <w:r>
        <w:t>В) Не менее 10 мм в обе стороны от шва.</w:t>
      </w:r>
    </w:p>
    <w:p w14:paraId="7DAC62AA" w14:textId="77777777" w:rsidR="00000000" w:rsidRDefault="00000000">
      <w:pPr>
        <w:pStyle w:val="a3"/>
        <w:spacing w:line="276" w:lineRule="auto"/>
        <w:divId w:val="1546209607"/>
      </w:pPr>
      <w:r>
        <w:t>Г) Не менее 30 мм в обе стороны от шва.</w:t>
      </w:r>
    </w:p>
    <w:p w14:paraId="59520E0A" w14:textId="77777777" w:rsidR="00000000" w:rsidRDefault="00000000">
      <w:pPr>
        <w:pStyle w:val="a3"/>
        <w:spacing w:line="276" w:lineRule="auto"/>
        <w:divId w:val="1546209607"/>
      </w:pPr>
      <w:hyperlink w:anchor="/document/99/573275722/XA00MEE2NC/" w:tgtFrame="_blank" w:history="1">
        <w:r>
          <w:rPr>
            <w:rStyle w:val="a5"/>
          </w:rPr>
          <w:t>п. 156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BF1804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174. Какая документация устанавливает необходимость, объем и порядок механических испытаний сварных соединений литых и кованых элементов, труб с литыми деталями, элементов из сталей различных классов, а также других единичных сварных соединений? Выберите правильный вариант ответа.</w:t>
      </w:r>
    </w:p>
    <w:p w14:paraId="3AD229A9" w14:textId="77777777" w:rsidR="00000000" w:rsidRDefault="00000000">
      <w:pPr>
        <w:pStyle w:val="a3"/>
        <w:spacing w:line="276" w:lineRule="auto"/>
        <w:divId w:val="1546209607"/>
      </w:pPr>
      <w:r>
        <w:t>А) Распорядительная документация эксплуатирующей организации.</w:t>
      </w:r>
    </w:p>
    <w:p w14:paraId="2B950F63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Проектная и технологическая документация.</w:t>
      </w:r>
    </w:p>
    <w:p w14:paraId="107C1E63" w14:textId="77777777" w:rsidR="00000000" w:rsidRDefault="00000000">
      <w:pPr>
        <w:pStyle w:val="a3"/>
        <w:spacing w:line="276" w:lineRule="auto"/>
        <w:divId w:val="1546209607"/>
      </w:pPr>
      <w:r>
        <w:t>В) Производственные инструкции.</w:t>
      </w:r>
    </w:p>
    <w:p w14:paraId="04A67224" w14:textId="77777777" w:rsidR="00000000" w:rsidRDefault="00000000">
      <w:pPr>
        <w:pStyle w:val="a3"/>
        <w:spacing w:line="276" w:lineRule="auto"/>
        <w:divId w:val="1546209607"/>
      </w:pPr>
      <w:r>
        <w:t>Г) Правила промышленной безопасности при использовании оборудования, работающего под избыточным давлением.</w:t>
      </w:r>
    </w:p>
    <w:p w14:paraId="00758F12" w14:textId="77777777" w:rsidR="00000000" w:rsidRDefault="00000000">
      <w:pPr>
        <w:pStyle w:val="a3"/>
        <w:spacing w:line="276" w:lineRule="auto"/>
        <w:divId w:val="1546209607"/>
      </w:pPr>
      <w:hyperlink w:anchor="/document/99/573275722/XA00MBI2NA/" w:tgtFrame="_blank" w:history="1">
        <w:r>
          <w:rPr>
            <w:rStyle w:val="a5"/>
          </w:rPr>
          <w:t>п. 167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8FE5DA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175. Какая документация устанавливает необходимость, объем и порядок механических испытаний сварных соединений литых и кованых элементов, труб с литыми деталями, элементов из сталей различных классов, а также других единичных сварных соединений ? Выберите правильный вариант ответа.</w:t>
      </w:r>
    </w:p>
    <w:p w14:paraId="115BF81C" w14:textId="77777777" w:rsidR="00000000" w:rsidRDefault="00000000">
      <w:pPr>
        <w:pStyle w:val="a3"/>
        <w:spacing w:line="276" w:lineRule="auto"/>
        <w:divId w:val="1546209607"/>
      </w:pPr>
      <w:r>
        <w:t>А) Распорядительная документация эксплуатирующей организации.</w:t>
      </w:r>
    </w:p>
    <w:p w14:paraId="104A15B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Проектная и технологическая документация.</w:t>
      </w:r>
    </w:p>
    <w:p w14:paraId="052F5178" w14:textId="77777777" w:rsidR="00000000" w:rsidRDefault="00000000">
      <w:pPr>
        <w:pStyle w:val="a3"/>
        <w:spacing w:line="276" w:lineRule="auto"/>
        <w:divId w:val="1546209607"/>
      </w:pPr>
      <w:r>
        <w:t>В) Производственные инструкции.</w:t>
      </w:r>
    </w:p>
    <w:p w14:paraId="0355091E" w14:textId="77777777" w:rsidR="00000000" w:rsidRDefault="00000000">
      <w:pPr>
        <w:pStyle w:val="a3"/>
        <w:spacing w:line="276" w:lineRule="auto"/>
        <w:divId w:val="1546209607"/>
      </w:pPr>
      <w:r>
        <w:t>Г) Правила промышленной безопасности при использовании оборудования, работающего под избыточным давлением.</w:t>
      </w:r>
    </w:p>
    <w:p w14:paraId="704B70ED" w14:textId="77777777" w:rsidR="00000000" w:rsidRDefault="00000000">
      <w:pPr>
        <w:pStyle w:val="a3"/>
        <w:spacing w:line="276" w:lineRule="auto"/>
        <w:divId w:val="1546209607"/>
      </w:pPr>
      <w:hyperlink w:anchor="/document/99/573275722/XA00MBI2NA/" w:tgtFrame="_blank" w:history="1">
        <w:r>
          <w:rPr>
            <w:rStyle w:val="a5"/>
          </w:rPr>
          <w:t>п. 167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9383AA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176. Какое количество раз допускается проводить исправление дефектов на одном и том же участке сварного соединения? Выберите правильный вариант ответа.</w:t>
      </w:r>
    </w:p>
    <w:p w14:paraId="1D2FABB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Не более трех раз.</w:t>
      </w:r>
    </w:p>
    <w:p w14:paraId="48DBF734" w14:textId="77777777" w:rsidR="00000000" w:rsidRDefault="00000000">
      <w:pPr>
        <w:pStyle w:val="a3"/>
        <w:spacing w:line="276" w:lineRule="auto"/>
        <w:divId w:val="1546209607"/>
      </w:pPr>
      <w:r>
        <w:t>Б) Один раз.</w:t>
      </w:r>
    </w:p>
    <w:p w14:paraId="39A770AA" w14:textId="77777777" w:rsidR="00000000" w:rsidRDefault="00000000">
      <w:pPr>
        <w:pStyle w:val="a3"/>
        <w:spacing w:line="276" w:lineRule="auto"/>
        <w:divId w:val="1546209607"/>
      </w:pPr>
      <w:r>
        <w:t>В) Не более четырех раз.</w:t>
      </w:r>
    </w:p>
    <w:p w14:paraId="6799FD60" w14:textId="77777777" w:rsidR="00000000" w:rsidRDefault="00000000">
      <w:pPr>
        <w:pStyle w:val="a3"/>
        <w:spacing w:line="276" w:lineRule="auto"/>
        <w:divId w:val="1546209607"/>
      </w:pPr>
      <w:r>
        <w:t>Г) Не более двух раз.</w:t>
      </w:r>
    </w:p>
    <w:p w14:paraId="199A40FE" w14:textId="77777777" w:rsidR="00000000" w:rsidRDefault="00000000">
      <w:pPr>
        <w:pStyle w:val="a3"/>
        <w:spacing w:line="276" w:lineRule="auto"/>
        <w:divId w:val="1546209607"/>
      </w:pPr>
      <w:hyperlink w:anchor="/document/99/573275722/XA00M6M2MQ/" w:tgtFrame="_blank" w:history="1">
        <w:r>
          <w:rPr>
            <w:rStyle w:val="a5"/>
          </w:rPr>
          <w:t>п. 194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DBC001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177. Кто определяет численность инженерно-технических работников достаточную для обеспечения безопасной эксплуатации опасного производственного объекта? Выберите правильный вариант ответа.</w:t>
      </w:r>
    </w:p>
    <w:p w14:paraId="405BD4C2" w14:textId="77777777" w:rsidR="00000000" w:rsidRDefault="00000000">
      <w:pPr>
        <w:pStyle w:val="a3"/>
        <w:spacing w:line="276" w:lineRule="auto"/>
        <w:divId w:val="1546209607"/>
      </w:pPr>
      <w:r>
        <w:t>А) Ростехнадзор.</w:t>
      </w:r>
    </w:p>
    <w:p w14:paraId="1DFDF9FC" w14:textId="77777777" w:rsidR="00000000" w:rsidRDefault="00000000">
      <w:pPr>
        <w:pStyle w:val="a3"/>
        <w:spacing w:line="276" w:lineRule="auto"/>
        <w:divId w:val="1546209607"/>
      </w:pPr>
      <w:r>
        <w:t>Б) Проектная организация.</w:t>
      </w:r>
    </w:p>
    <w:p w14:paraId="336BF46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Эксплуатирующая организация.</w:t>
      </w:r>
    </w:p>
    <w:p w14:paraId="4F8C655E" w14:textId="77777777" w:rsidR="00000000" w:rsidRDefault="00000000">
      <w:pPr>
        <w:pStyle w:val="a3"/>
        <w:spacing w:line="276" w:lineRule="auto"/>
        <w:divId w:val="1546209607"/>
      </w:pPr>
      <w:r>
        <w:t>Г) Научно-исследовательская организация.</w:t>
      </w:r>
    </w:p>
    <w:p w14:paraId="58199F57" w14:textId="77777777" w:rsidR="00000000" w:rsidRDefault="00000000">
      <w:pPr>
        <w:pStyle w:val="a3"/>
        <w:spacing w:line="276" w:lineRule="auto"/>
        <w:divId w:val="1546209607"/>
      </w:pPr>
      <w:hyperlink w:anchor="/document/99/573275722/XA00MA02ND/" w:tgtFrame="_blank" w:history="1">
        <w:r>
          <w:rPr>
            <w:rStyle w:val="a5"/>
          </w:rPr>
          <w:t>п. 231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6A029E6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178. Какие перечисленные сведения не указываются в инструкциях, устанавливающих действия работников, занятых эксплуатацией оборудования под давлением, в аварийных ситуациях (в том числе при аварии)? Выберите правильный вариант ответа.</w:t>
      </w:r>
    </w:p>
    <w:p w14:paraId="0184A2EE" w14:textId="77777777" w:rsidR="00000000" w:rsidRDefault="00000000">
      <w:pPr>
        <w:pStyle w:val="a3"/>
        <w:spacing w:line="276" w:lineRule="auto"/>
        <w:divId w:val="1546209607"/>
      </w:pPr>
      <w:r>
        <w:t>А) Места расположения аптечек первой помощи.</w:t>
      </w:r>
    </w:p>
    <w:p w14:paraId="586B2414" w14:textId="77777777" w:rsidR="00000000" w:rsidRDefault="00000000">
      <w:pPr>
        <w:pStyle w:val="a3"/>
        <w:spacing w:line="276" w:lineRule="auto"/>
        <w:divId w:val="1546209607"/>
      </w:pPr>
      <w:r>
        <w:t>Б) Места отключения вводов электропитания.</w:t>
      </w:r>
    </w:p>
    <w:p w14:paraId="21540622" w14:textId="77777777" w:rsidR="00000000" w:rsidRDefault="00000000">
      <w:pPr>
        <w:pStyle w:val="a3"/>
        <w:spacing w:line="276" w:lineRule="auto"/>
        <w:divId w:val="1546209607"/>
      </w:pPr>
      <w:r>
        <w:t>В) Способы и методы ликвидации аварий.</w:t>
      </w:r>
    </w:p>
    <w:p w14:paraId="2F7C16C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Перечень лиц, имеющих право на оповещение работников ОПО и специализированных служб, привлекаемых к осуществлению действий по локализации аварий.</w:t>
      </w:r>
    </w:p>
    <w:p w14:paraId="468199C5" w14:textId="77777777" w:rsidR="00000000" w:rsidRDefault="00000000">
      <w:pPr>
        <w:pStyle w:val="a3"/>
        <w:spacing w:line="276" w:lineRule="auto"/>
        <w:divId w:val="1546209607"/>
      </w:pPr>
      <w:hyperlink w:anchor="/document/99/573275722/XA00M922N4/" w:tgtFrame="_blank" w:history="1">
        <w:r>
          <w:rPr>
            <w:rStyle w:val="a5"/>
          </w:rPr>
          <w:t>п. 387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4F4E21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179. Кто вносит сведения о результатах и причинах проведения технического диагностирования, неразрушающего и разрушающего контроля в паспорт оборудования? Выберите 2 варианта ответа.</w:t>
      </w:r>
    </w:p>
    <w:p w14:paraId="7193AB02" w14:textId="77777777" w:rsidR="00000000" w:rsidRDefault="00000000">
      <w:pPr>
        <w:pStyle w:val="a3"/>
        <w:spacing w:line="276" w:lineRule="auto"/>
        <w:divId w:val="1546209607"/>
      </w:pPr>
      <w:r>
        <w:t>А) Инспектор Ростехнадзора.</w:t>
      </w:r>
    </w:p>
    <w:p w14:paraId="49144D5C" w14:textId="77777777" w:rsidR="00000000" w:rsidRDefault="00000000">
      <w:pPr>
        <w:pStyle w:val="a3"/>
        <w:spacing w:line="276" w:lineRule="auto"/>
        <w:divId w:val="1546209607"/>
      </w:pPr>
      <w:r>
        <w:t>Б) Технический руководитель эксплуатирующей организации.</w:t>
      </w:r>
    </w:p>
    <w:p w14:paraId="2AE88FF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Специалист эксплуатирующей организации, ответственный за исправное состояние и безопасную эксплуатацию оборудования.</w:t>
      </w:r>
    </w:p>
    <w:p w14:paraId="36E81D3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Уполномоченный представитель организации, их проводившей.</w:t>
      </w:r>
    </w:p>
    <w:p w14:paraId="01B5DE6A" w14:textId="77777777" w:rsidR="00000000" w:rsidRDefault="00000000">
      <w:pPr>
        <w:pStyle w:val="a3"/>
        <w:spacing w:line="276" w:lineRule="auto"/>
        <w:divId w:val="1546209607"/>
      </w:pPr>
      <w:hyperlink w:anchor="/document/99/573275722/XA00M6G2MB/" w:tgtFrame="_blank" w:history="1">
        <w:r>
          <w:rPr>
            <w:rStyle w:val="a5"/>
          </w:rPr>
          <w:t>п. 464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9223FA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180. Какое из перечисленных требований при проведении гидравлического испытания сосуда указано верно? Выберите 2 варианта ответа.</w:t>
      </w:r>
    </w:p>
    <w:p w14:paraId="71F0DDE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Давление воды при гидравлическом испытании следует контролировать не менее чем двумя манометрами. Оба манометра выбирают одного типа, предела измерения, одинаковых классов точности (не ниже 1,5) и цены деления.</w:t>
      </w:r>
    </w:p>
    <w:p w14:paraId="407D0D61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Б) При значении пробного давления не более 0,5 МПа допускается использование сжатого воздуха или другого газа для подъема давления в сосуде, заполненном водой.</w:t>
      </w:r>
    </w:p>
    <w:p w14:paraId="187719D5" w14:textId="77777777" w:rsidR="00000000" w:rsidRDefault="00000000">
      <w:pPr>
        <w:pStyle w:val="a3"/>
        <w:spacing w:line="276" w:lineRule="auto"/>
        <w:divId w:val="1546209607"/>
      </w:pPr>
      <w:r>
        <w:t>В) Общее время подъема давления (до значения пробного) должно быть не менее одного часа.</w:t>
      </w:r>
    </w:p>
    <w:p w14:paraId="2C26C0D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Время выдержки под пробным давлением сосуда, находящегося в эксплуатации, должно определяться руководством по эксплуатации.</w:t>
      </w:r>
    </w:p>
    <w:p w14:paraId="65BFF3DB" w14:textId="77777777" w:rsidR="00000000" w:rsidRDefault="00000000">
      <w:pPr>
        <w:pStyle w:val="a3"/>
        <w:spacing w:line="276" w:lineRule="auto"/>
        <w:divId w:val="1546209607"/>
      </w:pPr>
      <w:hyperlink w:anchor="/document/99/573275722/XA00M4G2MI/" w:tgtFrame="_blank" w:history="1">
        <w:r>
          <w:rPr>
            <w:rStyle w:val="a5"/>
          </w:rPr>
          <w:t>п. 186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FFB01E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181. Какое из перечисленных требований применяется при капиллярном и магнитопорошковом контроле? Выберите 2 варианта ответа.</w:t>
      </w:r>
    </w:p>
    <w:p w14:paraId="2B8509F5" w14:textId="77777777" w:rsidR="00000000" w:rsidRDefault="00000000">
      <w:pPr>
        <w:pStyle w:val="a3"/>
        <w:spacing w:line="276" w:lineRule="auto"/>
        <w:divId w:val="1546209607"/>
      </w:pPr>
      <w:r>
        <w:t>А) По результатам контроля магнитопорошковым методом на поверхности сварных соединений и наплавок допускаются индикаторные рисунки осаждений магнитного порошка.</w:t>
      </w:r>
    </w:p>
    <w:p w14:paraId="29DBCC5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Приемочный капиллярный контроль должен проводиться после исправления дефектных участков поверхности и окончательной термообработки.</w:t>
      </w:r>
    </w:p>
    <w:p w14:paraId="703A819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При использовании капиллярного и (или) магнитопорошкового контроля в качестве дополнительного метода на поверхности поковок, штампованных заготовок, элементов оборудования, сортового проката, плакирующего слоя двухслойной стали, кромок под сварку не допускаются: трещины, заковы, закаты, плены, песочены, раковины, расслоения, рванины.</w:t>
      </w:r>
    </w:p>
    <w:p w14:paraId="0F89635B" w14:textId="77777777" w:rsidR="00000000" w:rsidRDefault="00000000">
      <w:pPr>
        <w:pStyle w:val="a3"/>
        <w:spacing w:line="276" w:lineRule="auto"/>
        <w:divId w:val="1546209607"/>
      </w:pPr>
      <w:r>
        <w:t>Г) При применении нескольких видов контроля в отношении одного объекта капиллярный контроль должен выполняться после проведения ультразвукового и магнитопорошкового контроля.</w:t>
      </w:r>
    </w:p>
    <w:p w14:paraId="24B55F38" w14:textId="77777777" w:rsidR="00000000" w:rsidRDefault="00000000">
      <w:pPr>
        <w:pStyle w:val="a3"/>
        <w:spacing w:line="276" w:lineRule="auto"/>
        <w:divId w:val="1546209607"/>
      </w:pPr>
      <w:hyperlink w:anchor="/document/99/573275722/XA00MAK2MP/" w:tgtFrame="_blank" w:history="1">
        <w:r>
          <w:rPr>
            <w:rStyle w:val="a5"/>
          </w:rPr>
          <w:t>п. 163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D12B3E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182. Для каких сварных соединений необходимо проводить металлографические исследования? Выберите правильный вариант ответа.</w:t>
      </w:r>
    </w:p>
    <w:p w14:paraId="318D30A3" w14:textId="77777777" w:rsidR="00000000" w:rsidRDefault="00000000">
      <w:pPr>
        <w:pStyle w:val="a3"/>
        <w:spacing w:line="276" w:lineRule="auto"/>
        <w:divId w:val="1546209607"/>
      </w:pPr>
      <w:r>
        <w:t>А) Для сварных соединений труб поверхностей нагрева котлов и трубопроводов, выполненных контактной сваркой на специальных машинах для контактной стыковой сварки с автоматизированным циклом работ при ежесменной проверке качества наладки машины путем испытания контрольных образцов.</w:t>
      </w:r>
    </w:p>
    <w:p w14:paraId="108FB722" w14:textId="77777777" w:rsidR="00000000" w:rsidRDefault="00000000">
      <w:pPr>
        <w:pStyle w:val="a3"/>
        <w:spacing w:line="276" w:lineRule="auto"/>
        <w:divId w:val="1546209607"/>
      </w:pPr>
      <w:r>
        <w:t>Б) Для всех перечисленных сварных соединений.</w:t>
      </w:r>
    </w:p>
    <w:p w14:paraId="747145A0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В) Для сварных соединений котлов и трубопроводов, изготовленных из стали перлитного класса, при условии проведения ультразвукового или радиографического контроля этих соединений в объеме 100%.</w:t>
      </w:r>
    </w:p>
    <w:p w14:paraId="388906C2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Для сварных соединений сосудов и их элементов, изготовленных из сталей аустенитного класса, толщиной более 20 мм.</w:t>
      </w:r>
    </w:p>
    <w:p w14:paraId="7BD50F39" w14:textId="77777777" w:rsidR="00000000" w:rsidRDefault="00000000">
      <w:pPr>
        <w:pStyle w:val="a3"/>
        <w:spacing w:line="276" w:lineRule="auto"/>
        <w:divId w:val="1546209607"/>
      </w:pPr>
      <w:hyperlink w:anchor="/document/99/573275722/XA00MFC2NF/" w:tgtFrame="_blank" w:history="1">
        <w:r>
          <w:rPr>
            <w:rStyle w:val="a5"/>
          </w:rPr>
          <w:t>п. 171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7B5FA3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183. Какая должна быть минимальная температура воды, используемая для гидравлического испытания сосуда (если конкретное значение не указано в технической документации организации-изготовителя)? Выберите правильный вариант ответа.</w:t>
      </w:r>
    </w:p>
    <w:p w14:paraId="5B4DCBCD" w14:textId="77777777" w:rsidR="00000000" w:rsidRDefault="00000000">
      <w:pPr>
        <w:pStyle w:val="a3"/>
        <w:spacing w:line="276" w:lineRule="auto"/>
        <w:divId w:val="1546209607"/>
      </w:pPr>
      <w:r>
        <w:t>А) 80 °C</w:t>
      </w:r>
    </w:p>
    <w:p w14:paraId="529068EA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5 °C</w:t>
      </w:r>
    </w:p>
    <w:p w14:paraId="0915B300" w14:textId="77777777" w:rsidR="00000000" w:rsidRDefault="00000000">
      <w:pPr>
        <w:pStyle w:val="a3"/>
        <w:spacing w:line="276" w:lineRule="auto"/>
        <w:divId w:val="1546209607"/>
      </w:pPr>
      <w:r>
        <w:t>В) 10 °C</w:t>
      </w:r>
    </w:p>
    <w:p w14:paraId="2080C03F" w14:textId="77777777" w:rsidR="00000000" w:rsidRDefault="00000000">
      <w:pPr>
        <w:pStyle w:val="a3"/>
        <w:spacing w:line="276" w:lineRule="auto"/>
        <w:divId w:val="1546209607"/>
      </w:pPr>
      <w:r>
        <w:t>Г) 20 °C</w:t>
      </w:r>
    </w:p>
    <w:p w14:paraId="065C020A" w14:textId="77777777" w:rsidR="00000000" w:rsidRDefault="00000000">
      <w:pPr>
        <w:pStyle w:val="a3"/>
        <w:spacing w:line="276" w:lineRule="auto"/>
        <w:divId w:val="1546209607"/>
      </w:pPr>
      <w:hyperlink w:anchor="/document/99/573275722/XA00M3U2MF/" w:tgtFrame="_blank" w:history="1">
        <w:r>
          <w:rPr>
            <w:rStyle w:val="a5"/>
          </w:rPr>
          <w:t>п. 185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2C6E23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184. Кем утверждается график, определяющий объем и периодичность плановых работ по техническому обслуживанию и ремонту оборудования под давлением и его элементов? Выберите правильный вариант ответа.</w:t>
      </w:r>
    </w:p>
    <w:p w14:paraId="72E24F98" w14:textId="77777777" w:rsidR="00000000" w:rsidRDefault="00000000">
      <w:pPr>
        <w:pStyle w:val="a3"/>
        <w:spacing w:line="276" w:lineRule="auto"/>
        <w:divId w:val="1546209607"/>
      </w:pPr>
      <w:r>
        <w:t>А) Руководителем эксплуатирующей организации.</w:t>
      </w:r>
    </w:p>
    <w:p w14:paraId="6F1469B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Техническим руководителем эксплуатирующей организации.</w:t>
      </w:r>
    </w:p>
    <w:p w14:paraId="7D284FBE" w14:textId="77777777" w:rsidR="00000000" w:rsidRDefault="00000000">
      <w:pPr>
        <w:pStyle w:val="a3"/>
        <w:spacing w:line="276" w:lineRule="auto"/>
        <w:divId w:val="1546209607"/>
      </w:pPr>
      <w:r>
        <w:t>В) Руководителем ремонтной бригады.</w:t>
      </w:r>
    </w:p>
    <w:p w14:paraId="0E882A22" w14:textId="77777777" w:rsidR="00000000" w:rsidRDefault="00000000">
      <w:pPr>
        <w:pStyle w:val="a3"/>
        <w:spacing w:line="276" w:lineRule="auto"/>
        <w:divId w:val="1546209607"/>
      </w:pPr>
      <w:r>
        <w:t>Г) Технической комиссией эксплуатирующей организации.</w:t>
      </w:r>
    </w:p>
    <w:p w14:paraId="18C50271" w14:textId="77777777" w:rsidR="00000000" w:rsidRDefault="00000000">
      <w:pPr>
        <w:pStyle w:val="a3"/>
        <w:spacing w:line="276" w:lineRule="auto"/>
        <w:divId w:val="1546209607"/>
      </w:pPr>
      <w:hyperlink w:anchor="/document/99/573275722/XA00MBG2NJ/" w:tgtFrame="_blank" w:history="1">
        <w:r>
          <w:rPr>
            <w:rStyle w:val="a5"/>
          </w:rPr>
          <w:t>п. 247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8FB635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185. Какие из перечисленных сведений о результатах экспертизы промышленной безопасности записываются в паспорт оборудования? Выберите 2 варианта ответа. (Скорее всего в вопросе пропущена частица НЕ т.е. «не записывается»)</w:t>
      </w:r>
    </w:p>
    <w:p w14:paraId="3F1F0CF2" w14:textId="77777777" w:rsidR="00000000" w:rsidRDefault="00000000">
      <w:pPr>
        <w:pStyle w:val="a3"/>
        <w:spacing w:line="276" w:lineRule="auto"/>
        <w:divId w:val="1546209607"/>
      </w:pPr>
      <w:r>
        <w:lastRenderedPageBreak/>
        <w:t>А) Наименование организации, проводившей экспертизу промышленной безопасности.</w:t>
      </w:r>
    </w:p>
    <w:p w14:paraId="254081EC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Дата проведения повторной экспертизы промышленной безопасности.</w:t>
      </w:r>
    </w:p>
    <w:p w14:paraId="36C504B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ФИО экспертов, проводивших экспертизу промышленной безопасности.</w:t>
      </w:r>
    </w:p>
    <w:p w14:paraId="3F51B87E" w14:textId="77777777" w:rsidR="00000000" w:rsidRDefault="00000000">
      <w:pPr>
        <w:pStyle w:val="a3"/>
        <w:spacing w:line="276" w:lineRule="auto"/>
        <w:divId w:val="1546209607"/>
      </w:pPr>
      <w:r>
        <w:t>Г) Дата подписания заключения экспертизы промышленной безопасности.</w:t>
      </w:r>
    </w:p>
    <w:p w14:paraId="3D1F8A79" w14:textId="77777777" w:rsidR="00000000" w:rsidRDefault="00000000">
      <w:pPr>
        <w:pStyle w:val="a3"/>
        <w:spacing w:line="276" w:lineRule="auto"/>
        <w:divId w:val="1546209607"/>
      </w:pPr>
      <w:r>
        <w:t>Д) Регистрационный номер по реестру заключений экспертизы промышленной безопасности.</w:t>
      </w:r>
    </w:p>
    <w:p w14:paraId="7E100F7B" w14:textId="77777777" w:rsidR="00000000" w:rsidRDefault="00000000">
      <w:pPr>
        <w:pStyle w:val="a3"/>
        <w:spacing w:line="276" w:lineRule="auto"/>
        <w:divId w:val="1546209607"/>
      </w:pPr>
      <w:hyperlink w:anchor="/document/99/573275722/XA00M482MI/" w:tgtFrame="_blank" w:history="1">
        <w:r>
          <w:rPr>
            <w:rStyle w:val="a5"/>
          </w:rPr>
          <w:t>п. 472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92EE57B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186. В каком случае из перечисленных проводится пробным давлением гидравлическое испытание в целях проверки плотности и прочности оборудования под давлением, а также всех сварных и других соединений? Выберите правильный вариант ответа.</w:t>
      </w:r>
    </w:p>
    <w:p w14:paraId="27268D0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Во всех перечисленных случаях.</w:t>
      </w:r>
    </w:p>
    <w:p w14:paraId="0CFC39BB" w14:textId="77777777" w:rsidR="00000000" w:rsidRDefault="00000000">
      <w:pPr>
        <w:pStyle w:val="a3"/>
        <w:spacing w:line="276" w:lineRule="auto"/>
        <w:divId w:val="1546209607"/>
      </w:pPr>
      <w:r>
        <w:t>Б) После реконструкции (модернизации), ремонта оборудования с применением сварки элементов, работающих под давлением.</w:t>
      </w:r>
    </w:p>
    <w:p w14:paraId="433F70A8" w14:textId="77777777" w:rsidR="00000000" w:rsidRDefault="00000000">
      <w:pPr>
        <w:pStyle w:val="a3"/>
        <w:spacing w:line="276" w:lineRule="auto"/>
        <w:divId w:val="1546209607"/>
      </w:pPr>
      <w:r>
        <w:t>В) После окончательной сборки (изготовления, доизготовления) при монтаже оборудования, транспортируемого на место его установки отдельными деталями, элементами или блоками.</w:t>
      </w:r>
    </w:p>
    <w:p w14:paraId="73D1BFEF" w14:textId="77777777" w:rsidR="00000000" w:rsidRDefault="00000000">
      <w:pPr>
        <w:pStyle w:val="a3"/>
        <w:spacing w:line="276" w:lineRule="auto"/>
        <w:divId w:val="1546209607"/>
      </w:pPr>
      <w:r>
        <w:t>Г) При проведении технических освидетельствований и технического диагностирования оборудования в случаях, установленных Правилами промышленной безопасности при использовании оборудования, работающего под избыточным давлением.</w:t>
      </w:r>
    </w:p>
    <w:p w14:paraId="50BD2B09" w14:textId="77777777" w:rsidR="00000000" w:rsidRDefault="00000000">
      <w:pPr>
        <w:pStyle w:val="a3"/>
        <w:spacing w:line="276" w:lineRule="auto"/>
        <w:divId w:val="1546209607"/>
      </w:pPr>
      <w:hyperlink w:anchor="/document/99/573275722/XA00M8M2MN/" w:tgtFrame="_blank" w:history="1">
        <w:r>
          <w:rPr>
            <w:rStyle w:val="a5"/>
          </w:rPr>
          <w:t>п. 175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428D1D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187. При каком условии сосуд следует считать выдержавшим гидравлическое испытание? Выберите правильный вариант ответа.</w:t>
      </w:r>
    </w:p>
    <w:p w14:paraId="2D05CE5D" w14:textId="77777777" w:rsidR="00000000" w:rsidRDefault="00000000">
      <w:pPr>
        <w:pStyle w:val="a3"/>
        <w:spacing w:line="276" w:lineRule="auto"/>
        <w:divId w:val="1546209607"/>
      </w:pPr>
      <w:r>
        <w:t>А) Если обнаружено падение давления по манометру, не превышающее 20 % от значения пробного давления.</w:t>
      </w:r>
    </w:p>
    <w:p w14:paraId="52CA894B" w14:textId="77777777" w:rsidR="00000000" w:rsidRDefault="00000000">
      <w:pPr>
        <w:pStyle w:val="a3"/>
        <w:spacing w:line="276" w:lineRule="auto"/>
        <w:divId w:val="1546209607"/>
      </w:pPr>
      <w:r>
        <w:t>Б) Если обнаружены единичные трещины не в сварных соединениях, а на основном металле.</w:t>
      </w:r>
    </w:p>
    <w:p w14:paraId="3F01F556" w14:textId="77777777" w:rsidR="00000000" w:rsidRDefault="00000000">
      <w:pPr>
        <w:pStyle w:val="a3"/>
        <w:spacing w:line="276" w:lineRule="auto"/>
        <w:divId w:val="1546209607"/>
      </w:pPr>
      <w:r>
        <w:t>В) Если в сварном соединении обнаружено появление отдельных капель воды.</w:t>
      </w:r>
    </w:p>
    <w:p w14:paraId="492DBE15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Г) Ни при каком условии сосуд не считается выдержавшим гидравлическое испытание.</w:t>
      </w:r>
    </w:p>
    <w:p w14:paraId="7AE1FD4C" w14:textId="77777777" w:rsidR="00000000" w:rsidRDefault="00000000">
      <w:pPr>
        <w:pStyle w:val="a3"/>
        <w:spacing w:line="276" w:lineRule="auto"/>
        <w:divId w:val="1546209607"/>
      </w:pPr>
      <w:hyperlink w:anchor="/document/99/573275722/XA00M2A2M1/" w:tgtFrame="_blank" w:history="1">
        <w:r>
          <w:rPr>
            <w:rStyle w:val="a5"/>
          </w:rPr>
          <w:t>п. 188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ABF4C5D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188. Куда должна направить организация, эксплуатирующая оборудование под давлением, копии документов, содержащих основание и подтверждение факта передачи оборудования другой эксплуатирующей организации? Выберите правильный вариант ответа.</w:t>
      </w:r>
    </w:p>
    <w:p w14:paraId="27E15A16" w14:textId="77777777" w:rsidR="00000000" w:rsidRDefault="00000000">
      <w:pPr>
        <w:pStyle w:val="a3"/>
        <w:spacing w:line="276" w:lineRule="auto"/>
        <w:divId w:val="1546209607"/>
      </w:pPr>
      <w:r>
        <w:t>А) Заводу-изготовителю.</w:t>
      </w:r>
    </w:p>
    <w:p w14:paraId="0B49D0B7" w14:textId="77777777" w:rsidR="00000000" w:rsidRDefault="00000000">
      <w:pPr>
        <w:pStyle w:val="a3"/>
        <w:spacing w:line="276" w:lineRule="auto"/>
        <w:divId w:val="1546209607"/>
      </w:pPr>
      <w:r>
        <w:t>Б) Всем перечисленным.</w:t>
      </w:r>
    </w:p>
    <w:p w14:paraId="29D8C45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В территориальный орган Ростехнадзора или иной федеральный орган исполнительной власти в области промышленной безопасности.</w:t>
      </w:r>
    </w:p>
    <w:p w14:paraId="7BF0F87F" w14:textId="77777777" w:rsidR="00000000" w:rsidRDefault="00000000">
      <w:pPr>
        <w:pStyle w:val="a3"/>
        <w:spacing w:line="276" w:lineRule="auto"/>
        <w:divId w:val="1546209607"/>
      </w:pPr>
      <w:r>
        <w:t>Г) В органы местного самоуправления.</w:t>
      </w:r>
    </w:p>
    <w:p w14:paraId="667A177F" w14:textId="77777777" w:rsidR="00000000" w:rsidRDefault="00000000">
      <w:pPr>
        <w:pStyle w:val="a3"/>
        <w:spacing w:line="276" w:lineRule="auto"/>
        <w:divId w:val="1546209607"/>
      </w:pPr>
      <w:r>
        <w:t>Д) Другой эксплуатирующей организации.</w:t>
      </w:r>
    </w:p>
    <w:p w14:paraId="74E44A9C" w14:textId="77777777" w:rsidR="00000000" w:rsidRDefault="00000000">
      <w:pPr>
        <w:pStyle w:val="a3"/>
        <w:spacing w:line="276" w:lineRule="auto"/>
        <w:divId w:val="1546209607"/>
      </w:pPr>
      <w:hyperlink w:anchor="/document/99/573275722/XA00M4E2MJ/" w:tgtFrame="_blank" w:history="1">
        <w:r>
          <w:rPr>
            <w:rStyle w:val="a5"/>
          </w:rPr>
          <w:t>п. 226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750F3CF4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189. Какая из перечисленных процедур не должна предусматриваться при проверке знаний и допуске работника к самостоятельной работе? Выберите правильный вариант ответа.</w:t>
      </w:r>
    </w:p>
    <w:p w14:paraId="64A24743" w14:textId="77777777" w:rsidR="00000000" w:rsidRDefault="00000000">
      <w:pPr>
        <w:pStyle w:val="a3"/>
        <w:spacing w:line="276" w:lineRule="auto"/>
        <w:divId w:val="1546209607"/>
      </w:pPr>
      <w:r>
        <w:t>А) Допуск к самостоятельной работе с выдачей удостоверения.</w:t>
      </w:r>
    </w:p>
    <w:p w14:paraId="4094C17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Предусматриваются все перечисленные процедуры.</w:t>
      </w:r>
    </w:p>
    <w:p w14:paraId="25CEA9D4" w14:textId="77777777" w:rsidR="00000000" w:rsidRDefault="00000000">
      <w:pPr>
        <w:pStyle w:val="a3"/>
        <w:spacing w:line="276" w:lineRule="auto"/>
        <w:divId w:val="1546209607"/>
      </w:pPr>
      <w:r>
        <w:t>В) Проверка знаний инструкций.</w:t>
      </w:r>
    </w:p>
    <w:p w14:paraId="0455FB51" w14:textId="77777777" w:rsidR="00000000" w:rsidRDefault="00000000">
      <w:pPr>
        <w:pStyle w:val="a3"/>
        <w:spacing w:line="276" w:lineRule="auto"/>
        <w:divId w:val="1546209607"/>
      </w:pPr>
      <w:r>
        <w:t>Г) Проведение первичного инструктажа на рабочем месте.</w:t>
      </w:r>
    </w:p>
    <w:p w14:paraId="719708F9" w14:textId="77777777" w:rsidR="00000000" w:rsidRDefault="00000000">
      <w:pPr>
        <w:pStyle w:val="a3"/>
        <w:spacing w:line="276" w:lineRule="auto"/>
        <w:divId w:val="1546209607"/>
      </w:pPr>
      <w:r>
        <w:t>Д) Проведение вводного инструктажа.</w:t>
      </w:r>
    </w:p>
    <w:p w14:paraId="4A401B4A" w14:textId="77777777" w:rsidR="00000000" w:rsidRDefault="00000000">
      <w:pPr>
        <w:pStyle w:val="a3"/>
        <w:spacing w:line="276" w:lineRule="auto"/>
        <w:divId w:val="1546209607"/>
      </w:pPr>
      <w:hyperlink w:anchor="/document/99/573275722/XA00MAE2NE/" w:tgtFrame="_blank" w:history="1">
        <w:r>
          <w:rPr>
            <w:rStyle w:val="a5"/>
          </w:rPr>
          <w:t>п. 238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863AFD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190. Какое из перечисленных требований не предусматривается при организации отвода токсичных, взрыво- и пожароопасных технологических сред, выходящих из предохранительных устройств? Выберите правильный вариант ответа.</w:t>
      </w:r>
    </w:p>
    <w:p w14:paraId="435D894C" w14:textId="77777777" w:rsidR="00000000" w:rsidRDefault="00000000">
      <w:pPr>
        <w:pStyle w:val="a3"/>
        <w:spacing w:line="276" w:lineRule="auto"/>
        <w:divId w:val="1546209607"/>
      </w:pPr>
      <w:r>
        <w:t>А) Запрещается объединять сбросы, содержащие вещества, которые способны при смешивании образовывать взрывоопасные смеси или нестабильные соединения.</w:t>
      </w:r>
    </w:p>
    <w:p w14:paraId="7668F94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В обоснованных проектной документацией случаях допускается сброс сред в атмосферу через сбросные трубопроводы при обеспечении безопасного рассеивания сбрасываемой среды.</w:t>
      </w:r>
    </w:p>
    <w:p w14:paraId="3431173A" w14:textId="77777777" w:rsidR="00000000" w:rsidRDefault="00000000">
      <w:pPr>
        <w:pStyle w:val="a3"/>
        <w:spacing w:line="276" w:lineRule="auto"/>
        <w:divId w:val="1546209607"/>
      </w:pPr>
      <w:r>
        <w:t>В) Сбрасываемые среды должны направляться в закрытые системы для дальнейшей утилизации или в системы организованного сжигания.</w:t>
      </w:r>
    </w:p>
    <w:p w14:paraId="5A54E981" w14:textId="77777777" w:rsidR="00000000" w:rsidRDefault="00000000">
      <w:pPr>
        <w:pStyle w:val="a3"/>
        <w:spacing w:line="276" w:lineRule="auto"/>
        <w:divId w:val="1546209607"/>
      </w:pPr>
      <w:r>
        <w:t>Г) Предусматриваются все перечисленные требования.</w:t>
      </w:r>
    </w:p>
    <w:p w14:paraId="068EE71D" w14:textId="77777777" w:rsidR="00000000" w:rsidRDefault="00000000">
      <w:pPr>
        <w:pStyle w:val="a3"/>
        <w:spacing w:line="276" w:lineRule="auto"/>
        <w:divId w:val="1546209607"/>
      </w:pPr>
      <w:hyperlink w:anchor="/document/99/573275722/XA00MC42NP/" w:tgtFrame="_blank" w:history="1">
        <w:r>
          <w:rPr>
            <w:rStyle w:val="a5"/>
          </w:rPr>
          <w:t>п. 354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344F09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191. В каком случае продувочный трубопровод должен отводить воду в емкость, работающую под давлением? Выберите правильный вариант ответа.</w:t>
      </w:r>
    </w:p>
    <w:p w14:paraId="76CDCAE1" w14:textId="77777777" w:rsidR="00000000" w:rsidRDefault="00000000">
      <w:pPr>
        <w:pStyle w:val="a3"/>
        <w:spacing w:line="276" w:lineRule="auto"/>
        <w:divId w:val="1546209607"/>
      </w:pPr>
      <w:r>
        <w:t>А) Если разность избыточных давлений элемента, подлежащего продувке, и емкости составляет не более 0,2 МПа.</w:t>
      </w:r>
    </w:p>
    <w:p w14:paraId="4FED22A2" w14:textId="77777777" w:rsidR="00000000" w:rsidRDefault="00000000">
      <w:pPr>
        <w:pStyle w:val="a3"/>
        <w:spacing w:line="276" w:lineRule="auto"/>
        <w:divId w:val="1546209607"/>
      </w:pPr>
      <w:r>
        <w:t>Б) Не допускается отвод воды продувочным трубопроводом в емкость, работающую под давлением.</w:t>
      </w:r>
    </w:p>
    <w:p w14:paraId="5756754B" w14:textId="77777777" w:rsidR="00000000" w:rsidRDefault="00000000">
      <w:pPr>
        <w:pStyle w:val="a3"/>
        <w:spacing w:line="276" w:lineRule="auto"/>
        <w:divId w:val="1546209607"/>
      </w:pPr>
      <w:r>
        <w:t>В) Если барабан котла не имеет солевых отсеков и рабочее давление котла не превышает 1,3 МПа.</w:t>
      </w:r>
    </w:p>
    <w:p w14:paraId="2ADEB34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Г) Если подтверждены надежность и эффективность продувки соответствующими расчетами.</w:t>
      </w:r>
    </w:p>
    <w:p w14:paraId="3C90C6B8" w14:textId="77777777" w:rsidR="00000000" w:rsidRDefault="00000000">
      <w:pPr>
        <w:pStyle w:val="a3"/>
        <w:spacing w:line="276" w:lineRule="auto"/>
        <w:divId w:val="1546209607"/>
      </w:pPr>
      <w:hyperlink w:anchor="/document/99/573275722/XA00MGC2O8/" w:tgtFrame="_blank" w:history="1">
        <w:r>
          <w:rPr>
            <w:rStyle w:val="a5"/>
          </w:rPr>
          <w:t>п. 40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19245A76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 xml:space="preserve">192. Куда лицо, проводившее техническое освидетельствование, должно направить информацию о необходимости проведения внеочередного технического освидетельствования всего оборудования под давлением, эксплуатируемого в аналогичном режиме, в случае если при анализе (оценке характера, размеров и причин возникновения) дефектов, выявленных при техническом освидетельствовании оборудования под давлением, установлено, что их возникновение обусловлено режимом эксплуатации оборудования в данной </w:t>
      </w:r>
      <w:r>
        <w:rPr>
          <w:rStyle w:val="a4"/>
        </w:rPr>
        <w:lastRenderedPageBreak/>
        <w:t>эксплуатирующей организации или особенностями (недостатками) конструкции данного типа оборудования? Выберите правильный вариант ответа.</w:t>
      </w:r>
    </w:p>
    <w:p w14:paraId="22AF1DA3" w14:textId="77777777" w:rsidR="00000000" w:rsidRDefault="00000000">
      <w:pPr>
        <w:pStyle w:val="a3"/>
        <w:spacing w:line="276" w:lineRule="auto"/>
        <w:divId w:val="1546209607"/>
      </w:pPr>
      <w:r>
        <w:t>А) В организацию, оформившую документ о подтверждении соответствия этого оборудования требованиям ТР ТС 032/2013.</w:t>
      </w:r>
    </w:p>
    <w:p w14:paraId="3310B59B" w14:textId="77777777" w:rsidR="00000000" w:rsidRDefault="00000000">
      <w:pPr>
        <w:pStyle w:val="a3"/>
        <w:spacing w:line="276" w:lineRule="auto"/>
        <w:divId w:val="1546209607"/>
      </w:pPr>
      <w:r>
        <w:t>Б) В территориальный орган Ростехнадзора.</w:t>
      </w:r>
    </w:p>
    <w:p w14:paraId="2313C86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Руководителю эксплуатирующей организации.</w:t>
      </w:r>
    </w:p>
    <w:p w14:paraId="48FC3A76" w14:textId="77777777" w:rsidR="00000000" w:rsidRDefault="00000000">
      <w:pPr>
        <w:pStyle w:val="a3"/>
        <w:spacing w:line="276" w:lineRule="auto"/>
        <w:divId w:val="1546209607"/>
      </w:pPr>
      <w:r>
        <w:t>Г) В организацию-изготовителя этого оборудования.</w:t>
      </w:r>
    </w:p>
    <w:p w14:paraId="0F5BA44D" w14:textId="77777777" w:rsidR="00000000" w:rsidRDefault="00000000">
      <w:pPr>
        <w:pStyle w:val="a3"/>
        <w:spacing w:line="276" w:lineRule="auto"/>
        <w:divId w:val="1546209607"/>
      </w:pPr>
      <w:hyperlink w:anchor="/document/99/573275722/XA00M6O2N0/" w:tgtFrame="_blank" w:history="1">
        <w:r>
          <w:rPr>
            <w:rStyle w:val="a5"/>
          </w:rPr>
          <w:t>п. 404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9BAD2D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193. Кто должен быть уведомлен о факте выявления дефектов, возникновение которых обусловлено особенностями (недостатками) конструкции оборудования? Выберите правильный вариант ответа.</w:t>
      </w:r>
    </w:p>
    <w:p w14:paraId="1F3897F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Все перечисленные.</w:t>
      </w:r>
    </w:p>
    <w:p w14:paraId="592BC317" w14:textId="77777777" w:rsidR="00000000" w:rsidRDefault="00000000">
      <w:pPr>
        <w:pStyle w:val="a3"/>
        <w:spacing w:line="276" w:lineRule="auto"/>
        <w:divId w:val="1546209607"/>
      </w:pPr>
      <w:r>
        <w:t>Б) Организация-изготовитель этого оборудования или уполномоченное организацией-изготовителем лицо.</w:t>
      </w:r>
    </w:p>
    <w:p w14:paraId="7EE81EB2" w14:textId="77777777" w:rsidR="00000000" w:rsidRDefault="00000000">
      <w:pPr>
        <w:pStyle w:val="a3"/>
        <w:spacing w:line="276" w:lineRule="auto"/>
        <w:divId w:val="1546209607"/>
      </w:pPr>
      <w:r>
        <w:t>В) Организация, оформившая документ о подтверждении соответствия этого оборудования требованиям ТР ТС 032/2013.</w:t>
      </w:r>
    </w:p>
    <w:p w14:paraId="29EE8E99" w14:textId="77777777" w:rsidR="00000000" w:rsidRDefault="00000000">
      <w:pPr>
        <w:pStyle w:val="a3"/>
        <w:spacing w:line="276" w:lineRule="auto"/>
        <w:divId w:val="1546209607"/>
      </w:pPr>
      <w:r>
        <w:t>Г) Ростехнадзор.</w:t>
      </w:r>
    </w:p>
    <w:p w14:paraId="3FE147D8" w14:textId="77777777" w:rsidR="00000000" w:rsidRDefault="00000000">
      <w:pPr>
        <w:pStyle w:val="a3"/>
        <w:spacing w:line="276" w:lineRule="auto"/>
        <w:divId w:val="1546209607"/>
      </w:pPr>
      <w:hyperlink w:anchor="/document/99/573275722/XA00M6O2N0/" w:tgtFrame="_blank" w:history="1">
        <w:r>
          <w:rPr>
            <w:rStyle w:val="a5"/>
          </w:rPr>
          <w:t>п. 404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08DEF27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194. Какая из перечисленных формул определяет значение пробного давления (Рпр) при гидравлическом испытании (периодическое техническое освидетельствование) сосудов, изготовленных из неметаллических материалов с ударной вязкостью 20 Дж/см</w:t>
      </w:r>
      <w:r>
        <w:rPr>
          <w:rStyle w:val="a4"/>
          <w:vertAlign w:val="superscript"/>
        </w:rPr>
        <w:t>2</w:t>
      </w:r>
      <w:r>
        <w:rPr>
          <w:rStyle w:val="a4"/>
        </w:rPr>
        <w:t> и менее? Где в формулах: Рраб – рабочее давление сосуда, Р расч – расчетное давление сосуда, [σ]20, [σ]t - допускаемые напряжения для материала сосуда или его элементов соответственно при 20 °С и расчетной температуре, МПа. Выберите правильный вариант ответа.</w:t>
      </w:r>
    </w:p>
    <w:p w14:paraId="201C8229" w14:textId="77777777" w:rsidR="00000000" w:rsidRDefault="00000000">
      <w:pPr>
        <w:pStyle w:val="a3"/>
        <w:spacing w:line="276" w:lineRule="auto"/>
        <w:divId w:val="1546209607"/>
      </w:pPr>
      <w:r>
        <w:t>А) Рпр = 1,6 Рраб.</w:t>
      </w:r>
    </w:p>
    <w:p w14:paraId="00BA3451" w14:textId="77777777" w:rsidR="00000000" w:rsidRDefault="00000000">
      <w:pPr>
        <w:pStyle w:val="a3"/>
        <w:spacing w:line="276" w:lineRule="auto"/>
        <w:divId w:val="1546209607"/>
      </w:pPr>
      <w:r>
        <w:t>Б) Рпр = 1,3 Рраб ([σ]20 / [σ]t).</w:t>
      </w:r>
    </w:p>
    <w:p w14:paraId="0275BD9A" w14:textId="77777777" w:rsidR="00000000" w:rsidRDefault="00000000">
      <w:pPr>
        <w:pStyle w:val="a3"/>
        <w:spacing w:line="276" w:lineRule="auto"/>
        <w:divId w:val="1546209607"/>
      </w:pPr>
      <w:r>
        <w:t>В) Рпр = 1,3 Рраcч ([σ]20 / [σ]t).</w:t>
      </w:r>
    </w:p>
    <w:p w14:paraId="79F77CEF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Г) Рпр = 1,6 Рраб ([σ]20 / [σ]t).</w:t>
      </w:r>
    </w:p>
    <w:p w14:paraId="2680C6CF" w14:textId="77777777" w:rsidR="00000000" w:rsidRDefault="00000000">
      <w:pPr>
        <w:pStyle w:val="a3"/>
        <w:spacing w:line="276" w:lineRule="auto"/>
        <w:divId w:val="1546209607"/>
      </w:pPr>
      <w:hyperlink w:anchor="/document/99/573275722/XA00MA42MV/" w:tgtFrame="_blank" w:history="1">
        <w:r>
          <w:rPr>
            <w:rStyle w:val="a5"/>
          </w:rPr>
          <w:t>п. 180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3557C698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195. Какая из перечисленных формул определяет значение пробного давления (Рпр) при гидравлическом испытании (периодическое техническое освидетельствование) сосудов, изготовленных из неметаллических материалов с ударной вязкостью более 20 Дж/см</w:t>
      </w:r>
      <w:r>
        <w:rPr>
          <w:rStyle w:val="a4"/>
          <w:vertAlign w:val="superscript"/>
        </w:rPr>
        <w:t>2</w:t>
      </w:r>
      <w:r>
        <w:rPr>
          <w:rStyle w:val="a4"/>
        </w:rPr>
        <w:t>? Где в формулах: Рраб – рабочее давление сосуда, Р расч – расчетное давление сосуда, [σ]20, [σ]t - допускаемые напряжения для материала сосуда или его элементов соответственно при 20 °С и расчетной температуре, МПа. Выберите правильный вариант ответа.</w:t>
      </w:r>
    </w:p>
    <w:p w14:paraId="036A956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А) Рпр = 1,3 Рраб ([σ]20 / [σ]t).</w:t>
      </w:r>
    </w:p>
    <w:p w14:paraId="2AF35921" w14:textId="77777777" w:rsidR="00000000" w:rsidRDefault="00000000">
      <w:pPr>
        <w:pStyle w:val="a3"/>
        <w:spacing w:line="276" w:lineRule="auto"/>
        <w:divId w:val="1546209607"/>
      </w:pPr>
      <w:r>
        <w:t>Б) Рпр = 1,6 Рраб.</w:t>
      </w:r>
    </w:p>
    <w:p w14:paraId="54AF1B5B" w14:textId="77777777" w:rsidR="00000000" w:rsidRDefault="00000000">
      <w:pPr>
        <w:pStyle w:val="a3"/>
        <w:spacing w:line="276" w:lineRule="auto"/>
        <w:divId w:val="1546209607"/>
      </w:pPr>
      <w:r>
        <w:t>В) Рпр = 1,3 Рраcч ([σ]20 / [σ]t).</w:t>
      </w:r>
    </w:p>
    <w:p w14:paraId="5CB96020" w14:textId="77777777" w:rsidR="00000000" w:rsidRDefault="00000000">
      <w:pPr>
        <w:pStyle w:val="a3"/>
        <w:spacing w:line="276" w:lineRule="auto"/>
        <w:divId w:val="1546209607"/>
      </w:pPr>
      <w:r>
        <w:t>Г) Рпр = 1,6 Рраб ([σ]20 / [σ]t).</w:t>
      </w:r>
    </w:p>
    <w:p w14:paraId="4EA9A54F" w14:textId="77777777" w:rsidR="00000000" w:rsidRDefault="00000000">
      <w:pPr>
        <w:pStyle w:val="a3"/>
        <w:spacing w:line="276" w:lineRule="auto"/>
        <w:divId w:val="1546209607"/>
      </w:pPr>
      <w:hyperlink w:anchor="/document/99/573275722/XA00MA42MV/" w:tgtFrame="_blank" w:history="1">
        <w:r>
          <w:rPr>
            <w:rStyle w:val="a5"/>
          </w:rPr>
          <w:t>п. 180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5D37A0F0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196. Какая из перечисленных формул определяет значение пробного давления (Рпр) при гидравлическом испытании (периодическое техническое освидетельствование) криогенных сосудов при наличии вакуума в изоляционном пространстве? Где в формулах: Рраб – рабочее давление сосуда, Р расч – расчетное давление сосуда, [σ]20, [σ]t - допускаемые напряжения для материала сосуда или его элементов соответственно при 20 °С и расчетной температуре, МПа. Выберите правильный вариант ответа.</w:t>
      </w:r>
    </w:p>
    <w:p w14:paraId="3A25FDD7" w14:textId="77777777" w:rsidR="00000000" w:rsidRDefault="00000000">
      <w:pPr>
        <w:pStyle w:val="a3"/>
        <w:spacing w:line="276" w:lineRule="auto"/>
        <w:divId w:val="1546209607"/>
      </w:pPr>
      <w:r>
        <w:t>А) Рпр = 1,5 Рраб – 0,1.</w:t>
      </w:r>
    </w:p>
    <w:p w14:paraId="5E87F519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Б) Рпр = 1,25 Рраб – 0,1.</w:t>
      </w:r>
    </w:p>
    <w:p w14:paraId="20D2B1AD" w14:textId="77777777" w:rsidR="00000000" w:rsidRDefault="00000000">
      <w:pPr>
        <w:pStyle w:val="a3"/>
        <w:spacing w:line="276" w:lineRule="auto"/>
        <w:divId w:val="1546209607"/>
      </w:pPr>
      <w:r>
        <w:t>В) Рпр = 1,25 Рраб ([σ]20 / [σ]t).</w:t>
      </w:r>
    </w:p>
    <w:p w14:paraId="4DF6FB69" w14:textId="77777777" w:rsidR="00000000" w:rsidRDefault="00000000">
      <w:pPr>
        <w:pStyle w:val="a3"/>
        <w:spacing w:line="276" w:lineRule="auto"/>
        <w:divId w:val="1546209607"/>
      </w:pPr>
      <w:r>
        <w:t>Г) 1Рпр = 1,25 Рраб + 0,1.</w:t>
      </w:r>
    </w:p>
    <w:p w14:paraId="1717C284" w14:textId="77777777" w:rsidR="00000000" w:rsidRDefault="00000000">
      <w:pPr>
        <w:pStyle w:val="a3"/>
        <w:spacing w:line="276" w:lineRule="auto"/>
        <w:divId w:val="1546209607"/>
      </w:pPr>
      <w:hyperlink w:anchor="/document/99/573275722/XA00MAM2N2/" w:tgtFrame="_blank" w:history="1">
        <w:r>
          <w:rPr>
            <w:rStyle w:val="a5"/>
          </w:rPr>
          <w:t>п. 181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058DED7E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lastRenderedPageBreak/>
        <w:t>197. На основании какого документа определяют конкретные решения по установке сосуда, способу крепления и устройству фундамента? Выберите правильный вариант ответа.</w:t>
      </w:r>
    </w:p>
    <w:p w14:paraId="30DC9C58" w14:textId="77777777" w:rsidR="00000000" w:rsidRDefault="00000000">
      <w:pPr>
        <w:pStyle w:val="a3"/>
        <w:spacing w:line="276" w:lineRule="auto"/>
        <w:divId w:val="1546209607"/>
      </w:pPr>
      <w:r>
        <w:t>А) Чертежей сосуда.</w:t>
      </w:r>
    </w:p>
    <w:p w14:paraId="1A669DD5" w14:textId="77777777" w:rsidR="00000000" w:rsidRDefault="00000000">
      <w:pPr>
        <w:pStyle w:val="a3"/>
        <w:spacing w:line="276" w:lineRule="auto"/>
        <w:divId w:val="1546209607"/>
      </w:pPr>
      <w:r>
        <w:t>Б) Руководства (инструкции) по эксплуатации.</w:t>
      </w:r>
    </w:p>
    <w:p w14:paraId="6DC1C141" w14:textId="77777777" w:rsidR="00000000" w:rsidRDefault="00000000">
      <w:pPr>
        <w:pStyle w:val="a3"/>
        <w:spacing w:line="276" w:lineRule="auto"/>
        <w:divId w:val="1546209607"/>
      </w:pPr>
      <w:r>
        <w:rPr>
          <w:rStyle w:val="a4"/>
        </w:rPr>
        <w:t>В) На основании всех перечисленных документов.</w:t>
      </w:r>
    </w:p>
    <w:p w14:paraId="3D1FC264" w14:textId="77777777" w:rsidR="00000000" w:rsidRDefault="00000000">
      <w:pPr>
        <w:pStyle w:val="a3"/>
        <w:spacing w:line="276" w:lineRule="auto"/>
        <w:divId w:val="1546209607"/>
      </w:pPr>
      <w:r>
        <w:t>Г) Проектной документации.</w:t>
      </w:r>
    </w:p>
    <w:p w14:paraId="06713FD6" w14:textId="77777777" w:rsidR="00000000" w:rsidRDefault="00000000">
      <w:pPr>
        <w:pStyle w:val="a3"/>
        <w:spacing w:line="276" w:lineRule="auto"/>
        <w:divId w:val="1546209607"/>
      </w:pPr>
      <w:r>
        <w:t>Д) Инструкции по монтажу.</w:t>
      </w:r>
    </w:p>
    <w:p w14:paraId="41AAAF7C" w14:textId="77777777" w:rsidR="00000000" w:rsidRDefault="00000000">
      <w:pPr>
        <w:pStyle w:val="a3"/>
        <w:spacing w:line="276" w:lineRule="auto"/>
        <w:divId w:val="1546209607"/>
      </w:pPr>
      <w:hyperlink w:anchor="/document/99/573275722/XA00MDG2O0/" w:tgtFrame="_blank" w:history="1">
        <w:r>
          <w:rPr>
            <w:rStyle w:val="a5"/>
          </w:rPr>
          <w:t>п. 68</w:t>
        </w:r>
      </w:hyperlink>
      <w:r>
        <w:t xml:space="preserve"> ФНП Правил промышленной безопасности при использовании оборудования, работающего под избыточным давлением, утв. </w:t>
      </w:r>
      <w:hyperlink w:anchor="/document/99/573275722" w:history="1">
        <w:r>
          <w:rPr>
            <w:rStyle w:val="a5"/>
          </w:rPr>
          <w:t>приказом Ростехнадзора от 15.12.2020 N 536</w:t>
        </w:r>
      </w:hyperlink>
    </w:p>
    <w:p w14:paraId="4C1B1178" w14:textId="77777777" w:rsidR="002848CD" w:rsidRDefault="00000000">
      <w:pPr>
        <w:spacing w:line="276" w:lineRule="auto"/>
        <w:divId w:val="429666106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© Материал из Справочной системы «Промбезопасность»</w:t>
      </w:r>
      <w:r>
        <w:rPr>
          <w:rFonts w:ascii="Arial" w:eastAsia="Times New Roman" w:hAnsi="Arial" w:cs="Arial"/>
          <w:sz w:val="20"/>
          <w:szCs w:val="20"/>
        </w:rPr>
        <w:br/>
        <w:t>https://1prombez.ru</w:t>
      </w:r>
      <w:r>
        <w:rPr>
          <w:rFonts w:ascii="Arial" w:eastAsia="Times New Roman" w:hAnsi="Arial" w:cs="Arial"/>
          <w:sz w:val="20"/>
          <w:szCs w:val="20"/>
        </w:rPr>
        <w:br/>
        <w:t>Дата копирования: 25.09.2026</w:t>
      </w:r>
    </w:p>
    <w:sectPr w:rsidR="00284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EB"/>
    <w:rsid w:val="002848CD"/>
    <w:rsid w:val="002D311B"/>
    <w:rsid w:val="00B3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C9C7B0"/>
  <w15:chartTrackingRefBased/>
  <w15:docId w15:val="{12724A93-8A9F-4FA8-A87E-E7101731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ntentblock">
    <w:name w:val="content_block"/>
    <w:basedOn w:val="a"/>
    <w:pPr>
      <w:spacing w:before="100" w:beforeAutospacing="1" w:after="100" w:afterAutospacing="1"/>
      <w:ind w:right="357"/>
    </w:pPr>
  </w:style>
  <w:style w:type="paragraph" w:customStyle="1" w:styleId="references">
    <w:name w:val="references"/>
    <w:basedOn w:val="a"/>
    <w:pPr>
      <w:spacing w:before="100" w:beforeAutospacing="1" w:after="100" w:afterAutospacing="1"/>
    </w:pPr>
    <w:rPr>
      <w:vanish/>
    </w:rPr>
  </w:style>
  <w:style w:type="paragraph" w:customStyle="1" w:styleId="footer">
    <w:name w:val="footer"/>
    <w:basedOn w:val="a"/>
    <w:pPr>
      <w:spacing w:before="750"/>
    </w:pPr>
    <w:rPr>
      <w:rFonts w:ascii="Arial" w:hAnsi="Arial" w:cs="Arial"/>
      <w:sz w:val="20"/>
      <w:szCs w:val="20"/>
    </w:rPr>
  </w:style>
  <w:style w:type="paragraph" w:customStyle="1" w:styleId="content">
    <w:name w:val="content"/>
    <w:basedOn w:val="a"/>
    <w:pPr>
      <w:spacing w:before="100" w:beforeAutospacing="1" w:after="100" w:afterAutospacing="1"/>
    </w:pPr>
  </w:style>
  <w:style w:type="character" w:customStyle="1" w:styleId="docreferences">
    <w:name w:val="doc__references"/>
    <w:basedOn w:val="a0"/>
    <w:rPr>
      <w:vanish/>
      <w:webHidden w:val="0"/>
      <w:specVanish w:val="0"/>
    </w:rPr>
  </w:style>
  <w:style w:type="paragraph" w:customStyle="1" w:styleId="content1">
    <w:name w:val="content1"/>
    <w:basedOn w:val="a"/>
    <w:pPr>
      <w:spacing w:before="100" w:beforeAutospacing="1" w:after="100" w:afterAutospacing="1"/>
    </w:pPr>
    <w:rPr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doc-tooltip">
    <w:name w:val="doc-tooltip"/>
    <w:basedOn w:val="a"/>
    <w:pPr>
      <w:spacing w:before="100" w:beforeAutospacing="1" w:after="100" w:afterAutospacing="1"/>
    </w:pPr>
    <w:rPr>
      <w:vanish/>
    </w:rPr>
  </w:style>
  <w:style w:type="paragraph" w:customStyle="1" w:styleId="doc-notes">
    <w:name w:val="doc-notes"/>
    <w:basedOn w:val="a"/>
    <w:pPr>
      <w:spacing w:before="100" w:beforeAutospacing="1" w:after="100" w:afterAutospacing="1"/>
    </w:pPr>
    <w:rPr>
      <w:vanish/>
    </w:rPr>
  </w:style>
  <w:style w:type="paragraph" w:customStyle="1" w:styleId="doc-columnsitem-title-calendar">
    <w:name w:val="doc-columns__item-title-calendar"/>
    <w:basedOn w:val="a"/>
    <w:pPr>
      <w:spacing w:before="100" w:beforeAutospacing="1" w:after="100" w:afterAutospacing="1"/>
    </w:pPr>
    <w:rPr>
      <w:rFonts w:ascii="Arial" w:hAnsi="Arial" w:cs="Arial"/>
      <w:b/>
      <w:bCs/>
      <w:color w:val="666666"/>
      <w:sz w:val="21"/>
      <w:szCs w:val="21"/>
    </w:rPr>
  </w:style>
  <w:style w:type="paragraph" w:customStyle="1" w:styleId="doc-columnsitem-title-calendar-holiday">
    <w:name w:val="doc-columns__item-title-calendar-holiday"/>
    <w:basedOn w:val="a"/>
    <w:pPr>
      <w:spacing w:before="100" w:beforeAutospacing="1" w:after="100" w:afterAutospacing="1"/>
    </w:pPr>
    <w:rPr>
      <w:rFonts w:ascii="Arial" w:hAnsi="Arial" w:cs="Arial"/>
      <w:b/>
      <w:bCs/>
      <w:color w:val="FF3333"/>
      <w:sz w:val="21"/>
      <w:szCs w:val="21"/>
    </w:rPr>
  </w:style>
  <w:style w:type="paragraph" w:customStyle="1" w:styleId="doc-columnsitem-text-press">
    <w:name w:val="doc-columns__item-text-press"/>
    <w:basedOn w:val="a"/>
    <w:pPr>
      <w:spacing w:before="60" w:after="180"/>
    </w:pPr>
  </w:style>
  <w:style w:type="paragraph" w:customStyle="1" w:styleId="wordtable">
    <w:name w:val="word_table"/>
    <w:basedOn w:val="a"/>
    <w:pPr>
      <w:spacing w:before="100" w:beforeAutospacing="1" w:after="100" w:afterAutospacing="1"/>
    </w:pPr>
  </w:style>
  <w:style w:type="paragraph" w:customStyle="1" w:styleId="maintitle-section">
    <w:name w:val="main__title-section"/>
    <w:basedOn w:val="a"/>
    <w:pPr>
      <w:spacing w:before="100" w:beforeAutospacing="1" w:after="100" w:afterAutospacing="1"/>
    </w:pPr>
  </w:style>
  <w:style w:type="character" w:customStyle="1" w:styleId="storno">
    <w:name w:val="storno"/>
    <w:basedOn w:val="a0"/>
    <w:rPr>
      <w:bdr w:val="single" w:sz="6" w:space="0" w:color="000000" w:frame="1"/>
    </w:rPr>
  </w:style>
  <w:style w:type="character" w:customStyle="1" w:styleId="incut-head-control">
    <w:name w:val="incut-head-control"/>
    <w:basedOn w:val="a0"/>
    <w:rPr>
      <w:rFonts w:ascii="Helvetica" w:hAnsi="Helvetica" w:cs="Helvetica" w:hint="default"/>
      <w:b/>
      <w:bCs/>
      <w:sz w:val="21"/>
      <w:szCs w:val="21"/>
    </w:rPr>
  </w:style>
  <w:style w:type="paragraph" w:customStyle="1" w:styleId="content2">
    <w:name w:val="content2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printredaction-line">
    <w:name w:val="print_redaction-line"/>
    <w:basedOn w:val="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doc">
    <w:name w:val="doc"/>
    <w:basedOn w:val="a0"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666106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372">
      <w:marLeft w:val="0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09607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77</Pages>
  <Words>22557</Words>
  <Characters>128576</Characters>
  <Application>Microsoft Office Word</Application>
  <DocSecurity>0</DocSecurity>
  <Lines>1071</Lines>
  <Paragraphs>301</Paragraphs>
  <ScaleCrop>false</ScaleCrop>
  <Company/>
  <LinksUpToDate>false</LinksUpToDate>
  <CharactersWithSpaces>150832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Власкина Г.Н.</dc:creator>
  <cp:keywords/>
  <dc:description/>
  <cp:lastModifiedBy>Власкина Г.Н.</cp:lastModifiedBy>
  <cp:revision>2</cp:revision>
  <dcterms:created xsi:type="dcterms:W3CDTF">2026-09-25T08:44:00Z</dcterms:created>
  <dcterms:modified xsi:type="dcterms:W3CDTF">2026-09-25T08:44:00Z</dcterms:modified>
</cp:coreProperties>
</file>