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E5651" w14:textId="53CA4406" w:rsidR="00C4405F" w:rsidRPr="00381358" w:rsidRDefault="00381358" w:rsidP="003813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81358">
        <w:rPr>
          <w:rFonts w:ascii="Times New Roman" w:hAnsi="Times New Roman" w:cs="Times New Roman"/>
          <w:b/>
          <w:bCs/>
          <w:sz w:val="28"/>
          <w:szCs w:val="28"/>
        </w:rPr>
        <w:t>Homestead Crab Cakes</w:t>
      </w:r>
    </w:p>
    <w:p w14:paraId="18C7A0A2" w14:textId="37FE1878" w:rsidR="00381358" w:rsidRPr="00381358" w:rsidRDefault="00381358">
      <w:pPr>
        <w:rPr>
          <w:rFonts w:ascii="Times New Roman" w:hAnsi="Times New Roman" w:cs="Times New Roman"/>
        </w:rPr>
      </w:pPr>
      <w:proofErr w:type="gramStart"/>
      <w:r w:rsidRPr="00381358">
        <w:rPr>
          <w:rFonts w:ascii="Times New Roman" w:hAnsi="Times New Roman" w:cs="Times New Roman"/>
        </w:rPr>
        <w:t>1 pound</w:t>
      </w:r>
      <w:proofErr w:type="gramEnd"/>
      <w:r w:rsidRPr="00381358">
        <w:rPr>
          <w:rFonts w:ascii="Times New Roman" w:hAnsi="Times New Roman" w:cs="Times New Roman"/>
        </w:rPr>
        <w:t xml:space="preserve"> jumbo crabmeat (Chef recommended can of Phillips Crabmeat – found in refrigerator section at Costco and some supermarkets), drained well</w:t>
      </w:r>
    </w:p>
    <w:p w14:paraId="2FBD24F9" w14:textId="15FA5F00" w:rsidR="00381358" w:rsidRPr="00381358" w:rsidRDefault="00381358">
      <w:pPr>
        <w:rPr>
          <w:rFonts w:ascii="Times New Roman" w:hAnsi="Times New Roman" w:cs="Times New Roman"/>
        </w:rPr>
      </w:pPr>
      <w:r w:rsidRPr="00381358">
        <w:rPr>
          <w:rFonts w:ascii="Times New Roman" w:hAnsi="Times New Roman" w:cs="Times New Roman"/>
        </w:rPr>
        <w:t xml:space="preserve">½ cup unseasoned </w:t>
      </w:r>
      <w:proofErr w:type="gramStart"/>
      <w:r w:rsidRPr="00381358">
        <w:rPr>
          <w:rFonts w:ascii="Times New Roman" w:hAnsi="Times New Roman" w:cs="Times New Roman"/>
        </w:rPr>
        <w:t>bread crumbs</w:t>
      </w:r>
      <w:proofErr w:type="gramEnd"/>
    </w:p>
    <w:p w14:paraId="4E0E0095" w14:textId="348B641F" w:rsidR="00381358" w:rsidRPr="00381358" w:rsidRDefault="00381358">
      <w:pPr>
        <w:rPr>
          <w:rFonts w:ascii="Times New Roman" w:hAnsi="Times New Roman" w:cs="Times New Roman"/>
        </w:rPr>
      </w:pPr>
      <w:r w:rsidRPr="00381358">
        <w:rPr>
          <w:rFonts w:ascii="Times New Roman" w:hAnsi="Times New Roman" w:cs="Times New Roman"/>
        </w:rPr>
        <w:t>2 egg yolks, beaten</w:t>
      </w:r>
    </w:p>
    <w:p w14:paraId="0C94905F" w14:textId="53CCA7B5" w:rsidR="00381358" w:rsidRPr="00381358" w:rsidRDefault="00381358">
      <w:pPr>
        <w:rPr>
          <w:rFonts w:ascii="Times New Roman" w:hAnsi="Times New Roman" w:cs="Times New Roman"/>
        </w:rPr>
      </w:pPr>
      <w:r w:rsidRPr="00381358">
        <w:rPr>
          <w:rFonts w:ascii="Times New Roman" w:hAnsi="Times New Roman" w:cs="Times New Roman"/>
        </w:rPr>
        <w:t>Sauce:</w:t>
      </w:r>
    </w:p>
    <w:p w14:paraId="67B25DAF" w14:textId="64F81E87" w:rsidR="00381358" w:rsidRPr="00381358" w:rsidRDefault="00381358">
      <w:pPr>
        <w:rPr>
          <w:rFonts w:ascii="Times New Roman" w:hAnsi="Times New Roman" w:cs="Times New Roman"/>
        </w:rPr>
      </w:pPr>
      <w:r w:rsidRPr="00381358">
        <w:rPr>
          <w:rFonts w:ascii="Times New Roman" w:hAnsi="Times New Roman" w:cs="Times New Roman"/>
        </w:rPr>
        <w:t>4 ounces high quality mayonnaise</w:t>
      </w:r>
    </w:p>
    <w:p w14:paraId="3AD7CB75" w14:textId="3DD3F603" w:rsidR="00381358" w:rsidRPr="00381358" w:rsidRDefault="00381358">
      <w:pPr>
        <w:rPr>
          <w:rFonts w:ascii="Times New Roman" w:hAnsi="Times New Roman" w:cs="Times New Roman"/>
        </w:rPr>
      </w:pPr>
      <w:r w:rsidRPr="00381358">
        <w:rPr>
          <w:rFonts w:ascii="Times New Roman" w:hAnsi="Times New Roman" w:cs="Times New Roman"/>
        </w:rPr>
        <w:t>½ tsp. Dijon mustard</w:t>
      </w:r>
    </w:p>
    <w:p w14:paraId="787733BA" w14:textId="5E0D9DF4" w:rsidR="00381358" w:rsidRPr="00381358" w:rsidRDefault="00381358">
      <w:pPr>
        <w:rPr>
          <w:rFonts w:ascii="Times New Roman" w:hAnsi="Times New Roman" w:cs="Times New Roman"/>
        </w:rPr>
      </w:pPr>
      <w:r w:rsidRPr="00381358">
        <w:rPr>
          <w:rFonts w:ascii="Times New Roman" w:hAnsi="Times New Roman" w:cs="Times New Roman"/>
        </w:rPr>
        <w:t>1 tsp. Worcestershire sauce</w:t>
      </w:r>
    </w:p>
    <w:p w14:paraId="5C8A2EC8" w14:textId="05DA381D" w:rsidR="00381358" w:rsidRPr="00381358" w:rsidRDefault="00381358">
      <w:pPr>
        <w:rPr>
          <w:rFonts w:ascii="Times New Roman" w:hAnsi="Times New Roman" w:cs="Times New Roman"/>
        </w:rPr>
      </w:pPr>
      <w:r w:rsidRPr="00381358">
        <w:rPr>
          <w:rFonts w:ascii="Times New Roman" w:hAnsi="Times New Roman" w:cs="Times New Roman"/>
        </w:rPr>
        <w:t>½ tsp. dry English mustard</w:t>
      </w:r>
    </w:p>
    <w:p w14:paraId="72E5A212" w14:textId="4E17B0CE" w:rsidR="00381358" w:rsidRPr="00381358" w:rsidRDefault="00381358">
      <w:pPr>
        <w:rPr>
          <w:rFonts w:ascii="Times New Roman" w:hAnsi="Times New Roman" w:cs="Times New Roman"/>
        </w:rPr>
      </w:pPr>
      <w:r w:rsidRPr="00381358">
        <w:rPr>
          <w:rFonts w:ascii="Times New Roman" w:hAnsi="Times New Roman" w:cs="Times New Roman"/>
        </w:rPr>
        <w:t>½ tsp. celery seed</w:t>
      </w:r>
    </w:p>
    <w:p w14:paraId="14DEE6A7" w14:textId="7CB66351" w:rsidR="00381358" w:rsidRPr="00381358" w:rsidRDefault="00381358">
      <w:pPr>
        <w:rPr>
          <w:rFonts w:ascii="Times New Roman" w:hAnsi="Times New Roman" w:cs="Times New Roman"/>
        </w:rPr>
      </w:pPr>
      <w:r w:rsidRPr="00381358">
        <w:rPr>
          <w:rFonts w:ascii="Times New Roman" w:hAnsi="Times New Roman" w:cs="Times New Roman"/>
        </w:rPr>
        <w:t>1 tsp. salt</w:t>
      </w:r>
    </w:p>
    <w:p w14:paraId="1C6793D0" w14:textId="53963FEC" w:rsidR="00381358" w:rsidRPr="00381358" w:rsidRDefault="00381358">
      <w:pPr>
        <w:rPr>
          <w:rFonts w:ascii="Times New Roman" w:hAnsi="Times New Roman" w:cs="Times New Roman"/>
        </w:rPr>
      </w:pPr>
      <w:r w:rsidRPr="00381358">
        <w:rPr>
          <w:rFonts w:ascii="Times New Roman" w:hAnsi="Times New Roman" w:cs="Times New Roman"/>
        </w:rPr>
        <w:t>1 tbsp. chopped parsley</w:t>
      </w:r>
    </w:p>
    <w:p w14:paraId="33A15BAF" w14:textId="79EB949B" w:rsidR="00381358" w:rsidRPr="00381358" w:rsidRDefault="00381358">
      <w:pPr>
        <w:rPr>
          <w:rFonts w:ascii="Times New Roman" w:hAnsi="Times New Roman" w:cs="Times New Roman"/>
        </w:rPr>
      </w:pPr>
      <w:r w:rsidRPr="00381358">
        <w:rPr>
          <w:rFonts w:ascii="Times New Roman" w:hAnsi="Times New Roman" w:cs="Times New Roman"/>
        </w:rPr>
        <w:t>1 ounce (2 tbsp.) fresh lemon juice</w:t>
      </w:r>
    </w:p>
    <w:p w14:paraId="69FB5AF1" w14:textId="716C2059" w:rsidR="00381358" w:rsidRPr="00381358" w:rsidRDefault="00381358">
      <w:pPr>
        <w:rPr>
          <w:rFonts w:ascii="Times New Roman" w:hAnsi="Times New Roman" w:cs="Times New Roman"/>
        </w:rPr>
      </w:pPr>
      <w:r w:rsidRPr="00381358">
        <w:rPr>
          <w:rFonts w:ascii="Times New Roman" w:hAnsi="Times New Roman" w:cs="Times New Roman"/>
        </w:rPr>
        <w:t>Tabasco sauce to taste</w:t>
      </w:r>
    </w:p>
    <w:p w14:paraId="1AB73D14" w14:textId="6AE6B962" w:rsidR="00381358" w:rsidRPr="00381358" w:rsidRDefault="00381358">
      <w:pPr>
        <w:rPr>
          <w:rFonts w:ascii="Times New Roman" w:hAnsi="Times New Roman" w:cs="Times New Roman"/>
        </w:rPr>
      </w:pPr>
      <w:r w:rsidRPr="00381358">
        <w:rPr>
          <w:rFonts w:ascii="Times New Roman" w:hAnsi="Times New Roman" w:cs="Times New Roman"/>
        </w:rPr>
        <w:t>Dash of Old Bay fish seasoning</w:t>
      </w:r>
    </w:p>
    <w:p w14:paraId="589256D0" w14:textId="537DAD2E" w:rsidR="00381358" w:rsidRPr="00381358" w:rsidRDefault="00381358">
      <w:pPr>
        <w:rPr>
          <w:rFonts w:ascii="Times New Roman" w:hAnsi="Times New Roman" w:cs="Times New Roman"/>
        </w:rPr>
      </w:pPr>
      <w:r w:rsidRPr="00381358">
        <w:rPr>
          <w:rFonts w:ascii="Times New Roman" w:hAnsi="Times New Roman" w:cs="Times New Roman"/>
        </w:rPr>
        <w:t xml:space="preserve">Combine all sauce ingredients well in separate bowl. To make crab cakes, place drained crabmeat in large bowl. Add </w:t>
      </w:r>
      <w:proofErr w:type="gramStart"/>
      <w:r w:rsidRPr="00381358">
        <w:rPr>
          <w:rFonts w:ascii="Times New Roman" w:hAnsi="Times New Roman" w:cs="Times New Roman"/>
        </w:rPr>
        <w:t>bread crumbs</w:t>
      </w:r>
      <w:proofErr w:type="gramEnd"/>
      <w:r w:rsidRPr="00381358">
        <w:rPr>
          <w:rFonts w:ascii="Times New Roman" w:hAnsi="Times New Roman" w:cs="Times New Roman"/>
        </w:rPr>
        <w:t xml:space="preserve"> and mix well. Add beaten egg yolks and mix thoroughly. Stir sauce into crabmeat mixture. Form into rounded </w:t>
      </w:r>
      <w:proofErr w:type="gramStart"/>
      <w:r w:rsidRPr="00381358">
        <w:rPr>
          <w:rFonts w:ascii="Times New Roman" w:hAnsi="Times New Roman" w:cs="Times New Roman"/>
        </w:rPr>
        <w:t>patties .</w:t>
      </w:r>
      <w:proofErr w:type="gramEnd"/>
      <w:r w:rsidRPr="00381358">
        <w:rPr>
          <w:rFonts w:ascii="Times New Roman" w:hAnsi="Times New Roman" w:cs="Times New Roman"/>
        </w:rPr>
        <w:t xml:space="preserve"> </w:t>
      </w:r>
      <w:proofErr w:type="spellStart"/>
      <w:r w:rsidRPr="00381358">
        <w:rPr>
          <w:rFonts w:ascii="Times New Roman" w:hAnsi="Times New Roman" w:cs="Times New Roman"/>
        </w:rPr>
        <w:t>Saute</w:t>
      </w:r>
      <w:proofErr w:type="spellEnd"/>
      <w:r w:rsidRPr="00381358">
        <w:rPr>
          <w:rFonts w:ascii="Times New Roman" w:hAnsi="Times New Roman" w:cs="Times New Roman"/>
        </w:rPr>
        <w:t xml:space="preserve"> in butter and olive oil mixture.</w:t>
      </w:r>
    </w:p>
    <w:p w14:paraId="4B46529B" w14:textId="31BF338F" w:rsidR="00381358" w:rsidRPr="00381358" w:rsidRDefault="00381358">
      <w:pPr>
        <w:rPr>
          <w:rFonts w:ascii="Times New Roman" w:hAnsi="Times New Roman" w:cs="Times New Roman"/>
        </w:rPr>
      </w:pPr>
      <w:r w:rsidRPr="00381358">
        <w:rPr>
          <w:rFonts w:ascii="Times New Roman" w:hAnsi="Times New Roman" w:cs="Times New Roman"/>
        </w:rPr>
        <w:t>To serve, place crab cakes on top of spring greens mix with sliced avocado. Drizzle Spicy Remoulade Sauce on top. Serve with additional remoulade sauce and lemon wedges. Serves 4-6.</w:t>
      </w:r>
    </w:p>
    <w:p w14:paraId="51E36D92" w14:textId="526CD76A" w:rsidR="00381358" w:rsidRPr="00381358" w:rsidRDefault="00381358">
      <w:pPr>
        <w:rPr>
          <w:rFonts w:ascii="Times New Roman" w:hAnsi="Times New Roman" w:cs="Times New Roman"/>
        </w:rPr>
      </w:pPr>
      <w:r w:rsidRPr="00381358">
        <w:rPr>
          <w:rFonts w:ascii="Times New Roman" w:hAnsi="Times New Roman" w:cs="Times New Roman"/>
        </w:rPr>
        <w:t>Spicy Remoulade Sauce</w:t>
      </w:r>
    </w:p>
    <w:p w14:paraId="32888FAE" w14:textId="1C4D4E48" w:rsidR="00381358" w:rsidRPr="00381358" w:rsidRDefault="00381358">
      <w:pPr>
        <w:rPr>
          <w:rFonts w:ascii="Times New Roman" w:hAnsi="Times New Roman" w:cs="Times New Roman"/>
        </w:rPr>
      </w:pPr>
      <w:r w:rsidRPr="00381358">
        <w:rPr>
          <w:rFonts w:ascii="Times New Roman" w:hAnsi="Times New Roman" w:cs="Times New Roman"/>
        </w:rPr>
        <w:t>2 cups high quality mayonnaise</w:t>
      </w:r>
    </w:p>
    <w:p w14:paraId="6F639E6A" w14:textId="026C09E1" w:rsidR="00381358" w:rsidRPr="00381358" w:rsidRDefault="00381358">
      <w:pPr>
        <w:rPr>
          <w:rFonts w:ascii="Times New Roman" w:hAnsi="Times New Roman" w:cs="Times New Roman"/>
        </w:rPr>
      </w:pPr>
      <w:r w:rsidRPr="00381358">
        <w:rPr>
          <w:rFonts w:ascii="Times New Roman" w:hAnsi="Times New Roman" w:cs="Times New Roman"/>
        </w:rPr>
        <w:t>½ cup diced celery</w:t>
      </w:r>
    </w:p>
    <w:p w14:paraId="405193E3" w14:textId="6BD3A01D" w:rsidR="00381358" w:rsidRPr="00381358" w:rsidRDefault="00381358">
      <w:pPr>
        <w:rPr>
          <w:rFonts w:ascii="Times New Roman" w:hAnsi="Times New Roman" w:cs="Times New Roman"/>
        </w:rPr>
      </w:pPr>
      <w:r w:rsidRPr="00381358">
        <w:rPr>
          <w:rFonts w:ascii="Times New Roman" w:hAnsi="Times New Roman" w:cs="Times New Roman"/>
        </w:rPr>
        <w:t>½ cup diced scallions</w:t>
      </w:r>
    </w:p>
    <w:p w14:paraId="4528B1F3" w14:textId="16D7E5B7" w:rsidR="00381358" w:rsidRPr="00381358" w:rsidRDefault="00381358">
      <w:pPr>
        <w:rPr>
          <w:rFonts w:ascii="Times New Roman" w:hAnsi="Times New Roman" w:cs="Times New Roman"/>
        </w:rPr>
      </w:pPr>
      <w:r w:rsidRPr="00381358">
        <w:rPr>
          <w:rFonts w:ascii="Times New Roman" w:hAnsi="Times New Roman" w:cs="Times New Roman"/>
        </w:rPr>
        <w:t>2 tbsp. chopped parsley</w:t>
      </w:r>
    </w:p>
    <w:p w14:paraId="1CBBCFA0" w14:textId="1A898120" w:rsidR="00381358" w:rsidRPr="00381358" w:rsidRDefault="00381358">
      <w:pPr>
        <w:rPr>
          <w:rFonts w:ascii="Times New Roman" w:hAnsi="Times New Roman" w:cs="Times New Roman"/>
        </w:rPr>
      </w:pPr>
      <w:r w:rsidRPr="00381358">
        <w:rPr>
          <w:rFonts w:ascii="Times New Roman" w:hAnsi="Times New Roman" w:cs="Times New Roman"/>
        </w:rPr>
        <w:t>¼ cup prepared horseradish</w:t>
      </w:r>
    </w:p>
    <w:p w14:paraId="22D51EFB" w14:textId="2D6ED0B0" w:rsidR="00381358" w:rsidRPr="00381358" w:rsidRDefault="00381358">
      <w:pPr>
        <w:rPr>
          <w:rFonts w:ascii="Times New Roman" w:hAnsi="Times New Roman" w:cs="Times New Roman"/>
        </w:rPr>
      </w:pPr>
      <w:r w:rsidRPr="00381358">
        <w:rPr>
          <w:rFonts w:ascii="Times New Roman" w:hAnsi="Times New Roman" w:cs="Times New Roman"/>
        </w:rPr>
        <w:lastRenderedPageBreak/>
        <w:t>¼ cup Dijon mustard</w:t>
      </w:r>
    </w:p>
    <w:p w14:paraId="73D6C6F7" w14:textId="0F3CC4DE" w:rsidR="00381358" w:rsidRPr="00381358" w:rsidRDefault="00381358">
      <w:pPr>
        <w:rPr>
          <w:rFonts w:ascii="Times New Roman" w:hAnsi="Times New Roman" w:cs="Times New Roman"/>
        </w:rPr>
      </w:pPr>
      <w:r w:rsidRPr="00381358">
        <w:rPr>
          <w:rFonts w:ascii="Times New Roman" w:hAnsi="Times New Roman" w:cs="Times New Roman"/>
        </w:rPr>
        <w:t>¼ cup chili sauce</w:t>
      </w:r>
    </w:p>
    <w:p w14:paraId="5EE18392" w14:textId="6E2533A6" w:rsidR="00381358" w:rsidRPr="00381358" w:rsidRDefault="00381358">
      <w:pPr>
        <w:rPr>
          <w:rFonts w:ascii="Times New Roman" w:hAnsi="Times New Roman" w:cs="Times New Roman"/>
        </w:rPr>
      </w:pPr>
      <w:r w:rsidRPr="00381358">
        <w:rPr>
          <w:rFonts w:ascii="Times New Roman" w:hAnsi="Times New Roman" w:cs="Times New Roman"/>
        </w:rPr>
        <w:t>2 tbsp white wine vinegar</w:t>
      </w:r>
    </w:p>
    <w:p w14:paraId="127DE053" w14:textId="30F7981B" w:rsidR="00381358" w:rsidRPr="00381358" w:rsidRDefault="00381358">
      <w:pPr>
        <w:rPr>
          <w:rFonts w:ascii="Times New Roman" w:hAnsi="Times New Roman" w:cs="Times New Roman"/>
        </w:rPr>
      </w:pPr>
      <w:r w:rsidRPr="00381358">
        <w:rPr>
          <w:rFonts w:ascii="Times New Roman" w:hAnsi="Times New Roman" w:cs="Times New Roman"/>
        </w:rPr>
        <w:t>2 dashes Tabasco sauce (or to taste)</w:t>
      </w:r>
    </w:p>
    <w:p w14:paraId="140B4757" w14:textId="77EC12B2" w:rsidR="00381358" w:rsidRPr="00381358" w:rsidRDefault="00381358">
      <w:pPr>
        <w:rPr>
          <w:rFonts w:ascii="Times New Roman" w:hAnsi="Times New Roman" w:cs="Times New Roman"/>
        </w:rPr>
      </w:pPr>
      <w:r w:rsidRPr="00381358">
        <w:rPr>
          <w:rFonts w:ascii="Times New Roman" w:hAnsi="Times New Roman" w:cs="Times New Roman"/>
        </w:rPr>
        <w:t>2 cloves garlic, crushed</w:t>
      </w:r>
    </w:p>
    <w:p w14:paraId="3C1FB042" w14:textId="06300BD9" w:rsidR="00381358" w:rsidRPr="00381358" w:rsidRDefault="00381358">
      <w:pPr>
        <w:rPr>
          <w:rFonts w:ascii="Times New Roman" w:hAnsi="Times New Roman" w:cs="Times New Roman"/>
        </w:rPr>
      </w:pPr>
      <w:r w:rsidRPr="00381358">
        <w:rPr>
          <w:rFonts w:ascii="Times New Roman" w:hAnsi="Times New Roman" w:cs="Times New Roman"/>
        </w:rPr>
        <w:t>1 tsp. paprika</w:t>
      </w:r>
    </w:p>
    <w:p w14:paraId="37633DC1" w14:textId="3825E3CB" w:rsidR="00381358" w:rsidRPr="00381358" w:rsidRDefault="00381358">
      <w:pPr>
        <w:rPr>
          <w:rFonts w:ascii="Times New Roman" w:hAnsi="Times New Roman" w:cs="Times New Roman"/>
        </w:rPr>
      </w:pPr>
      <w:r w:rsidRPr="00381358">
        <w:rPr>
          <w:rFonts w:ascii="Times New Roman" w:hAnsi="Times New Roman" w:cs="Times New Roman"/>
        </w:rPr>
        <w:t>¼ tsp cayenne pepper</w:t>
      </w:r>
    </w:p>
    <w:p w14:paraId="4F6A2F71" w14:textId="02AC38A4" w:rsidR="00381358" w:rsidRPr="00381358" w:rsidRDefault="00381358">
      <w:pPr>
        <w:rPr>
          <w:rFonts w:ascii="Times New Roman" w:hAnsi="Times New Roman" w:cs="Times New Roman"/>
        </w:rPr>
      </w:pPr>
      <w:r w:rsidRPr="00381358">
        <w:rPr>
          <w:rFonts w:ascii="Times New Roman" w:hAnsi="Times New Roman" w:cs="Times New Roman"/>
        </w:rPr>
        <w:t>1 seeded finely diced jalapeno pepper</w:t>
      </w:r>
    </w:p>
    <w:p w14:paraId="05635CE5" w14:textId="25690C9D" w:rsidR="00381358" w:rsidRPr="00381358" w:rsidRDefault="00381358">
      <w:pPr>
        <w:rPr>
          <w:rFonts w:ascii="Times New Roman" w:hAnsi="Times New Roman" w:cs="Times New Roman"/>
        </w:rPr>
      </w:pPr>
      <w:r w:rsidRPr="00381358">
        <w:rPr>
          <w:rFonts w:ascii="Times New Roman" w:hAnsi="Times New Roman" w:cs="Times New Roman"/>
        </w:rPr>
        <w:t>Juice of 1 lemon</w:t>
      </w:r>
    </w:p>
    <w:p w14:paraId="3DC81CE3" w14:textId="30890868" w:rsidR="00381358" w:rsidRPr="00381358" w:rsidRDefault="00381358">
      <w:pPr>
        <w:rPr>
          <w:rFonts w:ascii="Times New Roman" w:hAnsi="Times New Roman" w:cs="Times New Roman"/>
        </w:rPr>
      </w:pPr>
      <w:r w:rsidRPr="00381358">
        <w:rPr>
          <w:rFonts w:ascii="Times New Roman" w:hAnsi="Times New Roman" w:cs="Times New Roman"/>
        </w:rPr>
        <w:t>½ tsp. chopped fresh thyme</w:t>
      </w:r>
    </w:p>
    <w:p w14:paraId="680B479E" w14:textId="6B8FAACF" w:rsidR="00381358" w:rsidRPr="00381358" w:rsidRDefault="00381358">
      <w:pPr>
        <w:rPr>
          <w:rFonts w:ascii="Times New Roman" w:hAnsi="Times New Roman" w:cs="Times New Roman"/>
        </w:rPr>
      </w:pPr>
      <w:r w:rsidRPr="00381358">
        <w:rPr>
          <w:rFonts w:ascii="Times New Roman" w:hAnsi="Times New Roman" w:cs="Times New Roman"/>
        </w:rPr>
        <w:t>1 tsp chopped fresh basil</w:t>
      </w:r>
    </w:p>
    <w:p w14:paraId="59BCB37B" w14:textId="6770198F" w:rsidR="00381358" w:rsidRPr="00381358" w:rsidRDefault="00381358">
      <w:pPr>
        <w:rPr>
          <w:rFonts w:ascii="Times New Roman" w:hAnsi="Times New Roman" w:cs="Times New Roman"/>
        </w:rPr>
      </w:pPr>
      <w:r w:rsidRPr="00381358">
        <w:rPr>
          <w:rFonts w:ascii="Times New Roman" w:hAnsi="Times New Roman" w:cs="Times New Roman"/>
        </w:rPr>
        <w:t>Pinch of salt</w:t>
      </w:r>
    </w:p>
    <w:p w14:paraId="3019E69B" w14:textId="5D730B3A" w:rsidR="00381358" w:rsidRPr="00381358" w:rsidRDefault="00381358">
      <w:pPr>
        <w:rPr>
          <w:rFonts w:ascii="Times New Roman" w:hAnsi="Times New Roman" w:cs="Times New Roman"/>
        </w:rPr>
      </w:pPr>
      <w:r w:rsidRPr="00381358">
        <w:rPr>
          <w:rFonts w:ascii="Times New Roman" w:hAnsi="Times New Roman" w:cs="Times New Roman"/>
        </w:rPr>
        <w:t>Mix all the above ingredients. Store in refrigerator. Also serve with other fish.</w:t>
      </w:r>
    </w:p>
    <w:p w14:paraId="04E2CC30" w14:textId="77777777" w:rsidR="00381358" w:rsidRPr="00381358" w:rsidRDefault="00381358">
      <w:pPr>
        <w:rPr>
          <w:rFonts w:ascii="Times New Roman" w:hAnsi="Times New Roman" w:cs="Times New Roman"/>
        </w:rPr>
      </w:pPr>
    </w:p>
    <w:p w14:paraId="542AEE81" w14:textId="016CDC07" w:rsidR="00381358" w:rsidRDefault="00381358">
      <w:r w:rsidRPr="00381358">
        <w:rPr>
          <w:rFonts w:ascii="Times New Roman" w:hAnsi="Times New Roman" w:cs="Times New Roman"/>
        </w:rPr>
        <w:t>Recipe from the Homestead Resort in Virginia. Mark and I went there for a medical conference many years ago. I took a cooking class from the</w:t>
      </w:r>
      <w:r>
        <w:t xml:space="preserve"> chef.</w:t>
      </w:r>
    </w:p>
    <w:sectPr w:rsidR="003813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358"/>
    <w:rsid w:val="002E45C7"/>
    <w:rsid w:val="00351B52"/>
    <w:rsid w:val="00381358"/>
    <w:rsid w:val="006B1E1E"/>
    <w:rsid w:val="006F4783"/>
    <w:rsid w:val="008750DE"/>
    <w:rsid w:val="009233AE"/>
    <w:rsid w:val="00A770A3"/>
    <w:rsid w:val="00BD3000"/>
    <w:rsid w:val="00C4405F"/>
    <w:rsid w:val="00D70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4A309A"/>
  <w15:chartTrackingRefBased/>
  <w15:docId w15:val="{5525D100-2E82-0048-872A-9A531C73B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3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3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3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3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3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2</cp:revision>
  <dcterms:created xsi:type="dcterms:W3CDTF">2025-12-19T13:51:00Z</dcterms:created>
  <dcterms:modified xsi:type="dcterms:W3CDTF">2025-12-19T13:51:00Z</dcterms:modified>
</cp:coreProperties>
</file>