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53F4" w14:textId="4E61A03F" w:rsidR="00306565" w:rsidRPr="00E34DA4" w:rsidRDefault="002221E9" w:rsidP="00306565">
      <w:pPr>
        <w:jc w:val="center"/>
        <w:rPr>
          <w:rFonts w:ascii="Times New Roman" w:hAnsi="Times New Roman" w:cs="Times New Roman"/>
          <w:b/>
          <w:sz w:val="28"/>
          <w:szCs w:val="28"/>
        </w:rPr>
      </w:pPr>
      <w:r>
        <w:rPr>
          <w:rFonts w:ascii="Times New Roman" w:hAnsi="Times New Roman" w:cs="Times New Roman"/>
          <w:b/>
          <w:sz w:val="28"/>
          <w:szCs w:val="28"/>
        </w:rPr>
        <w:t xml:space="preserve">Julie’s </w:t>
      </w:r>
      <w:r w:rsidR="00306565" w:rsidRPr="00E34DA4">
        <w:rPr>
          <w:rFonts w:ascii="Times New Roman" w:hAnsi="Times New Roman" w:cs="Times New Roman"/>
          <w:b/>
          <w:sz w:val="28"/>
          <w:szCs w:val="28"/>
        </w:rPr>
        <w:t xml:space="preserve">Roasted Tomato Soup </w:t>
      </w:r>
    </w:p>
    <w:p w14:paraId="5AEE711C" w14:textId="77777777" w:rsidR="00306565" w:rsidRPr="00E34DA4" w:rsidRDefault="00306565" w:rsidP="00306565">
      <w:pPr>
        <w:jc w:val="center"/>
        <w:rPr>
          <w:rFonts w:ascii="Times New Roman" w:hAnsi="Times New Roman" w:cs="Times New Roman"/>
          <w:b/>
          <w:sz w:val="28"/>
          <w:szCs w:val="28"/>
        </w:rPr>
      </w:pPr>
    </w:p>
    <w:p w14:paraId="377EE4AF" w14:textId="7F3CDC66" w:rsidR="00306565" w:rsidRPr="00E34DA4" w:rsidRDefault="00E34DA4" w:rsidP="00306565">
      <w:pPr>
        <w:rPr>
          <w:rFonts w:ascii="Times New Roman" w:hAnsi="Times New Roman" w:cs="Times New Roman"/>
        </w:rPr>
      </w:pPr>
      <w:r>
        <w:rPr>
          <w:rFonts w:ascii="Times New Roman" w:hAnsi="Times New Roman" w:cs="Times New Roman"/>
        </w:rPr>
        <w:t>2</w:t>
      </w:r>
      <w:r w:rsidR="00306565" w:rsidRPr="00E34DA4">
        <w:rPr>
          <w:rFonts w:ascii="Times New Roman" w:hAnsi="Times New Roman" w:cs="Times New Roman"/>
        </w:rPr>
        <w:t xml:space="preserve"> 28 oz. cans chopped tomatoes, drained well, reserve juice</w:t>
      </w:r>
    </w:p>
    <w:p w14:paraId="1A17D369"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EVOO</w:t>
      </w:r>
    </w:p>
    <w:p w14:paraId="1F1621B6"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Kosher salt and fresh ground black pepper</w:t>
      </w:r>
    </w:p>
    <w:p w14:paraId="2F18104B"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2 stalks celery, diced</w:t>
      </w:r>
    </w:p>
    <w:p w14:paraId="4935EA88"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2 large carrots, diced</w:t>
      </w:r>
    </w:p>
    <w:p w14:paraId="347342B7"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1 ½ small to medium onion, chopped</w:t>
      </w:r>
    </w:p>
    <w:p w14:paraId="44D3421E" w14:textId="3925BCC4" w:rsidR="00306565" w:rsidRPr="00E34DA4" w:rsidRDefault="00306565" w:rsidP="00306565">
      <w:pPr>
        <w:rPr>
          <w:rFonts w:ascii="Times New Roman" w:hAnsi="Times New Roman" w:cs="Times New Roman"/>
        </w:rPr>
      </w:pPr>
      <w:r w:rsidRPr="00E34DA4">
        <w:rPr>
          <w:rFonts w:ascii="Times New Roman" w:hAnsi="Times New Roman" w:cs="Times New Roman"/>
        </w:rPr>
        <w:t>3</w:t>
      </w:r>
      <w:r w:rsidR="00E34DA4">
        <w:rPr>
          <w:rFonts w:ascii="Times New Roman" w:hAnsi="Times New Roman" w:cs="Times New Roman"/>
        </w:rPr>
        <w:t>-4</w:t>
      </w:r>
      <w:r w:rsidRPr="00E34DA4">
        <w:rPr>
          <w:rFonts w:ascii="Times New Roman" w:hAnsi="Times New Roman" w:cs="Times New Roman"/>
        </w:rPr>
        <w:t xml:space="preserve"> garlic cloves</w:t>
      </w:r>
    </w:p>
    <w:p w14:paraId="779C585B"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2 cups chicken broth or vegetable broth</w:t>
      </w:r>
    </w:p>
    <w:p w14:paraId="43F684A2"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2 bay leaves</w:t>
      </w:r>
    </w:p>
    <w:p w14:paraId="634B1224"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1 tsp. dried basil</w:t>
      </w:r>
    </w:p>
    <w:p w14:paraId="5203E05E"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2 TB butter (optional)</w:t>
      </w:r>
    </w:p>
    <w:p w14:paraId="79C36890"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½ - ¾ cup heavy cream</w:t>
      </w:r>
    </w:p>
    <w:p w14:paraId="588F4429" w14:textId="77777777" w:rsidR="00306565" w:rsidRPr="00E34DA4" w:rsidRDefault="00306565" w:rsidP="00306565">
      <w:pPr>
        <w:rPr>
          <w:rFonts w:ascii="Times New Roman" w:hAnsi="Times New Roman" w:cs="Times New Roman"/>
        </w:rPr>
      </w:pPr>
      <w:r w:rsidRPr="00E34DA4">
        <w:rPr>
          <w:rFonts w:ascii="Times New Roman" w:hAnsi="Times New Roman" w:cs="Times New Roman"/>
        </w:rPr>
        <w:t xml:space="preserve">Place the strained, chopped tomatoes on a baking pan lined with aluminum foil.  Drizzle with EVOO, sprinkle with kosher salt and pepper.  Place in </w:t>
      </w:r>
      <w:proofErr w:type="gramStart"/>
      <w:r w:rsidRPr="00E34DA4">
        <w:rPr>
          <w:rFonts w:ascii="Times New Roman" w:hAnsi="Times New Roman" w:cs="Times New Roman"/>
        </w:rPr>
        <w:t>425 degree</w:t>
      </w:r>
      <w:proofErr w:type="gramEnd"/>
      <w:r w:rsidRPr="00E34DA4">
        <w:rPr>
          <w:rFonts w:ascii="Times New Roman" w:hAnsi="Times New Roman" w:cs="Times New Roman"/>
        </w:rPr>
        <w:t xml:space="preserve"> oven for 18-20 minutes.</w:t>
      </w:r>
    </w:p>
    <w:p w14:paraId="0B36CFCF" w14:textId="77777777" w:rsidR="00306565" w:rsidRDefault="00306565" w:rsidP="00306565">
      <w:pPr>
        <w:rPr>
          <w:rFonts w:ascii="Times New Roman" w:hAnsi="Times New Roman" w:cs="Times New Roman"/>
        </w:rPr>
      </w:pPr>
      <w:r w:rsidRPr="00E34DA4">
        <w:rPr>
          <w:rFonts w:ascii="Times New Roman" w:hAnsi="Times New Roman" w:cs="Times New Roman"/>
        </w:rPr>
        <w:t>In large saucepan, place 2-3 tb. EVOO.  Stir in chopped vegetables.  Cook until soft, about 15 minutes.  Add the reserved tomato juice, roasted tomatoes, broth, bay leaves, and basil.  Simmer until vegetables are very soft, about 20 minutes.  Puree with hand immersion blender until smooth.  Add butter (optional) and cream.  Adjust seasonings as needed.</w:t>
      </w:r>
    </w:p>
    <w:p w14:paraId="3AEED830" w14:textId="77777777" w:rsidR="00E34DA4" w:rsidRDefault="00E34DA4" w:rsidP="00306565">
      <w:pPr>
        <w:rPr>
          <w:rFonts w:ascii="Times New Roman" w:hAnsi="Times New Roman" w:cs="Times New Roman"/>
        </w:rPr>
      </w:pPr>
    </w:p>
    <w:p w14:paraId="2D4ED47C" w14:textId="416FDB8E" w:rsidR="00E34DA4" w:rsidRPr="00E34DA4" w:rsidRDefault="00E34DA4" w:rsidP="00306565">
      <w:pPr>
        <w:rPr>
          <w:rFonts w:ascii="Times New Roman" w:hAnsi="Times New Roman" w:cs="Times New Roman"/>
        </w:rPr>
      </w:pPr>
      <w:r>
        <w:rPr>
          <w:rFonts w:ascii="Times New Roman" w:hAnsi="Times New Roman" w:cs="Times New Roman"/>
        </w:rPr>
        <w:t xml:space="preserve">Another way to serve this is to make the soup a little thicker and serve in a fondue pot. Make grilled cheese sandwiches with good crusty bread, cut into cubes, and serve the tomato soup/grilled cheese sandwich cubes as an appetizer. </w:t>
      </w:r>
    </w:p>
    <w:p w14:paraId="50CEF5CA" w14:textId="77777777" w:rsidR="007350A2" w:rsidRPr="00E34DA4" w:rsidRDefault="007350A2">
      <w:pPr>
        <w:rPr>
          <w:rFonts w:ascii="Times New Roman" w:hAnsi="Times New Roman" w:cs="Times New Roman"/>
        </w:rPr>
      </w:pPr>
    </w:p>
    <w:sectPr w:rsidR="007350A2" w:rsidRPr="00E34DA4" w:rsidSect="00740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565"/>
    <w:rsid w:val="00035A88"/>
    <w:rsid w:val="002221E9"/>
    <w:rsid w:val="00245A57"/>
    <w:rsid w:val="00306565"/>
    <w:rsid w:val="004A7C6F"/>
    <w:rsid w:val="006B1E1E"/>
    <w:rsid w:val="007350A2"/>
    <w:rsid w:val="00740A11"/>
    <w:rsid w:val="008C5645"/>
    <w:rsid w:val="00A770A3"/>
    <w:rsid w:val="00E34DA4"/>
    <w:rsid w:val="00FE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70E17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6565"/>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2025-12-19T13:53:00Z</dcterms:created>
  <dcterms:modified xsi:type="dcterms:W3CDTF">2025-12-19T13:53:00Z</dcterms:modified>
</cp:coreProperties>
</file>