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2B9" w:rsidRPr="00B232B9" w:rsidRDefault="00B232B9" w:rsidP="00B232B9">
      <w:pPr>
        <w:widowControl/>
        <w:shd w:val="clear" w:color="auto" w:fill="FCF8E9"/>
        <w:spacing w:after="150"/>
        <w:jc w:val="left"/>
        <w:outlineLvl w:val="1"/>
        <w:rPr>
          <w:rFonts w:ascii="Tahoma" w:eastAsia="宋体" w:hAnsi="Tahoma" w:cs="Tahoma"/>
          <w:color w:val="8CAB4E"/>
          <w:kern w:val="0"/>
          <w:sz w:val="30"/>
          <w:szCs w:val="30"/>
        </w:rPr>
      </w:pPr>
      <w:r w:rsidRPr="00B232B9">
        <w:rPr>
          <w:rFonts w:ascii="Tahoma" w:eastAsia="宋体" w:hAnsi="Tahoma" w:cs="Tahoma"/>
          <w:color w:val="8CAB4E"/>
          <w:kern w:val="0"/>
          <w:sz w:val="30"/>
          <w:szCs w:val="30"/>
        </w:rPr>
        <w:t>[T]</w:t>
      </w:r>
      <w:r w:rsidRPr="00B232B9">
        <w:rPr>
          <w:rFonts w:ascii="Tahoma" w:eastAsia="宋体" w:hAnsi="Tahoma" w:cs="Tahoma"/>
          <w:color w:val="8CAB4E"/>
          <w:kern w:val="0"/>
          <w:sz w:val="30"/>
          <w:szCs w:val="30"/>
        </w:rPr>
        <w:t>深刻理解</w:t>
      </w:r>
      <w:r w:rsidRPr="00B232B9">
        <w:rPr>
          <w:rFonts w:ascii="Tahoma" w:eastAsia="宋体" w:hAnsi="Tahoma" w:cs="Tahoma"/>
          <w:color w:val="8CAB4E"/>
          <w:kern w:val="0"/>
          <w:sz w:val="30"/>
          <w:szCs w:val="30"/>
        </w:rPr>
        <w:t>C#</w:t>
      </w:r>
      <w:r w:rsidRPr="00B232B9">
        <w:rPr>
          <w:rFonts w:ascii="Tahoma" w:eastAsia="宋体" w:hAnsi="Tahoma" w:cs="Tahoma"/>
          <w:color w:val="8CAB4E"/>
          <w:kern w:val="0"/>
          <w:sz w:val="30"/>
          <w:szCs w:val="30"/>
        </w:rPr>
        <w:t>中资源释放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今天我的一个朋友看到我写的那篇《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C#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中用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AJAX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验证用户登录》时，给我指出了点小毛病。就是在用户登录时，如果用户登录失败，在下面这段代码中，都会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new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出来一个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User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对象，如果连续登录失败多次，就会生成多个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User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对象，而它们在登录失败后已经无用了，依然占据着内存，就算是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C#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有垃圾回收机制，但不确定什么时候对这些对象进行回收。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然后去网上找了一篇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C#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资源释放的文章，讲的很透彻，和大家分享一下。</w:t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CB4B130" wp14:editId="6AFE610A">
            <wp:extent cx="100330" cy="155575"/>
            <wp:effectExtent l="0" t="0" r="0" b="0"/>
            <wp:docPr id="1" name="图片 1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BDDBE56" wp14:editId="44DBACE7">
            <wp:extent cx="100330" cy="155575"/>
            <wp:effectExtent l="0" t="0" r="0" b="0"/>
            <wp:docPr id="2" name="图片 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using System;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A84F495" wp14:editId="19A7C9BA">
            <wp:extent cx="100330" cy="155575"/>
            <wp:effectExtent l="0" t="0" r="0" b="0"/>
            <wp:docPr id="3" name="图片 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using System.Collections.Generic;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54F2B6FE" wp14:editId="7E63009E">
            <wp:extent cx="100330" cy="155575"/>
            <wp:effectExtent l="0" t="0" r="0" b="0"/>
            <wp:docPr id="4" name="图片 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using System.Linq;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71B9F24" wp14:editId="39B4F7BA">
            <wp:extent cx="100330" cy="155575"/>
            <wp:effectExtent l="0" t="0" r="0" b="0"/>
            <wp:docPr id="5" name="图片 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using System.Web;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E9077A1" wp14:editId="374A4C42">
            <wp:extent cx="100330" cy="155575"/>
            <wp:effectExtent l="0" t="0" r="0" b="0"/>
            <wp:docPr id="6" name="图片 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using System.Web.UI;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85C41B1" wp14:editId="4650E23E">
            <wp:extent cx="100330" cy="155575"/>
            <wp:effectExtent l="0" t="0" r="0" b="0"/>
            <wp:docPr id="7" name="图片 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using System.Web.UI.WebControls;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28042E2E" wp14:editId="436C6364">
            <wp:extent cx="100330" cy="155575"/>
            <wp:effectExtent l="0" t="0" r="0" b="0"/>
            <wp:docPr id="8" name="图片 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using Model;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02DD483" wp14:editId="693E6F9E">
            <wp:extent cx="100330" cy="155575"/>
            <wp:effectExtent l="0" t="0" r="0" b="0"/>
            <wp:docPr id="9" name="图片 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using BLL;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B4CEBEC" wp14:editId="7103894F">
            <wp:extent cx="100330" cy="155575"/>
            <wp:effectExtent l="0" t="0" r="0" b="0"/>
            <wp:docPr id="10" name="图片 1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public partial class AJAX_CheckUser : System.Web.UI.Page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2FB78DF7" wp14:editId="2FCE16B8">
            <wp:extent cx="100330" cy="155575"/>
            <wp:effectExtent l="0" t="0" r="0" b="0"/>
            <wp:docPr id="11" name="图片 11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04A7075" wp14:editId="12C8E34B">
            <wp:extent cx="100330" cy="155575"/>
            <wp:effectExtent l="0" t="0" r="0" b="0"/>
            <wp:docPr id="12" name="图片 1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protected void Page_Load(object sender, EventArgs e)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FC45CDC" wp14:editId="6B2B28A1">
            <wp:extent cx="100330" cy="155575"/>
            <wp:effectExtent l="0" t="0" r="0" b="0"/>
            <wp:docPr id="13" name="图片 13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71C297FB" wp14:editId="514D5CD0">
            <wp:extent cx="100330" cy="155575"/>
            <wp:effectExtent l="0" t="0" r="0" b="0"/>
            <wp:docPr id="14" name="图片 1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string username = Request.Params["_name"];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FEE6F4E" wp14:editId="1930D1B7">
            <wp:extent cx="100330" cy="155575"/>
            <wp:effectExtent l="0" t="0" r="0" b="0"/>
            <wp:docPr id="15" name="图片 1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string password = Request.Params["_pwd"];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00EA0CCF" wp14:editId="2DFA24F0">
            <wp:extent cx="100330" cy="155575"/>
            <wp:effectExtent l="0" t="0" r="0" b="0"/>
            <wp:docPr id="16" name="图片 1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User user = new User();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7067C674" wp14:editId="58354F7B">
            <wp:extent cx="100330" cy="155575"/>
            <wp:effectExtent l="0" t="0" r="0" b="0"/>
            <wp:docPr id="17" name="图片 1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user.Username = username;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037032B" wp14:editId="29814829">
            <wp:extent cx="100330" cy="155575"/>
            <wp:effectExtent l="0" t="0" r="0" b="0"/>
            <wp:docPr id="18" name="图片 1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user.Password = password;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5FBA27EE" wp14:editId="039AC9E7">
            <wp:extent cx="100330" cy="155575"/>
            <wp:effectExtent l="0" t="0" r="0" b="0"/>
            <wp:docPr id="19" name="图片 1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string check = BLLCheckUser.Check(user);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44060BB" wp14:editId="14CBE085">
            <wp:extent cx="100330" cy="155575"/>
            <wp:effectExtent l="0" t="0" r="0" b="0"/>
            <wp:docPr id="20" name="图片 2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Response.Write(check);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C710815" wp14:editId="47500F8E">
            <wp:extent cx="100330" cy="155575"/>
            <wp:effectExtent l="0" t="0" r="0" b="0"/>
            <wp:docPr id="21" name="图片 2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5719339" wp14:editId="5129ED57">
            <wp:extent cx="100330" cy="155575"/>
            <wp:effectExtent l="0" t="0" r="0" b="0"/>
            <wp:docPr id="22" name="图片 2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}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首先，我们需要明确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2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个概念。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第一个就是很多人用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.Net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写程序，会谈到托管这个概念。那么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.Net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所指的资源托管到底是什么意思，是相对于所有资源，还是只限于某一方面资源？很多人对此不是很了解，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其实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.Net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所指的托管只是针对内存这一个方面，并不是对于所有的资源；因此对于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Stream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，数据库的连接，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GDI+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的相关对象，还有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Com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对象等等，这些资源并不是受到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.Net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管理而统称为非托管资源。而对于内存的释放和回收，系统提供了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GC-Garbage Collector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，而至于其他资源则需要手动进行释放。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那么第二个概念就是什么是垃圾，通过我以前的文章，会了解到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.Net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类型分为两大类，一个就是值类型，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lastRenderedPageBreak/>
        <w:t>另一个就是引用类型。前者是分配在栈上，并不需要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回收；后者是分配在堆上，因此它的内存释放和回收需要通过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来完成。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的全称为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“Garbage Collector”,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顾名思义就是垃圾回收器，那么只有被称为垃圾的对象才能被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回收。也就是说，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一个引用类型对象所占用的内存需要被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回收，需要先成为垃圾。那么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.Net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如何判定一个引用类型对象是垃圾呢，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.Net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的判断很简单，只要判定此对象或者其包含的子对象没有任何引用是有效的，那么系统就认为它是垃圾。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明确了这两个基本概念，接下来说说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的运作方式以及其的功能。内存的释放和回收需要伴随着程序的运行，因此系统为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安排了独立的线程。那么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的工作大致是，查询内存中对象是否成为垃圾，然后对垃圾进行释放和回收。那么对于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对于内存回收采取了一定的优先算法进行轮循回收内存资源。其次，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对于内存中的垃圾分为两种，一种是需要调用对象的析构函数，另一种是不需要调用的。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对于前者的回收需要通过两步完成，第一步是调用对象的析构函数，第二步是回收内存，但是要注意这两步不是在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一次轮循完成，即需要两次轮循；相对于后者，则只是回收内存而已。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很明显得知，对于某个具体的资源，无法确切知道，对象析构函数什么时候被调用，以及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什么时候会去释放和回收它所占用的内存。那么对于从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C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、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C++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之类语言转换过来的程序员来说，这里需要转变观念。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那么对于程序资源来说，我们应该做些什么，以及如何去做，才能使程序效率最高，同时占用资源能尽快的释放。前面也说了，资源分为两种，托管的内存资源，这是不需要我们操心的，系统已经为我们进行管理了；那么对于非托管的资源，这里再重申一下，就是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Stream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，数据库的连接，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GDI+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的相关对象，还有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Com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对象等等这些资源，需要我们手动去释放。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如何去释放，应该把这些操作放到哪里比较好呢。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.Net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提供了三种方法，也是最常见的三种，大致如下：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&lt;!--[if !supportLists]--&gt;1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．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 xml:space="preserve"> &lt;!--[endif]--&gt;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析构函数；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&lt;!--[if !supportLists]--&gt;2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．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 xml:space="preserve"> &lt;!--[endif]--&gt;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继承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IDisposable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接口，实现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Dispose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方法；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&lt;!--[if !supportLists]--&gt;3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．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 xml:space="preserve"> &lt;!--[endif]--&gt;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提供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Close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方法。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经过前面的介绍，可以知道析构函数只能被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来调用的，那么无法确定它什么时候被调用，因此用它作为资源的释放并不是很合理，因为资源释放不及时；但是为了防止资源泄漏，毕竟它会被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调用，因此析构函数可以作为一个补救方法。而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Close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与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Dispose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这两种方法的区别在于，调用完了对象的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Close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方法后，此对象有可能被重新进行使用；而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Dispose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方法来说，此对象所占有的资源需要被标记为无用了，也就是此对象被销毁了，不能再被使用。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例如，常见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SqlConnection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这个类，当调用完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Close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方法后，可以通过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Open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重新打开数据库连接，当彻底不用这个对象了就可以调用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Dispose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方法来标记此对象无用，等待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回收。明白了这两种方法的意思后，大家在往自己的类中添加的接口时候，不要歪曲了这两者意思。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接下来说说这三个函数的调用时机，我用几个试验结果来进行说明，可能会使大家的印象更深。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首先是这三种方法的实现，大致如下：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56CBB835" wp14:editId="6066BE4A">
            <wp:extent cx="100330" cy="155575"/>
            <wp:effectExtent l="0" t="0" r="0" b="0"/>
            <wp:docPr id="23" name="图片 23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09F1272" wp14:editId="51937907">
            <wp:extent cx="100330" cy="155575"/>
            <wp:effectExtent l="0" t="0" r="0" b="0"/>
            <wp:docPr id="24" name="图片 24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///&lt;summary&gt;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lastRenderedPageBreak/>
        <w:drawing>
          <wp:inline distT="0" distB="0" distL="0" distR="0" wp14:anchorId="2196E4AD" wp14:editId="34CF803D">
            <wp:extent cx="100330" cy="155575"/>
            <wp:effectExtent l="0" t="0" r="0" b="0"/>
            <wp:docPr id="25" name="图片 2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/// The class to show three disposal function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7777144" wp14:editId="5C40EDA8">
            <wp:extent cx="100330" cy="155575"/>
            <wp:effectExtent l="0" t="0" r="0" b="0"/>
            <wp:docPr id="26" name="图片 26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///&lt;/summary&gt;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1EA2976" wp14:editId="4F456F21">
            <wp:extent cx="100330" cy="155575"/>
            <wp:effectExtent l="0" t="0" r="0" b="0"/>
            <wp:docPr id="27" name="图片 2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public class DisposeClass:IDisposable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5C527F8" wp14:editId="679B2CE8">
            <wp:extent cx="100330" cy="155575"/>
            <wp:effectExtent l="0" t="0" r="0" b="0"/>
            <wp:docPr id="28" name="图片 28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716BBFD" wp14:editId="4E36AE7A">
            <wp:extent cx="100330" cy="155575"/>
            <wp:effectExtent l="0" t="0" r="0" b="0"/>
            <wp:docPr id="29" name="图片 2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public void Close()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22D068CC" wp14:editId="305111DB">
            <wp:extent cx="100330" cy="155575"/>
            <wp:effectExtent l="0" t="0" r="0" b="0"/>
            <wp:docPr id="30" name="图片 30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126DDCB" wp14:editId="3B17896A">
            <wp:extent cx="100330" cy="155575"/>
            <wp:effectExtent l="0" t="0" r="0" b="0"/>
            <wp:docPr id="31" name="图片 3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Debug.WriteLine( "Close called!" 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0FF8B17" wp14:editId="3687B431">
            <wp:extent cx="100330" cy="155575"/>
            <wp:effectExtent l="0" t="0" r="0" b="0"/>
            <wp:docPr id="32" name="图片 32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0F18968B" wp14:editId="3D5404B3">
            <wp:extent cx="100330" cy="155575"/>
            <wp:effectExtent l="0" t="0" r="0" b="0"/>
            <wp:docPr id="33" name="图片 3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5B451553" wp14:editId="04500A3E">
            <wp:extent cx="100330" cy="155575"/>
            <wp:effectExtent l="0" t="0" r="0" b="0"/>
            <wp:docPr id="34" name="图片 3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~DisposeClass()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0DA58E05" wp14:editId="234610B6">
            <wp:extent cx="100330" cy="155575"/>
            <wp:effectExtent l="0" t="0" r="0" b="0"/>
            <wp:docPr id="35" name="图片 35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51FBE71D" wp14:editId="47DE2AF0">
            <wp:extent cx="100330" cy="155575"/>
            <wp:effectExtent l="0" t="0" r="0" b="0"/>
            <wp:docPr id="36" name="图片 3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Debug.WriteLine( "Destructor called!" 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1220624" wp14:editId="01525B77">
            <wp:extent cx="100330" cy="155575"/>
            <wp:effectExtent l="0" t="0" r="0" b="0"/>
            <wp:docPr id="37" name="图片 37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F8B832D" wp14:editId="36342FDD">
            <wp:extent cx="100330" cy="155575"/>
            <wp:effectExtent l="0" t="0" r="0" b="0"/>
            <wp:docPr id="38" name="图片 3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0B1D006A" wp14:editId="72A58ECA">
            <wp:extent cx="100330" cy="155575"/>
            <wp:effectExtent l="0" t="0" r="0" b="0"/>
            <wp:docPr id="39" name="图片 39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#region IDisposable Members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5463C2A2" wp14:editId="122EA662">
            <wp:extent cx="100330" cy="155575"/>
            <wp:effectExtent l="0" t="0" r="0" b="0"/>
            <wp:docPr id="40" name="图片 4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22B1B5CD" wp14:editId="169835CB">
            <wp:extent cx="100330" cy="155575"/>
            <wp:effectExtent l="0" t="0" r="0" b="0"/>
            <wp:docPr id="41" name="图片 4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public void Dispose()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85468B0" wp14:editId="09410DC5">
            <wp:extent cx="100330" cy="155575"/>
            <wp:effectExtent l="0" t="0" r="0" b="0"/>
            <wp:docPr id="42" name="图片 42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FB9EC46" wp14:editId="3AAA0BA0">
            <wp:extent cx="100330" cy="155575"/>
            <wp:effectExtent l="0" t="0" r="0" b="0"/>
            <wp:docPr id="43" name="图片 4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// TODO: Add DisposeClass.Dispose implementation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288CDCEE" wp14:editId="3F046E34">
            <wp:extent cx="100330" cy="155575"/>
            <wp:effectExtent l="0" t="0" r="0" b="0"/>
            <wp:docPr id="44" name="图片 4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Debug.WriteLin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28048F44" wp14:editId="51F8FD64">
            <wp:extent cx="100330" cy="155575"/>
            <wp:effectExtent l="0" t="0" r="0" b="0"/>
            <wp:docPr id="45" name="图片 4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e( "Dispose called!" 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581DCF6D" wp14:editId="0AAB6A3C">
            <wp:extent cx="100330" cy="155575"/>
            <wp:effectExtent l="0" t="0" r="0" b="0"/>
            <wp:docPr id="46" name="图片 4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D1726E8" wp14:editId="2C3C8B71">
            <wp:extent cx="100330" cy="155575"/>
            <wp:effectExtent l="0" t="0" r="0" b="0"/>
            <wp:docPr id="47" name="图片 4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29BE3CF4" wp14:editId="02351A63">
            <wp:extent cx="100330" cy="155575"/>
            <wp:effectExtent l="0" t="0" r="0" b="0"/>
            <wp:docPr id="48" name="图片 48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#endregion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A41EEDA" wp14:editId="5E750573">
            <wp:extent cx="100330" cy="155575"/>
            <wp:effectExtent l="0" t="0" r="0" b="0"/>
            <wp:docPr id="49" name="图片 49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A5EFEF8" wp14:editId="3968430A">
            <wp:extent cx="100330" cy="155575"/>
            <wp:effectExtent l="0" t="0" r="0" b="0"/>
            <wp:docPr id="50" name="图片 5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对于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Close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来说不属于真正意义上的释放，除了注意它需要显示被调用外，我在此对它不多说了。而对于析构函数而言，不是在对象离开作用域后立刻被执行，只有在关闭进程或者调用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GC.Collect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方法的时候才被调用，参看如下的代码运行结果。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38992B0" wp14:editId="2FCD4DBE">
            <wp:extent cx="100330" cy="155575"/>
            <wp:effectExtent l="0" t="0" r="0" b="0"/>
            <wp:docPr id="51" name="图片 51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722C49C3" wp14:editId="2816B294">
            <wp:extent cx="100330" cy="155575"/>
            <wp:effectExtent l="0" t="0" r="0" b="0"/>
            <wp:docPr id="52" name="图片 5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private void Create()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09CDB19C" wp14:editId="332358FB">
            <wp:extent cx="100330" cy="155575"/>
            <wp:effectExtent l="0" t="0" r="0" b="0"/>
            <wp:docPr id="53" name="图片 53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E196E92" wp14:editId="60B3CBA0">
            <wp:extent cx="100330" cy="155575"/>
            <wp:effectExtent l="0" t="0" r="0" b="0"/>
            <wp:docPr id="54" name="图片 5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DisposeClass myClass = new DisposeClass();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C97AB3D" wp14:editId="11913581">
            <wp:extent cx="100330" cy="155575"/>
            <wp:effectExtent l="0" t="0" r="0" b="0"/>
            <wp:docPr id="55" name="图片 55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0ABE5089" wp14:editId="422453DD">
            <wp:extent cx="100330" cy="155575"/>
            <wp:effectExtent l="0" t="0" r="0" b="0"/>
            <wp:docPr id="56" name="图片 5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06B212B1" wp14:editId="7883B5C3">
            <wp:extent cx="100330" cy="155575"/>
            <wp:effectExtent l="0" t="0" r="0" b="0"/>
            <wp:docPr id="57" name="图片 5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private void CallGC()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FE0F325" wp14:editId="23DCD5A5">
            <wp:extent cx="100330" cy="155575"/>
            <wp:effectExtent l="0" t="0" r="0" b="0"/>
            <wp:docPr id="58" name="图片 58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9FCD083" wp14:editId="22D82CED">
            <wp:extent cx="100330" cy="155575"/>
            <wp:effectExtent l="0" t="0" r="0" b="0"/>
            <wp:docPr id="59" name="图片 5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GC.Collect();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lastRenderedPageBreak/>
        <w:drawing>
          <wp:inline distT="0" distB="0" distL="0" distR="0" wp14:anchorId="5A4032D3" wp14:editId="6BEAA15D">
            <wp:extent cx="100330" cy="155575"/>
            <wp:effectExtent l="0" t="0" r="0" b="0"/>
            <wp:docPr id="60" name="图片 60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233D6F63" wp14:editId="06E6F386">
            <wp:extent cx="100330" cy="155575"/>
            <wp:effectExtent l="0" t="0" r="0" b="0"/>
            <wp:docPr id="61" name="图片 6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51904E3" wp14:editId="0BDD74ED">
            <wp:extent cx="100330" cy="155575"/>
            <wp:effectExtent l="0" t="0" r="0" b="0"/>
            <wp:docPr id="62" name="图片 6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// Show destructor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9DB5042" wp14:editId="7DA2DB99">
            <wp:extent cx="100330" cy="155575"/>
            <wp:effectExtent l="0" t="0" r="0" b="0"/>
            <wp:docPr id="63" name="图片 6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Create();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BCF84CD" wp14:editId="13268F02">
            <wp:extent cx="100330" cy="155575"/>
            <wp:effectExtent l="0" t="0" r="0" b="0"/>
            <wp:docPr id="64" name="图片 6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Debug.WriteLine( "After created!" 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948EDCF" wp14:editId="0DD7ECE1">
            <wp:extent cx="100330" cy="155575"/>
            <wp:effectExtent l="0" t="0" r="0" b="0"/>
            <wp:docPr id="65" name="图片 6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CallGC();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运行的结果为：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After created!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Destructor called!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显然在出了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Create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函数外，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myClass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对象的析构函数没有被立刻调用，而是等显示调用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GC.Collect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才被调用。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对于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Dispose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来说，也需要显示的调用，但是对于继承了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IDisposable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的类型对象可以使用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using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这个关键字，这样对象的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Dispose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方法在出了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using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范围后会被自动调用。例如：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D147AE1" wp14:editId="45BAFD34">
            <wp:extent cx="100330" cy="155575"/>
            <wp:effectExtent l="0" t="0" r="0" b="0"/>
            <wp:docPr id="66" name="图片 6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using( DisposeClass myClass = new DisposeClass() )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1908A49" wp14:editId="1115D68F">
            <wp:extent cx="100330" cy="155575"/>
            <wp:effectExtent l="0" t="0" r="0" b="0"/>
            <wp:docPr id="67" name="图片 67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0DD4DCBB" wp14:editId="3A24AEED">
            <wp:extent cx="100330" cy="155575"/>
            <wp:effectExtent l="0" t="0" r="0" b="0"/>
            <wp:docPr id="68" name="图片 6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//other operation here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2C578E65" wp14:editId="35FE796E">
            <wp:extent cx="100330" cy="155575"/>
            <wp:effectExtent l="0" t="0" r="0" b="0"/>
            <wp:docPr id="69" name="图片 69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7E854866" wp14:editId="5A377048">
            <wp:extent cx="100330" cy="155575"/>
            <wp:effectExtent l="0" t="0" r="0" b="0"/>
            <wp:docPr id="70" name="图片 7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如上运行的结果如下：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Dispose called!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那么对于如上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DisposeClass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类型的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Dispose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实现来说，事实上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还需要调用对象的析构函数，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按照前面的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流程来说，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对于需要调用析构函数的对象来说，至少经过两个步骤，即首先调用对象的析构函数，其次回收内存。也就是说，按照上面所写的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Dispose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函数，虽说被执行了，但是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还是需要执行析构函数，那么一个完整的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Dispose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函数，应该通过调用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GC.SuppressFinalize(this )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来告诉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，让它不用再调用对象的析构函数中。那么改写后的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DisposeClass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如下：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FD70431" wp14:editId="36C89010">
            <wp:extent cx="100330" cy="155575"/>
            <wp:effectExtent l="0" t="0" r="0" b="0"/>
            <wp:docPr id="71" name="图片 71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74B7B7F" wp14:editId="35CD8E21">
            <wp:extent cx="100330" cy="155575"/>
            <wp:effectExtent l="0" t="0" r="0" b="0"/>
            <wp:docPr id="72" name="图片 72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///&lt;summary&gt;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29D25D69" wp14:editId="06563B52">
            <wp:extent cx="100330" cy="155575"/>
            <wp:effectExtent l="0" t="0" r="0" b="0"/>
            <wp:docPr id="73" name="图片 7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/// The class to show three disposal function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52E78C7" wp14:editId="52DC48C7">
            <wp:extent cx="100330" cy="155575"/>
            <wp:effectExtent l="0" t="0" r="0" b="0"/>
            <wp:docPr id="74" name="图片 74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///&lt;/summary&gt;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7E0D601" wp14:editId="377ECACB">
            <wp:extent cx="100330" cy="155575"/>
            <wp:effectExtent l="0" t="0" r="0" b="0"/>
            <wp:docPr id="75" name="图片 7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public class DisposeClass:IDisposable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6368CD7" wp14:editId="45C5C555">
            <wp:extent cx="100330" cy="155575"/>
            <wp:effectExtent l="0" t="0" r="0" b="0"/>
            <wp:docPr id="76" name="图片 76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F3034AE" wp14:editId="0761D925">
            <wp:extent cx="100330" cy="155575"/>
            <wp:effectExtent l="0" t="0" r="0" b="0"/>
            <wp:docPr id="77" name="图片 7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public void Close()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FD4236D" wp14:editId="185FF546">
            <wp:extent cx="100330" cy="155575"/>
            <wp:effectExtent l="0" t="0" r="0" b="0"/>
            <wp:docPr id="78" name="图片 78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4514EC1" wp14:editId="2E47112A">
            <wp:extent cx="100330" cy="155575"/>
            <wp:effectExtent l="0" t="0" r="0" b="0"/>
            <wp:docPr id="79" name="图片 7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Debug.WriteLine( "Close called!" 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776A43EF" wp14:editId="42BD1332">
            <wp:extent cx="100330" cy="155575"/>
            <wp:effectExtent l="0" t="0" r="0" b="0"/>
            <wp:docPr id="80" name="图片 8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A964A3D" wp14:editId="22AB07A3">
            <wp:extent cx="100330" cy="155575"/>
            <wp:effectExtent l="0" t="0" r="0" b="0"/>
            <wp:docPr id="81" name="图片 8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650CD43" wp14:editId="34DF3D09">
            <wp:extent cx="100330" cy="155575"/>
            <wp:effectExtent l="0" t="0" r="0" b="0"/>
            <wp:docPr id="82" name="图片 8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~DisposeClass()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lastRenderedPageBreak/>
        <w:drawing>
          <wp:inline distT="0" distB="0" distL="0" distR="0" wp14:anchorId="733556DC" wp14:editId="605238E5">
            <wp:extent cx="100330" cy="155575"/>
            <wp:effectExtent l="0" t="0" r="0" b="0"/>
            <wp:docPr id="83" name="图片 83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D5D9683" wp14:editId="1A63F9F5">
            <wp:extent cx="100330" cy="155575"/>
            <wp:effectExtent l="0" t="0" r="0" b="0"/>
            <wp:docPr id="84" name="图片 8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Debug.WriteLine( "Destructor called!" 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0878E1BB" wp14:editId="20787F7A">
            <wp:extent cx="100330" cy="155575"/>
            <wp:effectExtent l="0" t="0" r="0" b="0"/>
            <wp:docPr id="85" name="图片 8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9BF3C2B" wp14:editId="48741716">
            <wp:extent cx="100330" cy="155575"/>
            <wp:effectExtent l="0" t="0" r="0" b="0"/>
            <wp:docPr id="86" name="图片 8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28A67C30" wp14:editId="15F70512">
            <wp:extent cx="100330" cy="155575"/>
            <wp:effectExtent l="0" t="0" r="0" b="0"/>
            <wp:docPr id="87" name="图片 87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#region IDisposable Members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08A4FE4" wp14:editId="1527BB31">
            <wp:extent cx="100330" cy="155575"/>
            <wp:effectExtent l="0" t="0" r="0" b="0"/>
            <wp:docPr id="88" name="图片 8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04506B7" wp14:editId="631F71FF">
            <wp:extent cx="100330" cy="155575"/>
            <wp:effectExtent l="0" t="0" r="0" b="0"/>
            <wp:docPr id="89" name="图片 8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public void Dispose()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8652378" wp14:editId="6B0E98A5">
            <wp:extent cx="100330" cy="155575"/>
            <wp:effectExtent l="0" t="0" r="0" b="0"/>
            <wp:docPr id="90" name="图片 90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2A02DAEB" wp14:editId="4A952F47">
            <wp:extent cx="100330" cy="155575"/>
            <wp:effectExtent l="0" t="0" r="0" b="0"/>
            <wp:docPr id="91" name="图片 9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// TODO: Add DisposeClass.Dispose implementation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5843A2B0" wp14:editId="35C5295B">
            <wp:extent cx="100330" cy="155575"/>
            <wp:effectExtent l="0" t="0" r="0" b="0"/>
            <wp:docPr id="92" name="图片 9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Debug.WriteLine( "Dispose called!" 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7D065B8" wp14:editId="40DB1FA2">
            <wp:extent cx="100330" cy="155575"/>
            <wp:effectExtent l="0" t="0" r="0" b="0"/>
            <wp:docPr id="93" name="图片 9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GC.SuppressFinalize( this 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15950E3" wp14:editId="4A80CF6F">
            <wp:extent cx="100330" cy="155575"/>
            <wp:effectExtent l="0" t="0" r="0" b="0"/>
            <wp:docPr id="94" name="图片 94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AA2AD4A" wp14:editId="5DDED329">
            <wp:extent cx="100330" cy="155575"/>
            <wp:effectExtent l="0" t="0" r="0" b="0"/>
            <wp:docPr id="95" name="图片 9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857BF95" wp14:editId="695DA259">
            <wp:extent cx="100330" cy="155575"/>
            <wp:effectExtent l="0" t="0" r="0" b="0"/>
            <wp:docPr id="96" name="图片 9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#endregion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82A2DC3" wp14:editId="152A6E3B">
            <wp:extent cx="100330" cy="155575"/>
            <wp:effectExtent l="0" t="0" r="0" b="0"/>
            <wp:docPr id="97" name="图片 97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7D37F7D" wp14:editId="27CE9EC6">
            <wp:extent cx="100330" cy="155575"/>
            <wp:effectExtent l="0" t="0" r="0" b="0"/>
            <wp:docPr id="98" name="图片 9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CADECE5" wp14:editId="7765D44C">
            <wp:extent cx="100330" cy="155575"/>
            <wp:effectExtent l="0" t="0" r="0" b="0"/>
            <wp:docPr id="99" name="图片 9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通过如下的代码进行测试。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5ABAAC10" wp14:editId="4667D1FB">
            <wp:extent cx="100330" cy="155575"/>
            <wp:effectExtent l="0" t="0" r="0" b="0"/>
            <wp:docPr id="100" name="图片 100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7EF60CE" wp14:editId="55617169">
            <wp:extent cx="100330" cy="155575"/>
            <wp:effectExtent l="0" t="0" r="0" b="0"/>
            <wp:docPr id="101" name="图片 10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private void Run()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648BA4A" wp14:editId="7F1F66FF">
            <wp:extent cx="100330" cy="155575"/>
            <wp:effectExtent l="0" t="0" r="0" b="0"/>
            <wp:docPr id="102" name="图片 102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72BF34BA" wp14:editId="2C56B995">
            <wp:extent cx="100330" cy="155575"/>
            <wp:effectExtent l="0" t="0" r="0" b="0"/>
            <wp:docPr id="103" name="图片 10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using( DisposeClass myClass = new DisposeClass() )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61A6645" wp14:editId="0DD21014">
            <wp:extent cx="100330" cy="155575"/>
            <wp:effectExtent l="0" t="0" r="0" b="0"/>
            <wp:docPr id="104" name="图片 104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EBF8CC8" wp14:editId="2588B35E">
            <wp:extent cx="100330" cy="155575"/>
            <wp:effectExtent l="0" t="0" r="0" b="0"/>
            <wp:docPr id="105" name="图片 10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    //other operation here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0855E768" wp14:editId="629B347B">
            <wp:extent cx="100330" cy="155575"/>
            <wp:effectExtent l="0" t="0" r="0" b="0"/>
            <wp:docPr id="106" name="图片 10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77393942" wp14:editId="69568C5D">
            <wp:extent cx="100330" cy="155575"/>
            <wp:effectExtent l="0" t="0" r="0" b="0"/>
            <wp:docPr id="107" name="图片 107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853C180" wp14:editId="00330CB1">
            <wp:extent cx="100330" cy="155575"/>
            <wp:effectExtent l="0" t="0" r="0" b="0"/>
            <wp:docPr id="108" name="图片 10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17A96D3" wp14:editId="16F90329">
            <wp:extent cx="100330" cy="155575"/>
            <wp:effectExtent l="0" t="0" r="0" b="0"/>
            <wp:docPr id="109" name="图片 10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private void CallGC()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9FAE9F9" wp14:editId="59EEEA7E">
            <wp:extent cx="100330" cy="155575"/>
            <wp:effectExtent l="0" t="0" r="0" b="0"/>
            <wp:docPr id="110" name="图片 110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{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3DA6D956" wp14:editId="44EC91DB">
            <wp:extent cx="100330" cy="155575"/>
            <wp:effectExtent l="0" t="0" r="0" b="0"/>
            <wp:docPr id="111" name="图片 11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    GC.Collect();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42A461B0" wp14:editId="374482B1">
            <wp:extent cx="100330" cy="155575"/>
            <wp:effectExtent l="0" t="0" r="0" b="0"/>
            <wp:docPr id="112" name="图片 11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}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5A568D67" wp14:editId="457B7EBC">
            <wp:extent cx="100330" cy="155575"/>
            <wp:effectExtent l="0" t="0" r="0" b="0"/>
            <wp:docPr id="113" name="图片 11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2DB9D5BA" wp14:editId="4D491BD5">
            <wp:extent cx="100330" cy="155575"/>
            <wp:effectExtent l="0" t="0" r="0" b="0"/>
            <wp:docPr id="114" name="图片 11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// Show destructor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08BD9D5D" wp14:editId="6D4AAA3C">
            <wp:extent cx="100330" cy="155575"/>
            <wp:effectExtent l="0" t="0" r="0" b="0"/>
            <wp:docPr id="115" name="图片 11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Run();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6471BB80" wp14:editId="7A331981">
            <wp:extent cx="100330" cy="155575"/>
            <wp:effectExtent l="0" t="0" r="0" b="0"/>
            <wp:docPr id="116" name="图片 11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Debug.WriteLine( "After Run!" 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15665B4F" wp14:editId="12C9997A">
            <wp:extent cx="100330" cy="155575"/>
            <wp:effectExtent l="0" t="0" r="0" b="0"/>
            <wp:docPr id="117" name="图片 1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       CallGC();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noProof/>
          <w:color w:val="454545"/>
          <w:kern w:val="0"/>
          <w:sz w:val="18"/>
          <w:szCs w:val="18"/>
        </w:rPr>
        <w:drawing>
          <wp:inline distT="0" distB="0" distL="0" distR="0" wp14:anchorId="5B11A480" wp14:editId="4EE0B1C5">
            <wp:extent cx="100330" cy="155575"/>
            <wp:effectExtent l="0" t="0" r="0" b="0"/>
            <wp:docPr id="118" name="图片 11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lastRenderedPageBreak/>
        <w:t>运行的结果如下：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Dispose called!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After Run!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</w:p>
    <w:p w:rsidR="00B232B9" w:rsidRPr="00B232B9" w:rsidRDefault="00B232B9" w:rsidP="00B232B9">
      <w:pPr>
        <w:widowControl/>
        <w:shd w:val="clear" w:color="auto" w:fill="FCF8E9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显然对象的析构函数没有被调用。通过如上的实验以及文字说明，大家会得到如下的一个对比表格。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析构函数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Dispose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方法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Close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方法意义销毁对象销毁对象关闭对象资源调用方式不能被显示调用，会被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调用需要显示调用或者通过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using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语句需要显示调用调用时机不确定确定，在显示调用或者离开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using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程序块确定，在显示调用时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那么在定义一个类型的时候，是否一定要给出这三个函数地实现呢。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我的建议大致如下。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&lt;!--[if !supportLists]--&gt;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1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．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&lt;!--[endif]--&gt;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提供析构函数，避免资源未被释放，主要是指非内存资源；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&lt;!--[if !supportLists]--&gt;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2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．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&lt;!--[endif]--&gt;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对于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Dispose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和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Close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方法来说，需要看所定义的类型所使用的资源（参看前面所说），而决定是否去定义这两个函数；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&lt;!--[if !supportLists]--&gt;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3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．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&lt;!--[endif]--&gt;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在实现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Dispose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方法的时候，一定要加上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“GC.SuppressFinalize( this )”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语句，避免再让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GC</w:t>
      </w:r>
      <w:r w:rsidRPr="00B232B9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t>调用对象的析构函数。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 C#</w:t>
      </w:r>
      <w:r w:rsidRPr="00B232B9">
        <w:rPr>
          <w:rFonts w:ascii="Tahoma" w:eastAsia="宋体" w:hAnsi="Tahoma" w:cs="Tahoma"/>
          <w:color w:val="454545"/>
          <w:kern w:val="0"/>
          <w:sz w:val="18"/>
          <w:szCs w:val="18"/>
        </w:rPr>
        <w:t>程序所使用的内存是受托管的，但不意味着滥用，好地编程习惯有利于提高代码的质量以及程序的运行效率。</w:t>
      </w:r>
    </w:p>
    <w:p w:rsidR="008142CE" w:rsidRPr="00B232B9" w:rsidRDefault="008142CE">
      <w:bookmarkStart w:id="0" w:name="_GoBack"/>
      <w:bookmarkEnd w:id="0"/>
    </w:p>
    <w:sectPr w:rsidR="008142CE" w:rsidRPr="00B23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B9"/>
    <w:rsid w:val="008142CE"/>
    <w:rsid w:val="00B2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2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2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2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896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吴志宇</dc:creator>
  <cp:lastModifiedBy>吴志宇</cp:lastModifiedBy>
  <cp:revision>1</cp:revision>
  <dcterms:created xsi:type="dcterms:W3CDTF">2013-02-19T03:18:00Z</dcterms:created>
  <dcterms:modified xsi:type="dcterms:W3CDTF">2013-02-19T03:19:00Z</dcterms:modified>
</cp:coreProperties>
</file>