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3C7" w14:textId="11B139B9" w:rsidR="00D1532F" w:rsidRPr="00FD4EC4" w:rsidRDefault="00FD4EC4" w:rsidP="00FD4EC4">
      <w:pPr>
        <w:pStyle w:val="2"/>
        <w:spacing w:beforeLines="100" w:before="312" w:afterLines="40" w:after="124" w:line="336" w:lineRule="auto"/>
        <w:jc w:val="center"/>
        <w:rPr>
          <w:rFonts w:ascii="宋体" w:eastAsia="宋体" w:hAnsi="宋体"/>
          <w:sz w:val="36"/>
          <w:szCs w:val="36"/>
        </w:rPr>
      </w:pPr>
      <w:r w:rsidRPr="00FD4EC4">
        <w:rPr>
          <w:rFonts w:ascii="宋体" w:eastAsia="宋体" w:hAnsi="宋体" w:hint="eastAsia"/>
          <w:sz w:val="36"/>
          <w:szCs w:val="36"/>
        </w:rPr>
        <w:t>操作系统</w:t>
      </w:r>
    </w:p>
    <w:p w14:paraId="35B84C38" w14:textId="6D2DC7DE" w:rsidR="00FD4EC4" w:rsidRDefault="00FD4EC4" w:rsidP="00FD4EC4">
      <w:pPr>
        <w:pStyle w:val="2"/>
        <w:spacing w:before="20" w:after="20" w:line="336" w:lineRule="auto"/>
        <w:jc w:val="center"/>
        <w:rPr>
          <w:rFonts w:ascii="宋体" w:eastAsia="宋体" w:hAnsi="宋体"/>
        </w:rPr>
      </w:pPr>
      <w:r w:rsidRPr="00FD4EC4">
        <w:rPr>
          <w:rFonts w:ascii="宋体" w:eastAsia="宋体" w:hAnsi="宋体" w:hint="eastAsia"/>
        </w:rPr>
        <w:t>第</w:t>
      </w:r>
      <w:r w:rsidR="00F278B9">
        <w:rPr>
          <w:rFonts w:ascii="宋体" w:eastAsia="宋体" w:hAnsi="宋体" w:hint="eastAsia"/>
        </w:rPr>
        <w:t>八</w:t>
      </w:r>
      <w:r w:rsidRPr="00FD4EC4">
        <w:rPr>
          <w:rFonts w:ascii="宋体" w:eastAsia="宋体" w:hAnsi="宋体" w:hint="eastAsia"/>
        </w:rPr>
        <w:t>次作业</w:t>
      </w:r>
    </w:p>
    <w:p w14:paraId="10061BBD" w14:textId="6BB573DD" w:rsidR="00FD4EC4" w:rsidRDefault="007E019C" w:rsidP="00FD4EC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44CEA0D6" w14:textId="45FD09DC" w:rsidR="00AB684E" w:rsidRDefault="00AB684E" w:rsidP="00AB684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虚拟内存</w:t>
      </w:r>
    </w:p>
    <w:p w14:paraId="3435A1D4" w14:textId="3FE72261" w:rsidR="00AB684E" w:rsidRDefault="00AB684E" w:rsidP="00AB684E">
      <w:pPr>
        <w:widowControl/>
        <w:spacing w:line="44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9.4  A certain computer provides its users with a virtual-memory space of 2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  <w:vertAlign w:val="superscript"/>
        </w:rPr>
        <w:t>32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bytes. The computer has  2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  <w:vertAlign w:val="superscript"/>
        </w:rPr>
        <w:t>18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bytes of physical memory. The virtual memory is implemented by paging, and the page size is 4,096 bytes. A user process generates the virtual address 11123456H. Explain how the system establishes the corresponding physical location. Distinguish between software and hardware operations.</w:t>
      </w:r>
    </w:p>
    <w:p w14:paraId="30405CDB" w14:textId="57AC8434" w:rsidR="00AB684E" w:rsidRPr="00052F79" w:rsidRDefault="00AB6200" w:rsidP="00052F79">
      <w:pPr>
        <w:widowControl/>
        <w:spacing w:line="44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虚拟地址</w:t>
      </w: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1</w:t>
      </w:r>
      <w:r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1123456H</w:t>
      </w: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即</w:t>
      </w:r>
      <w:proofErr w:type="gramStart"/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0</w:t>
      </w:r>
      <w:r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 xml:space="preserve">001 0001 </w:t>
      </w:r>
      <w:proofErr w:type="gramEnd"/>
      <w:r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0001 0010 0011 0100 0101 0110</w:t>
      </w:r>
      <w:r w:rsidR="00052F79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779D8CF9" w14:textId="105896B6" w:rsidR="00AB6200" w:rsidRPr="00052F79" w:rsidRDefault="00AB6200" w:rsidP="00052F79">
      <w:pPr>
        <w:widowControl/>
        <w:spacing w:line="44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由于分</w:t>
      </w:r>
      <w:proofErr w:type="gramStart"/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页大小</w:t>
      </w:r>
      <w:proofErr w:type="gramEnd"/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4</w:t>
      </w:r>
      <w:r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096 = 2^12</w:t>
      </w: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，则地址后</w:t>
      </w: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1</w:t>
      </w:r>
      <w:r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2</w:t>
      </w: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位为位移量，即</w:t>
      </w: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0</w:t>
      </w:r>
      <w:r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100 0101 0110</w:t>
      </w:r>
      <w:r w:rsidR="00052F79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7F50FE93" w14:textId="5D12F4FF" w:rsidR="00AB6200" w:rsidRPr="00052F79" w:rsidRDefault="00052F79" w:rsidP="00052F79">
      <w:pPr>
        <w:widowControl/>
        <w:spacing w:line="44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除位移量外的</w:t>
      </w:r>
      <w:r w:rsidR="00AB6200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前</w:t>
      </w:r>
      <w:r w:rsidR="00AB6200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2</w:t>
      </w:r>
      <w:r w:rsidR="00AB6200"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0</w:t>
      </w:r>
      <w:r w:rsidR="00AB6200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位为页号，即</w:t>
      </w:r>
      <w:proofErr w:type="gramStart"/>
      <w:r w:rsidR="00AB6200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0</w:t>
      </w:r>
      <w:r w:rsidR="00AB6200"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 xml:space="preserve">001 0001 </w:t>
      </w:r>
      <w:proofErr w:type="gramEnd"/>
      <w:r w:rsidR="00AB6200" w:rsidRPr="00052F79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0001 0010 0011</w:t>
      </w: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681A1C5F" w14:textId="4FF47A8F" w:rsidR="00052F79" w:rsidRPr="00052F79" w:rsidRDefault="00AB6200" w:rsidP="00052F79">
      <w:pPr>
        <w:widowControl/>
        <w:spacing w:line="44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寻找</w:t>
      </w:r>
      <w:r w:rsidR="00052F79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页号对应的块号，内存地址即</w:t>
      </w:r>
      <w:proofErr w:type="gramStart"/>
      <w:r w:rsidR="00052F79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为块号</w:t>
      </w:r>
      <w:proofErr w:type="gramEnd"/>
      <w:r w:rsidR="00052F79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+</w:t>
      </w:r>
      <w:r w:rsidR="00052F79" w:rsidRPr="00052F7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位移量，对应的物理位置在该块的起始位置向后偏移位移量。</w:t>
      </w:r>
    </w:p>
    <w:p w14:paraId="4C7DF63E" w14:textId="77777777" w:rsidR="00AB684E" w:rsidRPr="00AB684E" w:rsidRDefault="00AB684E" w:rsidP="00AB684E">
      <w:pPr>
        <w:widowControl/>
        <w:spacing w:line="44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p w14:paraId="088E1D95" w14:textId="0FB313C5" w:rsidR="00AB684E" w:rsidRPr="00AB684E" w:rsidRDefault="00AB684E" w:rsidP="00AB684E">
      <w:pPr>
        <w:widowControl/>
        <w:spacing w:line="44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9.10  Consider a demand-paging system with the following time-measured utilizations:</w:t>
      </w:r>
    </w:p>
    <w:tbl>
      <w:tblPr>
        <w:tblW w:w="7078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0"/>
        <w:gridCol w:w="3288"/>
      </w:tblGrid>
      <w:tr w:rsidR="00AB684E" w:rsidRPr="00AB684E" w14:paraId="0C13138B" w14:textId="77777777" w:rsidTr="00AB684E">
        <w:trPr>
          <w:trHeight w:val="375"/>
          <w:tblCellSpacing w:w="0" w:type="dxa"/>
        </w:trPr>
        <w:tc>
          <w:tcPr>
            <w:tcW w:w="3790" w:type="dxa"/>
            <w:vAlign w:val="center"/>
            <w:hideMark/>
          </w:tcPr>
          <w:p w14:paraId="4F118F41" w14:textId="77777777" w:rsidR="00AB684E" w:rsidRPr="00AB684E" w:rsidRDefault="00AB684E" w:rsidP="00AB684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AB68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CPU utilization</w:t>
            </w:r>
          </w:p>
        </w:tc>
        <w:tc>
          <w:tcPr>
            <w:tcW w:w="3288" w:type="dxa"/>
            <w:vAlign w:val="center"/>
            <w:hideMark/>
          </w:tcPr>
          <w:p w14:paraId="6FB19E4E" w14:textId="77777777" w:rsidR="00AB684E" w:rsidRPr="00AB684E" w:rsidRDefault="00AB684E" w:rsidP="00AB684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AB68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20%</w:t>
            </w:r>
          </w:p>
        </w:tc>
      </w:tr>
      <w:tr w:rsidR="00AB684E" w:rsidRPr="00AB684E" w14:paraId="72405E13" w14:textId="77777777" w:rsidTr="00AB684E">
        <w:trPr>
          <w:trHeight w:val="375"/>
          <w:tblCellSpacing w:w="0" w:type="dxa"/>
        </w:trPr>
        <w:tc>
          <w:tcPr>
            <w:tcW w:w="3790" w:type="dxa"/>
            <w:vAlign w:val="center"/>
            <w:hideMark/>
          </w:tcPr>
          <w:p w14:paraId="52E1830D" w14:textId="77777777" w:rsidR="00AB684E" w:rsidRPr="00AB684E" w:rsidRDefault="00AB684E" w:rsidP="00AB684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AB68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Paging disk</w:t>
            </w:r>
          </w:p>
        </w:tc>
        <w:tc>
          <w:tcPr>
            <w:tcW w:w="3288" w:type="dxa"/>
            <w:vAlign w:val="center"/>
            <w:hideMark/>
          </w:tcPr>
          <w:p w14:paraId="306D7579" w14:textId="77777777" w:rsidR="00AB684E" w:rsidRPr="00AB684E" w:rsidRDefault="00AB684E" w:rsidP="00AB684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AB68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97.7%</w:t>
            </w:r>
          </w:p>
        </w:tc>
      </w:tr>
      <w:tr w:rsidR="00AB684E" w:rsidRPr="00AB684E" w14:paraId="16DA9874" w14:textId="77777777" w:rsidTr="00AB684E">
        <w:trPr>
          <w:trHeight w:val="375"/>
          <w:tblCellSpacing w:w="0" w:type="dxa"/>
        </w:trPr>
        <w:tc>
          <w:tcPr>
            <w:tcW w:w="3790" w:type="dxa"/>
            <w:vAlign w:val="center"/>
            <w:hideMark/>
          </w:tcPr>
          <w:p w14:paraId="2A65E4CE" w14:textId="77777777" w:rsidR="00AB684E" w:rsidRPr="00AB684E" w:rsidRDefault="00AB684E" w:rsidP="00AB684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AB68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Other I/O devices</w:t>
            </w:r>
          </w:p>
        </w:tc>
        <w:tc>
          <w:tcPr>
            <w:tcW w:w="3288" w:type="dxa"/>
            <w:vAlign w:val="center"/>
            <w:hideMark/>
          </w:tcPr>
          <w:p w14:paraId="22078DE0" w14:textId="77777777" w:rsidR="00AB684E" w:rsidRPr="00AB684E" w:rsidRDefault="00AB684E" w:rsidP="00AB684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AB68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5%</w:t>
            </w:r>
          </w:p>
        </w:tc>
      </w:tr>
    </w:tbl>
    <w:p w14:paraId="2996263A" w14:textId="52EB283D" w:rsidR="00AB684E" w:rsidRPr="00AB684E" w:rsidRDefault="00AB684E" w:rsidP="00AB684E">
      <w:pPr>
        <w:widowControl/>
        <w:spacing w:line="44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For each of the following, say whether it will (or is likely to) improve CPU utilization. Explain your answers.</w:t>
      </w:r>
    </w:p>
    <w:p w14:paraId="004538D8" w14:textId="456DCA13" w:rsidR="00AB684E" w:rsidRPr="00AB684E" w:rsidRDefault="00AB684E" w:rsidP="00AB684E">
      <w:pPr>
        <w:pStyle w:val="aa"/>
        <w:widowControl/>
        <w:numPr>
          <w:ilvl w:val="0"/>
          <w:numId w:val="11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nstall a faster CPU.</w:t>
      </w:r>
    </w:p>
    <w:p w14:paraId="7AA26BAA" w14:textId="0F118727" w:rsidR="00AB684E" w:rsidRPr="00AB684E" w:rsidRDefault="00AB684E" w:rsidP="00AB684E">
      <w:pPr>
        <w:pStyle w:val="aa"/>
        <w:widowControl/>
        <w:numPr>
          <w:ilvl w:val="0"/>
          <w:numId w:val="11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Install a bigger paging disk.</w:t>
      </w:r>
    </w:p>
    <w:p w14:paraId="4409579D" w14:textId="79EC8190" w:rsidR="00AB684E" w:rsidRPr="00AB684E" w:rsidRDefault="00AB684E" w:rsidP="00AB684E">
      <w:pPr>
        <w:pStyle w:val="aa"/>
        <w:widowControl/>
        <w:numPr>
          <w:ilvl w:val="0"/>
          <w:numId w:val="11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Increase the degree of multiprogramming.</w:t>
      </w:r>
    </w:p>
    <w:p w14:paraId="3572F7D4" w14:textId="5007B80A" w:rsidR="00AB684E" w:rsidRPr="00AB684E" w:rsidRDefault="00AB684E" w:rsidP="00AB684E">
      <w:pPr>
        <w:pStyle w:val="aa"/>
        <w:widowControl/>
        <w:numPr>
          <w:ilvl w:val="0"/>
          <w:numId w:val="11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Decrease the degree of multiprogramming.</w:t>
      </w:r>
    </w:p>
    <w:p w14:paraId="169A5909" w14:textId="7C9668CB" w:rsidR="00AB684E" w:rsidRPr="00AB684E" w:rsidRDefault="00AB684E" w:rsidP="00AB684E">
      <w:pPr>
        <w:pStyle w:val="aa"/>
        <w:widowControl/>
        <w:numPr>
          <w:ilvl w:val="0"/>
          <w:numId w:val="11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Install more main memory.</w:t>
      </w:r>
    </w:p>
    <w:p w14:paraId="3A5659A7" w14:textId="25A70ED4" w:rsidR="00AB684E" w:rsidRPr="00AB684E" w:rsidRDefault="00AB684E" w:rsidP="00AB684E">
      <w:pPr>
        <w:pStyle w:val="aa"/>
        <w:widowControl/>
        <w:numPr>
          <w:ilvl w:val="0"/>
          <w:numId w:val="11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lastRenderedPageBreak/>
        <w:t>Install a faster hard dis</w:t>
      </w:r>
      <w:r w:rsidR="000E3465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k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or multiple controllers with mu</w:t>
      </w:r>
      <w:r w:rsidR="000E3465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l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tiple hard disks.</w:t>
      </w:r>
    </w:p>
    <w:p w14:paraId="1DBA3C07" w14:textId="14F0A87F" w:rsidR="00AB684E" w:rsidRPr="00AB684E" w:rsidRDefault="00AB684E" w:rsidP="00AB684E">
      <w:pPr>
        <w:pStyle w:val="aa"/>
        <w:widowControl/>
        <w:numPr>
          <w:ilvl w:val="0"/>
          <w:numId w:val="11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Add pre</w:t>
      </w:r>
      <w:r w:rsidR="000E3465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-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paging to the page-fetch algorithms.</w:t>
      </w:r>
    </w:p>
    <w:p w14:paraId="1675866F" w14:textId="765D182D" w:rsidR="00AB684E" w:rsidRDefault="00AB684E" w:rsidP="00AB684E">
      <w:pPr>
        <w:pStyle w:val="aa"/>
        <w:widowControl/>
        <w:numPr>
          <w:ilvl w:val="0"/>
          <w:numId w:val="11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Increase the page size.</w:t>
      </w:r>
    </w:p>
    <w:p w14:paraId="1FC08CDF" w14:textId="647079A1" w:rsidR="00AA4512" w:rsidRPr="00AA4512" w:rsidRDefault="00AA4512" w:rsidP="00AA4512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该系统的分页磁盘利用率为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9</w:t>
      </w:r>
      <w:r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7.7%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，说明该系统花费大量时间处理缺页，读取磁盘内</w:t>
      </w:r>
      <w:proofErr w:type="gramStart"/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的页并将</w:t>
      </w:r>
      <w:proofErr w:type="gramEnd"/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其调入内存。</w:t>
      </w:r>
    </w:p>
    <w:p w14:paraId="32990E8D" w14:textId="5877E9A3" w:rsidR="00AB684E" w:rsidRPr="00AA4512" w:rsidRDefault="00D544AB" w:rsidP="00052F79">
      <w:pPr>
        <w:pStyle w:val="aa"/>
        <w:widowControl/>
        <w:numPr>
          <w:ilvl w:val="0"/>
          <w:numId w:val="14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更快的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C</w:t>
      </w:r>
      <w:r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PU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速度不能提升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CPU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利用率；</w:t>
      </w:r>
    </w:p>
    <w:p w14:paraId="568AAD05" w14:textId="3CEF1E1C" w:rsidR="00D544AB" w:rsidRPr="00AA4512" w:rsidRDefault="00D544AB" w:rsidP="00052F79">
      <w:pPr>
        <w:pStyle w:val="aa"/>
        <w:widowControl/>
        <w:numPr>
          <w:ilvl w:val="0"/>
          <w:numId w:val="14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更大的分页磁盘不能提升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C</w:t>
      </w:r>
      <w:r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PU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利用率；</w:t>
      </w:r>
    </w:p>
    <w:p w14:paraId="3BF3A2DD" w14:textId="27465D75" w:rsidR="00D544AB" w:rsidRPr="00AA4512" w:rsidRDefault="00D544AB" w:rsidP="00052F79">
      <w:pPr>
        <w:pStyle w:val="aa"/>
        <w:widowControl/>
        <w:numPr>
          <w:ilvl w:val="0"/>
          <w:numId w:val="14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/d.</w:t>
      </w:r>
      <w:r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="004B70B6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降低多道程度可以提高</w:t>
      </w:r>
      <w:r w:rsidR="004B70B6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C</w:t>
      </w:r>
      <w:r w:rsidR="004B70B6"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PU</w:t>
      </w:r>
      <w:r w:rsidR="004B70B6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利用率，因为降低多道程度可以减少</w:t>
      </w:r>
      <w:r w:rsidR="005E1180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缺页中断</w:t>
      </w:r>
      <w:r w:rsidR="004B70B6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34401BD2" w14:textId="3BEF39A7" w:rsidR="004B70B6" w:rsidRPr="00AA4512" w:rsidRDefault="004B70B6" w:rsidP="004B70B6">
      <w:pPr>
        <w:pStyle w:val="aa"/>
        <w:widowControl/>
        <w:numPr>
          <w:ilvl w:val="0"/>
          <w:numId w:val="15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更多主存可以提升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C</w:t>
      </w:r>
      <w:r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PU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利用率，因为内存中可以存储更多的页，减少</w:t>
      </w:r>
      <w:r w:rsidR="00AA4512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页置换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455CB095" w14:textId="10FACA3C" w:rsidR="005E1180" w:rsidRPr="00AA4512" w:rsidRDefault="004B70B6" w:rsidP="005E1180">
      <w:pPr>
        <w:pStyle w:val="aa"/>
        <w:widowControl/>
        <w:numPr>
          <w:ilvl w:val="0"/>
          <w:numId w:val="15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安装更快的硬盘或</w:t>
      </w:r>
      <w:r w:rsidR="005E1180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具有多个硬盘的多个控制器可以提升</w:t>
      </w:r>
      <w:r w:rsidR="005E1180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C</w:t>
      </w:r>
      <w:r w:rsidR="005E1180"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PU</w:t>
      </w:r>
      <w:r w:rsidR="005E1180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利用率，因为</w:t>
      </w:r>
      <w:r w:rsidR="00AA4512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读磁盘</w:t>
      </w:r>
      <w:r w:rsidR="005E1180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的速度更快</w:t>
      </w:r>
      <w:r w:rsid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，处理缺页的速度更快</w:t>
      </w:r>
      <w:r w:rsidR="005E1180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3DD688E8" w14:textId="095371BD" w:rsidR="005E1180" w:rsidRPr="00AA4512" w:rsidRDefault="005E1180" w:rsidP="004B70B6">
      <w:pPr>
        <w:pStyle w:val="aa"/>
        <w:widowControl/>
        <w:numPr>
          <w:ilvl w:val="0"/>
          <w:numId w:val="15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为页面获取算法添加预调</w:t>
      </w:r>
      <w:proofErr w:type="gramStart"/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页可以</w:t>
      </w:r>
      <w:proofErr w:type="gramEnd"/>
      <w:r w:rsidR="00AA4512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减少缺页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，从而提升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C</w:t>
      </w:r>
      <w:r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PU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利用率；</w:t>
      </w:r>
    </w:p>
    <w:p w14:paraId="2C510824" w14:textId="45D1E8E2" w:rsidR="005E1180" w:rsidRPr="00AA4512" w:rsidRDefault="005E1180" w:rsidP="004B70B6">
      <w:pPr>
        <w:pStyle w:val="aa"/>
        <w:widowControl/>
        <w:numPr>
          <w:ilvl w:val="0"/>
          <w:numId w:val="15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增加页面大小可以减少</w:t>
      </w:r>
      <w:r w:rsidR="00AA4512"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页置换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，提升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C</w:t>
      </w:r>
      <w:r w:rsidRPr="00AA4512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PU</w:t>
      </w:r>
      <w:r w:rsidRPr="00AA4512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利用率。</w:t>
      </w:r>
    </w:p>
    <w:p w14:paraId="59457F82" w14:textId="77777777" w:rsidR="00052F79" w:rsidRPr="005E1180" w:rsidRDefault="00052F79" w:rsidP="00AB684E">
      <w:pPr>
        <w:widowControl/>
        <w:spacing w:line="44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p w14:paraId="560D7361" w14:textId="23F88C2C" w:rsidR="00AB684E" w:rsidRPr="00AB684E" w:rsidRDefault="00AB684E" w:rsidP="00AB684E">
      <w:pPr>
        <w:widowControl/>
        <w:spacing w:line="44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9.13  A page-replacement algorithm should minimize the number of page faults. We can achieve this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minimization by distributing heavily used pages evenly over all of memory, rather than having them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compete for a small number of page frames. We can associate with each page frame a counter of the number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of  pages associated with that frame. Then, to replace a page, we can search for the page frame with the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smallest counter.</w:t>
      </w:r>
    </w:p>
    <w:p w14:paraId="5D103397" w14:textId="53376E5B" w:rsidR="00AB684E" w:rsidRPr="00AB684E" w:rsidRDefault="00AB684E" w:rsidP="00AB684E">
      <w:pPr>
        <w:pStyle w:val="aa"/>
        <w:widowControl/>
        <w:numPr>
          <w:ilvl w:val="0"/>
          <w:numId w:val="13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Define a page-replacement algorithm using this basic idea. Specifically address these problems:</w:t>
      </w:r>
    </w:p>
    <w:p w14:paraId="51982283" w14:textId="4A41D6CD" w:rsidR="00AB684E" w:rsidRPr="00AB684E" w:rsidRDefault="00AB684E" w:rsidP="00AB684E">
      <w:pPr>
        <w:pStyle w:val="aa"/>
        <w:widowControl/>
        <w:numPr>
          <w:ilvl w:val="1"/>
          <w:numId w:val="13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What the initial value of the counters is</w:t>
      </w:r>
    </w:p>
    <w:p w14:paraId="5470E2B1" w14:textId="7D1F2D77" w:rsidR="00AB684E" w:rsidRPr="00AB684E" w:rsidRDefault="00AB684E" w:rsidP="00AB684E">
      <w:pPr>
        <w:pStyle w:val="aa"/>
        <w:widowControl/>
        <w:numPr>
          <w:ilvl w:val="1"/>
          <w:numId w:val="13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When counters are increased</w:t>
      </w:r>
    </w:p>
    <w:p w14:paraId="09B577BF" w14:textId="39E2069F" w:rsidR="00AB684E" w:rsidRPr="00AB684E" w:rsidRDefault="00AB684E" w:rsidP="00AB684E">
      <w:pPr>
        <w:pStyle w:val="aa"/>
        <w:widowControl/>
        <w:numPr>
          <w:ilvl w:val="1"/>
          <w:numId w:val="13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When counters are decreased</w:t>
      </w:r>
    </w:p>
    <w:p w14:paraId="11BF8CE4" w14:textId="6F7CBC91" w:rsidR="00AB684E" w:rsidRPr="00AB684E" w:rsidRDefault="00AB684E" w:rsidP="00AB684E">
      <w:pPr>
        <w:pStyle w:val="aa"/>
        <w:widowControl/>
        <w:numPr>
          <w:ilvl w:val="1"/>
          <w:numId w:val="13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How the page to be replaced is selec</w:t>
      </w:r>
      <w:r w:rsidR="000E3465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t</w:t>
      </w: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ed</w:t>
      </w:r>
    </w:p>
    <w:p w14:paraId="7C8CCAA3" w14:textId="7520301B" w:rsidR="00AB684E" w:rsidRPr="00AB684E" w:rsidRDefault="00AB684E" w:rsidP="00AB684E">
      <w:pPr>
        <w:pStyle w:val="aa"/>
        <w:widowControl/>
        <w:numPr>
          <w:ilvl w:val="0"/>
          <w:numId w:val="13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How many page faults occur for your algorithm for the following reference string, with </w:t>
      </w:r>
      <w:proofErr w:type="gramStart"/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four page</w:t>
      </w:r>
      <w:proofErr w:type="gramEnd"/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frames?</w:t>
      </w:r>
    </w:p>
    <w:p w14:paraId="4046B7D1" w14:textId="77777777" w:rsidR="00AB684E" w:rsidRPr="00AB684E" w:rsidRDefault="00AB684E" w:rsidP="00AB684E">
      <w:pPr>
        <w:widowControl/>
        <w:spacing w:line="44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lastRenderedPageBreak/>
        <w:t>                1,2,3,4,5,3,4,1,6,7,8,7,8,9,7,8,9,5,4,5,4,2.</w:t>
      </w:r>
    </w:p>
    <w:p w14:paraId="74069647" w14:textId="1611E0F0" w:rsidR="00AB684E" w:rsidRPr="00AB684E" w:rsidRDefault="00AB684E" w:rsidP="00AB684E">
      <w:pPr>
        <w:pStyle w:val="aa"/>
        <w:widowControl/>
        <w:numPr>
          <w:ilvl w:val="0"/>
          <w:numId w:val="13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What is the minimum number of page faults for an optimal page-replacement  strategy for the reference string in part b with </w:t>
      </w:r>
      <w:proofErr w:type="gramStart"/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four page</w:t>
      </w:r>
      <w:proofErr w:type="gramEnd"/>
      <w:r w:rsidRPr="00AB68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frames?</w:t>
      </w:r>
    </w:p>
    <w:p w14:paraId="5E9CAC01" w14:textId="0CDB564E" w:rsidR="00CB4C6C" w:rsidRPr="00242316" w:rsidRDefault="00AA4512" w:rsidP="00AA4512">
      <w:pPr>
        <w:pStyle w:val="aa"/>
        <w:widowControl/>
        <w:numPr>
          <w:ilvl w:val="0"/>
          <w:numId w:val="16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利用题目所述的页置换思想，</w:t>
      </w:r>
    </w:p>
    <w:p w14:paraId="40691183" w14:textId="1DBFDDEF" w:rsidR="00AA4512" w:rsidRPr="00242316" w:rsidRDefault="00AA4512" w:rsidP="00AA4512">
      <w:pPr>
        <w:pStyle w:val="aa"/>
        <w:widowControl/>
        <w:spacing w:line="440" w:lineRule="exact"/>
        <w:ind w:left="717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计数器的初始值为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0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152C087E" w14:textId="349DFD53" w:rsidR="00AA4512" w:rsidRPr="00242316" w:rsidRDefault="00AA4512" w:rsidP="00AA4512">
      <w:pPr>
        <w:pStyle w:val="aa"/>
        <w:widowControl/>
        <w:spacing w:line="440" w:lineRule="exact"/>
        <w:ind w:left="717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当新页与当前页帧关联时，计数器加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1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67DE8474" w14:textId="6B0FEBD0" w:rsidR="00AA4512" w:rsidRPr="00242316" w:rsidRDefault="00AA4512" w:rsidP="00AA4512">
      <w:pPr>
        <w:pStyle w:val="aa"/>
        <w:widowControl/>
        <w:spacing w:line="440" w:lineRule="exact"/>
        <w:ind w:left="717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当与当前页帧关联的</w:t>
      </w:r>
      <w:proofErr w:type="gramStart"/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页不再</w:t>
      </w:r>
      <w:proofErr w:type="gramEnd"/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需要时，计数器减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1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；</w:t>
      </w:r>
    </w:p>
    <w:p w14:paraId="2E385E68" w14:textId="751D99A6" w:rsidR="00AA4512" w:rsidRPr="00242316" w:rsidRDefault="00AA4512" w:rsidP="00AA4512">
      <w:pPr>
        <w:pStyle w:val="aa"/>
        <w:widowControl/>
        <w:spacing w:line="440" w:lineRule="exact"/>
        <w:ind w:left="717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页置换时，选择计数器值最小的页帧，相同值时采用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F</w:t>
      </w:r>
      <w:r w:rsidRPr="00242316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IFO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算法。</w:t>
      </w:r>
    </w:p>
    <w:p w14:paraId="0AFEBD4B" w14:textId="7B62EB57" w:rsidR="00AA4512" w:rsidRPr="00242316" w:rsidRDefault="00AA4512" w:rsidP="00AA4512">
      <w:pPr>
        <w:pStyle w:val="aa"/>
        <w:widowControl/>
        <w:numPr>
          <w:ilvl w:val="0"/>
          <w:numId w:val="16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</w:p>
    <w:tbl>
      <w:tblPr>
        <w:tblStyle w:val="ab"/>
        <w:tblW w:w="0" w:type="auto"/>
        <w:tblInd w:w="717" w:type="dxa"/>
        <w:tblLook w:val="04A0" w:firstRow="1" w:lastRow="0" w:firstColumn="1" w:lastColumn="0" w:noHBand="0" w:noVBand="1"/>
      </w:tblPr>
      <w:tblGrid>
        <w:gridCol w:w="692"/>
        <w:gridCol w:w="692"/>
        <w:gridCol w:w="691"/>
        <w:gridCol w:w="690"/>
        <w:gridCol w:w="691"/>
        <w:gridCol w:w="691"/>
        <w:gridCol w:w="691"/>
        <w:gridCol w:w="691"/>
        <w:gridCol w:w="691"/>
        <w:gridCol w:w="691"/>
        <w:gridCol w:w="668"/>
      </w:tblGrid>
      <w:tr w:rsidR="00A67F59" w:rsidRPr="00242316" w14:paraId="005ABFD5" w14:textId="287242B1" w:rsidTr="00A67F59">
        <w:tc>
          <w:tcPr>
            <w:tcW w:w="692" w:type="dxa"/>
          </w:tcPr>
          <w:p w14:paraId="1A42E31E" w14:textId="7E9E60FA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2" w:type="dxa"/>
          </w:tcPr>
          <w:p w14:paraId="130FC03B" w14:textId="1CFB62DD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5E4E521A" w14:textId="730C7E7D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0" w:type="dxa"/>
          </w:tcPr>
          <w:p w14:paraId="7DB091E6" w14:textId="415D892E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79DA1851" w14:textId="3C6488A5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3EE3CDB1" w14:textId="77DB0119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4456D94A" w14:textId="27C61026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52DACB7E" w14:textId="7466433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2EBD71EC" w14:textId="122D84C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1" w:type="dxa"/>
          </w:tcPr>
          <w:p w14:paraId="34C839B6" w14:textId="774B7A11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68" w:type="dxa"/>
          </w:tcPr>
          <w:p w14:paraId="42754DB4" w14:textId="47DB0BE3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</w:tr>
      <w:tr w:rsidR="00A67F59" w:rsidRPr="00242316" w14:paraId="470EBF79" w14:textId="2932BE38" w:rsidTr="00A67F59">
        <w:tc>
          <w:tcPr>
            <w:tcW w:w="692" w:type="dxa"/>
          </w:tcPr>
          <w:p w14:paraId="046EEF0F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  <w:p w14:paraId="347DF126" w14:textId="2ED5BB70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2" w:type="dxa"/>
          </w:tcPr>
          <w:p w14:paraId="5E98FD12" w14:textId="3AEF6125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2E318198" w14:textId="0B4BD63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0" w:type="dxa"/>
          </w:tcPr>
          <w:p w14:paraId="3C4566D5" w14:textId="630F3D72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56038369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  <w:p w14:paraId="4D86BF36" w14:textId="2FE16F25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45625F8C" w14:textId="19422462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69F84B09" w14:textId="2E6573C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046C8BAF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  <w:p w14:paraId="7563758D" w14:textId="5337749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03A1A7E6" w14:textId="3A1B8A5D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6BB2D7D4" w14:textId="06A3F382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68" w:type="dxa"/>
          </w:tcPr>
          <w:p w14:paraId="4F88F049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  <w:p w14:paraId="1AB83D4B" w14:textId="5377054C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</w:tr>
      <w:tr w:rsidR="00A67F59" w:rsidRPr="00242316" w14:paraId="4301C216" w14:textId="29141CA5" w:rsidTr="00A67F59">
        <w:tc>
          <w:tcPr>
            <w:tcW w:w="692" w:type="dxa"/>
          </w:tcPr>
          <w:p w14:paraId="1BD46EAF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2" w:type="dxa"/>
          </w:tcPr>
          <w:p w14:paraId="6D1E0443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  <w:p w14:paraId="3FA6EE5D" w14:textId="339664D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021347DF" w14:textId="7765E1BB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0" w:type="dxa"/>
          </w:tcPr>
          <w:p w14:paraId="38B8E092" w14:textId="5AB528D0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278C217A" w14:textId="134D8D24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45ED0708" w14:textId="197A9533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3133A336" w14:textId="05177981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05CF541B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  <w:p w14:paraId="25091846" w14:textId="595F3D7A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68F4FE1C" w14:textId="35C6483D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19C5595B" w14:textId="77B57059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68" w:type="dxa"/>
          </w:tcPr>
          <w:p w14:paraId="039BBAD7" w14:textId="1180B1A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</w:tr>
      <w:tr w:rsidR="00A67F59" w:rsidRPr="00242316" w14:paraId="4901BF01" w14:textId="085B75DE" w:rsidTr="00A67F59">
        <w:tc>
          <w:tcPr>
            <w:tcW w:w="692" w:type="dxa"/>
          </w:tcPr>
          <w:p w14:paraId="357FB184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2" w:type="dxa"/>
          </w:tcPr>
          <w:p w14:paraId="7EC9E187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52C7A683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  <w:p w14:paraId="21DDEA50" w14:textId="504BD6C4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0" w:type="dxa"/>
          </w:tcPr>
          <w:p w14:paraId="5972B2B0" w14:textId="72EB8AB4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203DE98C" w14:textId="212C523B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02357103" w14:textId="0EBA97F4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573D28B3" w14:textId="709D060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604F461A" w14:textId="3765AF70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2BEF837F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  <w:p w14:paraId="5C413394" w14:textId="1E945AC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4C649054" w14:textId="0EA8AB04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68" w:type="dxa"/>
          </w:tcPr>
          <w:p w14:paraId="37C57C1F" w14:textId="112C239F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</w:tr>
      <w:tr w:rsidR="00A67F59" w:rsidRPr="00242316" w14:paraId="286EAB02" w14:textId="2E378D20" w:rsidTr="00A67F59">
        <w:tc>
          <w:tcPr>
            <w:tcW w:w="692" w:type="dxa"/>
          </w:tcPr>
          <w:p w14:paraId="6309770E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2" w:type="dxa"/>
          </w:tcPr>
          <w:p w14:paraId="7D29514A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352071BB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0" w:type="dxa"/>
          </w:tcPr>
          <w:p w14:paraId="71138AC7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  <w:p w14:paraId="38B7D180" w14:textId="15BFDED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7EECE8AC" w14:textId="3C5B651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61A71222" w14:textId="276417A0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616F81BC" w14:textId="52FD3546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0DD0EBE8" w14:textId="53082125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22F6D842" w14:textId="3C6B749C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6484D4CA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  <w:p w14:paraId="72D31F8F" w14:textId="56E447F0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68" w:type="dxa"/>
          </w:tcPr>
          <w:p w14:paraId="242DD2A1" w14:textId="655F36F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</w:tr>
      <w:tr w:rsidR="00A67F59" w:rsidRPr="00242316" w14:paraId="0B52B2B4" w14:textId="0CF62157" w:rsidTr="00A67F59">
        <w:tc>
          <w:tcPr>
            <w:tcW w:w="692" w:type="dxa"/>
          </w:tcPr>
          <w:p w14:paraId="38A34185" w14:textId="528B00D0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2" w:type="dxa"/>
          </w:tcPr>
          <w:p w14:paraId="6A156454" w14:textId="640ABDD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51B6E2A0" w14:textId="2E406033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0" w:type="dxa"/>
          </w:tcPr>
          <w:p w14:paraId="7020F47B" w14:textId="6D950B86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3B500327" w14:textId="7BE81D58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0795BB60" w14:textId="1D67E283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1641FAF0" w14:textId="77777777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7C449157" w14:textId="79EC70E3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6D88B3BC" w14:textId="0165693B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30641A53" w14:textId="5AC1685D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68" w:type="dxa"/>
          </w:tcPr>
          <w:p w14:paraId="5969B895" w14:textId="10CCA861" w:rsidR="00A67F59" w:rsidRPr="00242316" w:rsidRDefault="00A67F59" w:rsidP="00A67F59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</w:tr>
    </w:tbl>
    <w:p w14:paraId="603DD3D2" w14:textId="77777777" w:rsidR="00A67F59" w:rsidRPr="00242316" w:rsidRDefault="00A67F59" w:rsidP="00A67F59">
      <w:pPr>
        <w:pStyle w:val="aa"/>
        <w:widowControl/>
        <w:spacing w:line="440" w:lineRule="exact"/>
        <w:ind w:left="717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</w:p>
    <w:tbl>
      <w:tblPr>
        <w:tblStyle w:val="ab"/>
        <w:tblW w:w="0" w:type="auto"/>
        <w:tblInd w:w="717" w:type="dxa"/>
        <w:tblLook w:val="04A0" w:firstRow="1" w:lastRow="0" w:firstColumn="1" w:lastColumn="0" w:noHBand="0" w:noVBand="1"/>
      </w:tblPr>
      <w:tblGrid>
        <w:gridCol w:w="692"/>
        <w:gridCol w:w="692"/>
        <w:gridCol w:w="691"/>
        <w:gridCol w:w="690"/>
        <w:gridCol w:w="691"/>
        <w:gridCol w:w="691"/>
        <w:gridCol w:w="691"/>
        <w:gridCol w:w="691"/>
        <w:gridCol w:w="691"/>
        <w:gridCol w:w="691"/>
        <w:gridCol w:w="668"/>
      </w:tblGrid>
      <w:tr w:rsidR="00A67F59" w:rsidRPr="00242316" w14:paraId="457D6B2A" w14:textId="77777777" w:rsidTr="006347F6">
        <w:tc>
          <w:tcPr>
            <w:tcW w:w="692" w:type="dxa"/>
          </w:tcPr>
          <w:p w14:paraId="2C18548A" w14:textId="146239B4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2" w:type="dxa"/>
          </w:tcPr>
          <w:p w14:paraId="3C700B73" w14:textId="66FA62D6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31740209" w14:textId="7D54FC9A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0" w:type="dxa"/>
          </w:tcPr>
          <w:p w14:paraId="4A7EE325" w14:textId="79E63AD4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00DCCE0C" w14:textId="55DEB7C3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微软雅黑" w:eastAsia="微软雅黑" w:hAnsi="微软雅黑" w:cs="微软雅黑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31D96067" w14:textId="1C78625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7B54122D" w14:textId="1EF4AB31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634A4DFB" w14:textId="70D09229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349E818F" w14:textId="43AB5F73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3FDD0997" w14:textId="7536C7AD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68" w:type="dxa"/>
          </w:tcPr>
          <w:p w14:paraId="1DC5BA01" w14:textId="327BEED1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</w:tr>
      <w:tr w:rsidR="00A67F59" w:rsidRPr="00242316" w14:paraId="763D9D1D" w14:textId="77777777" w:rsidTr="006347F6">
        <w:tc>
          <w:tcPr>
            <w:tcW w:w="692" w:type="dxa"/>
          </w:tcPr>
          <w:p w14:paraId="778509F0" w14:textId="23609FCA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2" w:type="dxa"/>
          </w:tcPr>
          <w:p w14:paraId="45DB3AAB" w14:textId="7B87061F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06667CFA" w14:textId="70E0C6EC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0" w:type="dxa"/>
          </w:tcPr>
          <w:p w14:paraId="24D547E8" w14:textId="6C0713D3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253454E4" w14:textId="024EDF90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63A97EDA" w14:textId="418C08A1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6D3B60DF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  <w:p w14:paraId="78744ABB" w14:textId="1A002AFF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6114AA11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  <w:p w14:paraId="2063EA76" w14:textId="43DB730E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34267487" w14:textId="233B301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425139B5" w14:textId="2688E6B3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68" w:type="dxa"/>
          </w:tcPr>
          <w:p w14:paraId="411FA65A" w14:textId="63FC925B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</w:tr>
      <w:tr w:rsidR="00A67F59" w:rsidRPr="00242316" w14:paraId="7D7B8839" w14:textId="77777777" w:rsidTr="006347F6">
        <w:tc>
          <w:tcPr>
            <w:tcW w:w="692" w:type="dxa"/>
          </w:tcPr>
          <w:p w14:paraId="34C15A3F" w14:textId="4CDEC766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2" w:type="dxa"/>
          </w:tcPr>
          <w:p w14:paraId="78AFEE56" w14:textId="0602C049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7E61ECDA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  <w:p w14:paraId="10575613" w14:textId="0DC866A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0" w:type="dxa"/>
          </w:tcPr>
          <w:p w14:paraId="018DE20F" w14:textId="66906FF9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3B26140B" w14:textId="26E35C06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3EDBC57C" w14:textId="3433DEBB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10340309" w14:textId="35177F91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366533B5" w14:textId="54D9AFA9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637D6C83" w14:textId="30B0A9C3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5DB8BB8C" w14:textId="6D071CE5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68" w:type="dxa"/>
          </w:tcPr>
          <w:p w14:paraId="12FFE186" w14:textId="6B8798E1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</w:tr>
      <w:tr w:rsidR="00A67F59" w:rsidRPr="00242316" w14:paraId="36896E6F" w14:textId="77777777" w:rsidTr="006347F6">
        <w:tc>
          <w:tcPr>
            <w:tcW w:w="692" w:type="dxa"/>
          </w:tcPr>
          <w:p w14:paraId="0725FBE8" w14:textId="199464AE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2" w:type="dxa"/>
          </w:tcPr>
          <w:p w14:paraId="573D96DF" w14:textId="32976F16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1" w:type="dxa"/>
          </w:tcPr>
          <w:p w14:paraId="70D1CD90" w14:textId="7A3C3874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0" w:type="dxa"/>
          </w:tcPr>
          <w:p w14:paraId="3BC80460" w14:textId="4E249A11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1" w:type="dxa"/>
          </w:tcPr>
          <w:p w14:paraId="035CA27B" w14:textId="7B4E1B4F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1" w:type="dxa"/>
          </w:tcPr>
          <w:p w14:paraId="13D206BA" w14:textId="44F48865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1" w:type="dxa"/>
          </w:tcPr>
          <w:p w14:paraId="30193DFD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  <w:p w14:paraId="7B58D054" w14:textId="137E465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193D20A7" w14:textId="3E34BC7D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591A5D24" w14:textId="046D7BA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637409F0" w14:textId="44EC5C0D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68" w:type="dxa"/>
          </w:tcPr>
          <w:p w14:paraId="75AE308C" w14:textId="4C00D830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</w:tr>
      <w:tr w:rsidR="00A67F59" w:rsidRPr="00242316" w14:paraId="395C7714" w14:textId="77777777" w:rsidTr="006347F6">
        <w:tc>
          <w:tcPr>
            <w:tcW w:w="692" w:type="dxa"/>
          </w:tcPr>
          <w:p w14:paraId="515E70AA" w14:textId="6CE72BC5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2" w:type="dxa"/>
          </w:tcPr>
          <w:p w14:paraId="2F150984" w14:textId="768D6C2A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551AEC09" w14:textId="734EA98E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0" w:type="dxa"/>
          </w:tcPr>
          <w:p w14:paraId="04DE025E" w14:textId="6D376C9E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540D959B" w14:textId="7E7AA154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283143C3" w14:textId="74216A12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05014B43" w14:textId="6E5D38F1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5FF032A2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  <w:p w14:paraId="1DB0FE64" w14:textId="1CD3533C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2A1C0CE2" w14:textId="772D790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112709AE" w14:textId="27E70020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68" w:type="dxa"/>
          </w:tcPr>
          <w:p w14:paraId="6456B6CF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  <w:p w14:paraId="21AB07F1" w14:textId="6DB019E2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</w:tr>
      <w:tr w:rsidR="00A67F59" w:rsidRPr="00242316" w14:paraId="7652DC43" w14:textId="77777777" w:rsidTr="006347F6">
        <w:tc>
          <w:tcPr>
            <w:tcW w:w="692" w:type="dxa"/>
          </w:tcPr>
          <w:p w14:paraId="2B50FB88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2" w:type="dxa"/>
          </w:tcPr>
          <w:p w14:paraId="5CCE4BE6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714298EF" w14:textId="2BCBB0B0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0" w:type="dxa"/>
          </w:tcPr>
          <w:p w14:paraId="22F1F59F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3768A4B6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4483ACB0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0A84BC39" w14:textId="095E5E61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213599D8" w14:textId="722CEB3A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205BC3B8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7B7031EC" w14:textId="77777777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68" w:type="dxa"/>
          </w:tcPr>
          <w:p w14:paraId="1A3820E6" w14:textId="17DDE884" w:rsidR="00A67F59" w:rsidRPr="00242316" w:rsidRDefault="00A67F59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</w:tr>
    </w:tbl>
    <w:p w14:paraId="1BF1F387" w14:textId="07A526FB" w:rsidR="00A67F59" w:rsidRPr="00242316" w:rsidRDefault="00A67F59" w:rsidP="00A67F59">
      <w:pPr>
        <w:pStyle w:val="aa"/>
        <w:widowControl/>
        <w:spacing w:line="440" w:lineRule="exact"/>
        <w:ind w:left="717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lastRenderedPageBreak/>
        <w:t>共发生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1</w:t>
      </w:r>
      <w:r w:rsidRPr="00242316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3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次缺页中断，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9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次页置换。</w:t>
      </w:r>
    </w:p>
    <w:p w14:paraId="70BDDA25" w14:textId="07E6196B" w:rsidR="00AA4512" w:rsidRPr="00242316" w:rsidRDefault="00242316" w:rsidP="00AA4512">
      <w:pPr>
        <w:pStyle w:val="aa"/>
        <w:widowControl/>
        <w:numPr>
          <w:ilvl w:val="0"/>
          <w:numId w:val="16"/>
        </w:numPr>
        <w:spacing w:line="440" w:lineRule="exact"/>
        <w:ind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对此</w:t>
      </w:r>
      <w:proofErr w:type="gramStart"/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例最佳</w:t>
      </w:r>
      <w:proofErr w:type="gramEnd"/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的页置换算法如下：</w:t>
      </w:r>
    </w:p>
    <w:tbl>
      <w:tblPr>
        <w:tblStyle w:val="ab"/>
        <w:tblW w:w="0" w:type="auto"/>
        <w:tblInd w:w="717" w:type="dxa"/>
        <w:tblLook w:val="04A0" w:firstRow="1" w:lastRow="0" w:firstColumn="1" w:lastColumn="0" w:noHBand="0" w:noVBand="1"/>
      </w:tblPr>
      <w:tblGrid>
        <w:gridCol w:w="692"/>
        <w:gridCol w:w="692"/>
        <w:gridCol w:w="691"/>
        <w:gridCol w:w="690"/>
        <w:gridCol w:w="691"/>
        <w:gridCol w:w="691"/>
        <w:gridCol w:w="691"/>
        <w:gridCol w:w="691"/>
        <w:gridCol w:w="691"/>
        <w:gridCol w:w="691"/>
        <w:gridCol w:w="668"/>
      </w:tblGrid>
      <w:tr w:rsidR="00242316" w:rsidRPr="00242316" w14:paraId="181ACD70" w14:textId="77777777" w:rsidTr="006347F6">
        <w:tc>
          <w:tcPr>
            <w:tcW w:w="692" w:type="dxa"/>
          </w:tcPr>
          <w:p w14:paraId="7A8C2E7C" w14:textId="77777777" w:rsidR="00242316" w:rsidRPr="00242316" w:rsidRDefault="00242316" w:rsidP="00242316">
            <w:pPr>
              <w:widowControl/>
              <w:spacing w:line="440" w:lineRule="exact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2" w:type="dxa"/>
          </w:tcPr>
          <w:p w14:paraId="6EE04660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2CF8D07B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0" w:type="dxa"/>
          </w:tcPr>
          <w:p w14:paraId="6062BF0C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47480A52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31C0D943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4E5BA147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2C46F4A4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3923F4DF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1" w:type="dxa"/>
          </w:tcPr>
          <w:p w14:paraId="3375D8D1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68" w:type="dxa"/>
          </w:tcPr>
          <w:p w14:paraId="4B0BA08B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</w:tr>
      <w:tr w:rsidR="00242316" w:rsidRPr="00242316" w14:paraId="633FFBA7" w14:textId="77777777" w:rsidTr="006347F6">
        <w:tc>
          <w:tcPr>
            <w:tcW w:w="692" w:type="dxa"/>
          </w:tcPr>
          <w:p w14:paraId="021315B7" w14:textId="2258E53A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2" w:type="dxa"/>
          </w:tcPr>
          <w:p w14:paraId="3134B0D9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4D71447C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0" w:type="dxa"/>
          </w:tcPr>
          <w:p w14:paraId="0D5D16C0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448485D1" w14:textId="47478ED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2B0E8130" w14:textId="4B49099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667ED53E" w14:textId="0B51CBC2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47114764" w14:textId="0FCC1A82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91" w:type="dxa"/>
          </w:tcPr>
          <w:p w14:paraId="7CECA97B" w14:textId="3D4D438E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691" w:type="dxa"/>
          </w:tcPr>
          <w:p w14:paraId="1E2ED1F1" w14:textId="3E8FE25C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68" w:type="dxa"/>
          </w:tcPr>
          <w:p w14:paraId="6D409FD1" w14:textId="5DDA495C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</w:tr>
      <w:tr w:rsidR="00242316" w:rsidRPr="00242316" w14:paraId="5985AF95" w14:textId="77777777" w:rsidTr="006347F6">
        <w:tc>
          <w:tcPr>
            <w:tcW w:w="692" w:type="dxa"/>
          </w:tcPr>
          <w:p w14:paraId="28A610B5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2" w:type="dxa"/>
          </w:tcPr>
          <w:p w14:paraId="5A0E5232" w14:textId="1786F4E4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72741C61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0" w:type="dxa"/>
          </w:tcPr>
          <w:p w14:paraId="6B71BBBB" w14:textId="661B179B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691" w:type="dxa"/>
          </w:tcPr>
          <w:p w14:paraId="053BF6F0" w14:textId="38657358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687D0E5B" w14:textId="75CB7362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209CA99A" w14:textId="6AB2D3C8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26290655" w14:textId="39D402EA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0EE4B789" w14:textId="303942E4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7761AF46" w14:textId="5FA5DB0D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68" w:type="dxa"/>
          </w:tcPr>
          <w:p w14:paraId="798E0C95" w14:textId="3CE507F4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</w:tr>
      <w:tr w:rsidR="00242316" w:rsidRPr="00242316" w14:paraId="27363A10" w14:textId="77777777" w:rsidTr="006347F6">
        <w:tc>
          <w:tcPr>
            <w:tcW w:w="692" w:type="dxa"/>
          </w:tcPr>
          <w:p w14:paraId="78ADBFEA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2" w:type="dxa"/>
          </w:tcPr>
          <w:p w14:paraId="3CA87D94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6E8F5D9A" w14:textId="16D0C02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0" w:type="dxa"/>
          </w:tcPr>
          <w:p w14:paraId="0D06DA01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5AE611FB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474CBE2C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66287EB7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3A921F6D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48EA3D60" w14:textId="567BF80D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91" w:type="dxa"/>
          </w:tcPr>
          <w:p w14:paraId="5D416CE8" w14:textId="16D1658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668" w:type="dxa"/>
          </w:tcPr>
          <w:p w14:paraId="31FBE2BD" w14:textId="3C4909F2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</w:tr>
      <w:tr w:rsidR="00242316" w:rsidRPr="00242316" w14:paraId="2892386D" w14:textId="77777777" w:rsidTr="006347F6">
        <w:tc>
          <w:tcPr>
            <w:tcW w:w="692" w:type="dxa"/>
          </w:tcPr>
          <w:p w14:paraId="665E43A3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2" w:type="dxa"/>
          </w:tcPr>
          <w:p w14:paraId="4955BD86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79549A70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0" w:type="dxa"/>
          </w:tcPr>
          <w:p w14:paraId="7F11D71B" w14:textId="75DDB0A2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6A7630F9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5341BE8F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1C3868B1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3B1501A1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2FEC413A" w14:textId="18632C8A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2B661C15" w14:textId="33E65FB3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68" w:type="dxa"/>
          </w:tcPr>
          <w:p w14:paraId="0750246E" w14:textId="6D70C805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</w:tr>
      <w:tr w:rsidR="00242316" w:rsidRPr="00242316" w14:paraId="7422CE5C" w14:textId="77777777" w:rsidTr="006347F6">
        <w:tc>
          <w:tcPr>
            <w:tcW w:w="692" w:type="dxa"/>
          </w:tcPr>
          <w:p w14:paraId="0C8B6460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2" w:type="dxa"/>
          </w:tcPr>
          <w:p w14:paraId="5A9661E2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5635FEFB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0" w:type="dxa"/>
          </w:tcPr>
          <w:p w14:paraId="7083C1E4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09B23873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152C478E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5EC1D9C4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4DCC2379" w14:textId="1580AD51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2B79A8AF" w14:textId="0145691B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7548FF3D" w14:textId="3AFCA2E2" w:rsidR="00242316" w:rsidRPr="00242316" w:rsidRDefault="00110623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68" w:type="dxa"/>
          </w:tcPr>
          <w:p w14:paraId="0C74B3CF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</w:tr>
    </w:tbl>
    <w:p w14:paraId="7653882B" w14:textId="77777777" w:rsidR="00242316" w:rsidRPr="00242316" w:rsidRDefault="00242316" w:rsidP="00242316">
      <w:pPr>
        <w:pStyle w:val="aa"/>
        <w:widowControl/>
        <w:spacing w:line="440" w:lineRule="exact"/>
        <w:ind w:left="717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</w:p>
    <w:tbl>
      <w:tblPr>
        <w:tblStyle w:val="ab"/>
        <w:tblW w:w="0" w:type="auto"/>
        <w:tblInd w:w="717" w:type="dxa"/>
        <w:tblLook w:val="04A0" w:firstRow="1" w:lastRow="0" w:firstColumn="1" w:lastColumn="0" w:noHBand="0" w:noVBand="1"/>
      </w:tblPr>
      <w:tblGrid>
        <w:gridCol w:w="692"/>
        <w:gridCol w:w="692"/>
        <w:gridCol w:w="691"/>
        <w:gridCol w:w="690"/>
        <w:gridCol w:w="691"/>
        <w:gridCol w:w="691"/>
        <w:gridCol w:w="691"/>
        <w:gridCol w:w="691"/>
        <w:gridCol w:w="691"/>
        <w:gridCol w:w="691"/>
        <w:gridCol w:w="668"/>
      </w:tblGrid>
      <w:tr w:rsidR="00242316" w:rsidRPr="00242316" w14:paraId="2BB96334" w14:textId="77777777" w:rsidTr="006347F6">
        <w:tc>
          <w:tcPr>
            <w:tcW w:w="692" w:type="dxa"/>
          </w:tcPr>
          <w:p w14:paraId="7D9BD76C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2" w:type="dxa"/>
          </w:tcPr>
          <w:p w14:paraId="5EA44989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5FA5FDFC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0" w:type="dxa"/>
          </w:tcPr>
          <w:p w14:paraId="7E0D97FE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6A8CD73E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微软雅黑" w:eastAsia="微软雅黑" w:hAnsi="微软雅黑" w:cs="微软雅黑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382A5BFC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4C17B30E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443CF820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7207CDDF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3071D395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68" w:type="dxa"/>
          </w:tcPr>
          <w:p w14:paraId="19CEC071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</w:tr>
      <w:tr w:rsidR="00242316" w:rsidRPr="00242316" w14:paraId="5C53B69C" w14:textId="77777777" w:rsidTr="006347F6">
        <w:tc>
          <w:tcPr>
            <w:tcW w:w="692" w:type="dxa"/>
          </w:tcPr>
          <w:p w14:paraId="021F858E" w14:textId="635F728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2" w:type="dxa"/>
          </w:tcPr>
          <w:p w14:paraId="0E534CE4" w14:textId="128AD58A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2CB97211" w14:textId="5743434E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0" w:type="dxa"/>
          </w:tcPr>
          <w:p w14:paraId="6159B93C" w14:textId="7FEC6FDD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4A242271" w14:textId="3A181E21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674A1540" w14:textId="0F03373B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691" w:type="dxa"/>
          </w:tcPr>
          <w:p w14:paraId="40D8FDCA" w14:textId="32563AFB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400B69AE" w14:textId="42A39702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10E2211D" w14:textId="26FAEC83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4E1D1466" w14:textId="32CDAB9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68" w:type="dxa"/>
          </w:tcPr>
          <w:p w14:paraId="4CA4761B" w14:textId="0ECD9DDD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</w:tr>
      <w:tr w:rsidR="00242316" w:rsidRPr="00242316" w14:paraId="321550B6" w14:textId="77777777" w:rsidTr="006347F6">
        <w:tc>
          <w:tcPr>
            <w:tcW w:w="692" w:type="dxa"/>
          </w:tcPr>
          <w:p w14:paraId="12915F7B" w14:textId="67123AA1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2" w:type="dxa"/>
          </w:tcPr>
          <w:p w14:paraId="6E08BF3B" w14:textId="6442E87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691" w:type="dxa"/>
          </w:tcPr>
          <w:p w14:paraId="0ADC712B" w14:textId="4033735B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0" w:type="dxa"/>
          </w:tcPr>
          <w:p w14:paraId="45EE43B4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60A83C5C" w14:textId="6236DF8C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31208BCF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48A05DBD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4B38F7D2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63881D29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91" w:type="dxa"/>
          </w:tcPr>
          <w:p w14:paraId="77D3A0FB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668" w:type="dxa"/>
          </w:tcPr>
          <w:p w14:paraId="0CD3BD64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</w:t>
            </w:r>
          </w:p>
        </w:tc>
      </w:tr>
      <w:tr w:rsidR="00242316" w:rsidRPr="00242316" w14:paraId="562B98D6" w14:textId="77777777" w:rsidTr="006347F6">
        <w:tc>
          <w:tcPr>
            <w:tcW w:w="692" w:type="dxa"/>
          </w:tcPr>
          <w:p w14:paraId="76C63679" w14:textId="203DFC3A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2" w:type="dxa"/>
          </w:tcPr>
          <w:p w14:paraId="2D24B06D" w14:textId="37A64EBB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739111CC" w14:textId="14F56F8C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0" w:type="dxa"/>
          </w:tcPr>
          <w:p w14:paraId="1F64B4E6" w14:textId="1FF0DC81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757CA3B5" w14:textId="7FCC5B3A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49A153E2" w14:textId="56696FC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433E7E76" w14:textId="2902202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4F8651DA" w14:textId="31DC68A6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6EFF01FE" w14:textId="09274363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91" w:type="dxa"/>
          </w:tcPr>
          <w:p w14:paraId="47FC5965" w14:textId="053294C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668" w:type="dxa"/>
          </w:tcPr>
          <w:p w14:paraId="36FE55BA" w14:textId="5984219C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</w:p>
        </w:tc>
      </w:tr>
      <w:tr w:rsidR="00242316" w:rsidRPr="00242316" w14:paraId="414B4282" w14:textId="77777777" w:rsidTr="006347F6">
        <w:tc>
          <w:tcPr>
            <w:tcW w:w="692" w:type="dxa"/>
          </w:tcPr>
          <w:p w14:paraId="61932288" w14:textId="3B07E7E5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2" w:type="dxa"/>
          </w:tcPr>
          <w:p w14:paraId="64A09E9C" w14:textId="349A465D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00F1B366" w14:textId="6F91A93F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0" w:type="dxa"/>
          </w:tcPr>
          <w:p w14:paraId="537BF2AC" w14:textId="4629E91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5519872D" w14:textId="4420A35A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4F63B4B8" w14:textId="4A40ED4C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3F18DBD9" w14:textId="557EAE3C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7EEE3AFB" w14:textId="4B403761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1459B53C" w14:textId="234EC57B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91" w:type="dxa"/>
          </w:tcPr>
          <w:p w14:paraId="508A70A0" w14:textId="7030C3A2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668" w:type="dxa"/>
          </w:tcPr>
          <w:p w14:paraId="6F12DA3D" w14:textId="23BF604E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</w:tr>
      <w:tr w:rsidR="00242316" w:rsidRPr="00242316" w14:paraId="0AE7BBD2" w14:textId="77777777" w:rsidTr="006347F6">
        <w:tc>
          <w:tcPr>
            <w:tcW w:w="692" w:type="dxa"/>
          </w:tcPr>
          <w:p w14:paraId="7F4341E0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2" w:type="dxa"/>
          </w:tcPr>
          <w:p w14:paraId="5243279C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7553619D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0" w:type="dxa"/>
          </w:tcPr>
          <w:p w14:paraId="1AD4AAFD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6BB07590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6B9B045B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3502F864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  <w:tc>
          <w:tcPr>
            <w:tcW w:w="691" w:type="dxa"/>
          </w:tcPr>
          <w:p w14:paraId="4DFFEC5E" w14:textId="7999572E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6E1BBC65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91" w:type="dxa"/>
          </w:tcPr>
          <w:p w14:paraId="39175E43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668" w:type="dxa"/>
          </w:tcPr>
          <w:p w14:paraId="5087F5A6" w14:textId="77777777" w:rsidR="00242316" w:rsidRPr="00242316" w:rsidRDefault="00242316" w:rsidP="006347F6">
            <w:pPr>
              <w:pStyle w:val="aa"/>
              <w:widowControl/>
              <w:spacing w:line="440" w:lineRule="exact"/>
              <w:ind w:firstLineChars="0" w:firstLine="0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42316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×</w:t>
            </w:r>
          </w:p>
        </w:tc>
      </w:tr>
    </w:tbl>
    <w:p w14:paraId="1FD29C7F" w14:textId="35ABF036" w:rsidR="00242316" w:rsidRPr="00242316" w:rsidRDefault="00242316" w:rsidP="00242316">
      <w:pPr>
        <w:pStyle w:val="aa"/>
        <w:widowControl/>
        <w:spacing w:line="440" w:lineRule="exact"/>
        <w:ind w:left="717" w:firstLineChars="0" w:firstLine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共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1</w:t>
      </w:r>
      <w:r w:rsidR="00110623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1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次缺页中断，</w:t>
      </w:r>
      <w:r w:rsidR="00110623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7</w:t>
      </w:r>
      <w:r w:rsidRPr="00242316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次页置换。</w:t>
      </w:r>
    </w:p>
    <w:p w14:paraId="729315AA" w14:textId="77777777" w:rsidR="00AB684E" w:rsidRPr="00AB684E" w:rsidRDefault="00AB684E" w:rsidP="00CB4C6C">
      <w:pPr>
        <w:widowControl/>
        <w:spacing w:line="440" w:lineRule="exact"/>
        <w:ind w:left="357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p w14:paraId="3BD9ADB2" w14:textId="77777777" w:rsidR="00CB4C6C" w:rsidRPr="00CB4C6C" w:rsidRDefault="00CB4C6C" w:rsidP="00CB4C6C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sectPr w:rsidR="00CB4C6C" w:rsidRPr="00CB4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F594" w14:textId="77777777" w:rsidR="009F25A7" w:rsidRDefault="009F25A7" w:rsidP="00FD4EC4">
      <w:r>
        <w:separator/>
      </w:r>
    </w:p>
  </w:endnote>
  <w:endnote w:type="continuationSeparator" w:id="0">
    <w:p w14:paraId="690BEDA8" w14:textId="77777777" w:rsidR="009F25A7" w:rsidRDefault="009F25A7" w:rsidP="00F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F12E" w14:textId="77777777" w:rsidR="009F25A7" w:rsidRDefault="009F25A7" w:rsidP="00FD4EC4">
      <w:r>
        <w:separator/>
      </w:r>
    </w:p>
  </w:footnote>
  <w:footnote w:type="continuationSeparator" w:id="0">
    <w:p w14:paraId="36169FAD" w14:textId="77777777" w:rsidR="009F25A7" w:rsidRDefault="009F25A7" w:rsidP="00FD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C94"/>
    <w:multiLevelType w:val="hybridMultilevel"/>
    <w:tmpl w:val="19ECC31A"/>
    <w:lvl w:ilvl="0" w:tplc="9E66315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1" w15:restartNumberingAfterBreak="0">
    <w:nsid w:val="0FBC5EAC"/>
    <w:multiLevelType w:val="hybridMultilevel"/>
    <w:tmpl w:val="F9444CC4"/>
    <w:lvl w:ilvl="0" w:tplc="B4DA893C">
      <w:start w:val="1"/>
      <w:numFmt w:val="lowerLetter"/>
      <w:lvlText w:val="%1."/>
      <w:lvlJc w:val="left"/>
      <w:pPr>
        <w:ind w:left="444" w:hanging="444"/>
      </w:pPr>
      <w:rPr>
        <w:rFonts w:hint="default"/>
      </w:rPr>
    </w:lvl>
    <w:lvl w:ilvl="1" w:tplc="686C8F10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DA4579"/>
    <w:multiLevelType w:val="multilevel"/>
    <w:tmpl w:val="D2D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636A2"/>
    <w:multiLevelType w:val="multilevel"/>
    <w:tmpl w:val="4A6A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91D46"/>
    <w:multiLevelType w:val="hybridMultilevel"/>
    <w:tmpl w:val="6BBC749E"/>
    <w:lvl w:ilvl="0" w:tplc="F1422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B65D4C"/>
    <w:multiLevelType w:val="hybridMultilevel"/>
    <w:tmpl w:val="62FCC98A"/>
    <w:lvl w:ilvl="0" w:tplc="EEC82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AC16B6F"/>
    <w:multiLevelType w:val="hybridMultilevel"/>
    <w:tmpl w:val="A59CD506"/>
    <w:lvl w:ilvl="0" w:tplc="10BA22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EF3CDD"/>
    <w:multiLevelType w:val="hybridMultilevel"/>
    <w:tmpl w:val="45427030"/>
    <w:lvl w:ilvl="0" w:tplc="90CC4E96">
      <w:start w:val="5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8F71AA0"/>
    <w:multiLevelType w:val="hybridMultilevel"/>
    <w:tmpl w:val="9214994E"/>
    <w:lvl w:ilvl="0" w:tplc="C4F480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165D3D"/>
    <w:multiLevelType w:val="multilevel"/>
    <w:tmpl w:val="4FD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40ADB"/>
    <w:multiLevelType w:val="hybridMultilevel"/>
    <w:tmpl w:val="49E416BA"/>
    <w:lvl w:ilvl="0" w:tplc="F78C4EF4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5825F8"/>
    <w:multiLevelType w:val="hybridMultilevel"/>
    <w:tmpl w:val="D65E8D62"/>
    <w:lvl w:ilvl="0" w:tplc="7DA6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30A3972"/>
    <w:multiLevelType w:val="hybridMultilevel"/>
    <w:tmpl w:val="9496DAE6"/>
    <w:lvl w:ilvl="0" w:tplc="1AA4752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lowerLetter"/>
      <w:lvlText w:val="%5)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lowerLetter"/>
      <w:lvlText w:val="%8)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13" w15:restartNumberingAfterBreak="0">
    <w:nsid w:val="6ABA3DE3"/>
    <w:multiLevelType w:val="multilevel"/>
    <w:tmpl w:val="C43A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B141DC"/>
    <w:multiLevelType w:val="hybridMultilevel"/>
    <w:tmpl w:val="D526CB64"/>
    <w:lvl w:ilvl="0" w:tplc="10BA22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9934A4C"/>
    <w:multiLevelType w:val="hybridMultilevel"/>
    <w:tmpl w:val="78A6E5C2"/>
    <w:lvl w:ilvl="0" w:tplc="79AE65B6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lowerLetter"/>
      <w:lvlText w:val="%5)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lowerLetter"/>
      <w:lvlText w:val="%8)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num w:numId="1" w16cid:durableId="1768840344">
    <w:abstractNumId w:val="9"/>
  </w:num>
  <w:num w:numId="2" w16cid:durableId="746683713">
    <w:abstractNumId w:val="4"/>
  </w:num>
  <w:num w:numId="3" w16cid:durableId="2012827098">
    <w:abstractNumId w:val="10"/>
  </w:num>
  <w:num w:numId="4" w16cid:durableId="678433153">
    <w:abstractNumId w:val="13"/>
  </w:num>
  <w:num w:numId="5" w16cid:durableId="237138320">
    <w:abstractNumId w:val="5"/>
  </w:num>
  <w:num w:numId="6" w16cid:durableId="2106072904">
    <w:abstractNumId w:val="11"/>
  </w:num>
  <w:num w:numId="7" w16cid:durableId="416094808">
    <w:abstractNumId w:val="2"/>
  </w:num>
  <w:num w:numId="8" w16cid:durableId="184102656">
    <w:abstractNumId w:val="15"/>
  </w:num>
  <w:num w:numId="9" w16cid:durableId="1715615436">
    <w:abstractNumId w:val="8"/>
  </w:num>
  <w:num w:numId="10" w16cid:durableId="20135085">
    <w:abstractNumId w:val="3"/>
  </w:num>
  <w:num w:numId="11" w16cid:durableId="1586381981">
    <w:abstractNumId w:val="14"/>
  </w:num>
  <w:num w:numId="12" w16cid:durableId="641815378">
    <w:abstractNumId w:val="6"/>
  </w:num>
  <w:num w:numId="13" w16cid:durableId="1546453180">
    <w:abstractNumId w:val="1"/>
  </w:num>
  <w:num w:numId="14" w16cid:durableId="800540696">
    <w:abstractNumId w:val="12"/>
  </w:num>
  <w:num w:numId="15" w16cid:durableId="646282442">
    <w:abstractNumId w:val="7"/>
  </w:num>
  <w:num w:numId="16" w16cid:durableId="99025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A"/>
    <w:rsid w:val="00001D42"/>
    <w:rsid w:val="0005142C"/>
    <w:rsid w:val="00052F79"/>
    <w:rsid w:val="0008557A"/>
    <w:rsid w:val="000C091A"/>
    <w:rsid w:val="000E3465"/>
    <w:rsid w:val="00110623"/>
    <w:rsid w:val="001248E9"/>
    <w:rsid w:val="0012575F"/>
    <w:rsid w:val="00150280"/>
    <w:rsid w:val="001630A9"/>
    <w:rsid w:val="00174608"/>
    <w:rsid w:val="00196E93"/>
    <w:rsid w:val="001B0F35"/>
    <w:rsid w:val="002244CE"/>
    <w:rsid w:val="00242316"/>
    <w:rsid w:val="0026698B"/>
    <w:rsid w:val="00300BBA"/>
    <w:rsid w:val="0031692F"/>
    <w:rsid w:val="00321A20"/>
    <w:rsid w:val="00324194"/>
    <w:rsid w:val="00335EEF"/>
    <w:rsid w:val="00345C67"/>
    <w:rsid w:val="00395B41"/>
    <w:rsid w:val="003966E4"/>
    <w:rsid w:val="003D105A"/>
    <w:rsid w:val="004B70B6"/>
    <w:rsid w:val="00507AC0"/>
    <w:rsid w:val="00581FEB"/>
    <w:rsid w:val="005D7559"/>
    <w:rsid w:val="005E1180"/>
    <w:rsid w:val="006330CE"/>
    <w:rsid w:val="00675C6A"/>
    <w:rsid w:val="00726B2A"/>
    <w:rsid w:val="007631E4"/>
    <w:rsid w:val="007C1AB2"/>
    <w:rsid w:val="007E019C"/>
    <w:rsid w:val="008041F5"/>
    <w:rsid w:val="0081353C"/>
    <w:rsid w:val="00824932"/>
    <w:rsid w:val="00840ADE"/>
    <w:rsid w:val="00852004"/>
    <w:rsid w:val="00891B2E"/>
    <w:rsid w:val="008C7CCE"/>
    <w:rsid w:val="00912961"/>
    <w:rsid w:val="00934376"/>
    <w:rsid w:val="0094638B"/>
    <w:rsid w:val="009652C4"/>
    <w:rsid w:val="009815FB"/>
    <w:rsid w:val="009941CC"/>
    <w:rsid w:val="009A532A"/>
    <w:rsid w:val="009B6ABE"/>
    <w:rsid w:val="009C0257"/>
    <w:rsid w:val="009E3B8B"/>
    <w:rsid w:val="009F25A7"/>
    <w:rsid w:val="00A36691"/>
    <w:rsid w:val="00A3687B"/>
    <w:rsid w:val="00A62949"/>
    <w:rsid w:val="00A67F59"/>
    <w:rsid w:val="00AA4512"/>
    <w:rsid w:val="00AB6200"/>
    <w:rsid w:val="00AB684E"/>
    <w:rsid w:val="00B01D43"/>
    <w:rsid w:val="00B04E43"/>
    <w:rsid w:val="00BA1DB2"/>
    <w:rsid w:val="00BB277A"/>
    <w:rsid w:val="00BB2FC8"/>
    <w:rsid w:val="00C3201D"/>
    <w:rsid w:val="00CB4C6C"/>
    <w:rsid w:val="00CC0BFA"/>
    <w:rsid w:val="00CD3CE3"/>
    <w:rsid w:val="00D1532F"/>
    <w:rsid w:val="00D50955"/>
    <w:rsid w:val="00D544AB"/>
    <w:rsid w:val="00D62783"/>
    <w:rsid w:val="00D73F59"/>
    <w:rsid w:val="00D94925"/>
    <w:rsid w:val="00DC632C"/>
    <w:rsid w:val="00DE4604"/>
    <w:rsid w:val="00DE508F"/>
    <w:rsid w:val="00E32DC3"/>
    <w:rsid w:val="00E375F5"/>
    <w:rsid w:val="00E62073"/>
    <w:rsid w:val="00E75D0E"/>
    <w:rsid w:val="00EA63C8"/>
    <w:rsid w:val="00EE1828"/>
    <w:rsid w:val="00F278B9"/>
    <w:rsid w:val="00F36FCE"/>
    <w:rsid w:val="00FD2D8C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13779"/>
  <w15:chartTrackingRefBased/>
  <w15:docId w15:val="{43D9B505-827B-4EF5-98A5-57BC7DA5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3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E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D4E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D4EC4"/>
    <w:rPr>
      <w:b/>
      <w:bCs/>
    </w:rPr>
  </w:style>
  <w:style w:type="paragraph" w:styleId="aa">
    <w:name w:val="List Paragraph"/>
    <w:basedOn w:val="a"/>
    <w:uiPriority w:val="34"/>
    <w:qFormat/>
    <w:rsid w:val="00FD4EC4"/>
    <w:pPr>
      <w:ind w:firstLineChars="200" w:firstLine="420"/>
    </w:pPr>
  </w:style>
  <w:style w:type="table" w:styleId="ab">
    <w:name w:val="Table Grid"/>
    <w:basedOn w:val="a1"/>
    <w:uiPriority w:val="39"/>
    <w:rsid w:val="00A67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5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70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9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79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29</cp:revision>
  <cp:lastPrinted>2023-10-16T15:58:00Z</cp:lastPrinted>
  <dcterms:created xsi:type="dcterms:W3CDTF">2023-09-18T08:39:00Z</dcterms:created>
  <dcterms:modified xsi:type="dcterms:W3CDTF">2023-11-27T14:33:00Z</dcterms:modified>
</cp:coreProperties>
</file>