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DD" w:rsidRDefault="00340170" w:rsidP="00340170">
      <w:pPr>
        <w:pStyle w:val="Listenabsatz"/>
        <w:numPr>
          <w:ilvl w:val="0"/>
          <w:numId w:val="1"/>
        </w:numPr>
      </w:pPr>
      <w:r>
        <w:t>Metadata folder .git is created, so that git can manage my repository folder.</w:t>
      </w:r>
      <w:bookmarkStart w:id="0" w:name="_GoBack"/>
      <w:bookmarkEnd w:id="0"/>
    </w:p>
    <w:sectPr w:rsidR="00F93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6265E"/>
    <w:multiLevelType w:val="hybridMultilevel"/>
    <w:tmpl w:val="8962D8E0"/>
    <w:lvl w:ilvl="0" w:tplc="3D82F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A7"/>
    <w:rsid w:val="000B31A7"/>
    <w:rsid w:val="00340170"/>
    <w:rsid w:val="00A06B1C"/>
    <w:rsid w:val="00D7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CD8E"/>
  <w15:chartTrackingRefBased/>
  <w15:docId w15:val="{692527DE-FC17-405E-9ABD-08EE2FE6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Sperling</dc:creator>
  <cp:keywords/>
  <dc:description/>
  <cp:lastModifiedBy>Malte Sperling</cp:lastModifiedBy>
  <cp:revision>2</cp:revision>
  <dcterms:created xsi:type="dcterms:W3CDTF">2017-05-19T19:41:00Z</dcterms:created>
  <dcterms:modified xsi:type="dcterms:W3CDTF">2017-05-19T19:42:00Z</dcterms:modified>
</cp:coreProperties>
</file>