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UC-1: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Manager can create an employee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REQ1, REQ2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Initiating Actor(s):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Software(s):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Actor’s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register for an Employee the person doing that has to have admin rights as a 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is not already registered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 has admin rights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is sent to the employee page once verified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 for Main Success Scenario: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press button to add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(Trigger Action)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the manager  for a username of employee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Supplies a valid username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prompts the user for a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supplies a valid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checks for unique username and password to see if they are already taken/valid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user credentials to the database if they are valid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presses the “Submit” Button to Confirm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sends a confirmation message that account was created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Internet Connection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Connecting to the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Already Exist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manager can assign employees to work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REQ1, REQ2, REQ3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Initiating Actor(s):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Software(s):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Actor’s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employee to a given work station the time they are working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must have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is assigned to that workstation.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 for 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clicks on button to assign an employee to a workstation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(Trigger Action)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selects an empty work station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checks to make sure that the workstation is empty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adds an employee to that work station that is not already assigned to 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checks to make sure that employee is not assigned to a work station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add that employee to the workstation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Internet Connection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Connecting to the database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station already assigned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is assigned to a different workstation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Employees and Managers can add or remove customers to service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REQ1, REQ2, REQ3, REQ4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Initiating Actor(s):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Software(s):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Actor’s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and managers can add or remove things on the service queue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employee/manager must have an account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will be added or removed off of the service queue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 for Main Success Scenario: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or Manager will add customer into service queue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(Trigger Action)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make sure all of the customer information is filled out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make sure that the customer is not already added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customer is done the employee or manager will remove the customer from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Internet Connection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Connecting to the database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or Manager not putting correct information about the customer in the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 employee can check their hours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REQ1, REQ2, REQ3, REQ4, REQ7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Initiating Actor(s):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Software(s):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Actor’s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will check their hours for the week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must have an account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can check the amount of hours they are working that week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 for 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employee will click on a button to check hours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(Trigger Action)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will be displayed that will show the employee how many hours they are working that week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Internet Connection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Connecting to the database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did not work that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