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2B5" w:rsidRPr="007F18AD" w:rsidRDefault="008C72B5" w:rsidP="000A1624">
      <w:pPr>
        <w:jc w:val="center"/>
        <w:rPr>
          <w:b/>
          <w:sz w:val="28"/>
          <w:szCs w:val="28"/>
        </w:rPr>
      </w:pPr>
      <w:r w:rsidRPr="000A1624">
        <w:rPr>
          <w:b/>
          <w:sz w:val="28"/>
          <w:szCs w:val="28"/>
        </w:rPr>
        <w:t xml:space="preserve">Политика </w:t>
      </w:r>
      <w:proofErr w:type="gramStart"/>
      <w:r w:rsidRPr="000A1624">
        <w:rPr>
          <w:b/>
          <w:sz w:val="28"/>
          <w:szCs w:val="28"/>
        </w:rPr>
        <w:t>конфиденциальности  сайта</w:t>
      </w:r>
      <w:proofErr w:type="gramEnd"/>
      <w:r w:rsidR="000A1624" w:rsidRPr="007F18AD">
        <w:rPr>
          <w:b/>
          <w:sz w:val="28"/>
          <w:szCs w:val="28"/>
        </w:rPr>
        <w:t xml:space="preserve"> </w:t>
      </w:r>
      <w:proofErr w:type="spellStart"/>
      <w:r w:rsidR="007F18AD">
        <w:rPr>
          <w:b/>
          <w:sz w:val="28"/>
          <w:szCs w:val="28"/>
          <w:lang w:val="en-US"/>
        </w:rPr>
        <w:t>Urzhum</w:t>
      </w:r>
      <w:proofErr w:type="spellEnd"/>
      <w:r w:rsidR="007F18AD" w:rsidRPr="007F18AD">
        <w:rPr>
          <w:b/>
          <w:sz w:val="28"/>
          <w:szCs w:val="28"/>
        </w:rPr>
        <w:t>.</w:t>
      </w:r>
      <w:r w:rsidR="007F18AD">
        <w:rPr>
          <w:b/>
          <w:sz w:val="28"/>
          <w:szCs w:val="28"/>
          <w:lang w:val="en-US"/>
        </w:rPr>
        <w:t>com</w:t>
      </w:r>
    </w:p>
    <w:p w:rsidR="008C72B5" w:rsidRDefault="008C72B5" w:rsidP="008C72B5">
      <w:r>
        <w:t>Настоящая Политика конфиденциальности персональной информации (далее — Политика)</w:t>
      </w:r>
    </w:p>
    <w:p w:rsidR="007F18AD" w:rsidRDefault="008C72B5" w:rsidP="008C72B5">
      <w:r>
        <w:t xml:space="preserve">действует в отношении всей информации, которую </w:t>
      </w:r>
      <w:r w:rsidR="007F18AD">
        <w:t>с</w:t>
      </w:r>
      <w:r>
        <w:t>айт</w:t>
      </w:r>
      <w:r w:rsidR="007F18AD">
        <w:t xml:space="preserve"> </w:t>
      </w:r>
      <w:r w:rsidR="007F18AD">
        <w:rPr>
          <w:lang w:val="en-US"/>
        </w:rPr>
        <w:t>U</w:t>
      </w:r>
      <w:proofErr w:type="spellStart"/>
      <w:r w:rsidR="007F18AD">
        <w:rPr>
          <w:lang w:val="en-US"/>
        </w:rPr>
        <w:t>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(могут получить о пользователе во время</w:t>
      </w:r>
      <w:r w:rsidR="007F18AD" w:rsidRPr="007F18AD">
        <w:t xml:space="preserve"> </w:t>
      </w:r>
      <w:r>
        <w:t>использования им сайта.</w:t>
      </w:r>
    </w:p>
    <w:p w:rsidR="008C72B5" w:rsidRDefault="008C72B5" w:rsidP="008C72B5">
      <w:r>
        <w:t>Согласие пользователя на предоставление персональной информации,</w:t>
      </w:r>
      <w:r w:rsidR="007F18AD" w:rsidRPr="007F18AD">
        <w:t xml:space="preserve"> </w:t>
      </w:r>
      <w:r>
        <w:t>данное им в соответствии с настоящей Политикой в рамках отношений с одним из лиц, входящих,</w:t>
      </w:r>
      <w:r w:rsidR="007F18AD" w:rsidRPr="007F18AD">
        <w:t xml:space="preserve"> </w:t>
      </w:r>
      <w:r>
        <w:t>распространяется на все лица.</w:t>
      </w:r>
    </w:p>
    <w:p w:rsidR="008C72B5" w:rsidRDefault="008C72B5" w:rsidP="008C72B5">
      <w:r>
        <w:t xml:space="preserve">Использование </w:t>
      </w:r>
      <w:r w:rsidR="007F18AD">
        <w:t>с</w:t>
      </w:r>
      <w:r>
        <w:t>айта</w:t>
      </w:r>
      <w:r w:rsidR="007F18AD" w:rsidRPr="007F18AD">
        <w:t xml:space="preserve">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означает безоговорочное согласие пользователя с настоящей Политикой и</w:t>
      </w:r>
      <w:r w:rsidR="007F18AD" w:rsidRPr="007F18AD">
        <w:t xml:space="preserve"> </w:t>
      </w:r>
      <w:r>
        <w:t>указанными в ней условиями обработки его персональной информации; в случае несогласия с</w:t>
      </w:r>
      <w:r w:rsidR="007F18AD" w:rsidRPr="007F18AD">
        <w:t xml:space="preserve"> </w:t>
      </w:r>
      <w:r>
        <w:t>этими условиями пользователь должен воздержаться от использования Сервисов.</w:t>
      </w:r>
    </w:p>
    <w:p w:rsidR="008C72B5" w:rsidRPr="007F18AD" w:rsidRDefault="008C72B5" w:rsidP="008C72B5">
      <w:r>
        <w:t xml:space="preserve">1. Персональная информация пользователей, которую получает и обрабатывает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</w:p>
    <w:p w:rsidR="008C72B5" w:rsidRDefault="008C72B5" w:rsidP="008C72B5">
      <w:r>
        <w:t>1.1. В рамках настоящей Политики под «персональной информацией пользователя»</w:t>
      </w:r>
      <w:r w:rsidR="007F18AD" w:rsidRPr="007F18AD">
        <w:t xml:space="preserve"> </w:t>
      </w:r>
      <w:r>
        <w:t>понимаются:</w:t>
      </w:r>
    </w:p>
    <w:p w:rsidR="008C72B5" w:rsidRDefault="008C72B5" w:rsidP="008C72B5">
      <w:r>
        <w:t>1.1.1. Персональная информация, которую пользователь предоставляет о себе самостоятельно</w:t>
      </w:r>
    </w:p>
    <w:p w:rsidR="008C72B5" w:rsidRDefault="008C72B5" w:rsidP="008C72B5">
      <w:r>
        <w:t>заполнении форм обратной связи, включая персональные данные пользователя.</w:t>
      </w:r>
    </w:p>
    <w:p w:rsidR="008C72B5" w:rsidRDefault="008C72B5" w:rsidP="008C72B5">
      <w:r>
        <w:t>Обязательная для предоставления Сервисов (оказания услуг) информация помечена специальным</w:t>
      </w:r>
    </w:p>
    <w:p w:rsidR="008C72B5" w:rsidRDefault="008C72B5" w:rsidP="008C72B5">
      <w:r>
        <w:t>образом. Иная информация предоставляется пользователем на его усмотрение.</w:t>
      </w:r>
    </w:p>
    <w:p w:rsidR="008C72B5" w:rsidRDefault="008C72B5" w:rsidP="008C72B5">
      <w:r>
        <w:t>1.1.2 Данные, которые автоматически передаются в процессе их использования с помощью</w:t>
      </w:r>
    </w:p>
    <w:p w:rsidR="008C72B5" w:rsidRDefault="008C72B5" w:rsidP="008C72B5">
      <w:r>
        <w:t>установленного на устройстве пользователя программного обеспечения, в том числе IP-адрес,</w:t>
      </w:r>
    </w:p>
    <w:p w:rsidR="008C72B5" w:rsidRDefault="008C72B5" w:rsidP="008C72B5">
      <w:r>
        <w:t xml:space="preserve">информация из </w:t>
      </w:r>
      <w:proofErr w:type="spellStart"/>
      <w:r>
        <w:t>cookie</w:t>
      </w:r>
      <w:proofErr w:type="spellEnd"/>
      <w:r>
        <w:t>, информация о браузере пользователя (или иной программе, с помощью</w:t>
      </w:r>
    </w:p>
    <w:p w:rsidR="008C72B5" w:rsidRDefault="008C72B5" w:rsidP="008C72B5">
      <w:r>
        <w:t>которой осуществляется доступ к Сервисам), время доступа, адрес запрашиваемой страницы.</w:t>
      </w:r>
    </w:p>
    <w:p w:rsidR="008C72B5" w:rsidRDefault="008C72B5" w:rsidP="008C72B5">
      <w:r>
        <w:t>1.2. Настоящая Политика применима тол</w:t>
      </w:r>
      <w:bookmarkStart w:id="0" w:name="_GoBack"/>
      <w:bookmarkEnd w:id="0"/>
      <w:r>
        <w:t xml:space="preserve">ько к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.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не контролирует и не несет</w:t>
      </w:r>
      <w:r w:rsidR="007F18AD" w:rsidRPr="007F18AD">
        <w:t xml:space="preserve"> </w:t>
      </w:r>
      <w:r>
        <w:t>ответственность за сайты третьих лиц, на которые пользователь может перейти по ссылкам,</w:t>
      </w:r>
    </w:p>
    <w:p w:rsidR="008C72B5" w:rsidRDefault="008C72B5" w:rsidP="008C72B5">
      <w:r>
        <w:t>доступным на сайт</w:t>
      </w:r>
      <w:r w:rsidR="007F18AD">
        <w:t>е</w:t>
      </w:r>
      <w:r>
        <w:t>, в том числе в результатах поиска. На таких сайтах у пользователя</w:t>
      </w:r>
      <w:r w:rsidR="007F18AD">
        <w:t xml:space="preserve"> </w:t>
      </w:r>
      <w:r>
        <w:t>может собираться или запрашиваться иная персональная информация, а также могут совершаться</w:t>
      </w:r>
      <w:r w:rsidR="007F18AD">
        <w:t xml:space="preserve"> </w:t>
      </w:r>
      <w:r>
        <w:t>иные действия.</w:t>
      </w:r>
    </w:p>
    <w:p w:rsidR="008C72B5" w:rsidRDefault="008C72B5" w:rsidP="008C72B5">
      <w:r>
        <w:t xml:space="preserve">1.3. Сайт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 w:rsidR="007F18AD" w:rsidRPr="007F18AD">
        <w:t xml:space="preserve"> </w:t>
      </w:r>
      <w:r>
        <w:t>в общем случае не проверяет достоверность персональной информации,</w:t>
      </w:r>
      <w:r w:rsidR="007F18AD">
        <w:t xml:space="preserve"> </w:t>
      </w:r>
      <w:r>
        <w:t>предоставляемой пользователями, и не осуществляет контроль за их дееспособностью. Однако</w:t>
      </w:r>
      <w:r w:rsidR="007F18AD" w:rsidRPr="007F18AD">
        <w:t xml:space="preserve">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исходит из того, что пользователь предоставляет достоверную и достаточную персональную</w:t>
      </w:r>
      <w:r w:rsidR="007F18AD" w:rsidRPr="007F18AD">
        <w:t xml:space="preserve"> </w:t>
      </w:r>
      <w:r>
        <w:t>информацию по вопросам, предлагаемым в форме регистрации, и поддерживает эту</w:t>
      </w:r>
      <w:r w:rsidR="007F18AD" w:rsidRPr="007F18AD">
        <w:t xml:space="preserve"> </w:t>
      </w:r>
      <w:r>
        <w:t>информацию в актуальном состоянии.</w:t>
      </w:r>
    </w:p>
    <w:p w:rsidR="008C72B5" w:rsidRDefault="008C72B5" w:rsidP="008C72B5">
      <w:r>
        <w:t>2. Цели сбора и обработки персональной информации пользователей</w:t>
      </w:r>
    </w:p>
    <w:p w:rsidR="008C72B5" w:rsidRDefault="008C72B5" w:rsidP="008C72B5">
      <w:r>
        <w:t xml:space="preserve">2.1.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собирает и хранит только те персональные данные, которые необходимы для</w:t>
      </w:r>
    </w:p>
    <w:p w:rsidR="008C72B5" w:rsidRDefault="008C72B5" w:rsidP="008C72B5">
      <w:r>
        <w:t>предоставления и оказания услуг (исполнения соглашений и договоров с пользователем).</w:t>
      </w:r>
    </w:p>
    <w:p w:rsidR="008C72B5" w:rsidRDefault="008C72B5" w:rsidP="008C72B5">
      <w:r>
        <w:t xml:space="preserve">2.2. Персональную информацию пользователя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может использовать в следующих</w:t>
      </w:r>
      <w:r w:rsidR="007F18AD" w:rsidRPr="007F18AD">
        <w:t xml:space="preserve"> </w:t>
      </w:r>
      <w:r>
        <w:t>целях:</w:t>
      </w:r>
    </w:p>
    <w:p w:rsidR="008C72B5" w:rsidRPr="007F18AD" w:rsidRDefault="008C72B5" w:rsidP="008C72B5">
      <w:r>
        <w:t xml:space="preserve">2.2.1. Идентификация стороны в рамках соглашений и договоров с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</w:p>
    <w:p w:rsidR="008C72B5" w:rsidRDefault="008C72B5" w:rsidP="008C72B5">
      <w:r>
        <w:t>2.2.2. Предоставление пользователю персонализированных услуг;</w:t>
      </w:r>
    </w:p>
    <w:p w:rsidR="008C72B5" w:rsidRDefault="008C72B5" w:rsidP="008C72B5">
      <w:r>
        <w:lastRenderedPageBreak/>
        <w:t>2.2.3. Связь с пользователем, в том числе направление уведомлений, запросов и информации,</w:t>
      </w:r>
    </w:p>
    <w:p w:rsidR="008C72B5" w:rsidRDefault="008C72B5" w:rsidP="008C72B5">
      <w:r>
        <w:t>касающихся использования Сервисов, оказания услуг, а также обработка запросов и заявок от</w:t>
      </w:r>
    </w:p>
    <w:p w:rsidR="008C72B5" w:rsidRDefault="008C72B5" w:rsidP="008C72B5">
      <w:r>
        <w:t>пользователя;</w:t>
      </w:r>
    </w:p>
    <w:p w:rsidR="008C72B5" w:rsidRDefault="008C72B5" w:rsidP="008C72B5">
      <w:r>
        <w:t>2.2.4. Улучшение качества, удобства их использования, разработка услуг;</w:t>
      </w:r>
    </w:p>
    <w:p w:rsidR="008C72B5" w:rsidRDefault="008C72B5" w:rsidP="008C72B5">
      <w:r>
        <w:t>2.2.5. Таргетирование рекламных материалов;</w:t>
      </w:r>
    </w:p>
    <w:p w:rsidR="008C72B5" w:rsidRDefault="008C72B5" w:rsidP="008C72B5">
      <w:r>
        <w:t>2.2.6. Проведение статистических и иных исследований на основе обезличенных данных.</w:t>
      </w:r>
    </w:p>
    <w:p w:rsidR="008C72B5" w:rsidRDefault="008C72B5" w:rsidP="008C72B5">
      <w:r>
        <w:t>3. Условия обработки персональной информации пользователя и её передачи третьим лицам</w:t>
      </w:r>
    </w:p>
    <w:p w:rsidR="008C72B5" w:rsidRDefault="008C72B5" w:rsidP="008C72B5">
      <w:r>
        <w:t>3.1. Сайт</w:t>
      </w:r>
      <w:r w:rsidR="007F18AD">
        <w:t xml:space="preserve">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хранит персональную информацию пользователей в соответствии с внутренними</w:t>
      </w:r>
    </w:p>
    <w:p w:rsidR="008C72B5" w:rsidRDefault="008C72B5" w:rsidP="008C72B5">
      <w:r>
        <w:t>регламентами конкретных сервисов.</w:t>
      </w:r>
    </w:p>
    <w:p w:rsidR="008C72B5" w:rsidRDefault="008C72B5" w:rsidP="008C72B5">
      <w:r>
        <w:t>3.2. В отношении персональной информации пользователя сохраняется ее конфиденциальность,</w:t>
      </w:r>
    </w:p>
    <w:p w:rsidR="008C72B5" w:rsidRDefault="008C72B5" w:rsidP="008C72B5">
      <w:r>
        <w:t>кроме случаев добровольного предоставления пользователем информации о себе для общего</w:t>
      </w:r>
    </w:p>
    <w:p w:rsidR="008C72B5" w:rsidRDefault="008C72B5" w:rsidP="008C72B5">
      <w:r>
        <w:t>доступа неограниченному кругу лиц.</w:t>
      </w:r>
    </w:p>
    <w:p w:rsidR="008C72B5" w:rsidRDefault="008C72B5" w:rsidP="008C72B5">
      <w:r>
        <w:t>При использовании отдельных Сервисов пользователь соглашается с тем, что определённая часть</w:t>
      </w:r>
    </w:p>
    <w:p w:rsidR="008C72B5" w:rsidRDefault="008C72B5" w:rsidP="008C72B5">
      <w:r>
        <w:t>его персональной информации становится общедоступной.</w:t>
      </w:r>
    </w:p>
    <w:p w:rsidR="008C72B5" w:rsidRDefault="008C72B5" w:rsidP="008C72B5">
      <w:r>
        <w:t xml:space="preserve">3.3. Сайт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 w:rsidR="007F18AD" w:rsidRPr="007F18AD">
        <w:t xml:space="preserve"> </w:t>
      </w:r>
      <w:r>
        <w:t>вправе передать персональную информацию пользователя третьим лицам в следующих</w:t>
      </w:r>
    </w:p>
    <w:p w:rsidR="008C72B5" w:rsidRDefault="008C72B5" w:rsidP="008C72B5">
      <w:r>
        <w:t>случаях:</w:t>
      </w:r>
    </w:p>
    <w:p w:rsidR="008C72B5" w:rsidRDefault="008C72B5" w:rsidP="008C72B5">
      <w:r>
        <w:t>3.3.1. Пользователь выразил свое согласие на такие действия;</w:t>
      </w:r>
    </w:p>
    <w:p w:rsidR="008C72B5" w:rsidRDefault="008C72B5" w:rsidP="008C72B5">
      <w:r>
        <w:t>3.3.2. Передача необходима в рамках использования пользователем определенного Сервиса либо</w:t>
      </w:r>
    </w:p>
    <w:p w:rsidR="008C72B5" w:rsidRDefault="008C72B5" w:rsidP="008C72B5">
      <w:r>
        <w:t>для оказания услуги пользователю;</w:t>
      </w:r>
    </w:p>
    <w:p w:rsidR="008C72B5" w:rsidRDefault="008C72B5" w:rsidP="008C72B5">
      <w:r>
        <w:t>3.3.3. Передача предусмотрена российским или иным применимым законодательством в рамках</w:t>
      </w:r>
    </w:p>
    <w:p w:rsidR="008C72B5" w:rsidRDefault="008C72B5" w:rsidP="008C72B5">
      <w:r>
        <w:t>установленной законодательством процедуры;</w:t>
      </w:r>
    </w:p>
    <w:p w:rsidR="008C72B5" w:rsidRDefault="008C72B5" w:rsidP="008C72B5">
      <w:r>
        <w:t>3.3.4. Такая передача происходит в рамках продажи или иной передачи бизнеса (полностью или в</w:t>
      </w:r>
    </w:p>
    <w:p w:rsidR="008C72B5" w:rsidRDefault="008C72B5" w:rsidP="008C72B5">
      <w:r>
        <w:t>части), при этом к приобретателю переходят все обязательства по соблюдению условий</w:t>
      </w:r>
    </w:p>
    <w:p w:rsidR="008C72B5" w:rsidRDefault="008C72B5" w:rsidP="008C72B5">
      <w:r>
        <w:t>настоящей Политики применительно к полученной им персональной информации;</w:t>
      </w:r>
    </w:p>
    <w:p w:rsidR="008C72B5" w:rsidRDefault="008C72B5" w:rsidP="008C72B5">
      <w:r>
        <w:t xml:space="preserve">3.3.5. В целях обеспечения возможности защиты прав и законных интересов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или третьих лиц</w:t>
      </w:r>
      <w:r w:rsidR="007F18AD" w:rsidRPr="007F18AD">
        <w:t xml:space="preserve"> </w:t>
      </w:r>
      <w:r>
        <w:t xml:space="preserve">в случаях, когда пользователь нарушает Пользовательское соглашение сервисов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>.</w:t>
      </w:r>
    </w:p>
    <w:p w:rsidR="008C72B5" w:rsidRDefault="008C72B5" w:rsidP="008C72B5">
      <w:r>
        <w:t>3.4. При обработке персональных данных пользователей Сайт руководствуется Федеральным</w:t>
      </w:r>
    </w:p>
    <w:p w:rsidR="008C72B5" w:rsidRDefault="008C72B5" w:rsidP="008C72B5">
      <w:r>
        <w:t>законом РФ «О персональных данных».</w:t>
      </w:r>
    </w:p>
    <w:p w:rsidR="008C72B5" w:rsidRDefault="008C72B5" w:rsidP="008C72B5">
      <w:r>
        <w:t>4. Изменение пользователем персональной информации</w:t>
      </w:r>
    </w:p>
    <w:p w:rsidR="008C72B5" w:rsidRDefault="008C72B5" w:rsidP="008C72B5">
      <w:r>
        <w:t>4.1. Пользователь может в любой момент изменить (обновить, дополнить) предоставленную им</w:t>
      </w:r>
    </w:p>
    <w:p w:rsidR="008C72B5" w:rsidRDefault="008C72B5" w:rsidP="008C72B5">
      <w:r>
        <w:t>персональную информацию или её часть, а также параметры её конфиденциальности.</w:t>
      </w:r>
    </w:p>
    <w:p w:rsidR="008C72B5" w:rsidRDefault="008C72B5" w:rsidP="008C72B5">
      <w:r>
        <w:lastRenderedPageBreak/>
        <w:t xml:space="preserve">5. Меры, применяемые для защиты персональной информации пользователей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принимает</w:t>
      </w:r>
      <w:r w:rsidR="007F18AD" w:rsidRPr="007F18AD">
        <w:t xml:space="preserve"> </w:t>
      </w:r>
      <w:r>
        <w:t>необходимые и достаточные организационные и технические меры для защиты персональной</w:t>
      </w:r>
      <w:r w:rsidR="007F18AD" w:rsidRPr="007F18AD">
        <w:t xml:space="preserve"> </w:t>
      </w:r>
      <w:r>
        <w:t>информации пользователя от неправомерного или случайного доступа, уничтожения, изменения,</w:t>
      </w:r>
      <w:r w:rsidR="007F18AD" w:rsidRPr="007F18AD">
        <w:t xml:space="preserve"> </w:t>
      </w:r>
      <w:r>
        <w:t>блокирования, копирования, распространения, а также от иных неправомерных действий с ней</w:t>
      </w:r>
      <w:r w:rsidR="007F18AD" w:rsidRPr="007F18AD">
        <w:t xml:space="preserve"> </w:t>
      </w:r>
      <w:r>
        <w:t>третьих лиц.</w:t>
      </w:r>
    </w:p>
    <w:p w:rsidR="008C72B5" w:rsidRDefault="008C72B5" w:rsidP="008C72B5">
      <w:r>
        <w:t>6. Изменение Политики конфиденциальности. Применимое законодательство</w:t>
      </w:r>
    </w:p>
    <w:p w:rsidR="008C72B5" w:rsidRDefault="008C72B5" w:rsidP="008C72B5">
      <w:r>
        <w:t xml:space="preserve">6.1.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 xml:space="preserve"> имеет право вносить изменения в настоящую Политику конфиденциальности. При</w:t>
      </w:r>
      <w:r w:rsidR="007F18AD" w:rsidRPr="007F18AD">
        <w:t xml:space="preserve"> </w:t>
      </w:r>
      <w:r>
        <w:t>внесении изменений в актуальной редакции указывается дата последнего обновления. Новая</w:t>
      </w:r>
    </w:p>
    <w:p w:rsidR="008C72B5" w:rsidRDefault="008C72B5" w:rsidP="008C72B5">
      <w:r>
        <w:t>редакция Политики вступает в силу с момента ее размещения, если иное не предусмотрено новой</w:t>
      </w:r>
    </w:p>
    <w:p w:rsidR="008C72B5" w:rsidRDefault="008C72B5" w:rsidP="008C72B5">
      <w:r>
        <w:t>редакцией Политики.</w:t>
      </w:r>
    </w:p>
    <w:p w:rsidR="008C72B5" w:rsidRDefault="008C72B5" w:rsidP="008C72B5">
      <w:r>
        <w:t xml:space="preserve">6.2. К настоящей Политике и отношениям между пользователем и </w:t>
      </w:r>
      <w:proofErr w:type="spellStart"/>
      <w:r w:rsidR="007F18AD">
        <w:rPr>
          <w:lang w:val="en-US"/>
        </w:rPr>
        <w:t>Urzhum</w:t>
      </w:r>
      <w:proofErr w:type="spellEnd"/>
      <w:r w:rsidR="007F18AD" w:rsidRPr="007F18AD">
        <w:t>.</w:t>
      </w:r>
      <w:r w:rsidR="007F18AD">
        <w:rPr>
          <w:lang w:val="en-US"/>
        </w:rPr>
        <w:t>com</w:t>
      </w:r>
      <w:r>
        <w:t>, возникающим в связи с</w:t>
      </w:r>
      <w:r w:rsidR="007F18AD" w:rsidRPr="007F18AD">
        <w:t xml:space="preserve"> </w:t>
      </w:r>
      <w:r>
        <w:t>применением Политики конфиденциальности, подлежит применению право Российской</w:t>
      </w:r>
    </w:p>
    <w:p w:rsidR="00C701E0" w:rsidRDefault="008C72B5" w:rsidP="008C72B5">
      <w:r>
        <w:t>Федерации.</w:t>
      </w:r>
    </w:p>
    <w:sectPr w:rsidR="00C70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EA"/>
    <w:rsid w:val="000A1624"/>
    <w:rsid w:val="0035103D"/>
    <w:rsid w:val="007F18AD"/>
    <w:rsid w:val="008C72B5"/>
    <w:rsid w:val="00A8002A"/>
    <w:rsid w:val="00C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F0A"/>
  <w15:chartTrackingRefBased/>
  <w15:docId w15:val="{A421D169-5B74-4EBD-9E46-0182B334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developer</cp:lastModifiedBy>
  <cp:revision>4</cp:revision>
  <dcterms:created xsi:type="dcterms:W3CDTF">2018-02-24T22:20:00Z</dcterms:created>
  <dcterms:modified xsi:type="dcterms:W3CDTF">2019-04-11T18:17:00Z</dcterms:modified>
</cp:coreProperties>
</file>