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2338"/>
        <w:gridCol w:w="7301"/>
      </w:tblGrid>
      <w:tr w:rsidR="00421D93" w:rsidRPr="00354048" w:rsidTr="00D65835">
        <w:tc>
          <w:tcPr>
            <w:tcW w:w="2269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7087" w:type="dxa"/>
          </w:tcPr>
          <w:p w:rsidR="00421D93" w:rsidRPr="00F15839" w:rsidRDefault="00F15839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18.04.2018</w:t>
            </w: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7087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7087" w:type="dxa"/>
          </w:tcPr>
          <w:p w:rsidR="00DA0090" w:rsidRPr="00354048" w:rsidRDefault="00F15839" w:rsidP="00F15839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Введение. Основы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7087" w:type="dxa"/>
          </w:tcPr>
          <w:p w:rsidR="00DA0090" w:rsidRPr="00F15839" w:rsidRDefault="00F15839" w:rsidP="00F15839">
            <w:pPr>
              <w:pStyle w:val="a8"/>
              <w:numPr>
                <w:ilvl w:val="0"/>
                <w:numId w:val="1"/>
              </w:numPr>
              <w:spacing w:line="264" w:lineRule="auto"/>
              <w:ind w:left="352" w:hanging="35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5839">
              <w:rPr>
                <w:rFonts w:ascii="Times New Roman" w:hAnsi="Times New Roman" w:cs="Times New Roman"/>
                <w:sz w:val="28"/>
                <w:szCs w:val="28"/>
              </w:rPr>
              <w:t>Входной контроль</w:t>
            </w:r>
          </w:p>
          <w:p w:rsidR="00DA0090" w:rsidRPr="00F15839" w:rsidRDefault="00F15839" w:rsidP="00F15839">
            <w:pPr>
              <w:pStyle w:val="a8"/>
              <w:numPr>
                <w:ilvl w:val="0"/>
                <w:numId w:val="1"/>
              </w:numPr>
              <w:spacing w:line="264" w:lineRule="auto"/>
              <w:ind w:left="352" w:hanging="35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выполнения работы</w:t>
            </w: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7087" w:type="dxa"/>
          </w:tcPr>
          <w:p w:rsidR="00DA0090" w:rsidRPr="00354048" w:rsidRDefault="00F15839" w:rsidP="00F15839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Научиться использовать систему контроля версий при разработке приложений</w:t>
            </w: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7087" w:type="dxa"/>
          </w:tcPr>
          <w:p w:rsidR="00421D93" w:rsidRPr="00354048" w:rsidRDefault="00354048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ч.</w:t>
            </w: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Отметка</w:t>
            </w:r>
          </w:p>
        </w:tc>
        <w:tc>
          <w:tcPr>
            <w:tcW w:w="7087" w:type="dxa"/>
          </w:tcPr>
          <w:p w:rsidR="00421D93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Pr="00354048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  <w:tc>
          <w:tcPr>
            <w:tcW w:w="7087" w:type="dxa"/>
          </w:tcPr>
          <w:p w:rsidR="00421D93" w:rsidRDefault="00421D93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Pr="00354048" w:rsidRDefault="00FD21F0" w:rsidP="00F15839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7C9D" w:rsidRDefault="00E37BB7" w:rsidP="00F15839">
      <w:pPr>
        <w:spacing w:line="264" w:lineRule="auto"/>
      </w:pPr>
    </w:p>
    <w:sectPr w:rsidR="00BA7C9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BB7" w:rsidRDefault="00E37BB7" w:rsidP="00D65835">
      <w:pPr>
        <w:spacing w:after="0" w:line="240" w:lineRule="auto"/>
      </w:pPr>
      <w:r>
        <w:separator/>
      </w:r>
    </w:p>
  </w:endnote>
  <w:endnote w:type="continuationSeparator" w:id="0">
    <w:p w:rsidR="00E37BB7" w:rsidRDefault="00E37BB7" w:rsidP="00D6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835" w:rsidRPr="00F15839" w:rsidRDefault="00F15839">
    <w:pPr>
      <w:pStyle w:val="a6"/>
      <w:rPr>
        <w:rFonts w:ascii="Times New Roman" w:hAnsi="Times New Roman" w:cs="Times New Roman"/>
        <w:sz w:val="28"/>
      </w:rPr>
    </w:pPr>
    <w:r w:rsidRPr="00F15839">
      <w:rPr>
        <w:rFonts w:ascii="Times New Roman" w:hAnsi="Times New Roman" w:cs="Times New Roman"/>
        <w:sz w:val="28"/>
      </w:rPr>
      <w:t>Папикян А.А. П31/1 Практическая работа №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BB7" w:rsidRDefault="00E37BB7" w:rsidP="00D65835">
      <w:pPr>
        <w:spacing w:after="0" w:line="240" w:lineRule="auto"/>
      </w:pPr>
      <w:r>
        <w:separator/>
      </w:r>
    </w:p>
  </w:footnote>
  <w:footnote w:type="continuationSeparator" w:id="0">
    <w:p w:rsidR="00E37BB7" w:rsidRDefault="00E37BB7" w:rsidP="00D65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1393"/>
    <w:multiLevelType w:val="hybridMultilevel"/>
    <w:tmpl w:val="AD029A7C"/>
    <w:lvl w:ilvl="0" w:tplc="04190011">
      <w:start w:val="1"/>
      <w:numFmt w:val="decimal"/>
      <w:lvlText w:val="%1)"/>
      <w:lvlJc w:val="left"/>
      <w:pPr>
        <w:ind w:left="1080" w:hanging="72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148"/>
    <w:rsid w:val="00024015"/>
    <w:rsid w:val="000D5148"/>
    <w:rsid w:val="00354048"/>
    <w:rsid w:val="00421D93"/>
    <w:rsid w:val="007D125B"/>
    <w:rsid w:val="00BE0351"/>
    <w:rsid w:val="00D21409"/>
    <w:rsid w:val="00D65835"/>
    <w:rsid w:val="00DA0090"/>
    <w:rsid w:val="00E37BB7"/>
    <w:rsid w:val="00F15839"/>
    <w:rsid w:val="00F831C2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60560"/>
  <w15:docId w15:val="{BE439155-FC79-4907-944C-56E070AB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5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5835"/>
  </w:style>
  <w:style w:type="paragraph" w:styleId="a6">
    <w:name w:val="footer"/>
    <w:basedOn w:val="a"/>
    <w:link w:val="a7"/>
    <w:uiPriority w:val="99"/>
    <w:unhideWhenUsed/>
    <w:rsid w:val="00D65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5835"/>
  </w:style>
  <w:style w:type="paragraph" w:styleId="a8">
    <w:name w:val="List Paragraph"/>
    <w:basedOn w:val="a"/>
    <w:uiPriority w:val="34"/>
    <w:qFormat/>
    <w:rsid w:val="00F1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</dc:creator>
  <cp:lastModifiedBy>Папикян Артём</cp:lastModifiedBy>
  <cp:revision>9</cp:revision>
  <dcterms:created xsi:type="dcterms:W3CDTF">2015-04-21T06:28:00Z</dcterms:created>
  <dcterms:modified xsi:type="dcterms:W3CDTF">2018-04-18T12:24:00Z</dcterms:modified>
</cp:coreProperties>
</file>