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20387FD" w:rsidR="00EE4251" w:rsidRDefault="7B87C108">
      <w:r>
        <w:t>The following table is courtesy of aitude.com.</w:t>
      </w:r>
    </w:p>
    <w:p w14:paraId="5C9A775C" w14:textId="753AE4DE" w:rsidR="39720F2E" w:rsidRDefault="39720F2E" w:rsidP="39720F2E"/>
    <w:p w14:paraId="0D52F809" w14:textId="6B648FC9" w:rsidR="7B87C108" w:rsidRDefault="7B87C108" w:rsidP="39720F2E">
      <w:pPr>
        <w:rPr>
          <w:rFonts w:ascii="Calibri" w:eastAsia="Calibri" w:hAnsi="Calibri" w:cs="Calibri"/>
        </w:rPr>
      </w:pPr>
      <w:r w:rsidRPr="39720F2E">
        <w:rPr>
          <w:rFonts w:ascii="Calibri" w:eastAsia="Calibri" w:hAnsi="Calibri" w:cs="Calibri"/>
          <w:color w:val="212127"/>
          <w:sz w:val="24"/>
          <w:szCs w:val="24"/>
        </w:rPr>
        <w:t xml:space="preserve">We have been given below a table of a dataset having 14 examples. Here the column </w:t>
      </w:r>
      <w:r w:rsidRPr="39720F2E">
        <w:rPr>
          <w:rFonts w:ascii="Calibri" w:eastAsia="Calibri" w:hAnsi="Calibri" w:cs="Calibri"/>
          <w:b/>
          <w:bCs/>
          <w:color w:val="212127"/>
          <w:sz w:val="24"/>
          <w:szCs w:val="24"/>
        </w:rPr>
        <w:t>Play Tennis</w:t>
      </w:r>
      <w:r w:rsidRPr="39720F2E">
        <w:rPr>
          <w:rFonts w:ascii="Calibri" w:eastAsia="Calibri" w:hAnsi="Calibri" w:cs="Calibri"/>
          <w:color w:val="212127"/>
          <w:sz w:val="24"/>
          <w:szCs w:val="24"/>
        </w:rPr>
        <w:t xml:space="preserve"> is the target variable(label). And other columns such as </w:t>
      </w:r>
      <w:r w:rsidRPr="39720F2E">
        <w:rPr>
          <w:rFonts w:ascii="Calibri" w:eastAsia="Calibri" w:hAnsi="Calibri" w:cs="Calibri"/>
          <w:b/>
          <w:bCs/>
          <w:color w:val="212127"/>
          <w:sz w:val="24"/>
          <w:szCs w:val="24"/>
        </w:rPr>
        <w:t>Outlook</w:t>
      </w:r>
      <w:r w:rsidRPr="39720F2E">
        <w:rPr>
          <w:rFonts w:ascii="Calibri" w:eastAsia="Calibri" w:hAnsi="Calibri" w:cs="Calibri"/>
          <w:color w:val="212127"/>
          <w:sz w:val="24"/>
          <w:szCs w:val="24"/>
        </w:rPr>
        <w:t xml:space="preserve">, </w:t>
      </w:r>
      <w:r w:rsidRPr="39720F2E">
        <w:rPr>
          <w:rFonts w:ascii="Calibri" w:eastAsia="Calibri" w:hAnsi="Calibri" w:cs="Calibri"/>
          <w:b/>
          <w:bCs/>
          <w:color w:val="212127"/>
          <w:sz w:val="24"/>
          <w:szCs w:val="24"/>
        </w:rPr>
        <w:t>Temperature</w:t>
      </w:r>
      <w:r w:rsidRPr="39720F2E">
        <w:rPr>
          <w:rFonts w:ascii="Calibri" w:eastAsia="Calibri" w:hAnsi="Calibri" w:cs="Calibri"/>
          <w:color w:val="212127"/>
          <w:sz w:val="24"/>
          <w:szCs w:val="24"/>
        </w:rPr>
        <w:t xml:space="preserve">, </w:t>
      </w:r>
      <w:r w:rsidRPr="39720F2E">
        <w:rPr>
          <w:rFonts w:ascii="Calibri" w:eastAsia="Calibri" w:hAnsi="Calibri" w:cs="Calibri"/>
          <w:b/>
          <w:bCs/>
          <w:color w:val="212127"/>
          <w:sz w:val="24"/>
          <w:szCs w:val="24"/>
        </w:rPr>
        <w:t>Humidity</w:t>
      </w:r>
      <w:r w:rsidRPr="39720F2E">
        <w:rPr>
          <w:rFonts w:ascii="Calibri" w:eastAsia="Calibri" w:hAnsi="Calibri" w:cs="Calibri"/>
          <w:color w:val="212127"/>
          <w:sz w:val="24"/>
          <w:szCs w:val="24"/>
        </w:rPr>
        <w:t xml:space="preserve"> and </w:t>
      </w:r>
      <w:r w:rsidRPr="39720F2E">
        <w:rPr>
          <w:rFonts w:ascii="Calibri" w:eastAsia="Calibri" w:hAnsi="Calibri" w:cs="Calibri"/>
          <w:b/>
          <w:bCs/>
          <w:color w:val="212127"/>
          <w:sz w:val="24"/>
          <w:szCs w:val="24"/>
        </w:rPr>
        <w:t>Wind</w:t>
      </w:r>
      <w:r w:rsidRPr="39720F2E">
        <w:rPr>
          <w:rFonts w:ascii="Calibri" w:eastAsia="Calibri" w:hAnsi="Calibri" w:cs="Calibri"/>
          <w:color w:val="212127"/>
          <w:sz w:val="24"/>
          <w:szCs w:val="24"/>
        </w:rPr>
        <w:t xml:space="preserve"> are the features. We want to know when it is the best Day to play tennis. For this, we want to construct a decision tree for the given training dataset.</w:t>
      </w:r>
    </w:p>
    <w:p w14:paraId="47CCAE2E" w14:textId="6C413E79" w:rsidR="7B87C108" w:rsidRDefault="7B87C108" w:rsidP="39720F2E">
      <w:pPr>
        <w:rPr>
          <w:rFonts w:ascii="Calibri" w:eastAsia="Calibri" w:hAnsi="Calibri" w:cs="Calibri"/>
          <w:color w:val="212127"/>
          <w:sz w:val="24"/>
          <w:szCs w:val="24"/>
        </w:rPr>
      </w:pPr>
      <w:r w:rsidRPr="39720F2E">
        <w:rPr>
          <w:rFonts w:ascii="Calibri" w:eastAsia="Calibri" w:hAnsi="Calibri" w:cs="Calibri"/>
          <w:color w:val="212127"/>
          <w:sz w:val="24"/>
          <w:szCs w:val="24"/>
        </w:rPr>
        <w:t>With your team, build a decision tree from the table.</w:t>
      </w:r>
    </w:p>
    <w:p w14:paraId="128E041A" w14:textId="46729942" w:rsidR="0079035F" w:rsidRDefault="0079035F" w:rsidP="39720F2E">
      <w:pPr>
        <w:rPr>
          <w:rFonts w:ascii="Calibri" w:eastAsia="Calibri" w:hAnsi="Calibri" w:cs="Calibri"/>
          <w:color w:val="212127"/>
          <w:sz w:val="24"/>
          <w:szCs w:val="24"/>
        </w:rPr>
      </w:pPr>
      <w:r>
        <w:rPr>
          <w:rFonts w:ascii="Calibri" w:eastAsia="Calibri" w:hAnsi="Calibri" w:cs="Calibri"/>
          <w:color w:val="212127"/>
          <w:sz w:val="24"/>
          <w:szCs w:val="24"/>
        </w:rPr>
        <w:t>Source:</w:t>
      </w:r>
    </w:p>
    <w:p w14:paraId="356E603B" w14:textId="6ACF735B" w:rsidR="0079035F" w:rsidRDefault="0079035F" w:rsidP="39720F2E">
      <w:pPr>
        <w:rPr>
          <w:rFonts w:ascii="Calibri" w:eastAsia="Calibri" w:hAnsi="Calibri" w:cs="Calibri"/>
          <w:color w:val="212127"/>
          <w:sz w:val="24"/>
          <w:szCs w:val="24"/>
        </w:rPr>
      </w:pPr>
      <w:hyperlink r:id="rId7" w:history="1">
        <w:r w:rsidRPr="008E4782">
          <w:rPr>
            <w:rStyle w:val="Hyperlink"/>
            <w:rFonts w:ascii="Calibri" w:eastAsia="Calibri" w:hAnsi="Calibri" w:cs="Calibri"/>
            <w:sz w:val="24"/>
            <w:szCs w:val="24"/>
          </w:rPr>
          <w:t>https://www.aitude.com/decision-tree-in-machine-learning-with-example/</w:t>
        </w:r>
      </w:hyperlink>
    </w:p>
    <w:p w14:paraId="5A831403" w14:textId="4E7F31A8" w:rsidR="0079035F" w:rsidRDefault="0079035F" w:rsidP="39720F2E">
      <w:pPr>
        <w:rPr>
          <w:rFonts w:ascii="Calibri" w:eastAsia="Calibri" w:hAnsi="Calibri" w:cs="Calibri"/>
          <w:color w:val="212127"/>
          <w:sz w:val="24"/>
          <w:szCs w:val="24"/>
        </w:rPr>
      </w:pPr>
      <w:r>
        <w:rPr>
          <w:rFonts w:ascii="Calibri" w:eastAsia="Calibri" w:hAnsi="Calibri" w:cs="Calibri"/>
          <w:color w:val="212127"/>
          <w:sz w:val="24"/>
          <w:szCs w:val="24"/>
        </w:rPr>
        <w:t>Result:</w:t>
      </w:r>
    </w:p>
    <w:p w14:paraId="00A0D466" w14:textId="02D46F34" w:rsidR="0079035F" w:rsidRDefault="0079035F" w:rsidP="39720F2E">
      <w:pPr>
        <w:rPr>
          <w:rFonts w:ascii="Calibri" w:eastAsia="Calibri" w:hAnsi="Calibri" w:cs="Calibri"/>
          <w:color w:val="212127"/>
          <w:sz w:val="24"/>
          <w:szCs w:val="24"/>
        </w:rPr>
      </w:pPr>
      <w:r>
        <w:rPr>
          <w:rFonts w:ascii="Calibri" w:eastAsia="Calibri" w:hAnsi="Calibri" w:cs="Calibri"/>
          <w:noProof/>
          <w:color w:val="212127"/>
          <w:sz w:val="24"/>
          <w:szCs w:val="24"/>
        </w:rPr>
        <w:drawing>
          <wp:inline distT="0" distB="0" distL="0" distR="0" wp14:anchorId="2ABAD3E1" wp14:editId="00B78BB4">
            <wp:extent cx="5943600" cy="366522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39720F2E" w14:paraId="3D1E0FED" w14:textId="77777777" w:rsidTr="39720F2E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14C06A" w14:textId="4AE77148" w:rsidR="39720F2E" w:rsidRDefault="39720F2E" w:rsidP="39720F2E">
            <w:r w:rsidRPr="39720F2E">
              <w:rPr>
                <w:b/>
                <w:bCs/>
                <w:color w:val="212127"/>
                <w:sz w:val="24"/>
                <w:szCs w:val="24"/>
              </w:rPr>
              <w:t>Day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64FC22" w14:textId="44E35D12" w:rsidR="39720F2E" w:rsidRDefault="39720F2E" w:rsidP="39720F2E">
            <w:r w:rsidRPr="39720F2E">
              <w:rPr>
                <w:b/>
                <w:bCs/>
                <w:color w:val="212127"/>
                <w:sz w:val="24"/>
                <w:szCs w:val="24"/>
              </w:rPr>
              <w:t>Outlook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39D00A" w14:textId="43516F69" w:rsidR="39720F2E" w:rsidRDefault="39720F2E" w:rsidP="39720F2E">
            <w:r w:rsidRPr="39720F2E">
              <w:rPr>
                <w:b/>
                <w:bCs/>
                <w:color w:val="212127"/>
                <w:sz w:val="24"/>
                <w:szCs w:val="24"/>
              </w:rPr>
              <w:t>Temperature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AC7FA1" w14:textId="5348B955" w:rsidR="39720F2E" w:rsidRDefault="39720F2E" w:rsidP="39720F2E">
            <w:r w:rsidRPr="39720F2E">
              <w:rPr>
                <w:b/>
                <w:bCs/>
                <w:color w:val="212127"/>
                <w:sz w:val="24"/>
                <w:szCs w:val="24"/>
              </w:rPr>
              <w:t>Humidity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A05E06" w14:textId="3B63A8C0" w:rsidR="39720F2E" w:rsidRDefault="39720F2E" w:rsidP="39720F2E">
            <w:r w:rsidRPr="39720F2E">
              <w:rPr>
                <w:b/>
                <w:bCs/>
                <w:color w:val="212127"/>
                <w:sz w:val="24"/>
                <w:szCs w:val="24"/>
              </w:rPr>
              <w:t>Wind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9466F1" w14:textId="5CBF9B7F" w:rsidR="39720F2E" w:rsidRDefault="39720F2E" w:rsidP="39720F2E">
            <w:r w:rsidRPr="39720F2E">
              <w:rPr>
                <w:b/>
                <w:bCs/>
                <w:color w:val="212127"/>
                <w:sz w:val="24"/>
                <w:szCs w:val="24"/>
              </w:rPr>
              <w:t>Play Tennis</w:t>
            </w:r>
          </w:p>
        </w:tc>
      </w:tr>
      <w:tr w:rsidR="39720F2E" w14:paraId="78E37B53" w14:textId="77777777" w:rsidTr="39720F2E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3DA86D" w14:textId="14EF0D2A" w:rsidR="39720F2E" w:rsidRDefault="39720F2E">
            <w:r w:rsidRPr="39720F2E">
              <w:rPr>
                <w:color w:val="212127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9DBF18" w14:textId="6C8604BD" w:rsidR="39720F2E" w:rsidRDefault="39720F2E">
            <w:r w:rsidRPr="39720F2E">
              <w:rPr>
                <w:color w:val="212127"/>
                <w:sz w:val="24"/>
                <w:szCs w:val="24"/>
              </w:rPr>
              <w:t>Sunny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D6E0C3" w14:textId="3CB2517F" w:rsidR="39720F2E" w:rsidRDefault="39720F2E">
            <w:r w:rsidRPr="39720F2E">
              <w:rPr>
                <w:color w:val="212127"/>
                <w:sz w:val="24"/>
                <w:szCs w:val="24"/>
              </w:rPr>
              <w:t>Hot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CBD195" w14:textId="210BE0D3" w:rsidR="39720F2E" w:rsidRDefault="39720F2E">
            <w:r w:rsidRPr="39720F2E">
              <w:rPr>
                <w:color w:val="212127"/>
                <w:sz w:val="24"/>
                <w:szCs w:val="24"/>
              </w:rPr>
              <w:t>High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A27264" w14:textId="5BE87F6C" w:rsidR="39720F2E" w:rsidRDefault="39720F2E">
            <w:r w:rsidRPr="39720F2E">
              <w:rPr>
                <w:color w:val="212127"/>
                <w:sz w:val="24"/>
                <w:szCs w:val="24"/>
              </w:rPr>
              <w:t>Weak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845CE3" w14:textId="32AC316C" w:rsidR="39720F2E" w:rsidRDefault="39720F2E">
            <w:r w:rsidRPr="39720F2E">
              <w:rPr>
                <w:color w:val="212127"/>
                <w:sz w:val="24"/>
                <w:szCs w:val="24"/>
              </w:rPr>
              <w:t>No</w:t>
            </w:r>
          </w:p>
        </w:tc>
      </w:tr>
      <w:tr w:rsidR="39720F2E" w14:paraId="117FEECA" w14:textId="77777777" w:rsidTr="39720F2E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3F5C7F" w14:textId="1216988C" w:rsidR="39720F2E" w:rsidRDefault="39720F2E">
            <w:r w:rsidRPr="39720F2E">
              <w:rPr>
                <w:color w:val="212127"/>
                <w:sz w:val="24"/>
                <w:szCs w:val="24"/>
              </w:rPr>
              <w:t>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FD2AC0" w14:textId="6108C01A" w:rsidR="39720F2E" w:rsidRDefault="39720F2E">
            <w:r w:rsidRPr="39720F2E">
              <w:rPr>
                <w:color w:val="212127"/>
                <w:sz w:val="24"/>
                <w:szCs w:val="24"/>
              </w:rPr>
              <w:t>Sunny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827E1B" w14:textId="44048D20" w:rsidR="39720F2E" w:rsidRDefault="39720F2E">
            <w:r w:rsidRPr="39720F2E">
              <w:rPr>
                <w:color w:val="212127"/>
                <w:sz w:val="24"/>
                <w:szCs w:val="24"/>
              </w:rPr>
              <w:t>Hot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ADFA89" w14:textId="53A760A8" w:rsidR="39720F2E" w:rsidRDefault="39720F2E">
            <w:r w:rsidRPr="39720F2E">
              <w:rPr>
                <w:color w:val="212127"/>
                <w:sz w:val="24"/>
                <w:szCs w:val="24"/>
              </w:rPr>
              <w:t>High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66030C" w14:textId="4480E13F" w:rsidR="39720F2E" w:rsidRDefault="39720F2E">
            <w:r w:rsidRPr="39720F2E">
              <w:rPr>
                <w:color w:val="212127"/>
                <w:sz w:val="24"/>
                <w:szCs w:val="24"/>
              </w:rPr>
              <w:t>Strong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A73B3B" w14:textId="5ED494F5" w:rsidR="39720F2E" w:rsidRDefault="39720F2E">
            <w:r w:rsidRPr="39720F2E">
              <w:rPr>
                <w:color w:val="212127"/>
                <w:sz w:val="24"/>
                <w:szCs w:val="24"/>
              </w:rPr>
              <w:t>No</w:t>
            </w:r>
          </w:p>
        </w:tc>
      </w:tr>
      <w:tr w:rsidR="39720F2E" w14:paraId="33B2EE3F" w14:textId="77777777" w:rsidTr="39720F2E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FB0E8C" w14:textId="184AA6F2" w:rsidR="39720F2E" w:rsidRDefault="39720F2E">
            <w:r w:rsidRPr="39720F2E">
              <w:rPr>
                <w:color w:val="212127"/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0DF721" w14:textId="241450F9" w:rsidR="39720F2E" w:rsidRDefault="39720F2E">
            <w:r w:rsidRPr="39720F2E">
              <w:rPr>
                <w:color w:val="212127"/>
                <w:sz w:val="24"/>
                <w:szCs w:val="24"/>
              </w:rPr>
              <w:t>Overcast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46FBC7" w14:textId="55805EEA" w:rsidR="39720F2E" w:rsidRDefault="39720F2E">
            <w:r w:rsidRPr="39720F2E">
              <w:rPr>
                <w:color w:val="212127"/>
                <w:sz w:val="24"/>
                <w:szCs w:val="24"/>
              </w:rPr>
              <w:t>Hot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4BFBC4" w14:textId="45113C64" w:rsidR="39720F2E" w:rsidRDefault="39720F2E">
            <w:r w:rsidRPr="39720F2E">
              <w:rPr>
                <w:color w:val="212127"/>
                <w:sz w:val="24"/>
                <w:szCs w:val="24"/>
              </w:rPr>
              <w:t>High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960E97" w14:textId="7E5F5573" w:rsidR="39720F2E" w:rsidRDefault="39720F2E">
            <w:r w:rsidRPr="39720F2E">
              <w:rPr>
                <w:color w:val="212127"/>
                <w:sz w:val="24"/>
                <w:szCs w:val="24"/>
              </w:rPr>
              <w:t>Weak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2F874E" w14:textId="32962418" w:rsidR="39720F2E" w:rsidRDefault="39720F2E">
            <w:r w:rsidRPr="39720F2E">
              <w:rPr>
                <w:color w:val="212127"/>
                <w:sz w:val="24"/>
                <w:szCs w:val="24"/>
              </w:rPr>
              <w:t>Yes</w:t>
            </w:r>
          </w:p>
        </w:tc>
      </w:tr>
      <w:tr w:rsidR="39720F2E" w14:paraId="55B816EF" w14:textId="77777777" w:rsidTr="39720F2E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0862F6" w14:textId="7B48291D" w:rsidR="39720F2E" w:rsidRDefault="39720F2E">
            <w:r w:rsidRPr="39720F2E">
              <w:rPr>
                <w:color w:val="212127"/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F38FD9" w14:textId="4AC839B6" w:rsidR="39720F2E" w:rsidRDefault="39720F2E">
            <w:r w:rsidRPr="39720F2E">
              <w:rPr>
                <w:color w:val="212127"/>
                <w:sz w:val="24"/>
                <w:szCs w:val="24"/>
              </w:rPr>
              <w:t>Rain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BA3B58" w14:textId="60BDC9BF" w:rsidR="39720F2E" w:rsidRDefault="39720F2E">
            <w:r w:rsidRPr="39720F2E">
              <w:rPr>
                <w:color w:val="212127"/>
                <w:sz w:val="24"/>
                <w:szCs w:val="24"/>
              </w:rPr>
              <w:t>Mild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3ED264" w14:textId="63332154" w:rsidR="39720F2E" w:rsidRDefault="39720F2E">
            <w:r w:rsidRPr="39720F2E">
              <w:rPr>
                <w:color w:val="212127"/>
                <w:sz w:val="24"/>
                <w:szCs w:val="24"/>
              </w:rPr>
              <w:t>High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E5E9DA" w14:textId="662C44AB" w:rsidR="39720F2E" w:rsidRDefault="39720F2E">
            <w:r w:rsidRPr="39720F2E">
              <w:rPr>
                <w:color w:val="212127"/>
                <w:sz w:val="24"/>
                <w:szCs w:val="24"/>
              </w:rPr>
              <w:t>Weak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DF6FAB" w14:textId="0FEBFD58" w:rsidR="39720F2E" w:rsidRDefault="39720F2E">
            <w:r w:rsidRPr="39720F2E">
              <w:rPr>
                <w:color w:val="212127"/>
                <w:sz w:val="24"/>
                <w:szCs w:val="24"/>
              </w:rPr>
              <w:t>Yes</w:t>
            </w:r>
          </w:p>
        </w:tc>
      </w:tr>
      <w:tr w:rsidR="39720F2E" w14:paraId="508FB16D" w14:textId="77777777" w:rsidTr="39720F2E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17A98B" w14:textId="7523858F" w:rsidR="39720F2E" w:rsidRDefault="39720F2E">
            <w:r w:rsidRPr="39720F2E">
              <w:rPr>
                <w:color w:val="212127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5B1117" w14:textId="4A9032F2" w:rsidR="39720F2E" w:rsidRDefault="39720F2E">
            <w:r w:rsidRPr="39720F2E">
              <w:rPr>
                <w:color w:val="212127"/>
                <w:sz w:val="24"/>
                <w:szCs w:val="24"/>
              </w:rPr>
              <w:t>Rain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25DB27" w14:textId="64B4A511" w:rsidR="39720F2E" w:rsidRDefault="39720F2E">
            <w:r w:rsidRPr="39720F2E">
              <w:rPr>
                <w:color w:val="212127"/>
                <w:sz w:val="24"/>
                <w:szCs w:val="24"/>
              </w:rPr>
              <w:t>Cool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4A00C7" w14:textId="7A78C249" w:rsidR="39720F2E" w:rsidRDefault="39720F2E">
            <w:r w:rsidRPr="39720F2E">
              <w:rPr>
                <w:color w:val="212127"/>
                <w:sz w:val="24"/>
                <w:szCs w:val="24"/>
              </w:rPr>
              <w:t>Normal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BD0995" w14:textId="2DD2A14D" w:rsidR="39720F2E" w:rsidRDefault="39720F2E">
            <w:r w:rsidRPr="39720F2E">
              <w:rPr>
                <w:color w:val="212127"/>
                <w:sz w:val="24"/>
                <w:szCs w:val="24"/>
              </w:rPr>
              <w:t>Weak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D7BEE5" w14:textId="2969DEF5" w:rsidR="39720F2E" w:rsidRDefault="39720F2E">
            <w:r w:rsidRPr="39720F2E">
              <w:rPr>
                <w:color w:val="212127"/>
                <w:sz w:val="24"/>
                <w:szCs w:val="24"/>
              </w:rPr>
              <w:t>Yes</w:t>
            </w:r>
          </w:p>
        </w:tc>
      </w:tr>
      <w:tr w:rsidR="39720F2E" w14:paraId="78A6EDFB" w14:textId="77777777" w:rsidTr="39720F2E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563199" w14:textId="767A71A8" w:rsidR="39720F2E" w:rsidRDefault="39720F2E">
            <w:r w:rsidRPr="39720F2E">
              <w:rPr>
                <w:color w:val="212127"/>
                <w:sz w:val="24"/>
                <w:szCs w:val="24"/>
              </w:rPr>
              <w:t>6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3465F1" w14:textId="724FA840" w:rsidR="39720F2E" w:rsidRDefault="39720F2E">
            <w:r w:rsidRPr="39720F2E">
              <w:rPr>
                <w:color w:val="212127"/>
                <w:sz w:val="24"/>
                <w:szCs w:val="24"/>
              </w:rPr>
              <w:t>Rain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3E2695" w14:textId="5C53F2B2" w:rsidR="39720F2E" w:rsidRDefault="39720F2E">
            <w:r w:rsidRPr="39720F2E">
              <w:rPr>
                <w:color w:val="212127"/>
                <w:sz w:val="24"/>
                <w:szCs w:val="24"/>
              </w:rPr>
              <w:t>Cool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923B67" w14:textId="54C3A13D" w:rsidR="39720F2E" w:rsidRDefault="39720F2E">
            <w:r w:rsidRPr="39720F2E">
              <w:rPr>
                <w:color w:val="212127"/>
                <w:sz w:val="24"/>
                <w:szCs w:val="24"/>
              </w:rPr>
              <w:t>Normal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71F44D" w14:textId="4F360AA2" w:rsidR="39720F2E" w:rsidRDefault="39720F2E">
            <w:r w:rsidRPr="39720F2E">
              <w:rPr>
                <w:color w:val="212127"/>
                <w:sz w:val="24"/>
                <w:szCs w:val="24"/>
              </w:rPr>
              <w:t>Strong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0A7CAD" w14:textId="4375A91A" w:rsidR="39720F2E" w:rsidRDefault="39720F2E">
            <w:r w:rsidRPr="39720F2E">
              <w:rPr>
                <w:color w:val="212127"/>
                <w:sz w:val="24"/>
                <w:szCs w:val="24"/>
              </w:rPr>
              <w:t>No</w:t>
            </w:r>
          </w:p>
        </w:tc>
      </w:tr>
      <w:tr w:rsidR="39720F2E" w14:paraId="009A2052" w14:textId="77777777" w:rsidTr="39720F2E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33BC03" w14:textId="44265104" w:rsidR="39720F2E" w:rsidRDefault="39720F2E">
            <w:r w:rsidRPr="39720F2E">
              <w:rPr>
                <w:color w:val="212127"/>
                <w:sz w:val="24"/>
                <w:szCs w:val="24"/>
              </w:rPr>
              <w:t>7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CAFC65" w14:textId="7343CB1B" w:rsidR="39720F2E" w:rsidRDefault="39720F2E">
            <w:r w:rsidRPr="39720F2E">
              <w:rPr>
                <w:color w:val="212127"/>
                <w:sz w:val="24"/>
                <w:szCs w:val="24"/>
              </w:rPr>
              <w:t>Overcast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9DBF26" w14:textId="17FF0811" w:rsidR="39720F2E" w:rsidRDefault="39720F2E">
            <w:r w:rsidRPr="39720F2E">
              <w:rPr>
                <w:color w:val="212127"/>
                <w:sz w:val="24"/>
                <w:szCs w:val="24"/>
              </w:rPr>
              <w:t>Cool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6A0B78" w14:textId="11D10796" w:rsidR="39720F2E" w:rsidRDefault="39720F2E">
            <w:r w:rsidRPr="39720F2E">
              <w:rPr>
                <w:color w:val="212127"/>
                <w:sz w:val="24"/>
                <w:szCs w:val="24"/>
              </w:rPr>
              <w:t>Normal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8377CE" w14:textId="11AB03EE" w:rsidR="39720F2E" w:rsidRDefault="39720F2E">
            <w:r w:rsidRPr="39720F2E">
              <w:rPr>
                <w:color w:val="212127"/>
                <w:sz w:val="24"/>
                <w:szCs w:val="24"/>
              </w:rPr>
              <w:t>Strong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D7621D" w14:textId="598CC19E" w:rsidR="39720F2E" w:rsidRDefault="39720F2E">
            <w:r w:rsidRPr="39720F2E">
              <w:rPr>
                <w:color w:val="212127"/>
                <w:sz w:val="24"/>
                <w:szCs w:val="24"/>
              </w:rPr>
              <w:t>Yes</w:t>
            </w:r>
          </w:p>
        </w:tc>
      </w:tr>
      <w:tr w:rsidR="39720F2E" w14:paraId="391DF882" w14:textId="77777777" w:rsidTr="39720F2E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0A056D" w14:textId="2256CDF8" w:rsidR="39720F2E" w:rsidRDefault="39720F2E">
            <w:r w:rsidRPr="39720F2E">
              <w:rPr>
                <w:color w:val="212127"/>
                <w:sz w:val="24"/>
                <w:szCs w:val="24"/>
              </w:rPr>
              <w:lastRenderedPageBreak/>
              <w:t>8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7BEA24" w14:textId="0D69B5AD" w:rsidR="39720F2E" w:rsidRDefault="39720F2E">
            <w:r w:rsidRPr="39720F2E">
              <w:rPr>
                <w:color w:val="212127"/>
                <w:sz w:val="24"/>
                <w:szCs w:val="24"/>
              </w:rPr>
              <w:t>Sunny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07101B" w14:textId="074C7D38" w:rsidR="39720F2E" w:rsidRDefault="39720F2E">
            <w:r w:rsidRPr="39720F2E">
              <w:rPr>
                <w:color w:val="212127"/>
                <w:sz w:val="24"/>
                <w:szCs w:val="24"/>
              </w:rPr>
              <w:t>Mild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9023B7" w14:textId="5E9AB062" w:rsidR="39720F2E" w:rsidRDefault="39720F2E">
            <w:r w:rsidRPr="39720F2E">
              <w:rPr>
                <w:color w:val="212127"/>
                <w:sz w:val="24"/>
                <w:szCs w:val="24"/>
              </w:rPr>
              <w:t>High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0F70A9" w14:textId="5DCB9A8B" w:rsidR="39720F2E" w:rsidRDefault="39720F2E">
            <w:r w:rsidRPr="39720F2E">
              <w:rPr>
                <w:color w:val="212127"/>
                <w:sz w:val="24"/>
                <w:szCs w:val="24"/>
              </w:rPr>
              <w:t>Weak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D0CAFD" w14:textId="51DBC697" w:rsidR="39720F2E" w:rsidRDefault="39720F2E">
            <w:r w:rsidRPr="39720F2E">
              <w:rPr>
                <w:color w:val="212127"/>
                <w:sz w:val="24"/>
                <w:szCs w:val="24"/>
              </w:rPr>
              <w:t>No</w:t>
            </w:r>
          </w:p>
        </w:tc>
      </w:tr>
      <w:tr w:rsidR="39720F2E" w14:paraId="1318DD56" w14:textId="77777777" w:rsidTr="39720F2E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0E4437" w14:textId="3AE78007" w:rsidR="39720F2E" w:rsidRDefault="39720F2E">
            <w:r w:rsidRPr="39720F2E">
              <w:rPr>
                <w:color w:val="212127"/>
                <w:sz w:val="24"/>
                <w:szCs w:val="24"/>
              </w:rPr>
              <w:t>9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BF8582" w14:textId="76DCCCF5" w:rsidR="39720F2E" w:rsidRDefault="39720F2E">
            <w:r w:rsidRPr="39720F2E">
              <w:rPr>
                <w:color w:val="212127"/>
                <w:sz w:val="24"/>
                <w:szCs w:val="24"/>
              </w:rPr>
              <w:t>Sunny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C87CED" w14:textId="680C2257" w:rsidR="39720F2E" w:rsidRDefault="39720F2E">
            <w:r w:rsidRPr="39720F2E">
              <w:rPr>
                <w:color w:val="212127"/>
                <w:sz w:val="24"/>
                <w:szCs w:val="24"/>
              </w:rPr>
              <w:t>Cool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F1B16E" w14:textId="32B243ED" w:rsidR="39720F2E" w:rsidRDefault="39720F2E">
            <w:r w:rsidRPr="39720F2E">
              <w:rPr>
                <w:color w:val="212127"/>
                <w:sz w:val="24"/>
                <w:szCs w:val="24"/>
              </w:rPr>
              <w:t>Normal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45FB2C" w14:textId="030FB2D0" w:rsidR="39720F2E" w:rsidRDefault="39720F2E">
            <w:r w:rsidRPr="39720F2E">
              <w:rPr>
                <w:color w:val="212127"/>
                <w:sz w:val="24"/>
                <w:szCs w:val="24"/>
              </w:rPr>
              <w:t>Weak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2A9DB0" w14:textId="2FAFEB6D" w:rsidR="39720F2E" w:rsidRDefault="39720F2E">
            <w:r w:rsidRPr="39720F2E">
              <w:rPr>
                <w:color w:val="212127"/>
                <w:sz w:val="24"/>
                <w:szCs w:val="24"/>
              </w:rPr>
              <w:t>Yes</w:t>
            </w:r>
          </w:p>
        </w:tc>
      </w:tr>
      <w:tr w:rsidR="39720F2E" w14:paraId="0D7BCF4F" w14:textId="77777777" w:rsidTr="39720F2E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3BDE1E" w14:textId="3A8E388B" w:rsidR="39720F2E" w:rsidRDefault="39720F2E">
            <w:r w:rsidRPr="39720F2E">
              <w:rPr>
                <w:color w:val="212127"/>
                <w:sz w:val="24"/>
                <w:szCs w:val="24"/>
              </w:rPr>
              <w:t>10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638140" w14:textId="3346E39F" w:rsidR="39720F2E" w:rsidRDefault="39720F2E">
            <w:r w:rsidRPr="39720F2E">
              <w:rPr>
                <w:color w:val="212127"/>
                <w:sz w:val="24"/>
                <w:szCs w:val="24"/>
              </w:rPr>
              <w:t>Rain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D165CB" w14:textId="7E88ED64" w:rsidR="39720F2E" w:rsidRDefault="39720F2E">
            <w:r w:rsidRPr="39720F2E">
              <w:rPr>
                <w:color w:val="212127"/>
                <w:sz w:val="24"/>
                <w:szCs w:val="24"/>
              </w:rPr>
              <w:t>Mild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AD21ED" w14:textId="3E6E3722" w:rsidR="39720F2E" w:rsidRDefault="39720F2E">
            <w:r w:rsidRPr="39720F2E">
              <w:rPr>
                <w:color w:val="212127"/>
                <w:sz w:val="24"/>
                <w:szCs w:val="24"/>
              </w:rPr>
              <w:t>Normal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0A04BA" w14:textId="429DE664" w:rsidR="39720F2E" w:rsidRDefault="39720F2E">
            <w:r w:rsidRPr="39720F2E">
              <w:rPr>
                <w:color w:val="212127"/>
                <w:sz w:val="24"/>
                <w:szCs w:val="24"/>
              </w:rPr>
              <w:t>Weak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C17739" w14:textId="647DFBCB" w:rsidR="39720F2E" w:rsidRDefault="39720F2E">
            <w:r w:rsidRPr="39720F2E">
              <w:rPr>
                <w:color w:val="212127"/>
                <w:sz w:val="24"/>
                <w:szCs w:val="24"/>
              </w:rPr>
              <w:t>Yes</w:t>
            </w:r>
          </w:p>
        </w:tc>
      </w:tr>
      <w:tr w:rsidR="39720F2E" w14:paraId="36404850" w14:textId="77777777" w:rsidTr="39720F2E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6F2474" w14:textId="38393DD8" w:rsidR="39720F2E" w:rsidRDefault="39720F2E">
            <w:r w:rsidRPr="39720F2E">
              <w:rPr>
                <w:color w:val="212127"/>
                <w:sz w:val="24"/>
                <w:szCs w:val="24"/>
              </w:rPr>
              <w:t>11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C3A01A" w14:textId="3F0DC5FA" w:rsidR="39720F2E" w:rsidRDefault="39720F2E">
            <w:r w:rsidRPr="39720F2E">
              <w:rPr>
                <w:color w:val="212127"/>
                <w:sz w:val="24"/>
                <w:szCs w:val="24"/>
              </w:rPr>
              <w:t>Sunny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CD5B48" w14:textId="0CBE8A52" w:rsidR="39720F2E" w:rsidRDefault="39720F2E">
            <w:r w:rsidRPr="39720F2E">
              <w:rPr>
                <w:color w:val="212127"/>
                <w:sz w:val="24"/>
                <w:szCs w:val="24"/>
              </w:rPr>
              <w:t>Mild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2C7722" w14:textId="20C8324B" w:rsidR="39720F2E" w:rsidRDefault="39720F2E">
            <w:r w:rsidRPr="39720F2E">
              <w:rPr>
                <w:color w:val="212127"/>
                <w:sz w:val="24"/>
                <w:szCs w:val="24"/>
              </w:rPr>
              <w:t>Normal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F1A7DF" w14:textId="4B9660DF" w:rsidR="39720F2E" w:rsidRDefault="39720F2E">
            <w:r w:rsidRPr="39720F2E">
              <w:rPr>
                <w:color w:val="212127"/>
                <w:sz w:val="24"/>
                <w:szCs w:val="24"/>
              </w:rPr>
              <w:t>Strong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7F5018" w14:textId="7D62F711" w:rsidR="39720F2E" w:rsidRDefault="39720F2E">
            <w:r w:rsidRPr="39720F2E">
              <w:rPr>
                <w:color w:val="212127"/>
                <w:sz w:val="24"/>
                <w:szCs w:val="24"/>
              </w:rPr>
              <w:t>Yes</w:t>
            </w:r>
          </w:p>
        </w:tc>
      </w:tr>
      <w:tr w:rsidR="39720F2E" w14:paraId="56C9BADC" w14:textId="77777777" w:rsidTr="39720F2E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F7B25C" w14:textId="57CF4BEC" w:rsidR="39720F2E" w:rsidRDefault="39720F2E">
            <w:r w:rsidRPr="39720F2E">
              <w:rPr>
                <w:color w:val="212127"/>
                <w:sz w:val="24"/>
                <w:szCs w:val="24"/>
              </w:rPr>
              <w:t>12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093283" w14:textId="5BC3290E" w:rsidR="39720F2E" w:rsidRDefault="39720F2E">
            <w:r w:rsidRPr="39720F2E">
              <w:rPr>
                <w:color w:val="212127"/>
                <w:sz w:val="24"/>
                <w:szCs w:val="24"/>
              </w:rPr>
              <w:t>Overcast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637C70" w14:textId="4435E903" w:rsidR="39720F2E" w:rsidRDefault="39720F2E">
            <w:r w:rsidRPr="39720F2E">
              <w:rPr>
                <w:color w:val="212127"/>
                <w:sz w:val="24"/>
                <w:szCs w:val="24"/>
              </w:rPr>
              <w:t>Mild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7AE07B" w14:textId="18EABA66" w:rsidR="39720F2E" w:rsidRDefault="39720F2E">
            <w:r w:rsidRPr="39720F2E">
              <w:rPr>
                <w:color w:val="212127"/>
                <w:sz w:val="24"/>
                <w:szCs w:val="24"/>
              </w:rPr>
              <w:t>High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1BE216" w14:textId="26D57592" w:rsidR="39720F2E" w:rsidRDefault="39720F2E">
            <w:r w:rsidRPr="39720F2E">
              <w:rPr>
                <w:color w:val="212127"/>
                <w:sz w:val="24"/>
                <w:szCs w:val="24"/>
              </w:rPr>
              <w:t>Strong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459B4B" w14:textId="47C824D6" w:rsidR="39720F2E" w:rsidRDefault="39720F2E">
            <w:r w:rsidRPr="39720F2E">
              <w:rPr>
                <w:color w:val="212127"/>
                <w:sz w:val="24"/>
                <w:szCs w:val="24"/>
              </w:rPr>
              <w:t>Yes</w:t>
            </w:r>
          </w:p>
        </w:tc>
      </w:tr>
      <w:tr w:rsidR="39720F2E" w14:paraId="6859F611" w14:textId="77777777" w:rsidTr="39720F2E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E514E3" w14:textId="2DF7D57F" w:rsidR="39720F2E" w:rsidRDefault="39720F2E">
            <w:r w:rsidRPr="39720F2E">
              <w:rPr>
                <w:color w:val="212127"/>
                <w:sz w:val="24"/>
                <w:szCs w:val="24"/>
              </w:rPr>
              <w:t>13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70FEDB" w14:textId="73FB1E00" w:rsidR="39720F2E" w:rsidRDefault="39720F2E">
            <w:r w:rsidRPr="39720F2E">
              <w:rPr>
                <w:color w:val="212127"/>
                <w:sz w:val="24"/>
                <w:szCs w:val="24"/>
              </w:rPr>
              <w:t>Overcast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6DAD6D" w14:textId="72D1ED99" w:rsidR="39720F2E" w:rsidRDefault="39720F2E">
            <w:r w:rsidRPr="39720F2E">
              <w:rPr>
                <w:color w:val="212127"/>
                <w:sz w:val="24"/>
                <w:szCs w:val="24"/>
              </w:rPr>
              <w:t>Hot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C246F5" w14:textId="0D1D2DCB" w:rsidR="39720F2E" w:rsidRDefault="39720F2E">
            <w:r w:rsidRPr="39720F2E">
              <w:rPr>
                <w:color w:val="212127"/>
                <w:sz w:val="24"/>
                <w:szCs w:val="24"/>
              </w:rPr>
              <w:t>Normal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704C4E" w14:textId="1DB18931" w:rsidR="39720F2E" w:rsidRDefault="39720F2E">
            <w:r w:rsidRPr="39720F2E">
              <w:rPr>
                <w:color w:val="212127"/>
                <w:sz w:val="24"/>
                <w:szCs w:val="24"/>
              </w:rPr>
              <w:t>Weak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754BFF" w14:textId="7653917B" w:rsidR="39720F2E" w:rsidRDefault="39720F2E">
            <w:r w:rsidRPr="39720F2E">
              <w:rPr>
                <w:color w:val="212127"/>
                <w:sz w:val="24"/>
                <w:szCs w:val="24"/>
              </w:rPr>
              <w:t>Yes</w:t>
            </w:r>
          </w:p>
        </w:tc>
      </w:tr>
      <w:tr w:rsidR="39720F2E" w14:paraId="53ED7FDB" w14:textId="77777777" w:rsidTr="39720F2E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2A0B28" w14:textId="3351FC2E" w:rsidR="39720F2E" w:rsidRDefault="39720F2E">
            <w:r w:rsidRPr="39720F2E">
              <w:rPr>
                <w:color w:val="212127"/>
                <w:sz w:val="24"/>
                <w:szCs w:val="24"/>
              </w:rPr>
              <w:t>14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618314" w14:textId="258AF24A" w:rsidR="39720F2E" w:rsidRDefault="39720F2E">
            <w:r w:rsidRPr="39720F2E">
              <w:rPr>
                <w:color w:val="212127"/>
                <w:sz w:val="24"/>
                <w:szCs w:val="24"/>
              </w:rPr>
              <w:t>Rain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2C0E9D" w14:textId="5B23B373" w:rsidR="39720F2E" w:rsidRDefault="39720F2E">
            <w:r w:rsidRPr="39720F2E">
              <w:rPr>
                <w:color w:val="212127"/>
                <w:sz w:val="24"/>
                <w:szCs w:val="24"/>
              </w:rPr>
              <w:t>Mild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46C697" w14:textId="38C22094" w:rsidR="39720F2E" w:rsidRDefault="39720F2E">
            <w:r w:rsidRPr="39720F2E">
              <w:rPr>
                <w:color w:val="212127"/>
                <w:sz w:val="24"/>
                <w:szCs w:val="24"/>
              </w:rPr>
              <w:t>High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B4F3CF" w14:textId="07FF9D75" w:rsidR="39720F2E" w:rsidRDefault="39720F2E">
            <w:r w:rsidRPr="39720F2E">
              <w:rPr>
                <w:color w:val="212127"/>
                <w:sz w:val="24"/>
                <w:szCs w:val="24"/>
              </w:rPr>
              <w:t>Strong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5018AA" w14:textId="6F9F9446" w:rsidR="39720F2E" w:rsidRDefault="39720F2E">
            <w:r w:rsidRPr="39720F2E">
              <w:rPr>
                <w:color w:val="212127"/>
                <w:sz w:val="24"/>
                <w:szCs w:val="24"/>
              </w:rPr>
              <w:t>No</w:t>
            </w:r>
          </w:p>
        </w:tc>
      </w:tr>
    </w:tbl>
    <w:p w14:paraId="0D632118" w14:textId="5B707B1F" w:rsidR="39720F2E" w:rsidRDefault="39720F2E" w:rsidP="39720F2E"/>
    <w:p w14:paraId="1431D556" w14:textId="01186E87" w:rsidR="15B9F7F8" w:rsidRDefault="15B9F7F8" w:rsidP="39720F2E">
      <w:r>
        <w:t>Team Responses (type “DONE” when finished)</w:t>
      </w:r>
    </w:p>
    <w:p w14:paraId="1606469E" w14:textId="35E462AC" w:rsidR="15B9F7F8" w:rsidRDefault="15B9F7F8" w:rsidP="39720F2E">
      <w:r>
        <w:t>Team 1</w:t>
      </w:r>
    </w:p>
    <w:p w14:paraId="1A23B24F" w14:textId="0151C86D" w:rsidR="15B9F7F8" w:rsidRDefault="15B9F7F8" w:rsidP="39720F2E">
      <w:r>
        <w:t>~~~~~~~~~~~~~~~~~~~~~~~~~~~~~~~~~~~~~~~~~~~~~~~~~~~~~~~~~~~~~~~~~~~~~~~</w:t>
      </w:r>
    </w:p>
    <w:p w14:paraId="191A9721" w14:textId="48183CF6" w:rsidR="15B9F7F8" w:rsidRDefault="15B9F7F8" w:rsidP="39720F2E">
      <w:r>
        <w:t>(your response goes here)</w:t>
      </w:r>
    </w:p>
    <w:p w14:paraId="6BFDEE39" w14:textId="7194EE38" w:rsidR="39720F2E" w:rsidRDefault="39720F2E" w:rsidP="39720F2E"/>
    <w:p w14:paraId="1968AC99" w14:textId="739AFF90" w:rsidR="15B9F7F8" w:rsidRDefault="15B9F7F8" w:rsidP="39720F2E">
      <w:r>
        <w:t>Team 2</w:t>
      </w:r>
    </w:p>
    <w:p w14:paraId="78B17578" w14:textId="0151C86D" w:rsidR="15B9F7F8" w:rsidRDefault="15B9F7F8" w:rsidP="39720F2E">
      <w:r>
        <w:t>~~~~~~~~~~~~~~~~~~~~~~~~~~~~~~~~~~~~~~~~~~~~~~~~~~~~~~~~~~~~~~~~~~~~~~~</w:t>
      </w:r>
    </w:p>
    <w:p w14:paraId="38AD9062" w14:textId="48183CF6" w:rsidR="15B9F7F8" w:rsidRDefault="15B9F7F8" w:rsidP="39720F2E">
      <w:r>
        <w:t>(your response goes here)</w:t>
      </w:r>
    </w:p>
    <w:p w14:paraId="1FE47316" w14:textId="4924FED6" w:rsidR="39720F2E" w:rsidRDefault="39720F2E" w:rsidP="39720F2E"/>
    <w:p w14:paraId="6795D88B" w14:textId="0461F85C" w:rsidR="15B9F7F8" w:rsidRDefault="15B9F7F8" w:rsidP="39720F2E">
      <w:r>
        <w:t>Team 3</w:t>
      </w:r>
    </w:p>
    <w:p w14:paraId="698EF9B7" w14:textId="0151C86D" w:rsidR="15B9F7F8" w:rsidRDefault="15B9F7F8" w:rsidP="39720F2E">
      <w:r>
        <w:t>~~~~~~~~~~~~~~~~~~~~~~~~~~~~~~~~~~~~~~~~~~~~~~~~~~~~~~~~~~~~~~~~~~~~~~~</w:t>
      </w:r>
    </w:p>
    <w:p w14:paraId="7EF2B6D4" w14:textId="48183CF6" w:rsidR="15B9F7F8" w:rsidRDefault="15B9F7F8" w:rsidP="39720F2E">
      <w:r>
        <w:t>(your response goes here)</w:t>
      </w:r>
    </w:p>
    <w:p w14:paraId="5D668D8B" w14:textId="4924FED6" w:rsidR="39720F2E" w:rsidRDefault="39720F2E" w:rsidP="39720F2E"/>
    <w:p w14:paraId="6C2727C1" w14:textId="70D69333" w:rsidR="15B9F7F8" w:rsidRDefault="15B9F7F8" w:rsidP="39720F2E">
      <w:r>
        <w:t>Team 4</w:t>
      </w:r>
    </w:p>
    <w:p w14:paraId="435DADA3" w14:textId="0151C86D" w:rsidR="15B9F7F8" w:rsidRDefault="15B9F7F8" w:rsidP="39720F2E">
      <w:r>
        <w:t>~~~~~~~~~~~~~~~~~~~~~~~~~~~~~~~~~~~~~~~~~~~~~~~~~~~~~~~~~~~~~~~~~~~~~~~</w:t>
      </w:r>
    </w:p>
    <w:p w14:paraId="7FFC4F6A" w14:textId="48183CF6" w:rsidR="15B9F7F8" w:rsidRDefault="15B9F7F8" w:rsidP="39720F2E">
      <w:r>
        <w:t>(your response goes here)</w:t>
      </w:r>
    </w:p>
    <w:p w14:paraId="532575CB" w14:textId="4924FED6" w:rsidR="39720F2E" w:rsidRDefault="39720F2E" w:rsidP="39720F2E"/>
    <w:p w14:paraId="26E3A937" w14:textId="35E462AC" w:rsidR="15B9F7F8" w:rsidRDefault="15B9F7F8" w:rsidP="39720F2E">
      <w:r>
        <w:t>Team 1</w:t>
      </w:r>
    </w:p>
    <w:p w14:paraId="42E33572" w14:textId="0151C86D" w:rsidR="15B9F7F8" w:rsidRDefault="15B9F7F8" w:rsidP="39720F2E">
      <w:r>
        <w:t>~~~~~~~~~~~~~~~~~~~~~~~~~~~~~~~~~~~~~~~~~~~~~~~~~~~~~~~~~~~~~~~~~~~~~~~</w:t>
      </w:r>
    </w:p>
    <w:p w14:paraId="76B5DAEB" w14:textId="48183CF6" w:rsidR="15B9F7F8" w:rsidRDefault="15B9F7F8" w:rsidP="39720F2E">
      <w:r>
        <w:t>(your response goes here)</w:t>
      </w:r>
    </w:p>
    <w:p w14:paraId="1A7C8BD0" w14:textId="4924FED6" w:rsidR="39720F2E" w:rsidRDefault="39720F2E" w:rsidP="39720F2E"/>
    <w:p w14:paraId="075884C5" w14:textId="77AF7DD7" w:rsidR="39720F2E" w:rsidRDefault="39720F2E" w:rsidP="39720F2E"/>
    <w:sectPr w:rsidR="39720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28B985"/>
    <w:rsid w:val="0079035F"/>
    <w:rsid w:val="00EE4251"/>
    <w:rsid w:val="15B9F7F8"/>
    <w:rsid w:val="1928B985"/>
    <w:rsid w:val="39720F2E"/>
    <w:rsid w:val="635E0D6C"/>
    <w:rsid w:val="65C39185"/>
    <w:rsid w:val="71FA071F"/>
    <w:rsid w:val="7B87C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8B985"/>
  <w15:chartTrackingRefBased/>
  <w15:docId w15:val="{F3584450-1A64-4D58-8864-19410E025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7903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3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hyperlink" Target="https://www.aitude.com/decision-tree-in-machine-learning-with-example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35931B0A8F5F46A27463A3288FBD2B" ma:contentTypeVersion="9" ma:contentTypeDescription="Create a new document." ma:contentTypeScope="" ma:versionID="7033a601e61f1ccf0d28f43b5faf0f61">
  <xsd:schema xmlns:xsd="http://www.w3.org/2001/XMLSchema" xmlns:xs="http://www.w3.org/2001/XMLSchema" xmlns:p="http://schemas.microsoft.com/office/2006/metadata/properties" xmlns:ns2="c1443b39-839c-4794-b042-aa04940845ce" targetNamespace="http://schemas.microsoft.com/office/2006/metadata/properties" ma:root="true" ma:fieldsID="259f4f4f222afd46d747b50c77195bff" ns2:_="">
    <xsd:import namespace="c1443b39-839c-4794-b042-aa04940845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443b39-839c-4794-b042-aa04940845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7A5B1B-873B-4251-BA2D-033310B4F5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443b39-839c-4794-b042-aa04940845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2ED8D0-CAB7-4DB7-BE96-E492C35007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5C3983-31CA-417E-9232-B13251A638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Block</dc:creator>
  <cp:keywords/>
  <dc:description/>
  <cp:lastModifiedBy>Gregory Block</cp:lastModifiedBy>
  <cp:revision>3</cp:revision>
  <dcterms:created xsi:type="dcterms:W3CDTF">2021-05-10T16:00:00Z</dcterms:created>
  <dcterms:modified xsi:type="dcterms:W3CDTF">2021-05-10T16:17:00Z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0x010100A135931B0A8F5F46A27463A3288FBD2B</vt:lpwstr>
  </property>
</Properties>
</file>