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2B" w:rsidRDefault="00A23A23">
      <w:r>
        <w:t xml:space="preserve">Hola </w:t>
      </w:r>
    </w:p>
    <w:p w:rsidR="00A23A23" w:rsidRDefault="00A23A23">
      <w:r>
        <w:t>Esta es la tutorial 3</w:t>
      </w:r>
      <w:bookmarkStart w:id="0" w:name="_GoBack"/>
      <w:bookmarkEnd w:id="0"/>
    </w:p>
    <w:sectPr w:rsidR="00A23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0C"/>
    <w:rsid w:val="00521881"/>
    <w:rsid w:val="0086470C"/>
    <w:rsid w:val="00983B40"/>
    <w:rsid w:val="00A23A23"/>
    <w:rsid w:val="00E1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30033-DAF7-42C4-B31D-B11141FA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Usuario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2023-09-25T22:39:00Z</dcterms:created>
  <dcterms:modified xsi:type="dcterms:W3CDTF">2023-09-25T22:39:00Z</dcterms:modified>
</cp:coreProperties>
</file>