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1FCB" w14:textId="2D926A16" w:rsidR="004A6107" w:rsidRDefault="00D64EF3">
      <w:r w:rsidRPr="00D64EF3">
        <w:drawing>
          <wp:anchor distT="0" distB="0" distL="114300" distR="114300" simplePos="0" relativeHeight="251660288" behindDoc="0" locked="0" layoutInCell="1" allowOverlap="1" wp14:anchorId="08B79465" wp14:editId="5BE032D0">
            <wp:simplePos x="0" y="0"/>
            <wp:positionH relativeFrom="margin">
              <wp:align>center</wp:align>
            </wp:positionH>
            <wp:positionV relativeFrom="paragraph">
              <wp:posOffset>5825490</wp:posOffset>
            </wp:positionV>
            <wp:extent cx="4438650" cy="3566996"/>
            <wp:effectExtent l="0" t="0" r="0" b="0"/>
            <wp:wrapNone/>
            <wp:docPr id="1860600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005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6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1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97BB2" wp14:editId="76FB4A68">
                <wp:simplePos x="0" y="0"/>
                <wp:positionH relativeFrom="column">
                  <wp:posOffset>-611962</wp:posOffset>
                </wp:positionH>
                <wp:positionV relativeFrom="paragraph">
                  <wp:posOffset>5559527</wp:posOffset>
                </wp:positionV>
                <wp:extent cx="6729984" cy="3920947"/>
                <wp:effectExtent l="0" t="0" r="13970" b="228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39209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35F4D" w14:textId="77777777" w:rsidR="004A6107" w:rsidRDefault="004A6107">
                            <w:r>
                              <w:t>Sua Resposta Aqui: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97BB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8.2pt;margin-top:437.75pt;width:529.9pt;height:3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" fillcolor="#bdd6ee [1304]" strokeweight=".5pt">
                <v:textbox>
                  <w:txbxContent>
                    <w:p w14:paraId="12D35F4D" w14:textId="77777777" w:rsidR="004A6107" w:rsidRDefault="004A6107">
                      <w:r>
                        <w:t>Sua Resposta Aqui:</w:t>
                      </w:r>
                    </w:p>
                  </w:txbxContent>
                </v:textbox>
              </v:shape>
            </w:pict>
          </mc:Fallback>
        </mc:AlternateContent>
      </w:r>
      <w:r w:rsidR="004A6107" w:rsidRPr="004A6107">
        <w:rPr>
          <w:noProof/>
        </w:rPr>
        <w:drawing>
          <wp:anchor distT="0" distB="0" distL="114300" distR="114300" simplePos="0" relativeHeight="251658240" behindDoc="0" locked="0" layoutInCell="1" allowOverlap="1" wp14:anchorId="57A515CD" wp14:editId="73423A6D">
            <wp:simplePos x="0" y="0"/>
            <wp:positionH relativeFrom="margin">
              <wp:align>center</wp:align>
            </wp:positionH>
            <wp:positionV relativeFrom="margin">
              <wp:posOffset>1860931</wp:posOffset>
            </wp:positionV>
            <wp:extent cx="2845612" cy="3050400"/>
            <wp:effectExtent l="0" t="0" r="0" b="0"/>
            <wp:wrapSquare wrapText="bothSides"/>
            <wp:docPr id="1026" name="Picture 2" descr="https://arquivo.devmedia.com.br/artigos/Gabriel_Giaretta/Diagramas-Chapin-Fluxogramas/Diagramas-Chapin-Fluxogramas1.jpg">
              <a:extLst xmlns:a="http://schemas.openxmlformats.org/drawingml/2006/main">
                <a:ext uri="{FF2B5EF4-FFF2-40B4-BE49-F238E27FC236}">
                  <a16:creationId xmlns:a16="http://schemas.microsoft.com/office/drawing/2014/main" id="{7CC2DB29-C110-47D3-915A-090FCCEB1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arquivo.devmedia.com.br/artigos/Gabriel_Giaretta/Diagramas-Chapin-Fluxogramas/Diagramas-Chapin-Fluxogramas1.jpg">
                      <a:extLst>
                        <a:ext uri="{FF2B5EF4-FFF2-40B4-BE49-F238E27FC236}">
                          <a16:creationId xmlns:a16="http://schemas.microsoft.com/office/drawing/2014/main" id="{7CC2DB29-C110-47D3-915A-090FCCEB1C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05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6107">
        <w:rPr>
          <w:noProof/>
        </w:rPr>
        <w:drawing>
          <wp:inline distT="0" distB="0" distL="0" distR="0" wp14:anchorId="0E15597D" wp14:editId="25E1E790">
            <wp:extent cx="5400040" cy="1731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07"/>
    <w:rsid w:val="002B77B6"/>
    <w:rsid w:val="004A6107"/>
    <w:rsid w:val="005F70C4"/>
    <w:rsid w:val="00D64EF3"/>
    <w:rsid w:val="00F5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8192"/>
  <w15:chartTrackingRefBased/>
  <w15:docId w15:val="{57181E1D-D449-4EB0-8764-93624D6E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16e613-ebec-4cf5-8cfa-ca11ec7d8a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C94AB10674ED42ABD1294E290D4A59" ma:contentTypeVersion="10" ma:contentTypeDescription="Crie um novo documento." ma:contentTypeScope="" ma:versionID="214765633350397e912c54e7103da1bc">
  <xsd:schema xmlns:xsd="http://www.w3.org/2001/XMLSchema" xmlns:xs="http://www.w3.org/2001/XMLSchema" xmlns:p="http://schemas.microsoft.com/office/2006/metadata/properties" xmlns:ns3="e416e613-ebec-4cf5-8cfa-ca11ec7d8aca" targetNamespace="http://schemas.microsoft.com/office/2006/metadata/properties" ma:root="true" ma:fieldsID="ac72a061eeb008c5f61523736808a2f7" ns3:_="">
    <xsd:import namespace="e416e613-ebec-4cf5-8cfa-ca11ec7d8ac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6e613-ebec-4cf5-8cfa-ca11ec7d8ac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D85F-1D85-4B9E-B731-08868DF2885B}">
  <ds:schemaRefs>
    <ds:schemaRef ds:uri="http://schemas.microsoft.com/office/2006/metadata/properties"/>
    <ds:schemaRef ds:uri="http://schemas.microsoft.com/office/infopath/2007/PartnerControls"/>
    <ds:schemaRef ds:uri="e416e613-ebec-4cf5-8cfa-ca11ec7d8aca"/>
  </ds:schemaRefs>
</ds:datastoreItem>
</file>

<file path=customXml/itemProps2.xml><?xml version="1.0" encoding="utf-8"?>
<ds:datastoreItem xmlns:ds="http://schemas.openxmlformats.org/officeDocument/2006/customXml" ds:itemID="{3396F44F-69A1-4D8A-AB44-0CBC0F9D7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B4B82-A29F-44D9-A321-622E55B4F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6e613-ebec-4cf5-8cfa-ca11ec7d8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Lima</dc:creator>
  <cp:keywords/>
  <dc:description/>
  <cp:lastModifiedBy>elianeleo39@outlook.com</cp:lastModifiedBy>
  <cp:revision>2</cp:revision>
  <dcterms:created xsi:type="dcterms:W3CDTF">2025-01-07T15:11:00Z</dcterms:created>
  <dcterms:modified xsi:type="dcterms:W3CDTF">2025-01-07T15:11:00Z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0x0101002BC94AB10674ED42ABD1294E290D4A59</vt:lpwstr>
  </property>
</Properties>
</file>