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Default Extension="jpg" ContentType="image/jpeg"/>
  <Default Extension="psmdcp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df044d1c99ed47e6" /><Relationship Type="http://schemas.openxmlformats.org/package/2006/relationships/metadata/core-properties" Target="/package/services/metadata/core-properties/cfe92499cf804f1fa06a8b238b696b8b.psmdcp" Id="R3f85a2c924f84b2e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221026E6" w14:paraId="7DB5F3E6" wp14:textId="77777777">
      <w:pPr>
        <w:spacing w:before="0" w:after="158" w:line="259" w:lineRule="auto"/>
        <w:ind w:left="-709" w:right="-1" w:firstLine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>
        <w:object w:dxaOrig="2709" w:dyaOrig="2981" w14:anchorId="226AC456">
          <v:rect xmlns:o="urn:schemas-microsoft-com:office:office" xmlns:v="urn:schemas-microsoft-com:vml" id="rectole0000000000" style="width:135.450000pt;height:149.05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ФГБОУ ВО Уральский государственный горный университет </w:t>
      </w:r>
    </w:p>
    <w:p xmlns:wp14="http://schemas.microsoft.com/office/word/2010/wordml" w:rsidP="221026E6" w14:paraId="7E18E0F0" wp14:textId="77777777">
      <w:pPr>
        <w:spacing w:before="0" w:after="161" w:line="258" w:lineRule="auto"/>
        <w:ind w:left="-709" w:right="-1" w:hanging="1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                             </w:t>
      </w: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Инженерно-экономический факультет </w:t>
      </w:r>
    </w:p>
    <w:p xmlns:wp14="http://schemas.microsoft.com/office/word/2010/wordml" w:rsidP="221026E6" w14:paraId="65DE0875" wp14:textId="77777777">
      <w:pPr>
        <w:spacing w:before="0" w:after="158" w:line="259" w:lineRule="auto"/>
        <w:ind w:left="-709" w:right="-1" w:hanging="1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Кафедра информатики </w:t>
      </w:r>
    </w:p>
    <w:p xmlns:wp14="http://schemas.microsoft.com/office/word/2010/wordml" w14:paraId="29D6B04F" wp14:textId="77777777">
      <w:pPr>
        <w:spacing w:before="0" w:after="158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0A6959E7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100C5B58" wp14:textId="77777777">
      <w:pPr>
        <w:spacing w:before="0" w:after="158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12F40E89" wp14:textId="77777777">
      <w:pPr>
        <w:spacing w:before="0" w:after="161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608DEACE" wp14:textId="77777777">
      <w:pPr>
        <w:spacing w:before="0" w:after="446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:rsidP="221026E6" w14:paraId="60B2CCEC" wp14:textId="77777777">
      <w:pPr>
        <w:spacing w:before="0" w:after="43" w:line="259" w:lineRule="auto"/>
        <w:ind w:left="-709" w:right="-1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52"/>
          <w:szCs w:val="52"/>
          <w:shd w:val="clear" w:fill="auto"/>
        </w:rPr>
        <w:t xml:space="preserve">Курсовой проект</w:t>
      </w:r>
    </w:p>
    <w:p xmlns:wp14="http://schemas.microsoft.com/office/word/2010/wordml" w:rsidP="221026E6" w14:paraId="348A2F41" wp14:textId="77777777">
      <w:pPr>
        <w:spacing w:before="0" w:after="123" w:line="259" w:lineRule="auto"/>
        <w:ind w:left="-709" w:right="-1" w:hanging="9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zCs w:val="40"/>
          <w:shd w:val="clear" w:fill="auto"/>
        </w:rPr>
        <w:t xml:space="preserve">По дисциплине 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zCs w:val="40"/>
          <w:shd w:val="clear" w:fill="auto"/>
        </w:rPr>
        <w:t xml:space="preserve">«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zCs w:val="40"/>
          <w:shd w:val="clear" w:fill="auto"/>
        </w:rPr>
        <w:t xml:space="preserve">Программирование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40"/>
          <w:szCs w:val="40"/>
          <w:shd w:val="clear" w:fill="auto"/>
        </w:rPr>
        <w:t xml:space="preserve">»</w:t>
      </w:r>
    </w:p>
    <w:p xmlns:wp14="http://schemas.microsoft.com/office/word/2010/wordml" w:rsidP="221026E6" w14:paraId="0165D8AF" wp14:textId="77777777">
      <w:pPr>
        <w:spacing w:before="0" w:after="25" w:line="259" w:lineRule="auto"/>
        <w:ind w:left="-709" w:right="-1" w:firstLine="0"/>
        <w:jc w:val="center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zCs w:val="22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zCs w:val="36"/>
          <w:shd w:val="clear" w:fill="auto"/>
        </w:rPr>
        <w:t xml:space="preserve">На тему 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zCs w:val="36"/>
          <w:shd w:val="clear" w:fill="auto"/>
        </w:rPr>
        <w:t xml:space="preserve">«Space Invaders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36"/>
          <w:szCs w:val="36"/>
          <w:shd w:val="clear" w:fill="auto"/>
        </w:rPr>
        <w:t xml:space="preserve">»»</w:t>
      </w:r>
    </w:p>
    <w:p xmlns:wp14="http://schemas.microsoft.com/office/word/2010/wordml" w14:paraId="2BAC6FC9" wp14:textId="77777777">
      <w:pPr>
        <w:spacing w:before="0" w:after="158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156A6281" wp14:textId="77777777">
      <w:pPr>
        <w:spacing w:before="0" w:after="161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20876B09" wp14:textId="77777777">
      <w:pPr>
        <w:spacing w:before="0" w:after="158" w:line="259"/>
        <w:ind w:left="-709" w:right="-1" w:firstLine="0"/>
        <w:jc w:val="left"/>
        <w:rPr>
          <w:rFonts w:ascii="Calibri Light" w:hAnsi="Calibri Light" w:eastAsia="Calibri Light" w:cs="Calibri Light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:rsidP="221026E6" wp14:textId="77777777" w14:paraId="698133CF">
      <w:pPr>
        <w:pStyle w:val="Normal"/>
        <w:bidi w:val="0"/>
        <w:spacing w:before="0" w:beforeAutospacing="off" w:after="158" w:afterAutospacing="off" w:line="259" w:lineRule="auto"/>
        <w:ind w:left="5103" w:right="-1" w:hanging="1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Выполнил: 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                                                                                                        Студент гр. АУБП-18                                                                                                                Усольцев Г.К</w:t>
      </w:r>
    </w:p>
    <w:p xmlns:wp14="http://schemas.microsoft.com/office/word/2010/wordml" w:rsidP="221026E6" w14:paraId="441E0C9B" wp14:textId="77777777">
      <w:pPr>
        <w:spacing w:before="0" w:after="161" w:line="258" w:lineRule="auto"/>
        <w:ind w:left="5103" w:right="-1" w:hanging="1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</w:pP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u w:val="single"/>
          <w:shd w:val="clear" w:fill="auto"/>
        </w:rPr>
        <w:t xml:space="preserve">Проверила: </w:t>
      </w:r>
    </w:p>
    <w:p xmlns:wp14="http://schemas.microsoft.com/office/word/2010/wordml" w:rsidP="221026E6" w14:paraId="7543809E" wp14:textId="77777777">
      <w:pPr>
        <w:spacing w:before="0" w:after="0" w:line="402" w:lineRule="auto"/>
        <w:ind w:left="5103" w:right="-1" w:hanging="1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4"/>
          <w:szCs w:val="24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ст. преп. каф. Информатики Волкова Е.А. </w:t>
      </w:r>
      <w:r w:rsidRPr="221026E6">
        <w:rPr>
          <w:rFonts w:ascii="Calibri Light" w:hAnsi="Calibri Light" w:eastAsia="Calibri Light" w:cs="Calibri Light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 xmlns:wp14="http://schemas.microsoft.com/office/word/2010/wordml" w14:paraId="10146664" wp14:textId="77777777">
      <w:pPr>
        <w:spacing w:before="0" w:after="158" w:line="259"/>
        <w:ind w:left="5670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4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14:paraId="5B68B9CD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1B7172F4" wp14:textId="77777777">
      <w:pPr>
        <w:spacing w:before="0" w:after="158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325CE300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25DD3341" wp14:textId="77777777">
      <w:pPr>
        <w:spacing w:before="0" w:after="158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672A6659" wp14:textId="77777777">
      <w:pPr>
        <w:spacing w:before="0" w:after="158" w:line="259"/>
        <w:ind w:left="-709" w:right="-1" w:hanging="10"/>
        <w:jc w:val="center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A37501D" wp14:textId="77777777">
      <w:pPr>
        <w:spacing w:before="0" w:after="158" w:line="259"/>
        <w:ind w:left="-709" w:right="-1" w:firstLine="0"/>
        <w:jc w:val="center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DAB6C7B" wp14:textId="77777777">
      <w:pPr>
        <w:spacing w:before="0" w:after="158" w:line="259"/>
        <w:ind w:left="-709" w:right="-1" w:firstLine="0"/>
        <w:jc w:val="center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221026E6" w14:paraId="02EB378F" wp14:textId="77777777">
      <w:pPr>
        <w:spacing w:before="0" w:after="158" w:line="259" w:lineRule="auto"/>
        <w:ind w:left="-709" w:right="-1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221026E6" w14:paraId="373591B9" wp14:textId="77777777">
      <w:pPr>
        <w:spacing w:before="0" w:after="158" w:line="259" w:lineRule="auto"/>
        <w:ind w:left="-709" w:right="-1" w:firstLine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Екатеринбург, 2020г.</w:t>
      </w:r>
    </w:p>
    <w:p xmlns:wp14="http://schemas.microsoft.com/office/word/2010/wordml" w:rsidP="221026E6" w14:paraId="6A05A809" wp14:textId="77777777">
      <w:pPr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14:paraId="5A39BBE3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w:rsidR="221026E6" w:rsidP="221026E6" w:rsidRDefault="221026E6" w14:paraId="31EE2E44" w14:textId="3F39820C">
      <w:pPr>
        <w:pStyle w:val="Normal"/>
        <w:bidi w:val="0"/>
        <w:spacing w:before="0" w:beforeAutospacing="off" w:after="160" w:afterAutospacing="off" w:line="259" w:lineRule="auto"/>
        <w:ind w:left="-709" w:right="-1"/>
        <w:jc w:val="center"/>
        <w:rPr>
          <w:rFonts w:ascii="Calibri" w:hAnsi="Calibri" w:eastAsia="Calibri" w:cs="Calibri"/>
          <w:color w:val="000000" w:themeColor="accent6" w:themeTint="FF" w:themeShade="FF"/>
          <w:sz w:val="36"/>
          <w:szCs w:val="36"/>
        </w:rPr>
      </w:pPr>
      <w:r w:rsidRPr="221026E6" w:rsidR="221026E6">
        <w:rPr>
          <w:rFonts w:ascii="Calibri" w:hAnsi="Calibri" w:eastAsia="Calibri" w:cs="Calibri"/>
          <w:color w:val="000000" w:themeColor="accent6" w:themeTint="FF" w:themeShade="FF"/>
          <w:sz w:val="36"/>
          <w:szCs w:val="36"/>
        </w:rPr>
        <w:t>41</w:t>
      </w:r>
    </w:p>
    <w:p xmlns:wp14="http://schemas.microsoft.com/office/word/2010/wordml" w:rsidP="221026E6" w14:paraId="5D61A301" wp14:textId="77777777">
      <w:pPr>
        <w:spacing w:before="0" w:after="160" w:line="259" w:lineRule="auto"/>
        <w:ind w:left="-709" w:right="-1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36"/>
          <w:szCs w:val="36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36"/>
          <w:szCs w:val="36"/>
          <w:shd w:val="clear" w:fill="auto"/>
        </w:rPr>
        <w:t xml:space="preserve">«Space invaders</w:t>
      </w: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36"/>
          <w:szCs w:val="36"/>
          <w:shd w:val="clear" w:fill="auto"/>
        </w:rPr>
        <w:t xml:space="preserve">»</w:t>
      </w:r>
    </w:p>
    <w:p xmlns:wp14="http://schemas.microsoft.com/office/word/2010/wordml" w:rsidP="221026E6" w14:paraId="683543D2" wp14:textId="77777777">
      <w:pPr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</w:rPr>
      </w:pPr>
      <w:r w:rsidRPr="221026E6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</w:rPr>
        <w:t xml:space="preserve">Формулировка задания</w:t>
      </w:r>
    </w:p>
    <w:p xmlns:wp14="http://schemas.microsoft.com/office/word/2010/wordml" w:rsidP="221026E6" w14:paraId="7DB47E1A" wp14:textId="2D556194">
      <w:pPr>
        <w:pStyle w:val="Normal"/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</w:rPr>
        <w:t xml:space="preserve"> </w:t>
      </w: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Реализовать классическую игру </w:t>
      </w: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«</w:t>
      </w:r>
      <w:r w:rsidRPr="221026E6" w:rsidR="221026E6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 xml:space="preserve"> Space invaders</w:t>
      </w: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221026E6" w:rsidR="221026E6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>»</w:t>
      </w:r>
    </w:p>
    <w:p xmlns:wp14="http://schemas.microsoft.com/office/word/2010/wordml" w:rsidP="221026E6" w14:paraId="41C8F396" wp14:textId="77777777">
      <w:pPr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</w:rPr>
      </w:pPr>
    </w:p>
    <w:p xmlns:wp14="http://schemas.microsoft.com/office/word/2010/wordml" w:rsidP="221026E6" w14:paraId="13D752E7" wp14:textId="77777777">
      <w:pPr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</w:rPr>
      </w:pPr>
      <w:r w:rsidRPr="221026E6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</w:rPr>
        <w:t xml:space="preserve">Постановка задачи</w:t>
      </w:r>
    </w:p>
    <w:p xmlns:wp14="http://schemas.microsoft.com/office/word/2010/wordml" w:rsidP="221026E6" w14:paraId="0E4596DF" wp14:textId="232E5F67">
      <w:pPr>
        <w:pStyle w:val="Normal"/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Реализовать алгоритм игры </w:t>
      </w: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«</w:t>
      </w:r>
      <w:r w:rsidRPr="221026E6" w:rsidR="221026E6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 xml:space="preserve"> Space invaders</w:t>
      </w: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221026E6" w:rsidR="221026E6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>»</w:t>
      </w:r>
    </w:p>
    <w:p xmlns:wp14="http://schemas.microsoft.com/office/word/2010/wordml" w14:paraId="72A3D3EC" wp14:textId="77777777">
      <w:pPr>
        <w:spacing w:before="0" w:after="160" w:line="259"/>
        <w:ind w:left="-709" w:right="-1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0D0B940D" wp14:textId="77777777">
      <w:pPr>
        <w:spacing w:before="0" w:after="160" w:line="259"/>
        <w:ind w:left="-709" w:right="-1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0E27B00A" wp14:textId="77777777">
      <w:pPr>
        <w:spacing w:before="0" w:after="160" w:line="259"/>
        <w:ind w:left="-709" w:right="-1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60061E4C" wp14:textId="77777777">
      <w:pPr>
        <w:spacing w:before="0" w:after="160" w:line="259"/>
        <w:ind w:left="-709" w:right="-1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44EAFD9C" wp14:textId="77777777">
      <w:pPr>
        <w:spacing w:before="0" w:after="160" w:line="259"/>
        <w:ind w:left="-709" w:right="-1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4B94D5A5" wp14:textId="77777777">
      <w:pPr>
        <w:spacing w:before="0" w:after="160" w:line="259"/>
        <w:ind w:left="-709" w:right="-1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3DEEC669" wp14:textId="77777777">
      <w:pPr>
        <w:spacing w:before="0" w:after="160" w:line="259"/>
        <w:ind w:left="-709" w:right="-1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3656B9AB" wp14:textId="77777777">
      <w:pPr>
        <w:spacing w:before="0" w:after="160" w:line="259"/>
        <w:ind w:left="-709" w:right="-1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45FB0818" wp14:textId="77777777">
      <w:pPr>
        <w:spacing w:before="0" w:after="160" w:line="259"/>
        <w:ind w:left="-709" w:right="-1" w:firstLine="0"/>
        <w:jc w:val="left"/>
        <w:rPr>
          <w:rFonts w:ascii="Calibri" w:hAnsi="Calibri" w:eastAsia="Calibri" w:cs="Calibri"/>
          <w:color w:val="000000"/>
          <w:spacing w:val="0"/>
          <w:position w:val="0"/>
          <w:sz w:val="32"/>
          <w:shd w:val="clear" w:fill="auto"/>
        </w:rPr>
      </w:pPr>
    </w:p>
    <w:p xmlns:wp14="http://schemas.microsoft.com/office/word/2010/wordml" w14:paraId="049F31CB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14:paraId="53128261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2486C05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101652C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B99056E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299C43A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DDBEF00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461D779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CF2D8B6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FB78278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FC39945" wp14:textId="77777777">
      <w:pPr>
        <w:spacing w:before="0" w:after="160" w:line="259"/>
        <w:ind w:left="0" w:right="-1" w:firstLine="0"/>
        <w:jc w:val="left"/>
        <w:rPr>
          <w:rFonts w:ascii="Calibri Light" w:hAnsi="Calibri Light" w:eastAsia="Calibri Light" w:cs="Calibri Light"/>
          <w:b/>
          <w:color w:val="auto"/>
          <w:spacing w:val="0"/>
          <w:position w:val="0"/>
          <w:sz w:val="32"/>
          <w:shd w:val="clear" w:fill="auto"/>
        </w:rPr>
      </w:pPr>
    </w:p>
    <w:p xmlns:wp14="http://schemas.microsoft.com/office/word/2010/wordml" w:rsidP="221026E6" w14:paraId="2E38525B" wp14:textId="77777777">
      <w:pPr>
        <w:spacing w:before="0" w:after="307" w:line="259" w:lineRule="auto"/>
        <w:ind w:left="-709" w:right="-1" w:firstLine="0"/>
        <w:jc w:val="center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</w:pP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Содержание </w:t>
      </w:r>
    </w:p>
    <w:p xmlns:wp14="http://schemas.microsoft.com/office/word/2010/wordml" w:rsidP="221026E6" w14:paraId="6565E378" wp14:textId="77777777">
      <w:pPr>
        <w:spacing w:before="0" w:after="3" w:line="257" w:lineRule="auto"/>
        <w:ind w:left="-709" w:right="-1" w:hanging="1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1.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Постановка задачи ...........................................................................................2</w:t>
      </w:r>
    </w:p>
    <w:p xmlns:wp14="http://schemas.microsoft.com/office/word/2010/wordml" w:rsidP="221026E6" w14:paraId="4282C663" wp14:textId="77777777">
      <w:pPr>
        <w:spacing w:before="0" w:after="3" w:line="257" w:lineRule="auto"/>
        <w:ind w:left="-709" w:right="-1" w:hanging="1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1.1. 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Формулировка задания .............................................................................. 4</w:t>
      </w:r>
    </w:p>
    <w:p xmlns:wp14="http://schemas.microsoft.com/office/word/2010/wordml" w:rsidP="221026E6" w14:paraId="5AE4E76C" wp14:textId="77777777">
      <w:pPr>
        <w:spacing w:before="0" w:after="3" w:line="257" w:lineRule="auto"/>
        <w:ind w:left="-709" w:right="-1" w:hanging="1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1.2. 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Алгоритмическое разрешение задачи ...................................................... 5</w:t>
      </w:r>
    </w:p>
    <w:p xmlns:wp14="http://schemas.microsoft.com/office/word/2010/wordml" w:rsidP="221026E6" w14:paraId="5CEBFF33" wp14:textId="77777777">
      <w:pPr>
        <w:spacing w:before="0" w:after="3" w:line="257" w:lineRule="auto"/>
        <w:ind w:left="-709" w:right="-1" w:hanging="1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1.3. 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Контрольные примеры ............................................................................... 6</w:t>
      </w:r>
    </w:p>
    <w:p xmlns:wp14="http://schemas.microsoft.com/office/word/2010/wordml" w:rsidP="221026E6" w14:paraId="5740A318" wp14:textId="77777777">
      <w:pPr>
        <w:spacing w:before="0" w:after="3" w:line="257" w:lineRule="auto"/>
        <w:ind w:left="-709" w:right="-1" w:hanging="24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   2.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Решение задачи .............................................................................................. 8 </w:t>
      </w:r>
      <w:r>
        <w:rPr>
          <w:rFonts w:ascii="Calibri" w:hAnsi="Calibri" w:eastAsia="Calibri" w:cs="Calibri"/>
          <w:color w:val="auto"/>
          <w:spacing w:val="0"/>
          <w:position w:val="0"/>
          <w:sz w:val="28"/>
          <w:shd w:val="clear" w:fill="auto"/>
        </w:rPr>
        <w:br/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2.1 Выбор средств реализации ......................................................................... 8</w:t>
      </w:r>
    </w:p>
    <w:p xmlns:wp14="http://schemas.microsoft.com/office/word/2010/wordml" w:rsidP="221026E6" w14:paraId="672090C8" wp14:textId="77777777">
      <w:pPr>
        <w:spacing w:before="0" w:after="3" w:line="257" w:lineRule="auto"/>
        <w:ind w:left="-709" w:right="-1" w:hanging="1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2.2. 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Описание основных классов ...................................................................... 9</w:t>
      </w:r>
    </w:p>
    <w:p xmlns:wp14="http://schemas.microsoft.com/office/word/2010/wordml" w:rsidP="221026E6" w14:paraId="35F3AA5B" wp14:textId="77777777">
      <w:pPr>
        <w:spacing w:before="0" w:after="3" w:line="257" w:lineRule="auto"/>
        <w:ind w:left="-709" w:right="-1" w:hanging="1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2.3. 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Интерфейс приложения ..............................................................................9</w:t>
      </w:r>
    </w:p>
    <w:p xmlns:wp14="http://schemas.microsoft.com/office/word/2010/wordml" w:rsidP="221026E6" w14:paraId="05C54576" wp14:textId="77777777">
      <w:pPr>
        <w:spacing w:before="0" w:after="3" w:line="257" w:lineRule="auto"/>
        <w:ind w:left="-709" w:right="-1" w:hanging="1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3. 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Тестирование приложения ............................................................................9  </w:t>
      </w:r>
    </w:p>
    <w:p xmlns:wp14="http://schemas.microsoft.com/office/word/2010/wordml" w:rsidP="221026E6" w14:paraId="5156AFE3" wp14:textId="77777777">
      <w:pPr>
        <w:spacing w:before="0" w:after="3" w:line="257" w:lineRule="auto"/>
        <w:ind w:left="-709" w:right="-1" w:hanging="1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3.1. 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Работа приложения на контрольных тестах .............................................11</w:t>
      </w:r>
    </w:p>
    <w:p xmlns:wp14="http://schemas.microsoft.com/office/word/2010/wordml" w:rsidP="221026E6" w14:paraId="3F07584D" wp14:textId="77777777">
      <w:pPr>
        <w:spacing w:before="0" w:after="3" w:line="257" w:lineRule="auto"/>
        <w:ind w:left="-709" w:right="-1" w:hanging="1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3.2. 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Результаты работы .......................................................................................9</w:t>
      </w:r>
    </w:p>
    <w:p xmlns:wp14="http://schemas.microsoft.com/office/word/2010/wordml" w14:paraId="0562CB0E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3DD831B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34CE0A41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221026E6" w14:paraId="191E2A3B" wp14:textId="77777777">
      <w:pPr>
        <w:keepNext w:val="true"/>
        <w:keepLines w:val="true"/>
        <w:spacing w:before="0" w:after="399" w:line="263" w:lineRule="auto"/>
        <w:ind w:left="-709" w:right="-1" w:hanging="1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zCs w:val="32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zCs w:val="32"/>
          <w:shd w:val="clear" w:fill="auto"/>
        </w:rPr>
        <w:t xml:space="preserve">1.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zCs w:val="32"/>
          <w:shd w:val="clear" w:fill="auto"/>
        </w:rPr>
        <w:t xml:space="preserve">Постановка задачи </w:t>
      </w:r>
    </w:p>
    <w:p xmlns:wp14="http://schemas.microsoft.com/office/word/2010/wordml" w:rsidP="221026E6" w14:paraId="41A4A2BD" wp14:textId="77777777">
      <w:pPr>
        <w:keepNext w:val="true"/>
        <w:keepLines w:val="true"/>
        <w:spacing w:before="0" w:after="202" w:line="259" w:lineRule="auto"/>
        <w:ind w:left="-709" w:right="-1" w:hanging="1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</w:pP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1.1. </w:t>
      </w: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Формулировка задания</w:t>
      </w:r>
    </w:p>
    <w:p xmlns:wp14="http://schemas.microsoft.com/office/word/2010/wordml" w:rsidP="221026E6" w14:paraId="2232A092" wp14:textId="5352970B">
      <w:pPr>
        <w:pStyle w:val="Normal"/>
        <w:spacing w:before="0" w:after="158" w:line="259" w:lineRule="auto"/>
        <w:ind w:left="-709" w:right="-1" w:hanging="1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Написать код реализующий игру 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«</w:t>
      </w:r>
      <w:r w:rsidRPr="221026E6" w:rsidR="221026E6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 xml:space="preserve"> Space invaders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221026E6" w:rsidR="221026E6">
        <w:rPr>
          <w:rFonts w:ascii="Times New Roman" w:hAnsi="Times New Roman" w:eastAsia="Times New Roman" w:cs="Times New Roman"/>
          <w:color w:val="auto"/>
          <w:sz w:val="28"/>
          <w:szCs w:val="28"/>
        </w:rPr>
        <w:t>»</w:t>
      </w:r>
    </w:p>
    <w:p xmlns:wp14="http://schemas.microsoft.com/office/word/2010/wordml" w:rsidP="221026E6" w14:paraId="647E0FA7" wp14:textId="77777777">
      <w:pPr>
        <w:spacing w:before="0" w:after="158" w:line="259" w:lineRule="auto"/>
        <w:ind w:left="-709" w:right="-1" w:hanging="1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Пример программной области:</w:t>
      </w:r>
    </w:p>
    <w:p xmlns:wp14="http://schemas.microsoft.com/office/word/2010/wordml" w14:paraId="62EBF3C5" wp14:textId="2A3B84E7">
      <w:pPr>
        <w:spacing w:before="0" w:after="303" w:line="259" w:lineRule="auto"/>
        <w:ind w:left="-709" w:right="-1" w:hanging="10"/>
        <w:jc w:val="both"/>
      </w:pPr>
      <w:r>
        <w:drawing>
          <wp:inline xmlns:wp14="http://schemas.microsoft.com/office/word/2010/wordprocessingDrawing" wp14:editId="5436D8B3" wp14:anchorId="14065BBC">
            <wp:extent cx="4572000" cy="3190875"/>
            <wp:effectExtent l="0" t="0" r="0" b="0"/>
            <wp:docPr id="7478364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a203bdac054b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1026E6" w14:paraId="337626F6" wp14:textId="77777777">
      <w:pPr>
        <w:keepNext w:val="true"/>
        <w:keepLines w:val="true"/>
        <w:spacing w:before="0" w:after="160" w:line="259" w:lineRule="auto"/>
        <w:ind w:left="-709" w:right="-1" w:hanging="1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Постановка задачи </w:t>
      </w:r>
    </w:p>
    <w:p xmlns:wp14="http://schemas.microsoft.com/office/word/2010/wordml" w:rsidP="221026E6" w14:paraId="46D348B6" wp14:textId="35CC0FB8">
      <w:pPr>
        <w:pStyle w:val="Normal"/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Реализовать алгоритм игры </w:t>
      </w: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«</w:t>
      </w:r>
      <w:r w:rsidRPr="221026E6" w:rsidR="221026E6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 xml:space="preserve"> Space invaders</w:t>
      </w: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221026E6" w:rsidR="221026E6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>»</w:t>
      </w:r>
    </w:p>
    <w:p xmlns:wp14="http://schemas.microsoft.com/office/word/2010/wordml" w14:paraId="28CE8CB7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14:paraId="6D98A12B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221026E6" w14:paraId="4D9E4491" wp14:textId="77777777">
      <w:pPr>
        <w:keepNext w:val="true"/>
        <w:keepLines w:val="true"/>
        <w:spacing w:before="0" w:after="202" w:line="259" w:lineRule="auto"/>
        <w:ind w:left="-709" w:right="-1" w:hanging="1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</w:pP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1.2. </w:t>
      </w: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Алгоритмическое разрешение задачи </w:t>
      </w:r>
    </w:p>
    <w:p xmlns:wp14="http://schemas.microsoft.com/office/word/2010/wordml" w:rsidP="221026E6" wp14:textId="77777777" w14:paraId="1330FD47">
      <w:pPr>
        <w:spacing w:before="0" w:after="160" w:line="240" w:lineRule="auto"/>
        <w:ind w:left="-709" w:right="-1" w:firstLine="0"/>
        <w:jc w:val="left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FFFFFF"/>
        </w:rPr>
        <w:t xml:space="preserve">Алгоритм проверяет какие клавиши нажимает пользователь , на основе этих данных исполняет движение и выстрелы</w:t>
      </w:r>
    </w:p>
    <w:p xmlns:wp14="http://schemas.microsoft.com/office/word/2010/wordml" w:rsidP="221026E6" w14:paraId="590D2532" wp14:textId="0F8E36C5">
      <w:pPr>
        <w:spacing w:before="0" w:after="160" w:line="240" w:lineRule="auto"/>
        <w:ind w:left="-709" w:right="-1" w:firstLine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14:paraId="3882E294" wp14:textId="2134F354">
      <w:pPr>
        <w:spacing w:before="0" w:after="160" w:line="240" w:lineRule="auto"/>
        <w:ind w:left="-709" w:right="-1" w:firstLine="0"/>
        <w:jc w:val="left"/>
      </w:pPr>
      <w:r w:rsidRPr="221026E6" w:rsidR="221026E6">
        <w:rPr>
          <w:rFonts w:ascii="Times New Roman" w:hAnsi="Times New Roman" w:eastAsia="Times New Roman" w:cs="Times New Roman"/>
          <w:sz w:val="28"/>
          <w:szCs w:val="28"/>
        </w:rPr>
        <w:t>Алгоритм пользователя, чтобы играть в игру</w:t>
      </w:r>
    </w:p>
    <w:p xmlns:wp14="http://schemas.microsoft.com/office/word/2010/wordml" w14:paraId="61EBA800" wp14:textId="686EC991">
      <w:pPr>
        <w:spacing w:before="0" w:after="160" w:line="240" w:lineRule="auto"/>
        <w:ind w:left="-709" w:right="-1" w:firstLine="0"/>
        <w:jc w:val="left"/>
      </w:pPr>
      <w:r>
        <w:drawing>
          <wp:inline xmlns:wp14="http://schemas.microsoft.com/office/word/2010/wordprocessingDrawing" wp14:editId="0C95D48B" wp14:anchorId="2A6AF118">
            <wp:extent cx="4572000" cy="4029075"/>
            <wp:effectExtent l="0" t="0" r="0" b="0"/>
            <wp:docPr id="1811545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2e7ff511f140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1026E6" w14:paraId="2946DB82" wp14:textId="337B5EA0">
      <w:pPr>
        <w:spacing w:before="0" w:after="160" w:line="240" w:lineRule="auto"/>
        <w:ind w:left="-709" w:right="-1" w:firstLine="0"/>
        <w:jc w:val="left"/>
        <w:rPr>
          <w:rFonts w:ascii="Arial Black" w:hAnsi="Arial Black" w:eastAsia="Arial Black" w:cs="Arial Black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  <w:br/>
      </w:r>
      <w:r>
        <w:br/>
      </w:r>
    </w:p>
    <w:p xmlns:wp14="http://schemas.microsoft.com/office/word/2010/wordml" w:rsidP="221026E6" w14:paraId="52ADB7C1" wp14:textId="77777777">
      <w:pPr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2"/>
          <w:szCs w:val="22"/>
          <w:shd w:val="clear" w:fill="auto"/>
        </w:rPr>
      </w:pP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1.3. </w:t>
      </w: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Контрольные примеры</w:t>
      </w: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 </w:t>
      </w:r>
    </w:p>
    <w:p xmlns:wp14="http://schemas.microsoft.com/office/word/2010/wordml" w:rsidP="221026E6" w14:paraId="762BBF95" wp14:textId="77777777">
      <w:pPr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Пример </w:t>
      </w:r>
      <w:r w:rsidRPr="221026E6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№</w:t>
      </w:r>
      <w:r w:rsidRPr="221026E6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1</w:t>
      </w:r>
      <w:r>
        <w:rPr>
          <w:rFonts w:ascii="Calibri Light" w:hAnsi="Calibri Light" w:eastAsia="Calibri Light" w:cs="Calibri Light"/>
          <w:color w:val="000000"/>
          <w:spacing w:val="0"/>
          <w:position w:val="0"/>
          <w:sz w:val="22"/>
          <w:shd w:val="clear" w:fill="auto"/>
        </w:rPr>
        <w:br/>
      </w: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Выбираем режим “Play”</w:t>
      </w:r>
    </w:p>
    <w:p xmlns:wp14="http://schemas.microsoft.com/office/word/2010/wordml" w:rsidP="221026E6" w14:paraId="654A07B6" wp14:textId="3FCC4B28">
      <w:pPr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Нажимаем “space” для выстрела</w:t>
      </w:r>
    </w:p>
    <w:p xmlns:wp14="http://schemas.microsoft.com/office/word/2010/wordml" w:rsidP="221026E6" wp14:textId="77777777" w14:paraId="3E6256A8">
      <w:pPr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Нажимаем “RiGTH_K” чтобы доска передвинулась направо</w:t>
      </w:r>
    </w:p>
    <w:p xmlns:wp14="http://schemas.microsoft.com/office/word/2010/wordml" w:rsidP="221026E6" w14:paraId="5274BE15" wp14:textId="77777777">
      <w:pPr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Нажимаем “LEFT_K” чтобы доска передвинулась налево </w:t>
      </w:r>
    </w:p>
    <w:p w:rsidR="221026E6" w:rsidP="221026E6" w:rsidRDefault="221026E6" w14:paraId="4705DE1D" w14:textId="560FD31D">
      <w:pPr>
        <w:pStyle w:val="Normal"/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  <w:r w:rsidRPr="221026E6" w:rsidR="221026E6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>Изменяется кол-во очков</w:t>
      </w:r>
    </w:p>
    <w:p w:rsidR="221026E6" w:rsidP="221026E6" w:rsidRDefault="221026E6" w14:paraId="0411E1BC" w14:textId="7C00119D">
      <w:pPr>
        <w:pStyle w:val="Normal"/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  <w:r w:rsidRPr="221026E6" w:rsidR="221026E6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>Изменяется уровень</w:t>
      </w:r>
    </w:p>
    <w:p w:rsidR="221026E6" w:rsidP="221026E6" w:rsidRDefault="221026E6" w14:paraId="2571ED68" w14:textId="399FBF0E">
      <w:pPr>
        <w:pStyle w:val="Normal"/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  <w:r w:rsidRPr="70AA4CF7" w:rsidR="70AA4CF7">
        <w:rPr>
          <w:rFonts w:ascii="Times New Roman" w:hAnsi="Times New Roman" w:eastAsia="Times New Roman" w:cs="Times New Roman"/>
          <w:sz w:val="28"/>
          <w:szCs w:val="28"/>
        </w:rPr>
        <w:t>Корабль имеет определенное кол-во очков</w:t>
      </w:r>
    </w:p>
    <w:p xmlns:wp14="http://schemas.microsoft.com/office/word/2010/wordml" w:rsidP="70AA4CF7" w14:paraId="15ABBA80" wp14:textId="1FD46616">
      <w:pPr>
        <w:pStyle w:val="Normal"/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  <w:r w:rsidRPr="70AA4CF7" w:rsidR="70AA4CF7"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z w:val="28"/>
          <w:szCs w:val="28"/>
        </w:rPr>
        <w:t>Пример №2</w:t>
      </w:r>
    </w:p>
    <w:p xmlns:wp14="http://schemas.microsoft.com/office/word/2010/wordml" w:rsidP="70AA4CF7" w14:paraId="3FE9F23F" wp14:textId="32311B25">
      <w:pPr>
        <w:pStyle w:val="Normal"/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pacing w:val="0"/>
          <w:position w:val="0"/>
          <w:sz w:val="28"/>
          <w:szCs w:val="28"/>
          <w:shd w:val="clear" w:fill="auto"/>
        </w:rPr>
      </w:pPr>
      <w:r w:rsidRPr="70AA4CF7" w:rsidR="70AA4CF7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</w:rPr>
        <w:t>Регистрация попадание по нескольким enemy</w:t>
      </w:r>
    </w:p>
    <w:p w:rsidR="70AA4CF7" w:rsidP="70AA4CF7" w:rsidRDefault="70AA4CF7" w14:paraId="1927FB1D" w14:textId="07449A2B">
      <w:pPr>
        <w:pStyle w:val="Normal"/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</w:rPr>
      </w:pPr>
      <w:r w:rsidRPr="70AA4CF7" w:rsidR="70AA4CF7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</w:rPr>
        <w:t>Проверка работы, проггессии в очках за одного enemy</w:t>
      </w:r>
    </w:p>
    <w:p w:rsidR="70AA4CF7" w:rsidP="70AA4CF7" w:rsidRDefault="70AA4CF7" w14:paraId="1BAE4B38" w14:textId="32FDB810">
      <w:pPr>
        <w:pStyle w:val="Normal"/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</w:rPr>
      </w:pPr>
      <w:r w:rsidRPr="70AA4CF7" w:rsidR="70AA4CF7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</w:rPr>
        <w:t>Проверка правильности работы жизней в игре</w:t>
      </w:r>
    </w:p>
    <w:p w:rsidR="70AA4CF7" w:rsidP="70AA4CF7" w:rsidRDefault="70AA4CF7" w14:paraId="4537D65D" w14:textId="33B5A116">
      <w:pPr>
        <w:pStyle w:val="Normal"/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221026E6" w14:paraId="1DC2DDA2" wp14:textId="77777777">
      <w:pPr>
        <w:keepNext w:val="true"/>
        <w:keepLines w:val="true"/>
        <w:spacing w:before="0" w:after="237" w:line="263" w:lineRule="auto"/>
        <w:ind w:left="-709" w:right="-1" w:hanging="10"/>
        <w:jc w:val="left"/>
        <w:rPr>
          <w:rFonts w:ascii="Times New Roman" w:hAnsi="Times New Roman" w:eastAsia="Times New Roman" w:cs="Times New Roman"/>
          <w:color w:val="2E74B5"/>
          <w:spacing w:val="0"/>
          <w:position w:val="0"/>
          <w:sz w:val="32"/>
          <w:szCs w:val="32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</w:rPr>
        <w:t xml:space="preserve">2.</w:t>
      </w: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</w:rPr>
        <w:t xml:space="preserve">Решение задачи</w:t>
      </w: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>
        <w:rPr>
          <w:rFonts w:ascii="Calibri Light" w:hAnsi="Calibri Light" w:eastAsia="Calibri Light" w:cs="Calibri Light"/>
          <w:color w:val="2E74B5"/>
          <w:spacing w:val="0"/>
          <w:position w:val="0"/>
          <w:sz w:val="28"/>
          <w:shd w:val="clear" w:fill="auto"/>
        </w:rPr>
        <w:br/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zCs w:val="32"/>
          <w:shd w:val="clear" w:fill="auto"/>
        </w:rPr>
        <w:t xml:space="preserve">2.1. Выбор средств реализации </w:t>
      </w:r>
    </w:p>
    <w:p xmlns:wp14="http://schemas.microsoft.com/office/word/2010/wordml" w:rsidP="221026E6" wp14:textId="77777777" w14:paraId="15702544">
      <w:pPr>
        <w:spacing w:before="0" w:after="160" w:line="359" w:lineRule="auto"/>
        <w:ind w:left="-709" w:right="-1" w:firstLine="54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 качестве языка программирования для решения этой задачи был выбран язык Python. </w:t>
      </w:r>
    </w:p>
    <w:p xmlns:wp14="http://schemas.microsoft.com/office/word/2010/wordml" w:rsidP="221026E6" w14:paraId="00E6C84D" wp14:textId="70AF7B3C">
      <w:pPr>
        <w:pStyle w:val="Normal"/>
        <w:spacing w:before="0" w:after="160" w:line="359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</w:pPr>
      <w:r w:rsidRPr="221026E6" w:rsidR="221026E6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>Python это язык программирования общего назначения, нацеленный в первую очередь наповышение продуктивности самого программиста, нежели кода, который он пишет. Говоря простым человеческим языком, на Python можно написать практически что угодно (веб-/настольные приложения, игры, скрипты по автоматизации, комплексные системы расчёта, системы управления жизнеобеспечением и многое многое другое) без ощутимых проблем.</w:t>
      </w:r>
    </w:p>
    <w:p xmlns:wp14="http://schemas.microsoft.com/office/word/2010/wordml" w:rsidP="70AA4CF7" w14:paraId="27C5AB26" wp14:textId="307C0AF4">
      <w:pPr>
        <w:pStyle w:val="Normal"/>
        <w:spacing w:before="0" w:after="160" w:line="359" w:lineRule="auto"/>
        <w:ind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pacing w:val="0"/>
          <w:position w:val="0"/>
          <w:sz w:val="28"/>
          <w:szCs w:val="28"/>
          <w:shd w:val="clear" w:fill="FFFFFF"/>
        </w:rPr>
      </w:pPr>
      <w:r w:rsidRPr="70AA4CF7" w:rsidR="70AA4CF7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8"/>
          <w:szCs w:val="28"/>
        </w:rPr>
        <w:t>Также я ипользовал библиотеку pygame, для более удобной реализации данного проекта</w:t>
      </w:r>
    </w:p>
    <w:p xmlns:wp14="http://schemas.microsoft.com/office/word/2010/wordml" w14:paraId="1F72F646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8CE6F91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1CDCEAD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FDE0BDC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  <w:r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  <w:t xml:space="preserve"> </w:t>
      </w:r>
    </w:p>
    <w:p xmlns:wp14="http://schemas.microsoft.com/office/word/2010/wordml" w:rsidP="221026E6" w14:paraId="019A64FE" wp14:textId="77777777">
      <w:pPr>
        <w:spacing w:before="0" w:after="160" w:line="259" w:lineRule="auto"/>
        <w:ind w:left="-709" w:right="-1" w:firstLine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</w:pP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2.2. </w:t>
      </w: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Описание основных классов </w:t>
      </w:r>
    </w:p>
    <w:p xmlns:wp14="http://schemas.microsoft.com/office/word/2010/wordml" w:rsidP="221026E6" w14:paraId="2A70C914" wp14:textId="77777777">
      <w:pPr>
        <w:spacing w:before="0" w:after="107" w:line="358" w:lineRule="auto"/>
        <w:ind w:left="-709" w:right="-1" w:firstLine="0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При решении задачи было разработано 8 классов, показанных ниже:</w:t>
      </w:r>
    </w:p>
    <w:p w:rsidR="221026E6" w:rsidP="221026E6" w:rsidRDefault="221026E6" w14:paraId="1BFAAD7A" w14:textId="08AB9A8E">
      <w:pPr>
        <w:pStyle w:val="Normal"/>
        <w:spacing w:before="0" w:after="107" w:line="358" w:lineRule="auto"/>
        <w:ind w:left="-709" w:right="-1" w:firstLine="0"/>
        <w:jc w:val="both"/>
        <w:rPr>
          <w:rFonts w:ascii="Calibri" w:hAnsi="Calibri" w:eastAsia="Calibri" w:cs="Calibri"/>
          <w:color w:val="auto"/>
          <w:sz w:val="28"/>
          <w:szCs w:val="28"/>
        </w:rPr>
      </w:pPr>
      <w:r>
        <w:drawing>
          <wp:inline wp14:editId="6C6BAF80" wp14:anchorId="328C4901">
            <wp:extent cx="1781175" cy="1752600"/>
            <wp:effectExtent l="0" t="0" r="0" b="0"/>
            <wp:docPr id="563516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411c3946b142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6BB9E253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3DE523C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2E56223" wp14:textId="50392D49">
      <w:pPr>
        <w:spacing w:before="0" w:after="160" w:line="259" w:lineRule="auto"/>
        <w:ind w:left="-709" w:right="-1" w:firstLine="0"/>
        <w:jc w:val="center"/>
      </w:pPr>
    </w:p>
    <w:p xmlns:wp14="http://schemas.microsoft.com/office/word/2010/wordml" w14:paraId="07547A01" wp14:textId="77777777">
      <w:pPr>
        <w:spacing w:before="0" w:after="160" w:line="259"/>
        <w:ind w:left="-709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043CB0F" wp14:textId="77777777">
      <w:pPr>
        <w:spacing w:before="0" w:after="160" w:line="259"/>
        <w:ind w:left="0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221026E6" w14:paraId="07459315" wp14:textId="30C94034">
      <w:pPr>
        <w:spacing w:before="0" w:after="160" w:line="259" w:lineRule="auto"/>
        <w:ind w:left="0" w:right="-1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4B9F0AF2" w:rsidR="4B9F0AF2">
        <w:rPr>
          <w:rFonts w:ascii="Times New Roman" w:hAnsi="Times New Roman" w:eastAsia="Times New Roman" w:cs="Times New Roman"/>
          <w:color w:val="auto"/>
          <w:sz w:val="28"/>
          <w:szCs w:val="28"/>
        </w:rPr>
        <w:t>Главный цикл реализующий все действие в игре под названием “Space_indavers”</w:t>
      </w:r>
    </w:p>
    <w:p w:rsidR="4B9F0AF2" w:rsidP="4B9F0AF2" w:rsidRDefault="4B9F0AF2" w14:paraId="186EA7EF" w14:textId="34FE02A5">
      <w:pPr>
        <w:pStyle w:val="Normal"/>
        <w:spacing w:before="0" w:after="160" w:line="259" w:lineRule="auto"/>
        <w:ind w:left="0" w:right="-1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B9F0AF2" w:rsidR="4B9F0AF2">
        <w:rPr>
          <w:rFonts w:ascii="Times New Roman" w:hAnsi="Times New Roman" w:eastAsia="Times New Roman" w:cs="Times New Roman"/>
          <w:color w:val="auto"/>
          <w:sz w:val="28"/>
          <w:szCs w:val="28"/>
        </w:rPr>
        <w:t>Разберем его по подробнее:</w:t>
      </w:r>
    </w:p>
    <w:p w:rsidR="221026E6" w:rsidP="4B9F0AF2" w:rsidRDefault="221026E6" w14:paraId="27565467" w14:textId="1557601D">
      <w:pPr>
        <w:pStyle w:val="ListParagraph"/>
        <w:numPr>
          <w:ilvl w:val="0"/>
          <w:numId w:val="2"/>
        </w:numPr>
        <w:spacing w:before="0" w:after="160" w:line="259" w:lineRule="auto"/>
        <w:ind w:right="-1"/>
        <w:jc w:val="left"/>
        <w:rPr>
          <w:rFonts w:ascii="Calibri Light" w:hAnsi="Calibri Light" w:eastAsia="Calibri Light" w:cs="Calibri Light"/>
          <w:color w:val="auto"/>
          <w:sz w:val="22"/>
          <w:szCs w:val="22"/>
        </w:rPr>
      </w:pPr>
      <w:r w:rsidRPr="4B9F0AF2" w:rsidR="4B9F0AF2">
        <w:rPr>
          <w:rFonts w:ascii="Times New Roman" w:hAnsi="Times New Roman" w:eastAsia="Times New Roman" w:cs="Times New Roman"/>
          <w:color w:val="auto"/>
          <w:sz w:val="28"/>
          <w:szCs w:val="28"/>
        </w:rPr>
        <w:t>Добавление основных библиотек и импортирование различных классов</w:t>
      </w:r>
    </w:p>
    <w:p w:rsidR="221026E6" w:rsidP="4B9F0AF2" w:rsidRDefault="221026E6" w14:paraId="53048277" w14:textId="714CDD2B">
      <w:pPr>
        <w:pStyle w:val="Normal"/>
        <w:spacing w:before="0" w:after="160" w:line="259" w:lineRule="auto"/>
        <w:ind w:left="360" w:right="-1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import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sys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from time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import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sleep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import pygame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from settings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import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Settings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from game_stats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import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GameStats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from scoreboard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import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Scoreboard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from button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import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Button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from ship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import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Ship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from bullet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import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Bullet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from enemy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import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Enemy</w:t>
      </w:r>
    </w:p>
    <w:p w:rsidR="221026E6" w:rsidP="4B9F0AF2" w:rsidRDefault="221026E6" w14:paraId="1779CFEE" w14:textId="40EFE1CC">
      <w:pPr>
        <w:pStyle w:val="ListParagraph"/>
        <w:numPr>
          <w:ilvl w:val="0"/>
          <w:numId w:val="2"/>
        </w:numPr>
        <w:spacing w:before="0" w:after="160" w:line="259" w:lineRule="auto"/>
        <w:ind w:right="-1"/>
        <w:jc w:val="left"/>
        <w:rPr>
          <w:color w:val="auto"/>
          <w:sz w:val="22"/>
          <w:szCs w:val="22"/>
        </w:rPr>
      </w:pPr>
      <w:r w:rsidRPr="4B9F0AF2" w:rsidR="4B9F0AF2">
        <w:rPr>
          <w:sz w:val="28"/>
          <w:szCs w:val="28"/>
        </w:rPr>
        <w:t>Класс показывающий все объекты в игре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class SpaceIndavers: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def </w:t>
      </w:r>
      <w:r w:rsidRPr="4B9F0AF2" w:rsidR="4B9F0AF2">
        <w:rPr>
          <w:rFonts w:ascii="Consolas" w:hAnsi="Consolas" w:eastAsia="Consolas" w:cs="Consolas"/>
          <w:color w:val="B200B2"/>
          <w:sz w:val="19"/>
          <w:szCs w:val="19"/>
        </w:rPr>
        <w:t>__init__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):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pygame.init()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.screen = pygame.display.set_mode([</w:t>
      </w:r>
      <w:r w:rsidRPr="4B9F0AF2" w:rsidR="4B9F0AF2">
        <w:rPr>
          <w:rFonts w:ascii="Consolas" w:hAnsi="Consolas" w:eastAsia="Consolas" w:cs="Consolas"/>
          <w:color w:val="6897BB"/>
          <w:sz w:val="19"/>
          <w:szCs w:val="19"/>
        </w:rPr>
        <w:t>800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, </w:t>
      </w:r>
      <w:r w:rsidRPr="4B9F0AF2" w:rsidR="4B9F0AF2">
        <w:rPr>
          <w:rFonts w:ascii="Consolas" w:hAnsi="Consolas" w:eastAsia="Consolas" w:cs="Consolas"/>
          <w:color w:val="6897BB"/>
          <w:sz w:val="19"/>
          <w:szCs w:val="19"/>
        </w:rPr>
        <w:t>600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])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pygame.display.set_caption(</w:t>
      </w:r>
      <w:r w:rsidRPr="4B9F0AF2" w:rsidR="4B9F0AF2">
        <w:rPr>
          <w:rFonts w:ascii="Consolas" w:hAnsi="Consolas" w:eastAsia="Consolas" w:cs="Consolas"/>
          <w:color w:val="6A8759"/>
          <w:sz w:val="19"/>
          <w:szCs w:val="19"/>
        </w:rPr>
        <w:t>"SpaceIndavers"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)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.settings = Settings()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.stats = GameStats(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.sb = Scoreboard(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.ship = Ship(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.bullets = pygame.sprite.Group()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.enemy = pygame.sprite.Group()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._create_fleet()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># create button play</w:t>
      </w:r>
      <w:r>
        <w:br/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.play_button = Button(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, </w:t>
      </w:r>
      <w:r w:rsidRPr="4B9F0AF2" w:rsidR="4B9F0AF2">
        <w:rPr>
          <w:rFonts w:ascii="Consolas" w:hAnsi="Consolas" w:eastAsia="Consolas" w:cs="Consolas"/>
          <w:color w:val="6A8759"/>
          <w:sz w:val="19"/>
          <w:szCs w:val="19"/>
        </w:rPr>
        <w:t>"Play"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)</w:t>
      </w:r>
    </w:p>
    <w:p w:rsidR="221026E6" w:rsidP="4B9F0AF2" w:rsidRDefault="221026E6" w14:paraId="705046E5" w14:textId="4D595253">
      <w:pPr>
        <w:pStyle w:val="Normal"/>
        <w:spacing w:before="0" w:after="160" w:line="259" w:lineRule="auto"/>
        <w:ind w:left="360" w:right="-1"/>
        <w:jc w:val="left"/>
        <w:rPr>
          <w:rFonts w:ascii="Consolas" w:hAnsi="Consolas" w:eastAsia="Consolas" w:cs="Consolas"/>
          <w:color w:val="A9B7C6"/>
          <w:sz w:val="19"/>
          <w:szCs w:val="19"/>
        </w:rPr>
      </w:pPr>
    </w:p>
    <w:p w:rsidR="221026E6" w:rsidP="4B9F0AF2" w:rsidRDefault="221026E6" w14:paraId="02FB42E8" w14:textId="6D448C86">
      <w:pPr>
        <w:pStyle w:val="ListParagraph"/>
        <w:numPr>
          <w:ilvl w:val="0"/>
          <w:numId w:val="2"/>
        </w:numPr>
        <w:spacing w:before="0" w:after="160" w:line="259" w:lineRule="auto"/>
        <w:ind w:right="-1"/>
        <w:jc w:val="left"/>
        <w:rPr>
          <w:color w:val="auto"/>
          <w:sz w:val="22"/>
          <w:szCs w:val="22"/>
        </w:rPr>
      </w:pPr>
      <w:r w:rsidRPr="70AA4CF7" w:rsidR="70AA4CF7">
        <w:rPr>
          <w:rFonts w:ascii="Times New Roman" w:hAnsi="Times New Roman" w:eastAsia="Times New Roman" w:cs="Times New Roman"/>
          <w:color w:val="auto"/>
          <w:sz w:val="28"/>
          <w:szCs w:val="28"/>
        </w:rPr>
        <w:t>Функция, котороя создает и выщитывает мах короблей в рядах</w:t>
      </w:r>
    </w:p>
    <w:p w:rsidR="221026E6" w:rsidP="4B9F0AF2" w:rsidRDefault="221026E6" w14:paraId="1CE36EA8" w14:textId="2B714C5D">
      <w:pPr>
        <w:pStyle w:val="Normal"/>
        <w:spacing w:before="0" w:after="160" w:line="259" w:lineRule="auto"/>
        <w:ind w:left="360" w:right="-1"/>
        <w:jc w:val="left"/>
        <w:rPr>
          <w:rFonts w:ascii="Consolas" w:hAnsi="Consolas" w:eastAsia="Consolas" w:cs="Consolas"/>
          <w:color w:val="A9B7C6"/>
          <w:sz w:val="19"/>
          <w:szCs w:val="19"/>
        </w:rPr>
      </w:pP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def </w:t>
      </w:r>
      <w:r w:rsidRPr="4B9F0AF2" w:rsidR="4B9F0AF2">
        <w:rPr>
          <w:rFonts w:ascii="Consolas" w:hAnsi="Consolas" w:eastAsia="Consolas" w:cs="Consolas"/>
          <w:color w:val="FFC66D"/>
          <w:sz w:val="19"/>
          <w:szCs w:val="19"/>
        </w:rPr>
        <w:t>_create_fleet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):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># create enemy</w:t>
      </w:r>
      <w:r>
        <w:br/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enemy = Enemy(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enemy_width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,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enemy_height = enemy.rect.size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enemy_width = enemy.rect.width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aviilable_space_x =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.settings.screen_width - (</w:t>
      </w:r>
      <w:r w:rsidRPr="4B9F0AF2" w:rsidR="4B9F0AF2">
        <w:rPr>
          <w:rFonts w:ascii="Consolas" w:hAnsi="Consolas" w:eastAsia="Consolas" w:cs="Consolas"/>
          <w:color w:val="6897BB"/>
          <w:sz w:val="19"/>
          <w:szCs w:val="19"/>
        </w:rPr>
        <w:t xml:space="preserve">2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* enemy_width)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number_enemy_x = aviilable_space_x // (</w:t>
      </w:r>
      <w:r w:rsidRPr="4B9F0AF2" w:rsidR="4B9F0AF2">
        <w:rPr>
          <w:rFonts w:ascii="Consolas" w:hAnsi="Consolas" w:eastAsia="Consolas" w:cs="Consolas"/>
          <w:color w:val="6897BB"/>
          <w:sz w:val="19"/>
          <w:szCs w:val="19"/>
        </w:rPr>
        <w:t xml:space="preserve">2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* enemy_width)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ship_heignt =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.ship.rect.height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aviilable_space_y = 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.settings.screen_height -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             (</w:t>
      </w:r>
      <w:r w:rsidRPr="4B9F0AF2" w:rsidR="4B9F0AF2">
        <w:rPr>
          <w:rFonts w:ascii="Consolas" w:hAnsi="Consolas" w:eastAsia="Consolas" w:cs="Consolas"/>
          <w:color w:val="6897BB"/>
          <w:sz w:val="19"/>
          <w:szCs w:val="19"/>
        </w:rPr>
        <w:t xml:space="preserve">3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* enemy_height) - </w:t>
      </w:r>
      <w:r w:rsidRPr="4B9F0AF2" w:rsidR="4B9F0AF2">
        <w:rPr>
          <w:rFonts w:ascii="Consolas" w:hAnsi="Consolas" w:eastAsia="Consolas" w:cs="Consolas"/>
          <w:color w:val="6897BB"/>
          <w:sz w:val="19"/>
          <w:szCs w:val="19"/>
        </w:rPr>
        <w:t xml:space="preserve">2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* ship_heignt)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number_rows = aviilable_space_y // (</w:t>
      </w:r>
      <w:r w:rsidRPr="4B9F0AF2" w:rsidR="4B9F0AF2">
        <w:rPr>
          <w:rFonts w:ascii="Consolas" w:hAnsi="Consolas" w:eastAsia="Consolas" w:cs="Consolas"/>
          <w:color w:val="6897BB"/>
          <w:sz w:val="19"/>
          <w:szCs w:val="19"/>
        </w:rPr>
        <w:t xml:space="preserve">2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* enemy_height)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># create first enemy fleet</w:t>
      </w:r>
      <w:r>
        <w:br/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for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row_number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in </w:t>
      </w:r>
      <w:r w:rsidRPr="4B9F0AF2" w:rsidR="4B9F0AF2">
        <w:rPr>
          <w:rFonts w:ascii="Consolas" w:hAnsi="Consolas" w:eastAsia="Consolas" w:cs="Consolas"/>
          <w:color w:val="8888C6"/>
          <w:sz w:val="19"/>
          <w:szCs w:val="19"/>
        </w:rPr>
        <w:t>range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(number_rows):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for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enemy_number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in </w:t>
      </w:r>
      <w:r w:rsidRPr="4B9F0AF2" w:rsidR="4B9F0AF2">
        <w:rPr>
          <w:rFonts w:ascii="Consolas" w:hAnsi="Consolas" w:eastAsia="Consolas" w:cs="Consolas"/>
          <w:color w:val="8888C6"/>
          <w:sz w:val="19"/>
          <w:szCs w:val="19"/>
        </w:rPr>
        <w:t>range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(number_enemy_x):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._create_enemy(enemy_number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,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row_number)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def </w:t>
      </w:r>
      <w:r w:rsidRPr="4B9F0AF2" w:rsidR="4B9F0AF2">
        <w:rPr>
          <w:rFonts w:ascii="Consolas" w:hAnsi="Consolas" w:eastAsia="Consolas" w:cs="Consolas"/>
          <w:color w:val="FFC66D"/>
          <w:sz w:val="19"/>
          <w:szCs w:val="19"/>
        </w:rPr>
        <w:t>_create_enemy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,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enemy_number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,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row_number):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># create enemy</w:t>
      </w:r>
      <w:r>
        <w:br/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enemy = Enemy(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enemy_width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,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enemy_height = enemy.rect.size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enemy.x = enemy_width + </w:t>
      </w:r>
      <w:r w:rsidRPr="4B9F0AF2" w:rsidR="4B9F0AF2">
        <w:rPr>
          <w:rFonts w:ascii="Consolas" w:hAnsi="Consolas" w:eastAsia="Consolas" w:cs="Consolas"/>
          <w:color w:val="6897BB"/>
          <w:sz w:val="19"/>
          <w:szCs w:val="19"/>
        </w:rPr>
        <w:t xml:space="preserve">2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* enemy_width * enemy_number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enemy.rect.x = enemy.x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enemy.rect.y = enemy.rect.height + </w:t>
      </w:r>
      <w:r w:rsidRPr="4B9F0AF2" w:rsidR="4B9F0AF2">
        <w:rPr>
          <w:rFonts w:ascii="Consolas" w:hAnsi="Consolas" w:eastAsia="Consolas" w:cs="Consolas"/>
          <w:color w:val="6897BB"/>
          <w:sz w:val="19"/>
          <w:szCs w:val="19"/>
        </w:rPr>
        <w:t xml:space="preserve">2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* enemy.rect.height * row_number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.enemy.add(enemy)</w:t>
      </w:r>
    </w:p>
    <w:p w:rsidR="221026E6" w:rsidP="4B9F0AF2" w:rsidRDefault="221026E6" w14:paraId="69057797" w14:textId="6893BB2B">
      <w:pPr>
        <w:pStyle w:val="ListParagraph"/>
        <w:numPr>
          <w:ilvl w:val="0"/>
          <w:numId w:val="2"/>
        </w:numPr>
        <w:spacing w:before="0" w:after="160" w:line="259" w:lineRule="auto"/>
        <w:ind w:right="-1"/>
        <w:jc w:val="left"/>
        <w:rPr>
          <w:rFonts w:ascii="Times New Roman" w:hAnsi="Times New Roman" w:eastAsia="Times New Roman" w:cs="Times New Roman"/>
          <w:color w:val="FF0000"/>
          <w:sz w:val="28"/>
          <w:szCs w:val="28"/>
        </w:rPr>
      </w:pPr>
      <w:r w:rsidRPr="4B9F0AF2" w:rsidR="4B9F0AF2">
        <w:rPr>
          <w:rFonts w:ascii="Times New Roman" w:hAnsi="Times New Roman" w:eastAsia="Times New Roman" w:cs="Times New Roman"/>
          <w:color w:val="auto"/>
          <w:sz w:val="28"/>
          <w:szCs w:val="28"/>
        </w:rPr>
        <w:t>Ф</w:t>
      </w:r>
      <w:r w:rsidRPr="4B9F0AF2" w:rsidR="4B9F0AF2">
        <w:rPr>
          <w:rFonts w:ascii="Times New Roman" w:hAnsi="Times New Roman" w:eastAsia="Times New Roman" w:cs="Times New Roman"/>
          <w:color w:val="auto"/>
          <w:sz w:val="28"/>
          <w:szCs w:val="28"/>
        </w:rPr>
        <w:t>ункция, которая определяет края экрана и заставляет enemy двигаться в другом направлений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def </w:t>
      </w:r>
      <w:r w:rsidRPr="4B9F0AF2" w:rsidR="4B9F0AF2">
        <w:rPr>
          <w:rFonts w:ascii="Consolas" w:hAnsi="Consolas" w:eastAsia="Consolas" w:cs="Consolas"/>
          <w:color w:val="FFC66D"/>
          <w:sz w:val="19"/>
          <w:szCs w:val="19"/>
        </w:rPr>
        <w:t>_change_fleet_edges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):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for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enemy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in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.enemy.sprites():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if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enemy.check_edges():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._change_fleet_direction()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>break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    def </w:t>
      </w:r>
      <w:r w:rsidRPr="4B9F0AF2" w:rsidR="4B9F0AF2">
        <w:rPr>
          <w:rFonts w:ascii="Consolas" w:hAnsi="Consolas" w:eastAsia="Consolas" w:cs="Consolas"/>
          <w:color w:val="FFC66D"/>
          <w:sz w:val="19"/>
          <w:szCs w:val="19"/>
        </w:rPr>
        <w:t>_change_fleet_direction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):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for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enemy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in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.enemy.sprites():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enemy.rect.y +=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.settings.fleet_drop_speed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.settings.fleet_direction *= -</w:t>
      </w:r>
      <w:r w:rsidRPr="4B9F0AF2" w:rsidR="4B9F0AF2">
        <w:rPr>
          <w:rFonts w:ascii="Consolas" w:hAnsi="Consolas" w:eastAsia="Consolas" w:cs="Consolas"/>
          <w:color w:val="6897BB"/>
          <w:sz w:val="19"/>
          <w:szCs w:val="19"/>
        </w:rPr>
        <w:t>1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6897BB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.screen = pygame.display.set_mode(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.settings.screen_width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,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.settings.screen_height))</w:t>
      </w:r>
    </w:p>
    <w:p w:rsidR="221026E6" w:rsidP="4B9F0AF2" w:rsidRDefault="221026E6" w14:paraId="75B0DB63" w14:textId="2067113C">
      <w:pPr>
        <w:pStyle w:val="ListParagraph"/>
        <w:numPr>
          <w:ilvl w:val="0"/>
          <w:numId w:val="2"/>
        </w:numPr>
        <w:spacing w:before="0" w:after="160" w:line="259" w:lineRule="auto"/>
        <w:ind w:right="-1"/>
        <w:jc w:val="left"/>
        <w:rPr>
          <w:color w:val="FF0000"/>
          <w:sz w:val="28"/>
          <w:szCs w:val="28"/>
        </w:rPr>
      </w:pPr>
      <w:r w:rsidRPr="4B9F0AF2" w:rsidR="4B9F0AF2">
        <w:rPr>
          <w:rFonts w:ascii="Times New Roman" w:hAnsi="Times New Roman" w:eastAsia="Times New Roman" w:cs="Times New Roman"/>
          <w:color w:val="auto"/>
          <w:sz w:val="28"/>
          <w:szCs w:val="28"/>
        </w:rPr>
        <w:t>Основная функция запускающая игру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def </w:t>
      </w:r>
      <w:r w:rsidRPr="4B9F0AF2" w:rsidR="4B9F0AF2">
        <w:rPr>
          <w:rFonts w:ascii="Consolas" w:hAnsi="Consolas" w:eastAsia="Consolas" w:cs="Consolas"/>
          <w:color w:val="FFC66D"/>
          <w:sz w:val="19"/>
          <w:szCs w:val="19"/>
        </w:rPr>
        <w:t>run_game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):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># start main round game</w:t>
      </w:r>
      <w:r>
        <w:br/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>while True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._update_enemy()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._check_events()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if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.stats.game_active: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.ship.update()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._update_bullets()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._update_screen()</w:t>
      </w:r>
    </w:p>
    <w:p w:rsidR="221026E6" w:rsidP="4B9F0AF2" w:rsidRDefault="221026E6" w14:paraId="47C2AA73" w14:textId="152B2FA4">
      <w:pPr>
        <w:pStyle w:val="ListParagraph"/>
        <w:numPr>
          <w:ilvl w:val="0"/>
          <w:numId w:val="2"/>
        </w:numPr>
        <w:spacing w:before="0" w:after="160" w:line="259" w:lineRule="auto"/>
        <w:ind w:right="-1"/>
        <w:jc w:val="left"/>
        <w:rPr>
          <w:color w:val="FF0000"/>
          <w:sz w:val="28"/>
          <w:szCs w:val="28"/>
        </w:rPr>
      </w:pPr>
      <w:r w:rsidRPr="70AA4CF7" w:rsidR="70AA4CF7">
        <w:rPr>
          <w:rFonts w:ascii="Times New Roman" w:hAnsi="Times New Roman" w:eastAsia="Times New Roman" w:cs="Times New Roman"/>
          <w:color w:val="auto"/>
          <w:sz w:val="28"/>
          <w:szCs w:val="28"/>
        </w:rPr>
        <w:t>Удаление пуль вышедших за края карты, и проверка дошла ли пуля до цели, также добаление level и обнавление enemy</w:t>
      </w:r>
      <w:r>
        <w:br/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def </w:t>
      </w:r>
      <w:r w:rsidRPr="70AA4CF7" w:rsidR="70AA4CF7">
        <w:rPr>
          <w:rFonts w:ascii="Consolas" w:hAnsi="Consolas" w:eastAsia="Consolas" w:cs="Consolas"/>
          <w:color w:val="FFC66D"/>
          <w:sz w:val="19"/>
          <w:szCs w:val="19"/>
        </w:rPr>
        <w:t>_update_bullets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):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.bullets.update()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808080"/>
          <w:sz w:val="19"/>
          <w:szCs w:val="19"/>
        </w:rPr>
        <w:t># delete bullet</w:t>
      </w:r>
      <w:r>
        <w:br/>
      </w:r>
      <w:r w:rsidRPr="70AA4CF7" w:rsidR="70AA4CF7">
        <w:rPr>
          <w:rFonts w:ascii="Consolas" w:hAnsi="Consolas" w:eastAsia="Consolas" w:cs="Consolas"/>
          <w:color w:val="808080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for 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bullet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in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.bullets.copy():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if 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bullet.rect.bottom &lt;= </w:t>
      </w:r>
      <w:r w:rsidRPr="70AA4CF7" w:rsidR="70AA4CF7">
        <w:rPr>
          <w:rFonts w:ascii="Consolas" w:hAnsi="Consolas" w:eastAsia="Consolas" w:cs="Consolas"/>
          <w:color w:val="6897BB"/>
          <w:sz w:val="19"/>
          <w:szCs w:val="19"/>
        </w:rPr>
        <w:t>0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: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.bullets.remove(bullet)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8888C6"/>
          <w:sz w:val="19"/>
          <w:szCs w:val="19"/>
        </w:rPr>
        <w:t>print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70AA4CF7" w:rsidR="70AA4CF7">
        <w:rPr>
          <w:rFonts w:ascii="Consolas" w:hAnsi="Consolas" w:eastAsia="Consolas" w:cs="Consolas"/>
          <w:color w:val="8888C6"/>
          <w:sz w:val="19"/>
          <w:szCs w:val="19"/>
        </w:rPr>
        <w:t>len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.bullets))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808080"/>
          <w:sz w:val="19"/>
          <w:szCs w:val="19"/>
        </w:rPr>
        <w:t># delete enemy</w:t>
      </w:r>
      <w:r>
        <w:br/>
      </w:r>
      <w:r w:rsidRPr="70AA4CF7" w:rsidR="70AA4CF7">
        <w:rPr>
          <w:rFonts w:ascii="Consolas" w:hAnsi="Consolas" w:eastAsia="Consolas" w:cs="Consolas"/>
          <w:color w:val="808080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._check_bullet_enemy_collisions()</w:t>
      </w:r>
      <w:r>
        <w:br/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def </w:t>
      </w:r>
      <w:r w:rsidRPr="70AA4CF7" w:rsidR="70AA4CF7">
        <w:rPr>
          <w:rFonts w:ascii="Consolas" w:hAnsi="Consolas" w:eastAsia="Consolas" w:cs="Consolas"/>
          <w:color w:val="FFC66D"/>
          <w:sz w:val="19"/>
          <w:szCs w:val="19"/>
        </w:rPr>
        <w:t>_check_bullet_enemy_collisions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):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808080"/>
          <w:sz w:val="19"/>
          <w:szCs w:val="19"/>
        </w:rPr>
        <w:t># delete ,bullet and enemy</w:t>
      </w:r>
      <w:r>
        <w:br/>
      </w:r>
      <w:r w:rsidRPr="70AA4CF7" w:rsidR="70AA4CF7">
        <w:rPr>
          <w:rFonts w:ascii="Consolas" w:hAnsi="Consolas" w:eastAsia="Consolas" w:cs="Consolas"/>
          <w:color w:val="808080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collisions = pygame.sprite.groupcollide(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.bullets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,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.enemy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>, True, True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if 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collisions: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for 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enemy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in 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collisions.values():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.stats.score +=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.settings.enemy_points * </w:t>
      </w:r>
      <w:r w:rsidRPr="70AA4CF7" w:rsidR="70AA4CF7">
        <w:rPr>
          <w:rFonts w:ascii="Consolas" w:hAnsi="Consolas" w:eastAsia="Consolas" w:cs="Consolas"/>
          <w:color w:val="8888C6"/>
          <w:sz w:val="19"/>
          <w:szCs w:val="19"/>
        </w:rPr>
        <w:t>len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(enemy)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.sb.prep_score()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if not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.enemy: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808080"/>
          <w:sz w:val="19"/>
          <w:szCs w:val="19"/>
        </w:rPr>
        <w:t># create new fleet</w:t>
      </w:r>
      <w:r>
        <w:br/>
      </w:r>
      <w:r w:rsidRPr="70AA4CF7" w:rsidR="70AA4CF7">
        <w:rPr>
          <w:rFonts w:ascii="Consolas" w:hAnsi="Consolas" w:eastAsia="Consolas" w:cs="Consolas"/>
          <w:color w:val="808080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.bullets.empty()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._create_fleet()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.settings.increase_speed()</w:t>
      </w:r>
      <w:r>
        <w:br/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808080"/>
          <w:sz w:val="19"/>
          <w:szCs w:val="19"/>
        </w:rPr>
        <w:t># + level</w:t>
      </w:r>
      <w:r>
        <w:br/>
      </w:r>
      <w:r w:rsidRPr="70AA4CF7" w:rsidR="70AA4CF7">
        <w:rPr>
          <w:rFonts w:ascii="Consolas" w:hAnsi="Consolas" w:eastAsia="Consolas" w:cs="Consolas"/>
          <w:color w:val="808080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.stats.level += </w:t>
      </w:r>
      <w:r w:rsidRPr="70AA4CF7" w:rsidR="70AA4CF7">
        <w:rPr>
          <w:rFonts w:ascii="Consolas" w:hAnsi="Consolas" w:eastAsia="Consolas" w:cs="Consolas"/>
          <w:color w:val="6897BB"/>
          <w:sz w:val="19"/>
          <w:szCs w:val="19"/>
        </w:rPr>
        <w:t>1</w:t>
      </w:r>
      <w:r>
        <w:br/>
      </w:r>
      <w:r w:rsidRPr="70AA4CF7" w:rsidR="70AA4CF7">
        <w:rPr>
          <w:rFonts w:ascii="Consolas" w:hAnsi="Consolas" w:eastAsia="Consolas" w:cs="Consolas"/>
          <w:color w:val="6897BB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.sb.prep_level()</w:t>
      </w:r>
      <w:r>
        <w:br/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def </w:t>
      </w:r>
      <w:r w:rsidRPr="70AA4CF7" w:rsidR="70AA4CF7">
        <w:rPr>
          <w:rFonts w:ascii="Consolas" w:hAnsi="Consolas" w:eastAsia="Consolas" w:cs="Consolas"/>
          <w:color w:val="FFC66D"/>
          <w:sz w:val="19"/>
          <w:szCs w:val="19"/>
        </w:rPr>
        <w:t>_update_enemy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):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._change_fleet_edges()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.enemy.update()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if 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pygame.sprite.spritecollideany(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.ship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,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.enemy):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._ship_hit()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._check_enemy_bottom()</w:t>
      </w:r>
      <w:r>
        <w:br/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def </w:t>
      </w:r>
      <w:r w:rsidRPr="70AA4CF7" w:rsidR="70AA4CF7">
        <w:rPr>
          <w:rFonts w:ascii="Consolas" w:hAnsi="Consolas" w:eastAsia="Consolas" w:cs="Consolas"/>
          <w:color w:val="FFC66D"/>
          <w:sz w:val="19"/>
          <w:szCs w:val="19"/>
        </w:rPr>
        <w:t>_ship_hit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):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if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.stats.ships_left &gt; </w:t>
      </w:r>
      <w:r w:rsidRPr="70AA4CF7" w:rsidR="70AA4CF7">
        <w:rPr>
          <w:rFonts w:ascii="Consolas" w:hAnsi="Consolas" w:eastAsia="Consolas" w:cs="Consolas"/>
          <w:color w:val="6897BB"/>
          <w:sz w:val="19"/>
          <w:szCs w:val="19"/>
        </w:rPr>
        <w:t>0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: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.stats.ships_left -= </w:t>
      </w:r>
      <w:r w:rsidRPr="70AA4CF7" w:rsidR="70AA4CF7">
        <w:rPr>
          <w:rFonts w:ascii="Consolas" w:hAnsi="Consolas" w:eastAsia="Consolas" w:cs="Consolas"/>
          <w:color w:val="6897BB"/>
          <w:sz w:val="19"/>
          <w:szCs w:val="19"/>
        </w:rPr>
        <w:t>1</w:t>
      </w:r>
      <w:r>
        <w:br/>
      </w:r>
      <w:r w:rsidRPr="70AA4CF7" w:rsidR="70AA4CF7">
        <w:rPr>
          <w:rFonts w:ascii="Consolas" w:hAnsi="Consolas" w:eastAsia="Consolas" w:cs="Consolas"/>
          <w:color w:val="6897BB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.sb.prep_ships()</w:t>
      </w:r>
      <w:r>
        <w:br/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.enemy.empty()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.bullets.empty()</w:t>
      </w:r>
      <w:r>
        <w:br/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._create_fleet()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.ship.center_ship()</w:t>
      </w:r>
      <w:r>
        <w:br/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808080"/>
          <w:sz w:val="19"/>
          <w:szCs w:val="19"/>
        </w:rPr>
        <w:t># pause</w:t>
      </w:r>
      <w:r>
        <w:br/>
      </w:r>
      <w:r w:rsidRPr="70AA4CF7" w:rsidR="70AA4CF7">
        <w:rPr>
          <w:rFonts w:ascii="Consolas" w:hAnsi="Consolas" w:eastAsia="Consolas" w:cs="Consolas"/>
          <w:color w:val="808080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sleep(</w:t>
      </w:r>
      <w:r w:rsidRPr="70AA4CF7" w:rsidR="70AA4CF7">
        <w:rPr>
          <w:rFonts w:ascii="Consolas" w:hAnsi="Consolas" w:eastAsia="Consolas" w:cs="Consolas"/>
          <w:color w:val="6897BB"/>
          <w:sz w:val="19"/>
          <w:szCs w:val="19"/>
        </w:rPr>
        <w:t>0.5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>else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: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.stats.game_active =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>False</w:t>
      </w:r>
      <w:r>
        <w:br/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pygame.mouse.set_visible(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>True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)</w:t>
      </w:r>
      <w:r>
        <w:br/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def </w:t>
      </w:r>
      <w:r w:rsidRPr="70AA4CF7" w:rsidR="70AA4CF7">
        <w:rPr>
          <w:rFonts w:ascii="Consolas" w:hAnsi="Consolas" w:eastAsia="Consolas" w:cs="Consolas"/>
          <w:color w:val="FFC66D"/>
          <w:sz w:val="19"/>
          <w:szCs w:val="19"/>
        </w:rPr>
        <w:t>_check_enemy_bottom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):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screen_rect =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.screen.get_rect()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for 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enemy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in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.enemy.sprites():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if 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enemy.rect.bottom &gt;= screen_rect.bottom: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._ship_hit()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>break</w:t>
      </w:r>
    </w:p>
    <w:p w:rsidR="221026E6" w:rsidP="4B9F0AF2" w:rsidRDefault="221026E6" w14:paraId="6CE23092" w14:textId="2F9E8889">
      <w:pPr>
        <w:pStyle w:val="ListParagraph"/>
        <w:numPr>
          <w:ilvl w:val="0"/>
          <w:numId w:val="2"/>
        </w:numPr>
        <w:spacing w:before="0" w:after="160" w:line="259" w:lineRule="auto"/>
        <w:ind w:right="-1"/>
        <w:jc w:val="left"/>
        <w:rPr>
          <w:color w:val="FF0000"/>
          <w:sz w:val="28"/>
          <w:szCs w:val="28"/>
        </w:rPr>
      </w:pPr>
      <w:r w:rsidRPr="4B9F0AF2" w:rsidR="4B9F0AF2">
        <w:rPr>
          <w:rFonts w:ascii="Times New Roman" w:hAnsi="Times New Roman" w:eastAsia="Times New Roman" w:cs="Times New Roman"/>
          <w:color w:val="auto"/>
          <w:sz w:val="28"/>
          <w:szCs w:val="28"/>
        </w:rPr>
        <w:t>действие с клавиатурой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    def </w:t>
      </w:r>
      <w:r w:rsidRPr="4B9F0AF2" w:rsidR="4B9F0AF2">
        <w:rPr>
          <w:rFonts w:ascii="Consolas" w:hAnsi="Consolas" w:eastAsia="Consolas" w:cs="Consolas"/>
          <w:color w:val="FFC66D"/>
          <w:sz w:val="19"/>
          <w:szCs w:val="19"/>
        </w:rPr>
        <w:t>_check_events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):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># history screen and keyboard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for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event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in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pygame.event.get():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if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event.type == pygame.QUIT: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sys.exit()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elif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event.type == pygame.MOUSEBUTTONDOWN: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mouse_pos = pygame.mouse.get_pos()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._check_play_button(mouse_pos)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elif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event.type == pygame.KEYDOWN: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._check_keydown_events(event)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elif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event.type == pygame.KEYUP: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._check_keyup_events(event)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def </w:t>
      </w:r>
      <w:r w:rsidRPr="4B9F0AF2" w:rsidR="4B9F0AF2">
        <w:rPr>
          <w:rFonts w:ascii="Consolas" w:hAnsi="Consolas" w:eastAsia="Consolas" w:cs="Consolas"/>
          <w:color w:val="FFC66D"/>
          <w:sz w:val="19"/>
          <w:szCs w:val="19"/>
        </w:rPr>
        <w:t>_check_play_button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,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mouse_pos):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if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.play_button.rect.collidepoint(mouse_pos):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># delete static</w:t>
      </w:r>
      <w:r>
        <w:br/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button_clicked =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.play_button.rect.collidepoint(mouse_pos)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if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button_clicked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and not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.stats.game_active: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.settings.initialize_dynamic_settings()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.stats.reset_stats()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.stats.game_active =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>True</w:t>
      </w:r>
      <w:r>
        <w:br/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    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.sb.prep_level()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.sb.prep_score()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pygame.mouse.set_visible(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>False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)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.enemy.empty()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.bullets.empty()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._create_fleet()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.ship.center_ship()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def </w:t>
      </w:r>
      <w:r w:rsidRPr="4B9F0AF2" w:rsidR="4B9F0AF2">
        <w:rPr>
          <w:rFonts w:ascii="Consolas" w:hAnsi="Consolas" w:eastAsia="Consolas" w:cs="Consolas"/>
          <w:color w:val="FFC66D"/>
          <w:sz w:val="19"/>
          <w:szCs w:val="19"/>
        </w:rPr>
        <w:t>_check_keydown_events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,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event):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># reaction on keystroke button</w:t>
      </w:r>
      <w:r>
        <w:br/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if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event.key == pygame.K_RIGHT: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.ship.moving_right =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>True</w:t>
      </w:r>
      <w:r>
        <w:br/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        elif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event.key == pygame.K_LEFT: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.ship.moving_left =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>True</w:t>
      </w:r>
      <w:r>
        <w:br/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># exit with button esc</w:t>
      </w:r>
      <w:r>
        <w:br/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elif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event.key == pygame.K_ESCAPE: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sys.exit()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elif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event.key == pygame.K_SPACE: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._fire_bullet()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def </w:t>
      </w:r>
      <w:r w:rsidRPr="4B9F0AF2" w:rsidR="4B9F0AF2">
        <w:rPr>
          <w:rFonts w:ascii="Consolas" w:hAnsi="Consolas" w:eastAsia="Consolas" w:cs="Consolas"/>
          <w:color w:val="FFC66D"/>
          <w:sz w:val="19"/>
          <w:szCs w:val="19"/>
        </w:rPr>
        <w:t>_check_keyup_events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,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event):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># reaction on don't keystroke button</w:t>
      </w:r>
      <w:r>
        <w:br/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if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event.key == pygame.K_RIGHT: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.ship.moving_right =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>False</w:t>
      </w:r>
      <w:r>
        <w:br/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        elif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event.key == pygame.K_LEFT: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.ship.moving_left = </w:t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>False</w:t>
      </w:r>
    </w:p>
    <w:p w:rsidR="221026E6" w:rsidP="4B9F0AF2" w:rsidRDefault="221026E6" w14:paraId="322EEE33" w14:textId="4556A87B">
      <w:pPr>
        <w:pStyle w:val="ListParagraph"/>
        <w:numPr>
          <w:ilvl w:val="0"/>
          <w:numId w:val="2"/>
        </w:numPr>
        <w:spacing w:before="0" w:after="160" w:line="259" w:lineRule="auto"/>
        <w:ind w:right="-1"/>
        <w:jc w:val="left"/>
        <w:rPr>
          <w:color w:val="FF0000"/>
          <w:sz w:val="28"/>
          <w:szCs w:val="28"/>
        </w:rPr>
      </w:pPr>
      <w:r w:rsidRPr="4B9F0AF2" w:rsidR="4B9F0AF2">
        <w:rPr>
          <w:rFonts w:ascii="Times New Roman" w:hAnsi="Times New Roman" w:eastAsia="Times New Roman" w:cs="Times New Roman"/>
          <w:color w:val="auto"/>
          <w:sz w:val="28"/>
          <w:szCs w:val="28"/>
        </w:rPr>
        <w:t>Создание пули</w:t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CC7832"/>
          <w:sz w:val="19"/>
          <w:szCs w:val="19"/>
        </w:rPr>
        <w:t xml:space="preserve">    def </w:t>
      </w:r>
      <w:r w:rsidRPr="4B9F0AF2" w:rsidR="4B9F0AF2">
        <w:rPr>
          <w:rFonts w:ascii="Consolas" w:hAnsi="Consolas" w:eastAsia="Consolas" w:cs="Consolas"/>
          <w:color w:val="FFC66D"/>
          <w:sz w:val="19"/>
          <w:szCs w:val="19"/>
        </w:rPr>
        <w:t>_fire_bullet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):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># create new bullet</w:t>
      </w:r>
      <w:r>
        <w:br/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new_bullet = Bullet(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4B9F0AF2" w:rsidR="4B9F0AF2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.bullets.add(new_bullet)</w:t>
      </w:r>
    </w:p>
    <w:p w:rsidR="221026E6" w:rsidP="4B9F0AF2" w:rsidRDefault="221026E6" w14:paraId="346529DD" w14:textId="4A8F6B0F">
      <w:pPr>
        <w:pStyle w:val="ListParagraph"/>
        <w:numPr>
          <w:ilvl w:val="0"/>
          <w:numId w:val="2"/>
        </w:numPr>
        <w:spacing w:before="0" w:after="160" w:line="259" w:lineRule="auto"/>
        <w:ind w:right="-1"/>
        <w:jc w:val="left"/>
        <w:rPr>
          <w:color w:val="FF0000"/>
          <w:sz w:val="28"/>
          <w:szCs w:val="28"/>
        </w:rPr>
      </w:pPr>
      <w:r w:rsidRPr="70AA4CF7" w:rsidR="70AA4CF7">
        <w:rPr>
          <w:rFonts w:ascii="Times New Roman" w:hAnsi="Times New Roman" w:eastAsia="Times New Roman" w:cs="Times New Roman"/>
          <w:color w:val="auto"/>
          <w:sz w:val="28"/>
          <w:szCs w:val="28"/>
        </w:rPr>
        <w:t>Постоянное обновление экрана и объектов</w:t>
      </w:r>
      <w:r>
        <w:br/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def </w:t>
      </w:r>
      <w:r w:rsidRPr="70AA4CF7" w:rsidR="70AA4CF7">
        <w:rPr>
          <w:rFonts w:ascii="Consolas" w:hAnsi="Consolas" w:eastAsia="Consolas" w:cs="Consolas"/>
          <w:color w:val="FFC66D"/>
          <w:sz w:val="19"/>
          <w:szCs w:val="19"/>
        </w:rPr>
        <w:t>_update_screen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(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):</w:t>
      </w:r>
      <w:r>
        <w:br/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.screen.fill(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.settings.bg_color)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.ship.blitme()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for 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bullet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in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.bullets.sprites():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bullet.draw_bullet()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.enemy.draw(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.screen)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.sb.show_score()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</w:t>
      </w:r>
      <w:r w:rsidRPr="70AA4CF7" w:rsidR="70AA4CF7">
        <w:rPr>
          <w:rFonts w:ascii="Consolas" w:hAnsi="Consolas" w:eastAsia="Consolas" w:cs="Consolas"/>
          <w:color w:val="CC7832"/>
          <w:sz w:val="19"/>
          <w:szCs w:val="19"/>
        </w:rPr>
        <w:t xml:space="preserve">if not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.stats.game_active:</w:t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    </w:t>
      </w:r>
      <w:r w:rsidRPr="70AA4CF7" w:rsidR="70AA4CF7">
        <w:rPr>
          <w:rFonts w:ascii="Consolas" w:hAnsi="Consolas" w:eastAsia="Consolas" w:cs="Consolas"/>
          <w:color w:val="94558D"/>
          <w:sz w:val="19"/>
          <w:szCs w:val="19"/>
        </w:rPr>
        <w:t>self</w:t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>.play_button.draw_button()</w:t>
      </w:r>
      <w:r>
        <w:br/>
      </w:r>
      <w:r>
        <w:br/>
      </w:r>
      <w:r w:rsidRPr="70AA4CF7" w:rsidR="70AA4CF7">
        <w:rPr>
          <w:rFonts w:ascii="Consolas" w:hAnsi="Consolas" w:eastAsia="Consolas" w:cs="Consolas"/>
          <w:color w:val="A9B7C6"/>
          <w:sz w:val="19"/>
          <w:szCs w:val="19"/>
        </w:rPr>
        <w:t xml:space="preserve">        pygame.display.flip()</w:t>
      </w:r>
    </w:p>
    <w:p w:rsidR="221026E6" w:rsidP="4B9F0AF2" w:rsidRDefault="221026E6" w14:paraId="7C7EA5C3" w14:textId="358D91CF">
      <w:pPr>
        <w:pStyle w:val="ListParagraph"/>
        <w:numPr>
          <w:ilvl w:val="0"/>
          <w:numId w:val="2"/>
        </w:numPr>
        <w:spacing w:before="0" w:after="160" w:line="259" w:lineRule="auto"/>
        <w:ind w:right="-1"/>
        <w:jc w:val="left"/>
        <w:rPr>
          <w:color w:val="FF0000"/>
          <w:sz w:val="28"/>
          <w:szCs w:val="28"/>
        </w:rPr>
      </w:pPr>
      <w:r w:rsidRPr="4B9F0AF2" w:rsidR="4B9F0AF2">
        <w:rPr>
          <w:rFonts w:ascii="Times New Roman" w:hAnsi="Times New Roman" w:eastAsia="Times New Roman" w:cs="Times New Roman"/>
          <w:color w:val="auto"/>
          <w:sz w:val="28"/>
          <w:szCs w:val="28"/>
        </w:rPr>
        <w:t>Запуск игры</w:t>
      </w:r>
      <w:r>
        <w:br/>
      </w:r>
      <w:r>
        <w:br/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if __name__ == </w:t>
      </w:r>
      <w:r w:rsidRPr="4B9F0AF2" w:rsidR="4B9F0AF2">
        <w:rPr>
          <w:rFonts w:ascii="Consolas" w:hAnsi="Consolas" w:eastAsia="Consolas" w:cs="Consolas"/>
          <w:color w:val="6A8759"/>
          <w:sz w:val="19"/>
          <w:szCs w:val="19"/>
        </w:rPr>
        <w:t>'__main__'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: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</w:t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># create and start game</w:t>
      </w:r>
      <w:r>
        <w:br/>
      </w:r>
      <w:r w:rsidRPr="4B9F0AF2" w:rsidR="4B9F0AF2">
        <w:rPr>
          <w:rFonts w:ascii="Consolas" w:hAnsi="Consolas" w:eastAsia="Consolas" w:cs="Consolas"/>
          <w:color w:val="808080"/>
          <w:sz w:val="19"/>
          <w:szCs w:val="19"/>
        </w:rPr>
        <w:t xml:space="preserve">    </w:t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ai = SpaceIndavers()</w:t>
      </w:r>
      <w:r>
        <w:br/>
      </w: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 xml:space="preserve">    ai.run_game()</w:t>
      </w:r>
      <w:r>
        <w:br/>
      </w:r>
    </w:p>
    <w:p w:rsidR="4B9F0AF2" w:rsidP="4B9F0AF2" w:rsidRDefault="4B9F0AF2" w14:paraId="6613D244" w14:textId="1CD74505">
      <w:pPr>
        <w:pStyle w:val="Normal"/>
        <w:spacing w:before="0" w:after="160" w:line="259" w:lineRule="auto"/>
        <w:ind w:left="360" w:right="-1"/>
        <w:jc w:val="left"/>
        <w:rPr>
          <w:rFonts w:ascii="Consolas" w:hAnsi="Consolas" w:eastAsia="Consolas" w:cs="Consolas"/>
          <w:color w:val="A9B7C6"/>
          <w:sz w:val="19"/>
          <w:szCs w:val="19"/>
        </w:rPr>
      </w:pPr>
      <w:r w:rsidRPr="4B9F0AF2" w:rsidR="4B9F0AF2">
        <w:rPr>
          <w:rFonts w:ascii="Consolas" w:hAnsi="Consolas" w:eastAsia="Consolas" w:cs="Consolas"/>
          <w:color w:val="A9B7C6"/>
          <w:sz w:val="19"/>
          <w:szCs w:val="19"/>
        </w:rPr>
        <w:t>Также можно было бы рассмотреть и другие классы</w:t>
      </w:r>
    </w:p>
    <w:p xmlns:wp14="http://schemas.microsoft.com/office/word/2010/wordml" w14:paraId="144A5D23" wp14:textId="77777777">
      <w:pPr>
        <w:spacing w:before="0" w:after="160" w:line="259"/>
        <w:ind w:left="0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38610EB" wp14:textId="77777777">
      <w:pPr>
        <w:spacing w:before="0" w:after="160" w:line="259"/>
        <w:ind w:left="0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37805D2" wp14:textId="77777777">
      <w:pPr>
        <w:spacing w:before="0" w:after="160" w:line="259"/>
        <w:ind w:left="0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63F29E8" wp14:textId="77777777">
      <w:pPr>
        <w:spacing w:before="0" w:after="160" w:line="259"/>
        <w:ind w:left="0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B7B4B86" wp14:textId="77777777">
      <w:pPr>
        <w:spacing w:before="0" w:after="160" w:line="259"/>
        <w:ind w:left="0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A0FF5F2" wp14:textId="77777777">
      <w:pPr>
        <w:spacing w:before="0" w:after="160" w:line="259"/>
        <w:ind w:left="0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630AD66" wp14:textId="77777777">
      <w:pPr>
        <w:spacing w:before="0" w:after="160" w:line="259"/>
        <w:ind w:left="0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1829076" wp14:textId="77777777">
      <w:pPr>
        <w:spacing w:before="0" w:after="160" w:line="259"/>
        <w:ind w:left="0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BA226A1" wp14:textId="77777777">
      <w:pPr>
        <w:spacing w:before="0" w:after="160" w:line="259"/>
        <w:ind w:left="0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7AD93B2" wp14:textId="77777777">
      <w:pPr>
        <w:spacing w:before="0" w:after="160" w:line="259"/>
        <w:ind w:left="0" w:right="-1" w:firstLine="0"/>
        <w:jc w:val="left"/>
        <w:rPr>
          <w:rFonts w:ascii="Calibri Light" w:hAnsi="Calibri Light" w:eastAsia="Calibri Light" w:cs="Calibri Light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221026E6" w14:paraId="4FBB489C" wp14:textId="77777777">
      <w:pPr>
        <w:spacing w:before="0" w:after="160" w:line="259" w:lineRule="auto"/>
        <w:ind w:left="0" w:right="-1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2.3. </w:t>
      </w:r>
      <w:r w:rsidRPr="221026E6">
        <w:rPr>
          <w:rFonts w:ascii="Times New Roman" w:hAnsi="Times New Roman" w:eastAsia="Times New Roman" w:cs="Times New Roman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Интерфейс приложения</w:t>
      </w:r>
    </w:p>
    <w:p xmlns:wp14="http://schemas.microsoft.com/office/word/2010/wordml" w:rsidP="221026E6" w14:paraId="0DE4B5B7" wp14:textId="77777777">
      <w:pPr>
        <w:spacing w:before="0" w:after="160" w:line="259" w:lineRule="auto"/>
        <w:ind w:left="0" w:right="-1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221026E6" wp14:textId="77777777" w14:paraId="66204FF1">
      <w:pPr>
        <w:spacing w:before="0" w:after="160" w:line="259" w:lineRule="auto"/>
        <w:ind w:left="0" w:right="-1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Кнопка “play” - начало игры</w:t>
      </w:r>
    </w:p>
    <w:p xmlns:wp14="http://schemas.microsoft.com/office/word/2010/wordml" w:rsidP="221026E6" w14:paraId="32FBE926" wp14:textId="77777777">
      <w:pPr>
        <w:spacing w:before="0" w:after="160" w:line="259" w:lineRule="auto"/>
        <w:ind w:left="0" w:right="-1" w:firstLine="0"/>
        <w:jc w:val="left"/>
        <w:rPr>
          <w:rFonts w:ascii="Times New Roman" w:hAnsi="Times New Roman" w:eastAsia="Times New Roman" w:cs="Times New Roman"/>
          <w:spacing w:val="0"/>
          <w:position w:val="0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Кнопка “space” 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выстрел</w:t>
      </w:r>
    </w:p>
    <w:p xmlns:wp14="http://schemas.microsoft.com/office/word/2010/wordml" w:rsidP="221026E6" wp14:textId="77777777" w14:paraId="2DBF0D7D">
      <w:pPr>
        <w:spacing w:before="0" w:after="160" w:line="259" w:lineRule="auto"/>
        <w:ind w:left="0" w:right="-1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Кнопки “Right, Left” 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движение</w:t>
      </w:r>
    </w:p>
    <w:p xmlns:wp14="http://schemas.microsoft.com/office/word/2010/wordml" w:rsidP="221026E6" w14:paraId="5B5EE4B2" wp14:textId="77777777">
      <w:pPr>
        <w:spacing w:before="0" w:after="160" w:line="259" w:lineRule="auto"/>
        <w:ind w:left="0" w:right="-1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Кнопка “ESC” - выход</w:t>
      </w:r>
    </w:p>
    <w:p w:rsidR="221026E6" w:rsidP="221026E6" w:rsidRDefault="221026E6" w14:paraId="7C9FB7E7" w14:textId="473D98B0">
      <w:pPr>
        <w:pStyle w:val="Normal"/>
        <w:spacing w:before="0" w:after="160" w:line="259" w:lineRule="auto"/>
        <w:ind w:left="0" w:right="-1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21026E6" w:rsidR="221026E6">
        <w:rPr>
          <w:rFonts w:ascii="Times New Roman" w:hAnsi="Times New Roman" w:eastAsia="Times New Roman" w:cs="Times New Roman"/>
          <w:color w:val="auto"/>
          <w:sz w:val="28"/>
          <w:szCs w:val="28"/>
        </w:rPr>
        <w:t>Также на экране есть ряд показателей:</w:t>
      </w:r>
    </w:p>
    <w:p w:rsidR="221026E6" w:rsidP="221026E6" w:rsidRDefault="221026E6" w14:paraId="4429F72C" w14:textId="39B5CD24">
      <w:pPr>
        <w:pStyle w:val="Normal"/>
        <w:spacing w:before="0" w:after="160" w:line="259" w:lineRule="auto"/>
        <w:ind w:left="0" w:right="-1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21026E6" w:rsidR="221026E6">
        <w:rPr>
          <w:rFonts w:ascii="Times New Roman" w:hAnsi="Times New Roman" w:eastAsia="Times New Roman" w:cs="Times New Roman"/>
          <w:color w:val="auto"/>
          <w:sz w:val="28"/>
          <w:szCs w:val="28"/>
        </w:rPr>
        <w:t>Кол-во жизней</w:t>
      </w:r>
    </w:p>
    <w:p w:rsidR="221026E6" w:rsidP="221026E6" w:rsidRDefault="221026E6" w14:paraId="34A93704" w14:textId="2D2F42C2">
      <w:pPr>
        <w:pStyle w:val="Normal"/>
        <w:spacing w:before="0" w:after="160" w:line="259" w:lineRule="auto"/>
        <w:ind w:left="0" w:right="-1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21026E6" w:rsidR="221026E6">
        <w:rPr>
          <w:rFonts w:ascii="Times New Roman" w:hAnsi="Times New Roman" w:eastAsia="Times New Roman" w:cs="Times New Roman"/>
          <w:color w:val="auto"/>
          <w:sz w:val="28"/>
          <w:szCs w:val="28"/>
        </w:rPr>
        <w:t>Уровни</w:t>
      </w:r>
    </w:p>
    <w:p w:rsidR="221026E6" w:rsidP="221026E6" w:rsidRDefault="221026E6" w14:paraId="77641D25" w14:textId="63317B20">
      <w:pPr>
        <w:pStyle w:val="Normal"/>
        <w:spacing w:before="0" w:after="160" w:line="259" w:lineRule="auto"/>
        <w:ind w:left="0" w:right="-1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221026E6" w:rsidR="221026E6">
        <w:rPr>
          <w:rFonts w:ascii="Times New Roman" w:hAnsi="Times New Roman" w:eastAsia="Times New Roman" w:cs="Times New Roman"/>
          <w:color w:val="auto"/>
          <w:sz w:val="28"/>
          <w:szCs w:val="28"/>
        </w:rPr>
        <w:t>Кол-во очков</w:t>
      </w:r>
    </w:p>
    <w:p xmlns:wp14="http://schemas.microsoft.com/office/word/2010/wordml" w:rsidP="221026E6" w14:paraId="6B62F1B3" wp14:textId="77777777">
      <w:pPr>
        <w:spacing w:before="0" w:after="160" w:line="259" w:lineRule="auto"/>
        <w:ind w:left="0" w:right="-1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</w:p>
    <w:p xmlns:wp14="http://schemas.microsoft.com/office/word/2010/wordml" w:rsidP="221026E6" w14:paraId="43BF9E45" wp14:textId="77777777">
      <w:pPr>
        <w:keepNext w:val="true"/>
        <w:keepLines w:val="true"/>
        <w:spacing w:before="0" w:after="159" w:line="259" w:lineRule="auto"/>
        <w:ind w:left="-5" w:right="0" w:hanging="10"/>
        <w:jc w:val="left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</w:pPr>
      <w:r w:rsidRPr="221026E6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</w:rPr>
        <w:t xml:space="preserve">3. </w:t>
      </w:r>
      <w:r w:rsidRPr="221026E6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</w:rPr>
        <w:t xml:space="preserve">Тестирование приложения</w:t>
      </w:r>
      <w:r w:rsidRPr="221026E6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</w:p>
    <w:p xmlns:wp14="http://schemas.microsoft.com/office/word/2010/wordml" w14:paraId="2E4B5BC5" wp14:textId="393DA94B">
      <w:pPr>
        <w:keepNext w:val="true"/>
        <w:keepLines w:val="true"/>
        <w:spacing w:before="40" w:after="0" w:line="259" w:lineRule="auto"/>
        <w:ind w:left="0" w:right="0" w:firstLine="0"/>
        <w:jc w:val="left"/>
      </w:pPr>
      <w:r w:rsidRPr="221026E6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</w:rPr>
        <w:t xml:space="preserve">3.1. </w:t>
      </w:r>
      <w:r w:rsidRPr="221026E6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</w:rPr>
        <w:t xml:space="preserve">Работа приложения от начало и до конца</w:t>
      </w:r>
      <w:r>
        <w:br/>
      </w:r>
      <w:r w:rsidRPr="70AA4CF7" w:rsidR="70AA4CF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Полный цикл работы игры</w:t>
      </w:r>
    </w:p>
    <w:p xmlns:wp14="http://schemas.microsoft.com/office/word/2010/wordml" w:rsidP="70AA4CF7" w14:paraId="0A8A25A6" wp14:textId="637BDD0A">
      <w:pPr>
        <w:pStyle w:val="ListParagraph"/>
        <w:keepNext w:val="true"/>
        <w:keepLines w:val="true"/>
        <w:numPr>
          <w:ilvl w:val="0"/>
          <w:numId w:val="1"/>
        </w:numPr>
        <w:spacing w:before="40" w:after="0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0AA4CF7" w:rsidR="70AA4C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Начало игры Экран “Play”.</w:t>
      </w:r>
      <w:r>
        <w:drawing>
          <wp:inline xmlns:wp14="http://schemas.microsoft.com/office/word/2010/wordprocessingDrawing" wp14:editId="2C59E5DD" wp14:anchorId="78DE3355">
            <wp:extent cx="4572000" cy="3600450"/>
            <wp:effectExtent l="0" t="0" r="0" b="0"/>
            <wp:docPr id="8640344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323bd76f0940e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AA4CF7" w14:paraId="589D2E74" wp14:textId="2BD1BD2E">
      <w:pPr>
        <w:pStyle w:val="ListParagraph"/>
        <w:keepNext w:val="true"/>
        <w:keepLines w:val="true"/>
        <w:numPr>
          <w:ilvl w:val="0"/>
          <w:numId w:val="1"/>
        </w:numPr>
        <w:spacing w:before="40" w:after="0" w:line="259" w:lineRule="auto"/>
        <w:ind w:right="0"/>
        <w:jc w:val="left"/>
        <w:rPr>
          <w:b w:val="1"/>
          <w:bCs w:val="1"/>
          <w:sz w:val="28"/>
          <w:szCs w:val="28"/>
        </w:rPr>
      </w:pPr>
      <w:r w:rsidRPr="70AA4CF7" w:rsidR="70AA4C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Пользователь начинает играть. </w:t>
      </w:r>
      <w:r>
        <w:drawing>
          <wp:inline xmlns:wp14="http://schemas.microsoft.com/office/word/2010/wordprocessingDrawing" wp14:editId="67D40E60" wp14:anchorId="127EEF19">
            <wp:extent cx="4572000" cy="3609975"/>
            <wp:effectExtent l="0" t="0" r="0" b="0"/>
            <wp:docPr id="1865589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13063c57a40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AA4CF7" w14:paraId="1263095F" wp14:textId="78D1C768">
      <w:pPr>
        <w:pStyle w:val="ListParagraph"/>
        <w:keepNext w:val="true"/>
        <w:keepLines w:val="true"/>
        <w:numPr>
          <w:ilvl w:val="0"/>
          <w:numId w:val="1"/>
        </w:numPr>
        <w:spacing w:before="40" w:after="0" w:line="259" w:lineRule="auto"/>
        <w:ind w:right="0"/>
        <w:jc w:val="left"/>
        <w:rPr>
          <w:b w:val="1"/>
          <w:bCs w:val="1"/>
          <w:sz w:val="28"/>
          <w:szCs w:val="28"/>
        </w:rPr>
      </w:pPr>
      <w:r w:rsidRPr="70AA4CF7" w:rsidR="70AA4C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Когда ship унижтовает enemy ему начисляют очки.</w:t>
      </w:r>
      <w:r>
        <w:drawing>
          <wp:inline xmlns:wp14="http://schemas.microsoft.com/office/word/2010/wordprocessingDrawing" wp14:editId="6A1B89EA" wp14:anchorId="3915BE64">
            <wp:extent cx="4572000" cy="3467100"/>
            <wp:effectExtent l="0" t="0" r="0" b="0"/>
            <wp:docPr id="1145022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dcdb03f2104a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AA4CF7" w:rsidR="70AA4C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xmlns:wp14="http://schemas.microsoft.com/office/word/2010/wordml" w:rsidP="70AA4CF7" w14:paraId="0D512399" wp14:textId="07A74E75">
      <w:pPr>
        <w:pStyle w:val="ListParagraph"/>
        <w:keepNext w:val="true"/>
        <w:keepLines w:val="true"/>
        <w:numPr>
          <w:ilvl w:val="0"/>
          <w:numId w:val="1"/>
        </w:numPr>
        <w:spacing w:before="40" w:after="0" w:line="259" w:lineRule="auto"/>
        <w:ind w:right="0"/>
        <w:jc w:val="left"/>
        <w:rPr>
          <w:b w:val="1"/>
          <w:bCs w:val="1"/>
          <w:sz w:val="28"/>
          <w:szCs w:val="28"/>
        </w:rPr>
      </w:pPr>
      <w:r w:rsidRPr="70AA4CF7" w:rsidR="70AA4C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Если enemy уничтожают ship, то кол-во жизней уменьшается, если жизни не остается игра заканчивается. </w:t>
      </w:r>
      <w:r>
        <w:drawing>
          <wp:inline xmlns:wp14="http://schemas.microsoft.com/office/word/2010/wordprocessingDrawing" wp14:editId="26C94668" wp14:anchorId="490AAFD6">
            <wp:extent cx="4572000" cy="3648075"/>
            <wp:effectExtent l="0" t="0" r="0" b="0"/>
            <wp:docPr id="1596664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5bd415b93e432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AA4CF7" w14:paraId="6AEBBC4F" wp14:textId="1E0012AE">
      <w:pPr>
        <w:pStyle w:val="ListParagraph"/>
        <w:keepNext w:val="true"/>
        <w:keepLines w:val="true"/>
        <w:numPr>
          <w:ilvl w:val="0"/>
          <w:numId w:val="1"/>
        </w:numPr>
        <w:spacing w:before="40" w:after="0" w:line="259" w:lineRule="auto"/>
        <w:ind w:right="0"/>
        <w:jc w:val="left"/>
        <w:rPr>
          <w:b w:val="1"/>
          <w:bCs w:val="1"/>
          <w:sz w:val="28"/>
          <w:szCs w:val="28"/>
        </w:rPr>
      </w:pPr>
      <w:r w:rsidRPr="70AA4CF7" w:rsidR="70AA4C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Есть прогрессия в уровнях(больше очков и скорость enemy).</w:t>
      </w:r>
      <w:r>
        <w:drawing>
          <wp:inline xmlns:wp14="http://schemas.microsoft.com/office/word/2010/wordprocessingDrawing" wp14:editId="1849110A" wp14:anchorId="1029BE3D">
            <wp:extent cx="4572000" cy="3619500"/>
            <wp:effectExtent l="0" t="0" r="0" b="0"/>
            <wp:docPr id="787838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da07cb940141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0AA4CF7" w14:paraId="3A07BEC4" wp14:textId="3087712D">
      <w:pPr>
        <w:pStyle w:val="ListParagraph"/>
        <w:keepNext w:val="true"/>
        <w:keepLines w:val="true"/>
        <w:numPr>
          <w:ilvl w:val="0"/>
          <w:numId w:val="1"/>
        </w:numPr>
        <w:spacing w:before="40" w:after="0" w:line="259" w:lineRule="auto"/>
        <w:ind w:right="0"/>
        <w:jc w:val="left"/>
        <w:rPr>
          <w:b w:val="1"/>
          <w:bCs w:val="1"/>
          <w:sz w:val="28"/>
          <w:szCs w:val="28"/>
        </w:rPr>
      </w:pPr>
      <w:r w:rsidRPr="70AA4CF7" w:rsidR="70AA4CF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 да корабль перемещатся влево и вправо.</w:t>
      </w:r>
      <w:r>
        <w:drawing>
          <wp:inline xmlns:wp14="http://schemas.microsoft.com/office/word/2010/wordprocessingDrawing" wp14:editId="7DE7B0AC" wp14:anchorId="0A3D3F74">
            <wp:extent cx="4572000" cy="3629025"/>
            <wp:effectExtent l="0" t="0" r="0" b="0"/>
            <wp:docPr id="19913552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82e79db0941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A8D937E" wp14:anchorId="3BBA7CE0">
            <wp:extent cx="4572000" cy="3609975"/>
            <wp:effectExtent l="0" t="0" r="0" b="0"/>
            <wp:docPr id="749327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4ab35699041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21026E6" w14:paraId="680A4E5D" wp14:textId="08DF8CF7">
      <w:pPr>
        <w:pStyle w:val="Normal"/>
        <w:spacing w:before="40" w:after="0" w:line="259" w:lineRule="auto"/>
        <w:ind w:left="360" w:right="0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70AA4CF7" w14:paraId="69A2E344" wp14:textId="31892FB1">
      <w:pPr>
        <w:pStyle w:val="Normal"/>
        <w:bidi w:val="0"/>
        <w:spacing w:before="0" w:beforeAutospacing="off" w:after="160" w:afterAutospacing="off" w:line="259" w:lineRule="auto"/>
        <w:ind w:left="0" w:right="-1"/>
        <w:jc w:val="left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  <w:r w:rsidRPr="70AA4CF7">
        <w:rPr>
          <w:rFonts w:ascii="Times New Roman" w:hAnsi="Times New Roman" w:eastAsia="Times New Roman" w:cs="Times New Roman"/>
          <w:color w:val="000000"/>
          <w:spacing w:val="0"/>
          <w:position w:val="0"/>
          <w:sz w:val="22"/>
          <w:szCs w:val="22"/>
          <w:shd w:val="clear" w:fill="auto"/>
        </w:rPr>
        <w:t xml:space="preserve"> </w:t>
      </w:r>
      <w:r w:rsidRPr="70AA4CF7" w:rsidR="70AA4CF7"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z w:val="32"/>
          <w:szCs w:val="32"/>
        </w:rPr>
        <w:t>3.2. Работа приложения на контрольных тестах</w:t>
      </w:r>
    </w:p>
    <w:p w:rsidR="70AA4CF7" w:rsidP="70AA4CF7" w:rsidRDefault="70AA4CF7" w14:paraId="6FBB8AD3" w14:textId="14DB3ECD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-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</w:rPr>
      </w:pPr>
      <w:r w:rsidRPr="70AA4CF7" w:rsidR="70AA4CF7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</w:rPr>
        <w:t xml:space="preserve">Тест: регистрация попадания по нескольким enemy. Для этого увеличим наш снаряд и выстрелим в несколько enemy сразу. </w:t>
      </w:r>
      <w:r w:rsidRPr="70AA4CF7" w:rsidR="70AA4CF7">
        <w:rPr>
          <w:rFonts w:ascii="Consolas" w:hAnsi="Consolas" w:eastAsia="Consolas" w:cs="Consolas"/>
          <w:color w:val="94558D"/>
        </w:rPr>
        <w:t>self</w:t>
      </w:r>
      <w:r w:rsidRPr="70AA4CF7" w:rsidR="70AA4CF7">
        <w:rPr>
          <w:rFonts w:ascii="Consolas" w:hAnsi="Consolas" w:eastAsia="Consolas" w:cs="Consolas"/>
          <w:color w:val="A9B7C6"/>
        </w:rPr>
        <w:t xml:space="preserve">.bullet_width = </w:t>
      </w:r>
      <w:r w:rsidRPr="70AA4CF7" w:rsidR="70AA4CF7">
        <w:rPr>
          <w:rFonts w:ascii="Consolas" w:hAnsi="Consolas" w:eastAsia="Consolas" w:cs="Consolas"/>
          <w:color w:val="6897BB"/>
        </w:rPr>
        <w:t>300</w:t>
      </w:r>
      <w:r>
        <w:drawing>
          <wp:inline wp14:editId="7CCC0A06" wp14:anchorId="40EB9137">
            <wp:extent cx="4572000" cy="3762375"/>
            <wp:effectExtent l="0" t="0" r="0" b="0"/>
            <wp:docPr id="1914497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85b2a3642a45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6A22094" wp14:anchorId="58DC34BF">
            <wp:extent cx="4572000" cy="3609975"/>
            <wp:effectExtent l="0" t="0" r="0" b="0"/>
            <wp:docPr id="2001432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489dc3b6da42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A4CF7" w:rsidP="70AA4CF7" w:rsidRDefault="70AA4CF7" w14:paraId="51350843" w14:textId="7276B8C2">
      <w:pPr>
        <w:pStyle w:val="Normal"/>
        <w:bidi w:val="0"/>
        <w:spacing w:before="0" w:beforeAutospacing="off" w:after="160" w:afterAutospacing="off" w:line="259" w:lineRule="auto"/>
        <w:ind w:left="1080" w:right="-1" w:firstLine="720"/>
        <w:jc w:val="left"/>
        <w:rPr>
          <w:rFonts w:ascii="Times New Roman" w:hAnsi="Times New Roman" w:eastAsia="Times New Roman" w:cs="Times New Roman"/>
          <w:color w:val="6897BB"/>
          <w:sz w:val="28"/>
          <w:szCs w:val="28"/>
        </w:rPr>
      </w:pPr>
      <w:r w:rsidRPr="70AA4CF7" w:rsidR="70AA4CF7">
        <w:rPr>
          <w:rFonts w:ascii="Times New Roman" w:hAnsi="Times New Roman" w:eastAsia="Times New Roman" w:cs="Times New Roman"/>
          <w:color w:val="6897BB"/>
          <w:sz w:val="28"/>
          <w:szCs w:val="28"/>
        </w:rPr>
        <w:t xml:space="preserve">Вывод: все попадание регестрируются </w:t>
      </w:r>
    </w:p>
    <w:p w:rsidR="70AA4CF7" w:rsidP="70AA4CF7" w:rsidRDefault="70AA4CF7" w14:paraId="7A151658" w14:textId="2B4A3094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-1"/>
        <w:jc w:val="left"/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</w:rPr>
      </w:pPr>
      <w:r w:rsidRPr="70AA4CF7" w:rsidR="70AA4CF7"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</w:rPr>
        <w:t xml:space="preserve">Тест: проверим увеличиваются кол-во очков за одного enemy каждый след.уровень. Начальное кол-во очков 10 постовим прогрессию в 1.5 раза. </w:t>
      </w:r>
      <w:r w:rsidRPr="70AA4CF7" w:rsidR="70AA4CF7">
        <w:rPr>
          <w:rFonts w:ascii="Consolas" w:hAnsi="Consolas" w:eastAsia="Consolas" w:cs="Consolas"/>
          <w:color w:val="94558D"/>
        </w:rPr>
        <w:t>self</w:t>
      </w:r>
      <w:r w:rsidRPr="70AA4CF7" w:rsidR="70AA4CF7">
        <w:rPr>
          <w:rFonts w:ascii="Consolas" w:hAnsi="Consolas" w:eastAsia="Consolas" w:cs="Consolas"/>
          <w:color w:val="A9B7C6"/>
        </w:rPr>
        <w:t xml:space="preserve">.score_scale = </w:t>
      </w:r>
      <w:r w:rsidRPr="70AA4CF7" w:rsidR="70AA4CF7">
        <w:rPr>
          <w:rFonts w:ascii="Consolas" w:hAnsi="Consolas" w:eastAsia="Consolas" w:cs="Consolas"/>
          <w:color w:val="6897BB"/>
        </w:rPr>
        <w:t>1.5</w:t>
      </w:r>
      <w:r>
        <w:drawing>
          <wp:inline wp14:editId="5E3DD1BA" wp14:anchorId="12F1E1DC">
            <wp:extent cx="4572000" cy="3657600"/>
            <wp:effectExtent l="0" t="0" r="0" b="0"/>
            <wp:docPr id="1838890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341330646f46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5237048D" wp14:anchorId="44C5B11B">
            <wp:extent cx="4572000" cy="3609975"/>
            <wp:effectExtent l="0" t="0" r="0" b="0"/>
            <wp:docPr id="2615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83f31e484240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A4CF7" w:rsidP="70AA4CF7" w:rsidRDefault="70AA4CF7" w14:paraId="15CC5BE8" w14:textId="785A5C7B">
      <w:pPr>
        <w:pStyle w:val="Normal"/>
        <w:bidi w:val="0"/>
        <w:spacing w:before="0" w:beforeAutospacing="off" w:after="160" w:afterAutospacing="off" w:line="259" w:lineRule="auto"/>
        <w:ind w:left="1080" w:right="-1" w:firstLine="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0AA4CF7" w:rsidR="70AA4CF7">
        <w:rPr>
          <w:rFonts w:ascii="Consolas" w:hAnsi="Consolas" w:eastAsia="Consolas" w:cs="Consolas"/>
          <w:color w:val="6897BB"/>
        </w:rPr>
        <w:t xml:space="preserve">   </w:t>
      </w:r>
      <w:r w:rsidRPr="70AA4CF7" w:rsidR="70AA4CF7">
        <w:rPr>
          <w:rFonts w:ascii="Times New Roman" w:hAnsi="Times New Roman" w:eastAsia="Times New Roman" w:cs="Times New Roman"/>
          <w:color w:val="auto"/>
          <w:sz w:val="28"/>
          <w:szCs w:val="28"/>
        </w:rPr>
        <w:t>Вывод: Как мы видим число некруглое, значит прогрессия очков работает верно.</w:t>
      </w:r>
    </w:p>
    <w:p w:rsidR="70AA4CF7" w:rsidP="70AA4CF7" w:rsidRDefault="70AA4CF7" w14:paraId="0093960D" w14:textId="62C9F38A">
      <w:pPr>
        <w:pStyle w:val="ListParagraph"/>
        <w:numPr>
          <w:ilvl w:val="1"/>
          <w:numId w:val="7"/>
        </w:numPr>
        <w:bidi w:val="0"/>
        <w:spacing w:before="0" w:beforeAutospacing="off" w:after="160" w:afterAutospacing="off" w:line="259" w:lineRule="auto"/>
        <w:ind w:right="-1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0AA4CF7" w:rsidR="70AA4CF7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Тест: проверим правильность работы жизней в игре: для этого увеличим кол-во жизней (до 5) </w:t>
      </w:r>
      <w:r w:rsidRPr="70AA4CF7" w:rsidR="70AA4CF7">
        <w:rPr>
          <w:rFonts w:ascii="Consolas" w:hAnsi="Consolas" w:eastAsia="Consolas" w:cs="Consolas"/>
          <w:color w:val="94558D"/>
        </w:rPr>
        <w:t>self</w:t>
      </w:r>
      <w:r w:rsidRPr="70AA4CF7" w:rsidR="70AA4CF7">
        <w:rPr>
          <w:rFonts w:ascii="Consolas" w:hAnsi="Consolas" w:eastAsia="Consolas" w:cs="Consolas"/>
          <w:color w:val="A9B7C6"/>
        </w:rPr>
        <w:t xml:space="preserve">.ship_limit = </w:t>
      </w:r>
      <w:r w:rsidRPr="70AA4CF7" w:rsidR="70AA4CF7">
        <w:rPr>
          <w:rFonts w:ascii="Consolas" w:hAnsi="Consolas" w:eastAsia="Consolas" w:cs="Consolas"/>
          <w:color w:val="6897BB"/>
        </w:rPr>
        <w:t>5</w:t>
      </w:r>
      <w:r>
        <w:drawing>
          <wp:inline wp14:editId="56876035" wp14:anchorId="08365961">
            <wp:extent cx="4572000" cy="3619500"/>
            <wp:effectExtent l="0" t="0" r="0" b="0"/>
            <wp:docPr id="1933646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c802da1e9745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54DDA7B" wp14:anchorId="7422FB87">
            <wp:extent cx="4572000" cy="3590925"/>
            <wp:effectExtent l="0" t="0" r="0" b="0"/>
            <wp:docPr id="3698116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1e81e57b441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AA4CF7" w:rsidP="70AA4CF7" w:rsidRDefault="70AA4CF7" w14:paraId="464AFFC2" w14:textId="4A1376C7">
      <w:pPr>
        <w:pStyle w:val="Normal"/>
        <w:bidi w:val="0"/>
        <w:spacing w:before="0" w:beforeAutospacing="off" w:after="160" w:afterAutospacing="off" w:line="259" w:lineRule="auto"/>
        <w:ind w:left="1080" w:right="-1"/>
        <w:jc w:val="left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  <w:r w:rsidRPr="70AA4CF7" w:rsidR="70AA4CF7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 xml:space="preserve">Вывод: Жизни в данном приложении работают корректно. </w:t>
      </w:r>
    </w:p>
    <w:p w:rsidR="70AA4CF7" w:rsidP="70AA4CF7" w:rsidRDefault="70AA4CF7" w14:paraId="6A71A5DA" w14:textId="4777AE69">
      <w:pPr>
        <w:pStyle w:val="Normal"/>
        <w:bidi w:val="0"/>
        <w:spacing w:before="0" w:beforeAutospacing="off" w:after="160" w:afterAutospacing="off" w:line="259" w:lineRule="auto"/>
        <w:ind w:left="1080" w:right="-1"/>
        <w:jc w:val="left"/>
        <w:rPr>
          <w:rFonts w:ascii="Consolas" w:hAnsi="Consolas" w:eastAsia="Consolas" w:cs="Consolas"/>
          <w:color w:val="6897BB"/>
        </w:rPr>
      </w:pPr>
    </w:p>
    <w:p w:rsidR="70AA4CF7" w:rsidP="70AA4CF7" w:rsidRDefault="70AA4CF7" w14:paraId="1288645D" w14:textId="35040193">
      <w:pPr>
        <w:pStyle w:val="Normal"/>
        <w:bidi w:val="0"/>
        <w:spacing w:before="0" w:beforeAutospacing="off" w:after="160" w:afterAutospacing="off" w:line="259" w:lineRule="auto"/>
        <w:ind w:left="1080" w:right="-1" w:firstLine="72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221026E6" w14:paraId="00BEC46B" wp14:textId="77777777">
      <w:pPr>
        <w:keepNext w:val="true"/>
        <w:keepLines w:val="true"/>
        <w:spacing w:before="40" w:after="0" w:line="259" w:lineRule="auto"/>
        <w:ind w:left="-5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221026E6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</w:rPr>
        <w:t xml:space="preserve">3.3. </w:t>
      </w:r>
      <w:r w:rsidRPr="221026E6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32"/>
          <w:szCs w:val="32"/>
          <w:shd w:val="clear" w:fill="auto"/>
        </w:rPr>
        <w:t xml:space="preserve">Результаты работы приложения</w:t>
      </w: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32"/>
          <w:szCs w:val="32"/>
          <w:shd w:val="clear" w:fill="auto"/>
        </w:rPr>
        <w:t xml:space="preserve"> </w:t>
      </w:r>
      <w:r>
        <w:rPr>
          <w:rFonts w:ascii="Calibri Light" w:hAnsi="Calibri Light" w:eastAsia="Calibri Light" w:cs="Calibri Light"/>
          <w:color w:val="000000"/>
          <w:spacing w:val="0"/>
          <w:position w:val="0"/>
          <w:sz w:val="32"/>
          <w:shd w:val="clear" w:fill="auto"/>
        </w:rPr>
        <w:br/>
      </w: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Данная работа предоставила возможность научиться разрабатывать приложения на выбранном мной языке программирования.</w:t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br/>
      </w:r>
      <w:r>
        <w:rPr>
          <w:rFonts w:ascii="Calibri" w:hAnsi="Calibri" w:eastAsia="Calibri" w:cs="Calibri"/>
          <w:color w:val="000000"/>
          <w:spacing w:val="0"/>
          <w:position w:val="0"/>
          <w:sz w:val="28"/>
          <w:shd w:val="clear" w:fill="auto"/>
        </w:rPr>
        <w:br/>
      </w:r>
      <w:r w:rsidRPr="221026E6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Данное приложение позволяет поиграть в игру Space Invaders.</w:t>
      </w:r>
    </w:p>
    <w:p xmlns:wp14="http://schemas.microsoft.com/office/word/2010/wordml" w:rsidP="221026E6" w14:paraId="19219836" wp14:textId="77777777">
      <w:pPr>
        <w:spacing w:before="0" w:after="160" w:line="259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6953E753"/>
  <w15:docId w15:val="{657d7122-4d4a-4b98-8f98-9baefa120aef}"/>
  <w:rsids>
    <w:rsidRoot w:val="221026E6"/>
    <w:rsid w:val="221026E6"/>
    <w:rsid w:val="4B9F0AF2"/>
    <w:rsid w:val="70AA4CF7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wmf" Id="docRId1" /><Relationship Type="http://schemas.openxmlformats.org/officeDocument/2006/relationships/numbering" Target="numbering.xml" Id="docRId15" /><Relationship Type="http://schemas.openxmlformats.org/officeDocument/2006/relationships/oleObject" Target="embeddings/oleObject0.bin" Id="docRId0" /><Relationship Type="http://schemas.openxmlformats.org/officeDocument/2006/relationships/styles" Target="styles.xml" Id="docRId16" /><Relationship Type="http://schemas.openxmlformats.org/officeDocument/2006/relationships/settings" Target="/word/settings.xml" Id="Rc90ed872dc7d4f93" /><Relationship Type="http://schemas.openxmlformats.org/officeDocument/2006/relationships/image" Target="/media/image.jpg" Id="Reea203bdac054bc8" /><Relationship Type="http://schemas.openxmlformats.org/officeDocument/2006/relationships/image" Target="/media/image2.jpg" Id="Rb72e7ff511f140b7" /><Relationship Type="http://schemas.openxmlformats.org/officeDocument/2006/relationships/image" Target="/media/image3.jpg" Id="R7f411c3946b1426e" /><Relationship Type="http://schemas.openxmlformats.org/officeDocument/2006/relationships/image" Target="/media/imageb.jpg" Id="R47323bd76f0940ed" /><Relationship Type="http://schemas.openxmlformats.org/officeDocument/2006/relationships/image" Target="/media/imagec.jpg" Id="R63b13063c57a406b" /><Relationship Type="http://schemas.openxmlformats.org/officeDocument/2006/relationships/image" Target="/media/imaged.jpg" Id="R3fdcdb03f2104a63" /><Relationship Type="http://schemas.openxmlformats.org/officeDocument/2006/relationships/image" Target="/media/imagee.jpg" Id="Rdd5bd415b93e4324" /><Relationship Type="http://schemas.openxmlformats.org/officeDocument/2006/relationships/image" Target="/media/imagef.jpg" Id="R39da07cb940141f6" /><Relationship Type="http://schemas.openxmlformats.org/officeDocument/2006/relationships/image" Target="/media/image10.jpg" Id="Rca982e79db094112" /><Relationship Type="http://schemas.openxmlformats.org/officeDocument/2006/relationships/image" Target="/media/image11.jpg" Id="Rdb64ab35699041a1" /><Relationship Type="http://schemas.openxmlformats.org/officeDocument/2006/relationships/image" Target="/media/image12.jpg" Id="R2b85b2a3642a45d2" /><Relationship Type="http://schemas.openxmlformats.org/officeDocument/2006/relationships/image" Target="/media/image13.jpg" Id="Ref489dc3b6da4221" /><Relationship Type="http://schemas.openxmlformats.org/officeDocument/2006/relationships/image" Target="/media/image14.jpg" Id="Raa341330646f4652" /><Relationship Type="http://schemas.openxmlformats.org/officeDocument/2006/relationships/image" Target="/media/image15.jpg" Id="R3f83f31e4842400a" /><Relationship Type="http://schemas.openxmlformats.org/officeDocument/2006/relationships/image" Target="/media/image16.jpg" Id="R86c802da1e97452c" /><Relationship Type="http://schemas.openxmlformats.org/officeDocument/2006/relationships/image" Target="/media/image17.jpg" Id="R10e1e81e57b44133" /><Relationship Type="http://schemas.openxmlformats.org/officeDocument/2006/relationships/fontTable" Target="/word/fontTable.xml" Id="Rc1cb0095427649a7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