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>Bánki Gergely: Chief Engineer of Git Wizardry and Backend Development.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Github repo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megfelelő pl/sql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>ért való</w:t>
      </w:r>
      <w:r w:rsidR="000633FA" w:rsidRPr="004301ED">
        <w:rPr>
          <w:lang w:val="hu-HU"/>
        </w:rPr>
        <w:t xml:space="preserve">  felelősségvállalás</w:t>
      </w:r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>Oroszi Péter: Leading Front-end Developer and Chief Engineer of Graphical Implementations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r w:rsidR="00160624" w:rsidRPr="004301ED">
        <w:rPr>
          <w:lang w:val="hu-HU"/>
        </w:rPr>
        <w:t xml:space="preserve">One Man </w:t>
      </w:r>
      <w:r w:rsidRPr="004301ED">
        <w:rPr>
          <w:lang w:val="hu-HU"/>
        </w:rPr>
        <w:t xml:space="preserve"> Manager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youtrack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r w:rsidR="00F35FB9" w:rsidRPr="004301ED">
        <w:rPr>
          <w:i/>
          <w:iCs/>
          <w:sz w:val="20"/>
          <w:szCs w:val="20"/>
          <w:lang w:val="hu-HU"/>
        </w:rPr>
        <w:t>Youtrack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565CB2FD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</w:t>
      </w:r>
      <w:r w:rsidR="009174AB">
        <w:rPr>
          <w:bCs/>
          <w:color w:val="7F7F7F" w:themeColor="text1" w:themeTint="80"/>
          <w:szCs w:val="22"/>
          <w:lang w:val="hu-HU"/>
        </w:rPr>
        <w:t xml:space="preserve"> 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sziklákat</w:t>
      </w:r>
      <w:r w:rsidR="009174AB">
        <w:rPr>
          <w:bCs/>
          <w:color w:val="7F7F7F" w:themeColor="text1" w:themeTint="80"/>
          <w:szCs w:val="22"/>
          <w:lang w:val="hu-HU"/>
        </w:rPr>
        <w:t xml:space="preserve"> </w:t>
      </w:r>
      <w:r w:rsidRPr="004301ED">
        <w:rPr>
          <w:bCs/>
          <w:color w:val="7F7F7F" w:themeColor="text1" w:themeTint="80"/>
          <w:szCs w:val="22"/>
          <w:lang w:val="hu-HU"/>
        </w:rPr>
        <w:t>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rendkívül biztonságos rendszerünkön keresztül bonyolódnak , hogy semmilyen fennakadás ne lehessen  például egy nagy kupac sóder megvételénél.</w:t>
      </w:r>
    </w:p>
    <w:p w14:paraId="69F6A765" w14:textId="3D4B66DB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Az oldal folyamatosan karban van tartva adminok által, akik kiszűrik a valótlan hirdetőket.</w:t>
      </w: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6E3C9E18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</w:t>
      </w:r>
      <w:r w:rsidR="009174A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között név alapján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Legyenek megkülönböztetett szerepek: felhasználó, illetve admin.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5DEAA387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3C7CEB76" w:rsidR="00675FAA" w:rsidRPr="004301ED" w:rsidRDefault="008F10E4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1F61E7DC" wp14:editId="6CE3CA8A">
            <wp:extent cx="6239746" cy="4010585"/>
            <wp:effectExtent l="0" t="0" r="889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9EC5E79" w:rsidR="00B30B33" w:rsidRPr="004301ED" w:rsidRDefault="008F10E4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7F61ADDC" wp14:editId="53AEFF3F">
            <wp:extent cx="6645910" cy="3381375"/>
            <wp:effectExtent l="0" t="0" r="254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6E64BDF1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632596BD" w14:textId="3A6E2CD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termék_név, mennyiség, ár_kg, min_vásárlás</w:t>
      </w:r>
    </w:p>
    <w:p w14:paraId="3414B836" w14:textId="4CFDDA1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>: _id_, km_ár, kg_ár, (!miket!(többértéku))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7AF1AD3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_hirdetés_id_, felhaszn_id, mikor</w:t>
      </w:r>
    </w:p>
    <w:p w14:paraId="62D5E534" w14:textId="2F6599B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3710C02D" w14:textId="68C5829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>: _id_, felhaszn_id, hírdetés_id, szállító_id, mennyiség, hova, költség, várható_szállítás</w:t>
      </w:r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lastRenderedPageBreak/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127943A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73BEEB28" w14:textId="10F9BF9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név, termék_név, mennyiség, ár_kg, min_vásárlás</w:t>
      </w:r>
      <w:r w:rsidR="00B7259B">
        <w:rPr>
          <w:color w:val="7F7F7F" w:themeColor="text1" w:themeTint="80"/>
          <w:lang w:val="hu-HU"/>
        </w:rPr>
        <w:t xml:space="preserve"> leírás</w:t>
      </w:r>
    </w:p>
    <w:p w14:paraId="7E504AD9" w14:textId="0ED6BAC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 xml:space="preserve"> _id_, km_ár, kg_ár</w:t>
      </w:r>
    </w:p>
    <w:p w14:paraId="695467A2" w14:textId="197CF33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Carries</w:t>
      </w:r>
      <w:r w:rsidR="0076192B" w:rsidRPr="004301ED">
        <w:rPr>
          <w:color w:val="7F7F7F" w:themeColor="text1" w:themeTint="80"/>
          <w:lang w:val="hu-HU"/>
        </w:rPr>
        <w:t>: _Szállító_id_,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474DCF8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_felhaszn_id_, _hirdetés_id_, mikor</w:t>
      </w:r>
    </w:p>
    <w:p w14:paraId="3666324A" w14:textId="31B2BC0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1C78A61E" w14:textId="77777777" w:rsidR="00B82AC9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 xml:space="preserve">: _id_, felhaszn_id, hírdetés_id, szállító_id </w:t>
      </w:r>
    </w:p>
    <w:p w14:paraId="6F8FF1AD" w14:textId="6786F629" w:rsidR="00951C89" w:rsidRPr="004301ED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Delivers</w:t>
      </w:r>
      <w:r w:rsidR="0076192B" w:rsidRPr="004301ED">
        <w:rPr>
          <w:color w:val="7F7F7F" w:themeColor="text1" w:themeTint="80"/>
          <w:lang w:val="hu-HU"/>
        </w:rPr>
        <w:t>:  _rendelés_id_, mennyiség, hova, költség, várható_szállítás</w:t>
      </w:r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3ADFA8FB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Users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>
        <w:tc>
          <w:tcPr>
            <w:tcW w:w="3005" w:type="dxa"/>
          </w:tcPr>
          <w:p w14:paraId="279B76A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>
        <w:tc>
          <w:tcPr>
            <w:tcW w:w="3005" w:type="dxa"/>
          </w:tcPr>
          <w:p w14:paraId="77657A8A" w14:textId="20CAA4E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B1AEF5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>
        <w:tc>
          <w:tcPr>
            <w:tcW w:w="3005" w:type="dxa"/>
          </w:tcPr>
          <w:p w14:paraId="082E4F41" w14:textId="1F43863A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nev</w:t>
            </w:r>
            <w:proofErr w:type="spellEnd"/>
          </w:p>
        </w:tc>
        <w:tc>
          <w:tcPr>
            <w:tcW w:w="3005" w:type="dxa"/>
          </w:tcPr>
          <w:p w14:paraId="73A3362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>
        <w:tc>
          <w:tcPr>
            <w:tcW w:w="3005" w:type="dxa"/>
          </w:tcPr>
          <w:p w14:paraId="7A5E48C9" w14:textId="1D45027B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>
        <w:tc>
          <w:tcPr>
            <w:tcW w:w="3005" w:type="dxa"/>
          </w:tcPr>
          <w:p w14:paraId="4963B38F" w14:textId="4BB8E872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password</w:t>
            </w:r>
            <w:proofErr w:type="spellEnd"/>
          </w:p>
        </w:tc>
        <w:tc>
          <w:tcPr>
            <w:tcW w:w="3005" w:type="dxa"/>
          </w:tcPr>
          <w:p w14:paraId="10EC449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jelszava</w:t>
            </w:r>
          </w:p>
        </w:tc>
      </w:tr>
    </w:tbl>
    <w:p w14:paraId="704BF9F7" w14:textId="71E27192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DC17D6E" w14:textId="71CD4687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Adverts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>
        <w:tc>
          <w:tcPr>
            <w:tcW w:w="3005" w:type="dxa"/>
          </w:tcPr>
          <w:p w14:paraId="72F5B2C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>
        <w:tc>
          <w:tcPr>
            <w:tcW w:w="3005" w:type="dxa"/>
          </w:tcPr>
          <w:p w14:paraId="0ADFC7F5" w14:textId="02CDC9C8" w:rsidR="004301ED" w:rsidRPr="004301ED" w:rsidRDefault="00B82AC9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</w:t>
            </w:r>
            <w:r w:rsidR="004301ED" w:rsidRPr="004301ED">
              <w:rPr>
                <w:color w:val="7F7F7F" w:themeColor="text1" w:themeTint="80"/>
                <w:lang w:val="hu-HU"/>
              </w:rPr>
              <w:t>d</w:t>
            </w:r>
          </w:p>
        </w:tc>
        <w:tc>
          <w:tcPr>
            <w:tcW w:w="3005" w:type="dxa"/>
          </w:tcPr>
          <w:p w14:paraId="4606B3E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>
        <w:tc>
          <w:tcPr>
            <w:tcW w:w="3005" w:type="dxa"/>
          </w:tcPr>
          <w:p w14:paraId="05354AC0" w14:textId="572D17BD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term</w:t>
            </w:r>
            <w:r w:rsidR="00113CAA">
              <w:rPr>
                <w:color w:val="7F7F7F" w:themeColor="text1" w:themeTint="80"/>
                <w:lang w:val="hu-HU"/>
              </w:rPr>
              <w:t>ek_nev</w:t>
            </w:r>
            <w:proofErr w:type="spellEnd"/>
          </w:p>
        </w:tc>
        <w:tc>
          <w:tcPr>
            <w:tcW w:w="3005" w:type="dxa"/>
          </w:tcPr>
          <w:p w14:paraId="68814A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>
        <w:tc>
          <w:tcPr>
            <w:tcW w:w="3005" w:type="dxa"/>
          </w:tcPr>
          <w:p w14:paraId="72B4D61C" w14:textId="2D82F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1E86D5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>
        <w:tc>
          <w:tcPr>
            <w:tcW w:w="3005" w:type="dxa"/>
          </w:tcPr>
          <w:p w14:paraId="22796740" w14:textId="264D719D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ar_kg</w:t>
            </w:r>
            <w:proofErr w:type="spellEnd"/>
          </w:p>
        </w:tc>
        <w:tc>
          <w:tcPr>
            <w:tcW w:w="3005" w:type="dxa"/>
          </w:tcPr>
          <w:p w14:paraId="267ABBC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>
        <w:tc>
          <w:tcPr>
            <w:tcW w:w="3005" w:type="dxa"/>
          </w:tcPr>
          <w:p w14:paraId="7FFF78A7" w14:textId="0F797AB3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</w:t>
            </w:r>
            <w:r w:rsidR="00113CAA">
              <w:rPr>
                <w:color w:val="7F7F7F" w:themeColor="text1" w:themeTint="80"/>
                <w:lang w:val="hu-HU"/>
              </w:rPr>
              <w:t>asarlas</w:t>
            </w:r>
            <w:proofErr w:type="spellEnd"/>
          </w:p>
        </w:tc>
        <w:tc>
          <w:tcPr>
            <w:tcW w:w="3005" w:type="dxa"/>
          </w:tcPr>
          <w:p w14:paraId="06C4A67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  <w:tr w:rsidR="00B7259B" w:rsidRPr="004301ED" w14:paraId="39BAA35B" w14:textId="77777777">
        <w:tc>
          <w:tcPr>
            <w:tcW w:w="3005" w:type="dxa"/>
          </w:tcPr>
          <w:p w14:paraId="53F26E20" w14:textId="00A78966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leiras</w:t>
            </w:r>
          </w:p>
        </w:tc>
        <w:tc>
          <w:tcPr>
            <w:tcW w:w="3005" w:type="dxa"/>
          </w:tcPr>
          <w:p w14:paraId="16779D7D" w14:textId="5FCC60CF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05E1926A" w14:textId="000DC017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A hirdetés leírása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24051ED9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Suppliers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>
        <w:tc>
          <w:tcPr>
            <w:tcW w:w="3005" w:type="dxa"/>
          </w:tcPr>
          <w:p w14:paraId="30F9330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>
        <w:tc>
          <w:tcPr>
            <w:tcW w:w="3005" w:type="dxa"/>
          </w:tcPr>
          <w:p w14:paraId="0200FB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7AC03EF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>
        <w:tc>
          <w:tcPr>
            <w:tcW w:w="3005" w:type="dxa"/>
          </w:tcPr>
          <w:p w14:paraId="2130D382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km_ár</w:t>
            </w:r>
          </w:p>
        </w:tc>
        <w:tc>
          <w:tcPr>
            <w:tcW w:w="3005" w:type="dxa"/>
          </w:tcPr>
          <w:p w14:paraId="692EDFE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km-enkénti szálltási ár</w:t>
            </w:r>
          </w:p>
        </w:tc>
      </w:tr>
      <w:tr w:rsidR="004301ED" w:rsidRPr="004301ED" w14:paraId="58923BD4" w14:textId="77777777">
        <w:tc>
          <w:tcPr>
            <w:tcW w:w="3005" w:type="dxa"/>
          </w:tcPr>
          <w:p w14:paraId="4EF2A3B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kg_ár</w:t>
            </w:r>
          </w:p>
        </w:tc>
        <w:tc>
          <w:tcPr>
            <w:tcW w:w="3005" w:type="dxa"/>
          </w:tcPr>
          <w:p w14:paraId="4D7E9C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kg-onkénti szálltási ár</w:t>
            </w:r>
          </w:p>
        </w:tc>
      </w:tr>
      <w:tr w:rsidR="00113CAA" w:rsidRPr="004301ED" w14:paraId="62C8FBC8" w14:textId="77777777">
        <w:tc>
          <w:tcPr>
            <w:tcW w:w="3005" w:type="dxa"/>
          </w:tcPr>
          <w:p w14:paraId="6C819BEC" w14:textId="1EA7F8D2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ceg_nev</w:t>
            </w:r>
            <w:proofErr w:type="spellEnd"/>
          </w:p>
        </w:tc>
        <w:tc>
          <w:tcPr>
            <w:tcW w:w="3005" w:type="dxa"/>
          </w:tcPr>
          <w:p w14:paraId="4347A179" w14:textId="37A0D958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E0A78CC" w14:textId="0144BA7F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szállító cég neve</w:t>
            </w:r>
          </w:p>
        </w:tc>
      </w:tr>
    </w:tbl>
    <w:p w14:paraId="53874A96" w14:textId="77777777" w:rsidR="00B7259B" w:rsidRDefault="00B7259B" w:rsidP="004301ED">
      <w:pPr>
        <w:rPr>
          <w:b/>
          <w:color w:val="7F7F7F" w:themeColor="text1" w:themeTint="80"/>
          <w:u w:val="single"/>
          <w:lang w:val="hu-HU"/>
        </w:rPr>
      </w:pPr>
    </w:p>
    <w:p w14:paraId="21BD1F22" w14:textId="1F709268" w:rsidR="004301ED" w:rsidRPr="004301ED" w:rsidRDefault="00B7259B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Carries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>
        <w:tc>
          <w:tcPr>
            <w:tcW w:w="3005" w:type="dxa"/>
          </w:tcPr>
          <w:p w14:paraId="6F602E4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1E1A40B8" w14:textId="77777777">
        <w:tc>
          <w:tcPr>
            <w:tcW w:w="3005" w:type="dxa"/>
          </w:tcPr>
          <w:p w14:paraId="2C33C0B5" w14:textId="39310FFC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5874B732" w14:textId="511A1B3A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r w:rsidRPr="00113CAA">
              <w:rPr>
                <w:bCs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10A4D208" w14:textId="0CD2D1A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>
              <w:rPr>
                <w:bCs/>
                <w:color w:val="7F7F7F" w:themeColor="text1" w:themeTint="80"/>
                <w:lang w:val="hu-HU"/>
              </w:rPr>
              <w:t>carries</w:t>
            </w:r>
            <w:proofErr w:type="spellEnd"/>
            <w:r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35E90A50" w14:textId="77777777">
        <w:tc>
          <w:tcPr>
            <w:tcW w:w="3005" w:type="dxa"/>
          </w:tcPr>
          <w:p w14:paraId="14A5E08A" w14:textId="6E1D7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3AA3C46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6058A56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</w:t>
            </w:r>
          </w:p>
        </w:tc>
      </w:tr>
      <w:tr w:rsidR="004301ED" w:rsidRPr="004301ED" w14:paraId="232B7646" w14:textId="77777777">
        <w:tc>
          <w:tcPr>
            <w:tcW w:w="3005" w:type="dxa"/>
          </w:tcPr>
          <w:p w14:paraId="483D7B26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6ED4E9A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</w:t>
            </w:r>
            <w:r w:rsidR="00113CAA">
              <w:rPr>
                <w:color w:val="7F7F7F" w:themeColor="text1" w:themeTint="80"/>
                <w:lang w:val="hu-HU"/>
              </w:rPr>
              <w:t xml:space="preserve"> külső kulcs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36B04528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t>Advertises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>
        <w:tc>
          <w:tcPr>
            <w:tcW w:w="3005" w:type="dxa"/>
          </w:tcPr>
          <w:p w14:paraId="781015B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387EB1CC" w14:textId="77777777">
        <w:tc>
          <w:tcPr>
            <w:tcW w:w="3005" w:type="dxa"/>
          </w:tcPr>
          <w:p w14:paraId="2BF23EC1" w14:textId="7E9F79D1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proofErr w:type="spellStart"/>
            <w:r>
              <w:rPr>
                <w:b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75E304F" w14:textId="30311E00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r>
              <w:rPr>
                <w:b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36FF109" w14:textId="1290960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advertises</w:t>
            </w:r>
            <w:proofErr w:type="spellEnd"/>
            <w:r w:rsidRPr="00113CAA"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06FF1AE3" w14:textId="77777777">
        <w:tc>
          <w:tcPr>
            <w:tcW w:w="3005" w:type="dxa"/>
          </w:tcPr>
          <w:p w14:paraId="1C5E4E69" w14:textId="3BA0DA1B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8F2C37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430BD96A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</w:t>
            </w:r>
            <w:r w:rsidR="00113CAA">
              <w:rPr>
                <w:color w:val="7F7F7F" w:themeColor="text1" w:themeTint="80"/>
                <w:lang w:val="hu-HU"/>
              </w:rPr>
              <w:t xml:space="preserve"> külső</w:t>
            </w:r>
            <w:r w:rsidRPr="004301ED">
              <w:rPr>
                <w:color w:val="7F7F7F" w:themeColor="text1" w:themeTint="80"/>
                <w:lang w:val="hu-HU"/>
              </w:rPr>
              <w:t xml:space="preserve"> kulcs</w:t>
            </w:r>
          </w:p>
        </w:tc>
      </w:tr>
      <w:tr w:rsidR="004301ED" w:rsidRPr="004301ED" w14:paraId="1A5AC04C" w14:textId="77777777">
        <w:tc>
          <w:tcPr>
            <w:tcW w:w="3005" w:type="dxa"/>
          </w:tcPr>
          <w:p w14:paraId="03B739D4" w14:textId="0B4B143E" w:rsidR="004301ED" w:rsidRPr="004301ED" w:rsidRDefault="00113CAA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73238C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646A343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ir</w:t>
            </w:r>
            <w:r w:rsidRPr="004301ED">
              <w:rPr>
                <w:color w:val="7F7F7F" w:themeColor="text1" w:themeTint="80"/>
                <w:lang w:val="hu-HU"/>
              </w:rPr>
              <w:t xml:space="preserve">detés tábla </w:t>
            </w:r>
            <w:r w:rsidR="00113CAA">
              <w:rPr>
                <w:color w:val="7F7F7F" w:themeColor="text1" w:themeTint="80"/>
                <w:lang w:val="hu-HU"/>
              </w:rPr>
              <w:t xml:space="preserve">külső </w:t>
            </w:r>
            <w:r w:rsidRPr="004301ED">
              <w:rPr>
                <w:color w:val="7F7F7F" w:themeColor="text1" w:themeTint="80"/>
                <w:lang w:val="hu-HU"/>
              </w:rPr>
              <w:t>kulc</w:t>
            </w:r>
            <w:r w:rsidR="00113CAA">
              <w:rPr>
                <w:color w:val="7F7F7F" w:themeColor="text1" w:themeTint="80"/>
                <w:lang w:val="hu-HU"/>
              </w:rPr>
              <w:t>s</w:t>
            </w:r>
          </w:p>
        </w:tc>
      </w:tr>
      <w:tr w:rsidR="004301ED" w:rsidRPr="004301ED" w14:paraId="686330F2" w14:textId="77777777">
        <w:tc>
          <w:tcPr>
            <w:tcW w:w="3005" w:type="dxa"/>
          </w:tcPr>
          <w:p w14:paraId="268FDD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DFCFBB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mikortól van 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rdetve</w:t>
            </w:r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429A4287" w:rsid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lastRenderedPageBreak/>
        <w:t>Rates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p w14:paraId="2F112210" w14:textId="77777777" w:rsidR="00113CAA" w:rsidRPr="004301ED" w:rsidRDefault="00113CAA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>
        <w:tc>
          <w:tcPr>
            <w:tcW w:w="3005" w:type="dxa"/>
          </w:tcPr>
          <w:p w14:paraId="677D473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>
        <w:tc>
          <w:tcPr>
            <w:tcW w:w="3005" w:type="dxa"/>
          </w:tcPr>
          <w:p w14:paraId="6A92AA52" w14:textId="26996F68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79D054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>
        <w:tc>
          <w:tcPr>
            <w:tcW w:w="3005" w:type="dxa"/>
          </w:tcPr>
          <w:p w14:paraId="1F22B564" w14:textId="2E903CF9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19573C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9A43D7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rdetés tábla kulcsa, elsődleges kulcs</w:t>
            </w:r>
          </w:p>
        </w:tc>
      </w:tr>
      <w:tr w:rsidR="004301ED" w:rsidRPr="004301ED" w14:paraId="4D5672B1" w14:textId="77777777">
        <w:tc>
          <w:tcPr>
            <w:tcW w:w="3005" w:type="dxa"/>
          </w:tcPr>
          <w:p w14:paraId="13EFE7BD" w14:textId="4FEFB1D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>
        <w:tc>
          <w:tcPr>
            <w:tcW w:w="3005" w:type="dxa"/>
          </w:tcPr>
          <w:p w14:paraId="087AC4F9" w14:textId="11D605A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leiras</w:t>
            </w:r>
            <w:proofErr w:type="spellEnd"/>
          </w:p>
        </w:tc>
        <w:tc>
          <w:tcPr>
            <w:tcW w:w="3005" w:type="dxa"/>
          </w:tcPr>
          <w:p w14:paraId="68E341A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24511E23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Orders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>
        <w:tc>
          <w:tcPr>
            <w:tcW w:w="3005" w:type="dxa"/>
          </w:tcPr>
          <w:p w14:paraId="3A70A4F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>
        <w:tc>
          <w:tcPr>
            <w:tcW w:w="3005" w:type="dxa"/>
          </w:tcPr>
          <w:p w14:paraId="107E227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51FDB85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>
        <w:tc>
          <w:tcPr>
            <w:tcW w:w="3005" w:type="dxa"/>
          </w:tcPr>
          <w:p w14:paraId="134B433A" w14:textId="0A4FD1A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495EB8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>
        <w:tc>
          <w:tcPr>
            <w:tcW w:w="3005" w:type="dxa"/>
          </w:tcPr>
          <w:p w14:paraId="64B76D05" w14:textId="75686D0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BDE41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>
        <w:tc>
          <w:tcPr>
            <w:tcW w:w="3005" w:type="dxa"/>
          </w:tcPr>
          <w:p w14:paraId="4715F1EA" w14:textId="68EF0BF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FEE73A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5AD275C6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Delivers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>
        <w:tc>
          <w:tcPr>
            <w:tcW w:w="3005" w:type="dxa"/>
          </w:tcPr>
          <w:p w14:paraId="1543A22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>
        <w:tc>
          <w:tcPr>
            <w:tcW w:w="3005" w:type="dxa"/>
          </w:tcPr>
          <w:p w14:paraId="4DED054A" w14:textId="192B2A8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order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8F0D7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>
        <w:tc>
          <w:tcPr>
            <w:tcW w:w="3005" w:type="dxa"/>
          </w:tcPr>
          <w:p w14:paraId="080C57A1" w14:textId="5AC7AF41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5C8A64D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>
        <w:tc>
          <w:tcPr>
            <w:tcW w:w="3005" w:type="dxa"/>
          </w:tcPr>
          <w:p w14:paraId="17E9130E" w14:textId="12DCAB9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638CB48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>
        <w:tc>
          <w:tcPr>
            <w:tcW w:w="3005" w:type="dxa"/>
          </w:tcPr>
          <w:p w14:paraId="1EC5500D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>
        <w:tc>
          <w:tcPr>
            <w:tcW w:w="3005" w:type="dxa"/>
          </w:tcPr>
          <w:p w14:paraId="17B02039" w14:textId="7426F510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koltseg</w:t>
            </w:r>
            <w:proofErr w:type="spellEnd"/>
          </w:p>
        </w:tc>
        <w:tc>
          <w:tcPr>
            <w:tcW w:w="3005" w:type="dxa"/>
          </w:tcPr>
          <w:p w14:paraId="5AD0DD5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>
        <w:tc>
          <w:tcPr>
            <w:tcW w:w="3005" w:type="dxa"/>
          </w:tcPr>
          <w:p w14:paraId="138A60CB" w14:textId="1F47A376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varhato_szallitas</w:t>
            </w:r>
            <w:proofErr w:type="spellEnd"/>
          </w:p>
        </w:tc>
        <w:tc>
          <w:tcPr>
            <w:tcW w:w="3005" w:type="dxa"/>
          </w:tcPr>
          <w:p w14:paraId="3EB008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5188BD3A" w:rsidR="00327D55" w:rsidRDefault="00327D55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755B7AF3" w14:textId="22DF5B3A" w:rsidR="00675FAA" w:rsidRPr="004301ED" w:rsidRDefault="00327D55" w:rsidP="00327D55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  <w:r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  <w:br w:type="page"/>
      </w: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097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327D55" w:rsidRPr="004301ED" w14:paraId="74171D62" w14:textId="77777777" w:rsidTr="00327D55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24C133B6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2E982C5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34A7523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A7CBB0D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E20949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2F1983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96A09F1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40C3BC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45E9B0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C6E7C44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5A207EE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327D55" w:rsidRPr="004301ED" w14:paraId="6C3283F1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35CF365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9642CE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31C55F7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11AC4B7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F96E1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01E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95CB52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9E7E1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58524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588B4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1E368A6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0BC0875A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68FC940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CC6FA7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882F2E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AE76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A06836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EC804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030168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059E14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251DB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1F2C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91DEAAA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700703F6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74154A7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63E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91FE0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6EB6CA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B3A4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BC67F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ECADF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DBC58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34FD11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3DD644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5D796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Egyed esemény 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r w:rsidRPr="004301ED">
        <w:rPr>
          <w:lang w:val="hu-HU"/>
        </w:rPr>
        <w:lastRenderedPageBreak/>
        <w:t>Admin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</w:p>
    <w:p w14:paraId="1E0C3952" w14:textId="03934BF3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 xml:space="preserve">Az alkalmazás telepítése </w:t>
      </w:r>
    </w:p>
    <w:p w14:paraId="3C3C40D8" w14:textId="2D03B3E2" w:rsidR="002D395B" w:rsidRPr="004301ED" w:rsidRDefault="006B6768" w:rsidP="00010CBB">
      <w:pPr>
        <w:pStyle w:val="Cmsor2"/>
        <w:rPr>
          <w:lang w:val="hu-HU"/>
        </w:rPr>
      </w:pPr>
      <w:r w:rsidRPr="004301ED">
        <w:rPr>
          <w:lang w:val="hu-HU"/>
        </w:rPr>
        <w:t>Egyéb:</w:t>
      </w:r>
    </w:p>
    <w:sectPr w:rsidR="002D395B" w:rsidRPr="004301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68"/>
    <w:rsid w:val="000006DF"/>
    <w:rsid w:val="00000C11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3C0D"/>
    <w:rsid w:val="00113CAA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5D5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27D55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02A7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17457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2B5F"/>
    <w:rsid w:val="007470A5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10E4"/>
    <w:rsid w:val="008F2968"/>
    <w:rsid w:val="008F3003"/>
    <w:rsid w:val="00900C87"/>
    <w:rsid w:val="009029AB"/>
    <w:rsid w:val="00904A18"/>
    <w:rsid w:val="009058A2"/>
    <w:rsid w:val="009174AB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259B"/>
    <w:rsid w:val="00B733C4"/>
    <w:rsid w:val="00B74A44"/>
    <w:rsid w:val="00B74FC0"/>
    <w:rsid w:val="00B817FF"/>
    <w:rsid w:val="00B82AC9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2C7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E1AC7FC2-643B-45E0-972C-D6D020A6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27D5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27D55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27D55"/>
    <w:rPr>
      <w:sz w:val="20"/>
      <w:szCs w:val="20"/>
      <w:lang w:val="en-US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27D5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27D55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886</Words>
  <Characters>6119</Characters>
  <Application>Microsoft Office Word</Application>
  <DocSecurity>0</DocSecurity>
  <Lines>50</Lines>
  <Paragraphs>13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cp:keywords/>
  <dc:description/>
  <cp:lastModifiedBy>Péter Oroszi</cp:lastModifiedBy>
  <cp:revision>6</cp:revision>
  <dcterms:created xsi:type="dcterms:W3CDTF">2023-04-28T20:36:00Z</dcterms:created>
  <dcterms:modified xsi:type="dcterms:W3CDTF">2023-04-30T12:57:00Z</dcterms:modified>
</cp:coreProperties>
</file>