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07273" w14:textId="77777777" w:rsidR="00F36F39" w:rsidRDefault="00F36F39" w:rsidP="00E16DD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</w:p>
    <w:p w14:paraId="16D22CF0" w14:textId="77777777" w:rsidR="00F36F39" w:rsidRDefault="00F36F39" w:rsidP="00E16DD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</w:p>
    <w:p w14:paraId="1EA1D8A8" w14:textId="77777777" w:rsidR="00F36F39" w:rsidRDefault="00F36F39" w:rsidP="00E16DD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</w:p>
    <w:p w14:paraId="4AA72E23" w14:textId="77777777" w:rsidR="00F36F39" w:rsidRDefault="00F36F39" w:rsidP="00E16DD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</w:p>
    <w:p w14:paraId="7AE95E18" w14:textId="420165B2" w:rsidR="00E16DD4" w:rsidRDefault="00E16DD4" w:rsidP="00E16DD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  <w:r>
        <w:rPr>
          <w:rFonts w:ascii="Calibri-Bold" w:hAnsi="Calibri-Bold" w:cs="Calibri-Bold"/>
          <w:b/>
          <w:bCs/>
          <w:sz w:val="44"/>
          <w:szCs w:val="44"/>
        </w:rPr>
        <w:t xml:space="preserve">Assignment : </w:t>
      </w:r>
      <w:r w:rsidR="00F36F39">
        <w:rPr>
          <w:rFonts w:ascii="Calibri-Bold" w:hAnsi="Calibri-Bold" w:cs="Calibri-Bold"/>
          <w:b/>
          <w:bCs/>
          <w:sz w:val="44"/>
          <w:szCs w:val="44"/>
        </w:rPr>
        <w:t>DNS</w:t>
      </w:r>
    </w:p>
    <w:p w14:paraId="65CBA764" w14:textId="77777777" w:rsidR="00E16DD4" w:rsidRDefault="00E16DD4" w:rsidP="00E16DD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  <w:r>
        <w:rPr>
          <w:rFonts w:ascii="Calibri-Bold" w:hAnsi="Calibri-Bold" w:cs="Calibri-Bold"/>
          <w:b/>
          <w:bCs/>
          <w:sz w:val="44"/>
          <w:szCs w:val="44"/>
        </w:rPr>
        <w:t>Computer Networking</w:t>
      </w:r>
    </w:p>
    <w:p w14:paraId="50E19E17" w14:textId="59897DEA" w:rsidR="002E214A" w:rsidRDefault="00E16DD4" w:rsidP="00E16DD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  <w:r>
        <w:rPr>
          <w:rFonts w:ascii="Calibri-Bold" w:hAnsi="Calibri-Bold" w:cs="Calibri-Bold"/>
          <w:b/>
          <w:bCs/>
          <w:sz w:val="44"/>
          <w:szCs w:val="44"/>
        </w:rPr>
        <w:t>Tanmay Dureja (td1391)</w:t>
      </w:r>
    </w:p>
    <w:p w14:paraId="30731F9D" w14:textId="14834F6B" w:rsidR="002E214A" w:rsidRDefault="002E214A" w:rsidP="002E214A">
      <w:pPr>
        <w:spacing w:line="259" w:lineRule="auto"/>
        <w:rPr>
          <w:rFonts w:ascii="Calibri-Bold" w:hAnsi="Calibri-Bold" w:cs="Calibri-Bold"/>
          <w:b/>
          <w:bCs/>
          <w:sz w:val="44"/>
          <w:szCs w:val="44"/>
        </w:rPr>
      </w:pPr>
      <w:r>
        <w:rPr>
          <w:rFonts w:ascii="Calibri-Bold" w:hAnsi="Calibri-Bold" w:cs="Calibri-Bold"/>
          <w:b/>
          <w:bCs/>
          <w:sz w:val="44"/>
          <w:szCs w:val="44"/>
        </w:rPr>
        <w:br w:type="page"/>
      </w:r>
    </w:p>
    <w:p w14:paraId="6CF75D9B" w14:textId="51FEBED3" w:rsidR="0075707F" w:rsidRDefault="00F36F39" w:rsidP="00F36F39">
      <w:pPr>
        <w:pStyle w:val="Default"/>
        <w:numPr>
          <w:ilvl w:val="0"/>
          <w:numId w:val="10"/>
        </w:numPr>
        <w:ind w:left="360"/>
      </w:pPr>
      <w:r>
        <w:lastRenderedPageBreak/>
        <w:t xml:space="preserve">Config files: Forward and Reverse </w:t>
      </w:r>
      <w:r>
        <w:t>for R1 and Kali</w:t>
      </w:r>
    </w:p>
    <w:p w14:paraId="34EB95CC" w14:textId="4CDE7139" w:rsidR="00F36F39" w:rsidRDefault="00F36F39" w:rsidP="00F36F39">
      <w:pPr>
        <w:pStyle w:val="Default"/>
      </w:pPr>
    </w:p>
    <w:p w14:paraId="5A59B65E" w14:textId="77777777" w:rsidR="00F36F39" w:rsidRDefault="00F36F39" w:rsidP="00F36F39">
      <w:pPr>
        <w:pStyle w:val="Default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F86406C" wp14:editId="7C62307E">
            <wp:extent cx="6226629" cy="3895471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303" cy="390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F70D" w14:textId="24470EED" w:rsidR="00F36F39" w:rsidRDefault="00F36F39" w:rsidP="00F36F39">
      <w:pPr>
        <w:pStyle w:val="Caption"/>
        <w:spacing w:line="360" w:lineRule="auto"/>
        <w:jc w:val="center"/>
      </w:pPr>
      <w:r>
        <w:t xml:space="preserve">Capture </w:t>
      </w:r>
      <w:fldSimple w:instr=" SEQ Capture \* ARABIC ">
        <w:r w:rsidR="00363C76">
          <w:rPr>
            <w:noProof/>
          </w:rPr>
          <w:t>1</w:t>
        </w:r>
      </w:fldSimple>
      <w:r>
        <w:t xml:space="preserve"> Bind Data File for Zone 1</w:t>
      </w:r>
    </w:p>
    <w:p w14:paraId="68F081B5" w14:textId="77777777" w:rsidR="00F36F39" w:rsidRDefault="00F36F39" w:rsidP="00F36F39">
      <w:pPr>
        <w:pStyle w:val="Default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3443296" wp14:editId="1AD31CC4">
            <wp:extent cx="6215743" cy="385747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145" cy="386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9787" w14:textId="3D87D848" w:rsidR="00F36F39" w:rsidRDefault="00F36F39" w:rsidP="00F36F39">
      <w:pPr>
        <w:pStyle w:val="Caption"/>
        <w:spacing w:line="360" w:lineRule="auto"/>
        <w:jc w:val="center"/>
      </w:pPr>
      <w:r>
        <w:t xml:space="preserve">Capture </w:t>
      </w:r>
      <w:fldSimple w:instr=" SEQ Capture \* ARABIC ">
        <w:r w:rsidR="00363C76">
          <w:rPr>
            <w:noProof/>
          </w:rPr>
          <w:t>2</w:t>
        </w:r>
      </w:fldSimple>
      <w:r>
        <w:t xml:space="preserve"> Reverse </w:t>
      </w:r>
      <w:r w:rsidRPr="00BA57CF">
        <w:t>Bind Data File for Zone 1</w:t>
      </w:r>
    </w:p>
    <w:p w14:paraId="5F0CBC1A" w14:textId="77777777" w:rsidR="00F36F39" w:rsidRDefault="00F36F39" w:rsidP="00F36F39">
      <w:pPr>
        <w:pStyle w:val="Default"/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F772284" wp14:editId="0714F2AB">
            <wp:extent cx="6226629" cy="3878572"/>
            <wp:effectExtent l="0" t="0" r="317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245" cy="389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87CE" w14:textId="19499B29" w:rsidR="00F36F39" w:rsidRDefault="00F36F39" w:rsidP="00F36F39">
      <w:pPr>
        <w:pStyle w:val="Caption"/>
        <w:spacing w:line="360" w:lineRule="auto"/>
        <w:jc w:val="center"/>
      </w:pPr>
      <w:r>
        <w:t xml:space="preserve">Capture </w:t>
      </w:r>
      <w:fldSimple w:instr=" SEQ Capture \* ARABIC ">
        <w:r w:rsidR="00363C76">
          <w:rPr>
            <w:noProof/>
          </w:rPr>
          <w:t>3</w:t>
        </w:r>
      </w:fldSimple>
      <w:r>
        <w:t xml:space="preserve"> </w:t>
      </w:r>
      <w:r w:rsidRPr="002A6F9E">
        <w:t xml:space="preserve">Bind Data File for Zone </w:t>
      </w:r>
      <w:r>
        <w:t>2</w:t>
      </w:r>
    </w:p>
    <w:p w14:paraId="64734351" w14:textId="77777777" w:rsidR="00F36F39" w:rsidRDefault="00F36F39" w:rsidP="00F36F39">
      <w:pPr>
        <w:keepNext/>
        <w:jc w:val="center"/>
      </w:pPr>
      <w:r>
        <w:rPr>
          <w:noProof/>
        </w:rPr>
        <w:drawing>
          <wp:inline distT="0" distB="0" distL="0" distR="0" wp14:anchorId="6E5C2290" wp14:editId="7AD2AC63">
            <wp:extent cx="6139542" cy="38165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38" cy="382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DFAF" w14:textId="7DFF07DD" w:rsidR="00F36F39" w:rsidRDefault="00F36F39" w:rsidP="00F36F39">
      <w:pPr>
        <w:pStyle w:val="Caption"/>
        <w:jc w:val="center"/>
      </w:pPr>
      <w:r>
        <w:t xml:space="preserve">Capture </w:t>
      </w:r>
      <w:fldSimple w:instr=" SEQ Capture \* ARABIC ">
        <w:r w:rsidR="00363C76">
          <w:rPr>
            <w:noProof/>
          </w:rPr>
          <w:t>4</w:t>
        </w:r>
      </w:fldSimple>
      <w:r>
        <w:t xml:space="preserve"> Reverse </w:t>
      </w:r>
      <w:r w:rsidRPr="002B6107">
        <w:t xml:space="preserve">Bind Data File for Zone </w:t>
      </w:r>
      <w:r>
        <w:t>2</w:t>
      </w:r>
    </w:p>
    <w:p w14:paraId="00E45F84" w14:textId="5430EC12" w:rsidR="00F36F39" w:rsidRDefault="00F36F39" w:rsidP="00F36F39"/>
    <w:p w14:paraId="73DD5351" w14:textId="0CD23B7F" w:rsidR="00F36F39" w:rsidRDefault="00F36F39" w:rsidP="00F36F39"/>
    <w:p w14:paraId="092660F0" w14:textId="77777777" w:rsidR="00F36F39" w:rsidRDefault="00F36F39" w:rsidP="00F36F3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39496A" wp14:editId="75841F9E">
            <wp:extent cx="6411686" cy="4315421"/>
            <wp:effectExtent l="0" t="0" r="825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845" cy="43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1D1F" w14:textId="65C1793E" w:rsidR="00F36F39" w:rsidRPr="00F36F39" w:rsidRDefault="00F36F39" w:rsidP="00F36F39">
      <w:pPr>
        <w:pStyle w:val="Caption"/>
        <w:jc w:val="center"/>
      </w:pPr>
      <w:r>
        <w:t xml:space="preserve">Capture </w:t>
      </w:r>
      <w:fldSimple w:instr=" SEQ Capture \* ARABIC ">
        <w:r w:rsidR="00363C76">
          <w:rPr>
            <w:noProof/>
          </w:rPr>
          <w:t>5</w:t>
        </w:r>
      </w:fldSimple>
      <w:r>
        <w:t xml:space="preserve"> </w:t>
      </w:r>
      <w:proofErr w:type="spellStart"/>
      <w:r>
        <w:t>Named.conf.local</w:t>
      </w:r>
      <w:proofErr w:type="spellEnd"/>
      <w:r>
        <w:t xml:space="preserve"> File</w:t>
      </w:r>
    </w:p>
    <w:p w14:paraId="0A079987" w14:textId="77777777" w:rsidR="00F36F39" w:rsidRDefault="00F36F39" w:rsidP="00F36F39">
      <w:pPr>
        <w:keepNext/>
        <w:jc w:val="center"/>
      </w:pPr>
      <w:r>
        <w:rPr>
          <w:noProof/>
        </w:rPr>
        <w:drawing>
          <wp:inline distT="0" distB="0" distL="0" distR="0" wp14:anchorId="13B35CF7" wp14:editId="2B5A4ECF">
            <wp:extent cx="6466205" cy="40062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7EE9" w14:textId="4E3A8559" w:rsidR="00F36F39" w:rsidRDefault="00F36F39" w:rsidP="00F36F39">
      <w:pPr>
        <w:pStyle w:val="Caption"/>
        <w:jc w:val="center"/>
      </w:pPr>
      <w:r>
        <w:t xml:space="preserve">Capture </w:t>
      </w:r>
      <w:fldSimple w:instr=" SEQ Capture \* ARABIC ">
        <w:r w:rsidR="00363C76">
          <w:rPr>
            <w:noProof/>
          </w:rPr>
          <w:t>6</w:t>
        </w:r>
      </w:fldSimple>
      <w:r>
        <w:t xml:space="preserve"> </w:t>
      </w:r>
      <w:proofErr w:type="spellStart"/>
      <w:r>
        <w:t>resolv.conf</w:t>
      </w:r>
      <w:proofErr w:type="spellEnd"/>
      <w:r>
        <w:t xml:space="preserve"> R1</w:t>
      </w:r>
    </w:p>
    <w:p w14:paraId="130F3157" w14:textId="77777777" w:rsidR="00F36F39" w:rsidRDefault="00F36F39" w:rsidP="00F36F3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0B4272" wp14:editId="34F416AA">
            <wp:extent cx="6390005" cy="42017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8F3EE" w14:textId="38968ACA" w:rsidR="00F36F39" w:rsidRDefault="00F36F39" w:rsidP="00F36F39">
      <w:pPr>
        <w:pStyle w:val="Caption"/>
        <w:jc w:val="center"/>
      </w:pPr>
      <w:r>
        <w:t xml:space="preserve">Capture </w:t>
      </w:r>
      <w:fldSimple w:instr=" SEQ Capture \* ARABIC ">
        <w:r w:rsidR="00363C76">
          <w:rPr>
            <w:noProof/>
          </w:rPr>
          <w:t>7</w:t>
        </w:r>
      </w:fldSimple>
      <w:r>
        <w:t xml:space="preserve"> </w:t>
      </w:r>
      <w:proofErr w:type="spellStart"/>
      <w:r>
        <w:t>Resolv.conf</w:t>
      </w:r>
      <w:proofErr w:type="spellEnd"/>
      <w:r>
        <w:t xml:space="preserve"> Kali</w:t>
      </w:r>
    </w:p>
    <w:p w14:paraId="13F7A27C" w14:textId="1E211C88" w:rsidR="00F36F39" w:rsidRDefault="00F36F39">
      <w:pPr>
        <w:spacing w:line="259" w:lineRule="auto"/>
      </w:pPr>
      <w:r>
        <w:br w:type="page"/>
      </w:r>
    </w:p>
    <w:p w14:paraId="77504AB2" w14:textId="232F1F00" w:rsidR="00F36F39" w:rsidRDefault="00F36F39" w:rsidP="00F36F39">
      <w:pPr>
        <w:pStyle w:val="ListParagraph"/>
        <w:numPr>
          <w:ilvl w:val="0"/>
          <w:numId w:val="10"/>
        </w:numPr>
        <w:ind w:left="180" w:hanging="270"/>
        <w:rPr>
          <w:sz w:val="24"/>
          <w:szCs w:val="24"/>
        </w:rPr>
      </w:pPr>
      <w:r w:rsidRPr="00F36F39">
        <w:rPr>
          <w:sz w:val="24"/>
          <w:szCs w:val="24"/>
        </w:rPr>
        <w:lastRenderedPageBreak/>
        <w:t xml:space="preserve">Ping </w:t>
      </w:r>
      <w:r>
        <w:rPr>
          <w:sz w:val="24"/>
          <w:szCs w:val="24"/>
        </w:rPr>
        <w:t>by Name</w:t>
      </w:r>
    </w:p>
    <w:p w14:paraId="524CA01D" w14:textId="77777777" w:rsidR="00F36F39" w:rsidRDefault="00F36F39" w:rsidP="00F36F39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16C104B5" wp14:editId="190E3C27">
            <wp:extent cx="6161314" cy="383788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54" cy="385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7444" w14:textId="1D6323E4" w:rsidR="00F36F39" w:rsidRDefault="00F36F39" w:rsidP="00F36F39">
      <w:pPr>
        <w:pStyle w:val="Caption"/>
        <w:jc w:val="center"/>
      </w:pPr>
      <w:r>
        <w:t xml:space="preserve">Capture </w:t>
      </w:r>
      <w:fldSimple w:instr=" SEQ Capture \* ARABIC ">
        <w:r w:rsidR="00363C76">
          <w:rPr>
            <w:noProof/>
          </w:rPr>
          <w:t>8</w:t>
        </w:r>
      </w:fldSimple>
      <w:r>
        <w:t xml:space="preserve"> R1 Ping to Kali</w:t>
      </w:r>
    </w:p>
    <w:p w14:paraId="0919B3CD" w14:textId="77777777" w:rsidR="00F36F39" w:rsidRDefault="00F36F39" w:rsidP="00F36F39">
      <w:pPr>
        <w:keepNext/>
        <w:jc w:val="center"/>
      </w:pPr>
      <w:r>
        <w:rPr>
          <w:noProof/>
        </w:rPr>
        <w:drawing>
          <wp:inline distT="0" distB="0" distL="0" distR="0" wp14:anchorId="370651E1" wp14:editId="458A1E04">
            <wp:extent cx="6149866" cy="4096839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540" cy="410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336EA" w14:textId="323F9F4E" w:rsidR="00F36F39" w:rsidRPr="00F36F39" w:rsidRDefault="00F36F39" w:rsidP="00F36F39">
      <w:pPr>
        <w:pStyle w:val="Caption"/>
        <w:jc w:val="center"/>
        <w:rPr>
          <w:sz w:val="24"/>
          <w:szCs w:val="24"/>
        </w:rPr>
      </w:pPr>
      <w:r>
        <w:t xml:space="preserve">Capture </w:t>
      </w:r>
      <w:fldSimple w:instr=" SEQ Capture \* ARABIC ">
        <w:r w:rsidR="00363C76">
          <w:rPr>
            <w:noProof/>
          </w:rPr>
          <w:t>9</w:t>
        </w:r>
      </w:fldSimple>
      <w:r>
        <w:t xml:space="preserve"> Kali ping R1</w:t>
      </w:r>
      <w:bookmarkStart w:id="0" w:name="_GoBack"/>
      <w:bookmarkEnd w:id="0"/>
    </w:p>
    <w:sectPr w:rsidR="00F36F39" w:rsidRPr="00F36F39" w:rsidSect="002E21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863E5" w14:textId="77777777" w:rsidR="007F0975" w:rsidRDefault="007F0975" w:rsidP="006D1583">
      <w:pPr>
        <w:spacing w:after="0" w:line="240" w:lineRule="auto"/>
      </w:pPr>
      <w:r>
        <w:separator/>
      </w:r>
    </w:p>
  </w:endnote>
  <w:endnote w:type="continuationSeparator" w:id="0">
    <w:p w14:paraId="3E3F542D" w14:textId="77777777" w:rsidR="007F0975" w:rsidRDefault="007F0975" w:rsidP="006D1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BFE6D" w14:textId="77777777" w:rsidR="007F0975" w:rsidRDefault="007F0975" w:rsidP="006D1583">
      <w:pPr>
        <w:spacing w:after="0" w:line="240" w:lineRule="auto"/>
      </w:pPr>
      <w:r>
        <w:separator/>
      </w:r>
    </w:p>
  </w:footnote>
  <w:footnote w:type="continuationSeparator" w:id="0">
    <w:p w14:paraId="5B709BD2" w14:textId="77777777" w:rsidR="007F0975" w:rsidRDefault="007F0975" w:rsidP="006D1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1C5FE0"/>
    <w:multiLevelType w:val="hybridMultilevel"/>
    <w:tmpl w:val="8DE3D75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43A4D3D"/>
    <w:multiLevelType w:val="hybridMultilevel"/>
    <w:tmpl w:val="B6A857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67EAF9"/>
    <w:multiLevelType w:val="hybridMultilevel"/>
    <w:tmpl w:val="57D59D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BB84C80"/>
    <w:multiLevelType w:val="hybridMultilevel"/>
    <w:tmpl w:val="6AF6B5EC"/>
    <w:lvl w:ilvl="0" w:tplc="CBB0A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30DB8"/>
    <w:multiLevelType w:val="hybridMultilevel"/>
    <w:tmpl w:val="304BD36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6E2481B"/>
    <w:multiLevelType w:val="hybridMultilevel"/>
    <w:tmpl w:val="773A4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B05A4"/>
    <w:multiLevelType w:val="hybridMultilevel"/>
    <w:tmpl w:val="493CF5D8"/>
    <w:lvl w:ilvl="0" w:tplc="1F2636AE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8744E"/>
    <w:multiLevelType w:val="hybridMultilevel"/>
    <w:tmpl w:val="2B607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B4244"/>
    <w:multiLevelType w:val="hybridMultilevel"/>
    <w:tmpl w:val="E3EC88AC"/>
    <w:lvl w:ilvl="0" w:tplc="A0A09F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8241B"/>
    <w:multiLevelType w:val="hybridMultilevel"/>
    <w:tmpl w:val="6AF6B5EC"/>
    <w:lvl w:ilvl="0" w:tplc="CBB0A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D4"/>
    <w:rsid w:val="00012F0C"/>
    <w:rsid w:val="000339E5"/>
    <w:rsid w:val="00120D98"/>
    <w:rsid w:val="002627A0"/>
    <w:rsid w:val="002A0103"/>
    <w:rsid w:val="002E214A"/>
    <w:rsid w:val="00331522"/>
    <w:rsid w:val="00363C76"/>
    <w:rsid w:val="003656D1"/>
    <w:rsid w:val="003B34E5"/>
    <w:rsid w:val="003D3C4B"/>
    <w:rsid w:val="004764D2"/>
    <w:rsid w:val="005017FC"/>
    <w:rsid w:val="00680435"/>
    <w:rsid w:val="006D1583"/>
    <w:rsid w:val="006D1886"/>
    <w:rsid w:val="0075707F"/>
    <w:rsid w:val="00795726"/>
    <w:rsid w:val="007A6EE7"/>
    <w:rsid w:val="007F0975"/>
    <w:rsid w:val="007F1B12"/>
    <w:rsid w:val="008561A9"/>
    <w:rsid w:val="008963B9"/>
    <w:rsid w:val="00962F78"/>
    <w:rsid w:val="009F3305"/>
    <w:rsid w:val="00AA2075"/>
    <w:rsid w:val="00AB2E86"/>
    <w:rsid w:val="00BC21EA"/>
    <w:rsid w:val="00D156AC"/>
    <w:rsid w:val="00D80EB5"/>
    <w:rsid w:val="00D8652D"/>
    <w:rsid w:val="00E16DD4"/>
    <w:rsid w:val="00E51054"/>
    <w:rsid w:val="00F36F39"/>
    <w:rsid w:val="00F6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5CC5"/>
  <w15:chartTrackingRefBased/>
  <w15:docId w15:val="{A7BD7C30-1D66-418F-83EE-6BA03B6F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DD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1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4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E21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656D1"/>
    <w:pPr>
      <w:ind w:left="720"/>
      <w:contextualSpacing/>
    </w:pPr>
  </w:style>
  <w:style w:type="paragraph" w:customStyle="1" w:styleId="Default">
    <w:name w:val="Default"/>
    <w:rsid w:val="003B34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1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583"/>
  </w:style>
  <w:style w:type="paragraph" w:styleId="Footer">
    <w:name w:val="footer"/>
    <w:basedOn w:val="Normal"/>
    <w:link w:val="FooterChar"/>
    <w:uiPriority w:val="99"/>
    <w:unhideWhenUsed/>
    <w:rsid w:val="006D1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Dureja</dc:creator>
  <cp:keywords/>
  <dc:description/>
  <cp:lastModifiedBy>Tanmay Dureja</cp:lastModifiedBy>
  <cp:revision>28</cp:revision>
  <cp:lastPrinted>2019-05-02T04:19:00Z</cp:lastPrinted>
  <dcterms:created xsi:type="dcterms:W3CDTF">2019-04-21T15:40:00Z</dcterms:created>
  <dcterms:modified xsi:type="dcterms:W3CDTF">2019-05-02T04:19:00Z</dcterms:modified>
</cp:coreProperties>
</file>