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17F79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Runtime Architecture Specification</w:t>
      </w:r>
    </w:p>
    <w:p w14:paraId="14342445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Part 04 – Runtime Execution</w:t>
      </w:r>
    </w:p>
    <w:p w14:paraId="2F602057" w14:textId="77777777" w:rsidR="00A615A4" w:rsidRPr="00A615A4" w:rsidRDefault="00A615A4" w:rsidP="00A615A4">
      <w:r w:rsidRPr="00A615A4">
        <w:rPr>
          <w:b/>
          <w:bCs/>
        </w:rPr>
        <w:t>Version:</w:t>
      </w:r>
      <w:r w:rsidRPr="00A615A4">
        <w:t xml:space="preserve"> 1.0 Draft</w:t>
      </w:r>
      <w:r w:rsidRPr="00A615A4">
        <w:br/>
      </w:r>
      <w:r w:rsidRPr="00A615A4">
        <w:rPr>
          <w:b/>
          <w:bCs/>
        </w:rPr>
        <w:t>Status:</w:t>
      </w:r>
      <w:r w:rsidRPr="00A615A4">
        <w:t xml:space="preserve"> Draft for Review</w:t>
      </w:r>
    </w:p>
    <w:p w14:paraId="15C58911" w14:textId="77777777" w:rsidR="00A615A4" w:rsidRPr="00A615A4" w:rsidRDefault="00A615A4" w:rsidP="00A615A4">
      <w:r w:rsidRPr="00A615A4">
        <w:pict w14:anchorId="27BBA1AD">
          <v:rect id="_x0000_i2795" style="width:0;height:1.5pt" o:hralign="center" o:hrstd="t" o:hr="t" fillcolor="#a0a0a0" stroked="f"/>
        </w:pict>
      </w:r>
    </w:p>
    <w:p w14:paraId="56281463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1. Introduction</w:t>
      </w:r>
    </w:p>
    <w:p w14:paraId="5AA2F12E" w14:textId="77777777" w:rsidR="00A615A4" w:rsidRPr="00A615A4" w:rsidRDefault="00A615A4" w:rsidP="00A615A4">
      <w:r w:rsidRPr="00A615A4">
        <w:t>The Runtime Execution layer is responsible for converting procedural decisions into actual gameplay.</w:t>
      </w:r>
    </w:p>
    <w:p w14:paraId="380B5C09" w14:textId="77777777" w:rsidR="00A615A4" w:rsidRPr="00A615A4" w:rsidRDefault="00A615A4" w:rsidP="00A615A4">
      <w:r w:rsidRPr="00A615A4">
        <w:t>It represents the boundary between the abstract procedural runtime and the Unity game world.</w:t>
      </w:r>
    </w:p>
    <w:p w14:paraId="26D69572" w14:textId="77777777" w:rsidR="00A615A4" w:rsidRPr="00A615A4" w:rsidRDefault="00A615A4" w:rsidP="00A615A4">
      <w:r w:rsidRPr="00A615A4">
        <w:t xml:space="preserve">The Decision Engine determines </w:t>
      </w:r>
      <w:r w:rsidRPr="00A615A4">
        <w:rPr>
          <w:b/>
          <w:bCs/>
        </w:rPr>
        <w:t>what should happen next</w:t>
      </w:r>
      <w:r w:rsidRPr="00A615A4">
        <w:t>.</w:t>
      </w:r>
    </w:p>
    <w:p w14:paraId="112FF788" w14:textId="77777777" w:rsidR="00A615A4" w:rsidRPr="00A615A4" w:rsidRDefault="00A615A4" w:rsidP="00A615A4">
      <w:r w:rsidRPr="00A615A4">
        <w:t xml:space="preserve">The Runtime Execution layer determines </w:t>
      </w:r>
      <w:r w:rsidRPr="00A615A4">
        <w:rPr>
          <w:b/>
          <w:bCs/>
        </w:rPr>
        <w:t>how that decision is executed</w:t>
      </w:r>
      <w:r w:rsidRPr="00A615A4">
        <w:t>.</w:t>
      </w:r>
    </w:p>
    <w:p w14:paraId="7837C9F6" w14:textId="77777777" w:rsidR="00A615A4" w:rsidRPr="00A615A4" w:rsidRDefault="00A615A4" w:rsidP="00A615A4">
      <w:r w:rsidRPr="00A615A4">
        <w:t>This separation is one of the fundamental architectural principles of the runtime.</w:t>
      </w:r>
    </w:p>
    <w:p w14:paraId="0F4BCCFE" w14:textId="77777777" w:rsidR="00A615A4" w:rsidRPr="00A615A4" w:rsidRDefault="00A615A4" w:rsidP="00A615A4">
      <w:r w:rsidRPr="00A615A4">
        <w:pict w14:anchorId="64363CDE">
          <v:rect id="_x0000_i2796" style="width:0;height:1.5pt" o:hralign="center" o:hrstd="t" o:hr="t" fillcolor="#a0a0a0" stroked="f"/>
        </w:pict>
      </w:r>
    </w:p>
    <w:p w14:paraId="6A03F208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2. Responsibilities</w:t>
      </w:r>
    </w:p>
    <w:p w14:paraId="3468FADE" w14:textId="77777777" w:rsidR="00A615A4" w:rsidRPr="00A615A4" w:rsidRDefault="00A615A4" w:rsidP="00A615A4">
      <w:r w:rsidRPr="00A615A4">
        <w:t>The Runtime Execution layer is responsible for:</w:t>
      </w:r>
    </w:p>
    <w:p w14:paraId="3A6CE7F2" w14:textId="77777777" w:rsidR="00A615A4" w:rsidRPr="00A615A4" w:rsidRDefault="00A615A4" w:rsidP="00A615A4">
      <w:pPr>
        <w:numPr>
          <w:ilvl w:val="0"/>
          <w:numId w:val="32"/>
        </w:numPr>
      </w:pPr>
      <w:r w:rsidRPr="00A615A4">
        <w:t>validating Responses;</w:t>
      </w:r>
    </w:p>
    <w:p w14:paraId="7F0B0BD2" w14:textId="77777777" w:rsidR="00A615A4" w:rsidRPr="00A615A4" w:rsidRDefault="00A615A4" w:rsidP="00A615A4">
      <w:pPr>
        <w:numPr>
          <w:ilvl w:val="0"/>
          <w:numId w:val="32"/>
        </w:numPr>
      </w:pPr>
      <w:r w:rsidRPr="00A615A4">
        <w:t>coordinating runtime systems;</w:t>
      </w:r>
    </w:p>
    <w:p w14:paraId="65D1807B" w14:textId="77777777" w:rsidR="00A615A4" w:rsidRPr="00A615A4" w:rsidRDefault="00A615A4" w:rsidP="00A615A4">
      <w:pPr>
        <w:numPr>
          <w:ilvl w:val="0"/>
          <w:numId w:val="32"/>
        </w:numPr>
      </w:pPr>
      <w:r w:rsidRPr="00A615A4">
        <w:t>executing gameplay instructions;</w:t>
      </w:r>
    </w:p>
    <w:p w14:paraId="313ADF01" w14:textId="77777777" w:rsidR="00A615A4" w:rsidRPr="00A615A4" w:rsidRDefault="00A615A4" w:rsidP="00A615A4">
      <w:pPr>
        <w:numPr>
          <w:ilvl w:val="0"/>
          <w:numId w:val="32"/>
        </w:numPr>
      </w:pPr>
      <w:r w:rsidRPr="00A615A4">
        <w:t>monitoring execution progress;</w:t>
      </w:r>
    </w:p>
    <w:p w14:paraId="3A89E78E" w14:textId="77777777" w:rsidR="00A615A4" w:rsidRPr="00A615A4" w:rsidRDefault="00A615A4" w:rsidP="00A615A4">
      <w:pPr>
        <w:numPr>
          <w:ilvl w:val="0"/>
          <w:numId w:val="32"/>
        </w:numPr>
      </w:pPr>
      <w:r w:rsidRPr="00A615A4">
        <w:t>collecting execution results;</w:t>
      </w:r>
    </w:p>
    <w:p w14:paraId="57850348" w14:textId="77777777" w:rsidR="00A615A4" w:rsidRPr="00A615A4" w:rsidRDefault="00A615A4" w:rsidP="00A615A4">
      <w:pPr>
        <w:numPr>
          <w:ilvl w:val="0"/>
          <w:numId w:val="32"/>
        </w:numPr>
      </w:pPr>
      <w:r w:rsidRPr="00A615A4">
        <w:t>producing an immutable Execution Report.</w:t>
      </w:r>
    </w:p>
    <w:p w14:paraId="24DBD30D" w14:textId="77777777" w:rsidR="00A615A4" w:rsidRPr="00A615A4" w:rsidRDefault="00A615A4" w:rsidP="00A615A4">
      <w:r w:rsidRPr="00A615A4">
        <w:t xml:space="preserve">The Runtime Execution layer is </w:t>
      </w:r>
      <w:r w:rsidRPr="00A615A4">
        <w:rPr>
          <w:b/>
          <w:bCs/>
        </w:rPr>
        <w:t>not</w:t>
      </w:r>
      <w:r w:rsidRPr="00A615A4">
        <w:t xml:space="preserve"> responsible for:</w:t>
      </w:r>
    </w:p>
    <w:p w14:paraId="203C50CC" w14:textId="77777777" w:rsidR="00A615A4" w:rsidRPr="00A615A4" w:rsidRDefault="00A615A4" w:rsidP="00A615A4">
      <w:pPr>
        <w:numPr>
          <w:ilvl w:val="0"/>
          <w:numId w:val="33"/>
        </w:numPr>
      </w:pPr>
      <w:r w:rsidRPr="00A615A4">
        <w:t>generating gameplay decisions;</w:t>
      </w:r>
    </w:p>
    <w:p w14:paraId="44F468FE" w14:textId="77777777" w:rsidR="00A615A4" w:rsidRPr="00A615A4" w:rsidRDefault="00A615A4" w:rsidP="00A615A4">
      <w:pPr>
        <w:numPr>
          <w:ilvl w:val="0"/>
          <w:numId w:val="33"/>
        </w:numPr>
      </w:pPr>
      <w:r w:rsidRPr="00A615A4">
        <w:t>modifying Blueprint data;</w:t>
      </w:r>
    </w:p>
    <w:p w14:paraId="6F6CABAB" w14:textId="77777777" w:rsidR="00A615A4" w:rsidRPr="00A615A4" w:rsidRDefault="00A615A4" w:rsidP="00A615A4">
      <w:pPr>
        <w:numPr>
          <w:ilvl w:val="0"/>
          <w:numId w:val="33"/>
        </w:numPr>
      </w:pPr>
      <w:r w:rsidRPr="00A615A4">
        <w:t>committing Session changes;</w:t>
      </w:r>
    </w:p>
    <w:p w14:paraId="37029F54" w14:textId="77777777" w:rsidR="00A615A4" w:rsidRPr="00A615A4" w:rsidRDefault="00A615A4" w:rsidP="00A615A4">
      <w:pPr>
        <w:numPr>
          <w:ilvl w:val="0"/>
          <w:numId w:val="33"/>
        </w:numPr>
      </w:pPr>
      <w:r w:rsidRPr="00A615A4">
        <w:t>evaluating procedural conditions.</w:t>
      </w:r>
    </w:p>
    <w:p w14:paraId="7AA73C0B" w14:textId="77777777" w:rsidR="00A615A4" w:rsidRPr="00A615A4" w:rsidRDefault="00A615A4" w:rsidP="00A615A4">
      <w:r w:rsidRPr="00A615A4">
        <w:pict w14:anchorId="0FC9F462">
          <v:rect id="_x0000_i2797" style="width:0;height:1.5pt" o:hralign="center" o:hrstd="t" o:hr="t" fillcolor="#a0a0a0" stroked="f"/>
        </w:pict>
      </w:r>
    </w:p>
    <w:p w14:paraId="7CB76CBA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3. Runtime Philosophy</w:t>
      </w:r>
    </w:p>
    <w:p w14:paraId="23D309CB" w14:textId="77777777" w:rsidR="00A615A4" w:rsidRPr="00A615A4" w:rsidRDefault="00A615A4" w:rsidP="00A615A4">
      <w:r w:rsidRPr="00A615A4">
        <w:lastRenderedPageBreak/>
        <w:t>Execution is not considered successful simply because a Response exists.</w:t>
      </w:r>
    </w:p>
    <w:p w14:paraId="722B6BB6" w14:textId="77777777" w:rsidR="00A615A4" w:rsidRPr="00A615A4" w:rsidRDefault="00A615A4" w:rsidP="00A615A4">
      <w:r w:rsidRPr="00A615A4">
        <w:t xml:space="preserve">A Response represents </w:t>
      </w:r>
      <w:r w:rsidRPr="00A615A4">
        <w:rPr>
          <w:b/>
          <w:bCs/>
        </w:rPr>
        <w:t>intent</w:t>
      </w:r>
      <w:r w:rsidRPr="00A615A4">
        <w:t>.</w:t>
      </w:r>
    </w:p>
    <w:p w14:paraId="06D02373" w14:textId="77777777" w:rsidR="00A615A4" w:rsidRPr="00A615A4" w:rsidRDefault="00A615A4" w:rsidP="00A615A4">
      <w:r w:rsidRPr="00A615A4">
        <w:t xml:space="preserve">Execution represents </w:t>
      </w:r>
      <w:r w:rsidRPr="00A615A4">
        <w:rPr>
          <w:b/>
          <w:bCs/>
        </w:rPr>
        <w:t>reality</w:t>
      </w:r>
      <w:r w:rsidRPr="00A615A4">
        <w:t>.</w:t>
      </w:r>
    </w:p>
    <w:p w14:paraId="79ECAFD7" w14:textId="77777777" w:rsidR="00A615A4" w:rsidRPr="00A615A4" w:rsidRDefault="00A615A4" w:rsidP="00A615A4">
      <w:r w:rsidRPr="00A615A4">
        <w:t>Only successful execution may produce authoritative Session updates.</w:t>
      </w:r>
    </w:p>
    <w:p w14:paraId="0822CCBC" w14:textId="77777777" w:rsidR="00A615A4" w:rsidRPr="00A615A4" w:rsidRDefault="00A615A4" w:rsidP="00A615A4">
      <w:r w:rsidRPr="00A615A4">
        <w:t xml:space="preserve">This distinction prevents runtime state from diverging from what </w:t>
      </w:r>
      <w:proofErr w:type="gramStart"/>
      <w:r w:rsidRPr="00A615A4">
        <w:t>actually occurred</w:t>
      </w:r>
      <w:proofErr w:type="gramEnd"/>
      <w:r w:rsidRPr="00A615A4">
        <w:t xml:space="preserve"> in Unity.</w:t>
      </w:r>
    </w:p>
    <w:p w14:paraId="3A150510" w14:textId="77777777" w:rsidR="00A615A4" w:rsidRPr="00A615A4" w:rsidRDefault="00A615A4" w:rsidP="00A615A4">
      <w:r w:rsidRPr="00A615A4">
        <w:pict w14:anchorId="51B0FE03">
          <v:rect id="_x0000_i2798" style="width:0;height:1.5pt" o:hralign="center" o:hrstd="t" o:hr="t" fillcolor="#a0a0a0" stroked="f"/>
        </w:pict>
      </w:r>
    </w:p>
    <w:p w14:paraId="53701C90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4. Validation</w:t>
      </w:r>
    </w:p>
    <w:p w14:paraId="0F04B3C8" w14:textId="77777777" w:rsidR="00A615A4" w:rsidRPr="00A615A4" w:rsidRDefault="00A615A4" w:rsidP="00A615A4">
      <w:r w:rsidRPr="00A615A4">
        <w:t>Every Next Step Response must be validated before execution begins.</w:t>
      </w:r>
    </w:p>
    <w:p w14:paraId="4271AF9C" w14:textId="77777777" w:rsidR="00A615A4" w:rsidRPr="00A615A4" w:rsidRDefault="00A615A4" w:rsidP="00A615A4">
      <w:r w:rsidRPr="00A615A4">
        <w:t xml:space="preserve">Validation verifies that the runtime </w:t>
      </w:r>
      <w:proofErr w:type="gramStart"/>
      <w:r w:rsidRPr="00A615A4">
        <w:t>is capable of executing</w:t>
      </w:r>
      <w:proofErr w:type="gramEnd"/>
      <w:r w:rsidRPr="00A615A4">
        <w:t xml:space="preserve"> the requested instructions.</w:t>
      </w:r>
    </w:p>
    <w:p w14:paraId="1E6AD71B" w14:textId="77777777" w:rsidR="00A615A4" w:rsidRPr="00A615A4" w:rsidRDefault="00A615A4" w:rsidP="00A615A4">
      <w:r w:rsidRPr="00A615A4">
        <w:t>Typical validation includes:</w:t>
      </w:r>
    </w:p>
    <w:p w14:paraId="03CADBB6" w14:textId="77777777" w:rsidR="00A615A4" w:rsidRPr="00A615A4" w:rsidRDefault="00A615A4" w:rsidP="00A615A4">
      <w:pPr>
        <w:numPr>
          <w:ilvl w:val="0"/>
          <w:numId w:val="34"/>
        </w:numPr>
      </w:pPr>
      <w:r w:rsidRPr="00A615A4">
        <w:t>required runtime bindings;</w:t>
      </w:r>
    </w:p>
    <w:p w14:paraId="185B91BD" w14:textId="77777777" w:rsidR="00A615A4" w:rsidRPr="00A615A4" w:rsidRDefault="00A615A4" w:rsidP="00A615A4">
      <w:pPr>
        <w:numPr>
          <w:ilvl w:val="0"/>
          <w:numId w:val="34"/>
        </w:numPr>
      </w:pPr>
      <w:r w:rsidRPr="00A615A4">
        <w:t>Character availability;</w:t>
      </w:r>
    </w:p>
    <w:p w14:paraId="0BF2B11E" w14:textId="77777777" w:rsidR="00A615A4" w:rsidRPr="00A615A4" w:rsidRDefault="00A615A4" w:rsidP="00A615A4">
      <w:pPr>
        <w:numPr>
          <w:ilvl w:val="0"/>
          <w:numId w:val="34"/>
        </w:numPr>
      </w:pPr>
      <w:r w:rsidRPr="00A615A4">
        <w:t>Blueprint consistency;</w:t>
      </w:r>
    </w:p>
    <w:p w14:paraId="78817AE0" w14:textId="77777777" w:rsidR="00A615A4" w:rsidRPr="00A615A4" w:rsidRDefault="00A615A4" w:rsidP="00A615A4">
      <w:pPr>
        <w:numPr>
          <w:ilvl w:val="0"/>
          <w:numId w:val="34"/>
        </w:numPr>
      </w:pPr>
      <w:r w:rsidRPr="00A615A4">
        <w:t>supported Gameplay Commands;</w:t>
      </w:r>
    </w:p>
    <w:p w14:paraId="1A53DF4F" w14:textId="77777777" w:rsidR="00A615A4" w:rsidRPr="00A615A4" w:rsidRDefault="00A615A4" w:rsidP="00A615A4">
      <w:pPr>
        <w:numPr>
          <w:ilvl w:val="0"/>
          <w:numId w:val="34"/>
        </w:numPr>
      </w:pPr>
      <w:r w:rsidRPr="00A615A4">
        <w:t>required UI components;</w:t>
      </w:r>
    </w:p>
    <w:p w14:paraId="1EAA9DF6" w14:textId="77777777" w:rsidR="00A615A4" w:rsidRPr="00A615A4" w:rsidRDefault="00A615A4" w:rsidP="00A615A4">
      <w:pPr>
        <w:numPr>
          <w:ilvl w:val="0"/>
          <w:numId w:val="34"/>
        </w:numPr>
      </w:pPr>
      <w:r w:rsidRPr="00A615A4">
        <w:t>animation availability;</w:t>
      </w:r>
    </w:p>
    <w:p w14:paraId="127AAC0E" w14:textId="77777777" w:rsidR="00A615A4" w:rsidRPr="00A615A4" w:rsidRDefault="00A615A4" w:rsidP="00A615A4">
      <w:pPr>
        <w:numPr>
          <w:ilvl w:val="0"/>
          <w:numId w:val="34"/>
        </w:numPr>
      </w:pPr>
      <w:r w:rsidRPr="00A615A4">
        <w:t>camera availability;</w:t>
      </w:r>
    </w:p>
    <w:p w14:paraId="072745B8" w14:textId="77777777" w:rsidR="00A615A4" w:rsidRPr="00A615A4" w:rsidRDefault="00A615A4" w:rsidP="00A615A4">
      <w:pPr>
        <w:numPr>
          <w:ilvl w:val="0"/>
          <w:numId w:val="34"/>
        </w:numPr>
      </w:pPr>
      <w:r w:rsidRPr="00A615A4">
        <w:t>response integrity.</w:t>
      </w:r>
    </w:p>
    <w:p w14:paraId="08AA52E7" w14:textId="77777777" w:rsidR="00A615A4" w:rsidRPr="00A615A4" w:rsidRDefault="00A615A4" w:rsidP="00A615A4">
      <w:r w:rsidRPr="00A615A4">
        <w:t>Validation must not execute gameplay.</w:t>
      </w:r>
    </w:p>
    <w:p w14:paraId="093B1E18" w14:textId="77777777" w:rsidR="00A615A4" w:rsidRPr="00A615A4" w:rsidRDefault="00A615A4" w:rsidP="00A615A4">
      <w:r w:rsidRPr="00A615A4">
        <w:t>Validation must not modify Session state.</w:t>
      </w:r>
    </w:p>
    <w:p w14:paraId="3BFE3EB5" w14:textId="77777777" w:rsidR="00A615A4" w:rsidRPr="00A615A4" w:rsidRDefault="00A615A4" w:rsidP="00A615A4">
      <w:r w:rsidRPr="00A615A4">
        <w:pict w14:anchorId="0E0D8B97">
          <v:rect id="_x0000_i2799" style="width:0;height:1.5pt" o:hralign="center" o:hrstd="t" o:hr="t" fillcolor="#a0a0a0" stroked="f"/>
        </w:pict>
      </w:r>
    </w:p>
    <w:p w14:paraId="23B8843E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5. Runtime Execution Pipeline</w:t>
      </w:r>
    </w:p>
    <w:p w14:paraId="78B5F3DF" w14:textId="77777777" w:rsidR="00A615A4" w:rsidRPr="00A615A4" w:rsidRDefault="00A615A4" w:rsidP="00A615A4">
      <w:r w:rsidRPr="00A615A4">
        <w:t>The Runtime Execution layer follows a deterministic pipeline.</w:t>
      </w:r>
    </w:p>
    <w:p w14:paraId="77599870" w14:textId="77777777" w:rsidR="00A615A4" w:rsidRPr="00A615A4" w:rsidRDefault="00A615A4" w:rsidP="00A615A4">
      <w:r w:rsidRPr="00A615A4">
        <w:t>Validated Next Step Response</w:t>
      </w:r>
    </w:p>
    <w:p w14:paraId="4339E637" w14:textId="77777777" w:rsidR="00A615A4" w:rsidRPr="00A615A4" w:rsidRDefault="00A615A4" w:rsidP="00A615A4">
      <w:r w:rsidRPr="00A615A4">
        <w:t xml:space="preserve">            │</w:t>
      </w:r>
    </w:p>
    <w:p w14:paraId="1F41AA9E" w14:textId="77777777" w:rsidR="00A615A4" w:rsidRPr="00A615A4" w:rsidRDefault="00A615A4" w:rsidP="00A615A4">
      <w:r w:rsidRPr="00A615A4">
        <w:t xml:space="preserve">            </w:t>
      </w:r>
      <w:r w:rsidRPr="00A615A4">
        <w:rPr>
          <w:rFonts w:ascii="Arial" w:hAnsi="Arial" w:cs="Arial"/>
        </w:rPr>
        <w:t>▼</w:t>
      </w:r>
    </w:p>
    <w:p w14:paraId="353B32AF" w14:textId="77777777" w:rsidR="00A615A4" w:rsidRPr="00A615A4" w:rsidRDefault="00A615A4" w:rsidP="00A615A4">
      <w:r w:rsidRPr="00A615A4">
        <w:t>Create Execution Context</w:t>
      </w:r>
    </w:p>
    <w:p w14:paraId="3B1441C2" w14:textId="77777777" w:rsidR="00A615A4" w:rsidRPr="00A615A4" w:rsidRDefault="00A615A4" w:rsidP="00A615A4">
      <w:r w:rsidRPr="00A615A4">
        <w:lastRenderedPageBreak/>
        <w:t xml:space="preserve">            │</w:t>
      </w:r>
    </w:p>
    <w:p w14:paraId="132B95AF" w14:textId="77777777" w:rsidR="00A615A4" w:rsidRPr="00A615A4" w:rsidRDefault="00A615A4" w:rsidP="00A615A4">
      <w:r w:rsidRPr="00A615A4">
        <w:t xml:space="preserve">            </w:t>
      </w:r>
      <w:r w:rsidRPr="00A615A4">
        <w:rPr>
          <w:rFonts w:ascii="Arial" w:hAnsi="Arial" w:cs="Arial"/>
        </w:rPr>
        <w:t>▼</w:t>
      </w:r>
    </w:p>
    <w:p w14:paraId="0A1A04C3" w14:textId="77777777" w:rsidR="00A615A4" w:rsidRPr="00A615A4" w:rsidRDefault="00A615A4" w:rsidP="00A615A4">
      <w:r w:rsidRPr="00A615A4">
        <w:t>Acquire Runtime Bindings</w:t>
      </w:r>
    </w:p>
    <w:p w14:paraId="23356A6F" w14:textId="77777777" w:rsidR="00A615A4" w:rsidRPr="00A615A4" w:rsidRDefault="00A615A4" w:rsidP="00A615A4">
      <w:r w:rsidRPr="00A615A4">
        <w:t xml:space="preserve">            │</w:t>
      </w:r>
    </w:p>
    <w:p w14:paraId="5340E3A3" w14:textId="77777777" w:rsidR="00A615A4" w:rsidRPr="00A615A4" w:rsidRDefault="00A615A4" w:rsidP="00A615A4">
      <w:r w:rsidRPr="00A615A4">
        <w:t xml:space="preserve">            </w:t>
      </w:r>
      <w:r w:rsidRPr="00A615A4">
        <w:rPr>
          <w:rFonts w:ascii="Arial" w:hAnsi="Arial" w:cs="Arial"/>
        </w:rPr>
        <w:t>▼</w:t>
      </w:r>
    </w:p>
    <w:p w14:paraId="7B69D0B5" w14:textId="77777777" w:rsidR="00A615A4" w:rsidRPr="00A615A4" w:rsidRDefault="00A615A4" w:rsidP="00A615A4">
      <w:r w:rsidRPr="00A615A4">
        <w:t>Execute Runtime Instructions</w:t>
      </w:r>
    </w:p>
    <w:p w14:paraId="2578B08F" w14:textId="77777777" w:rsidR="00A615A4" w:rsidRPr="00A615A4" w:rsidRDefault="00A615A4" w:rsidP="00A615A4">
      <w:r w:rsidRPr="00A615A4">
        <w:t xml:space="preserve">            │</w:t>
      </w:r>
    </w:p>
    <w:p w14:paraId="221A1AB8" w14:textId="77777777" w:rsidR="00A615A4" w:rsidRPr="00A615A4" w:rsidRDefault="00A615A4" w:rsidP="00A615A4">
      <w:r w:rsidRPr="00A615A4">
        <w:t xml:space="preserve">            </w:t>
      </w:r>
      <w:r w:rsidRPr="00A615A4">
        <w:rPr>
          <w:rFonts w:ascii="Arial" w:hAnsi="Arial" w:cs="Arial"/>
        </w:rPr>
        <w:t>▼</w:t>
      </w:r>
    </w:p>
    <w:p w14:paraId="5E7FC43B" w14:textId="77777777" w:rsidR="00A615A4" w:rsidRPr="00A615A4" w:rsidRDefault="00A615A4" w:rsidP="00A615A4">
      <w:r w:rsidRPr="00A615A4">
        <w:t>Wait for Completion</w:t>
      </w:r>
    </w:p>
    <w:p w14:paraId="6697FEE5" w14:textId="77777777" w:rsidR="00A615A4" w:rsidRPr="00A615A4" w:rsidRDefault="00A615A4" w:rsidP="00A615A4">
      <w:r w:rsidRPr="00A615A4">
        <w:t xml:space="preserve">            │</w:t>
      </w:r>
    </w:p>
    <w:p w14:paraId="701A93DF" w14:textId="77777777" w:rsidR="00A615A4" w:rsidRPr="00A615A4" w:rsidRDefault="00A615A4" w:rsidP="00A615A4">
      <w:r w:rsidRPr="00A615A4">
        <w:t xml:space="preserve">            </w:t>
      </w:r>
      <w:r w:rsidRPr="00A615A4">
        <w:rPr>
          <w:rFonts w:ascii="Arial" w:hAnsi="Arial" w:cs="Arial"/>
        </w:rPr>
        <w:t>▼</w:t>
      </w:r>
    </w:p>
    <w:p w14:paraId="46A7B571" w14:textId="77777777" w:rsidR="00A615A4" w:rsidRPr="00A615A4" w:rsidRDefault="00A615A4" w:rsidP="00A615A4">
      <w:r w:rsidRPr="00A615A4">
        <w:t>Collect Results</w:t>
      </w:r>
    </w:p>
    <w:p w14:paraId="2AE88B64" w14:textId="77777777" w:rsidR="00A615A4" w:rsidRPr="00A615A4" w:rsidRDefault="00A615A4" w:rsidP="00A615A4">
      <w:r w:rsidRPr="00A615A4">
        <w:t xml:space="preserve">            │</w:t>
      </w:r>
    </w:p>
    <w:p w14:paraId="36383EEA" w14:textId="77777777" w:rsidR="00A615A4" w:rsidRPr="00A615A4" w:rsidRDefault="00A615A4" w:rsidP="00A615A4">
      <w:r w:rsidRPr="00A615A4">
        <w:t xml:space="preserve">            </w:t>
      </w:r>
      <w:r w:rsidRPr="00A615A4">
        <w:rPr>
          <w:rFonts w:ascii="Arial" w:hAnsi="Arial" w:cs="Arial"/>
        </w:rPr>
        <w:t>▼</w:t>
      </w:r>
    </w:p>
    <w:p w14:paraId="26D26AB4" w14:textId="77777777" w:rsidR="00A615A4" w:rsidRPr="00A615A4" w:rsidRDefault="00A615A4" w:rsidP="00A615A4">
      <w:r w:rsidRPr="00A615A4">
        <w:t>Create Execution Report</w:t>
      </w:r>
    </w:p>
    <w:p w14:paraId="7154511B" w14:textId="77777777" w:rsidR="00A615A4" w:rsidRPr="00A615A4" w:rsidRDefault="00A615A4" w:rsidP="00A615A4">
      <w:r w:rsidRPr="00A615A4">
        <w:t xml:space="preserve">            │</w:t>
      </w:r>
    </w:p>
    <w:p w14:paraId="4AB87138" w14:textId="77777777" w:rsidR="00A615A4" w:rsidRPr="00A615A4" w:rsidRDefault="00A615A4" w:rsidP="00A615A4">
      <w:r w:rsidRPr="00A615A4">
        <w:t xml:space="preserve">            </w:t>
      </w:r>
      <w:r w:rsidRPr="00A615A4">
        <w:rPr>
          <w:rFonts w:ascii="Arial" w:hAnsi="Arial" w:cs="Arial"/>
        </w:rPr>
        <w:t>▼</w:t>
      </w:r>
    </w:p>
    <w:p w14:paraId="20DC474A" w14:textId="77777777" w:rsidR="00A615A4" w:rsidRPr="00A615A4" w:rsidRDefault="00A615A4" w:rsidP="00A615A4">
      <w:r w:rsidRPr="00A615A4">
        <w:t>Return to Session Director</w:t>
      </w:r>
    </w:p>
    <w:p w14:paraId="3DA7A279" w14:textId="77777777" w:rsidR="00A615A4" w:rsidRPr="00A615A4" w:rsidRDefault="00A615A4" w:rsidP="00A615A4">
      <w:r w:rsidRPr="00A615A4">
        <w:t>The execution order is controlled explicitly by the runtime.</w:t>
      </w:r>
    </w:p>
    <w:p w14:paraId="6310C576" w14:textId="77777777" w:rsidR="00A615A4" w:rsidRPr="00A615A4" w:rsidRDefault="00A615A4" w:rsidP="00A615A4">
      <w:r w:rsidRPr="00A615A4">
        <w:t>Hidden execution order must never influence gameplay.</w:t>
      </w:r>
    </w:p>
    <w:p w14:paraId="157420FA" w14:textId="77777777" w:rsidR="00A615A4" w:rsidRPr="00A615A4" w:rsidRDefault="00A615A4" w:rsidP="00A615A4">
      <w:r w:rsidRPr="00A615A4">
        <w:pict w14:anchorId="38B0D2CF">
          <v:rect id="_x0000_i2800" style="width:0;height:1.5pt" o:hralign="center" o:hrstd="t" o:hr="t" fillcolor="#a0a0a0" stroked="f"/>
        </w:pict>
      </w:r>
    </w:p>
    <w:p w14:paraId="2321D9E2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6. Execution Context</w:t>
      </w:r>
    </w:p>
    <w:p w14:paraId="64B07C61" w14:textId="77777777" w:rsidR="00A615A4" w:rsidRPr="00A615A4" w:rsidRDefault="00A615A4" w:rsidP="00A615A4">
      <w:r w:rsidRPr="00A615A4">
        <w:t>Each execution cycle creates an Execution Context.</w:t>
      </w:r>
    </w:p>
    <w:p w14:paraId="61A087CD" w14:textId="77777777" w:rsidR="00A615A4" w:rsidRPr="00A615A4" w:rsidRDefault="00A615A4" w:rsidP="00A615A4">
      <w:r w:rsidRPr="00A615A4">
        <w:t>The Execution Context exists only during execution.</w:t>
      </w:r>
    </w:p>
    <w:p w14:paraId="6686B942" w14:textId="77777777" w:rsidR="00A615A4" w:rsidRPr="00A615A4" w:rsidRDefault="00A615A4" w:rsidP="00A615A4">
      <w:r w:rsidRPr="00A615A4">
        <w:t>It contains temporary runtime information such as:</w:t>
      </w:r>
    </w:p>
    <w:p w14:paraId="597E077F" w14:textId="77777777" w:rsidR="00A615A4" w:rsidRPr="00A615A4" w:rsidRDefault="00A615A4" w:rsidP="00A615A4">
      <w:pPr>
        <w:numPr>
          <w:ilvl w:val="0"/>
          <w:numId w:val="35"/>
        </w:numPr>
      </w:pPr>
      <w:r w:rsidRPr="00A615A4">
        <w:t>Response ID;</w:t>
      </w:r>
    </w:p>
    <w:p w14:paraId="52F269E7" w14:textId="77777777" w:rsidR="00A615A4" w:rsidRPr="00A615A4" w:rsidRDefault="00A615A4" w:rsidP="00A615A4">
      <w:pPr>
        <w:numPr>
          <w:ilvl w:val="0"/>
          <w:numId w:val="35"/>
        </w:numPr>
      </w:pPr>
      <w:r w:rsidRPr="00A615A4">
        <w:t>execution state;</w:t>
      </w:r>
    </w:p>
    <w:p w14:paraId="38D5A9CC" w14:textId="77777777" w:rsidR="00A615A4" w:rsidRPr="00A615A4" w:rsidRDefault="00A615A4" w:rsidP="00A615A4">
      <w:pPr>
        <w:numPr>
          <w:ilvl w:val="0"/>
          <w:numId w:val="35"/>
        </w:numPr>
      </w:pPr>
      <w:r w:rsidRPr="00A615A4">
        <w:t>runtime bindings;</w:t>
      </w:r>
    </w:p>
    <w:p w14:paraId="77DFB9A5" w14:textId="77777777" w:rsidR="00A615A4" w:rsidRPr="00A615A4" w:rsidRDefault="00A615A4" w:rsidP="00A615A4">
      <w:pPr>
        <w:numPr>
          <w:ilvl w:val="0"/>
          <w:numId w:val="35"/>
        </w:numPr>
      </w:pPr>
      <w:r w:rsidRPr="00A615A4">
        <w:lastRenderedPageBreak/>
        <w:t>completion tracking;</w:t>
      </w:r>
    </w:p>
    <w:p w14:paraId="5CE1D42B" w14:textId="77777777" w:rsidR="00A615A4" w:rsidRPr="00A615A4" w:rsidRDefault="00A615A4" w:rsidP="00A615A4">
      <w:pPr>
        <w:numPr>
          <w:ilvl w:val="0"/>
          <w:numId w:val="35"/>
        </w:numPr>
      </w:pPr>
      <w:r w:rsidRPr="00A615A4">
        <w:t>cancellation state;</w:t>
      </w:r>
    </w:p>
    <w:p w14:paraId="5E955EBE" w14:textId="77777777" w:rsidR="00A615A4" w:rsidRPr="00A615A4" w:rsidRDefault="00A615A4" w:rsidP="00A615A4">
      <w:pPr>
        <w:numPr>
          <w:ilvl w:val="0"/>
          <w:numId w:val="35"/>
        </w:numPr>
      </w:pPr>
      <w:r w:rsidRPr="00A615A4">
        <w:t>timeout information;</w:t>
      </w:r>
    </w:p>
    <w:p w14:paraId="23609929" w14:textId="77777777" w:rsidR="00A615A4" w:rsidRPr="00A615A4" w:rsidRDefault="00A615A4" w:rsidP="00A615A4">
      <w:pPr>
        <w:numPr>
          <w:ilvl w:val="0"/>
          <w:numId w:val="35"/>
        </w:numPr>
      </w:pPr>
      <w:r w:rsidRPr="00A615A4">
        <w:t>execution diagnostics.</w:t>
      </w:r>
    </w:p>
    <w:p w14:paraId="4BE07038" w14:textId="77777777" w:rsidR="00A615A4" w:rsidRPr="00A615A4" w:rsidRDefault="00A615A4" w:rsidP="00A615A4">
      <w:r w:rsidRPr="00A615A4">
        <w:t>The Execution Context is discarded after execution completes.</w:t>
      </w:r>
    </w:p>
    <w:p w14:paraId="7C3DE244" w14:textId="77777777" w:rsidR="00A615A4" w:rsidRPr="00A615A4" w:rsidRDefault="00A615A4" w:rsidP="00A615A4">
      <w:r w:rsidRPr="00A615A4">
        <w:t>It is never stored in the Session.</w:t>
      </w:r>
    </w:p>
    <w:p w14:paraId="6D1E474E" w14:textId="77777777" w:rsidR="00A615A4" w:rsidRPr="00A615A4" w:rsidRDefault="00A615A4" w:rsidP="00A615A4">
      <w:r w:rsidRPr="00A615A4">
        <w:pict w14:anchorId="72941674">
          <v:rect id="_x0000_i2801" style="width:0;height:1.5pt" o:hralign="center" o:hrstd="t" o:hr="t" fillcolor="#a0a0a0" stroked="f"/>
        </w:pict>
      </w:r>
    </w:p>
    <w:p w14:paraId="3DA27E3C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7. Runtime Bindings</w:t>
      </w:r>
    </w:p>
    <w:p w14:paraId="1DD1AA3A" w14:textId="77777777" w:rsidR="00A615A4" w:rsidRPr="00A615A4" w:rsidRDefault="00A615A4" w:rsidP="00A615A4">
      <w:r w:rsidRPr="00A615A4">
        <w:t>The Runtime Execution layer never searches for gameplay objects during execution.</w:t>
      </w:r>
    </w:p>
    <w:p w14:paraId="0F7C322A" w14:textId="77777777" w:rsidR="00A615A4" w:rsidRPr="00A615A4" w:rsidRDefault="00A615A4" w:rsidP="00A615A4">
      <w:r w:rsidRPr="00A615A4">
        <w:t>Instead, all runtime objects are obtained through Runtime Bindings.</w:t>
      </w:r>
    </w:p>
    <w:p w14:paraId="2A9D267D" w14:textId="77777777" w:rsidR="00A615A4" w:rsidRPr="00A615A4" w:rsidRDefault="00A615A4" w:rsidP="00A615A4">
      <w:r w:rsidRPr="00A615A4">
        <w:t>Typical bindings include:</w:t>
      </w:r>
    </w:p>
    <w:p w14:paraId="69DA49D9" w14:textId="77777777" w:rsidR="00A615A4" w:rsidRPr="00A615A4" w:rsidRDefault="00A615A4" w:rsidP="00A615A4">
      <w:pPr>
        <w:numPr>
          <w:ilvl w:val="0"/>
          <w:numId w:val="36"/>
        </w:numPr>
      </w:pPr>
      <w:r w:rsidRPr="00A615A4">
        <w:t>Character Runtime;</w:t>
      </w:r>
    </w:p>
    <w:p w14:paraId="764FEBC3" w14:textId="77777777" w:rsidR="00A615A4" w:rsidRPr="00A615A4" w:rsidRDefault="00A615A4" w:rsidP="00A615A4">
      <w:pPr>
        <w:numPr>
          <w:ilvl w:val="0"/>
          <w:numId w:val="36"/>
        </w:numPr>
      </w:pPr>
      <w:r w:rsidRPr="00A615A4">
        <w:t>Camera System;</w:t>
      </w:r>
    </w:p>
    <w:p w14:paraId="73148130" w14:textId="77777777" w:rsidR="00A615A4" w:rsidRPr="00A615A4" w:rsidRDefault="00A615A4" w:rsidP="00A615A4">
      <w:pPr>
        <w:numPr>
          <w:ilvl w:val="0"/>
          <w:numId w:val="36"/>
        </w:numPr>
      </w:pPr>
      <w:r w:rsidRPr="00A615A4">
        <w:t>Dialogue UI;</w:t>
      </w:r>
    </w:p>
    <w:p w14:paraId="74ACF742" w14:textId="77777777" w:rsidR="00A615A4" w:rsidRPr="00A615A4" w:rsidRDefault="00A615A4" w:rsidP="00A615A4">
      <w:pPr>
        <w:numPr>
          <w:ilvl w:val="0"/>
          <w:numId w:val="36"/>
        </w:numPr>
      </w:pPr>
      <w:r w:rsidRPr="00A615A4">
        <w:t>Option UI;</w:t>
      </w:r>
    </w:p>
    <w:p w14:paraId="2A96A3AD" w14:textId="77777777" w:rsidR="00A615A4" w:rsidRPr="00A615A4" w:rsidRDefault="00A615A4" w:rsidP="00A615A4">
      <w:pPr>
        <w:numPr>
          <w:ilvl w:val="0"/>
          <w:numId w:val="36"/>
        </w:numPr>
      </w:pPr>
      <w:r w:rsidRPr="00A615A4">
        <w:t>Gameplay Command Executors;</w:t>
      </w:r>
    </w:p>
    <w:p w14:paraId="7011F1B2" w14:textId="77777777" w:rsidR="00A615A4" w:rsidRPr="00A615A4" w:rsidRDefault="00A615A4" w:rsidP="00A615A4">
      <w:pPr>
        <w:numPr>
          <w:ilvl w:val="0"/>
          <w:numId w:val="36"/>
        </w:numPr>
      </w:pPr>
      <w:r w:rsidRPr="00A615A4">
        <w:t>Environment Controllers.</w:t>
      </w:r>
    </w:p>
    <w:p w14:paraId="7B722F4C" w14:textId="77777777" w:rsidR="00A615A4" w:rsidRPr="00A615A4" w:rsidRDefault="00A615A4" w:rsidP="00A615A4">
      <w:r w:rsidRPr="00A615A4">
        <w:t>Bindings are established before execution begins.</w:t>
      </w:r>
    </w:p>
    <w:p w14:paraId="668D7DB4" w14:textId="77777777" w:rsidR="00A615A4" w:rsidRPr="00A615A4" w:rsidRDefault="00A615A4" w:rsidP="00A615A4">
      <w:r w:rsidRPr="00A615A4">
        <w:t>If a required binding is unavailable, execution fails before gameplay starts.</w:t>
      </w:r>
    </w:p>
    <w:p w14:paraId="5D1C4F69" w14:textId="77777777" w:rsidR="00A615A4" w:rsidRPr="00A615A4" w:rsidRDefault="00A615A4" w:rsidP="00A615A4">
      <w:r w:rsidRPr="00A615A4">
        <w:pict w14:anchorId="362E5661">
          <v:rect id="_x0000_i2802" style="width:0;height:1.5pt" o:hralign="center" o:hrstd="t" o:hr="t" fillcolor="#a0a0a0" stroked="f"/>
        </w:pict>
      </w:r>
    </w:p>
    <w:p w14:paraId="221F5400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8. Execution Coordination</w:t>
      </w:r>
    </w:p>
    <w:p w14:paraId="26E64A36" w14:textId="77777777" w:rsidR="00A615A4" w:rsidRPr="00A615A4" w:rsidRDefault="00A615A4" w:rsidP="00A615A4">
      <w:r w:rsidRPr="00A615A4">
        <w:t>A Response may contain multiple independent instructions.</w:t>
      </w:r>
    </w:p>
    <w:p w14:paraId="6BB9B4A9" w14:textId="77777777" w:rsidR="00A615A4" w:rsidRPr="00A615A4" w:rsidRDefault="00A615A4" w:rsidP="00A615A4">
      <w:r w:rsidRPr="00A615A4">
        <w:t>Examples include:</w:t>
      </w:r>
    </w:p>
    <w:p w14:paraId="4E549654" w14:textId="77777777" w:rsidR="00A615A4" w:rsidRPr="00A615A4" w:rsidRDefault="00A615A4" w:rsidP="00A615A4">
      <w:pPr>
        <w:numPr>
          <w:ilvl w:val="0"/>
          <w:numId w:val="37"/>
        </w:numPr>
      </w:pPr>
      <w:r w:rsidRPr="00A615A4">
        <w:t>dialogue;</w:t>
      </w:r>
    </w:p>
    <w:p w14:paraId="1E17F3C0" w14:textId="77777777" w:rsidR="00A615A4" w:rsidRPr="00A615A4" w:rsidRDefault="00A615A4" w:rsidP="00A615A4">
      <w:pPr>
        <w:numPr>
          <w:ilvl w:val="0"/>
          <w:numId w:val="37"/>
        </w:numPr>
      </w:pPr>
      <w:r w:rsidRPr="00A615A4">
        <w:t>animation;</w:t>
      </w:r>
    </w:p>
    <w:p w14:paraId="17EEE16C" w14:textId="77777777" w:rsidR="00A615A4" w:rsidRPr="00A615A4" w:rsidRDefault="00A615A4" w:rsidP="00A615A4">
      <w:pPr>
        <w:numPr>
          <w:ilvl w:val="0"/>
          <w:numId w:val="37"/>
        </w:numPr>
      </w:pPr>
      <w:r w:rsidRPr="00A615A4">
        <w:t>facial expression;</w:t>
      </w:r>
    </w:p>
    <w:p w14:paraId="424AA973" w14:textId="77777777" w:rsidR="00A615A4" w:rsidRPr="00A615A4" w:rsidRDefault="00A615A4" w:rsidP="00A615A4">
      <w:pPr>
        <w:numPr>
          <w:ilvl w:val="0"/>
          <w:numId w:val="37"/>
        </w:numPr>
      </w:pPr>
      <w:r w:rsidRPr="00A615A4">
        <w:t>camera transition;</w:t>
      </w:r>
    </w:p>
    <w:p w14:paraId="455389FA" w14:textId="77777777" w:rsidR="00A615A4" w:rsidRPr="00A615A4" w:rsidRDefault="00A615A4" w:rsidP="00A615A4">
      <w:pPr>
        <w:numPr>
          <w:ilvl w:val="0"/>
          <w:numId w:val="37"/>
        </w:numPr>
      </w:pPr>
      <w:r w:rsidRPr="00A615A4">
        <w:t>gameplay command;</w:t>
      </w:r>
    </w:p>
    <w:p w14:paraId="30E1168F" w14:textId="77777777" w:rsidR="00A615A4" w:rsidRPr="00A615A4" w:rsidRDefault="00A615A4" w:rsidP="00A615A4">
      <w:pPr>
        <w:numPr>
          <w:ilvl w:val="0"/>
          <w:numId w:val="37"/>
        </w:numPr>
      </w:pPr>
      <w:r w:rsidRPr="00A615A4">
        <w:lastRenderedPageBreak/>
        <w:t>UI presentation.</w:t>
      </w:r>
    </w:p>
    <w:p w14:paraId="462B4484" w14:textId="77777777" w:rsidR="00A615A4" w:rsidRPr="00A615A4" w:rsidRDefault="00A615A4" w:rsidP="00A615A4">
      <w:r w:rsidRPr="00A615A4">
        <w:t>The Runtime Execution layer coordinates these systems while preserving deterministic execution.</w:t>
      </w:r>
    </w:p>
    <w:p w14:paraId="04F04A42" w14:textId="77777777" w:rsidR="00A615A4" w:rsidRPr="00A615A4" w:rsidRDefault="00A615A4" w:rsidP="00A615A4">
      <w:r w:rsidRPr="00A615A4">
        <w:t>Individual runtime systems never coordinate each other directly.</w:t>
      </w:r>
    </w:p>
    <w:p w14:paraId="115D7256" w14:textId="77777777" w:rsidR="00A615A4" w:rsidRPr="00A615A4" w:rsidRDefault="00A615A4" w:rsidP="00A615A4">
      <w:r w:rsidRPr="00A615A4">
        <w:pict w14:anchorId="2AB492FE">
          <v:rect id="_x0000_i2803" style="width:0;height:1.5pt" o:hralign="center" o:hrstd="t" o:hr="t" fillcolor="#a0a0a0" stroked="f"/>
        </w:pict>
      </w:r>
    </w:p>
    <w:p w14:paraId="48F81519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9. Gameplay Commands</w:t>
      </w:r>
    </w:p>
    <w:p w14:paraId="704E4156" w14:textId="77777777" w:rsidR="00A615A4" w:rsidRPr="00A615A4" w:rsidRDefault="00A615A4" w:rsidP="00A615A4">
      <w:r w:rsidRPr="00A615A4">
        <w:t>Gameplay Commands represent requests to modify Unity gameplay.</w:t>
      </w:r>
    </w:p>
    <w:p w14:paraId="052D779B" w14:textId="77777777" w:rsidR="00A615A4" w:rsidRPr="00A615A4" w:rsidRDefault="00A615A4" w:rsidP="00A615A4">
      <w:r w:rsidRPr="00A615A4">
        <w:t>Examples include:</w:t>
      </w:r>
    </w:p>
    <w:p w14:paraId="3C52366C" w14:textId="77777777" w:rsidR="00A615A4" w:rsidRPr="00A615A4" w:rsidRDefault="00A615A4" w:rsidP="00A615A4">
      <w:pPr>
        <w:numPr>
          <w:ilvl w:val="0"/>
          <w:numId w:val="38"/>
        </w:numPr>
      </w:pPr>
      <w:r w:rsidRPr="00A615A4">
        <w:t>start interaction;</w:t>
      </w:r>
    </w:p>
    <w:p w14:paraId="38FEA128" w14:textId="77777777" w:rsidR="00A615A4" w:rsidRPr="00A615A4" w:rsidRDefault="00A615A4" w:rsidP="00A615A4">
      <w:pPr>
        <w:numPr>
          <w:ilvl w:val="0"/>
          <w:numId w:val="38"/>
        </w:numPr>
      </w:pPr>
      <w:r w:rsidRPr="00A615A4">
        <w:t>finish interaction;</w:t>
      </w:r>
    </w:p>
    <w:p w14:paraId="1B793FCB" w14:textId="77777777" w:rsidR="00A615A4" w:rsidRPr="00A615A4" w:rsidRDefault="00A615A4" w:rsidP="00A615A4">
      <w:pPr>
        <w:numPr>
          <w:ilvl w:val="0"/>
          <w:numId w:val="38"/>
        </w:numPr>
      </w:pPr>
      <w:r w:rsidRPr="00A615A4">
        <w:t>change clothing;</w:t>
      </w:r>
    </w:p>
    <w:p w14:paraId="1591146F" w14:textId="77777777" w:rsidR="00A615A4" w:rsidRPr="00A615A4" w:rsidRDefault="00A615A4" w:rsidP="00A615A4">
      <w:pPr>
        <w:numPr>
          <w:ilvl w:val="0"/>
          <w:numId w:val="38"/>
        </w:numPr>
      </w:pPr>
      <w:r w:rsidRPr="00A615A4">
        <w:t>trigger environment event;</w:t>
      </w:r>
    </w:p>
    <w:p w14:paraId="79C996F3" w14:textId="77777777" w:rsidR="00A615A4" w:rsidRPr="00A615A4" w:rsidRDefault="00A615A4" w:rsidP="00A615A4">
      <w:pPr>
        <w:numPr>
          <w:ilvl w:val="0"/>
          <w:numId w:val="38"/>
        </w:numPr>
      </w:pPr>
      <w:r w:rsidRPr="00A615A4">
        <w:t>play audio;</w:t>
      </w:r>
    </w:p>
    <w:p w14:paraId="45B0E40F" w14:textId="77777777" w:rsidR="00A615A4" w:rsidRPr="00A615A4" w:rsidRDefault="00A615A4" w:rsidP="00A615A4">
      <w:pPr>
        <w:numPr>
          <w:ilvl w:val="0"/>
          <w:numId w:val="38"/>
        </w:numPr>
      </w:pPr>
      <w:r w:rsidRPr="00A615A4">
        <w:t>spawn gameplay object;</w:t>
      </w:r>
    </w:p>
    <w:p w14:paraId="2E29EFFD" w14:textId="77777777" w:rsidR="00A615A4" w:rsidRPr="00A615A4" w:rsidRDefault="00A615A4" w:rsidP="00A615A4">
      <w:pPr>
        <w:numPr>
          <w:ilvl w:val="0"/>
          <w:numId w:val="38"/>
        </w:numPr>
      </w:pPr>
      <w:r w:rsidRPr="00A615A4">
        <w:t>update objective.</w:t>
      </w:r>
    </w:p>
    <w:p w14:paraId="19E87CE7" w14:textId="77777777" w:rsidR="00A615A4" w:rsidRPr="00A615A4" w:rsidRDefault="00A615A4" w:rsidP="00A615A4">
      <w:r w:rsidRPr="00A615A4">
        <w:t>Each command is executed by a registered Gameplay Command Executor.</w:t>
      </w:r>
    </w:p>
    <w:p w14:paraId="070C620B" w14:textId="77777777" w:rsidR="00A615A4" w:rsidRPr="00A615A4" w:rsidRDefault="00A615A4" w:rsidP="00A615A4">
      <w:r w:rsidRPr="00A615A4">
        <w:t>Unknown commands are treated as validation failures.</w:t>
      </w:r>
    </w:p>
    <w:p w14:paraId="0119F559" w14:textId="77777777" w:rsidR="00A615A4" w:rsidRPr="00A615A4" w:rsidRDefault="00A615A4" w:rsidP="00A615A4">
      <w:r w:rsidRPr="00A615A4">
        <w:pict w14:anchorId="6C77E640">
          <v:rect id="_x0000_i2804" style="width:0;height:1.5pt" o:hralign="center" o:hrstd="t" o:hr="t" fillcolor="#a0a0a0" stroked="f"/>
        </w:pict>
      </w:r>
    </w:p>
    <w:p w14:paraId="5BE61765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10. Character Execution</w:t>
      </w:r>
    </w:p>
    <w:p w14:paraId="251C6326" w14:textId="77777777" w:rsidR="00A615A4" w:rsidRPr="00A615A4" w:rsidRDefault="00A615A4" w:rsidP="00A615A4">
      <w:r w:rsidRPr="00A615A4">
        <w:t>Character-related instructions are forwarded to the Character Runtime.</w:t>
      </w:r>
    </w:p>
    <w:p w14:paraId="4D14657F" w14:textId="77777777" w:rsidR="00A615A4" w:rsidRPr="00A615A4" w:rsidRDefault="00A615A4" w:rsidP="00A615A4">
      <w:r w:rsidRPr="00A615A4">
        <w:t>These include:</w:t>
      </w:r>
    </w:p>
    <w:p w14:paraId="228697EC" w14:textId="77777777" w:rsidR="00A615A4" w:rsidRPr="00A615A4" w:rsidRDefault="00A615A4" w:rsidP="00A615A4">
      <w:pPr>
        <w:numPr>
          <w:ilvl w:val="0"/>
          <w:numId w:val="39"/>
        </w:numPr>
      </w:pPr>
      <w:r w:rsidRPr="00A615A4">
        <w:t>body animation;</w:t>
      </w:r>
    </w:p>
    <w:p w14:paraId="207F09F5" w14:textId="77777777" w:rsidR="00A615A4" w:rsidRPr="00A615A4" w:rsidRDefault="00A615A4" w:rsidP="00A615A4">
      <w:pPr>
        <w:numPr>
          <w:ilvl w:val="0"/>
          <w:numId w:val="39"/>
        </w:numPr>
      </w:pPr>
      <w:r w:rsidRPr="00A615A4">
        <w:t>facial animation;</w:t>
      </w:r>
    </w:p>
    <w:p w14:paraId="44ADD1F2" w14:textId="77777777" w:rsidR="00A615A4" w:rsidRPr="00A615A4" w:rsidRDefault="00A615A4" w:rsidP="00A615A4">
      <w:pPr>
        <w:numPr>
          <w:ilvl w:val="0"/>
          <w:numId w:val="39"/>
        </w:numPr>
      </w:pPr>
      <w:r w:rsidRPr="00A615A4">
        <w:t>emotion changes;</w:t>
      </w:r>
    </w:p>
    <w:p w14:paraId="5B5C17DD" w14:textId="77777777" w:rsidR="00A615A4" w:rsidRPr="00A615A4" w:rsidRDefault="00A615A4" w:rsidP="00A615A4">
      <w:pPr>
        <w:numPr>
          <w:ilvl w:val="0"/>
          <w:numId w:val="39"/>
        </w:numPr>
      </w:pPr>
      <w:r w:rsidRPr="00A615A4">
        <w:t>clothing changes;</w:t>
      </w:r>
    </w:p>
    <w:p w14:paraId="770C6926" w14:textId="77777777" w:rsidR="00A615A4" w:rsidRPr="00A615A4" w:rsidRDefault="00A615A4" w:rsidP="00A615A4">
      <w:pPr>
        <w:numPr>
          <w:ilvl w:val="0"/>
          <w:numId w:val="39"/>
        </w:numPr>
      </w:pPr>
      <w:r w:rsidRPr="00A615A4">
        <w:t>interaction state.</w:t>
      </w:r>
    </w:p>
    <w:p w14:paraId="322ADE47" w14:textId="77777777" w:rsidR="00A615A4" w:rsidRPr="00A615A4" w:rsidRDefault="00A615A4" w:rsidP="00A615A4">
      <w:r w:rsidRPr="00A615A4">
        <w:t>The Runtime Execution layer never manipulates Animator components directly.</w:t>
      </w:r>
    </w:p>
    <w:p w14:paraId="319E0CDB" w14:textId="77777777" w:rsidR="00A615A4" w:rsidRPr="00A615A4" w:rsidRDefault="00A615A4" w:rsidP="00A615A4">
      <w:r w:rsidRPr="00A615A4">
        <w:t>Character execution remains entirely owned by the Character System.</w:t>
      </w:r>
    </w:p>
    <w:p w14:paraId="175FF6D7" w14:textId="77777777" w:rsidR="00A615A4" w:rsidRPr="00A615A4" w:rsidRDefault="00A615A4" w:rsidP="00A615A4">
      <w:r w:rsidRPr="00A615A4">
        <w:lastRenderedPageBreak/>
        <w:pict w14:anchorId="4EC90622">
          <v:rect id="_x0000_i2805" style="width:0;height:1.5pt" o:hralign="center" o:hrstd="t" o:hr="t" fillcolor="#a0a0a0" stroked="f"/>
        </w:pict>
      </w:r>
    </w:p>
    <w:p w14:paraId="578D624E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11. Camera Execution</w:t>
      </w:r>
    </w:p>
    <w:p w14:paraId="6601401F" w14:textId="77777777" w:rsidR="00A615A4" w:rsidRPr="00A615A4" w:rsidRDefault="00A615A4" w:rsidP="00A615A4">
      <w:r w:rsidRPr="00A615A4">
        <w:t>Camera instructions are forwarded to the Camera System.</w:t>
      </w:r>
    </w:p>
    <w:p w14:paraId="5905D3C8" w14:textId="77777777" w:rsidR="00A615A4" w:rsidRPr="00A615A4" w:rsidRDefault="00A615A4" w:rsidP="00A615A4">
      <w:r w:rsidRPr="00A615A4">
        <w:t>Typical instructions include:</w:t>
      </w:r>
    </w:p>
    <w:p w14:paraId="4F9A766C" w14:textId="77777777" w:rsidR="00A615A4" w:rsidRPr="00A615A4" w:rsidRDefault="00A615A4" w:rsidP="00A615A4">
      <w:pPr>
        <w:numPr>
          <w:ilvl w:val="0"/>
          <w:numId w:val="40"/>
        </w:numPr>
      </w:pPr>
      <w:r w:rsidRPr="00A615A4">
        <w:t>camera tag;</w:t>
      </w:r>
    </w:p>
    <w:p w14:paraId="73BDF41C" w14:textId="77777777" w:rsidR="00A615A4" w:rsidRPr="00A615A4" w:rsidRDefault="00A615A4" w:rsidP="00A615A4">
      <w:pPr>
        <w:numPr>
          <w:ilvl w:val="0"/>
          <w:numId w:val="40"/>
        </w:numPr>
      </w:pPr>
      <w:r w:rsidRPr="00A615A4">
        <w:t>transition;</w:t>
      </w:r>
    </w:p>
    <w:p w14:paraId="594ABF12" w14:textId="77777777" w:rsidR="00A615A4" w:rsidRPr="00A615A4" w:rsidRDefault="00A615A4" w:rsidP="00A615A4">
      <w:pPr>
        <w:numPr>
          <w:ilvl w:val="0"/>
          <w:numId w:val="40"/>
        </w:numPr>
      </w:pPr>
      <w:r w:rsidRPr="00A615A4">
        <w:t>blend duration;</w:t>
      </w:r>
    </w:p>
    <w:p w14:paraId="2390FAC5" w14:textId="77777777" w:rsidR="00A615A4" w:rsidRPr="00A615A4" w:rsidRDefault="00A615A4" w:rsidP="00A615A4">
      <w:pPr>
        <w:numPr>
          <w:ilvl w:val="0"/>
          <w:numId w:val="40"/>
        </w:numPr>
      </w:pPr>
      <w:r w:rsidRPr="00A615A4">
        <w:t>framing;</w:t>
      </w:r>
    </w:p>
    <w:p w14:paraId="0BF11A42" w14:textId="77777777" w:rsidR="00A615A4" w:rsidRPr="00A615A4" w:rsidRDefault="00A615A4" w:rsidP="00A615A4">
      <w:pPr>
        <w:numPr>
          <w:ilvl w:val="0"/>
          <w:numId w:val="40"/>
        </w:numPr>
      </w:pPr>
      <w:r w:rsidRPr="00A615A4">
        <w:t>target.</w:t>
      </w:r>
    </w:p>
    <w:p w14:paraId="3B88FC6A" w14:textId="77777777" w:rsidR="00A615A4" w:rsidRPr="00A615A4" w:rsidRDefault="00A615A4" w:rsidP="00A615A4">
      <w:r w:rsidRPr="00A615A4">
        <w:t>The Runtime Execution layer does not reference Unity Camera objects directly.</w:t>
      </w:r>
    </w:p>
    <w:p w14:paraId="11484F51" w14:textId="77777777" w:rsidR="00A615A4" w:rsidRPr="00A615A4" w:rsidRDefault="00A615A4" w:rsidP="00A615A4">
      <w:r w:rsidRPr="00A615A4">
        <w:t>It delegates execution through the Camera System.</w:t>
      </w:r>
    </w:p>
    <w:p w14:paraId="1E17A3FB" w14:textId="77777777" w:rsidR="00A615A4" w:rsidRPr="00A615A4" w:rsidRDefault="00A615A4" w:rsidP="00A615A4">
      <w:r w:rsidRPr="00A615A4">
        <w:pict w14:anchorId="10FD1AF3">
          <v:rect id="_x0000_i2806" style="width:0;height:1.5pt" o:hralign="center" o:hrstd="t" o:hr="t" fillcolor="#a0a0a0" stroked="f"/>
        </w:pict>
      </w:r>
    </w:p>
    <w:p w14:paraId="0BFA8797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12. UI Execution</w:t>
      </w:r>
    </w:p>
    <w:p w14:paraId="25305033" w14:textId="77777777" w:rsidR="00A615A4" w:rsidRPr="00A615A4" w:rsidRDefault="00A615A4" w:rsidP="00A615A4">
      <w:r w:rsidRPr="00A615A4">
        <w:t>The Runtime Execution layer coordinates UI presentation.</w:t>
      </w:r>
    </w:p>
    <w:p w14:paraId="49816BAD" w14:textId="77777777" w:rsidR="00A615A4" w:rsidRPr="00A615A4" w:rsidRDefault="00A615A4" w:rsidP="00A615A4">
      <w:r w:rsidRPr="00A615A4">
        <w:t>Examples include:</w:t>
      </w:r>
    </w:p>
    <w:p w14:paraId="050C99B4" w14:textId="77777777" w:rsidR="00A615A4" w:rsidRPr="00A615A4" w:rsidRDefault="00A615A4" w:rsidP="00A615A4">
      <w:pPr>
        <w:numPr>
          <w:ilvl w:val="0"/>
          <w:numId w:val="41"/>
        </w:numPr>
      </w:pPr>
      <w:r w:rsidRPr="00A615A4">
        <w:t>dialogue presentation;</w:t>
      </w:r>
    </w:p>
    <w:p w14:paraId="4F71374D" w14:textId="77777777" w:rsidR="00A615A4" w:rsidRPr="00A615A4" w:rsidRDefault="00A615A4" w:rsidP="00A615A4">
      <w:pPr>
        <w:numPr>
          <w:ilvl w:val="0"/>
          <w:numId w:val="41"/>
        </w:numPr>
      </w:pPr>
      <w:r w:rsidRPr="00A615A4">
        <w:t>option presentation;</w:t>
      </w:r>
    </w:p>
    <w:p w14:paraId="4563658E" w14:textId="77777777" w:rsidR="00A615A4" w:rsidRPr="00A615A4" w:rsidRDefault="00A615A4" w:rsidP="00A615A4">
      <w:pPr>
        <w:numPr>
          <w:ilvl w:val="0"/>
          <w:numId w:val="41"/>
        </w:numPr>
      </w:pPr>
      <w:r w:rsidRPr="00A615A4">
        <w:t>task UI;</w:t>
      </w:r>
    </w:p>
    <w:p w14:paraId="113BD799" w14:textId="77777777" w:rsidR="00A615A4" w:rsidRPr="00A615A4" w:rsidRDefault="00A615A4" w:rsidP="00A615A4">
      <w:pPr>
        <w:numPr>
          <w:ilvl w:val="0"/>
          <w:numId w:val="41"/>
        </w:numPr>
      </w:pPr>
      <w:r w:rsidRPr="00A615A4">
        <w:t>interaction prompts.</w:t>
      </w:r>
    </w:p>
    <w:p w14:paraId="3FCAC859" w14:textId="77777777" w:rsidR="00A615A4" w:rsidRPr="00A615A4" w:rsidRDefault="00A615A4" w:rsidP="00A615A4">
      <w:r w:rsidRPr="00A615A4">
        <w:t>The UI System remains responsible only for presentation and player input.</w:t>
      </w:r>
    </w:p>
    <w:p w14:paraId="6174C7E9" w14:textId="77777777" w:rsidR="00A615A4" w:rsidRPr="00A615A4" w:rsidRDefault="00A615A4" w:rsidP="00A615A4">
      <w:r w:rsidRPr="00A615A4">
        <w:t>Gameplay progression remains outside UI ownership.</w:t>
      </w:r>
    </w:p>
    <w:p w14:paraId="58261DB8" w14:textId="77777777" w:rsidR="00A615A4" w:rsidRPr="00A615A4" w:rsidRDefault="00A615A4" w:rsidP="00A615A4">
      <w:r w:rsidRPr="00A615A4">
        <w:pict w14:anchorId="58FF9286">
          <v:rect id="_x0000_i2807" style="width:0;height:1.5pt" o:hralign="center" o:hrstd="t" o:hr="t" fillcolor="#a0a0a0" stroked="f"/>
        </w:pict>
      </w:r>
    </w:p>
    <w:p w14:paraId="494F0126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13. Completion Tracking</w:t>
      </w:r>
    </w:p>
    <w:p w14:paraId="76EBD875" w14:textId="77777777" w:rsidR="00A615A4" w:rsidRPr="00A615A4" w:rsidRDefault="00A615A4" w:rsidP="00A615A4">
      <w:r w:rsidRPr="00A615A4">
        <w:t>Every mandatory runtime instruction must report a completion result.</w:t>
      </w:r>
    </w:p>
    <w:p w14:paraId="50DBEF8C" w14:textId="77777777" w:rsidR="00A615A4" w:rsidRPr="00A615A4" w:rsidRDefault="00A615A4" w:rsidP="00A615A4">
      <w:r w:rsidRPr="00A615A4">
        <w:t>Possible outcomes include:</w:t>
      </w:r>
    </w:p>
    <w:p w14:paraId="2081AF32" w14:textId="77777777" w:rsidR="00A615A4" w:rsidRPr="00A615A4" w:rsidRDefault="00A615A4" w:rsidP="00A615A4">
      <w:pPr>
        <w:numPr>
          <w:ilvl w:val="0"/>
          <w:numId w:val="42"/>
        </w:numPr>
      </w:pPr>
      <w:r w:rsidRPr="00A615A4">
        <w:t>Success;</w:t>
      </w:r>
    </w:p>
    <w:p w14:paraId="2A2AC2C5" w14:textId="77777777" w:rsidR="00A615A4" w:rsidRPr="00A615A4" w:rsidRDefault="00A615A4" w:rsidP="00A615A4">
      <w:pPr>
        <w:numPr>
          <w:ilvl w:val="0"/>
          <w:numId w:val="42"/>
        </w:numPr>
      </w:pPr>
      <w:r w:rsidRPr="00A615A4">
        <w:t>Failure;</w:t>
      </w:r>
    </w:p>
    <w:p w14:paraId="457EBC7C" w14:textId="77777777" w:rsidR="00A615A4" w:rsidRPr="00A615A4" w:rsidRDefault="00A615A4" w:rsidP="00A615A4">
      <w:pPr>
        <w:numPr>
          <w:ilvl w:val="0"/>
          <w:numId w:val="42"/>
        </w:numPr>
      </w:pPr>
      <w:r w:rsidRPr="00A615A4">
        <w:t>Cancelled;</w:t>
      </w:r>
    </w:p>
    <w:p w14:paraId="2A11AE60" w14:textId="77777777" w:rsidR="00A615A4" w:rsidRPr="00A615A4" w:rsidRDefault="00A615A4" w:rsidP="00A615A4">
      <w:pPr>
        <w:numPr>
          <w:ilvl w:val="0"/>
          <w:numId w:val="42"/>
        </w:numPr>
      </w:pPr>
      <w:r w:rsidRPr="00A615A4">
        <w:lastRenderedPageBreak/>
        <w:t>Timed Out;</w:t>
      </w:r>
    </w:p>
    <w:p w14:paraId="035B5DBD" w14:textId="77777777" w:rsidR="00A615A4" w:rsidRPr="00A615A4" w:rsidRDefault="00A615A4" w:rsidP="00A615A4">
      <w:pPr>
        <w:numPr>
          <w:ilvl w:val="0"/>
          <w:numId w:val="42"/>
        </w:numPr>
      </w:pPr>
      <w:r w:rsidRPr="00A615A4">
        <w:t>Skipped.</w:t>
      </w:r>
    </w:p>
    <w:p w14:paraId="6327CC5D" w14:textId="77777777" w:rsidR="00A615A4" w:rsidRPr="00A615A4" w:rsidRDefault="00A615A4" w:rsidP="00A615A4">
      <w:r w:rsidRPr="00A615A4">
        <w:t>Execution completes only when all required instructions have reached a terminal state.</w:t>
      </w:r>
    </w:p>
    <w:p w14:paraId="08D7E82D" w14:textId="77777777" w:rsidR="00A615A4" w:rsidRPr="00A615A4" w:rsidRDefault="00A615A4" w:rsidP="00A615A4">
      <w:r w:rsidRPr="00A615A4">
        <w:t>Dispatching an instruction does not imply completion.</w:t>
      </w:r>
    </w:p>
    <w:p w14:paraId="5DF2B866" w14:textId="77777777" w:rsidR="00A615A4" w:rsidRPr="00A615A4" w:rsidRDefault="00A615A4" w:rsidP="00A615A4">
      <w:r w:rsidRPr="00A615A4">
        <w:pict w14:anchorId="5FA50C00">
          <v:rect id="_x0000_i2808" style="width:0;height:1.5pt" o:hralign="center" o:hrstd="t" o:hr="t" fillcolor="#a0a0a0" stroked="f"/>
        </w:pict>
      </w:r>
    </w:p>
    <w:p w14:paraId="439907C8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14. Execution Report</w:t>
      </w:r>
    </w:p>
    <w:p w14:paraId="60CC5E9E" w14:textId="77777777" w:rsidR="00A615A4" w:rsidRPr="00A615A4" w:rsidRDefault="00A615A4" w:rsidP="00A615A4">
      <w:r w:rsidRPr="00A615A4">
        <w:t>After execution completes, the Runtime Execution layer creates an immutable Execution Report.</w:t>
      </w:r>
    </w:p>
    <w:p w14:paraId="1B56C0DF" w14:textId="77777777" w:rsidR="00A615A4" w:rsidRPr="00A615A4" w:rsidRDefault="00A615A4" w:rsidP="00A615A4">
      <w:r w:rsidRPr="00A615A4">
        <w:t xml:space="preserve">The Execution Report describes what </w:t>
      </w:r>
      <w:proofErr w:type="gramStart"/>
      <w:r w:rsidRPr="00A615A4">
        <w:t>actually occurred</w:t>
      </w:r>
      <w:proofErr w:type="gramEnd"/>
      <w:r w:rsidRPr="00A615A4">
        <w:t xml:space="preserve"> during execution.</w:t>
      </w:r>
    </w:p>
    <w:p w14:paraId="6A31ECF2" w14:textId="77777777" w:rsidR="00A615A4" w:rsidRPr="00A615A4" w:rsidRDefault="00A615A4" w:rsidP="00A615A4">
      <w:r w:rsidRPr="00A615A4">
        <w:t>Typical contents include:</w:t>
      </w:r>
    </w:p>
    <w:p w14:paraId="185BFA20" w14:textId="77777777" w:rsidR="00A615A4" w:rsidRPr="00A615A4" w:rsidRDefault="00A615A4" w:rsidP="00A615A4">
      <w:pPr>
        <w:numPr>
          <w:ilvl w:val="0"/>
          <w:numId w:val="43"/>
        </w:numPr>
      </w:pPr>
      <w:r w:rsidRPr="00A615A4">
        <w:t>Response ID;</w:t>
      </w:r>
    </w:p>
    <w:p w14:paraId="1B975AEB" w14:textId="77777777" w:rsidR="00A615A4" w:rsidRPr="00A615A4" w:rsidRDefault="00A615A4" w:rsidP="00A615A4">
      <w:pPr>
        <w:numPr>
          <w:ilvl w:val="0"/>
          <w:numId w:val="43"/>
        </w:numPr>
      </w:pPr>
      <w:r w:rsidRPr="00A615A4">
        <w:t>execution status;</w:t>
      </w:r>
    </w:p>
    <w:p w14:paraId="1887B32E" w14:textId="77777777" w:rsidR="00A615A4" w:rsidRPr="00A615A4" w:rsidRDefault="00A615A4" w:rsidP="00A615A4">
      <w:pPr>
        <w:numPr>
          <w:ilvl w:val="0"/>
          <w:numId w:val="43"/>
        </w:numPr>
      </w:pPr>
      <w:r w:rsidRPr="00A615A4">
        <w:t>completed instructions;</w:t>
      </w:r>
    </w:p>
    <w:p w14:paraId="28F19BF7" w14:textId="77777777" w:rsidR="00A615A4" w:rsidRPr="00A615A4" w:rsidRDefault="00A615A4" w:rsidP="00A615A4">
      <w:pPr>
        <w:numPr>
          <w:ilvl w:val="0"/>
          <w:numId w:val="43"/>
        </w:numPr>
      </w:pPr>
      <w:r w:rsidRPr="00A615A4">
        <w:t>failed instructions;</w:t>
      </w:r>
    </w:p>
    <w:p w14:paraId="57F92BAB" w14:textId="77777777" w:rsidR="00A615A4" w:rsidRPr="00A615A4" w:rsidRDefault="00A615A4" w:rsidP="00A615A4">
      <w:pPr>
        <w:numPr>
          <w:ilvl w:val="0"/>
          <w:numId w:val="43"/>
        </w:numPr>
      </w:pPr>
      <w:r w:rsidRPr="00A615A4">
        <w:t>selected player option;</w:t>
      </w:r>
    </w:p>
    <w:p w14:paraId="0D0D3044" w14:textId="77777777" w:rsidR="00A615A4" w:rsidRPr="00A615A4" w:rsidRDefault="00A615A4" w:rsidP="00A615A4">
      <w:pPr>
        <w:numPr>
          <w:ilvl w:val="0"/>
          <w:numId w:val="43"/>
        </w:numPr>
      </w:pPr>
      <w:r w:rsidRPr="00A615A4">
        <w:t>resulting runtime facts;</w:t>
      </w:r>
    </w:p>
    <w:p w14:paraId="4E015ED1" w14:textId="77777777" w:rsidR="00A615A4" w:rsidRPr="00A615A4" w:rsidRDefault="00A615A4" w:rsidP="00A615A4">
      <w:pPr>
        <w:numPr>
          <w:ilvl w:val="0"/>
          <w:numId w:val="43"/>
        </w:numPr>
      </w:pPr>
      <w:r w:rsidRPr="00A615A4">
        <w:t>diagnostics;</w:t>
      </w:r>
    </w:p>
    <w:p w14:paraId="259F6805" w14:textId="77777777" w:rsidR="00A615A4" w:rsidRPr="00A615A4" w:rsidRDefault="00A615A4" w:rsidP="00A615A4">
      <w:pPr>
        <w:numPr>
          <w:ilvl w:val="0"/>
          <w:numId w:val="43"/>
        </w:numPr>
      </w:pPr>
      <w:r w:rsidRPr="00A615A4">
        <w:t>warnings.</w:t>
      </w:r>
    </w:p>
    <w:p w14:paraId="6F665776" w14:textId="77777777" w:rsidR="00A615A4" w:rsidRPr="00A615A4" w:rsidRDefault="00A615A4" w:rsidP="00A615A4">
      <w:r w:rsidRPr="00A615A4">
        <w:t>The Execution Report is factual.</w:t>
      </w:r>
    </w:p>
    <w:p w14:paraId="44364D4B" w14:textId="77777777" w:rsidR="00A615A4" w:rsidRPr="00A615A4" w:rsidRDefault="00A615A4" w:rsidP="00A615A4">
      <w:r w:rsidRPr="00A615A4">
        <w:t>It never contains intended behaviour.</w:t>
      </w:r>
    </w:p>
    <w:p w14:paraId="724000CC" w14:textId="77777777" w:rsidR="00A615A4" w:rsidRPr="00A615A4" w:rsidRDefault="00A615A4" w:rsidP="00A615A4">
      <w:r w:rsidRPr="00A615A4">
        <w:pict w14:anchorId="59CA365D">
          <v:rect id="_x0000_i2809" style="width:0;height:1.5pt" o:hralign="center" o:hrstd="t" o:hr="t" fillcolor="#a0a0a0" stroked="f"/>
        </w:pict>
      </w:r>
    </w:p>
    <w:p w14:paraId="1C6B880D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15. Session Commit</w:t>
      </w:r>
    </w:p>
    <w:p w14:paraId="644F0A9A" w14:textId="77777777" w:rsidR="00A615A4" w:rsidRPr="00A615A4" w:rsidRDefault="00A615A4" w:rsidP="00A615A4">
      <w:r w:rsidRPr="00A615A4">
        <w:t>The Runtime Execution layer never updates the Session.</w:t>
      </w:r>
    </w:p>
    <w:p w14:paraId="47569268" w14:textId="77777777" w:rsidR="00A615A4" w:rsidRPr="00A615A4" w:rsidRDefault="00A615A4" w:rsidP="00A615A4">
      <w:r w:rsidRPr="00A615A4">
        <w:t>Instead, it returns:</w:t>
      </w:r>
    </w:p>
    <w:p w14:paraId="5F3B7F2A" w14:textId="77777777" w:rsidR="00A615A4" w:rsidRPr="00A615A4" w:rsidRDefault="00A615A4" w:rsidP="00A615A4">
      <w:pPr>
        <w:numPr>
          <w:ilvl w:val="0"/>
          <w:numId w:val="44"/>
        </w:numPr>
      </w:pPr>
      <w:r w:rsidRPr="00A615A4">
        <w:t>Next Step Response;</w:t>
      </w:r>
    </w:p>
    <w:p w14:paraId="088A50DE" w14:textId="77777777" w:rsidR="00A615A4" w:rsidRPr="00A615A4" w:rsidRDefault="00A615A4" w:rsidP="00A615A4">
      <w:pPr>
        <w:numPr>
          <w:ilvl w:val="0"/>
          <w:numId w:val="44"/>
        </w:numPr>
      </w:pPr>
      <w:r w:rsidRPr="00A615A4">
        <w:t>Execution Report;</w:t>
      </w:r>
    </w:p>
    <w:p w14:paraId="3D4D09A0" w14:textId="77777777" w:rsidR="00A615A4" w:rsidRPr="00A615A4" w:rsidRDefault="00A615A4" w:rsidP="00A615A4">
      <w:r w:rsidRPr="00A615A4">
        <w:t>to the Session Director.</w:t>
      </w:r>
    </w:p>
    <w:p w14:paraId="4F7702B6" w14:textId="77777777" w:rsidR="00A615A4" w:rsidRPr="00A615A4" w:rsidRDefault="00A615A4" w:rsidP="00A615A4">
      <w:r w:rsidRPr="00A615A4">
        <w:t>The Session Director determines which proposed Session changes are valid.</w:t>
      </w:r>
    </w:p>
    <w:p w14:paraId="23AFD3D0" w14:textId="77777777" w:rsidR="00A615A4" w:rsidRPr="00A615A4" w:rsidRDefault="00A615A4" w:rsidP="00A615A4">
      <w:r w:rsidRPr="00A615A4">
        <w:lastRenderedPageBreak/>
        <w:t>Only after successful validation are changes committed to the authoritative Session.</w:t>
      </w:r>
    </w:p>
    <w:p w14:paraId="2B5DA848" w14:textId="77777777" w:rsidR="00A615A4" w:rsidRPr="00A615A4" w:rsidRDefault="00A615A4" w:rsidP="00A615A4">
      <w:r w:rsidRPr="00A615A4">
        <w:t>This guarantees that Session state always reflects actual gameplay.</w:t>
      </w:r>
    </w:p>
    <w:p w14:paraId="430DA434" w14:textId="77777777" w:rsidR="00A615A4" w:rsidRPr="00A615A4" w:rsidRDefault="00A615A4" w:rsidP="00A615A4">
      <w:r w:rsidRPr="00A615A4">
        <w:pict w14:anchorId="3D9469DF">
          <v:rect id="_x0000_i2810" style="width:0;height:1.5pt" o:hralign="center" o:hrstd="t" o:hr="t" fillcolor="#a0a0a0" stroked="f"/>
        </w:pict>
      </w:r>
    </w:p>
    <w:p w14:paraId="7D6134C1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16. Error Recovery</w:t>
      </w:r>
    </w:p>
    <w:p w14:paraId="1531D676" w14:textId="77777777" w:rsidR="00A615A4" w:rsidRPr="00A615A4" w:rsidRDefault="00A615A4" w:rsidP="00A615A4">
      <w:r w:rsidRPr="00A615A4">
        <w:t>Execution failures are expected runtime events.</w:t>
      </w:r>
    </w:p>
    <w:p w14:paraId="33FD3A92" w14:textId="77777777" w:rsidR="00A615A4" w:rsidRPr="00A615A4" w:rsidRDefault="00A615A4" w:rsidP="00A615A4">
      <w:r w:rsidRPr="00A615A4">
        <w:t>Typical failures include:</w:t>
      </w:r>
    </w:p>
    <w:p w14:paraId="14BCB461" w14:textId="77777777" w:rsidR="00A615A4" w:rsidRPr="00A615A4" w:rsidRDefault="00A615A4" w:rsidP="00A615A4">
      <w:pPr>
        <w:numPr>
          <w:ilvl w:val="0"/>
          <w:numId w:val="45"/>
        </w:numPr>
      </w:pPr>
      <w:r w:rsidRPr="00A615A4">
        <w:t>missing runtime bindings;</w:t>
      </w:r>
    </w:p>
    <w:p w14:paraId="2660AFB4" w14:textId="77777777" w:rsidR="00A615A4" w:rsidRPr="00A615A4" w:rsidRDefault="00A615A4" w:rsidP="00A615A4">
      <w:pPr>
        <w:numPr>
          <w:ilvl w:val="0"/>
          <w:numId w:val="45"/>
        </w:numPr>
      </w:pPr>
      <w:r w:rsidRPr="00A615A4">
        <w:t>unavailable animation;</w:t>
      </w:r>
    </w:p>
    <w:p w14:paraId="66414449" w14:textId="77777777" w:rsidR="00A615A4" w:rsidRPr="00A615A4" w:rsidRDefault="00A615A4" w:rsidP="00A615A4">
      <w:pPr>
        <w:numPr>
          <w:ilvl w:val="0"/>
          <w:numId w:val="45"/>
        </w:numPr>
      </w:pPr>
      <w:r w:rsidRPr="00A615A4">
        <w:t>unsupported gameplay command;</w:t>
      </w:r>
    </w:p>
    <w:p w14:paraId="70E591B0" w14:textId="77777777" w:rsidR="00A615A4" w:rsidRPr="00A615A4" w:rsidRDefault="00A615A4" w:rsidP="00A615A4">
      <w:pPr>
        <w:numPr>
          <w:ilvl w:val="0"/>
          <w:numId w:val="45"/>
        </w:numPr>
      </w:pPr>
      <w:r w:rsidRPr="00A615A4">
        <w:t>cancelled interaction;</w:t>
      </w:r>
    </w:p>
    <w:p w14:paraId="3212FFBB" w14:textId="77777777" w:rsidR="00A615A4" w:rsidRPr="00A615A4" w:rsidRDefault="00A615A4" w:rsidP="00A615A4">
      <w:pPr>
        <w:numPr>
          <w:ilvl w:val="0"/>
          <w:numId w:val="45"/>
        </w:numPr>
      </w:pPr>
      <w:r w:rsidRPr="00A615A4">
        <w:t>timeout;</w:t>
      </w:r>
    </w:p>
    <w:p w14:paraId="1DE966E7" w14:textId="77777777" w:rsidR="00A615A4" w:rsidRPr="00A615A4" w:rsidRDefault="00A615A4" w:rsidP="00A615A4">
      <w:pPr>
        <w:numPr>
          <w:ilvl w:val="0"/>
          <w:numId w:val="45"/>
        </w:numPr>
      </w:pPr>
      <w:r w:rsidRPr="00A615A4">
        <w:t>destroyed runtime object.</w:t>
      </w:r>
    </w:p>
    <w:p w14:paraId="1E1D67B7" w14:textId="77777777" w:rsidR="00A615A4" w:rsidRPr="00A615A4" w:rsidRDefault="00A615A4" w:rsidP="00A615A4">
      <w:r w:rsidRPr="00A615A4">
        <w:t>The Runtime Execution layer must report failures explicitly.</w:t>
      </w:r>
    </w:p>
    <w:p w14:paraId="69208902" w14:textId="77777777" w:rsidR="00A615A4" w:rsidRPr="00A615A4" w:rsidRDefault="00A615A4" w:rsidP="00A615A4">
      <w:r w:rsidRPr="00A615A4">
        <w:t>Silent recovery is prohibited unless an approved fallback exists.</w:t>
      </w:r>
    </w:p>
    <w:p w14:paraId="2034EE0A" w14:textId="77777777" w:rsidR="00A615A4" w:rsidRPr="00A615A4" w:rsidRDefault="00A615A4" w:rsidP="00A615A4">
      <w:r w:rsidRPr="00A615A4">
        <w:pict w14:anchorId="01AE72EC">
          <v:rect id="_x0000_i2811" style="width:0;height:1.5pt" o:hralign="center" o:hrstd="t" o:hr="t" fillcolor="#a0a0a0" stroked="f"/>
        </w:pict>
      </w:r>
    </w:p>
    <w:p w14:paraId="299CC715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17. Runtime Synchronization</w:t>
      </w:r>
    </w:p>
    <w:p w14:paraId="7E8E351C" w14:textId="77777777" w:rsidR="00A615A4" w:rsidRPr="00A615A4" w:rsidRDefault="00A615A4" w:rsidP="00A615A4">
      <w:r w:rsidRPr="00A615A4">
        <w:t>Execution may involve multiple runtime systems operating simultaneously.</w:t>
      </w:r>
    </w:p>
    <w:p w14:paraId="30987420" w14:textId="77777777" w:rsidR="00A615A4" w:rsidRPr="00A615A4" w:rsidRDefault="00A615A4" w:rsidP="00A615A4">
      <w:r w:rsidRPr="00A615A4">
        <w:t>Examples include:</w:t>
      </w:r>
    </w:p>
    <w:p w14:paraId="63ABBA54" w14:textId="77777777" w:rsidR="00A615A4" w:rsidRPr="00A615A4" w:rsidRDefault="00A615A4" w:rsidP="00A615A4">
      <w:pPr>
        <w:numPr>
          <w:ilvl w:val="0"/>
          <w:numId w:val="46"/>
        </w:numPr>
      </w:pPr>
      <w:r w:rsidRPr="00A615A4">
        <w:t>Full Body animation;</w:t>
      </w:r>
    </w:p>
    <w:p w14:paraId="4E180607" w14:textId="77777777" w:rsidR="00A615A4" w:rsidRPr="00A615A4" w:rsidRDefault="00A615A4" w:rsidP="00A615A4">
      <w:pPr>
        <w:numPr>
          <w:ilvl w:val="0"/>
          <w:numId w:val="46"/>
        </w:numPr>
      </w:pPr>
      <w:r w:rsidRPr="00A615A4">
        <w:t>Facial Channel;</w:t>
      </w:r>
    </w:p>
    <w:p w14:paraId="0AAC0866" w14:textId="77777777" w:rsidR="00A615A4" w:rsidRPr="00A615A4" w:rsidRDefault="00A615A4" w:rsidP="00A615A4">
      <w:pPr>
        <w:numPr>
          <w:ilvl w:val="0"/>
          <w:numId w:val="46"/>
        </w:numPr>
      </w:pPr>
      <w:r w:rsidRPr="00A615A4">
        <w:t>Dialogue UI;</w:t>
      </w:r>
    </w:p>
    <w:p w14:paraId="04CAD9F8" w14:textId="77777777" w:rsidR="00A615A4" w:rsidRPr="00A615A4" w:rsidRDefault="00A615A4" w:rsidP="00A615A4">
      <w:pPr>
        <w:numPr>
          <w:ilvl w:val="0"/>
          <w:numId w:val="46"/>
        </w:numPr>
      </w:pPr>
      <w:r w:rsidRPr="00A615A4">
        <w:t>Camera transitions.</w:t>
      </w:r>
    </w:p>
    <w:p w14:paraId="7518B94F" w14:textId="77777777" w:rsidR="00A615A4" w:rsidRPr="00A615A4" w:rsidRDefault="00A615A4" w:rsidP="00A615A4">
      <w:r w:rsidRPr="00A615A4">
        <w:t>The Runtime Execution layer synchronizes these systems while preserving deterministic behaviour.</w:t>
      </w:r>
    </w:p>
    <w:p w14:paraId="508A1112" w14:textId="77777777" w:rsidR="00A615A4" w:rsidRPr="00A615A4" w:rsidRDefault="00A615A4" w:rsidP="00A615A4">
      <w:r w:rsidRPr="00A615A4">
        <w:t>Individual runtime systems should not synchronize themselves through hidden dependencies.</w:t>
      </w:r>
    </w:p>
    <w:p w14:paraId="5BBDC5AA" w14:textId="77777777" w:rsidR="00A615A4" w:rsidRPr="00A615A4" w:rsidRDefault="00A615A4" w:rsidP="00A615A4">
      <w:r w:rsidRPr="00A615A4">
        <w:pict w14:anchorId="1C7B7239">
          <v:rect id="_x0000_i2812" style="width:0;height:1.5pt" o:hralign="center" o:hrstd="t" o:hr="t" fillcolor="#a0a0a0" stroked="f"/>
        </w:pict>
      </w:r>
    </w:p>
    <w:p w14:paraId="1A54FAB4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18. Cancellation</w:t>
      </w:r>
    </w:p>
    <w:p w14:paraId="49228D1A" w14:textId="77777777" w:rsidR="00A615A4" w:rsidRPr="00A615A4" w:rsidRDefault="00A615A4" w:rsidP="00A615A4">
      <w:r w:rsidRPr="00A615A4">
        <w:t>Execution may be cancelled when:</w:t>
      </w:r>
    </w:p>
    <w:p w14:paraId="4D8C03BF" w14:textId="77777777" w:rsidR="00A615A4" w:rsidRPr="00A615A4" w:rsidRDefault="00A615A4" w:rsidP="00A615A4">
      <w:pPr>
        <w:numPr>
          <w:ilvl w:val="0"/>
          <w:numId w:val="47"/>
        </w:numPr>
      </w:pPr>
      <w:r w:rsidRPr="00A615A4">
        <w:lastRenderedPageBreak/>
        <w:t>the Session ends;</w:t>
      </w:r>
    </w:p>
    <w:p w14:paraId="0F78A668" w14:textId="77777777" w:rsidR="00A615A4" w:rsidRPr="00A615A4" w:rsidRDefault="00A615A4" w:rsidP="00A615A4">
      <w:pPr>
        <w:numPr>
          <w:ilvl w:val="0"/>
          <w:numId w:val="47"/>
        </w:numPr>
      </w:pPr>
      <w:r w:rsidRPr="00A615A4">
        <w:t>the scene unloads;</w:t>
      </w:r>
    </w:p>
    <w:p w14:paraId="2294AC77" w14:textId="77777777" w:rsidR="00A615A4" w:rsidRPr="00A615A4" w:rsidRDefault="00A615A4" w:rsidP="00A615A4">
      <w:pPr>
        <w:numPr>
          <w:ilvl w:val="0"/>
          <w:numId w:val="47"/>
        </w:numPr>
      </w:pPr>
      <w:r w:rsidRPr="00A615A4">
        <w:t>a fatal runtime error occurs;</w:t>
      </w:r>
    </w:p>
    <w:p w14:paraId="3CA90C0D" w14:textId="77777777" w:rsidR="00A615A4" w:rsidRPr="00A615A4" w:rsidRDefault="00A615A4" w:rsidP="00A615A4">
      <w:pPr>
        <w:numPr>
          <w:ilvl w:val="0"/>
          <w:numId w:val="47"/>
        </w:numPr>
      </w:pPr>
      <w:r w:rsidRPr="00A615A4">
        <w:t>the player aborts the interaction;</w:t>
      </w:r>
    </w:p>
    <w:p w14:paraId="3C4018C1" w14:textId="77777777" w:rsidR="00A615A4" w:rsidRPr="00A615A4" w:rsidRDefault="00A615A4" w:rsidP="00A615A4">
      <w:pPr>
        <w:numPr>
          <w:ilvl w:val="0"/>
          <w:numId w:val="47"/>
        </w:numPr>
      </w:pPr>
      <w:r w:rsidRPr="00A615A4">
        <w:t>a higher-priority runtime event interrupts execution.</w:t>
      </w:r>
    </w:p>
    <w:p w14:paraId="02026947" w14:textId="77777777" w:rsidR="00A615A4" w:rsidRPr="00A615A4" w:rsidRDefault="00A615A4" w:rsidP="00A615A4">
      <w:r w:rsidRPr="00A615A4">
        <w:t>Cancellation must be propagated to all active runtime systems.</w:t>
      </w:r>
    </w:p>
    <w:p w14:paraId="318D6F02" w14:textId="77777777" w:rsidR="00A615A4" w:rsidRPr="00A615A4" w:rsidRDefault="00A615A4" w:rsidP="00A615A4">
      <w:r w:rsidRPr="00A615A4">
        <w:t>Every executing subsystem must terminate in a well-defined state.</w:t>
      </w:r>
    </w:p>
    <w:p w14:paraId="19E86BA2" w14:textId="77777777" w:rsidR="00A615A4" w:rsidRPr="00A615A4" w:rsidRDefault="00A615A4" w:rsidP="00A615A4">
      <w:r w:rsidRPr="00A615A4">
        <w:pict w14:anchorId="46D9A7CF">
          <v:rect id="_x0000_i2813" style="width:0;height:1.5pt" o:hralign="center" o:hrstd="t" o:hr="t" fillcolor="#a0a0a0" stroked="f"/>
        </w:pict>
      </w:r>
    </w:p>
    <w:p w14:paraId="0475F069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19. Runtime Authority</w:t>
      </w:r>
    </w:p>
    <w:p w14:paraId="3B94955B" w14:textId="77777777" w:rsidR="00A615A4" w:rsidRPr="00A615A4" w:rsidRDefault="00A615A4" w:rsidP="00A615A4">
      <w:r w:rsidRPr="00A615A4">
        <w:t>The Runtime Execution layer owns gameplay execution.</w:t>
      </w:r>
    </w:p>
    <w:p w14:paraId="4E329A27" w14:textId="77777777" w:rsidR="00A615A4" w:rsidRPr="00A615A4" w:rsidRDefault="00A615A4" w:rsidP="00A615A4">
      <w:r w:rsidRPr="00A615A4">
        <w:t>The Session Director owns gameplay state.</w:t>
      </w:r>
    </w:p>
    <w:p w14:paraId="065098B2" w14:textId="77777777" w:rsidR="00A615A4" w:rsidRPr="00A615A4" w:rsidRDefault="00A615A4" w:rsidP="00A615A4">
      <w:r w:rsidRPr="00A615A4">
        <w:t>The Decision Engine owns gameplay decisions.</w:t>
      </w:r>
    </w:p>
    <w:p w14:paraId="5CFEA5ED" w14:textId="77777777" w:rsidR="00A615A4" w:rsidRPr="00A615A4" w:rsidRDefault="00A615A4" w:rsidP="00A615A4">
      <w:r w:rsidRPr="00A615A4">
        <w:t>These responsibilities never overlap.</w:t>
      </w:r>
    </w:p>
    <w:p w14:paraId="303056F5" w14:textId="77777777" w:rsidR="00A615A4" w:rsidRPr="00A615A4" w:rsidRDefault="00A615A4" w:rsidP="00A615A4">
      <w:r w:rsidRPr="00A615A4">
        <w:t>Maintaining this separation is essential to preserving architectural consistency.</w:t>
      </w:r>
    </w:p>
    <w:p w14:paraId="4984B105" w14:textId="77777777" w:rsidR="00A615A4" w:rsidRPr="00A615A4" w:rsidRDefault="00A615A4" w:rsidP="00A615A4">
      <w:r w:rsidRPr="00A615A4">
        <w:pict w14:anchorId="27079C66">
          <v:rect id="_x0000_i2814" style="width:0;height:1.5pt" o:hralign="center" o:hrstd="t" o:hr="t" fillcolor="#a0a0a0" stroked="f"/>
        </w:pict>
      </w:r>
    </w:p>
    <w:p w14:paraId="0287F99E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20. Design Rules</w:t>
      </w:r>
    </w:p>
    <w:p w14:paraId="357FCBFC" w14:textId="77777777" w:rsidR="00A615A4" w:rsidRPr="00A615A4" w:rsidRDefault="00A615A4" w:rsidP="00A615A4">
      <w:r w:rsidRPr="00A615A4">
        <w:t>The following rules are mandatory.</w:t>
      </w:r>
    </w:p>
    <w:p w14:paraId="02C15520" w14:textId="77777777" w:rsidR="00A615A4" w:rsidRPr="00A615A4" w:rsidRDefault="00A615A4" w:rsidP="00A615A4">
      <w:r w:rsidRPr="00A615A4">
        <w:rPr>
          <w:b/>
          <w:bCs/>
        </w:rPr>
        <w:t>Runtime Execution never generates gameplay decisions.</w:t>
      </w:r>
    </w:p>
    <w:p w14:paraId="4DEB572F" w14:textId="77777777" w:rsidR="00A615A4" w:rsidRPr="00A615A4" w:rsidRDefault="00A615A4" w:rsidP="00A615A4">
      <w:r w:rsidRPr="00A615A4">
        <w:rPr>
          <w:b/>
          <w:bCs/>
        </w:rPr>
        <w:t>Runtime Execution never modifies the Session directly.</w:t>
      </w:r>
    </w:p>
    <w:p w14:paraId="587C8682" w14:textId="77777777" w:rsidR="00A615A4" w:rsidRPr="00A615A4" w:rsidRDefault="00A615A4" w:rsidP="00A615A4">
      <w:r w:rsidRPr="00A615A4">
        <w:rPr>
          <w:b/>
          <w:bCs/>
        </w:rPr>
        <w:t>Every execution produces an immutable Execution Report.</w:t>
      </w:r>
    </w:p>
    <w:p w14:paraId="3C41114D" w14:textId="77777777" w:rsidR="00A615A4" w:rsidRPr="00A615A4" w:rsidRDefault="00A615A4" w:rsidP="00A615A4">
      <w:r w:rsidRPr="00A615A4">
        <w:rPr>
          <w:b/>
          <w:bCs/>
        </w:rPr>
        <w:t>Execution success represents actual runtime completion.</w:t>
      </w:r>
    </w:p>
    <w:p w14:paraId="27419C47" w14:textId="77777777" w:rsidR="00A615A4" w:rsidRPr="00A615A4" w:rsidRDefault="00A615A4" w:rsidP="00A615A4">
      <w:r w:rsidRPr="00A615A4">
        <w:rPr>
          <w:b/>
          <w:bCs/>
        </w:rPr>
        <w:t>Every runtime system executes only the responsibilities assigned to it.</w:t>
      </w:r>
    </w:p>
    <w:p w14:paraId="1B151973" w14:textId="77777777" w:rsidR="00A615A4" w:rsidRPr="00A615A4" w:rsidRDefault="00A615A4" w:rsidP="00A615A4">
      <w:r w:rsidRPr="00A615A4">
        <w:rPr>
          <w:b/>
          <w:bCs/>
        </w:rPr>
        <w:t>All gameplay execution occurs through explicit runtime contracts.</w:t>
      </w:r>
    </w:p>
    <w:p w14:paraId="137E1976" w14:textId="77777777" w:rsidR="00A615A4" w:rsidRPr="00A615A4" w:rsidRDefault="00A615A4" w:rsidP="00A615A4">
      <w:r w:rsidRPr="00A615A4">
        <w:pict w14:anchorId="6A07B39E">
          <v:rect id="_x0000_i2815" style="width:0;height:1.5pt" o:hralign="center" o:hrstd="t" o:hr="t" fillcolor="#a0a0a0" stroked="f"/>
        </w:pict>
      </w:r>
    </w:p>
    <w:p w14:paraId="67A37EAF" w14:textId="77777777" w:rsidR="00A615A4" w:rsidRPr="00A615A4" w:rsidRDefault="00A615A4" w:rsidP="00A615A4">
      <w:pPr>
        <w:rPr>
          <w:b/>
          <w:bCs/>
        </w:rPr>
      </w:pPr>
      <w:r w:rsidRPr="00A615A4">
        <w:rPr>
          <w:b/>
          <w:bCs/>
        </w:rPr>
        <w:t>Chapter Summary</w:t>
      </w:r>
    </w:p>
    <w:p w14:paraId="063FEFF8" w14:textId="77777777" w:rsidR="00A615A4" w:rsidRPr="00A615A4" w:rsidRDefault="00A615A4" w:rsidP="00A615A4">
      <w:r w:rsidRPr="00A615A4">
        <w:t>The Runtime Execution layer transforms procedural decisions into real gameplay.</w:t>
      </w:r>
    </w:p>
    <w:p w14:paraId="5DE5C240" w14:textId="77777777" w:rsidR="00A615A4" w:rsidRPr="00A615A4" w:rsidRDefault="00A615A4" w:rsidP="00A615A4">
      <w:r w:rsidRPr="00A615A4">
        <w:t>It validates Responses, coordinates runtime systems, executes gameplay instructions, and produces factual Execution Reports.</w:t>
      </w:r>
    </w:p>
    <w:p w14:paraId="525A0430" w14:textId="77777777" w:rsidR="00A615A4" w:rsidRPr="00A615A4" w:rsidRDefault="00A615A4" w:rsidP="00A615A4">
      <w:r w:rsidRPr="00A615A4">
        <w:lastRenderedPageBreak/>
        <w:t>By separating execution from procedural reasoning and Session ownership, the runtime maintains deterministic behaviour, explicit authority, and a clear architectural boundary between gameplay logic and Unity implementation.</w:t>
      </w:r>
    </w:p>
    <w:p w14:paraId="625F97B4" w14:textId="77777777" w:rsidR="00A615A4" w:rsidRPr="00A615A4" w:rsidRDefault="00A615A4" w:rsidP="00A615A4">
      <w:r w:rsidRPr="00A615A4">
        <w:pict w14:anchorId="4482A7F0">
          <v:rect id="_x0000_i2816" style="width:0;height:1.5pt" o:hralign="center" o:hrstd="t" o:hr="t" fillcolor="#a0a0a0" stroked="f"/>
        </w:pict>
      </w:r>
    </w:p>
    <w:p w14:paraId="084BAE4F" w14:textId="77777777" w:rsidR="00A615A4" w:rsidRPr="00A615A4" w:rsidRDefault="00A615A4" w:rsidP="00A615A4">
      <w:r w:rsidRPr="00A615A4">
        <w:rPr>
          <w:b/>
          <w:bCs/>
        </w:rPr>
        <w:t>End of Part 04</w:t>
      </w:r>
    </w:p>
    <w:p w14:paraId="17A94B40" w14:textId="625D1930" w:rsidR="00314B6F" w:rsidRPr="00A615A4" w:rsidRDefault="00314B6F">
      <w:pPr>
        <w:rPr>
          <w:lang w:val="en-US"/>
        </w:rPr>
      </w:pPr>
    </w:p>
    <w:sectPr w:rsidR="00314B6F" w:rsidRPr="00A615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B11"/>
    <w:multiLevelType w:val="multilevel"/>
    <w:tmpl w:val="AC6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83B66"/>
    <w:multiLevelType w:val="multilevel"/>
    <w:tmpl w:val="CD9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26FAE"/>
    <w:multiLevelType w:val="multilevel"/>
    <w:tmpl w:val="872E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219EC"/>
    <w:multiLevelType w:val="multilevel"/>
    <w:tmpl w:val="71FC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3B49"/>
    <w:multiLevelType w:val="multilevel"/>
    <w:tmpl w:val="5E5C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25393"/>
    <w:multiLevelType w:val="multilevel"/>
    <w:tmpl w:val="E95E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B6670"/>
    <w:multiLevelType w:val="multilevel"/>
    <w:tmpl w:val="6182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85D25"/>
    <w:multiLevelType w:val="multilevel"/>
    <w:tmpl w:val="260C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D5AF1"/>
    <w:multiLevelType w:val="multilevel"/>
    <w:tmpl w:val="53D8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73AD9"/>
    <w:multiLevelType w:val="multilevel"/>
    <w:tmpl w:val="CAD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04AEC"/>
    <w:multiLevelType w:val="multilevel"/>
    <w:tmpl w:val="022E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10DC5"/>
    <w:multiLevelType w:val="multilevel"/>
    <w:tmpl w:val="E402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4506C"/>
    <w:multiLevelType w:val="multilevel"/>
    <w:tmpl w:val="EE8C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011DC"/>
    <w:multiLevelType w:val="multilevel"/>
    <w:tmpl w:val="9598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E96FD9"/>
    <w:multiLevelType w:val="multilevel"/>
    <w:tmpl w:val="675E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91302"/>
    <w:multiLevelType w:val="multilevel"/>
    <w:tmpl w:val="D620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402F94"/>
    <w:multiLevelType w:val="multilevel"/>
    <w:tmpl w:val="FD8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A5A66"/>
    <w:multiLevelType w:val="multilevel"/>
    <w:tmpl w:val="68B4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2571C4"/>
    <w:multiLevelType w:val="multilevel"/>
    <w:tmpl w:val="53E8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92CCE"/>
    <w:multiLevelType w:val="multilevel"/>
    <w:tmpl w:val="0C4E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75C75"/>
    <w:multiLevelType w:val="multilevel"/>
    <w:tmpl w:val="A21E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E318D"/>
    <w:multiLevelType w:val="multilevel"/>
    <w:tmpl w:val="6DF0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32101"/>
    <w:multiLevelType w:val="multilevel"/>
    <w:tmpl w:val="BCB4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06C2F"/>
    <w:multiLevelType w:val="multilevel"/>
    <w:tmpl w:val="4E6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14B24"/>
    <w:multiLevelType w:val="multilevel"/>
    <w:tmpl w:val="B1A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CF3148"/>
    <w:multiLevelType w:val="multilevel"/>
    <w:tmpl w:val="937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987D4A"/>
    <w:multiLevelType w:val="multilevel"/>
    <w:tmpl w:val="CD7A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F0E2E"/>
    <w:multiLevelType w:val="multilevel"/>
    <w:tmpl w:val="41BE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37302A"/>
    <w:multiLevelType w:val="multilevel"/>
    <w:tmpl w:val="0EEC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A730B"/>
    <w:multiLevelType w:val="multilevel"/>
    <w:tmpl w:val="69EE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BD1BE2"/>
    <w:multiLevelType w:val="multilevel"/>
    <w:tmpl w:val="A37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197215"/>
    <w:multiLevelType w:val="multilevel"/>
    <w:tmpl w:val="D64C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BE2FAC"/>
    <w:multiLevelType w:val="multilevel"/>
    <w:tmpl w:val="35C8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0D531D"/>
    <w:multiLevelType w:val="multilevel"/>
    <w:tmpl w:val="A2A2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DA0CC2"/>
    <w:multiLevelType w:val="multilevel"/>
    <w:tmpl w:val="6340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9C2DF2"/>
    <w:multiLevelType w:val="multilevel"/>
    <w:tmpl w:val="BD2E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2234BE"/>
    <w:multiLevelType w:val="multilevel"/>
    <w:tmpl w:val="28FA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E4F52"/>
    <w:multiLevelType w:val="multilevel"/>
    <w:tmpl w:val="93EE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241D2E"/>
    <w:multiLevelType w:val="multilevel"/>
    <w:tmpl w:val="5186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DC0F2B"/>
    <w:multiLevelType w:val="multilevel"/>
    <w:tmpl w:val="3BEE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06552A"/>
    <w:multiLevelType w:val="multilevel"/>
    <w:tmpl w:val="CF4C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B5E39"/>
    <w:multiLevelType w:val="multilevel"/>
    <w:tmpl w:val="EDF2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86081B"/>
    <w:multiLevelType w:val="multilevel"/>
    <w:tmpl w:val="431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DC518F"/>
    <w:multiLevelType w:val="multilevel"/>
    <w:tmpl w:val="2D08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B52C5C"/>
    <w:multiLevelType w:val="multilevel"/>
    <w:tmpl w:val="FCF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717015"/>
    <w:multiLevelType w:val="multilevel"/>
    <w:tmpl w:val="6000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9D0713"/>
    <w:multiLevelType w:val="multilevel"/>
    <w:tmpl w:val="4C12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176811">
    <w:abstractNumId w:val="25"/>
  </w:num>
  <w:num w:numId="2" w16cid:durableId="560561943">
    <w:abstractNumId w:val="20"/>
  </w:num>
  <w:num w:numId="3" w16cid:durableId="128087922">
    <w:abstractNumId w:val="42"/>
  </w:num>
  <w:num w:numId="4" w16cid:durableId="264113702">
    <w:abstractNumId w:val="18"/>
  </w:num>
  <w:num w:numId="5" w16cid:durableId="286392381">
    <w:abstractNumId w:val="41"/>
  </w:num>
  <w:num w:numId="6" w16cid:durableId="1595241620">
    <w:abstractNumId w:val="29"/>
  </w:num>
  <w:num w:numId="7" w16cid:durableId="950283255">
    <w:abstractNumId w:val="7"/>
  </w:num>
  <w:num w:numId="8" w16cid:durableId="1553925120">
    <w:abstractNumId w:val="30"/>
  </w:num>
  <w:num w:numId="9" w16cid:durableId="992487443">
    <w:abstractNumId w:val="10"/>
  </w:num>
  <w:num w:numId="10" w16cid:durableId="134182756">
    <w:abstractNumId w:val="14"/>
  </w:num>
  <w:num w:numId="11" w16cid:durableId="1136491831">
    <w:abstractNumId w:val="1"/>
  </w:num>
  <w:num w:numId="12" w16cid:durableId="311299184">
    <w:abstractNumId w:val="43"/>
  </w:num>
  <w:num w:numId="13" w16cid:durableId="1932351954">
    <w:abstractNumId w:val="33"/>
  </w:num>
  <w:num w:numId="14" w16cid:durableId="148255060">
    <w:abstractNumId w:val="5"/>
  </w:num>
  <w:num w:numId="15" w16cid:durableId="708184424">
    <w:abstractNumId w:val="9"/>
  </w:num>
  <w:num w:numId="16" w16cid:durableId="696664248">
    <w:abstractNumId w:val="45"/>
  </w:num>
  <w:num w:numId="17" w16cid:durableId="1524052546">
    <w:abstractNumId w:val="3"/>
  </w:num>
  <w:num w:numId="18" w16cid:durableId="1649432132">
    <w:abstractNumId w:val="23"/>
  </w:num>
  <w:num w:numId="19" w16cid:durableId="134182583">
    <w:abstractNumId w:val="21"/>
  </w:num>
  <w:num w:numId="20" w16cid:durableId="1739664815">
    <w:abstractNumId w:val="17"/>
  </w:num>
  <w:num w:numId="21" w16cid:durableId="2049449291">
    <w:abstractNumId w:val="32"/>
  </w:num>
  <w:num w:numId="22" w16cid:durableId="1231620909">
    <w:abstractNumId w:val="39"/>
  </w:num>
  <w:num w:numId="23" w16cid:durableId="1325821042">
    <w:abstractNumId w:val="0"/>
  </w:num>
  <w:num w:numId="24" w16cid:durableId="1746103181">
    <w:abstractNumId w:val="6"/>
  </w:num>
  <w:num w:numId="25" w16cid:durableId="26612821">
    <w:abstractNumId w:val="34"/>
  </w:num>
  <w:num w:numId="26" w16cid:durableId="1919055233">
    <w:abstractNumId w:val="19"/>
  </w:num>
  <w:num w:numId="27" w16cid:durableId="458568462">
    <w:abstractNumId w:val="15"/>
  </w:num>
  <w:num w:numId="28" w16cid:durableId="1528905925">
    <w:abstractNumId w:val="36"/>
  </w:num>
  <w:num w:numId="29" w16cid:durableId="1606695810">
    <w:abstractNumId w:val="11"/>
  </w:num>
  <w:num w:numId="30" w16cid:durableId="180124374">
    <w:abstractNumId w:val="13"/>
  </w:num>
  <w:num w:numId="31" w16cid:durableId="1187062486">
    <w:abstractNumId w:val="22"/>
  </w:num>
  <w:num w:numId="32" w16cid:durableId="600066164">
    <w:abstractNumId w:val="2"/>
  </w:num>
  <w:num w:numId="33" w16cid:durableId="1271009712">
    <w:abstractNumId w:val="26"/>
  </w:num>
  <w:num w:numId="34" w16cid:durableId="1682581769">
    <w:abstractNumId w:val="31"/>
  </w:num>
  <w:num w:numId="35" w16cid:durableId="1932816484">
    <w:abstractNumId w:val="40"/>
  </w:num>
  <w:num w:numId="36" w16cid:durableId="494733375">
    <w:abstractNumId w:val="38"/>
  </w:num>
  <w:num w:numId="37" w16cid:durableId="61414536">
    <w:abstractNumId w:val="46"/>
  </w:num>
  <w:num w:numId="38" w16cid:durableId="1779636636">
    <w:abstractNumId w:val="27"/>
  </w:num>
  <w:num w:numId="39" w16cid:durableId="1260602595">
    <w:abstractNumId w:val="12"/>
  </w:num>
  <w:num w:numId="40" w16cid:durableId="1450931285">
    <w:abstractNumId w:val="4"/>
  </w:num>
  <w:num w:numId="41" w16cid:durableId="2019699544">
    <w:abstractNumId w:val="24"/>
  </w:num>
  <w:num w:numId="42" w16cid:durableId="1276522783">
    <w:abstractNumId w:val="44"/>
  </w:num>
  <w:num w:numId="43" w16cid:durableId="2020815703">
    <w:abstractNumId w:val="16"/>
  </w:num>
  <w:num w:numId="44" w16cid:durableId="1093433525">
    <w:abstractNumId w:val="28"/>
  </w:num>
  <w:num w:numId="45" w16cid:durableId="594752677">
    <w:abstractNumId w:val="8"/>
  </w:num>
  <w:num w:numId="46" w16cid:durableId="1298147993">
    <w:abstractNumId w:val="37"/>
  </w:num>
  <w:num w:numId="47" w16cid:durableId="15769725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6F"/>
    <w:rsid w:val="000813DC"/>
    <w:rsid w:val="00212002"/>
    <w:rsid w:val="00314B6F"/>
    <w:rsid w:val="006A648C"/>
    <w:rsid w:val="00A6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2AC1F"/>
  <w15:chartTrackingRefBased/>
  <w15:docId w15:val="{1E6A3B7B-5251-4725-B8E6-AA5DC3EE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1225</Words>
  <Characters>6988</Characters>
  <Application>Microsoft Office Word</Application>
  <DocSecurity>0</DocSecurity>
  <Lines>58</Lines>
  <Paragraphs>16</Paragraphs>
  <ScaleCrop>false</ScaleCrop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Timofeev</dc:creator>
  <cp:keywords/>
  <dc:description/>
  <cp:lastModifiedBy>Anton Timofeev</cp:lastModifiedBy>
  <cp:revision>2</cp:revision>
  <dcterms:created xsi:type="dcterms:W3CDTF">2026-08-01T06:28:00Z</dcterms:created>
  <dcterms:modified xsi:type="dcterms:W3CDTF">2026-08-01T06:28:00Z</dcterms:modified>
</cp:coreProperties>
</file>