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407"/>
        <w:gridCol w:w="1407"/>
        <w:gridCol w:w="1408"/>
        <w:gridCol w:w="1408"/>
        <w:gridCol w:w="1408"/>
      </w:tblGrid>
      <w:tr w:rsidR="00EF194D" w:rsidTr="00EF194D">
        <w:tc>
          <w:tcPr>
            <w:tcW w:w="1818" w:type="dxa"/>
          </w:tcPr>
          <w:p w:rsidR="00EF194D" w:rsidRDefault="00EF194D" w:rsidP="00EF194D">
            <w:r>
              <w:t>PROGRAM:</w:t>
            </w:r>
          </w:p>
        </w:tc>
        <w:tc>
          <w:tcPr>
            <w:tcW w:w="7038" w:type="dxa"/>
            <w:gridSpan w:val="5"/>
          </w:tcPr>
          <w:p w:rsidR="00EF194D" w:rsidRDefault="00EF194D" w:rsidP="00EF194D"/>
        </w:tc>
      </w:tr>
      <w:tr w:rsidR="00EF194D" w:rsidTr="00EF194D">
        <w:tc>
          <w:tcPr>
            <w:tcW w:w="1818" w:type="dxa"/>
          </w:tcPr>
          <w:p w:rsidR="00EF194D" w:rsidRDefault="00EF194D" w:rsidP="00EF194D">
            <w:r>
              <w:t>PROJECT TITLE:</w:t>
            </w:r>
          </w:p>
        </w:tc>
        <w:tc>
          <w:tcPr>
            <w:tcW w:w="7038" w:type="dxa"/>
            <w:gridSpan w:val="5"/>
          </w:tcPr>
          <w:p w:rsidR="00EF194D" w:rsidRDefault="00EF194D" w:rsidP="00EF194D"/>
        </w:tc>
      </w:tr>
      <w:tr w:rsidR="00EF194D" w:rsidTr="00EF194D">
        <w:tc>
          <w:tcPr>
            <w:tcW w:w="1818" w:type="dxa"/>
          </w:tcPr>
          <w:p w:rsidR="00EF194D" w:rsidRDefault="00EF194D" w:rsidP="00EF194D">
            <w:r>
              <w:t>GROUP MEMBERS:</w:t>
            </w:r>
          </w:p>
        </w:tc>
        <w:tc>
          <w:tcPr>
            <w:tcW w:w="7038" w:type="dxa"/>
            <w:gridSpan w:val="5"/>
          </w:tcPr>
          <w:p w:rsidR="00EF194D" w:rsidRDefault="00EF194D" w:rsidP="00EF194D"/>
        </w:tc>
      </w:tr>
      <w:tr w:rsidR="00EF194D" w:rsidTr="00EF194D">
        <w:tc>
          <w:tcPr>
            <w:tcW w:w="1818" w:type="dxa"/>
          </w:tcPr>
          <w:p w:rsidR="00EF194D" w:rsidRDefault="00EF194D" w:rsidP="00EF194D">
            <w:proofErr w:type="gramStart"/>
            <w:r>
              <w:t>ADVISOR(</w:t>
            </w:r>
            <w:proofErr w:type="gramEnd"/>
            <w:r>
              <w:t>S):</w:t>
            </w:r>
          </w:p>
        </w:tc>
        <w:tc>
          <w:tcPr>
            <w:tcW w:w="7038" w:type="dxa"/>
            <w:gridSpan w:val="5"/>
          </w:tcPr>
          <w:p w:rsidR="00EF194D" w:rsidRDefault="00EF194D" w:rsidP="00EF194D"/>
        </w:tc>
      </w:tr>
      <w:tr w:rsidR="00EF194D" w:rsidTr="00EF194D">
        <w:tc>
          <w:tcPr>
            <w:tcW w:w="1818" w:type="dxa"/>
          </w:tcPr>
          <w:p w:rsidR="00EF194D" w:rsidRDefault="00EF194D" w:rsidP="00EF194D">
            <w:r>
              <w:t>PROJECT DESCRIPTION (50-100 WORDS):</w:t>
            </w:r>
          </w:p>
        </w:tc>
        <w:tc>
          <w:tcPr>
            <w:tcW w:w="7038" w:type="dxa"/>
            <w:gridSpan w:val="5"/>
          </w:tcPr>
          <w:p w:rsidR="00EF194D" w:rsidRDefault="00EF194D" w:rsidP="00EF194D"/>
        </w:tc>
      </w:tr>
      <w:tr w:rsidR="00EF194D" w:rsidTr="00EF194D">
        <w:tc>
          <w:tcPr>
            <w:tcW w:w="1818" w:type="dxa"/>
          </w:tcPr>
          <w:p w:rsidR="00EF194D" w:rsidRDefault="00EF194D" w:rsidP="00EF194D">
            <w:proofErr w:type="gramStart"/>
            <w:r>
              <w:t>SPONSOR(</w:t>
            </w:r>
            <w:proofErr w:type="gramEnd"/>
            <w:r>
              <w:t>S):</w:t>
            </w:r>
          </w:p>
        </w:tc>
        <w:tc>
          <w:tcPr>
            <w:tcW w:w="7038" w:type="dxa"/>
            <w:gridSpan w:val="5"/>
          </w:tcPr>
          <w:p w:rsidR="00EF194D" w:rsidRDefault="00EF194D" w:rsidP="00EF194D"/>
        </w:tc>
      </w:tr>
      <w:tr w:rsidR="00EF194D" w:rsidTr="00EF194D">
        <w:tc>
          <w:tcPr>
            <w:tcW w:w="1818" w:type="dxa"/>
            <w:vMerge w:val="restart"/>
          </w:tcPr>
          <w:p w:rsidR="00EF194D" w:rsidRDefault="00EF194D" w:rsidP="00EF194D">
            <w:bookmarkStart w:id="0" w:name="_GoBack" w:colFirst="1" w:colLast="5"/>
            <w:r>
              <w:t>SPONSORSHIP LEVEL: (CHECK ONE)</w:t>
            </w:r>
          </w:p>
        </w:tc>
        <w:tc>
          <w:tcPr>
            <w:tcW w:w="1407" w:type="dxa"/>
          </w:tcPr>
          <w:p w:rsidR="00EF194D" w:rsidRDefault="00EF194D" w:rsidP="00EF194D">
            <w:pPr>
              <w:jc w:val="center"/>
            </w:pPr>
            <w:r>
              <w:t>Platinum</w:t>
            </w:r>
          </w:p>
          <w:p w:rsidR="00EF194D" w:rsidRDefault="00EF194D" w:rsidP="00EF194D">
            <w:pPr>
              <w:jc w:val="center"/>
            </w:pPr>
            <w:r>
              <w:t>$10,000+</w:t>
            </w:r>
          </w:p>
        </w:tc>
        <w:tc>
          <w:tcPr>
            <w:tcW w:w="1407" w:type="dxa"/>
          </w:tcPr>
          <w:p w:rsidR="00EF194D" w:rsidRDefault="00EF194D" w:rsidP="00EF194D">
            <w:pPr>
              <w:jc w:val="center"/>
            </w:pPr>
            <w:r>
              <w:t>Gold</w:t>
            </w:r>
          </w:p>
          <w:p w:rsidR="00EF194D" w:rsidRDefault="00EF194D" w:rsidP="00EF194D">
            <w:pPr>
              <w:jc w:val="center"/>
            </w:pPr>
            <w:r>
              <w:t>$7,500+</w:t>
            </w:r>
          </w:p>
        </w:tc>
        <w:tc>
          <w:tcPr>
            <w:tcW w:w="1408" w:type="dxa"/>
          </w:tcPr>
          <w:p w:rsidR="00EF194D" w:rsidRDefault="00EF194D" w:rsidP="00EF194D">
            <w:pPr>
              <w:jc w:val="center"/>
            </w:pPr>
            <w:r>
              <w:t>Silver</w:t>
            </w:r>
          </w:p>
          <w:p w:rsidR="00EF194D" w:rsidRDefault="00EF194D" w:rsidP="00EF194D">
            <w:pPr>
              <w:jc w:val="center"/>
            </w:pPr>
            <w:r>
              <w:t>$5,000+</w:t>
            </w:r>
          </w:p>
        </w:tc>
        <w:tc>
          <w:tcPr>
            <w:tcW w:w="1408" w:type="dxa"/>
          </w:tcPr>
          <w:p w:rsidR="00EF194D" w:rsidRDefault="00EF194D" w:rsidP="00EF194D">
            <w:pPr>
              <w:jc w:val="center"/>
            </w:pPr>
            <w:r>
              <w:t>Bronze</w:t>
            </w:r>
          </w:p>
          <w:p w:rsidR="00EF194D" w:rsidRDefault="00EF194D" w:rsidP="00EF194D">
            <w:pPr>
              <w:jc w:val="center"/>
            </w:pPr>
            <w:r>
              <w:t>$2,500+</w:t>
            </w:r>
          </w:p>
        </w:tc>
        <w:tc>
          <w:tcPr>
            <w:tcW w:w="1408" w:type="dxa"/>
          </w:tcPr>
          <w:p w:rsidR="00EF194D" w:rsidRDefault="00EF194D" w:rsidP="00EF194D">
            <w:pPr>
              <w:jc w:val="center"/>
            </w:pPr>
            <w:r>
              <w:t>Friends of PSH</w:t>
            </w:r>
          </w:p>
          <w:p w:rsidR="00EF194D" w:rsidRDefault="00EF194D" w:rsidP="00EF194D">
            <w:pPr>
              <w:jc w:val="center"/>
            </w:pPr>
            <w:r>
              <w:t>Below $2,500</w:t>
            </w:r>
          </w:p>
        </w:tc>
      </w:tr>
      <w:bookmarkEnd w:id="0"/>
      <w:tr w:rsidR="00EF194D" w:rsidTr="00EF194D">
        <w:tc>
          <w:tcPr>
            <w:tcW w:w="1818" w:type="dxa"/>
            <w:vMerge/>
          </w:tcPr>
          <w:p w:rsidR="00EF194D" w:rsidRDefault="00EF194D" w:rsidP="00EF194D"/>
        </w:tc>
        <w:tc>
          <w:tcPr>
            <w:tcW w:w="1407" w:type="dxa"/>
          </w:tcPr>
          <w:p w:rsidR="00EF194D" w:rsidRDefault="00EF194D" w:rsidP="00EF194D"/>
        </w:tc>
        <w:tc>
          <w:tcPr>
            <w:tcW w:w="1407" w:type="dxa"/>
          </w:tcPr>
          <w:p w:rsidR="00EF194D" w:rsidRDefault="00EF194D" w:rsidP="00EF194D"/>
        </w:tc>
        <w:tc>
          <w:tcPr>
            <w:tcW w:w="1408" w:type="dxa"/>
          </w:tcPr>
          <w:p w:rsidR="00EF194D" w:rsidRDefault="00EF194D" w:rsidP="00EF194D"/>
        </w:tc>
        <w:tc>
          <w:tcPr>
            <w:tcW w:w="1408" w:type="dxa"/>
          </w:tcPr>
          <w:p w:rsidR="00EF194D" w:rsidRDefault="00EF194D" w:rsidP="00EF194D"/>
        </w:tc>
        <w:tc>
          <w:tcPr>
            <w:tcW w:w="1408" w:type="dxa"/>
          </w:tcPr>
          <w:p w:rsidR="00EF194D" w:rsidRDefault="00EF194D" w:rsidP="00EF194D"/>
        </w:tc>
      </w:tr>
    </w:tbl>
    <w:p w:rsidR="00A33D71" w:rsidRDefault="00A33D71" w:rsidP="00EF194D"/>
    <w:sectPr w:rsidR="00A33D71" w:rsidSect="00FC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4D"/>
    <w:rsid w:val="00A33D71"/>
    <w:rsid w:val="00EF194D"/>
    <w:rsid w:val="00F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57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2017-02-17T19:43:00Z</dcterms:created>
  <dcterms:modified xsi:type="dcterms:W3CDTF">2017-02-17T19:49:00Z</dcterms:modified>
</cp:coreProperties>
</file>