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5285268D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CB7BB8">
        <w:rPr>
          <w:sz w:val="28"/>
          <w:szCs w:val="28"/>
        </w:rPr>
        <w:t>Тема: «</w:t>
      </w:r>
      <w:r w:rsidR="00CB7BB8" w:rsidRPr="00CB7BB8">
        <w:rPr>
          <w:sz w:val="28"/>
          <w:szCs w:val="28"/>
        </w:rPr>
        <w:t>Разработка графического приложения Конфигуратор ПК</w:t>
      </w:r>
      <w:r w:rsidRPr="00CB7BB8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1DDCDB32" w:rsidR="00ED6365" w:rsidRPr="00855BBD" w:rsidRDefault="00855BBD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Герцик Г.Л.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277DD858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CB7BB8">
        <w:t xml:space="preserve">Выдано студенту </w:t>
      </w:r>
      <w:proofErr w:type="spellStart"/>
      <w:r w:rsidR="00CB7BB8" w:rsidRPr="00CB7BB8">
        <w:rPr>
          <w:b/>
          <w:u w:val="single"/>
        </w:rPr>
        <w:t>Герцику</w:t>
      </w:r>
      <w:proofErr w:type="spellEnd"/>
      <w:r w:rsidR="00CB7BB8" w:rsidRPr="00CB7BB8">
        <w:rPr>
          <w:b/>
          <w:u w:val="single"/>
        </w:rPr>
        <w:t xml:space="preserve"> Григорию Леонидовичу</w:t>
      </w:r>
      <w:r w:rsidRPr="00CB7BB8">
        <w:rPr>
          <w:b/>
          <w:u w:val="single"/>
        </w:rPr>
        <w:t xml:space="preserve"> </w:t>
      </w:r>
      <w:r w:rsidRPr="00CB7BB8">
        <w:t xml:space="preserve">группы </w:t>
      </w:r>
      <w:r w:rsidRPr="00CB7BB8">
        <w:rPr>
          <w:b/>
          <w:u w:val="single"/>
        </w:rPr>
        <w:t>ИПсп-12</w:t>
      </w:r>
      <w:r w:rsidR="00C85EB3" w:rsidRPr="00CB7BB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3C8FEB43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CB7BB8">
        <w:t>работы</w:t>
      </w:r>
      <w:r w:rsidR="00CB7BB8">
        <w:t xml:space="preserve">: </w:t>
      </w:r>
      <w:r w:rsidR="00CB7BB8" w:rsidRPr="00CB7BB8">
        <w:rPr>
          <w:b/>
          <w:u w:val="single"/>
        </w:rPr>
        <w:t>разработка графического приложения «Конфигуратор ПК»</w:t>
      </w:r>
    </w:p>
    <w:p w14:paraId="54931E0B" w14:textId="5CCB412B" w:rsidR="00EB7092" w:rsidRPr="00833469" w:rsidRDefault="00EB7092" w:rsidP="00EB7092">
      <w:pPr>
        <w:tabs>
          <w:tab w:val="right" w:leader="underscore" w:pos="9214"/>
        </w:tabs>
        <w:spacing w:line="276" w:lineRule="auto"/>
        <w:rPr>
          <w:lang w:val="en-US"/>
        </w:rPr>
      </w:pPr>
      <w:r w:rsidRPr="00A6559D">
        <w:t xml:space="preserve">2. Срок сдачи законченной работы </w:t>
      </w:r>
      <w:r w:rsidR="00833469">
        <w:rPr>
          <w:b/>
          <w:u w:val="single"/>
          <w:lang w:val="en-US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148EA040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F833D1">
        <w:t>задания</w:t>
      </w:r>
      <w:r w:rsidRPr="00F833D1">
        <w:rPr>
          <w:u w:val="single"/>
        </w:rPr>
        <w:t xml:space="preserve">             </w:t>
      </w:r>
      <w:r w:rsidR="00F833D1" w:rsidRPr="00F833D1">
        <w:rPr>
          <w:u w:val="single"/>
          <w:lang w:val="en-US"/>
        </w:rPr>
        <w:t>03</w:t>
      </w:r>
      <w:r w:rsidRPr="00F833D1">
        <w:rPr>
          <w:u w:val="single"/>
        </w:rPr>
        <w:t>.0</w:t>
      </w:r>
      <w:r w:rsidR="00F833D1" w:rsidRPr="00F833D1">
        <w:rPr>
          <w:u w:val="single"/>
          <w:lang w:val="en-US"/>
        </w:rPr>
        <w:t>2</w:t>
      </w:r>
      <w:r w:rsidRPr="00F833D1">
        <w:rPr>
          <w:u w:val="single"/>
        </w:rPr>
        <w:t>.202</w:t>
      </w:r>
      <w:r w:rsidR="00F833D1" w:rsidRPr="00F833D1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14A45F6B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CB7BB8" w:rsidRPr="00CB7BB8">
        <w:t>Г. Л. Герцик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F9443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bookmarkStart w:id="2" w:name="_Toc362648402"/>
      <w:r w:rsidRPr="00CB7BB8">
        <w:rPr>
          <w:sz w:val="28"/>
        </w:rPr>
        <w:t>В современном мире информационные технологии проникают во все сферы жизни, в том числе активно используются рядовыми пользователями при выборе и приобретении компьютерной техники. Одной из актуальных задач является создание удобных и интуитивно понятных инструментов, позволяющих автоматизировать процесс подбора и конфигурирования персональных компьютеров с учётом технических требований и пожеланий пользователя.</w:t>
      </w:r>
    </w:p>
    <w:p w14:paraId="50B7C52D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r w:rsidRPr="00CB7BB8">
        <w:rPr>
          <w:sz w:val="28"/>
        </w:rPr>
        <w:t xml:space="preserve">В рамках данной курсовой работы будет рассмотрена разработка графического приложения-конфигуратора ПК, направленного на упрощение процесса сборки персонального компьютера из отдельных комплектующих. Приложение предоставит пользователю возможность самостоятельно подбирать компоненты: процессор, материнскую плату, оперативную память, накопители, видеокарту и прочие элементы системы. Встроенная проверка совместимости компонентов позволит исключить ошибки при выборе деталей и сформировать корректную, работоспособную конфигурацию. Подобный инструмент особенно актуален для пользователей, не обладающих глубокими техническими знаниями в области компьютерного железа, поскольку позволяет в наглядной форме ознакомиться с характеристиками комплектующих и подобрать оптимальный вариант сборки под конкретные задачи. В итоге это приведёт к сокращению времени на подбор конфигурации, снижению вероятности несовместимости </w:t>
      </w:r>
      <w:r w:rsidRPr="00CB7BB8">
        <w:rPr>
          <w:sz w:val="28"/>
        </w:rPr>
        <w:lastRenderedPageBreak/>
        <w:t>компонентов и повышению удобства работы как для рядовых пользователей, так и для специалистов в сфере IT.</w:t>
      </w:r>
    </w:p>
    <w:p w14:paraId="35142C56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r w:rsidRPr="00CB7BB8">
        <w:rPr>
          <w:sz w:val="28"/>
        </w:rPr>
        <w:t>Целью проекта является разработка графического приложения-конфигуратора персонального компьютера, обеспечивающего удобный и корректный подбор совместимых комплектующих. Чтобы реализовать поставленную цель, необходимо выполнить следующие задачи:</w:t>
      </w:r>
    </w:p>
    <w:p w14:paraId="61F5A2AD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Анализ предметной области.</w:t>
      </w:r>
    </w:p>
    <w:p w14:paraId="276EB2F9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Проектирование базы данных комплектующих.</w:t>
      </w:r>
    </w:p>
    <w:p w14:paraId="5CD4B20D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Проектирование графического приложения.</w:t>
      </w:r>
    </w:p>
    <w:p w14:paraId="66BF9462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Реализация логики проверки совместимости компонентов.</w:t>
      </w:r>
    </w:p>
    <w:p w14:paraId="5EAC5083" w14:textId="77777777" w:rsidR="00CB7BB8" w:rsidRPr="00CB7BB8" w:rsidRDefault="00CB7BB8" w:rsidP="00CB7BB8">
      <w:pPr>
        <w:numPr>
          <w:ilvl w:val="0"/>
          <w:numId w:val="58"/>
        </w:numPr>
        <w:tabs>
          <w:tab w:val="clear" w:pos="720"/>
          <w:tab w:val="num" w:pos="0"/>
        </w:tabs>
        <w:spacing w:line="480" w:lineRule="auto"/>
        <w:ind w:left="0" w:firstLine="709"/>
        <w:jc w:val="both"/>
        <w:rPr>
          <w:sz w:val="28"/>
        </w:rPr>
      </w:pPr>
      <w:r w:rsidRPr="00CB7BB8">
        <w:rPr>
          <w:sz w:val="28"/>
        </w:rPr>
        <w:t>Тестирование полученного продукта.</w:t>
      </w:r>
    </w:p>
    <w:p w14:paraId="1399946C" w14:textId="77777777" w:rsidR="00CB7BB8" w:rsidRPr="00CB7BB8" w:rsidRDefault="00CB7BB8" w:rsidP="00CB7BB8">
      <w:pPr>
        <w:spacing w:line="480" w:lineRule="auto"/>
        <w:ind w:firstLine="709"/>
        <w:jc w:val="both"/>
        <w:rPr>
          <w:sz w:val="28"/>
        </w:rPr>
      </w:pPr>
      <w:r w:rsidRPr="00CB7BB8">
        <w:rPr>
          <w:sz w:val="28"/>
        </w:rPr>
        <w:t>Объектом исследования курсовой работы является процесс подбора и конфигурирования компонентов персонального компьютера.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7098E9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В данном курсовом проекте в качестве предметной области рассматривается автоматизация процесса подбора и конфигурирования персональных компьютеров.</w:t>
      </w:r>
    </w:p>
    <w:p w14:paraId="34A6DFDD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 xml:space="preserve">Конфигуратор ПК — это инструмент, позволяющий пользователю самостоятельно собрать персональный компьютер из отдельных комплектующих, подбирая компоненты в соответствии со своими техническими требованиями и </w:t>
      </w:r>
      <w:r w:rsidRPr="004621A0">
        <w:rPr>
          <w:sz w:val="28"/>
          <w:szCs w:val="28"/>
        </w:rPr>
        <w:lastRenderedPageBreak/>
        <w:t xml:space="preserve">пожеланиями. Подобные решения широко представлены на рынке: примерами являются конфигуратор ПК DNS и </w:t>
      </w:r>
      <w:proofErr w:type="spellStart"/>
      <w:r w:rsidRPr="004621A0">
        <w:rPr>
          <w:sz w:val="28"/>
          <w:szCs w:val="28"/>
        </w:rPr>
        <w:t>Регард</w:t>
      </w:r>
      <w:proofErr w:type="spellEnd"/>
      <w:r w:rsidRPr="004621A0">
        <w:rPr>
          <w:sz w:val="28"/>
          <w:szCs w:val="28"/>
        </w:rPr>
        <w:t>, предоставляющие пользователям возможность выбора совместимых компонентов через удобный графический интерфейс.</w:t>
      </w:r>
    </w:p>
    <w:p w14:paraId="00E6E421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Основными компонентами персонального компьютера, с которыми работает приложение, являются: процессор, материнская плата, видеокарта, оперативная память и накопитель. Каждый из компонентов выпускается определённым производителем и обладает набором технических характеристик, влияющих на совместимость с другими комплектующими. Совокупность подобранных компонентов образует конфигурацию — готовую сборку персонального компьютера.</w:t>
      </w:r>
    </w:p>
    <w:p w14:paraId="34CA6B01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В приложении предусмотрены две роли пользователей. Пользователь имеет возможность просматривать каталог доступных комплектующих с их характеристиками, а также формировать и сохранять собственные конфигурации ПК. Администратор обладает всеми возможностями обычного пользователя и дополнительно может добавлять новые комплектующие в базу данных, редактировать и удалять существующие записи, обеспечивая актуальность каталога.</w:t>
      </w:r>
    </w:p>
    <w:p w14:paraId="5477D4DD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База данных приложения включает следующие сущности: Производитель, Процессор, Материнская плата, Видеокарта, Оперативная память, Накопитель и Конфигурация.</w:t>
      </w:r>
    </w:p>
    <w:p w14:paraId="142DFCEA" w14:textId="77777777" w:rsidR="004621A0" w:rsidRPr="004621A0" w:rsidRDefault="004621A0" w:rsidP="004621A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621A0">
        <w:rPr>
          <w:sz w:val="28"/>
          <w:szCs w:val="28"/>
        </w:rPr>
        <w:t>Автоматизация процесса подбора комплектующих позволит сократить время на формирование конфигурации, исключить ошибки несовместимости компонентов и сделать процесс сборки ПК доступным и понятным даже для пользователей без глубоких технических знаний в области компьютерного железа.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BD578D" w14:textId="2B963687" w:rsidR="00545D2A" w:rsidRPr="004051BE" w:rsidRDefault="00FA5570" w:rsidP="006E0830">
      <w:pPr>
        <w:spacing w:line="360" w:lineRule="auto"/>
        <w:ind w:firstLine="709"/>
        <w:contextualSpacing/>
        <w:jc w:val="both"/>
        <w:rPr>
          <w:sz w:val="28"/>
          <w:szCs w:val="28"/>
          <w:shd w:val="clear" w:color="auto" w:fill="FFFFFF"/>
          <w:lang w:eastAsia="en-US"/>
        </w:rPr>
      </w:pPr>
      <w:r>
        <w:rPr>
          <w:sz w:val="28"/>
          <w:szCs w:val="28"/>
          <w:shd w:val="clear" w:color="auto" w:fill="FFFFFF"/>
        </w:rPr>
        <w:lastRenderedPageBreak/>
        <w:t>Для разрабатываемого приложения были найдены следующие прямые и косвенные аналоги</w:t>
      </w:r>
      <w:r w:rsidR="00545D2A" w:rsidRPr="004051BE">
        <w:rPr>
          <w:sz w:val="28"/>
          <w:szCs w:val="28"/>
          <w:shd w:val="clear" w:color="auto" w:fill="FFFFFF"/>
        </w:rPr>
        <w:t>:</w:t>
      </w:r>
    </w:p>
    <w:p w14:paraId="78C03C85" w14:textId="231529C7" w:rsidR="00234478" w:rsidRDefault="00234478" w:rsidP="003E1A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Microsoft</w:t>
      </w:r>
      <w:r w:rsidRPr="002344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Excel</w:t>
      </w:r>
      <w:r w:rsidRPr="00234478">
        <w:rPr>
          <w:sz w:val="28"/>
          <w:szCs w:val="28"/>
        </w:rPr>
        <w:t>. В целом, Microsoft Excel представляет собой инструмент, который некоторые пользователи применяют для самостоятельного подбора комплектующих ПК благодаря своей гибкости и широким возможностям работы с данными. Программа позволяет создавать индивидуальные таблицы с характеристиками компонентов, выполнять фильтрацию и сортировку по нужным параметрам, а также сравнивать различные варианты сборок. Однако у данного подхода есть существенные недостатки: Excel не предоставляет никакой автоматической проверки совместимости компонентов, не имеет специализированного интерфейса для конфигурирования ПК и требует от пользователя самостоятельного ввода и актуализации всех данных о комплектующих, что делает процесс подбора трудоёмким и подверженным ошибкам.</w:t>
      </w:r>
    </w:p>
    <w:p w14:paraId="51BDA0DE" w14:textId="77777777" w:rsidR="00234478" w:rsidRDefault="003E1A40" w:rsidP="00DB3DB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4478">
        <w:rPr>
          <w:sz w:val="28"/>
          <w:szCs w:val="28"/>
        </w:rPr>
        <w:t xml:space="preserve"> </w:t>
      </w:r>
      <w:r w:rsidR="00234478" w:rsidRPr="00234478">
        <w:rPr>
          <w:sz w:val="28"/>
          <w:szCs w:val="28"/>
        </w:rPr>
        <w:t>DNS Конфигуратор ПК. Инструмент для сборки персонального компьютера, реализованный на сайте крупной российской розничной сети DNS. Конфигуратор обладает удобным интерфейсом, позволяет подбирать совместимые комплектующие из актуального каталога магазина и отображает итоговую стоимость сборки в режиме реального времени. Система автоматически предупреждает пользователя о несовместимости выбранных компонентов. Существенным ограничением является привязка к ассортименту конкретного магазина: пользователь может выбирать только из тех товаров, которые представлены в DNS, что сужает свободу выбора и делает инструмент инструментом продаж, а не независимым конфигуратором.</w:t>
      </w:r>
    </w:p>
    <w:p w14:paraId="66F9FE59" w14:textId="6B8D8A93" w:rsidR="00E01448" w:rsidRPr="00234478" w:rsidRDefault="00234478" w:rsidP="00E01448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34478">
        <w:rPr>
          <w:sz w:val="28"/>
          <w:szCs w:val="28"/>
        </w:rPr>
        <w:t>Регард</w:t>
      </w:r>
      <w:proofErr w:type="spellEnd"/>
      <w:r w:rsidRPr="00234478">
        <w:rPr>
          <w:sz w:val="28"/>
          <w:szCs w:val="28"/>
        </w:rPr>
        <w:t xml:space="preserve">. Интернет-магазин компьютерной техники и комплектующих, также предоставляющий собственный конфигуратор ПК. Сайт имеет структурированный каталог с удобной фильтрацией по характеристикам, подробные описания товаров и возможность сравнения компонентов между собой. Конфигуратор позволяет формировать сборки и проверять базовую совместимость компонентов. Аналогично DNS, главным недостатком является коммерческая </w:t>
      </w:r>
      <w:r w:rsidRPr="00234478">
        <w:rPr>
          <w:sz w:val="28"/>
          <w:szCs w:val="28"/>
        </w:rPr>
        <w:lastRenderedPageBreak/>
        <w:t>направленность инструмента: весь подбор ограничен товарами магазина, а интерфейс ориентирован в первую очередь на совершение покупки, а не на независимый анализ и подбор конфигурации.</w:t>
      </w:r>
    </w:p>
    <w:p w14:paraId="1F229E2D" w14:textId="1C1F60AE" w:rsidR="00234478" w:rsidRDefault="00234478" w:rsidP="00234478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программы «</w:t>
      </w:r>
      <w:r>
        <w:rPr>
          <w:sz w:val="28"/>
          <w:szCs w:val="28"/>
          <w:lang w:val="en-US"/>
        </w:rPr>
        <w:t>DNS</w:t>
      </w:r>
      <w:r w:rsidRPr="00234478">
        <w:rPr>
          <w:sz w:val="28"/>
          <w:szCs w:val="28"/>
        </w:rPr>
        <w:t xml:space="preserve">. </w:t>
      </w:r>
      <w:r>
        <w:rPr>
          <w:sz w:val="28"/>
          <w:szCs w:val="28"/>
        </w:rPr>
        <w:t>Конфигуратор ПК» представлен на рисунке 1.</w:t>
      </w:r>
    </w:p>
    <w:p w14:paraId="1B39FC0C" w14:textId="77777777" w:rsidR="00234478" w:rsidRPr="00234478" w:rsidRDefault="00234478" w:rsidP="00234478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C160FBD" w14:textId="220E6754" w:rsidR="00E01448" w:rsidRDefault="00234478" w:rsidP="00E01448">
      <w:pPr>
        <w:spacing w:line="360" w:lineRule="auto"/>
        <w:jc w:val="center"/>
        <w:rPr>
          <w:sz w:val="28"/>
          <w:szCs w:val="28"/>
        </w:rPr>
      </w:pPr>
      <w:r w:rsidRPr="00234478">
        <w:rPr>
          <w:noProof/>
          <w:sz w:val="28"/>
          <w:szCs w:val="28"/>
        </w:rPr>
        <w:drawing>
          <wp:inline distT="0" distB="0" distL="0" distR="0" wp14:anchorId="1D9EBF55" wp14:editId="59D58C5F">
            <wp:extent cx="4535183" cy="2971800"/>
            <wp:effectExtent l="0" t="0" r="0" b="0"/>
            <wp:docPr id="1849819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1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3195" cy="300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EF0E" w14:textId="4E5935E3" w:rsidR="00E01448" w:rsidRPr="00855BBD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 – </w:t>
      </w:r>
      <w:r w:rsidR="00234478">
        <w:rPr>
          <w:sz w:val="26"/>
          <w:szCs w:val="26"/>
        </w:rPr>
        <w:t xml:space="preserve">Конфигуратор ПК </w:t>
      </w:r>
      <w:r w:rsidR="00234478">
        <w:rPr>
          <w:sz w:val="26"/>
          <w:szCs w:val="26"/>
          <w:lang w:val="en-US"/>
        </w:rPr>
        <w:t>DNS</w:t>
      </w:r>
    </w:p>
    <w:p w14:paraId="7B36315E" w14:textId="77777777" w:rsidR="00E01448" w:rsidRPr="00855BBD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71479E31" w14:textId="70F49282" w:rsidR="00234478" w:rsidRDefault="00234478" w:rsidP="002344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программы «</w:t>
      </w:r>
      <w:proofErr w:type="spellStart"/>
      <w:r>
        <w:rPr>
          <w:sz w:val="28"/>
          <w:szCs w:val="28"/>
        </w:rPr>
        <w:t>Регард</w:t>
      </w:r>
      <w:proofErr w:type="spellEnd"/>
      <w:r>
        <w:rPr>
          <w:sz w:val="28"/>
          <w:szCs w:val="28"/>
        </w:rPr>
        <w:t xml:space="preserve"> ПК» представлен на рисунке 2.</w:t>
      </w:r>
      <w:r>
        <w:rPr>
          <w:sz w:val="28"/>
          <w:szCs w:val="28"/>
        </w:rPr>
        <w:br w:type="page"/>
      </w:r>
    </w:p>
    <w:p w14:paraId="5559FFDA" w14:textId="77777777" w:rsidR="00234478" w:rsidRDefault="00234478" w:rsidP="00234478">
      <w:pPr>
        <w:spacing w:line="360" w:lineRule="auto"/>
        <w:ind w:firstLine="709"/>
        <w:jc w:val="both"/>
        <w:rPr>
          <w:sz w:val="28"/>
          <w:szCs w:val="28"/>
        </w:rPr>
      </w:pPr>
    </w:p>
    <w:p w14:paraId="4A23D8A7" w14:textId="70770023" w:rsidR="00E01448" w:rsidRDefault="00234478" w:rsidP="00E01448">
      <w:pPr>
        <w:spacing w:line="360" w:lineRule="auto"/>
        <w:jc w:val="center"/>
        <w:rPr>
          <w:sz w:val="28"/>
          <w:szCs w:val="28"/>
        </w:rPr>
      </w:pPr>
      <w:r w:rsidRPr="00234478">
        <w:rPr>
          <w:noProof/>
          <w:sz w:val="28"/>
          <w:szCs w:val="28"/>
        </w:rPr>
        <w:drawing>
          <wp:inline distT="0" distB="0" distL="0" distR="0" wp14:anchorId="3EEF7469" wp14:editId="1D022BAD">
            <wp:extent cx="4516755" cy="3679965"/>
            <wp:effectExtent l="0" t="0" r="0" b="0"/>
            <wp:docPr id="1048106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6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2076" cy="3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66C9" w14:textId="39D9B5B4" w:rsidR="00E01448" w:rsidRPr="00A255E2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2 – </w:t>
      </w:r>
      <w:r w:rsidR="007506D7">
        <w:rPr>
          <w:sz w:val="26"/>
          <w:szCs w:val="26"/>
        </w:rPr>
        <w:t>О</w:t>
      </w:r>
      <w:r w:rsidRPr="00E01448">
        <w:rPr>
          <w:sz w:val="26"/>
          <w:szCs w:val="26"/>
        </w:rPr>
        <w:t>писание товара</w:t>
      </w:r>
    </w:p>
    <w:p w14:paraId="08D9843C" w14:textId="77777777" w:rsidR="00E01448" w:rsidRDefault="00E01448" w:rsidP="00234478">
      <w:pPr>
        <w:spacing w:line="360" w:lineRule="auto"/>
      </w:pPr>
    </w:p>
    <w:p w14:paraId="0AAAEB2C" w14:textId="73CE1939" w:rsidR="00545D2A" w:rsidRPr="003E1A40" w:rsidRDefault="0023447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34478">
        <w:rPr>
          <w:sz w:val="28"/>
          <w:szCs w:val="28"/>
        </w:rPr>
        <w:t>Таким образом, конфигуратор</w:t>
      </w:r>
      <w:r>
        <w:rPr>
          <w:sz w:val="28"/>
          <w:szCs w:val="28"/>
        </w:rPr>
        <w:t>ы</w:t>
      </w:r>
      <w:r w:rsidRPr="00234478">
        <w:rPr>
          <w:sz w:val="28"/>
          <w:szCs w:val="28"/>
        </w:rPr>
        <w:t xml:space="preserve"> DNS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Регард</w:t>
      </w:r>
      <w:proofErr w:type="spellEnd"/>
      <w:r w:rsidRPr="00234478">
        <w:rPr>
          <w:sz w:val="28"/>
          <w:szCs w:val="28"/>
        </w:rPr>
        <w:t xml:space="preserve"> облада</w:t>
      </w:r>
      <w:r>
        <w:rPr>
          <w:sz w:val="28"/>
          <w:szCs w:val="28"/>
        </w:rPr>
        <w:t>ю</w:t>
      </w:r>
      <w:r w:rsidRPr="00234478">
        <w:rPr>
          <w:sz w:val="28"/>
          <w:szCs w:val="28"/>
        </w:rPr>
        <w:t>т удобным и интуитивно понятным интерфейсом, позволяющим быстро подобрать необходимые комплектующие, однако является исключительно веб-инструментом без отдельного десктопного приложения, что может доставить неудобства пользователям, предпочитающим работать офлайн или в среде без постоянного доступа к интернету.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12414AE9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 xml:space="preserve">. Диаграмма представлена на рисунке </w:t>
      </w:r>
      <w:r w:rsidR="00234478">
        <w:rPr>
          <w:sz w:val="28"/>
          <w:szCs w:val="28"/>
        </w:rPr>
        <w:t>3</w:t>
      </w:r>
      <w:r w:rsidR="00DD1703">
        <w:rPr>
          <w:sz w:val="28"/>
          <w:szCs w:val="28"/>
        </w:rPr>
        <w:t>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649F1304" w:rsidR="00545D2A" w:rsidRDefault="00F43C71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F43C71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45A97D22" wp14:editId="3AB0DD97">
            <wp:extent cx="5101416" cy="3506356"/>
            <wp:effectExtent l="0" t="0" r="4445" b="0"/>
            <wp:docPr id="332209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090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2555" cy="352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68AFFAA4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 xml:space="preserve">Рисунок </w:t>
      </w:r>
      <w:r w:rsidR="008871EF">
        <w:rPr>
          <w:bCs/>
          <w:sz w:val="26"/>
          <w:szCs w:val="26"/>
        </w:rPr>
        <w:t>3</w:t>
      </w:r>
      <w:r w:rsidRPr="009F2C21">
        <w:rPr>
          <w:bCs/>
          <w:sz w:val="26"/>
          <w:szCs w:val="26"/>
        </w:rPr>
        <w:t xml:space="preserve">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42495856" w14:textId="77777777" w:rsidR="00A255E2" w:rsidRDefault="00A255E2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</w:p>
    <w:p w14:paraId="398C3207" w14:textId="55563C98" w:rsidR="00A255E2" w:rsidRDefault="00A255E2" w:rsidP="00A255E2">
      <w:pPr>
        <w:pStyle w:val="ab"/>
        <w:spacing w:line="360" w:lineRule="auto"/>
        <w:ind w:firstLine="709"/>
        <w:jc w:val="both"/>
        <w:rPr>
          <w:bCs/>
          <w:sz w:val="26"/>
          <w:szCs w:val="26"/>
          <w:shd w:val="clear" w:color="auto" w:fill="FFFFFF"/>
        </w:rPr>
      </w:pPr>
      <w:r>
        <w:rPr>
          <w:bCs/>
          <w:sz w:val="26"/>
          <w:szCs w:val="26"/>
          <w:shd w:val="clear" w:color="auto" w:fill="FFFFFF"/>
          <w:lang w:val="en-US"/>
        </w:rPr>
        <w:t>ER</w:t>
      </w:r>
      <w:r w:rsidRPr="00A255E2">
        <w:rPr>
          <w:bCs/>
          <w:sz w:val="26"/>
          <w:szCs w:val="26"/>
          <w:shd w:val="clear" w:color="auto" w:fill="FFFFFF"/>
        </w:rPr>
        <w:t>-</w:t>
      </w:r>
      <w:r>
        <w:rPr>
          <w:bCs/>
          <w:sz w:val="26"/>
          <w:szCs w:val="26"/>
          <w:shd w:val="clear" w:color="auto" w:fill="FFFFFF"/>
        </w:rPr>
        <w:t>диаграмма в нотации Мартина представлена на рисунке 4.</w:t>
      </w:r>
    </w:p>
    <w:p w14:paraId="685F6D48" w14:textId="77777777" w:rsidR="00A255E2" w:rsidRDefault="00A255E2">
      <w:pPr>
        <w:spacing w:after="160" w:line="259" w:lineRule="auto"/>
        <w:rPr>
          <w:bCs/>
          <w:sz w:val="26"/>
          <w:szCs w:val="26"/>
          <w:shd w:val="clear" w:color="auto" w:fill="FFFFFF"/>
        </w:rPr>
      </w:pPr>
      <w:r>
        <w:rPr>
          <w:bCs/>
          <w:sz w:val="26"/>
          <w:szCs w:val="26"/>
          <w:shd w:val="clear" w:color="auto" w:fill="FFFFFF"/>
        </w:rPr>
        <w:br w:type="page"/>
      </w:r>
    </w:p>
    <w:p w14:paraId="63768842" w14:textId="77777777" w:rsidR="00A255E2" w:rsidRDefault="00A255E2" w:rsidP="00A255E2">
      <w:pPr>
        <w:pStyle w:val="ab"/>
        <w:spacing w:line="360" w:lineRule="auto"/>
        <w:ind w:firstLine="709"/>
        <w:jc w:val="both"/>
        <w:rPr>
          <w:bCs/>
          <w:sz w:val="26"/>
          <w:szCs w:val="26"/>
          <w:shd w:val="clear" w:color="auto" w:fill="FFFFFF"/>
        </w:rPr>
      </w:pPr>
    </w:p>
    <w:p w14:paraId="7C383D8E" w14:textId="4B5B35F8" w:rsidR="00A255E2" w:rsidRDefault="00A255E2" w:rsidP="00A255E2">
      <w:pPr>
        <w:pStyle w:val="ab"/>
        <w:spacing w:line="360" w:lineRule="auto"/>
        <w:ind w:firstLine="709"/>
        <w:jc w:val="center"/>
        <w:rPr>
          <w:bCs/>
          <w:sz w:val="26"/>
          <w:szCs w:val="26"/>
          <w:shd w:val="clear" w:color="auto" w:fill="FFFFFF"/>
        </w:rPr>
      </w:pPr>
      <w:r w:rsidRPr="00A255E2">
        <w:rPr>
          <w:bCs/>
          <w:noProof/>
          <w:sz w:val="26"/>
          <w:szCs w:val="26"/>
          <w:shd w:val="clear" w:color="auto" w:fill="FFFFFF"/>
        </w:rPr>
        <w:drawing>
          <wp:inline distT="0" distB="0" distL="0" distR="0" wp14:anchorId="05325040" wp14:editId="521D5E12">
            <wp:extent cx="4298599" cy="3429000"/>
            <wp:effectExtent l="0" t="0" r="6985" b="0"/>
            <wp:docPr id="1560735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35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8479" cy="343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1A7A1" w14:textId="1EB235A5" w:rsidR="00A255E2" w:rsidRPr="00A255E2" w:rsidRDefault="00A255E2" w:rsidP="00A255E2">
      <w:pPr>
        <w:pStyle w:val="ab"/>
        <w:spacing w:line="360" w:lineRule="auto"/>
        <w:ind w:firstLine="709"/>
        <w:jc w:val="center"/>
        <w:rPr>
          <w:bCs/>
          <w:sz w:val="26"/>
          <w:szCs w:val="26"/>
          <w:shd w:val="clear" w:color="auto" w:fill="FFFFFF"/>
        </w:rPr>
      </w:pPr>
      <w:r>
        <w:rPr>
          <w:bCs/>
          <w:sz w:val="26"/>
          <w:szCs w:val="26"/>
          <w:shd w:val="clear" w:color="auto" w:fill="FFFFFF"/>
        </w:rPr>
        <w:t xml:space="preserve">Рисунок 4 – </w:t>
      </w:r>
      <w:r>
        <w:rPr>
          <w:bCs/>
          <w:sz w:val="26"/>
          <w:szCs w:val="26"/>
          <w:shd w:val="clear" w:color="auto" w:fill="FFFFFF"/>
          <w:lang w:val="en-US"/>
        </w:rPr>
        <w:t>ER</w:t>
      </w:r>
      <w:r w:rsidRPr="00A255E2">
        <w:rPr>
          <w:bCs/>
          <w:sz w:val="26"/>
          <w:szCs w:val="26"/>
          <w:shd w:val="clear" w:color="auto" w:fill="FFFFFF"/>
        </w:rPr>
        <w:t>-</w:t>
      </w:r>
      <w:r>
        <w:rPr>
          <w:bCs/>
          <w:sz w:val="26"/>
          <w:szCs w:val="26"/>
          <w:shd w:val="clear" w:color="auto" w:fill="FFFFFF"/>
        </w:rPr>
        <w:t>диаграмма в нотации Мартина</w:t>
      </w:r>
    </w:p>
    <w:p w14:paraId="4D5D83EC" w14:textId="77777777" w:rsidR="00234478" w:rsidRPr="009F2C21" w:rsidRDefault="00234478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</w:p>
    <w:p w14:paraId="1D9A4888" w14:textId="77777777" w:rsidR="008871EF" w:rsidRPr="008871EF" w:rsidRDefault="008871EF" w:rsidP="008871EF">
      <w:pPr>
        <w:spacing w:line="360" w:lineRule="auto"/>
        <w:ind w:firstLine="709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42DD5D8D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Производитель (</w:t>
      </w:r>
      <w:proofErr w:type="spellStart"/>
      <w:r w:rsidRPr="008871EF">
        <w:rPr>
          <w:sz w:val="28"/>
          <w:szCs w:val="28"/>
        </w:rPr>
        <w:t>Manufacturers</w:t>
      </w:r>
      <w:proofErr w:type="spellEnd"/>
      <w:r w:rsidRPr="008871EF">
        <w:rPr>
          <w:sz w:val="28"/>
          <w:szCs w:val="28"/>
        </w:rPr>
        <w:t>): название, страна, веб-сайт.</w:t>
      </w:r>
    </w:p>
    <w:p w14:paraId="415AC363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Процессор (</w:t>
      </w:r>
      <w:proofErr w:type="spellStart"/>
      <w:r w:rsidRPr="008871EF">
        <w:rPr>
          <w:sz w:val="28"/>
          <w:szCs w:val="28"/>
        </w:rPr>
        <w:t>Processors</w:t>
      </w:r>
      <w:proofErr w:type="spellEnd"/>
      <w:r w:rsidRPr="008871EF">
        <w:rPr>
          <w:sz w:val="28"/>
          <w:szCs w:val="28"/>
        </w:rPr>
        <w:t>): модель, тип сокета, количество ядер, тактовая частота.</w:t>
      </w:r>
    </w:p>
    <w:p w14:paraId="52068CA6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Материнская плата (</w:t>
      </w:r>
      <w:proofErr w:type="spellStart"/>
      <w:r w:rsidRPr="008871EF">
        <w:rPr>
          <w:sz w:val="28"/>
          <w:szCs w:val="28"/>
        </w:rPr>
        <w:t>Motherboards</w:t>
      </w:r>
      <w:proofErr w:type="spellEnd"/>
      <w:r w:rsidRPr="008871EF">
        <w:rPr>
          <w:sz w:val="28"/>
          <w:szCs w:val="28"/>
        </w:rPr>
        <w:t>): модель, тип сокета, чипсет, тип поддерживаемой оперативной памяти, максимальный объём оперативной памяти.</w:t>
      </w:r>
    </w:p>
    <w:p w14:paraId="604E946B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Оперативная память (RAM): модель, тип, объём, тактовая частота.</w:t>
      </w:r>
    </w:p>
    <w:p w14:paraId="41A0BE17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Видеокарта (</w:t>
      </w:r>
      <w:proofErr w:type="spellStart"/>
      <w:r w:rsidRPr="008871EF">
        <w:rPr>
          <w:sz w:val="28"/>
          <w:szCs w:val="28"/>
        </w:rPr>
        <w:t>GPUs</w:t>
      </w:r>
      <w:proofErr w:type="spellEnd"/>
      <w:r w:rsidRPr="008871EF">
        <w:rPr>
          <w:sz w:val="28"/>
          <w:szCs w:val="28"/>
        </w:rPr>
        <w:t>): модель, объём видеопамяти, тип видеопамяти, энергопотребление.</w:t>
      </w:r>
    </w:p>
    <w:p w14:paraId="4EA93D70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Накопитель (Storage): модель, тип, объём, интерфейс подключения.</w:t>
      </w:r>
    </w:p>
    <w:p w14:paraId="4DA6DDA9" w14:textId="7777777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t>Пользователь (</w:t>
      </w:r>
      <w:proofErr w:type="spellStart"/>
      <w:r w:rsidRPr="008871EF">
        <w:rPr>
          <w:sz w:val="28"/>
          <w:szCs w:val="28"/>
        </w:rPr>
        <w:t>Users</w:t>
      </w:r>
      <w:proofErr w:type="spellEnd"/>
      <w:r w:rsidRPr="008871EF">
        <w:rPr>
          <w:sz w:val="28"/>
          <w:szCs w:val="28"/>
        </w:rPr>
        <w:t>): логин, пароль, роль.</w:t>
      </w:r>
    </w:p>
    <w:p w14:paraId="7BE08D3C" w14:textId="6BE076A7" w:rsidR="008871EF" w:rsidRPr="008871EF" w:rsidRDefault="008871EF" w:rsidP="008871EF">
      <w:pPr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871EF">
        <w:rPr>
          <w:sz w:val="28"/>
          <w:szCs w:val="28"/>
        </w:rPr>
        <w:lastRenderedPageBreak/>
        <w:t>Конфигурация (</w:t>
      </w:r>
      <w:proofErr w:type="spellStart"/>
      <w:r w:rsidRPr="008871EF">
        <w:rPr>
          <w:sz w:val="28"/>
          <w:szCs w:val="28"/>
        </w:rPr>
        <w:t>Configurations</w:t>
      </w:r>
      <w:proofErr w:type="spellEnd"/>
      <w:r w:rsidRPr="008871EF">
        <w:rPr>
          <w:sz w:val="28"/>
          <w:szCs w:val="28"/>
        </w:rPr>
        <w:t>): название, дата создания, описание, идентификаторы процессора, материнской платы, видеокарты и пользователя.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042ACB2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1 – Словарь данных</w:t>
      </w:r>
    </w:p>
    <w:p w14:paraId="30031C2D" w14:textId="77777777" w:rsidR="001E7035" w:rsidRDefault="001E7035" w:rsidP="001E7035">
      <w:pPr>
        <w:spacing w:line="360" w:lineRule="auto"/>
        <w:jc w:val="both"/>
        <w:rPr>
          <w:sz w:val="28"/>
        </w:rPr>
      </w:pPr>
    </w:p>
    <w:tbl>
      <w:tblPr>
        <w:tblStyle w:val="a7"/>
        <w:tblW w:w="9399" w:type="dxa"/>
        <w:tblInd w:w="392" w:type="dxa"/>
        <w:tblLook w:val="04A0" w:firstRow="1" w:lastRow="0" w:firstColumn="1" w:lastColumn="0" w:noHBand="0" w:noVBand="1"/>
      </w:tblPr>
      <w:tblGrid>
        <w:gridCol w:w="1352"/>
        <w:gridCol w:w="2696"/>
        <w:gridCol w:w="1321"/>
        <w:gridCol w:w="1619"/>
        <w:gridCol w:w="2411"/>
      </w:tblGrid>
      <w:tr w:rsidR="00792BAF" w:rsidRPr="00A12229" w14:paraId="0558341D" w14:textId="77777777" w:rsidTr="002A7D8F">
        <w:tc>
          <w:tcPr>
            <w:tcW w:w="1352" w:type="dxa"/>
            <w:vAlign w:val="center"/>
          </w:tcPr>
          <w:p w14:paraId="65A39153" w14:textId="77777777" w:rsidR="00792BAF" w:rsidRPr="00A12229" w:rsidRDefault="00792BAF" w:rsidP="00781038">
            <w:pPr>
              <w:jc w:val="center"/>
            </w:pPr>
            <w:r w:rsidRPr="00A12229">
              <w:t>Ключ</w:t>
            </w:r>
          </w:p>
        </w:tc>
        <w:tc>
          <w:tcPr>
            <w:tcW w:w="2696" w:type="dxa"/>
            <w:vAlign w:val="center"/>
          </w:tcPr>
          <w:p w14:paraId="4F0B11D1" w14:textId="77777777" w:rsidR="00792BAF" w:rsidRPr="00A12229" w:rsidRDefault="00792BAF" w:rsidP="00781038">
            <w:pPr>
              <w:jc w:val="center"/>
            </w:pPr>
            <w:r w:rsidRPr="00A12229">
              <w:t>Поле</w:t>
            </w:r>
          </w:p>
        </w:tc>
        <w:tc>
          <w:tcPr>
            <w:tcW w:w="1321" w:type="dxa"/>
          </w:tcPr>
          <w:p w14:paraId="76B751A5" w14:textId="77777777" w:rsidR="00792BAF" w:rsidRPr="00A12229" w:rsidRDefault="00792BAF" w:rsidP="00781038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71C41529" w14:textId="77777777" w:rsidR="00792BAF" w:rsidRPr="00A12229" w:rsidRDefault="00792BAF" w:rsidP="00781038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11" w:type="dxa"/>
            <w:vAlign w:val="center"/>
          </w:tcPr>
          <w:p w14:paraId="0A6CA73B" w14:textId="77777777" w:rsidR="00792BAF" w:rsidRPr="00A12229" w:rsidRDefault="00792BAF" w:rsidP="00781038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2A7D8F">
        <w:tc>
          <w:tcPr>
            <w:tcW w:w="9399" w:type="dxa"/>
            <w:gridSpan w:val="5"/>
          </w:tcPr>
          <w:p w14:paraId="23D4006C" w14:textId="5630886B" w:rsidR="00792BAF" w:rsidRPr="002A7D8F" w:rsidRDefault="00A255E2" w:rsidP="00781038">
            <w:pPr>
              <w:jc w:val="center"/>
            </w:pPr>
            <w:r>
              <w:rPr>
                <w:lang w:val="en-US"/>
              </w:rPr>
              <w:t>Producer</w:t>
            </w:r>
            <w:r w:rsidR="002A7D8F">
              <w:t xml:space="preserve"> (</w:t>
            </w:r>
            <w:proofErr w:type="spellStart"/>
            <w:r w:rsidR="002A7D8F">
              <w:t>Произ</w:t>
            </w:r>
            <w:proofErr w:type="spellEnd"/>
          </w:p>
        </w:tc>
      </w:tr>
      <w:tr w:rsidR="00792BAF" w:rsidRPr="00A12229" w14:paraId="644CB8D0" w14:textId="77777777" w:rsidTr="002A7D8F">
        <w:tc>
          <w:tcPr>
            <w:tcW w:w="1352" w:type="dxa"/>
          </w:tcPr>
          <w:p w14:paraId="66E7CC48" w14:textId="77777777" w:rsidR="00792BAF" w:rsidRPr="00A12229" w:rsidRDefault="00792BAF" w:rsidP="00781038">
            <w:r w:rsidRPr="00A12229">
              <w:t>первичный</w:t>
            </w:r>
          </w:p>
        </w:tc>
        <w:tc>
          <w:tcPr>
            <w:tcW w:w="2696" w:type="dxa"/>
          </w:tcPr>
          <w:p w14:paraId="6594E010" w14:textId="652D549C" w:rsidR="00792BAF" w:rsidRPr="00A12229" w:rsidRDefault="00A255E2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1B64B3F6" w14:textId="5A1773BD" w:rsidR="00792BAF" w:rsidRPr="00A255E2" w:rsidRDefault="00A255E2" w:rsidP="00781038">
            <w:pPr>
              <w:rPr>
                <w:lang w:val="en-US"/>
              </w:rPr>
            </w:pPr>
            <w:r>
              <w:t>Ч</w:t>
            </w:r>
            <w:r w:rsidR="00792BAF">
              <w:t>исловой</w:t>
            </w:r>
          </w:p>
        </w:tc>
        <w:tc>
          <w:tcPr>
            <w:tcW w:w="1619" w:type="dxa"/>
          </w:tcPr>
          <w:p w14:paraId="0158984C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411" w:type="dxa"/>
          </w:tcPr>
          <w:p w14:paraId="3ED74A5D" w14:textId="6E2B0614" w:rsidR="00792BAF" w:rsidRPr="00A12229" w:rsidRDefault="00792BAF" w:rsidP="00781038">
            <w:r w:rsidRPr="00A12229">
              <w:t xml:space="preserve">Идентификационный номер </w:t>
            </w:r>
            <w:r w:rsidR="00A21B8E">
              <w:t>производителя</w:t>
            </w:r>
          </w:p>
        </w:tc>
      </w:tr>
      <w:tr w:rsidR="00792BAF" w:rsidRPr="00A12229" w14:paraId="56DC8325" w14:textId="77777777" w:rsidTr="002A7D8F">
        <w:trPr>
          <w:trHeight w:val="202"/>
        </w:trPr>
        <w:tc>
          <w:tcPr>
            <w:tcW w:w="1352" w:type="dxa"/>
          </w:tcPr>
          <w:p w14:paraId="6E5ADF7F" w14:textId="77777777" w:rsidR="00792BAF" w:rsidRPr="00A12229" w:rsidRDefault="00792BAF" w:rsidP="00781038"/>
        </w:tc>
        <w:tc>
          <w:tcPr>
            <w:tcW w:w="2696" w:type="dxa"/>
          </w:tcPr>
          <w:p w14:paraId="2F3D0678" w14:textId="35C88ABB" w:rsidR="00792BAF" w:rsidRPr="00A255E2" w:rsidRDefault="00A255E2" w:rsidP="00781038">
            <w:pPr>
              <w:rPr>
                <w:lang w:val="en-US"/>
              </w:rPr>
            </w:pPr>
            <w:proofErr w:type="spellStart"/>
            <w:r>
              <w:t>na</w:t>
            </w:r>
            <w:proofErr w:type="spellEnd"/>
            <w:r>
              <w:rPr>
                <w:lang w:val="en-US"/>
              </w:rPr>
              <w:t>me</w:t>
            </w:r>
          </w:p>
        </w:tc>
        <w:tc>
          <w:tcPr>
            <w:tcW w:w="1321" w:type="dxa"/>
          </w:tcPr>
          <w:p w14:paraId="532E02D5" w14:textId="1E99CE2C" w:rsidR="00792BAF" w:rsidRPr="00A255E2" w:rsidRDefault="00A255E2" w:rsidP="00781038">
            <w:pPr>
              <w:rPr>
                <w:lang w:val="en-US"/>
              </w:rPr>
            </w:pPr>
            <w:r>
              <w:t>Т</w:t>
            </w:r>
            <w:r w:rsidR="00792BAF">
              <w:t>е</w:t>
            </w:r>
            <w:r>
              <w:t>к</w:t>
            </w:r>
            <w:r w:rsidR="00792BAF">
              <w:t>стовый</w:t>
            </w:r>
          </w:p>
        </w:tc>
        <w:tc>
          <w:tcPr>
            <w:tcW w:w="1619" w:type="dxa"/>
          </w:tcPr>
          <w:p w14:paraId="272F8C08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411" w:type="dxa"/>
          </w:tcPr>
          <w:p w14:paraId="661BE2E6" w14:textId="597B1A07" w:rsidR="00792BAF" w:rsidRPr="00A12229" w:rsidRDefault="00792BAF" w:rsidP="00781038">
            <w:r>
              <w:t>Название</w:t>
            </w:r>
            <w:r w:rsidR="00A21B8E">
              <w:t xml:space="preserve"> производителя</w:t>
            </w:r>
          </w:p>
        </w:tc>
      </w:tr>
      <w:tr w:rsidR="00A255E2" w:rsidRPr="00A12229" w14:paraId="005BC740" w14:textId="77777777" w:rsidTr="002A7D8F">
        <w:trPr>
          <w:trHeight w:val="202"/>
        </w:trPr>
        <w:tc>
          <w:tcPr>
            <w:tcW w:w="1352" w:type="dxa"/>
          </w:tcPr>
          <w:p w14:paraId="487ABF05" w14:textId="77777777" w:rsidR="00A255E2" w:rsidRPr="00A12229" w:rsidRDefault="00A255E2" w:rsidP="00781038"/>
        </w:tc>
        <w:tc>
          <w:tcPr>
            <w:tcW w:w="2696" w:type="dxa"/>
          </w:tcPr>
          <w:p w14:paraId="27FF06B3" w14:textId="59293974" w:rsidR="00A255E2" w:rsidRPr="00A255E2" w:rsidRDefault="00A255E2" w:rsidP="00781038">
            <w:pPr>
              <w:rPr>
                <w:lang w:val="en-US"/>
              </w:rPr>
            </w:pPr>
            <w:r>
              <w:rPr>
                <w:lang w:val="en-US"/>
              </w:rPr>
              <w:t>website</w:t>
            </w:r>
          </w:p>
        </w:tc>
        <w:tc>
          <w:tcPr>
            <w:tcW w:w="1321" w:type="dxa"/>
          </w:tcPr>
          <w:p w14:paraId="7DB0B95F" w14:textId="5F7B95F1" w:rsidR="00A255E2" w:rsidRDefault="00A255E2" w:rsidP="00781038">
            <w:r>
              <w:t>Текстовый</w:t>
            </w:r>
          </w:p>
        </w:tc>
        <w:tc>
          <w:tcPr>
            <w:tcW w:w="1619" w:type="dxa"/>
          </w:tcPr>
          <w:p w14:paraId="7FC46220" w14:textId="7A36E4E5" w:rsidR="00A255E2" w:rsidRPr="00A12229" w:rsidRDefault="00A255E2" w:rsidP="00781038">
            <w:r>
              <w:t>Да</w:t>
            </w:r>
          </w:p>
        </w:tc>
        <w:tc>
          <w:tcPr>
            <w:tcW w:w="2411" w:type="dxa"/>
          </w:tcPr>
          <w:p w14:paraId="2BF56621" w14:textId="6362F447" w:rsidR="00A255E2" w:rsidRDefault="00A255E2" w:rsidP="00781038">
            <w:r>
              <w:t>Сайт производителя</w:t>
            </w:r>
          </w:p>
        </w:tc>
      </w:tr>
      <w:tr w:rsidR="00A255E2" w:rsidRPr="00A12229" w14:paraId="2C9A8BE1" w14:textId="77777777" w:rsidTr="002A7D8F">
        <w:trPr>
          <w:trHeight w:val="202"/>
        </w:trPr>
        <w:tc>
          <w:tcPr>
            <w:tcW w:w="1352" w:type="dxa"/>
          </w:tcPr>
          <w:p w14:paraId="154BCC9C" w14:textId="77777777" w:rsidR="00A255E2" w:rsidRPr="00A12229" w:rsidRDefault="00A255E2" w:rsidP="00781038"/>
        </w:tc>
        <w:tc>
          <w:tcPr>
            <w:tcW w:w="2696" w:type="dxa"/>
          </w:tcPr>
          <w:p w14:paraId="17F54C2C" w14:textId="35B8E159" w:rsidR="00A255E2" w:rsidRDefault="00A255E2" w:rsidP="00781038">
            <w:pPr>
              <w:rPr>
                <w:lang w:val="en-US"/>
              </w:rPr>
            </w:pPr>
            <w:r>
              <w:rPr>
                <w:lang w:val="en-US"/>
              </w:rPr>
              <w:t>country</w:t>
            </w:r>
          </w:p>
        </w:tc>
        <w:tc>
          <w:tcPr>
            <w:tcW w:w="1321" w:type="dxa"/>
          </w:tcPr>
          <w:p w14:paraId="3878031C" w14:textId="6728EAC1" w:rsidR="00A255E2" w:rsidRDefault="00A255E2" w:rsidP="00781038">
            <w:r>
              <w:t>Текстовый</w:t>
            </w:r>
          </w:p>
        </w:tc>
        <w:tc>
          <w:tcPr>
            <w:tcW w:w="1619" w:type="dxa"/>
          </w:tcPr>
          <w:p w14:paraId="6F1C1BD1" w14:textId="7AF899B5" w:rsidR="00A255E2" w:rsidRDefault="00A255E2" w:rsidP="00781038">
            <w:r>
              <w:t>Да</w:t>
            </w:r>
          </w:p>
        </w:tc>
        <w:tc>
          <w:tcPr>
            <w:tcW w:w="2411" w:type="dxa"/>
          </w:tcPr>
          <w:p w14:paraId="2464082E" w14:textId="7DE1791D" w:rsidR="00A255E2" w:rsidRDefault="00A255E2" w:rsidP="00781038">
            <w:r>
              <w:t>Страна производителя</w:t>
            </w:r>
          </w:p>
        </w:tc>
      </w:tr>
      <w:tr w:rsidR="00A21B8E" w:rsidRPr="00A12229" w14:paraId="6EC68612" w14:textId="77777777" w:rsidTr="002A7D8F">
        <w:tc>
          <w:tcPr>
            <w:tcW w:w="9399" w:type="dxa"/>
            <w:gridSpan w:val="5"/>
          </w:tcPr>
          <w:p w14:paraId="709066D9" w14:textId="6CA1D619" w:rsidR="00A21B8E" w:rsidRPr="002A7D8F" w:rsidRDefault="00A255E2" w:rsidP="00A21B8E">
            <w:pPr>
              <w:jc w:val="center"/>
            </w:pPr>
            <w:r>
              <w:rPr>
                <w:lang w:val="en-US"/>
              </w:rPr>
              <w:t>GPU</w:t>
            </w:r>
            <w:r w:rsidR="002A7D8F">
              <w:t xml:space="preserve"> (Видеокарта)</w:t>
            </w:r>
          </w:p>
        </w:tc>
      </w:tr>
      <w:tr w:rsidR="00A21B8E" w:rsidRPr="00A12229" w14:paraId="4EC33696" w14:textId="77777777" w:rsidTr="002A7D8F">
        <w:tc>
          <w:tcPr>
            <w:tcW w:w="1352" w:type="dxa"/>
          </w:tcPr>
          <w:p w14:paraId="51124877" w14:textId="5772DE74" w:rsidR="00A21B8E" w:rsidRPr="00A12229" w:rsidRDefault="00A21B8E" w:rsidP="00A21B8E">
            <w:r w:rsidRPr="00A12229">
              <w:t>первичный</w:t>
            </w:r>
          </w:p>
        </w:tc>
        <w:tc>
          <w:tcPr>
            <w:tcW w:w="2696" w:type="dxa"/>
          </w:tcPr>
          <w:p w14:paraId="4572D4AC" w14:textId="69D73BAA" w:rsidR="00A21B8E" w:rsidRP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ID_gpu</w:t>
            </w:r>
            <w:proofErr w:type="spellEnd"/>
          </w:p>
        </w:tc>
        <w:tc>
          <w:tcPr>
            <w:tcW w:w="1321" w:type="dxa"/>
          </w:tcPr>
          <w:p w14:paraId="6155A359" w14:textId="71FD8C58" w:rsidR="00A21B8E" w:rsidRPr="00A12229" w:rsidRDefault="00A21B8E" w:rsidP="00A21B8E">
            <w:r>
              <w:t>числовой</w:t>
            </w:r>
          </w:p>
        </w:tc>
        <w:tc>
          <w:tcPr>
            <w:tcW w:w="1619" w:type="dxa"/>
          </w:tcPr>
          <w:p w14:paraId="2D687782" w14:textId="6AE9C568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1BBD7877" w14:textId="3D8277A1" w:rsidR="00A21B8E" w:rsidRPr="00A255E2" w:rsidRDefault="00A21B8E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A255E2">
              <w:t>видеокарты</w:t>
            </w:r>
          </w:p>
        </w:tc>
      </w:tr>
      <w:tr w:rsidR="00A21B8E" w:rsidRPr="00A12229" w14:paraId="05287707" w14:textId="77777777" w:rsidTr="002A7D8F">
        <w:tc>
          <w:tcPr>
            <w:tcW w:w="1352" w:type="dxa"/>
          </w:tcPr>
          <w:p w14:paraId="3211EBAA" w14:textId="77777777" w:rsidR="00A21B8E" w:rsidRPr="00A12229" w:rsidRDefault="00A21B8E" w:rsidP="00A21B8E"/>
        </w:tc>
        <w:tc>
          <w:tcPr>
            <w:tcW w:w="2696" w:type="dxa"/>
          </w:tcPr>
          <w:p w14:paraId="748AA40F" w14:textId="7409DF81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321" w:type="dxa"/>
          </w:tcPr>
          <w:p w14:paraId="05C4C259" w14:textId="3A7806E5" w:rsidR="00A21B8E" w:rsidRPr="00A12229" w:rsidRDefault="00A21B8E" w:rsidP="00A255E2">
            <w:r>
              <w:t>текстовый</w:t>
            </w:r>
          </w:p>
        </w:tc>
        <w:tc>
          <w:tcPr>
            <w:tcW w:w="1619" w:type="dxa"/>
          </w:tcPr>
          <w:p w14:paraId="68607D36" w14:textId="1A12FAB4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58B07940" w14:textId="31CFECF1" w:rsidR="00A21B8E" w:rsidRPr="00A255E2" w:rsidRDefault="00A255E2" w:rsidP="00A21B8E">
            <w:r>
              <w:t>Модель видеокарты</w:t>
            </w:r>
          </w:p>
        </w:tc>
      </w:tr>
      <w:tr w:rsidR="00A255E2" w:rsidRPr="00A12229" w14:paraId="4B6F954A" w14:textId="77777777" w:rsidTr="002A7D8F">
        <w:tc>
          <w:tcPr>
            <w:tcW w:w="1352" w:type="dxa"/>
          </w:tcPr>
          <w:p w14:paraId="27253FF3" w14:textId="77777777" w:rsidR="00A255E2" w:rsidRPr="00A12229" w:rsidRDefault="00A255E2" w:rsidP="00A21B8E"/>
        </w:tc>
        <w:tc>
          <w:tcPr>
            <w:tcW w:w="2696" w:type="dxa"/>
          </w:tcPr>
          <w:p w14:paraId="5B1306F9" w14:textId="6FFB877C" w:rsid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power</w:t>
            </w:r>
          </w:p>
        </w:tc>
        <w:tc>
          <w:tcPr>
            <w:tcW w:w="1321" w:type="dxa"/>
          </w:tcPr>
          <w:p w14:paraId="03FF6A0F" w14:textId="09624400" w:rsidR="00A255E2" w:rsidRDefault="00A255E2" w:rsidP="00A255E2">
            <w:r>
              <w:t>числовой</w:t>
            </w:r>
          </w:p>
        </w:tc>
        <w:tc>
          <w:tcPr>
            <w:tcW w:w="1619" w:type="dxa"/>
          </w:tcPr>
          <w:p w14:paraId="78946EA1" w14:textId="79950EE0" w:rsidR="00A255E2" w:rsidRPr="00A12229" w:rsidRDefault="00A255E2" w:rsidP="00A21B8E">
            <w:r>
              <w:t>Да</w:t>
            </w:r>
          </w:p>
        </w:tc>
        <w:tc>
          <w:tcPr>
            <w:tcW w:w="2411" w:type="dxa"/>
          </w:tcPr>
          <w:p w14:paraId="716504A1" w14:textId="168C8323" w:rsidR="00A255E2" w:rsidRDefault="00A255E2" w:rsidP="00A21B8E">
            <w:r>
              <w:t>Энергопотребление видеокарты</w:t>
            </w:r>
          </w:p>
        </w:tc>
      </w:tr>
      <w:tr w:rsidR="00A255E2" w:rsidRPr="00A12229" w14:paraId="7485E628" w14:textId="77777777" w:rsidTr="00037786">
        <w:trPr>
          <w:trHeight w:val="638"/>
        </w:trPr>
        <w:tc>
          <w:tcPr>
            <w:tcW w:w="1352" w:type="dxa"/>
          </w:tcPr>
          <w:p w14:paraId="1C3C019C" w14:textId="77777777" w:rsidR="00A255E2" w:rsidRPr="00A12229" w:rsidRDefault="00A255E2" w:rsidP="00A21B8E"/>
        </w:tc>
        <w:tc>
          <w:tcPr>
            <w:tcW w:w="2696" w:type="dxa"/>
          </w:tcPr>
          <w:p w14:paraId="45168FDE" w14:textId="72A31456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ram_type</w:t>
            </w:r>
            <w:proofErr w:type="spellEnd"/>
          </w:p>
        </w:tc>
        <w:tc>
          <w:tcPr>
            <w:tcW w:w="1321" w:type="dxa"/>
          </w:tcPr>
          <w:p w14:paraId="0D9A1B75" w14:textId="10C8CB3A" w:rsidR="00A255E2" w:rsidRDefault="00A255E2" w:rsidP="00A255E2">
            <w:r>
              <w:t>текстовый</w:t>
            </w:r>
          </w:p>
        </w:tc>
        <w:tc>
          <w:tcPr>
            <w:tcW w:w="1619" w:type="dxa"/>
          </w:tcPr>
          <w:p w14:paraId="6C1C08E1" w14:textId="2FA1F390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0A8D947B" w14:textId="037DA258" w:rsidR="00A255E2" w:rsidRPr="00A255E2" w:rsidRDefault="00A255E2" w:rsidP="00A21B8E">
            <w:pPr>
              <w:rPr>
                <w:lang w:val="en-US"/>
              </w:rPr>
            </w:pPr>
            <w:r>
              <w:t xml:space="preserve">Тип памяти, например </w:t>
            </w:r>
            <w:r>
              <w:rPr>
                <w:lang w:val="en-US"/>
              </w:rPr>
              <w:t>GDDR6</w:t>
            </w:r>
          </w:p>
        </w:tc>
      </w:tr>
      <w:tr w:rsidR="00A255E2" w:rsidRPr="00A12229" w14:paraId="5F904AC4" w14:textId="77777777" w:rsidTr="00037786">
        <w:trPr>
          <w:trHeight w:val="915"/>
        </w:trPr>
        <w:tc>
          <w:tcPr>
            <w:tcW w:w="1352" w:type="dxa"/>
          </w:tcPr>
          <w:p w14:paraId="6FAABAD9" w14:textId="77777777" w:rsidR="00A255E2" w:rsidRPr="00A12229" w:rsidRDefault="00A255E2" w:rsidP="00A21B8E"/>
        </w:tc>
        <w:tc>
          <w:tcPr>
            <w:tcW w:w="2696" w:type="dxa"/>
          </w:tcPr>
          <w:p w14:paraId="03CEFBB1" w14:textId="7D5AD3E8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369A554C" w14:textId="74299566" w:rsidR="00A255E2" w:rsidRDefault="00A255E2" w:rsidP="00A255E2">
            <w:r>
              <w:t>числовой</w:t>
            </w:r>
          </w:p>
        </w:tc>
        <w:tc>
          <w:tcPr>
            <w:tcW w:w="1619" w:type="dxa"/>
          </w:tcPr>
          <w:p w14:paraId="59C70D97" w14:textId="39AF1997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4461308C" w14:textId="019C52AC" w:rsidR="00A255E2" w:rsidRPr="00A255E2" w:rsidRDefault="00A255E2" w:rsidP="00A21B8E">
            <w:r>
              <w:t>Идентификационный номер производителя</w:t>
            </w:r>
          </w:p>
        </w:tc>
      </w:tr>
      <w:tr w:rsidR="00A21B8E" w:rsidRPr="00A12229" w14:paraId="0948A39B" w14:textId="77777777" w:rsidTr="002A7D8F">
        <w:tc>
          <w:tcPr>
            <w:tcW w:w="9399" w:type="dxa"/>
            <w:gridSpan w:val="5"/>
          </w:tcPr>
          <w:p w14:paraId="61EAD70B" w14:textId="694A963C" w:rsidR="00A21B8E" w:rsidRPr="002A7D8F" w:rsidRDefault="00A255E2" w:rsidP="00A21B8E">
            <w:pPr>
              <w:jc w:val="center"/>
            </w:pPr>
            <w:r>
              <w:rPr>
                <w:lang w:val="en-US"/>
              </w:rPr>
              <w:t>CPU</w:t>
            </w:r>
            <w:r w:rsidR="002A7D8F">
              <w:t xml:space="preserve"> (Процессор)</w:t>
            </w:r>
          </w:p>
        </w:tc>
      </w:tr>
      <w:tr w:rsidR="00A21B8E" w:rsidRPr="00A12229" w14:paraId="4B61D937" w14:textId="77777777" w:rsidTr="002A7D8F">
        <w:tc>
          <w:tcPr>
            <w:tcW w:w="1352" w:type="dxa"/>
          </w:tcPr>
          <w:p w14:paraId="42B92648" w14:textId="77777777" w:rsidR="00A21B8E" w:rsidRPr="00A12229" w:rsidRDefault="00A21B8E" w:rsidP="00A21B8E"/>
        </w:tc>
        <w:tc>
          <w:tcPr>
            <w:tcW w:w="2696" w:type="dxa"/>
          </w:tcPr>
          <w:p w14:paraId="53FE821B" w14:textId="09A9822B" w:rsidR="00A21B8E" w:rsidRP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ID_cpu</w:t>
            </w:r>
            <w:proofErr w:type="spellEnd"/>
          </w:p>
        </w:tc>
        <w:tc>
          <w:tcPr>
            <w:tcW w:w="1321" w:type="dxa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619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7179092C" w14:textId="2848358C" w:rsidR="00A21B8E" w:rsidRPr="00A255E2" w:rsidRDefault="00A21B8E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A255E2">
              <w:t>процессора</w:t>
            </w:r>
          </w:p>
        </w:tc>
      </w:tr>
      <w:tr w:rsidR="00A21B8E" w:rsidRPr="00A12229" w14:paraId="4B896E05" w14:textId="77777777" w:rsidTr="002A7D8F">
        <w:tc>
          <w:tcPr>
            <w:tcW w:w="1352" w:type="dxa"/>
          </w:tcPr>
          <w:p w14:paraId="03D6F31E" w14:textId="77777777" w:rsidR="00A21B8E" w:rsidRPr="00A12229" w:rsidRDefault="00A21B8E" w:rsidP="00A21B8E"/>
        </w:tc>
        <w:tc>
          <w:tcPr>
            <w:tcW w:w="2696" w:type="dxa"/>
          </w:tcPr>
          <w:p w14:paraId="68397B18" w14:textId="03C1541E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321" w:type="dxa"/>
          </w:tcPr>
          <w:p w14:paraId="00344694" w14:textId="144C7D8C" w:rsidR="00A21B8E" w:rsidRPr="00A12229" w:rsidRDefault="00A21B8E" w:rsidP="00A21B8E">
            <w:r>
              <w:t>текстовый</w:t>
            </w:r>
          </w:p>
        </w:tc>
        <w:tc>
          <w:tcPr>
            <w:tcW w:w="1619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1C1ACF25" w14:textId="5C01F872" w:rsidR="00A21B8E" w:rsidRPr="00A255E2" w:rsidRDefault="00A255E2" w:rsidP="00A21B8E">
            <w:r>
              <w:t>Модель процессора</w:t>
            </w:r>
          </w:p>
        </w:tc>
      </w:tr>
    </w:tbl>
    <w:p w14:paraId="67E28461" w14:textId="77777777" w:rsidR="00037786" w:rsidRDefault="00037786"/>
    <w:p w14:paraId="4DDA023D" w14:textId="388527EB" w:rsidR="00037786" w:rsidRDefault="00037786" w:rsidP="00037786">
      <w:pPr>
        <w:ind w:firstLine="709"/>
      </w:pPr>
      <w:r>
        <w:t>Продолжение таблицы 1</w:t>
      </w:r>
    </w:p>
    <w:p w14:paraId="4701EE12" w14:textId="77777777" w:rsidR="00037786" w:rsidRDefault="00037786"/>
    <w:tbl>
      <w:tblPr>
        <w:tblStyle w:val="a7"/>
        <w:tblW w:w="9399" w:type="dxa"/>
        <w:tblInd w:w="392" w:type="dxa"/>
        <w:tblLook w:val="04A0" w:firstRow="1" w:lastRow="0" w:firstColumn="1" w:lastColumn="0" w:noHBand="0" w:noVBand="1"/>
      </w:tblPr>
      <w:tblGrid>
        <w:gridCol w:w="1352"/>
        <w:gridCol w:w="2696"/>
        <w:gridCol w:w="1321"/>
        <w:gridCol w:w="1619"/>
        <w:gridCol w:w="2411"/>
      </w:tblGrid>
      <w:tr w:rsidR="00A21B8E" w:rsidRPr="00A12229" w14:paraId="2EFA6071" w14:textId="77777777" w:rsidTr="002A7D8F">
        <w:tc>
          <w:tcPr>
            <w:tcW w:w="1352" w:type="dxa"/>
          </w:tcPr>
          <w:p w14:paraId="724E9CC4" w14:textId="77777777" w:rsidR="00A21B8E" w:rsidRPr="00A12229" w:rsidRDefault="00A21B8E" w:rsidP="00A21B8E"/>
        </w:tc>
        <w:tc>
          <w:tcPr>
            <w:tcW w:w="2696" w:type="dxa"/>
          </w:tcPr>
          <w:p w14:paraId="4CE0FB12" w14:textId="48837551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Socket</w:t>
            </w:r>
          </w:p>
        </w:tc>
        <w:tc>
          <w:tcPr>
            <w:tcW w:w="1321" w:type="dxa"/>
          </w:tcPr>
          <w:p w14:paraId="6E0CC2B8" w14:textId="2D49A571" w:rsidR="00A21B8E" w:rsidRPr="00A12229" w:rsidRDefault="00A21B8E" w:rsidP="00A21B8E">
            <w:r>
              <w:t>текстовый</w:t>
            </w:r>
          </w:p>
        </w:tc>
        <w:tc>
          <w:tcPr>
            <w:tcW w:w="1619" w:type="dxa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411" w:type="dxa"/>
          </w:tcPr>
          <w:p w14:paraId="0D7DD253" w14:textId="7171A721" w:rsidR="00A21B8E" w:rsidRPr="00A255E2" w:rsidRDefault="00A255E2" w:rsidP="00A21B8E">
            <w:pPr>
              <w:rPr>
                <w:lang w:val="en-US"/>
              </w:rPr>
            </w:pPr>
            <w:r>
              <w:t xml:space="preserve">Сокет процессора, например </w:t>
            </w:r>
            <w:r>
              <w:rPr>
                <w:lang w:val="en-US"/>
              </w:rPr>
              <w:t>LGA1700</w:t>
            </w:r>
          </w:p>
        </w:tc>
      </w:tr>
      <w:tr w:rsidR="00A255E2" w:rsidRPr="00A12229" w14:paraId="7D2973F0" w14:textId="77777777" w:rsidTr="002A7D8F">
        <w:tc>
          <w:tcPr>
            <w:tcW w:w="1352" w:type="dxa"/>
          </w:tcPr>
          <w:p w14:paraId="3B879766" w14:textId="77777777" w:rsidR="00A255E2" w:rsidRPr="00A12229" w:rsidRDefault="00A255E2" w:rsidP="00A21B8E"/>
        </w:tc>
        <w:tc>
          <w:tcPr>
            <w:tcW w:w="2696" w:type="dxa"/>
          </w:tcPr>
          <w:p w14:paraId="5BC7F055" w14:textId="56ACCF22" w:rsid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Frequency</w:t>
            </w:r>
          </w:p>
        </w:tc>
        <w:tc>
          <w:tcPr>
            <w:tcW w:w="1321" w:type="dxa"/>
          </w:tcPr>
          <w:p w14:paraId="205BC346" w14:textId="6DFDF857" w:rsidR="00A255E2" w:rsidRDefault="00A255E2" w:rsidP="00A21B8E">
            <w:r>
              <w:t>числовой</w:t>
            </w:r>
          </w:p>
        </w:tc>
        <w:tc>
          <w:tcPr>
            <w:tcW w:w="1619" w:type="dxa"/>
          </w:tcPr>
          <w:p w14:paraId="7B5F1876" w14:textId="4DDFD242" w:rsidR="00A255E2" w:rsidRPr="00A12229" w:rsidRDefault="00A255E2" w:rsidP="00A21B8E">
            <w:r>
              <w:t>Да</w:t>
            </w:r>
          </w:p>
        </w:tc>
        <w:tc>
          <w:tcPr>
            <w:tcW w:w="2411" w:type="dxa"/>
          </w:tcPr>
          <w:p w14:paraId="0A3A6460" w14:textId="79800A6C" w:rsidR="00A255E2" w:rsidRDefault="00A255E2" w:rsidP="00A21B8E">
            <w:r>
              <w:t>Частота процессора</w:t>
            </w:r>
          </w:p>
        </w:tc>
      </w:tr>
      <w:tr w:rsidR="00A255E2" w:rsidRPr="00A12229" w14:paraId="3E8DAEB5" w14:textId="77777777" w:rsidTr="002A7D8F">
        <w:tc>
          <w:tcPr>
            <w:tcW w:w="1352" w:type="dxa"/>
          </w:tcPr>
          <w:p w14:paraId="0F9339B9" w14:textId="77777777" w:rsidR="00A255E2" w:rsidRPr="00A12229" w:rsidRDefault="00A255E2" w:rsidP="00A21B8E"/>
        </w:tc>
        <w:tc>
          <w:tcPr>
            <w:tcW w:w="2696" w:type="dxa"/>
          </w:tcPr>
          <w:p w14:paraId="1E1A3A7D" w14:textId="7890E204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Cores_count</w:t>
            </w:r>
            <w:proofErr w:type="spellEnd"/>
          </w:p>
        </w:tc>
        <w:tc>
          <w:tcPr>
            <w:tcW w:w="1321" w:type="dxa"/>
          </w:tcPr>
          <w:p w14:paraId="6F427D70" w14:textId="4390137E" w:rsidR="00A255E2" w:rsidRDefault="00A255E2" w:rsidP="00A21B8E">
            <w:r>
              <w:t>числовой</w:t>
            </w:r>
          </w:p>
        </w:tc>
        <w:tc>
          <w:tcPr>
            <w:tcW w:w="1619" w:type="dxa"/>
          </w:tcPr>
          <w:p w14:paraId="64D31C15" w14:textId="44F1B76B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11E94F23" w14:textId="6DB2AC64" w:rsidR="00A255E2" w:rsidRDefault="00A255E2" w:rsidP="00A21B8E">
            <w:r>
              <w:t>Число ядер процессора</w:t>
            </w:r>
          </w:p>
        </w:tc>
      </w:tr>
      <w:tr w:rsidR="00A255E2" w:rsidRPr="00A12229" w14:paraId="19994F23" w14:textId="77777777" w:rsidTr="002A7D8F">
        <w:tc>
          <w:tcPr>
            <w:tcW w:w="1352" w:type="dxa"/>
          </w:tcPr>
          <w:p w14:paraId="09C111A8" w14:textId="6903005B" w:rsidR="00A255E2" w:rsidRPr="00A12229" w:rsidRDefault="00A255E2" w:rsidP="00A21B8E">
            <w:r>
              <w:t>внешний</w:t>
            </w:r>
          </w:p>
        </w:tc>
        <w:tc>
          <w:tcPr>
            <w:tcW w:w="2696" w:type="dxa"/>
          </w:tcPr>
          <w:p w14:paraId="4ECF0B2F" w14:textId="351BEFB2" w:rsid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77ECE9E8" w14:textId="54AB2C43" w:rsidR="00A255E2" w:rsidRDefault="00A255E2" w:rsidP="00A21B8E">
            <w:r>
              <w:t>числовой</w:t>
            </w:r>
          </w:p>
        </w:tc>
        <w:tc>
          <w:tcPr>
            <w:tcW w:w="1619" w:type="dxa"/>
          </w:tcPr>
          <w:p w14:paraId="56D64F55" w14:textId="07B64406" w:rsidR="00A255E2" w:rsidRDefault="00A255E2" w:rsidP="00A21B8E">
            <w:r>
              <w:t>Да</w:t>
            </w:r>
          </w:p>
        </w:tc>
        <w:tc>
          <w:tcPr>
            <w:tcW w:w="2411" w:type="dxa"/>
          </w:tcPr>
          <w:p w14:paraId="76AE5900" w14:textId="0C924CCE" w:rsidR="00A255E2" w:rsidRDefault="00A255E2" w:rsidP="00A21B8E">
            <w:r>
              <w:t>Идентификационный номер производителя</w:t>
            </w:r>
          </w:p>
        </w:tc>
      </w:tr>
      <w:tr w:rsidR="00A21B8E" w:rsidRPr="00485D0C" w14:paraId="3B1AB087" w14:textId="77777777" w:rsidTr="002A7D8F">
        <w:trPr>
          <w:trHeight w:val="209"/>
        </w:trPr>
        <w:tc>
          <w:tcPr>
            <w:tcW w:w="9399" w:type="dxa"/>
            <w:gridSpan w:val="5"/>
          </w:tcPr>
          <w:p w14:paraId="5652A1EC" w14:textId="5F5E01F3" w:rsidR="00A21B8E" w:rsidRPr="002A7D8F" w:rsidRDefault="00A255E2" w:rsidP="00A21B8E">
            <w:pPr>
              <w:jc w:val="center"/>
            </w:pPr>
            <w:r>
              <w:rPr>
                <w:lang w:val="en-US"/>
              </w:rPr>
              <w:t>Storage</w:t>
            </w:r>
            <w:r w:rsidR="002A7D8F">
              <w:t xml:space="preserve"> (Накопитель)</w:t>
            </w:r>
          </w:p>
        </w:tc>
      </w:tr>
      <w:tr w:rsidR="00A21B8E" w:rsidRPr="00A12229" w14:paraId="0922038B" w14:textId="77777777" w:rsidTr="002A7D8F">
        <w:tc>
          <w:tcPr>
            <w:tcW w:w="1352" w:type="dxa"/>
          </w:tcPr>
          <w:p w14:paraId="44DCAE84" w14:textId="74449772" w:rsidR="00A21B8E" w:rsidRPr="00A12229" w:rsidRDefault="00485D0C" w:rsidP="00A21B8E">
            <w:r w:rsidRPr="00A12229">
              <w:t>первичный</w:t>
            </w:r>
          </w:p>
        </w:tc>
        <w:tc>
          <w:tcPr>
            <w:tcW w:w="2696" w:type="dxa"/>
          </w:tcPr>
          <w:p w14:paraId="611FD1B9" w14:textId="74CD1E0A" w:rsidR="00A21B8E" w:rsidRPr="00A255E2" w:rsidRDefault="00A255E2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ID_storage</w:t>
            </w:r>
            <w:proofErr w:type="spellEnd"/>
          </w:p>
        </w:tc>
        <w:tc>
          <w:tcPr>
            <w:tcW w:w="1321" w:type="dxa"/>
          </w:tcPr>
          <w:p w14:paraId="1CBD82E5" w14:textId="21E5DAA9" w:rsidR="00A21B8E" w:rsidRPr="00A12229" w:rsidRDefault="00485D0C" w:rsidP="00A21B8E">
            <w:r>
              <w:t>числовой</w:t>
            </w:r>
          </w:p>
        </w:tc>
        <w:tc>
          <w:tcPr>
            <w:tcW w:w="1619" w:type="dxa"/>
          </w:tcPr>
          <w:p w14:paraId="2D53591E" w14:textId="5373CC48" w:rsidR="00A21B8E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718EAA23" w14:textId="52D0EA01" w:rsidR="00A21B8E" w:rsidRPr="00A255E2" w:rsidRDefault="00485D0C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A255E2">
              <w:t>накопителя</w:t>
            </w:r>
          </w:p>
        </w:tc>
      </w:tr>
      <w:tr w:rsidR="00A21B8E" w:rsidRPr="00A12229" w14:paraId="0A559A69" w14:textId="77777777" w:rsidTr="002A7D8F">
        <w:tc>
          <w:tcPr>
            <w:tcW w:w="1352" w:type="dxa"/>
          </w:tcPr>
          <w:p w14:paraId="6CFEDE60" w14:textId="77777777" w:rsidR="00A21B8E" w:rsidRPr="00A12229" w:rsidRDefault="00A21B8E" w:rsidP="00A21B8E"/>
        </w:tc>
        <w:tc>
          <w:tcPr>
            <w:tcW w:w="2696" w:type="dxa"/>
          </w:tcPr>
          <w:p w14:paraId="08A5F646" w14:textId="08087670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Interface</w:t>
            </w:r>
          </w:p>
        </w:tc>
        <w:tc>
          <w:tcPr>
            <w:tcW w:w="1321" w:type="dxa"/>
          </w:tcPr>
          <w:p w14:paraId="61E59666" w14:textId="30B8D486" w:rsidR="00A21B8E" w:rsidRPr="00A12229" w:rsidRDefault="00485D0C" w:rsidP="00A21B8E">
            <w:r>
              <w:t>текстовый</w:t>
            </w:r>
          </w:p>
        </w:tc>
        <w:tc>
          <w:tcPr>
            <w:tcW w:w="1619" w:type="dxa"/>
          </w:tcPr>
          <w:p w14:paraId="3FC79F05" w14:textId="12DDB3C1" w:rsidR="00A21B8E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682C6618" w14:textId="3A6B81D9" w:rsidR="00A21B8E" w:rsidRPr="00A255E2" w:rsidRDefault="00A255E2" w:rsidP="00A21B8E">
            <w:pPr>
              <w:rPr>
                <w:lang w:val="en-US"/>
              </w:rPr>
            </w:pPr>
            <w:r>
              <w:t>Интерфейс подключения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proofErr w:type="spellStart"/>
            <w:r>
              <w:rPr>
                <w:lang w:val="en-US"/>
              </w:rPr>
              <w:t>NVMe</w:t>
            </w:r>
            <w:proofErr w:type="spellEnd"/>
          </w:p>
        </w:tc>
      </w:tr>
      <w:tr w:rsidR="00A21B8E" w:rsidRPr="00A12229" w14:paraId="0FDE8A2C" w14:textId="77777777" w:rsidTr="002A7D8F">
        <w:tc>
          <w:tcPr>
            <w:tcW w:w="1352" w:type="dxa"/>
          </w:tcPr>
          <w:p w14:paraId="5D9B0794" w14:textId="77777777" w:rsidR="00A21B8E" w:rsidRPr="00A12229" w:rsidRDefault="00A21B8E" w:rsidP="00A21B8E"/>
        </w:tc>
        <w:tc>
          <w:tcPr>
            <w:tcW w:w="2696" w:type="dxa"/>
          </w:tcPr>
          <w:p w14:paraId="1F7EA8B6" w14:textId="439674D1" w:rsidR="00A21B8E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1321" w:type="dxa"/>
          </w:tcPr>
          <w:p w14:paraId="591B0FD4" w14:textId="1C0BC35C" w:rsidR="00A21B8E" w:rsidRPr="00A255E2" w:rsidRDefault="00A255E2" w:rsidP="00A21B8E">
            <w:r>
              <w:t>текстовый</w:t>
            </w:r>
          </w:p>
        </w:tc>
        <w:tc>
          <w:tcPr>
            <w:tcW w:w="1619" w:type="dxa"/>
          </w:tcPr>
          <w:p w14:paraId="7E3B1D51" w14:textId="3DA25820" w:rsidR="00A21B8E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3CE09C72" w14:textId="0305617E" w:rsidR="00A21B8E" w:rsidRPr="00A255E2" w:rsidRDefault="00A255E2" w:rsidP="00A21B8E">
            <w:pPr>
              <w:rPr>
                <w:lang w:val="en-US"/>
              </w:rPr>
            </w:pPr>
            <w:r>
              <w:t>Тип накопителя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SSD</w:t>
            </w:r>
          </w:p>
        </w:tc>
      </w:tr>
      <w:tr w:rsidR="00A255E2" w:rsidRPr="00A12229" w14:paraId="0F36D1D8" w14:textId="77777777" w:rsidTr="002A7D8F">
        <w:tc>
          <w:tcPr>
            <w:tcW w:w="1352" w:type="dxa"/>
          </w:tcPr>
          <w:p w14:paraId="04617A4F" w14:textId="77777777" w:rsidR="00A255E2" w:rsidRPr="00A12229" w:rsidRDefault="00A255E2" w:rsidP="00A21B8E"/>
        </w:tc>
        <w:tc>
          <w:tcPr>
            <w:tcW w:w="2696" w:type="dxa"/>
          </w:tcPr>
          <w:p w14:paraId="2A9DE89D" w14:textId="25EFAB62" w:rsidR="00A255E2" w:rsidRPr="00A255E2" w:rsidRDefault="00A255E2" w:rsidP="00A21B8E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321" w:type="dxa"/>
          </w:tcPr>
          <w:p w14:paraId="06F1A68E" w14:textId="6A501D1F" w:rsidR="00A255E2" w:rsidRDefault="00A255E2" w:rsidP="00A21B8E">
            <w:r>
              <w:t>текстовый</w:t>
            </w:r>
          </w:p>
        </w:tc>
        <w:tc>
          <w:tcPr>
            <w:tcW w:w="1619" w:type="dxa"/>
          </w:tcPr>
          <w:p w14:paraId="7F8F4F0D" w14:textId="4C47AB97" w:rsidR="00A255E2" w:rsidRPr="00A12229" w:rsidRDefault="00A255E2" w:rsidP="00A21B8E">
            <w:r>
              <w:t>Да</w:t>
            </w:r>
          </w:p>
        </w:tc>
        <w:tc>
          <w:tcPr>
            <w:tcW w:w="2411" w:type="dxa"/>
          </w:tcPr>
          <w:p w14:paraId="37D8B224" w14:textId="53590225" w:rsidR="00A255E2" w:rsidRDefault="00A255E2" w:rsidP="00A21B8E">
            <w:r>
              <w:t>Модель накопителя</w:t>
            </w:r>
          </w:p>
        </w:tc>
      </w:tr>
      <w:tr w:rsidR="00A255E2" w:rsidRPr="00A12229" w14:paraId="3073A89A" w14:textId="77777777" w:rsidTr="002A7D8F">
        <w:tc>
          <w:tcPr>
            <w:tcW w:w="1352" w:type="dxa"/>
          </w:tcPr>
          <w:p w14:paraId="5267E4C2" w14:textId="77777777" w:rsidR="00A255E2" w:rsidRPr="00A255E2" w:rsidRDefault="00A255E2" w:rsidP="00A21B8E">
            <w:pPr>
              <w:rPr>
                <w:lang w:val="en-US"/>
              </w:rPr>
            </w:pPr>
          </w:p>
        </w:tc>
        <w:tc>
          <w:tcPr>
            <w:tcW w:w="2696" w:type="dxa"/>
          </w:tcPr>
          <w:p w14:paraId="76BFDB10" w14:textId="1AEEF4F3" w:rsidR="00A255E2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Space</w:t>
            </w:r>
          </w:p>
        </w:tc>
        <w:tc>
          <w:tcPr>
            <w:tcW w:w="1321" w:type="dxa"/>
          </w:tcPr>
          <w:p w14:paraId="3943E6EE" w14:textId="7EC3D62B" w:rsidR="00A255E2" w:rsidRDefault="002A7D8F" w:rsidP="00A21B8E">
            <w:r>
              <w:t>числовой</w:t>
            </w:r>
          </w:p>
        </w:tc>
        <w:tc>
          <w:tcPr>
            <w:tcW w:w="1619" w:type="dxa"/>
          </w:tcPr>
          <w:p w14:paraId="7CFF0482" w14:textId="1753EAFA" w:rsidR="00A255E2" w:rsidRDefault="002A7D8F" w:rsidP="00A21B8E">
            <w:r>
              <w:t>Да</w:t>
            </w:r>
          </w:p>
        </w:tc>
        <w:tc>
          <w:tcPr>
            <w:tcW w:w="2411" w:type="dxa"/>
          </w:tcPr>
          <w:p w14:paraId="5E5CFD70" w14:textId="3815BFF7" w:rsidR="00A255E2" w:rsidRDefault="002A7D8F" w:rsidP="00A21B8E">
            <w:r>
              <w:t>Объем памяти</w:t>
            </w:r>
          </w:p>
        </w:tc>
      </w:tr>
      <w:tr w:rsidR="002A7D8F" w:rsidRPr="00A12229" w14:paraId="25F0F644" w14:textId="77777777" w:rsidTr="002A7D8F">
        <w:tc>
          <w:tcPr>
            <w:tcW w:w="1352" w:type="dxa"/>
          </w:tcPr>
          <w:p w14:paraId="2E1D0358" w14:textId="75654759" w:rsidR="002A7D8F" w:rsidRPr="002A7D8F" w:rsidRDefault="002A7D8F" w:rsidP="00A21B8E">
            <w:r>
              <w:t>внешний</w:t>
            </w:r>
          </w:p>
        </w:tc>
        <w:tc>
          <w:tcPr>
            <w:tcW w:w="2696" w:type="dxa"/>
          </w:tcPr>
          <w:p w14:paraId="2A1611E6" w14:textId="5D550979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2BB9709C" w14:textId="5BACF2F5" w:rsidR="002A7D8F" w:rsidRDefault="002A7D8F" w:rsidP="00A21B8E">
            <w:r>
              <w:t>числовой</w:t>
            </w:r>
          </w:p>
        </w:tc>
        <w:tc>
          <w:tcPr>
            <w:tcW w:w="1619" w:type="dxa"/>
          </w:tcPr>
          <w:p w14:paraId="0421D22A" w14:textId="11AB398D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20883F4B" w14:textId="70CB8EA4" w:rsidR="002A7D8F" w:rsidRDefault="002A7D8F" w:rsidP="00A21B8E">
            <w:r>
              <w:t>Идентификационный номер производителя</w:t>
            </w:r>
          </w:p>
        </w:tc>
      </w:tr>
      <w:tr w:rsidR="00485D0C" w:rsidRPr="00A12229" w14:paraId="5868EBD6" w14:textId="77777777" w:rsidTr="002A7D8F">
        <w:tc>
          <w:tcPr>
            <w:tcW w:w="9399" w:type="dxa"/>
            <w:gridSpan w:val="5"/>
          </w:tcPr>
          <w:p w14:paraId="6AD0696A" w14:textId="52BC4F7C" w:rsidR="00485D0C" w:rsidRPr="002A7D8F" w:rsidRDefault="002A7D8F" w:rsidP="00485D0C">
            <w:pPr>
              <w:jc w:val="center"/>
            </w:pPr>
            <w:r>
              <w:rPr>
                <w:lang w:val="en-US"/>
              </w:rPr>
              <w:t>RAM</w:t>
            </w:r>
            <w:r>
              <w:t xml:space="preserve"> (Оперативная память)</w:t>
            </w:r>
          </w:p>
        </w:tc>
      </w:tr>
      <w:tr w:rsidR="00485D0C" w:rsidRPr="00A12229" w14:paraId="178841A4" w14:textId="77777777" w:rsidTr="002A7D8F">
        <w:tc>
          <w:tcPr>
            <w:tcW w:w="1352" w:type="dxa"/>
          </w:tcPr>
          <w:p w14:paraId="1C25B278" w14:textId="23CB142B" w:rsidR="00485D0C" w:rsidRPr="00A12229" w:rsidRDefault="00485D0C" w:rsidP="00A21B8E">
            <w:r w:rsidRPr="00A12229">
              <w:t>первичный</w:t>
            </w:r>
          </w:p>
        </w:tc>
        <w:tc>
          <w:tcPr>
            <w:tcW w:w="2696" w:type="dxa"/>
          </w:tcPr>
          <w:p w14:paraId="6D3C7218" w14:textId="01CDAC38" w:rsidR="00485D0C" w:rsidRP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ID_ram</w:t>
            </w:r>
            <w:proofErr w:type="spellEnd"/>
          </w:p>
        </w:tc>
        <w:tc>
          <w:tcPr>
            <w:tcW w:w="1321" w:type="dxa"/>
          </w:tcPr>
          <w:p w14:paraId="42F1EE04" w14:textId="51AD391C" w:rsidR="00485D0C" w:rsidRDefault="00485D0C" w:rsidP="002A7D8F">
            <w:r>
              <w:t>числовой</w:t>
            </w:r>
          </w:p>
        </w:tc>
        <w:tc>
          <w:tcPr>
            <w:tcW w:w="1619" w:type="dxa"/>
          </w:tcPr>
          <w:p w14:paraId="5644ED7D" w14:textId="7BF26242" w:rsidR="00485D0C" w:rsidRPr="00A12229" w:rsidRDefault="00485D0C" w:rsidP="00A21B8E">
            <w:r w:rsidRPr="00A12229">
              <w:t>Да</w:t>
            </w:r>
          </w:p>
        </w:tc>
        <w:tc>
          <w:tcPr>
            <w:tcW w:w="2411" w:type="dxa"/>
          </w:tcPr>
          <w:p w14:paraId="2D57ACAD" w14:textId="72B6409D" w:rsidR="00485D0C" w:rsidRPr="002A7D8F" w:rsidRDefault="00485D0C" w:rsidP="00A21B8E">
            <w:pPr>
              <w:rPr>
                <w:lang w:val="en-US"/>
              </w:rPr>
            </w:pPr>
            <w:r w:rsidRPr="00A12229">
              <w:t>Идентификационный номер</w:t>
            </w:r>
            <w:r>
              <w:t xml:space="preserve"> </w:t>
            </w:r>
            <w:r w:rsidR="002A7D8F">
              <w:t>оперативной памяти</w:t>
            </w:r>
          </w:p>
        </w:tc>
      </w:tr>
      <w:tr w:rsidR="002A7D8F" w:rsidRPr="00A12229" w14:paraId="49F1B131" w14:textId="77777777" w:rsidTr="002A7D8F">
        <w:tc>
          <w:tcPr>
            <w:tcW w:w="1352" w:type="dxa"/>
          </w:tcPr>
          <w:p w14:paraId="1D7F60D6" w14:textId="77777777" w:rsidR="002A7D8F" w:rsidRPr="00A12229" w:rsidRDefault="002A7D8F" w:rsidP="00A21B8E"/>
        </w:tc>
        <w:tc>
          <w:tcPr>
            <w:tcW w:w="2696" w:type="dxa"/>
          </w:tcPr>
          <w:p w14:paraId="3AB2A358" w14:textId="6B317BC5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1321" w:type="dxa"/>
          </w:tcPr>
          <w:p w14:paraId="72314A3F" w14:textId="75E8D9D3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67FA4693" w14:textId="7C93ADAA" w:rsidR="002A7D8F" w:rsidRPr="00A12229" w:rsidRDefault="002A7D8F" w:rsidP="00A21B8E">
            <w:r>
              <w:t>Да</w:t>
            </w:r>
          </w:p>
        </w:tc>
        <w:tc>
          <w:tcPr>
            <w:tcW w:w="2411" w:type="dxa"/>
          </w:tcPr>
          <w:p w14:paraId="077260A1" w14:textId="16EEF77E" w:rsidR="002A7D8F" w:rsidRPr="002A7D8F" w:rsidRDefault="002A7D8F" w:rsidP="00A21B8E">
            <w:pPr>
              <w:rPr>
                <w:lang w:val="en-US"/>
              </w:rPr>
            </w:pPr>
            <w:r>
              <w:t>Тип памяти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DDR4</w:t>
            </w:r>
          </w:p>
        </w:tc>
      </w:tr>
      <w:tr w:rsidR="002A7D8F" w:rsidRPr="00A12229" w14:paraId="73DEA8D0" w14:textId="77777777" w:rsidTr="002A7D8F">
        <w:tc>
          <w:tcPr>
            <w:tcW w:w="1352" w:type="dxa"/>
          </w:tcPr>
          <w:p w14:paraId="2426C060" w14:textId="77777777" w:rsidR="002A7D8F" w:rsidRPr="00A12229" w:rsidRDefault="002A7D8F" w:rsidP="00A21B8E"/>
        </w:tc>
        <w:tc>
          <w:tcPr>
            <w:tcW w:w="2696" w:type="dxa"/>
          </w:tcPr>
          <w:p w14:paraId="7DAED7B2" w14:textId="3C845F69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frequency</w:t>
            </w:r>
          </w:p>
        </w:tc>
        <w:tc>
          <w:tcPr>
            <w:tcW w:w="1321" w:type="dxa"/>
          </w:tcPr>
          <w:p w14:paraId="3795CA0A" w14:textId="0619FE88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0874BD93" w14:textId="5A3397A1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01995F03" w14:textId="6A8248FC" w:rsidR="002A7D8F" w:rsidRDefault="002A7D8F" w:rsidP="00A21B8E">
            <w:r>
              <w:t>Частота памяти</w:t>
            </w:r>
          </w:p>
        </w:tc>
      </w:tr>
      <w:tr w:rsidR="002A7D8F" w:rsidRPr="00A12229" w14:paraId="2DC00FD7" w14:textId="77777777" w:rsidTr="002A7D8F">
        <w:tc>
          <w:tcPr>
            <w:tcW w:w="1352" w:type="dxa"/>
          </w:tcPr>
          <w:p w14:paraId="3218A1B4" w14:textId="77777777" w:rsidR="002A7D8F" w:rsidRPr="00A12229" w:rsidRDefault="002A7D8F" w:rsidP="00A21B8E"/>
        </w:tc>
        <w:tc>
          <w:tcPr>
            <w:tcW w:w="2696" w:type="dxa"/>
          </w:tcPr>
          <w:p w14:paraId="76003BEC" w14:textId="26A07EB0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1321" w:type="dxa"/>
          </w:tcPr>
          <w:p w14:paraId="0207BC28" w14:textId="56582DAF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7DCA01E6" w14:textId="3EB7179C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49B7DDAD" w14:textId="2E5E4EF7" w:rsidR="002A7D8F" w:rsidRDefault="002A7D8F" w:rsidP="00A21B8E">
            <w:r>
              <w:t xml:space="preserve">Объем </w:t>
            </w:r>
            <w:r w:rsidR="002A58C0">
              <w:t>модуля</w:t>
            </w:r>
          </w:p>
        </w:tc>
      </w:tr>
      <w:tr w:rsidR="002A7D8F" w:rsidRPr="00A12229" w14:paraId="6A6B9BDB" w14:textId="77777777" w:rsidTr="002A7D8F">
        <w:tc>
          <w:tcPr>
            <w:tcW w:w="1352" w:type="dxa"/>
          </w:tcPr>
          <w:p w14:paraId="62A18C11" w14:textId="77777777" w:rsidR="002A7D8F" w:rsidRPr="00A12229" w:rsidRDefault="002A7D8F" w:rsidP="00A21B8E"/>
        </w:tc>
        <w:tc>
          <w:tcPr>
            <w:tcW w:w="2696" w:type="dxa"/>
          </w:tcPr>
          <w:p w14:paraId="6A874FCD" w14:textId="66DEECE9" w:rsidR="002A7D8F" w:rsidRP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640D4D54" w14:textId="69297DAA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6D5C71E5" w14:textId="1F018276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0E8A4AFE" w14:textId="17F6B6B8" w:rsidR="002A7D8F" w:rsidRDefault="002A7D8F" w:rsidP="00A21B8E">
            <w:r>
              <w:t>Идентификационный номер производителя</w:t>
            </w:r>
          </w:p>
        </w:tc>
      </w:tr>
      <w:tr w:rsidR="002A7D8F" w:rsidRPr="00A12229" w14:paraId="56AE5A2C" w14:textId="77777777" w:rsidTr="002A7D8F">
        <w:tc>
          <w:tcPr>
            <w:tcW w:w="9399" w:type="dxa"/>
            <w:gridSpan w:val="5"/>
          </w:tcPr>
          <w:p w14:paraId="363CD46E" w14:textId="6F7E6006" w:rsidR="002A7D8F" w:rsidRDefault="002A7D8F" w:rsidP="002A7D8F">
            <w:pPr>
              <w:jc w:val="center"/>
            </w:pPr>
            <w:r>
              <w:rPr>
                <w:lang w:val="en-US"/>
              </w:rPr>
              <w:t>Motherboard (</w:t>
            </w:r>
            <w:r>
              <w:t>Материнская плата)</w:t>
            </w:r>
          </w:p>
        </w:tc>
      </w:tr>
      <w:tr w:rsidR="002A7D8F" w:rsidRPr="00A12229" w14:paraId="277C5779" w14:textId="77777777" w:rsidTr="002A7D8F">
        <w:tc>
          <w:tcPr>
            <w:tcW w:w="1352" w:type="dxa"/>
          </w:tcPr>
          <w:p w14:paraId="3D577E2F" w14:textId="1C6F3909" w:rsidR="002A7D8F" w:rsidRPr="00A12229" w:rsidRDefault="002A7D8F" w:rsidP="00A21B8E">
            <w:r>
              <w:t>первичный</w:t>
            </w:r>
          </w:p>
        </w:tc>
        <w:tc>
          <w:tcPr>
            <w:tcW w:w="2696" w:type="dxa"/>
          </w:tcPr>
          <w:p w14:paraId="6090B15B" w14:textId="1AC01925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ID_motherboard</w:t>
            </w:r>
            <w:proofErr w:type="spellEnd"/>
          </w:p>
        </w:tc>
        <w:tc>
          <w:tcPr>
            <w:tcW w:w="1321" w:type="dxa"/>
          </w:tcPr>
          <w:p w14:paraId="29F0D98F" w14:textId="7C6EDA43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17D71333" w14:textId="0F814074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3108539C" w14:textId="47362D9F" w:rsidR="002A7D8F" w:rsidRDefault="002A7D8F" w:rsidP="00A21B8E">
            <w:r>
              <w:t>Идентификационный номер материнской платы</w:t>
            </w:r>
          </w:p>
        </w:tc>
      </w:tr>
      <w:tr w:rsidR="002A7D8F" w:rsidRPr="00A12229" w14:paraId="568ADCB9" w14:textId="77777777" w:rsidTr="002A7D8F">
        <w:tc>
          <w:tcPr>
            <w:tcW w:w="1352" w:type="dxa"/>
          </w:tcPr>
          <w:p w14:paraId="0D3DCD0A" w14:textId="77777777" w:rsidR="002A7D8F" w:rsidRDefault="002A7D8F" w:rsidP="00A21B8E"/>
        </w:tc>
        <w:tc>
          <w:tcPr>
            <w:tcW w:w="2696" w:type="dxa"/>
          </w:tcPr>
          <w:p w14:paraId="16EFAD29" w14:textId="015581B4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socket</w:t>
            </w:r>
          </w:p>
        </w:tc>
        <w:tc>
          <w:tcPr>
            <w:tcW w:w="1321" w:type="dxa"/>
          </w:tcPr>
          <w:p w14:paraId="03D2BE0A" w14:textId="1C9FC530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46D12554" w14:textId="5209D6CE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6091DAFC" w14:textId="4163252D" w:rsidR="002A7D8F" w:rsidRPr="002A7D8F" w:rsidRDefault="002A7D8F" w:rsidP="00A21B8E">
            <w:pPr>
              <w:rPr>
                <w:lang w:val="en-US"/>
              </w:rPr>
            </w:pPr>
            <w:r>
              <w:t>Сокет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LGA1700</w:t>
            </w:r>
          </w:p>
        </w:tc>
      </w:tr>
      <w:tr w:rsidR="002A7D8F" w:rsidRPr="00A12229" w14:paraId="27C653F5" w14:textId="77777777" w:rsidTr="00037786">
        <w:trPr>
          <w:trHeight w:val="666"/>
        </w:trPr>
        <w:tc>
          <w:tcPr>
            <w:tcW w:w="1352" w:type="dxa"/>
          </w:tcPr>
          <w:p w14:paraId="075FC76F" w14:textId="77777777" w:rsidR="002A7D8F" w:rsidRDefault="002A7D8F" w:rsidP="00A21B8E"/>
        </w:tc>
        <w:tc>
          <w:tcPr>
            <w:tcW w:w="2696" w:type="dxa"/>
          </w:tcPr>
          <w:p w14:paraId="0072AB72" w14:textId="494DDCE0" w:rsidR="002A7D8F" w:rsidRDefault="002A7D8F" w:rsidP="00A21B8E">
            <w:pPr>
              <w:rPr>
                <w:lang w:val="en-US"/>
              </w:rPr>
            </w:pPr>
            <w:r>
              <w:rPr>
                <w:lang w:val="en-US"/>
              </w:rPr>
              <w:t>chipset</w:t>
            </w:r>
          </w:p>
        </w:tc>
        <w:tc>
          <w:tcPr>
            <w:tcW w:w="1321" w:type="dxa"/>
          </w:tcPr>
          <w:p w14:paraId="4A27EEC6" w14:textId="72E563DD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78FFFF9E" w14:textId="3DA08F86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0FFE3F12" w14:textId="57167A0B" w:rsidR="002A7D8F" w:rsidRPr="002A7D8F" w:rsidRDefault="002A7D8F" w:rsidP="00A21B8E">
            <w:pPr>
              <w:rPr>
                <w:lang w:val="en-US"/>
              </w:rPr>
            </w:pPr>
            <w:r>
              <w:t>Чипсет</w:t>
            </w:r>
            <w:r>
              <w:rPr>
                <w:lang w:val="en-US"/>
              </w:rPr>
              <w:t xml:space="preserve">, </w:t>
            </w:r>
            <w:r>
              <w:t xml:space="preserve">например </w:t>
            </w:r>
            <w:r>
              <w:rPr>
                <w:lang w:val="en-US"/>
              </w:rPr>
              <w:t>B450, B560</w:t>
            </w:r>
          </w:p>
        </w:tc>
      </w:tr>
      <w:tr w:rsidR="002A7D8F" w:rsidRPr="00A12229" w14:paraId="5ACF54F8" w14:textId="77777777" w:rsidTr="002A7D8F">
        <w:tc>
          <w:tcPr>
            <w:tcW w:w="1352" w:type="dxa"/>
          </w:tcPr>
          <w:p w14:paraId="05E431DB" w14:textId="77777777" w:rsidR="002A7D8F" w:rsidRDefault="002A7D8F" w:rsidP="00A21B8E"/>
        </w:tc>
        <w:tc>
          <w:tcPr>
            <w:tcW w:w="2696" w:type="dxa"/>
          </w:tcPr>
          <w:p w14:paraId="1E595615" w14:textId="0E25BF84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Ram_type</w:t>
            </w:r>
            <w:proofErr w:type="spellEnd"/>
          </w:p>
        </w:tc>
        <w:tc>
          <w:tcPr>
            <w:tcW w:w="1321" w:type="dxa"/>
          </w:tcPr>
          <w:p w14:paraId="64482DF5" w14:textId="6A157C28" w:rsidR="002A7D8F" w:rsidRDefault="002A7D8F" w:rsidP="002A7D8F">
            <w:r>
              <w:t>текстовый</w:t>
            </w:r>
          </w:p>
        </w:tc>
        <w:tc>
          <w:tcPr>
            <w:tcW w:w="1619" w:type="dxa"/>
          </w:tcPr>
          <w:p w14:paraId="4017F109" w14:textId="6C3F3636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7186C8B9" w14:textId="23FABC95" w:rsidR="002A7D8F" w:rsidRDefault="002A7D8F" w:rsidP="00A21B8E">
            <w:r>
              <w:t>Тип поддерживаемой оперативной памяти</w:t>
            </w:r>
          </w:p>
        </w:tc>
      </w:tr>
      <w:tr w:rsidR="002A7D8F" w:rsidRPr="00A12229" w14:paraId="31CDDCC4" w14:textId="77777777" w:rsidTr="00037786">
        <w:trPr>
          <w:trHeight w:val="970"/>
        </w:trPr>
        <w:tc>
          <w:tcPr>
            <w:tcW w:w="1352" w:type="dxa"/>
          </w:tcPr>
          <w:p w14:paraId="0864F199" w14:textId="1B27980C" w:rsidR="002A7D8F" w:rsidRPr="002A7D8F" w:rsidRDefault="002A7D8F" w:rsidP="00A21B8E">
            <w:r>
              <w:t>внешний</w:t>
            </w:r>
          </w:p>
        </w:tc>
        <w:tc>
          <w:tcPr>
            <w:tcW w:w="2696" w:type="dxa"/>
          </w:tcPr>
          <w:p w14:paraId="23951D93" w14:textId="2C5D4296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ID_producer</w:t>
            </w:r>
            <w:proofErr w:type="spellEnd"/>
          </w:p>
        </w:tc>
        <w:tc>
          <w:tcPr>
            <w:tcW w:w="1321" w:type="dxa"/>
          </w:tcPr>
          <w:p w14:paraId="2A9C6393" w14:textId="4BB72385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4CA4C9B4" w14:textId="195E06EB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68DAED48" w14:textId="7C8A79DA" w:rsidR="002A7D8F" w:rsidRDefault="002A7D8F" w:rsidP="00A21B8E">
            <w:r>
              <w:t>Идентификационный номер производителя</w:t>
            </w:r>
          </w:p>
        </w:tc>
      </w:tr>
      <w:tr w:rsidR="002A7D8F" w:rsidRPr="00A12229" w14:paraId="000DD7E9" w14:textId="77777777" w:rsidTr="002A7D8F">
        <w:tc>
          <w:tcPr>
            <w:tcW w:w="9399" w:type="dxa"/>
            <w:gridSpan w:val="5"/>
          </w:tcPr>
          <w:p w14:paraId="23C60DD8" w14:textId="6E1072B3" w:rsidR="002A7D8F" w:rsidRPr="002A7D8F" w:rsidRDefault="002A7D8F" w:rsidP="002A7D8F">
            <w:pPr>
              <w:jc w:val="center"/>
            </w:pPr>
            <w:proofErr w:type="spellStart"/>
            <w:proofErr w:type="gramStart"/>
            <w:r>
              <w:rPr>
                <w:lang w:val="en-US"/>
              </w:rPr>
              <w:t>StorageConfiguration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t>Накопитель – Конфигурация)</w:t>
            </w:r>
          </w:p>
        </w:tc>
      </w:tr>
    </w:tbl>
    <w:p w14:paraId="67594640" w14:textId="77777777" w:rsidR="00037786" w:rsidRDefault="00037786"/>
    <w:p w14:paraId="0F7E1EA0" w14:textId="2E9B5EDD" w:rsidR="00037786" w:rsidRPr="0000445B" w:rsidRDefault="00037786" w:rsidP="00037786">
      <w:pPr>
        <w:ind w:firstLine="709"/>
      </w:pPr>
      <w:r>
        <w:t>Продолжение таблицы 1</w:t>
      </w:r>
    </w:p>
    <w:p w14:paraId="1158EC3B" w14:textId="77777777" w:rsidR="00037786" w:rsidRDefault="00037786"/>
    <w:tbl>
      <w:tblPr>
        <w:tblStyle w:val="a7"/>
        <w:tblW w:w="9399" w:type="dxa"/>
        <w:tblInd w:w="392" w:type="dxa"/>
        <w:tblLook w:val="04A0" w:firstRow="1" w:lastRow="0" w:firstColumn="1" w:lastColumn="0" w:noHBand="0" w:noVBand="1"/>
      </w:tblPr>
      <w:tblGrid>
        <w:gridCol w:w="1352"/>
        <w:gridCol w:w="2696"/>
        <w:gridCol w:w="1321"/>
        <w:gridCol w:w="1619"/>
        <w:gridCol w:w="2411"/>
      </w:tblGrid>
      <w:tr w:rsidR="002A7D8F" w:rsidRPr="00A12229" w14:paraId="3D10F1AD" w14:textId="77777777" w:rsidTr="002A7D8F">
        <w:tc>
          <w:tcPr>
            <w:tcW w:w="1352" w:type="dxa"/>
          </w:tcPr>
          <w:p w14:paraId="2F17193F" w14:textId="1BEB83F7" w:rsidR="002A7D8F" w:rsidRDefault="002A7D8F" w:rsidP="00A21B8E">
            <w:r>
              <w:t>первичный</w:t>
            </w:r>
          </w:p>
        </w:tc>
        <w:tc>
          <w:tcPr>
            <w:tcW w:w="2696" w:type="dxa"/>
          </w:tcPr>
          <w:p w14:paraId="24304DE5" w14:textId="64A24964" w:rsidR="002A7D8F" w:rsidRDefault="002A7D8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ID_storage_configuration</w:t>
            </w:r>
            <w:proofErr w:type="spellEnd"/>
          </w:p>
        </w:tc>
        <w:tc>
          <w:tcPr>
            <w:tcW w:w="1321" w:type="dxa"/>
          </w:tcPr>
          <w:p w14:paraId="6C291305" w14:textId="30634C91" w:rsidR="002A7D8F" w:rsidRDefault="002A7D8F" w:rsidP="002A7D8F">
            <w:r>
              <w:t>числовой</w:t>
            </w:r>
          </w:p>
        </w:tc>
        <w:tc>
          <w:tcPr>
            <w:tcW w:w="1619" w:type="dxa"/>
          </w:tcPr>
          <w:p w14:paraId="7ECB95EE" w14:textId="15263E65" w:rsidR="002A7D8F" w:rsidRDefault="002A7D8F" w:rsidP="00A21B8E">
            <w:r>
              <w:t>Да</w:t>
            </w:r>
          </w:p>
        </w:tc>
        <w:tc>
          <w:tcPr>
            <w:tcW w:w="2411" w:type="dxa"/>
          </w:tcPr>
          <w:p w14:paraId="6343DA0C" w14:textId="4595DD41" w:rsidR="002A7D8F" w:rsidRDefault="002A7D8F" w:rsidP="00A21B8E">
            <w:r>
              <w:t>Идентификационный номер</w:t>
            </w:r>
          </w:p>
        </w:tc>
      </w:tr>
      <w:tr w:rsidR="002A7D8F" w:rsidRPr="00A12229" w14:paraId="6F5CE497" w14:textId="77777777" w:rsidTr="002A7D8F">
        <w:tc>
          <w:tcPr>
            <w:tcW w:w="1352" w:type="dxa"/>
          </w:tcPr>
          <w:p w14:paraId="08828854" w14:textId="77777777" w:rsidR="002A7D8F" w:rsidRDefault="002A7D8F" w:rsidP="00A21B8E"/>
        </w:tc>
        <w:tc>
          <w:tcPr>
            <w:tcW w:w="2696" w:type="dxa"/>
          </w:tcPr>
          <w:p w14:paraId="12B4A16F" w14:textId="32293D11" w:rsidR="002A7D8F" w:rsidRDefault="00037786" w:rsidP="00A21B8E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321" w:type="dxa"/>
          </w:tcPr>
          <w:p w14:paraId="36A1EB87" w14:textId="43958B48" w:rsidR="002A7D8F" w:rsidRDefault="00037786" w:rsidP="002A7D8F">
            <w:r>
              <w:t>числовой</w:t>
            </w:r>
          </w:p>
        </w:tc>
        <w:tc>
          <w:tcPr>
            <w:tcW w:w="1619" w:type="dxa"/>
          </w:tcPr>
          <w:p w14:paraId="7CD56977" w14:textId="22B97A2A" w:rsidR="002A7D8F" w:rsidRDefault="00037786" w:rsidP="00A21B8E">
            <w:r>
              <w:t>Да</w:t>
            </w:r>
          </w:p>
        </w:tc>
        <w:tc>
          <w:tcPr>
            <w:tcW w:w="2411" w:type="dxa"/>
          </w:tcPr>
          <w:p w14:paraId="223BE8C0" w14:textId="2BB182EE" w:rsidR="002A7D8F" w:rsidRDefault="00037786" w:rsidP="00A21B8E">
            <w:r>
              <w:t>Число таких накопителей</w:t>
            </w:r>
          </w:p>
        </w:tc>
      </w:tr>
      <w:tr w:rsidR="00037786" w:rsidRPr="00A12229" w14:paraId="6A174B12" w14:textId="77777777" w:rsidTr="002A7D8F">
        <w:tc>
          <w:tcPr>
            <w:tcW w:w="1352" w:type="dxa"/>
          </w:tcPr>
          <w:p w14:paraId="3C3F71C8" w14:textId="64871789" w:rsidR="00037786" w:rsidRPr="00037786" w:rsidRDefault="00037786" w:rsidP="00A21B8E">
            <w:r>
              <w:t>внешний</w:t>
            </w:r>
          </w:p>
        </w:tc>
        <w:tc>
          <w:tcPr>
            <w:tcW w:w="2696" w:type="dxa"/>
          </w:tcPr>
          <w:p w14:paraId="68FCCBF0" w14:textId="3C55956D" w:rsidR="00037786" w:rsidRDefault="00037786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ID_storage</w:t>
            </w:r>
            <w:proofErr w:type="spellEnd"/>
          </w:p>
        </w:tc>
        <w:tc>
          <w:tcPr>
            <w:tcW w:w="1321" w:type="dxa"/>
          </w:tcPr>
          <w:p w14:paraId="45289E90" w14:textId="08DFB1A7" w:rsidR="00037786" w:rsidRDefault="00037786" w:rsidP="002A7D8F">
            <w:r>
              <w:t>числовой</w:t>
            </w:r>
          </w:p>
        </w:tc>
        <w:tc>
          <w:tcPr>
            <w:tcW w:w="1619" w:type="dxa"/>
          </w:tcPr>
          <w:p w14:paraId="4257D520" w14:textId="3BD79D74" w:rsidR="00037786" w:rsidRDefault="00037786" w:rsidP="00A21B8E">
            <w:r>
              <w:t>Да</w:t>
            </w:r>
          </w:p>
        </w:tc>
        <w:tc>
          <w:tcPr>
            <w:tcW w:w="2411" w:type="dxa"/>
          </w:tcPr>
          <w:p w14:paraId="3E980C29" w14:textId="10992564" w:rsidR="00037786" w:rsidRDefault="00037786" w:rsidP="00A21B8E">
            <w:r>
              <w:t>Идентификационный номер накопителя</w:t>
            </w:r>
          </w:p>
        </w:tc>
      </w:tr>
      <w:tr w:rsidR="00037786" w:rsidRPr="00A12229" w14:paraId="65C744F8" w14:textId="77777777" w:rsidTr="002A7D8F">
        <w:tc>
          <w:tcPr>
            <w:tcW w:w="1352" w:type="dxa"/>
          </w:tcPr>
          <w:p w14:paraId="1303D400" w14:textId="3F03EF58" w:rsidR="00037786" w:rsidRDefault="00037786" w:rsidP="00A21B8E">
            <w:r>
              <w:t>внешний</w:t>
            </w:r>
          </w:p>
        </w:tc>
        <w:tc>
          <w:tcPr>
            <w:tcW w:w="2696" w:type="dxa"/>
          </w:tcPr>
          <w:p w14:paraId="14E8D167" w14:textId="2FEA9FDF" w:rsidR="00037786" w:rsidRDefault="00037786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ID_configuration</w:t>
            </w:r>
            <w:proofErr w:type="spellEnd"/>
          </w:p>
        </w:tc>
        <w:tc>
          <w:tcPr>
            <w:tcW w:w="1321" w:type="dxa"/>
          </w:tcPr>
          <w:p w14:paraId="42B6283F" w14:textId="0305A5BD" w:rsidR="00037786" w:rsidRDefault="00037786" w:rsidP="002A7D8F">
            <w:r>
              <w:t>числовой</w:t>
            </w:r>
          </w:p>
        </w:tc>
        <w:tc>
          <w:tcPr>
            <w:tcW w:w="1619" w:type="dxa"/>
          </w:tcPr>
          <w:p w14:paraId="6132CBD5" w14:textId="59F34A0A" w:rsidR="00037786" w:rsidRDefault="00037786" w:rsidP="00A21B8E">
            <w:r>
              <w:t>Да</w:t>
            </w:r>
          </w:p>
        </w:tc>
        <w:tc>
          <w:tcPr>
            <w:tcW w:w="2411" w:type="dxa"/>
          </w:tcPr>
          <w:p w14:paraId="74C28723" w14:textId="1644D421" w:rsidR="00037786" w:rsidRDefault="00037786" w:rsidP="00A21B8E">
            <w:r>
              <w:t>Идентификационный номер конфигурации</w:t>
            </w:r>
          </w:p>
        </w:tc>
      </w:tr>
      <w:tr w:rsidR="00037786" w:rsidRPr="00A12229" w14:paraId="1919376A" w14:textId="77777777" w:rsidTr="006200F7">
        <w:tc>
          <w:tcPr>
            <w:tcW w:w="9399" w:type="dxa"/>
            <w:gridSpan w:val="5"/>
          </w:tcPr>
          <w:p w14:paraId="6E219335" w14:textId="49A1C6E5" w:rsidR="00037786" w:rsidRPr="00037786" w:rsidRDefault="00037786" w:rsidP="00037786">
            <w:pPr>
              <w:jc w:val="center"/>
            </w:pPr>
            <w:proofErr w:type="spellStart"/>
            <w:r>
              <w:rPr>
                <w:lang w:val="en-US"/>
              </w:rPr>
              <w:t>RamConfiguration</w:t>
            </w:r>
            <w:proofErr w:type="spellEnd"/>
            <w:r>
              <w:t xml:space="preserve"> (Оперативная память – Конфигурация)</w:t>
            </w:r>
          </w:p>
        </w:tc>
      </w:tr>
      <w:tr w:rsidR="00037786" w:rsidRPr="00A12229" w14:paraId="14457429" w14:textId="77777777" w:rsidTr="002A7D8F">
        <w:tc>
          <w:tcPr>
            <w:tcW w:w="1352" w:type="dxa"/>
          </w:tcPr>
          <w:p w14:paraId="789ADDC5" w14:textId="0139221B" w:rsidR="00037786" w:rsidRDefault="00037786" w:rsidP="00037786">
            <w:r>
              <w:t>первичный</w:t>
            </w:r>
          </w:p>
        </w:tc>
        <w:tc>
          <w:tcPr>
            <w:tcW w:w="2696" w:type="dxa"/>
          </w:tcPr>
          <w:p w14:paraId="683AD5F6" w14:textId="788C94E8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ID_ram_configuration</w:t>
            </w:r>
            <w:proofErr w:type="spellEnd"/>
          </w:p>
        </w:tc>
        <w:tc>
          <w:tcPr>
            <w:tcW w:w="1321" w:type="dxa"/>
          </w:tcPr>
          <w:p w14:paraId="342F20E6" w14:textId="7045E2A1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0F0DEBED" w14:textId="44141C4F" w:rsidR="00037786" w:rsidRDefault="00037786" w:rsidP="00037786">
            <w:r>
              <w:t>Да</w:t>
            </w:r>
          </w:p>
        </w:tc>
        <w:tc>
          <w:tcPr>
            <w:tcW w:w="2411" w:type="dxa"/>
          </w:tcPr>
          <w:p w14:paraId="2420AACE" w14:textId="528ECE73" w:rsidR="00037786" w:rsidRDefault="00037786" w:rsidP="00037786">
            <w:r>
              <w:t>Идентификационный номер</w:t>
            </w:r>
          </w:p>
        </w:tc>
      </w:tr>
      <w:tr w:rsidR="00037786" w:rsidRPr="00A12229" w14:paraId="34272B1D" w14:textId="77777777" w:rsidTr="00037786">
        <w:trPr>
          <w:trHeight w:val="430"/>
        </w:trPr>
        <w:tc>
          <w:tcPr>
            <w:tcW w:w="1352" w:type="dxa"/>
          </w:tcPr>
          <w:p w14:paraId="776B94AE" w14:textId="77777777" w:rsidR="00037786" w:rsidRDefault="00037786" w:rsidP="00037786"/>
        </w:tc>
        <w:tc>
          <w:tcPr>
            <w:tcW w:w="2696" w:type="dxa"/>
          </w:tcPr>
          <w:p w14:paraId="7533DD41" w14:textId="25D8F150" w:rsidR="00037786" w:rsidRDefault="00037786" w:rsidP="00037786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321" w:type="dxa"/>
          </w:tcPr>
          <w:p w14:paraId="61BC052A" w14:textId="0EAE505A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051F1486" w14:textId="504D33D8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1462FA40" w14:textId="671A73A3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>Число таких плашек</w:t>
            </w:r>
          </w:p>
        </w:tc>
      </w:tr>
      <w:tr w:rsidR="00037786" w:rsidRPr="00A12229" w14:paraId="47F4739F" w14:textId="77777777" w:rsidTr="00037786">
        <w:trPr>
          <w:trHeight w:val="430"/>
        </w:trPr>
        <w:tc>
          <w:tcPr>
            <w:tcW w:w="1352" w:type="dxa"/>
          </w:tcPr>
          <w:p w14:paraId="1A7EAE10" w14:textId="174D8524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08E861E0" w14:textId="331BDB32" w:rsidR="00037786" w:rsidRPr="00037786" w:rsidRDefault="00037786" w:rsidP="00037786">
            <w:proofErr w:type="spellStart"/>
            <w:r>
              <w:rPr>
                <w:lang w:val="en-US"/>
              </w:rPr>
              <w:t>ID_ram</w:t>
            </w:r>
            <w:proofErr w:type="spellEnd"/>
          </w:p>
        </w:tc>
        <w:tc>
          <w:tcPr>
            <w:tcW w:w="1321" w:type="dxa"/>
          </w:tcPr>
          <w:p w14:paraId="55FF7B7B" w14:textId="33A4E538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453104DC" w14:textId="57FA6D02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04944A56" w14:textId="33B2392E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>Идентификационный номер оперативной памяти</w:t>
            </w:r>
          </w:p>
        </w:tc>
      </w:tr>
      <w:tr w:rsidR="00037786" w:rsidRPr="00A12229" w14:paraId="73FCD51B" w14:textId="77777777" w:rsidTr="00037786">
        <w:trPr>
          <w:trHeight w:val="430"/>
        </w:trPr>
        <w:tc>
          <w:tcPr>
            <w:tcW w:w="1352" w:type="dxa"/>
          </w:tcPr>
          <w:p w14:paraId="7784367D" w14:textId="635BB25C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262B50D9" w14:textId="19C00C66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ID_configuration</w:t>
            </w:r>
            <w:proofErr w:type="spellEnd"/>
          </w:p>
        </w:tc>
        <w:tc>
          <w:tcPr>
            <w:tcW w:w="1321" w:type="dxa"/>
          </w:tcPr>
          <w:p w14:paraId="66C95CFC" w14:textId="77A85275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56012CAD" w14:textId="0F70558F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061BCFBA" w14:textId="638EF696" w:rsidR="00037786" w:rsidRDefault="00037786" w:rsidP="00037786">
            <w:pPr>
              <w:jc w:val="both"/>
            </w:pPr>
            <w:r>
              <w:t>Идентификационный номер конфигурации</w:t>
            </w:r>
          </w:p>
        </w:tc>
      </w:tr>
      <w:tr w:rsidR="00037786" w:rsidRPr="00A12229" w14:paraId="7AA430BC" w14:textId="77777777" w:rsidTr="00CE0750">
        <w:trPr>
          <w:trHeight w:val="430"/>
        </w:trPr>
        <w:tc>
          <w:tcPr>
            <w:tcW w:w="9399" w:type="dxa"/>
            <w:gridSpan w:val="5"/>
          </w:tcPr>
          <w:p w14:paraId="304C4FF5" w14:textId="6CC2F0F5" w:rsidR="00037786" w:rsidRPr="00037786" w:rsidRDefault="00037786" w:rsidP="00037786">
            <w:pPr>
              <w:jc w:val="center"/>
            </w:pPr>
            <w:r>
              <w:rPr>
                <w:lang w:val="en-US"/>
              </w:rPr>
              <w:t>Configuration (</w:t>
            </w:r>
            <w:r>
              <w:t>Конфигурация)</w:t>
            </w:r>
          </w:p>
        </w:tc>
      </w:tr>
      <w:tr w:rsidR="00037786" w:rsidRPr="00A12229" w14:paraId="055C3625" w14:textId="77777777" w:rsidTr="00037786">
        <w:trPr>
          <w:trHeight w:val="430"/>
        </w:trPr>
        <w:tc>
          <w:tcPr>
            <w:tcW w:w="1352" w:type="dxa"/>
          </w:tcPr>
          <w:p w14:paraId="692A9852" w14:textId="3638B418" w:rsidR="00037786" w:rsidRDefault="00037786" w:rsidP="00037786">
            <w:r>
              <w:t>первичный</w:t>
            </w:r>
          </w:p>
        </w:tc>
        <w:tc>
          <w:tcPr>
            <w:tcW w:w="2696" w:type="dxa"/>
          </w:tcPr>
          <w:p w14:paraId="222269A4" w14:textId="020232D9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ID_configuration</w:t>
            </w:r>
            <w:proofErr w:type="spellEnd"/>
          </w:p>
        </w:tc>
        <w:tc>
          <w:tcPr>
            <w:tcW w:w="1321" w:type="dxa"/>
          </w:tcPr>
          <w:p w14:paraId="1D3B88FB" w14:textId="75A4B150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1002B4D7" w14:textId="291A2E0A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52E063A9" w14:textId="3C16B615" w:rsidR="00037786" w:rsidRDefault="00037786" w:rsidP="00037786">
            <w:pPr>
              <w:jc w:val="both"/>
            </w:pPr>
            <w:r>
              <w:t>Идентификационный номер конфигурации</w:t>
            </w:r>
          </w:p>
        </w:tc>
      </w:tr>
      <w:tr w:rsidR="00037786" w:rsidRPr="00A12229" w14:paraId="0A67C178" w14:textId="77777777" w:rsidTr="00037786">
        <w:trPr>
          <w:trHeight w:val="430"/>
        </w:trPr>
        <w:tc>
          <w:tcPr>
            <w:tcW w:w="1352" w:type="dxa"/>
          </w:tcPr>
          <w:p w14:paraId="05BE9200" w14:textId="77777777" w:rsidR="00037786" w:rsidRDefault="00037786" w:rsidP="00037786"/>
        </w:tc>
        <w:tc>
          <w:tcPr>
            <w:tcW w:w="2696" w:type="dxa"/>
          </w:tcPr>
          <w:p w14:paraId="7AF3C9C3" w14:textId="68B0D835" w:rsidR="00037786" w:rsidRDefault="00037786" w:rsidP="0003778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21" w:type="dxa"/>
          </w:tcPr>
          <w:p w14:paraId="75902DC8" w14:textId="7C4BF48E" w:rsidR="00037786" w:rsidRDefault="00037786" w:rsidP="00037786">
            <w:r>
              <w:t>текстовый</w:t>
            </w:r>
          </w:p>
        </w:tc>
        <w:tc>
          <w:tcPr>
            <w:tcW w:w="1619" w:type="dxa"/>
          </w:tcPr>
          <w:p w14:paraId="373939E2" w14:textId="41C78EF6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296E600E" w14:textId="7B3C113F" w:rsidR="00037786" w:rsidRDefault="00037786" w:rsidP="00037786">
            <w:pPr>
              <w:jc w:val="both"/>
            </w:pPr>
            <w:r>
              <w:t>Название конфигурации</w:t>
            </w:r>
          </w:p>
        </w:tc>
      </w:tr>
      <w:tr w:rsidR="00037786" w:rsidRPr="00A12229" w14:paraId="30073214" w14:textId="77777777" w:rsidTr="00037786">
        <w:trPr>
          <w:trHeight w:val="430"/>
        </w:trPr>
        <w:tc>
          <w:tcPr>
            <w:tcW w:w="1352" w:type="dxa"/>
          </w:tcPr>
          <w:p w14:paraId="6678F51D" w14:textId="77777777" w:rsidR="00037786" w:rsidRDefault="00037786" w:rsidP="00037786"/>
        </w:tc>
        <w:tc>
          <w:tcPr>
            <w:tcW w:w="2696" w:type="dxa"/>
          </w:tcPr>
          <w:p w14:paraId="49604163" w14:textId="0CDB1B0B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date_created</w:t>
            </w:r>
            <w:proofErr w:type="spellEnd"/>
          </w:p>
        </w:tc>
        <w:tc>
          <w:tcPr>
            <w:tcW w:w="1321" w:type="dxa"/>
          </w:tcPr>
          <w:p w14:paraId="0CB9435E" w14:textId="3583654A" w:rsidR="00037786" w:rsidRDefault="00037786" w:rsidP="00037786">
            <w:r>
              <w:t>дата</w:t>
            </w:r>
          </w:p>
        </w:tc>
        <w:tc>
          <w:tcPr>
            <w:tcW w:w="1619" w:type="dxa"/>
          </w:tcPr>
          <w:p w14:paraId="3A5A1CCE" w14:textId="5E33AA89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2E0FD265" w14:textId="622423D8" w:rsidR="00037786" w:rsidRDefault="00037786" w:rsidP="00037786">
            <w:pPr>
              <w:jc w:val="both"/>
            </w:pPr>
            <w:r>
              <w:t>Дата сборки</w:t>
            </w:r>
          </w:p>
        </w:tc>
      </w:tr>
      <w:tr w:rsidR="00037786" w:rsidRPr="00A12229" w14:paraId="4FEB63E2" w14:textId="77777777" w:rsidTr="00037786">
        <w:trPr>
          <w:trHeight w:val="430"/>
        </w:trPr>
        <w:tc>
          <w:tcPr>
            <w:tcW w:w="1352" w:type="dxa"/>
          </w:tcPr>
          <w:p w14:paraId="06170EAA" w14:textId="2C254857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3D9A5691" w14:textId="601A8607" w:rsidR="00037786" w:rsidRDefault="00037786" w:rsidP="000377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ID_cpu</w:t>
            </w:r>
            <w:proofErr w:type="spellEnd"/>
          </w:p>
        </w:tc>
        <w:tc>
          <w:tcPr>
            <w:tcW w:w="1321" w:type="dxa"/>
          </w:tcPr>
          <w:p w14:paraId="64F7C51A" w14:textId="23ED8625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10515AC7" w14:textId="31BE618D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1C144017" w14:textId="569EB472" w:rsidR="00037786" w:rsidRDefault="00037786" w:rsidP="00037786">
            <w:pPr>
              <w:jc w:val="both"/>
            </w:pPr>
            <w:r>
              <w:t>Идентификационный номер процессора</w:t>
            </w:r>
          </w:p>
        </w:tc>
      </w:tr>
      <w:tr w:rsidR="00037786" w:rsidRPr="00A12229" w14:paraId="52DE09E1" w14:textId="77777777" w:rsidTr="00037786">
        <w:trPr>
          <w:trHeight w:val="430"/>
        </w:trPr>
        <w:tc>
          <w:tcPr>
            <w:tcW w:w="1352" w:type="dxa"/>
          </w:tcPr>
          <w:p w14:paraId="35D96103" w14:textId="09409D6F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6F6B88BA" w14:textId="63B32C40" w:rsidR="00037786" w:rsidRPr="00037786" w:rsidRDefault="00037786" w:rsidP="00037786">
            <w:proofErr w:type="spellStart"/>
            <w:r>
              <w:rPr>
                <w:lang w:val="en-US"/>
              </w:rPr>
              <w:t>ID_gpu</w:t>
            </w:r>
            <w:proofErr w:type="spellEnd"/>
          </w:p>
        </w:tc>
        <w:tc>
          <w:tcPr>
            <w:tcW w:w="1321" w:type="dxa"/>
          </w:tcPr>
          <w:p w14:paraId="0B694335" w14:textId="6AAB296B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6043F0A3" w14:textId="4360D725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297399BF" w14:textId="30506BE3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>Идентификационный номер видеокарты</w:t>
            </w:r>
          </w:p>
        </w:tc>
      </w:tr>
      <w:tr w:rsidR="00037786" w:rsidRPr="00A12229" w14:paraId="4D50A037" w14:textId="77777777" w:rsidTr="00037786">
        <w:trPr>
          <w:trHeight w:val="430"/>
        </w:trPr>
        <w:tc>
          <w:tcPr>
            <w:tcW w:w="1352" w:type="dxa"/>
          </w:tcPr>
          <w:p w14:paraId="1EC0C1D3" w14:textId="31D20CC4" w:rsidR="00037786" w:rsidRDefault="00037786" w:rsidP="00037786">
            <w:r>
              <w:t>внешний</w:t>
            </w:r>
          </w:p>
        </w:tc>
        <w:tc>
          <w:tcPr>
            <w:tcW w:w="2696" w:type="dxa"/>
          </w:tcPr>
          <w:p w14:paraId="63D87C3D" w14:textId="49C40305" w:rsidR="00037786" w:rsidRPr="00037786" w:rsidRDefault="00037786" w:rsidP="00037786">
            <w:proofErr w:type="spellStart"/>
            <w:r>
              <w:rPr>
                <w:lang w:val="en-US"/>
              </w:rPr>
              <w:t>ID_motherboard</w:t>
            </w:r>
            <w:proofErr w:type="spellEnd"/>
          </w:p>
        </w:tc>
        <w:tc>
          <w:tcPr>
            <w:tcW w:w="1321" w:type="dxa"/>
          </w:tcPr>
          <w:p w14:paraId="03232008" w14:textId="5FDF787B" w:rsidR="00037786" w:rsidRDefault="00037786" w:rsidP="00037786">
            <w:r>
              <w:t>числовой</w:t>
            </w:r>
          </w:p>
        </w:tc>
        <w:tc>
          <w:tcPr>
            <w:tcW w:w="1619" w:type="dxa"/>
          </w:tcPr>
          <w:p w14:paraId="75908DA6" w14:textId="1B1DF069" w:rsidR="00037786" w:rsidRDefault="00037786" w:rsidP="00037786">
            <w:pPr>
              <w:jc w:val="both"/>
            </w:pPr>
            <w:r>
              <w:t>Да</w:t>
            </w:r>
          </w:p>
        </w:tc>
        <w:tc>
          <w:tcPr>
            <w:tcW w:w="2411" w:type="dxa"/>
          </w:tcPr>
          <w:p w14:paraId="459702BB" w14:textId="2FA42BB4" w:rsidR="00037786" w:rsidRPr="00037786" w:rsidRDefault="00037786" w:rsidP="00037786">
            <w:pPr>
              <w:jc w:val="both"/>
              <w:rPr>
                <w:lang w:val="en-US"/>
              </w:rPr>
            </w:pPr>
            <w:r>
              <w:t>Идентификационный номер материнской платы</w:t>
            </w:r>
          </w:p>
        </w:tc>
      </w:tr>
    </w:tbl>
    <w:p w14:paraId="290DBF02" w14:textId="77777777" w:rsidR="0083354F" w:rsidRDefault="0083354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66E56B44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 xml:space="preserve">ы, представленной на рисунке </w:t>
      </w:r>
      <w:r w:rsidR="00037786">
        <w:rPr>
          <w:bCs/>
          <w:sz w:val="28"/>
          <w:szCs w:val="21"/>
          <w:shd w:val="clear" w:color="auto" w:fill="FFFFFF"/>
        </w:rPr>
        <w:t>4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2231DD70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00445B">
        <w:rPr>
          <w:sz w:val="28"/>
          <w:szCs w:val="28"/>
        </w:rPr>
        <w:t>5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F5FA5D2" w:rsidR="00545D2A" w:rsidRDefault="0000445B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00445B">
        <w:rPr>
          <w:noProof/>
          <w:sz w:val="28"/>
          <w:szCs w:val="28"/>
          <w:shd w:val="clear" w:color="auto" w:fill="FFFFFF"/>
          <w:lang w:eastAsia="en-US"/>
        </w:rPr>
        <w:drawing>
          <wp:inline distT="0" distB="0" distL="0" distR="0" wp14:anchorId="7369655E" wp14:editId="3C9E7AC4">
            <wp:extent cx="4763373" cy="3535680"/>
            <wp:effectExtent l="0" t="0" r="0" b="7620"/>
            <wp:docPr id="1336325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257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72749" cy="35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4D3D04B6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00445B"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9ABAD07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9E3BBF">
        <w:rPr>
          <w:sz w:val="28"/>
          <w:szCs w:val="28"/>
        </w:rPr>
        <w:t xml:space="preserve"> и пользователя в конфигураторе ПК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5604F461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513FBE">
        <w:rPr>
          <w:sz w:val="28"/>
          <w:szCs w:val="28"/>
        </w:rPr>
        <w:t>ах 6</w:t>
      </w:r>
      <w:r>
        <w:rPr>
          <w:sz w:val="28"/>
          <w:szCs w:val="28"/>
        </w:rPr>
        <w:t xml:space="preserve">, </w:t>
      </w:r>
      <w:r w:rsidR="00513FBE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представлены диаграммы активностей для пользователей с ролями «</w:t>
      </w:r>
      <w:r w:rsidR="00513FBE">
        <w:rPr>
          <w:sz w:val="28"/>
          <w:szCs w:val="28"/>
        </w:rPr>
        <w:t>Пользователь</w:t>
      </w:r>
      <w:r>
        <w:rPr>
          <w:sz w:val="28"/>
          <w:szCs w:val="28"/>
        </w:rPr>
        <w:t>», «</w:t>
      </w:r>
      <w:r w:rsidR="00513FBE">
        <w:rPr>
          <w:sz w:val="28"/>
          <w:szCs w:val="28"/>
        </w:rPr>
        <w:t>Администратор</w:t>
      </w:r>
      <w:r>
        <w:rPr>
          <w:sz w:val="28"/>
          <w:szCs w:val="28"/>
        </w:rPr>
        <w:t>».</w:t>
      </w:r>
    </w:p>
    <w:p w14:paraId="48D89FE5" w14:textId="7968DAC7" w:rsidR="0070623D" w:rsidRDefault="00513FBE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513FBE">
        <w:rPr>
          <w:noProof/>
          <w:sz w:val="28"/>
          <w:szCs w:val="28"/>
        </w:rPr>
        <w:lastRenderedPageBreak/>
        <w:drawing>
          <wp:inline distT="0" distB="0" distL="0" distR="0" wp14:anchorId="469E0EFC" wp14:editId="477D92EC">
            <wp:extent cx="4015740" cy="3555919"/>
            <wp:effectExtent l="0" t="0" r="3810" b="6985"/>
            <wp:docPr id="98580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021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5661" cy="356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3C1891B8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513FBE">
        <w:rPr>
          <w:rFonts w:eastAsiaTheme="minorEastAsia"/>
          <w:sz w:val="26"/>
          <w:szCs w:val="26"/>
          <w:shd w:val="clear" w:color="auto" w:fill="FFFFFF"/>
          <w:lang w:eastAsia="ja-JP"/>
        </w:rPr>
        <w:t>6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513FBE">
        <w:rPr>
          <w:sz w:val="26"/>
          <w:szCs w:val="26"/>
          <w:shd w:val="clear" w:color="auto" w:fill="FFFFFF"/>
        </w:rPr>
        <w:t>Пользователь</w:t>
      </w:r>
      <w:r w:rsidRPr="0070623D">
        <w:rPr>
          <w:sz w:val="26"/>
          <w:szCs w:val="26"/>
          <w:shd w:val="clear" w:color="auto" w:fill="FFFFFF"/>
        </w:rPr>
        <w:t>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7F429A78" w:rsidR="00062154" w:rsidRPr="009F2C21" w:rsidRDefault="00513FBE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513FBE">
        <w:rPr>
          <w:noProof/>
          <w:sz w:val="26"/>
          <w:szCs w:val="26"/>
          <w:shd w:val="clear" w:color="auto" w:fill="FFFFFF"/>
        </w:rPr>
        <w:drawing>
          <wp:inline distT="0" distB="0" distL="0" distR="0" wp14:anchorId="392CEFBF" wp14:editId="584F299E">
            <wp:extent cx="5053042" cy="4091940"/>
            <wp:effectExtent l="0" t="0" r="0" b="3810"/>
            <wp:docPr id="162181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1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5227" cy="409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4455744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513FBE">
        <w:rPr>
          <w:rFonts w:eastAsiaTheme="minorEastAsia"/>
          <w:sz w:val="26"/>
          <w:szCs w:val="26"/>
          <w:shd w:val="clear" w:color="auto" w:fill="FFFFFF"/>
          <w:lang w:eastAsia="ja-JP"/>
        </w:rPr>
        <w:t>7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513FBE">
        <w:rPr>
          <w:sz w:val="26"/>
          <w:szCs w:val="26"/>
          <w:shd w:val="clear" w:color="auto" w:fill="FFFFFF"/>
        </w:rPr>
        <w:t>Администратор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513FBE">
      <w:pPr>
        <w:spacing w:line="360" w:lineRule="auto"/>
        <w:contextualSpacing/>
        <w:rPr>
          <w:sz w:val="26"/>
          <w:szCs w:val="26"/>
          <w:shd w:val="clear" w:color="auto" w:fill="FFFFFF"/>
        </w:rPr>
      </w:pPr>
    </w:p>
    <w:p w14:paraId="7FA6F45C" w14:textId="10C24EAB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Как и показано на диаграммах активностей видно, что администратора можно обобщить до</w:t>
      </w:r>
      <w:r w:rsidR="00513FBE">
        <w:rPr>
          <w:sz w:val="28"/>
          <w:szCs w:val="28"/>
        </w:rPr>
        <w:t xml:space="preserve"> пользователя</w:t>
      </w:r>
      <w:r>
        <w:rPr>
          <w:sz w:val="28"/>
          <w:szCs w:val="28"/>
        </w:rPr>
        <w:t>, но при этом у администратора есть и функции</w:t>
      </w:r>
      <w:r w:rsidR="00513FBE" w:rsidRPr="00513FBE">
        <w:rPr>
          <w:sz w:val="28"/>
          <w:szCs w:val="28"/>
        </w:rPr>
        <w:t>,</w:t>
      </w:r>
      <w:r>
        <w:rPr>
          <w:sz w:val="28"/>
          <w:szCs w:val="28"/>
        </w:rPr>
        <w:t xml:space="preserve"> доступные только ему.</w:t>
      </w:r>
    </w:p>
    <w:p w14:paraId="7605CA12" w14:textId="77777777" w:rsidR="00513FBE" w:rsidRDefault="00513FBE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DCD75E" w14:textId="77777777" w:rsidR="00513FBE" w:rsidRDefault="00513FBE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0328695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1DCAB412" w:rsidR="00A854A9" w:rsidRDefault="00B01C12" w:rsidP="00A854A9">
      <w:pPr>
        <w:jc w:val="center"/>
        <w:rPr>
          <w:bCs/>
          <w:iCs/>
          <w:lang w:eastAsia="en-US"/>
        </w:rPr>
      </w:pPr>
      <w:r w:rsidRPr="00B01C12">
        <w:rPr>
          <w:bCs/>
          <w:iCs/>
          <w:noProof/>
          <w:lang w:eastAsia="en-US"/>
        </w:rPr>
        <w:drawing>
          <wp:inline distT="0" distB="0" distL="0" distR="0" wp14:anchorId="046ADA21" wp14:editId="136655CD">
            <wp:extent cx="4453086" cy="3826934"/>
            <wp:effectExtent l="0" t="0" r="5080" b="2540"/>
            <wp:docPr id="666743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432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3611" cy="3835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731009A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712553DC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макет интерфейса каталога </w:t>
      </w:r>
      <w:r w:rsidR="00B01C12">
        <w:rPr>
          <w:sz w:val="28"/>
          <w:szCs w:val="28"/>
        </w:rPr>
        <w:t>видеокарт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BF84EC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noProof/>
          <w:sz w:val="28"/>
          <w:szCs w:val="28"/>
        </w:rPr>
        <w:lastRenderedPageBreak/>
        <w:drawing>
          <wp:inline distT="0" distB="0" distL="0" distR="0" wp14:anchorId="0FF3723A" wp14:editId="2CBF4A7A">
            <wp:extent cx="6299835" cy="1934845"/>
            <wp:effectExtent l="0" t="0" r="5715" b="8255"/>
            <wp:docPr id="1254056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0565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3964C5E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</w:t>
      </w:r>
      <w:r w:rsidR="00B01C12">
        <w:rPr>
          <w:sz w:val="26"/>
          <w:szCs w:val="26"/>
        </w:rPr>
        <w:t xml:space="preserve"> </w:t>
      </w:r>
      <w:proofErr w:type="spellStart"/>
      <w:r w:rsidR="00B01C12">
        <w:rPr>
          <w:sz w:val="26"/>
          <w:szCs w:val="26"/>
        </w:rPr>
        <w:t>видоекарт</w:t>
      </w:r>
      <w:proofErr w:type="spellEnd"/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4A1B89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10</w:t>
      </w:r>
      <w:r>
        <w:rPr>
          <w:sz w:val="28"/>
          <w:szCs w:val="28"/>
        </w:rPr>
        <w:t xml:space="preserve"> представлен макет интерфейса </w:t>
      </w:r>
      <w:r w:rsidR="00B01C12">
        <w:rPr>
          <w:sz w:val="28"/>
          <w:szCs w:val="28"/>
        </w:rPr>
        <w:t>главного окна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32FA7E4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noProof/>
          <w:sz w:val="28"/>
          <w:szCs w:val="28"/>
        </w:rPr>
        <w:drawing>
          <wp:inline distT="0" distB="0" distL="0" distR="0" wp14:anchorId="4ECB9D78" wp14:editId="3D0D6762">
            <wp:extent cx="6299835" cy="4195445"/>
            <wp:effectExtent l="0" t="0" r="5715" b="0"/>
            <wp:docPr id="47774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47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14179B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</w:t>
      </w:r>
      <w:r w:rsidR="00B01C12">
        <w:rPr>
          <w:sz w:val="26"/>
          <w:szCs w:val="26"/>
        </w:rPr>
        <w:t>а главного окна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647AF20D" w:rsidR="00B01C12" w:rsidRDefault="00A854A9" w:rsidP="00B01C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11</w:t>
      </w:r>
      <w:r>
        <w:rPr>
          <w:sz w:val="28"/>
          <w:szCs w:val="28"/>
        </w:rPr>
        <w:t xml:space="preserve"> представлен макет интерфейса </w:t>
      </w:r>
      <w:r w:rsidR="00B01C12">
        <w:rPr>
          <w:sz w:val="28"/>
          <w:szCs w:val="28"/>
        </w:rPr>
        <w:t>создания конфигурации</w:t>
      </w:r>
    </w:p>
    <w:p w14:paraId="5BA4DB20" w14:textId="77777777" w:rsidR="00B01C12" w:rsidRDefault="00B01C1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88A6FD" w14:textId="77777777" w:rsidR="00A854A9" w:rsidRDefault="00A854A9" w:rsidP="00B01C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579F6104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noProof/>
          <w:sz w:val="28"/>
          <w:szCs w:val="28"/>
        </w:rPr>
        <w:drawing>
          <wp:inline distT="0" distB="0" distL="0" distR="0" wp14:anchorId="1859C56D" wp14:editId="46F79A73">
            <wp:extent cx="3248478" cy="4420217"/>
            <wp:effectExtent l="0" t="0" r="9525" b="0"/>
            <wp:docPr id="892763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631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6658CED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B01C12">
        <w:rPr>
          <w:sz w:val="26"/>
          <w:szCs w:val="26"/>
        </w:rPr>
        <w:t>создания конфигурации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098EC7F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B01C12">
        <w:rPr>
          <w:sz w:val="28"/>
          <w:szCs w:val="28"/>
        </w:rPr>
        <w:t>12</w:t>
      </w:r>
      <w:r>
        <w:rPr>
          <w:sz w:val="28"/>
          <w:szCs w:val="28"/>
        </w:rPr>
        <w:t xml:space="preserve"> и </w:t>
      </w:r>
      <w:r w:rsidR="00B01C12">
        <w:rPr>
          <w:sz w:val="28"/>
          <w:szCs w:val="28"/>
        </w:rPr>
        <w:t>13</w:t>
      </w:r>
      <w:r>
        <w:rPr>
          <w:sz w:val="28"/>
          <w:szCs w:val="28"/>
        </w:rPr>
        <w:t xml:space="preserve"> представлены макеты интерфейса </w:t>
      </w:r>
      <w:r w:rsidR="00B01C12">
        <w:rPr>
          <w:sz w:val="28"/>
          <w:szCs w:val="28"/>
        </w:rPr>
        <w:t>каталогов процессоров и материнских плат.</w:t>
      </w:r>
    </w:p>
    <w:p w14:paraId="6EB606AE" w14:textId="71DD7F44" w:rsidR="00B01C12" w:rsidRDefault="00B01C1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E3880" w14:textId="77777777" w:rsidR="00A854A9" w:rsidRDefault="00A854A9" w:rsidP="00B01C12">
      <w:pPr>
        <w:spacing w:line="360" w:lineRule="auto"/>
        <w:contextualSpacing/>
        <w:jc w:val="both"/>
        <w:rPr>
          <w:sz w:val="28"/>
          <w:szCs w:val="28"/>
        </w:rPr>
      </w:pPr>
    </w:p>
    <w:p w14:paraId="441A5B3E" w14:textId="46D2FF2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noProof/>
          <w:sz w:val="28"/>
          <w:szCs w:val="28"/>
        </w:rPr>
        <w:drawing>
          <wp:inline distT="0" distB="0" distL="0" distR="0" wp14:anchorId="2793B6CA" wp14:editId="51FA63DF">
            <wp:extent cx="6299835" cy="1873885"/>
            <wp:effectExtent l="0" t="0" r="5715" b="0"/>
            <wp:docPr id="1482537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373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402E7D2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</w:t>
      </w:r>
      <w:r w:rsidR="00B01C12">
        <w:rPr>
          <w:sz w:val="26"/>
          <w:szCs w:val="26"/>
        </w:rPr>
        <w:t xml:space="preserve"> каталога процессоров</w:t>
      </w:r>
    </w:p>
    <w:p w14:paraId="10DF4B9F" w14:textId="77777777" w:rsidR="00A854A9" w:rsidRDefault="00A854A9" w:rsidP="00B01C12">
      <w:pPr>
        <w:spacing w:line="360" w:lineRule="auto"/>
        <w:contextualSpacing/>
        <w:rPr>
          <w:sz w:val="28"/>
          <w:szCs w:val="28"/>
        </w:rPr>
      </w:pPr>
    </w:p>
    <w:p w14:paraId="6164C782" w14:textId="632387EA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noProof/>
          <w:sz w:val="28"/>
          <w:szCs w:val="28"/>
        </w:rPr>
        <w:drawing>
          <wp:inline distT="0" distB="0" distL="0" distR="0" wp14:anchorId="6521FD43" wp14:editId="6ACB9D63">
            <wp:extent cx="6299835" cy="1584960"/>
            <wp:effectExtent l="0" t="0" r="5715" b="0"/>
            <wp:docPr id="2026539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392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C1A1" w14:textId="6C0EE4A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5799ABBE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B01C12">
        <w:rPr>
          <w:sz w:val="28"/>
          <w:szCs w:val="28"/>
        </w:rPr>
        <w:t>14</w:t>
      </w:r>
      <w:r>
        <w:rPr>
          <w:sz w:val="28"/>
          <w:szCs w:val="28"/>
        </w:rPr>
        <w:t xml:space="preserve"> и </w:t>
      </w:r>
      <w:r w:rsidR="00B01C12">
        <w:rPr>
          <w:sz w:val="28"/>
          <w:szCs w:val="28"/>
        </w:rPr>
        <w:t>15</w:t>
      </w:r>
      <w:r>
        <w:rPr>
          <w:sz w:val="28"/>
          <w:szCs w:val="28"/>
        </w:rPr>
        <w:t xml:space="preserve"> представлены макеты интерфейса</w:t>
      </w:r>
      <w:r w:rsidR="00B01C12">
        <w:rPr>
          <w:sz w:val="28"/>
          <w:szCs w:val="28"/>
        </w:rPr>
        <w:t xml:space="preserve"> накопителей и оперативной памяти.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14B98870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noProof/>
          <w:sz w:val="28"/>
          <w:szCs w:val="28"/>
        </w:rPr>
        <w:drawing>
          <wp:inline distT="0" distB="0" distL="0" distR="0" wp14:anchorId="2CB3E297" wp14:editId="7F0CD03C">
            <wp:extent cx="6299835" cy="1727200"/>
            <wp:effectExtent l="0" t="0" r="5715" b="6350"/>
            <wp:docPr id="577414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144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6C24988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B01C12">
        <w:rPr>
          <w:sz w:val="26"/>
          <w:szCs w:val="26"/>
        </w:rPr>
        <w:t>накопителей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5AE1C846" w:rsidR="00A854A9" w:rsidRDefault="00B01C1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01C12">
        <w:rPr>
          <w:noProof/>
          <w:sz w:val="28"/>
          <w:szCs w:val="28"/>
        </w:rPr>
        <w:lastRenderedPageBreak/>
        <w:drawing>
          <wp:inline distT="0" distB="0" distL="0" distR="0" wp14:anchorId="22CD1599" wp14:editId="18383C30">
            <wp:extent cx="6299835" cy="1821180"/>
            <wp:effectExtent l="0" t="0" r="5715" b="7620"/>
            <wp:docPr id="15107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444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5E9A20D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B01C12">
        <w:rPr>
          <w:sz w:val="26"/>
          <w:szCs w:val="26"/>
        </w:rPr>
        <w:t>просмотра и редактирования ОЗУ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71E85D5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01C1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 макет интерфейса просмотра </w:t>
      </w:r>
      <w:r w:rsidR="00B01C12">
        <w:rPr>
          <w:sz w:val="28"/>
          <w:szCs w:val="28"/>
        </w:rPr>
        <w:t>конфигураций</w:t>
      </w:r>
      <w:r>
        <w:rPr>
          <w:sz w:val="28"/>
          <w:szCs w:val="28"/>
        </w:rPr>
        <w:t>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19B8EDBE" w:rsidR="00A854A9" w:rsidRDefault="00A056B7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A056B7">
        <w:rPr>
          <w:noProof/>
          <w:sz w:val="28"/>
          <w:szCs w:val="28"/>
        </w:rPr>
        <w:drawing>
          <wp:inline distT="0" distB="0" distL="0" distR="0" wp14:anchorId="66855947" wp14:editId="37F6A59D">
            <wp:extent cx="6299835" cy="1374140"/>
            <wp:effectExtent l="0" t="0" r="5715" b="0"/>
            <wp:docPr id="669646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463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C3DF" w14:textId="12B5A2D9" w:rsidR="00A854A9" w:rsidRPr="00B01C12" w:rsidRDefault="00A854A9" w:rsidP="00B01C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01C12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просмотра </w:t>
      </w:r>
      <w:r w:rsidR="00B01C12">
        <w:rPr>
          <w:sz w:val="26"/>
          <w:szCs w:val="26"/>
        </w:rPr>
        <w:t>конфигураций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E692AA4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7420D5" w:rsidRPr="007420D5">
        <w:rPr>
          <w:sz w:val="28"/>
          <w:szCs w:val="28"/>
        </w:rPr>
        <w:t>17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1053AA3" w:rsidR="006D6B4B" w:rsidRDefault="0037571C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37571C">
        <w:rPr>
          <w:noProof/>
          <w:sz w:val="28"/>
          <w:szCs w:val="28"/>
        </w:rPr>
        <w:lastRenderedPageBreak/>
        <w:drawing>
          <wp:inline distT="0" distB="0" distL="0" distR="0" wp14:anchorId="40A72E7F" wp14:editId="4B3AFFDD">
            <wp:extent cx="4832985" cy="4164619"/>
            <wp:effectExtent l="0" t="0" r="5715" b="7620"/>
            <wp:docPr id="59909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0923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8126" cy="416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55651A2C" w:rsidR="00CF58C4" w:rsidRPr="0097340F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37571C"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120BF56F" w14:textId="77777777" w:rsidR="003B089A" w:rsidRPr="0097340F" w:rsidRDefault="003B089A" w:rsidP="00CF58C4">
      <w:pPr>
        <w:spacing w:line="360" w:lineRule="auto"/>
        <w:contextualSpacing/>
        <w:jc w:val="center"/>
        <w:rPr>
          <w:sz w:val="26"/>
          <w:szCs w:val="26"/>
        </w:rPr>
      </w:pPr>
    </w:p>
    <w:p w14:paraId="0CCE4287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>На рисунке представлена диаграмма классов, отражающая архитектуру приложения «Конфигуратор ПК», реализованную на основе паттерна MVVM (Model-View-</w:t>
      </w:r>
      <w:proofErr w:type="spellStart"/>
      <w:r w:rsidRPr="0037571C">
        <w:rPr>
          <w:sz w:val="28"/>
          <w:szCs w:val="28"/>
        </w:rPr>
        <w:t>ViewModel</w:t>
      </w:r>
      <w:proofErr w:type="spellEnd"/>
      <w:r w:rsidRPr="0037571C">
        <w:rPr>
          <w:sz w:val="28"/>
          <w:szCs w:val="28"/>
        </w:rPr>
        <w:t>).</w:t>
      </w:r>
    </w:p>
    <w:p w14:paraId="5FDAF627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 xml:space="preserve">Класс </w:t>
      </w:r>
      <w:proofErr w:type="spellStart"/>
      <w:r w:rsidRPr="0037571C">
        <w:rPr>
          <w:sz w:val="28"/>
          <w:szCs w:val="28"/>
        </w:rPr>
        <w:t>LoginViewModel</w:t>
      </w:r>
      <w:proofErr w:type="spellEnd"/>
      <w:r w:rsidRPr="0037571C">
        <w:rPr>
          <w:sz w:val="28"/>
          <w:szCs w:val="28"/>
        </w:rPr>
        <w:t xml:space="preserve"> предназначен для управления процессом аутентификации пользователя в системе. Класс наследуется от </w:t>
      </w:r>
      <w:proofErr w:type="spellStart"/>
      <w:r w:rsidRPr="0037571C">
        <w:rPr>
          <w:sz w:val="28"/>
          <w:szCs w:val="28"/>
        </w:rPr>
        <w:t>ViewModelBase</w:t>
      </w:r>
      <w:proofErr w:type="spellEnd"/>
      <w:r w:rsidRPr="0037571C">
        <w:rPr>
          <w:sz w:val="28"/>
          <w:szCs w:val="28"/>
        </w:rPr>
        <w:t xml:space="preserve"> и реализует интерфейс </w:t>
      </w:r>
      <w:proofErr w:type="spellStart"/>
      <w:r w:rsidRPr="0037571C">
        <w:rPr>
          <w:sz w:val="28"/>
          <w:szCs w:val="28"/>
        </w:rPr>
        <w:t>ILoadable</w:t>
      </w:r>
      <w:proofErr w:type="spellEnd"/>
      <w:r w:rsidRPr="0037571C">
        <w:rPr>
          <w:sz w:val="28"/>
          <w:szCs w:val="28"/>
        </w:rPr>
        <w:t xml:space="preserve">. Класс содержит поля, свойства и методы. Среди методов класса выделяются </w:t>
      </w:r>
      <w:proofErr w:type="spellStart"/>
      <w:r w:rsidRPr="0037571C">
        <w:rPr>
          <w:sz w:val="28"/>
          <w:szCs w:val="28"/>
        </w:rPr>
        <w:t>LoginAsync</w:t>
      </w:r>
      <w:proofErr w:type="spellEnd"/>
      <w:r w:rsidRPr="0037571C">
        <w:rPr>
          <w:sz w:val="28"/>
          <w:szCs w:val="28"/>
        </w:rPr>
        <w:t xml:space="preserve">, который выполняет асинхронную проверку учётных данных пользователя, </w:t>
      </w:r>
      <w:proofErr w:type="spellStart"/>
      <w:r w:rsidRPr="0037571C">
        <w:rPr>
          <w:sz w:val="28"/>
          <w:szCs w:val="28"/>
        </w:rPr>
        <w:t>Reset</w:t>
      </w:r>
      <w:proofErr w:type="spellEnd"/>
      <w:r w:rsidRPr="0037571C">
        <w:rPr>
          <w:sz w:val="28"/>
          <w:szCs w:val="28"/>
        </w:rPr>
        <w:t xml:space="preserve">, сбрасывающий введённые данные формы входа, и конструктор </w:t>
      </w:r>
      <w:proofErr w:type="spellStart"/>
      <w:r w:rsidRPr="0037571C">
        <w:rPr>
          <w:sz w:val="28"/>
          <w:szCs w:val="28"/>
        </w:rPr>
        <w:t>LoginViewModel</w:t>
      </w:r>
      <w:proofErr w:type="spellEnd"/>
      <w:r w:rsidRPr="0037571C">
        <w:rPr>
          <w:sz w:val="28"/>
          <w:szCs w:val="28"/>
        </w:rPr>
        <w:t>, инициализирующий объект класса.</w:t>
      </w:r>
    </w:p>
    <w:p w14:paraId="6E223073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 xml:space="preserve">Класс </w:t>
      </w:r>
      <w:proofErr w:type="spellStart"/>
      <w:r w:rsidRPr="0037571C">
        <w:rPr>
          <w:sz w:val="28"/>
          <w:szCs w:val="28"/>
        </w:rPr>
        <w:t>ConfigurationsViewModel</w:t>
      </w:r>
      <w:proofErr w:type="spellEnd"/>
      <w:r w:rsidRPr="0037571C">
        <w:rPr>
          <w:sz w:val="28"/>
          <w:szCs w:val="28"/>
        </w:rPr>
        <w:t xml:space="preserve"> предназначен для управления списком конфигураций компьютеров. Класс наследуется от </w:t>
      </w:r>
      <w:proofErr w:type="spellStart"/>
      <w:r w:rsidRPr="0037571C">
        <w:rPr>
          <w:sz w:val="28"/>
          <w:szCs w:val="28"/>
        </w:rPr>
        <w:t>ViewModelBase</w:t>
      </w:r>
      <w:proofErr w:type="spellEnd"/>
      <w:r w:rsidRPr="0037571C">
        <w:rPr>
          <w:sz w:val="28"/>
          <w:szCs w:val="28"/>
        </w:rPr>
        <w:t xml:space="preserve"> и реализует интерфейс </w:t>
      </w:r>
      <w:proofErr w:type="spellStart"/>
      <w:r w:rsidRPr="0037571C">
        <w:rPr>
          <w:sz w:val="28"/>
          <w:szCs w:val="28"/>
        </w:rPr>
        <w:t>ILoadable</w:t>
      </w:r>
      <w:proofErr w:type="spellEnd"/>
      <w:r w:rsidRPr="0037571C">
        <w:rPr>
          <w:sz w:val="28"/>
          <w:szCs w:val="28"/>
        </w:rPr>
        <w:t>. Класс содержит четыре поля: _</w:t>
      </w:r>
      <w:proofErr w:type="spellStart"/>
      <w:r w:rsidRPr="0037571C">
        <w:rPr>
          <w:sz w:val="28"/>
          <w:szCs w:val="28"/>
        </w:rPr>
        <w:t>configurations</w:t>
      </w:r>
      <w:proofErr w:type="spellEnd"/>
      <w:r w:rsidRPr="0037571C">
        <w:rPr>
          <w:sz w:val="28"/>
          <w:szCs w:val="28"/>
        </w:rPr>
        <w:t>, хранящее коллекцию конфигураций, _</w:t>
      </w:r>
      <w:proofErr w:type="spellStart"/>
      <w:r w:rsidRPr="0037571C">
        <w:rPr>
          <w:sz w:val="28"/>
          <w:szCs w:val="28"/>
        </w:rPr>
        <w:t>db</w:t>
      </w:r>
      <w:proofErr w:type="spellEnd"/>
      <w:r w:rsidRPr="0037571C">
        <w:rPr>
          <w:sz w:val="28"/>
          <w:szCs w:val="28"/>
        </w:rPr>
        <w:t>, представляющее контекст базы данных, _</w:t>
      </w:r>
      <w:proofErr w:type="spellStart"/>
      <w:r w:rsidRPr="0037571C">
        <w:rPr>
          <w:sz w:val="28"/>
          <w:szCs w:val="28"/>
        </w:rPr>
        <w:t>isLoading</w:t>
      </w:r>
      <w:proofErr w:type="spellEnd"/>
      <w:r w:rsidRPr="0037571C">
        <w:rPr>
          <w:sz w:val="28"/>
          <w:szCs w:val="28"/>
        </w:rPr>
        <w:t>, отражающее состояние загрузки данных, и _</w:t>
      </w:r>
      <w:proofErr w:type="spellStart"/>
      <w:r w:rsidRPr="0037571C">
        <w:rPr>
          <w:sz w:val="28"/>
          <w:szCs w:val="28"/>
        </w:rPr>
        <w:t>session</w:t>
      </w:r>
      <w:proofErr w:type="spellEnd"/>
      <w:r w:rsidRPr="0037571C">
        <w:rPr>
          <w:sz w:val="28"/>
          <w:szCs w:val="28"/>
        </w:rPr>
        <w:t xml:space="preserve">, хранящее данные текущей </w:t>
      </w:r>
      <w:r w:rsidRPr="0037571C">
        <w:rPr>
          <w:sz w:val="28"/>
          <w:szCs w:val="28"/>
        </w:rPr>
        <w:lastRenderedPageBreak/>
        <w:t xml:space="preserve">сессии пользователя. Среди свойств класса выделяются </w:t>
      </w:r>
      <w:proofErr w:type="spellStart"/>
      <w:r w:rsidRPr="0037571C">
        <w:rPr>
          <w:sz w:val="28"/>
          <w:szCs w:val="28"/>
        </w:rPr>
        <w:t>Configurations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IsLoading</w:t>
      </w:r>
      <w:proofErr w:type="spellEnd"/>
      <w:r w:rsidRPr="0037571C">
        <w:rPr>
          <w:sz w:val="28"/>
          <w:szCs w:val="28"/>
        </w:rPr>
        <w:t xml:space="preserve"> и </w:t>
      </w:r>
      <w:proofErr w:type="spellStart"/>
      <w:r w:rsidRPr="0037571C">
        <w:rPr>
          <w:sz w:val="28"/>
          <w:szCs w:val="28"/>
        </w:rPr>
        <w:t>LoadCommand</w:t>
      </w:r>
      <w:proofErr w:type="spellEnd"/>
      <w:r w:rsidRPr="0037571C">
        <w:rPr>
          <w:sz w:val="28"/>
          <w:szCs w:val="28"/>
        </w:rPr>
        <w:t xml:space="preserve">. Класс содержит методы </w:t>
      </w:r>
      <w:proofErr w:type="spellStart"/>
      <w:r w:rsidRPr="0037571C">
        <w:rPr>
          <w:sz w:val="28"/>
          <w:szCs w:val="28"/>
        </w:rPr>
        <w:t>ConfigurationsViewModel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Load</w:t>
      </w:r>
      <w:proofErr w:type="spellEnd"/>
      <w:r w:rsidRPr="0037571C">
        <w:rPr>
          <w:sz w:val="28"/>
          <w:szCs w:val="28"/>
        </w:rPr>
        <w:t xml:space="preserve"> и </w:t>
      </w:r>
      <w:proofErr w:type="spellStart"/>
      <w:r w:rsidRPr="0037571C">
        <w:rPr>
          <w:sz w:val="28"/>
          <w:szCs w:val="28"/>
        </w:rPr>
        <w:t>LoadInternalAsync</w:t>
      </w:r>
      <w:proofErr w:type="spellEnd"/>
      <w:r w:rsidRPr="0037571C">
        <w:rPr>
          <w:sz w:val="28"/>
          <w:szCs w:val="28"/>
        </w:rPr>
        <w:t>, обеспечивающие инициализацию, загрузку и асинхронное получение данных о конфигурациях из базы данных.</w:t>
      </w:r>
    </w:p>
    <w:p w14:paraId="30A99667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 xml:space="preserve">Класс </w:t>
      </w:r>
      <w:proofErr w:type="spellStart"/>
      <w:r w:rsidRPr="0037571C">
        <w:rPr>
          <w:sz w:val="28"/>
          <w:szCs w:val="28"/>
        </w:rPr>
        <w:t>ConfiguratorViewModel</w:t>
      </w:r>
      <w:proofErr w:type="spellEnd"/>
      <w:r w:rsidRPr="0037571C">
        <w:rPr>
          <w:sz w:val="28"/>
          <w:szCs w:val="28"/>
        </w:rPr>
        <w:t xml:space="preserve"> предназначен для управления процессом создания и редактирования конфигурации компьютера. Класс наследуется от </w:t>
      </w:r>
      <w:proofErr w:type="spellStart"/>
      <w:r w:rsidRPr="0037571C">
        <w:rPr>
          <w:sz w:val="28"/>
          <w:szCs w:val="28"/>
        </w:rPr>
        <w:t>ViewModelBase</w:t>
      </w:r>
      <w:proofErr w:type="spellEnd"/>
      <w:r w:rsidRPr="0037571C">
        <w:rPr>
          <w:sz w:val="28"/>
          <w:szCs w:val="28"/>
        </w:rPr>
        <w:t xml:space="preserve"> и реализует интерфейс </w:t>
      </w:r>
      <w:proofErr w:type="spellStart"/>
      <w:r w:rsidRPr="0037571C">
        <w:rPr>
          <w:sz w:val="28"/>
          <w:szCs w:val="28"/>
        </w:rPr>
        <w:t>ILoadable</w:t>
      </w:r>
      <w:proofErr w:type="spellEnd"/>
      <w:r w:rsidRPr="0037571C">
        <w:rPr>
          <w:sz w:val="28"/>
          <w:szCs w:val="28"/>
        </w:rPr>
        <w:t xml:space="preserve">. Класс содержит поля, свойства и методы. Среди методов класса выделяются </w:t>
      </w:r>
      <w:proofErr w:type="spellStart"/>
      <w:r w:rsidRPr="0037571C">
        <w:rPr>
          <w:sz w:val="28"/>
          <w:szCs w:val="28"/>
        </w:rPr>
        <w:t>ConfiguratorViewModel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LoadInternalAsync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SaveAsync</w:t>
      </w:r>
      <w:proofErr w:type="spellEnd"/>
      <w:r w:rsidRPr="0037571C">
        <w:rPr>
          <w:sz w:val="28"/>
          <w:szCs w:val="28"/>
        </w:rPr>
        <w:t xml:space="preserve">, отвечающий за сохранение конфигурации, и </w:t>
      </w:r>
      <w:proofErr w:type="spellStart"/>
      <w:r w:rsidRPr="0037571C">
        <w:rPr>
          <w:sz w:val="28"/>
          <w:szCs w:val="28"/>
        </w:rPr>
        <w:t>Reset</w:t>
      </w:r>
      <w:proofErr w:type="spellEnd"/>
      <w:r w:rsidRPr="0037571C">
        <w:rPr>
          <w:sz w:val="28"/>
          <w:szCs w:val="28"/>
        </w:rPr>
        <w:t>, выполняющий сброс текущего состояния конфигуратора.</w:t>
      </w:r>
    </w:p>
    <w:p w14:paraId="74FBB32C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 xml:space="preserve">Класс </w:t>
      </w:r>
      <w:proofErr w:type="spellStart"/>
      <w:r w:rsidRPr="0037571C">
        <w:rPr>
          <w:sz w:val="28"/>
          <w:szCs w:val="28"/>
        </w:rPr>
        <w:t>MainViewModel</w:t>
      </w:r>
      <w:proofErr w:type="spellEnd"/>
      <w:r w:rsidRPr="0037571C">
        <w:rPr>
          <w:sz w:val="28"/>
          <w:szCs w:val="28"/>
        </w:rPr>
        <w:t xml:space="preserve"> предназначен для управления главным окном приложения и навигацией между разделами. Класс наследуется от </w:t>
      </w:r>
      <w:proofErr w:type="spellStart"/>
      <w:r w:rsidRPr="0037571C">
        <w:rPr>
          <w:sz w:val="28"/>
          <w:szCs w:val="28"/>
        </w:rPr>
        <w:t>ViewModelBase</w:t>
      </w:r>
      <w:proofErr w:type="spellEnd"/>
      <w:r w:rsidRPr="0037571C">
        <w:rPr>
          <w:sz w:val="28"/>
          <w:szCs w:val="28"/>
        </w:rPr>
        <w:t xml:space="preserve"> и реализует интерфейс </w:t>
      </w:r>
      <w:proofErr w:type="spellStart"/>
      <w:r w:rsidRPr="0037571C">
        <w:rPr>
          <w:sz w:val="28"/>
          <w:szCs w:val="28"/>
        </w:rPr>
        <w:t>ILoadable</w:t>
      </w:r>
      <w:proofErr w:type="spellEnd"/>
      <w:r w:rsidRPr="0037571C">
        <w:rPr>
          <w:sz w:val="28"/>
          <w:szCs w:val="28"/>
        </w:rPr>
        <w:t xml:space="preserve">. Класс содержит поля и свойства. Среди методов класса выделяются </w:t>
      </w:r>
      <w:proofErr w:type="spellStart"/>
      <w:r w:rsidRPr="0037571C">
        <w:rPr>
          <w:sz w:val="28"/>
          <w:szCs w:val="28"/>
        </w:rPr>
        <w:t>ExportToExcelAsync</w:t>
      </w:r>
      <w:proofErr w:type="spellEnd"/>
      <w:r w:rsidRPr="0037571C">
        <w:rPr>
          <w:sz w:val="28"/>
          <w:szCs w:val="28"/>
        </w:rPr>
        <w:t xml:space="preserve">, выполняющий экспорт данных в формат Excel, </w:t>
      </w:r>
      <w:proofErr w:type="spellStart"/>
      <w:r w:rsidRPr="0037571C">
        <w:rPr>
          <w:sz w:val="28"/>
          <w:szCs w:val="28"/>
        </w:rPr>
        <w:t>Logout</w:t>
      </w:r>
      <w:proofErr w:type="spellEnd"/>
      <w:r w:rsidRPr="0037571C">
        <w:rPr>
          <w:sz w:val="28"/>
          <w:szCs w:val="28"/>
        </w:rPr>
        <w:t xml:space="preserve">, завершающий текущую сессию пользователя, </w:t>
      </w:r>
      <w:proofErr w:type="spellStart"/>
      <w:r w:rsidRPr="0037571C">
        <w:rPr>
          <w:sz w:val="28"/>
          <w:szCs w:val="28"/>
        </w:rPr>
        <w:t>Navigate</w:t>
      </w:r>
      <w:proofErr w:type="spellEnd"/>
      <w:r w:rsidRPr="0037571C">
        <w:rPr>
          <w:sz w:val="28"/>
          <w:szCs w:val="28"/>
        </w:rPr>
        <w:t xml:space="preserve">, обеспечивающий переход между представлениями, </w:t>
      </w:r>
      <w:proofErr w:type="spellStart"/>
      <w:r w:rsidRPr="0037571C">
        <w:rPr>
          <w:sz w:val="28"/>
          <w:szCs w:val="28"/>
        </w:rPr>
        <w:t>MainViewModel</w:t>
      </w:r>
      <w:proofErr w:type="spellEnd"/>
      <w:r w:rsidRPr="0037571C">
        <w:rPr>
          <w:sz w:val="28"/>
          <w:szCs w:val="28"/>
        </w:rPr>
        <w:t xml:space="preserve">, инициализирующий главное окно, и </w:t>
      </w:r>
      <w:proofErr w:type="spellStart"/>
      <w:r w:rsidRPr="0037571C">
        <w:rPr>
          <w:sz w:val="28"/>
          <w:szCs w:val="28"/>
        </w:rPr>
        <w:t>RefreshUserInfo</w:t>
      </w:r>
      <w:proofErr w:type="spellEnd"/>
      <w:r w:rsidRPr="0037571C">
        <w:rPr>
          <w:sz w:val="28"/>
          <w:szCs w:val="28"/>
        </w:rPr>
        <w:t>, обновляющий информацию о текущем пользователе. Класс также содержит раздел событий.</w:t>
      </w:r>
    </w:p>
    <w:p w14:paraId="7715A34E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 xml:space="preserve">Класс </w:t>
      </w:r>
      <w:proofErr w:type="spellStart"/>
      <w:r w:rsidRPr="0037571C">
        <w:rPr>
          <w:sz w:val="28"/>
          <w:szCs w:val="28"/>
        </w:rPr>
        <w:t>StorageViewModel</w:t>
      </w:r>
      <w:proofErr w:type="spellEnd"/>
      <w:r w:rsidRPr="0037571C">
        <w:rPr>
          <w:sz w:val="28"/>
          <w:szCs w:val="28"/>
        </w:rPr>
        <w:t xml:space="preserve"> предназначен для управления данными склада. Класс наследуется от </w:t>
      </w:r>
      <w:proofErr w:type="spellStart"/>
      <w:r w:rsidRPr="0037571C">
        <w:rPr>
          <w:sz w:val="28"/>
          <w:szCs w:val="28"/>
        </w:rPr>
        <w:t>ViewModelBase</w:t>
      </w:r>
      <w:proofErr w:type="spellEnd"/>
      <w:r w:rsidRPr="0037571C">
        <w:rPr>
          <w:sz w:val="28"/>
          <w:szCs w:val="28"/>
        </w:rPr>
        <w:t xml:space="preserve"> и реализует интерфейс </w:t>
      </w:r>
      <w:proofErr w:type="spellStart"/>
      <w:r w:rsidRPr="0037571C">
        <w:rPr>
          <w:sz w:val="28"/>
          <w:szCs w:val="28"/>
        </w:rPr>
        <w:t>ILoadable</w:t>
      </w:r>
      <w:proofErr w:type="spellEnd"/>
      <w:r w:rsidRPr="0037571C">
        <w:rPr>
          <w:sz w:val="28"/>
          <w:szCs w:val="28"/>
        </w:rPr>
        <w:t xml:space="preserve">. Среди методов класса выделяются </w:t>
      </w:r>
      <w:proofErr w:type="spellStart"/>
      <w:r w:rsidRPr="0037571C">
        <w:rPr>
          <w:sz w:val="28"/>
          <w:szCs w:val="28"/>
        </w:rPr>
        <w:t>DeleteAsync</w:t>
      </w:r>
      <w:proofErr w:type="spellEnd"/>
      <w:r w:rsidRPr="0037571C">
        <w:rPr>
          <w:sz w:val="28"/>
          <w:szCs w:val="28"/>
        </w:rPr>
        <w:t xml:space="preserve">, выполняющий удаление записи, </w:t>
      </w:r>
      <w:proofErr w:type="spellStart"/>
      <w:r w:rsidRPr="0037571C">
        <w:rPr>
          <w:sz w:val="28"/>
          <w:szCs w:val="28"/>
        </w:rPr>
        <w:t>Load</w:t>
      </w:r>
      <w:proofErr w:type="spellEnd"/>
      <w:r w:rsidRPr="0037571C">
        <w:rPr>
          <w:sz w:val="28"/>
          <w:szCs w:val="28"/>
        </w:rPr>
        <w:t xml:space="preserve"> и </w:t>
      </w:r>
      <w:proofErr w:type="spellStart"/>
      <w:r w:rsidRPr="0037571C">
        <w:rPr>
          <w:sz w:val="28"/>
          <w:szCs w:val="28"/>
        </w:rPr>
        <w:t>LoadInternalAsync</w:t>
      </w:r>
      <w:proofErr w:type="spellEnd"/>
      <w:r w:rsidRPr="0037571C">
        <w:rPr>
          <w:sz w:val="28"/>
          <w:szCs w:val="28"/>
        </w:rPr>
        <w:t xml:space="preserve">, обеспечивающие загрузку данных, </w:t>
      </w:r>
      <w:proofErr w:type="spellStart"/>
      <w:r w:rsidRPr="0037571C">
        <w:rPr>
          <w:sz w:val="28"/>
          <w:szCs w:val="28"/>
        </w:rPr>
        <w:t>SaveEditAsync</w:t>
      </w:r>
      <w:proofErr w:type="spellEnd"/>
      <w:r w:rsidRPr="0037571C">
        <w:rPr>
          <w:sz w:val="28"/>
          <w:szCs w:val="28"/>
        </w:rPr>
        <w:t xml:space="preserve">, отвечающий за сохранение изменений, </w:t>
      </w:r>
      <w:proofErr w:type="spellStart"/>
      <w:r w:rsidRPr="0037571C">
        <w:rPr>
          <w:sz w:val="28"/>
          <w:szCs w:val="28"/>
        </w:rPr>
        <w:t>StartAdd</w:t>
      </w:r>
      <w:proofErr w:type="spellEnd"/>
      <w:r w:rsidRPr="0037571C">
        <w:rPr>
          <w:sz w:val="28"/>
          <w:szCs w:val="28"/>
        </w:rPr>
        <w:t xml:space="preserve"> и </w:t>
      </w:r>
      <w:proofErr w:type="spellStart"/>
      <w:r w:rsidRPr="0037571C">
        <w:rPr>
          <w:sz w:val="28"/>
          <w:szCs w:val="28"/>
        </w:rPr>
        <w:t>StartEdit</w:t>
      </w:r>
      <w:proofErr w:type="spellEnd"/>
      <w:r w:rsidRPr="0037571C">
        <w:rPr>
          <w:sz w:val="28"/>
          <w:szCs w:val="28"/>
        </w:rPr>
        <w:t xml:space="preserve">, инициирующие процессы добавления и редактирования записей соответственно, а также конструктор </w:t>
      </w:r>
      <w:proofErr w:type="spellStart"/>
      <w:r w:rsidRPr="0037571C">
        <w:rPr>
          <w:sz w:val="28"/>
          <w:szCs w:val="28"/>
        </w:rPr>
        <w:t>StorageViewModel</w:t>
      </w:r>
      <w:proofErr w:type="spellEnd"/>
      <w:r w:rsidRPr="0037571C">
        <w:rPr>
          <w:sz w:val="28"/>
          <w:szCs w:val="28"/>
        </w:rPr>
        <w:t>.</w:t>
      </w:r>
    </w:p>
    <w:p w14:paraId="1426DF26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 xml:space="preserve">Классы </w:t>
      </w:r>
      <w:proofErr w:type="spellStart"/>
      <w:r w:rsidRPr="0037571C">
        <w:rPr>
          <w:sz w:val="28"/>
          <w:szCs w:val="28"/>
        </w:rPr>
        <w:t>ProcessorsViewModel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MotherboardsViewModel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GpusViewModel</w:t>
      </w:r>
      <w:proofErr w:type="spellEnd"/>
      <w:r w:rsidRPr="0037571C">
        <w:rPr>
          <w:sz w:val="28"/>
          <w:szCs w:val="28"/>
        </w:rPr>
        <w:t xml:space="preserve"> и </w:t>
      </w:r>
      <w:proofErr w:type="spellStart"/>
      <w:r w:rsidRPr="0037571C">
        <w:rPr>
          <w:sz w:val="28"/>
          <w:szCs w:val="28"/>
        </w:rPr>
        <w:t>RamViewModel</w:t>
      </w:r>
      <w:proofErr w:type="spellEnd"/>
      <w:r w:rsidRPr="0037571C">
        <w:rPr>
          <w:sz w:val="28"/>
          <w:szCs w:val="28"/>
        </w:rPr>
        <w:t xml:space="preserve"> имеют аналогичную структуру и предназначены для управления данными о комплектующих: процессорах, материнских платах, видеокартах и оперативной памяти соответственно. Каждый из перечисленных классов наследуется от </w:t>
      </w:r>
      <w:proofErr w:type="spellStart"/>
      <w:r w:rsidRPr="0037571C">
        <w:rPr>
          <w:sz w:val="28"/>
          <w:szCs w:val="28"/>
        </w:rPr>
        <w:t>ViewModelBase</w:t>
      </w:r>
      <w:proofErr w:type="spellEnd"/>
      <w:r w:rsidRPr="0037571C">
        <w:rPr>
          <w:sz w:val="28"/>
          <w:szCs w:val="28"/>
        </w:rPr>
        <w:t xml:space="preserve">, реализует интерфейс </w:t>
      </w:r>
      <w:proofErr w:type="spellStart"/>
      <w:r w:rsidRPr="0037571C">
        <w:rPr>
          <w:sz w:val="28"/>
          <w:szCs w:val="28"/>
        </w:rPr>
        <w:t>ILoadable</w:t>
      </w:r>
      <w:proofErr w:type="spellEnd"/>
      <w:r w:rsidRPr="0037571C">
        <w:rPr>
          <w:sz w:val="28"/>
          <w:szCs w:val="28"/>
        </w:rPr>
        <w:t xml:space="preserve"> и содержит методы </w:t>
      </w:r>
      <w:proofErr w:type="spellStart"/>
      <w:r w:rsidRPr="0037571C">
        <w:rPr>
          <w:sz w:val="28"/>
          <w:szCs w:val="28"/>
        </w:rPr>
        <w:lastRenderedPageBreak/>
        <w:t>DeleteAsync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Load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LoadInternalAsync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SaveEditAsync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StartAdd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StartEdit</w:t>
      </w:r>
      <w:proofErr w:type="spellEnd"/>
      <w:r w:rsidRPr="0037571C">
        <w:rPr>
          <w:sz w:val="28"/>
          <w:szCs w:val="28"/>
        </w:rPr>
        <w:t>, а также соответствующий конструктор.</w:t>
      </w:r>
    </w:p>
    <w:p w14:paraId="324B795E" w14:textId="77777777" w:rsidR="0037571C" w:rsidRPr="0037571C" w:rsidRDefault="0037571C" w:rsidP="003757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7571C">
        <w:rPr>
          <w:sz w:val="28"/>
          <w:szCs w:val="28"/>
        </w:rPr>
        <w:t xml:space="preserve">Класс </w:t>
      </w:r>
      <w:proofErr w:type="spellStart"/>
      <w:r w:rsidRPr="0037571C">
        <w:rPr>
          <w:sz w:val="28"/>
          <w:szCs w:val="28"/>
        </w:rPr>
        <w:t>ConfigurationRow</w:t>
      </w:r>
      <w:proofErr w:type="spellEnd"/>
      <w:r w:rsidRPr="0037571C">
        <w:rPr>
          <w:sz w:val="28"/>
          <w:szCs w:val="28"/>
        </w:rPr>
        <w:t xml:space="preserve"> предназначен для представления одной строки конфигурации компьютера в виде модели представления. Класс содержит свойства </w:t>
      </w:r>
      <w:proofErr w:type="spellStart"/>
      <w:r w:rsidRPr="0037571C">
        <w:rPr>
          <w:sz w:val="28"/>
          <w:szCs w:val="28"/>
        </w:rPr>
        <w:t>ConfigurationId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CreatedDate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Gpu</w:t>
      </w:r>
      <w:proofErr w:type="spellEnd"/>
      <w:r w:rsidRPr="0037571C">
        <w:rPr>
          <w:sz w:val="28"/>
          <w:szCs w:val="28"/>
        </w:rPr>
        <w:t xml:space="preserve">, </w:t>
      </w:r>
      <w:proofErr w:type="spellStart"/>
      <w:r w:rsidRPr="0037571C">
        <w:rPr>
          <w:sz w:val="28"/>
          <w:szCs w:val="28"/>
        </w:rPr>
        <w:t>Motherboard</w:t>
      </w:r>
      <w:proofErr w:type="spellEnd"/>
      <w:r w:rsidRPr="0037571C">
        <w:rPr>
          <w:sz w:val="28"/>
          <w:szCs w:val="28"/>
        </w:rPr>
        <w:t xml:space="preserve">, Name, Processor, </w:t>
      </w:r>
      <w:proofErr w:type="spellStart"/>
      <w:r w:rsidRPr="0037571C">
        <w:rPr>
          <w:sz w:val="28"/>
          <w:szCs w:val="28"/>
        </w:rPr>
        <w:t>Ram</w:t>
      </w:r>
      <w:proofErr w:type="spellEnd"/>
      <w:r w:rsidRPr="0037571C">
        <w:rPr>
          <w:sz w:val="28"/>
          <w:szCs w:val="28"/>
        </w:rPr>
        <w:t xml:space="preserve"> и Storage, отражающие основные характеристики конфигурации.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2B5F0C51" w:rsidR="00545D2A" w:rsidRPr="003B089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</w:t>
      </w:r>
      <w:r w:rsidR="003B089A" w:rsidRPr="003B089A">
        <w:rPr>
          <w:sz w:val="28"/>
          <w:szCs w:val="28"/>
        </w:rPr>
        <w:t>18.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697F72F2" w:rsidR="00545D2A" w:rsidRDefault="003B089A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3B089A">
        <w:rPr>
          <w:noProof/>
          <w:sz w:val="28"/>
          <w:szCs w:val="28"/>
        </w:rPr>
        <w:drawing>
          <wp:inline distT="0" distB="0" distL="0" distR="0" wp14:anchorId="59699504" wp14:editId="1AEFB294">
            <wp:extent cx="6299835" cy="4327525"/>
            <wp:effectExtent l="0" t="0" r="5715" b="0"/>
            <wp:docPr id="2103321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213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484F58E3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</w:t>
      </w:r>
      <w:r w:rsidR="003B089A" w:rsidRPr="003B089A">
        <w:rPr>
          <w:sz w:val="26"/>
          <w:szCs w:val="26"/>
        </w:rPr>
        <w:t xml:space="preserve"> 18</w:t>
      </w:r>
      <w:r w:rsidRPr="00445FD3">
        <w:rPr>
          <w:sz w:val="26"/>
          <w:szCs w:val="26"/>
        </w:rPr>
        <w:t xml:space="preserve">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1E7857F5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="003B089A" w:rsidRPr="003B089A">
        <w:rPr>
          <w:rFonts w:eastAsiaTheme="minorEastAsia"/>
          <w:sz w:val="28"/>
          <w:szCs w:val="28"/>
          <w:shd w:val="clear" w:color="auto" w:fill="FFFFFF"/>
          <w:lang w:eastAsia="ja-JP"/>
        </w:rPr>
        <w:t>3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7D6A15" w14:textId="77777777" w:rsidR="0097340F" w:rsidRPr="0097340F" w:rsidRDefault="0097340F" w:rsidP="0097340F">
      <w:pPr>
        <w:spacing w:line="360" w:lineRule="auto"/>
        <w:ind w:firstLine="709"/>
        <w:jc w:val="both"/>
        <w:rPr>
          <w:sz w:val="28"/>
          <w:szCs w:val="28"/>
        </w:rPr>
      </w:pPr>
      <w:r w:rsidRPr="0097340F">
        <w:rPr>
          <w:sz w:val="28"/>
          <w:szCs w:val="28"/>
        </w:rPr>
        <w:t>Для выполнения запросов к базе данных было создано 10 классов, описывающих структуру:</w:t>
      </w:r>
    </w:p>
    <w:p w14:paraId="035B6C6B" w14:textId="1380D890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 w:rsidRPr="0097340F">
        <w:rPr>
          <w:rFonts w:eastAsiaTheme="minorEastAsia"/>
          <w:sz w:val="28"/>
          <w:lang w:val="en-US" w:eastAsia="ja-JP"/>
        </w:rPr>
        <w:t>Configuration;</w:t>
      </w:r>
    </w:p>
    <w:p w14:paraId="655AEE9B" w14:textId="1DC1C726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ConfigurationRam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6C8090D0" w14:textId="35122305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ConfigurationStorage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1B4079F8" w14:textId="6CE558D9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Gpu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1393E30F" w14:textId="27896E2D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 w:rsidRPr="0097340F">
        <w:rPr>
          <w:rFonts w:eastAsiaTheme="minorEastAsia"/>
          <w:sz w:val="28"/>
          <w:lang w:val="en-US" w:eastAsia="ja-JP"/>
        </w:rPr>
        <w:t>Manufacturer;</w:t>
      </w:r>
    </w:p>
    <w:p w14:paraId="2B7A6043" w14:textId="2E397CE2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 w:rsidRPr="0097340F">
        <w:rPr>
          <w:rFonts w:eastAsiaTheme="minorEastAsia"/>
          <w:sz w:val="28"/>
          <w:lang w:val="en-US" w:eastAsia="ja-JP"/>
        </w:rPr>
        <w:t>Motherboard;</w:t>
      </w:r>
    </w:p>
    <w:p w14:paraId="10CBAB75" w14:textId="11E45DED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 w:rsidRPr="0097340F">
        <w:rPr>
          <w:rFonts w:eastAsiaTheme="minorEastAsia"/>
          <w:sz w:val="28"/>
          <w:lang w:val="en-US" w:eastAsia="ja-JP"/>
        </w:rPr>
        <w:t>Processor;</w:t>
      </w:r>
    </w:p>
    <w:p w14:paraId="707D550F" w14:textId="3DCD95D2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 w:rsidRPr="0097340F">
        <w:rPr>
          <w:rFonts w:eastAsiaTheme="minorEastAsia"/>
          <w:sz w:val="28"/>
          <w:lang w:val="en-US" w:eastAsia="ja-JP"/>
        </w:rPr>
        <w:t>Ram;</w:t>
      </w:r>
    </w:p>
    <w:p w14:paraId="13350B13" w14:textId="065B0F52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 w:rsidRPr="0097340F">
        <w:rPr>
          <w:rFonts w:eastAsiaTheme="minorEastAsia"/>
          <w:sz w:val="28"/>
          <w:lang w:val="en-US" w:eastAsia="ja-JP"/>
        </w:rPr>
        <w:t>Storage;</w:t>
      </w:r>
    </w:p>
    <w:p w14:paraId="74F69DA8" w14:textId="1075FBF3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 w:rsidRPr="0097340F">
        <w:rPr>
          <w:rFonts w:eastAsiaTheme="minorEastAsia"/>
          <w:sz w:val="28"/>
          <w:lang w:val="en-US" w:eastAsia="ja-JP"/>
        </w:rPr>
        <w:t>User.</w:t>
      </w:r>
    </w:p>
    <w:p w14:paraId="340B3A5B" w14:textId="77777777" w:rsidR="0097340F" w:rsidRPr="0097340F" w:rsidRDefault="0097340F" w:rsidP="0097340F">
      <w:pPr>
        <w:spacing w:line="360" w:lineRule="auto"/>
        <w:ind w:firstLine="709"/>
        <w:jc w:val="both"/>
        <w:rPr>
          <w:sz w:val="28"/>
          <w:szCs w:val="28"/>
        </w:rPr>
      </w:pPr>
      <w:r w:rsidRPr="0097340F">
        <w:rPr>
          <w:sz w:val="28"/>
          <w:szCs w:val="28"/>
        </w:rPr>
        <w:t>Листинг кодов классов представлен в приложении А.</w:t>
      </w:r>
    </w:p>
    <w:p w14:paraId="2DCA8682" w14:textId="77777777" w:rsidR="0097340F" w:rsidRPr="0097340F" w:rsidRDefault="0097340F" w:rsidP="0097340F">
      <w:pPr>
        <w:spacing w:line="360" w:lineRule="auto"/>
        <w:ind w:firstLine="709"/>
        <w:jc w:val="both"/>
        <w:rPr>
          <w:sz w:val="28"/>
          <w:szCs w:val="28"/>
        </w:rPr>
      </w:pPr>
      <w:r w:rsidRPr="0097340F">
        <w:rPr>
          <w:sz w:val="28"/>
          <w:szCs w:val="28"/>
        </w:rPr>
        <w:t>Для отображения информации и обеспечения навигации между представлениями было создано 10 классов на основе паттерна MVVM:</w:t>
      </w:r>
    </w:p>
    <w:p w14:paraId="4D96EDB6" w14:textId="4A8AAACF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ConfigurationsViewModel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322A39B5" w14:textId="38041F1E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ConfiguratorViewModel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18F49F63" w14:textId="2A607670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GpusViewModel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7B934924" w14:textId="5F4D696C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ILoadable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5C69E269" w14:textId="1A0CA93A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LoginViewModel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651FCB8E" w14:textId="028610C2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MainViewModel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0FD0F8A1" w14:textId="13A86C8E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MotherboardsViewModel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5EDEFD7F" w14:textId="60904538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ProcessorsViewModel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2BAFD624" w14:textId="6A7575E1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RamViewModel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;</w:t>
      </w:r>
    </w:p>
    <w:p w14:paraId="13B6F73A" w14:textId="00132813" w:rsidR="0097340F" w:rsidRPr="0097340F" w:rsidRDefault="0097340F" w:rsidP="0097340F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proofErr w:type="spellStart"/>
      <w:r w:rsidRPr="0097340F">
        <w:rPr>
          <w:rFonts w:eastAsiaTheme="minorEastAsia"/>
          <w:sz w:val="28"/>
          <w:lang w:val="en-US" w:eastAsia="ja-JP"/>
        </w:rPr>
        <w:t>StorageViewModel</w:t>
      </w:r>
      <w:proofErr w:type="spellEnd"/>
      <w:r w:rsidRPr="0097340F">
        <w:rPr>
          <w:rFonts w:eastAsiaTheme="minorEastAsia"/>
          <w:sz w:val="28"/>
          <w:lang w:val="en-US" w:eastAsia="ja-JP"/>
        </w:rPr>
        <w:t>.</w:t>
      </w:r>
    </w:p>
    <w:p w14:paraId="6D371EDF" w14:textId="77777777" w:rsidR="0097340F" w:rsidRPr="00577876" w:rsidRDefault="0097340F" w:rsidP="0097340F">
      <w:pPr>
        <w:spacing w:line="360" w:lineRule="auto"/>
        <w:ind w:firstLine="709"/>
        <w:jc w:val="both"/>
        <w:rPr>
          <w:sz w:val="28"/>
          <w:szCs w:val="28"/>
        </w:rPr>
      </w:pPr>
      <w:r w:rsidRPr="0097340F">
        <w:rPr>
          <w:sz w:val="28"/>
          <w:szCs w:val="28"/>
        </w:rPr>
        <w:lastRenderedPageBreak/>
        <w:t>Листинг</w:t>
      </w:r>
      <w:r w:rsidRPr="00577876">
        <w:rPr>
          <w:sz w:val="28"/>
          <w:szCs w:val="28"/>
        </w:rPr>
        <w:t xml:space="preserve"> </w:t>
      </w:r>
      <w:r w:rsidRPr="0097340F">
        <w:rPr>
          <w:sz w:val="28"/>
          <w:szCs w:val="28"/>
        </w:rPr>
        <w:t>кодов</w:t>
      </w:r>
      <w:r w:rsidRPr="00577876">
        <w:rPr>
          <w:sz w:val="28"/>
          <w:szCs w:val="28"/>
        </w:rPr>
        <w:t xml:space="preserve"> </w:t>
      </w:r>
      <w:r w:rsidRPr="0097340F">
        <w:rPr>
          <w:sz w:val="28"/>
          <w:szCs w:val="28"/>
        </w:rPr>
        <w:t>классов</w:t>
      </w:r>
      <w:r w:rsidRPr="00577876">
        <w:rPr>
          <w:sz w:val="28"/>
          <w:szCs w:val="28"/>
        </w:rPr>
        <w:t xml:space="preserve"> </w:t>
      </w:r>
      <w:r w:rsidRPr="0097340F">
        <w:rPr>
          <w:sz w:val="28"/>
          <w:szCs w:val="28"/>
        </w:rPr>
        <w:t>представлен</w:t>
      </w:r>
      <w:r w:rsidRPr="00577876">
        <w:rPr>
          <w:sz w:val="28"/>
          <w:szCs w:val="28"/>
        </w:rPr>
        <w:t xml:space="preserve"> </w:t>
      </w:r>
      <w:r w:rsidRPr="0097340F">
        <w:rPr>
          <w:sz w:val="28"/>
          <w:szCs w:val="28"/>
        </w:rPr>
        <w:t>в</w:t>
      </w:r>
      <w:r w:rsidRPr="00577876">
        <w:rPr>
          <w:sz w:val="28"/>
          <w:szCs w:val="28"/>
        </w:rPr>
        <w:t xml:space="preserve"> </w:t>
      </w:r>
      <w:r w:rsidRPr="0097340F">
        <w:rPr>
          <w:sz w:val="28"/>
          <w:szCs w:val="28"/>
        </w:rPr>
        <w:t>приложении</w:t>
      </w:r>
      <w:r w:rsidRPr="00577876">
        <w:rPr>
          <w:sz w:val="28"/>
          <w:szCs w:val="28"/>
        </w:rPr>
        <w:t xml:space="preserve"> </w:t>
      </w:r>
      <w:r w:rsidRPr="0097340F">
        <w:rPr>
          <w:sz w:val="28"/>
          <w:szCs w:val="28"/>
        </w:rPr>
        <w:t>Б</w:t>
      </w:r>
      <w:r w:rsidRPr="00577876">
        <w:rPr>
          <w:sz w:val="28"/>
          <w:szCs w:val="28"/>
        </w:rPr>
        <w:t>.</w:t>
      </w:r>
    </w:p>
    <w:p w14:paraId="4C22F69E" w14:textId="77777777" w:rsidR="0097340F" w:rsidRPr="00577876" w:rsidRDefault="0097340F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024B5FCC" w14:textId="77777777" w:rsidR="0097340F" w:rsidRPr="00577876" w:rsidRDefault="0097340F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1029AC8" w:rsidR="00F22A19" w:rsidRDefault="00B864DA" w:rsidP="00F22A19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1BF8C433" wp14:editId="318B8E54">
            <wp:extent cx="4848902" cy="4182059"/>
            <wp:effectExtent l="0" t="0" r="8890" b="9525"/>
            <wp:docPr id="283308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83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646D6807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6FEC06CA" w:rsidR="00F22A19" w:rsidRDefault="00B864DA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887CFB">
        <w:rPr>
          <w:sz w:val="28"/>
          <w:szCs w:val="28"/>
        </w:rPr>
        <w:t xml:space="preserve">кно с каталогом </w:t>
      </w:r>
      <w:r>
        <w:rPr>
          <w:sz w:val="28"/>
          <w:szCs w:val="28"/>
        </w:rPr>
        <w:t>процессоров</w:t>
      </w:r>
      <w:r w:rsidR="00887CFB">
        <w:rPr>
          <w:sz w:val="28"/>
          <w:szCs w:val="28"/>
        </w:rPr>
        <w:t xml:space="preserve"> представлено на рисунке </w:t>
      </w:r>
      <w:r>
        <w:rPr>
          <w:sz w:val="28"/>
          <w:szCs w:val="28"/>
        </w:rPr>
        <w:t>20</w:t>
      </w:r>
      <w:r w:rsidR="00887CFB">
        <w:rPr>
          <w:sz w:val="28"/>
          <w:szCs w:val="28"/>
        </w:rPr>
        <w:t>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913050E" w:rsidR="00F22A19" w:rsidRDefault="00B864DA" w:rsidP="00B864DA">
      <w:pPr>
        <w:spacing w:line="360" w:lineRule="auto"/>
        <w:ind w:firstLine="709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lastRenderedPageBreak/>
        <w:drawing>
          <wp:inline distT="0" distB="0" distL="0" distR="0" wp14:anchorId="40A4CBA6" wp14:editId="766C0544">
            <wp:extent cx="5175847" cy="3345180"/>
            <wp:effectExtent l="0" t="0" r="6350" b="7620"/>
            <wp:docPr id="439399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996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9874" cy="334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304BC44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каталога </w:t>
      </w:r>
      <w:r w:rsidR="00B864DA">
        <w:rPr>
          <w:sz w:val="26"/>
          <w:szCs w:val="26"/>
        </w:rPr>
        <w:t>процессоров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20C01593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B864DA">
        <w:rPr>
          <w:sz w:val="28"/>
          <w:szCs w:val="28"/>
        </w:rPr>
        <w:t>каталога видеокарт представлено на рисунке 21.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6D721AFF" w:rsidR="00357B27" w:rsidRDefault="00B864DA" w:rsidP="00357B27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4D82A9BD" wp14:editId="6E824D96">
            <wp:extent cx="5010889" cy="3162300"/>
            <wp:effectExtent l="0" t="0" r="0" b="0"/>
            <wp:docPr id="1162060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60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17702" cy="316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098380CF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B864DA">
        <w:rPr>
          <w:sz w:val="26"/>
          <w:szCs w:val="26"/>
        </w:rPr>
        <w:t>каталога материнских плат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F6DCA7C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B864DA">
        <w:rPr>
          <w:sz w:val="28"/>
          <w:szCs w:val="28"/>
        </w:rPr>
        <w:t>каталога оперативной памяти представлено на рисунке 22.</w:t>
      </w:r>
    </w:p>
    <w:p w14:paraId="328B1765" w14:textId="77777777" w:rsidR="00B864DA" w:rsidRDefault="00B864DA" w:rsidP="001D6A6F">
      <w:pPr>
        <w:spacing w:line="360" w:lineRule="auto"/>
        <w:ind w:firstLine="709"/>
        <w:jc w:val="both"/>
        <w:rPr>
          <w:sz w:val="28"/>
          <w:szCs w:val="28"/>
        </w:rPr>
      </w:pP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7D1D6353" w:rsidR="001D6A6F" w:rsidRDefault="00B864DA" w:rsidP="001D6A6F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6B7864CE" wp14:editId="67EF2D0B">
            <wp:extent cx="5212000" cy="3307080"/>
            <wp:effectExtent l="0" t="0" r="8255" b="7620"/>
            <wp:docPr id="720415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4153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7818" cy="331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72492542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</w:t>
      </w:r>
      <w:r w:rsidR="00B864DA">
        <w:rPr>
          <w:sz w:val="26"/>
          <w:szCs w:val="26"/>
        </w:rPr>
        <w:t>каталога оперативной памяти</w:t>
      </w:r>
    </w:p>
    <w:p w14:paraId="2CA5B25C" w14:textId="77777777" w:rsidR="00B864DA" w:rsidRDefault="00B864DA" w:rsidP="001D6A6F">
      <w:pPr>
        <w:spacing w:line="360" w:lineRule="auto"/>
        <w:contextualSpacing/>
        <w:jc w:val="center"/>
        <w:rPr>
          <w:sz w:val="26"/>
          <w:szCs w:val="26"/>
        </w:rPr>
      </w:pPr>
    </w:p>
    <w:p w14:paraId="4B03F02E" w14:textId="06682DD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B864DA">
        <w:rPr>
          <w:sz w:val="28"/>
          <w:szCs w:val="28"/>
        </w:rPr>
        <w:t>каталога видеокарт представлено на рисунке 23.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2B5B7385" w:rsidR="00A07078" w:rsidRDefault="00B864DA" w:rsidP="00A07078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6E6B9094" wp14:editId="1A691081">
            <wp:extent cx="5415366" cy="3421380"/>
            <wp:effectExtent l="0" t="0" r="0" b="7620"/>
            <wp:docPr id="1968618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180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23029" cy="342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1F64F07C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23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54E9F5D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Окно </w:t>
      </w:r>
      <w:r w:rsidR="00B864DA">
        <w:rPr>
          <w:sz w:val="28"/>
          <w:szCs w:val="28"/>
        </w:rPr>
        <w:t>каталога накопителей представлено на рисунке 24.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2A6233F1" w:rsidR="00357B27" w:rsidRDefault="00B864DA" w:rsidP="005D24E5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146F7913" wp14:editId="1CCD0F63">
            <wp:extent cx="5105400" cy="3254879"/>
            <wp:effectExtent l="0" t="0" r="0" b="3175"/>
            <wp:docPr id="1009309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0939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23246" cy="326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5DB68F9E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B864DA">
        <w:rPr>
          <w:sz w:val="26"/>
          <w:szCs w:val="26"/>
        </w:rPr>
        <w:t>каталога накопителей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2DAA594D" w14:textId="74B245A2" w:rsidR="00357B27" w:rsidRDefault="005D24E5" w:rsidP="00B864D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B864DA">
        <w:rPr>
          <w:sz w:val="28"/>
          <w:szCs w:val="28"/>
        </w:rPr>
        <w:t>моих конфигураций представлено на рисунке 25.</w:t>
      </w:r>
    </w:p>
    <w:p w14:paraId="71567B04" w14:textId="77777777" w:rsidR="00B864DA" w:rsidRDefault="00B864DA" w:rsidP="00B864DA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5980588" w:rsidR="00357B27" w:rsidRDefault="00B864DA" w:rsidP="00326A85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141923A0" wp14:editId="259FE8B1">
            <wp:extent cx="5213657" cy="3352800"/>
            <wp:effectExtent l="0" t="0" r="6350" b="0"/>
            <wp:docPr id="20650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4637" cy="336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5FECD5B6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B864DA">
        <w:rPr>
          <w:sz w:val="26"/>
          <w:szCs w:val="26"/>
        </w:rPr>
        <w:t>конфигураций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4BCEB7B1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Окно </w:t>
      </w:r>
      <w:r w:rsidR="00B864DA">
        <w:rPr>
          <w:sz w:val="28"/>
          <w:szCs w:val="28"/>
        </w:rPr>
        <w:t>создания конфигурации представлено на рисунке 26.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51D7ACFB" w:rsidR="009C3312" w:rsidRDefault="00B864DA" w:rsidP="009C3312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5A140561" wp14:editId="6F70708B">
            <wp:extent cx="5216132" cy="3322320"/>
            <wp:effectExtent l="0" t="0" r="3810" b="0"/>
            <wp:docPr id="123303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37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900" cy="332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31A6D6D4" w:rsidR="009C3312" w:rsidRPr="00B864DA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 xml:space="preserve">26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</w:t>
      </w:r>
      <w:r w:rsidR="00B864DA">
        <w:rPr>
          <w:sz w:val="26"/>
          <w:szCs w:val="26"/>
        </w:rPr>
        <w:t>создания конфигурации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4189C08" w:rsidR="00B44443" w:rsidRPr="00B864DA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B864DA">
        <w:rPr>
          <w:sz w:val="28"/>
          <w:szCs w:val="28"/>
        </w:rPr>
        <w:t>каталога процессоров для администратора представлено на рисунке 27.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5A4E5B2" w:rsidR="009C3312" w:rsidRDefault="00B864DA" w:rsidP="00592CDC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420CAD03" wp14:editId="622E91F4">
            <wp:extent cx="5233064" cy="3329940"/>
            <wp:effectExtent l="0" t="0" r="5715" b="3810"/>
            <wp:docPr id="1563779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792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5053" cy="333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6567255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B864DA">
        <w:rPr>
          <w:sz w:val="26"/>
          <w:szCs w:val="26"/>
        </w:rPr>
        <w:t>каталога процессоров администратора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2D17E84C" w14:textId="6D8E44F4" w:rsidR="00B864DA" w:rsidRPr="00B864DA" w:rsidRDefault="00B864DA" w:rsidP="00B864D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каталога материнских плат для администратора представлено на рисунке 28.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05E1A798" w:rsidR="00F22A19" w:rsidRDefault="00B864DA" w:rsidP="004E32BB">
      <w:pPr>
        <w:spacing w:line="360" w:lineRule="auto"/>
        <w:jc w:val="center"/>
        <w:rPr>
          <w:sz w:val="28"/>
          <w:szCs w:val="28"/>
        </w:rPr>
      </w:pPr>
      <w:r w:rsidRPr="00B864DA">
        <w:rPr>
          <w:noProof/>
          <w:sz w:val="28"/>
          <w:szCs w:val="28"/>
        </w:rPr>
        <w:drawing>
          <wp:inline distT="0" distB="0" distL="0" distR="0" wp14:anchorId="3CE728FE" wp14:editId="235127B1">
            <wp:extent cx="4911015" cy="3078480"/>
            <wp:effectExtent l="0" t="0" r="4445" b="7620"/>
            <wp:docPr id="961990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908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21601" cy="308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629311AD" w:rsidR="004E32BB" w:rsidRPr="00445FD3" w:rsidRDefault="004E32BB" w:rsidP="00B864DA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B864DA">
        <w:rPr>
          <w:sz w:val="26"/>
          <w:szCs w:val="26"/>
        </w:rPr>
        <w:t>28</w:t>
      </w:r>
      <w:r w:rsidRPr="00445FD3">
        <w:rPr>
          <w:sz w:val="26"/>
          <w:szCs w:val="26"/>
        </w:rPr>
        <w:t xml:space="preserve"> – </w:t>
      </w:r>
      <w:r w:rsidR="00B864DA">
        <w:rPr>
          <w:sz w:val="26"/>
          <w:szCs w:val="26"/>
        </w:rPr>
        <w:t>Окно каталога материнских плат администратора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098C3F05" w:rsidR="006924D9" w:rsidRDefault="00EC416D" w:rsidP="006924D9">
      <w:pPr>
        <w:spacing w:line="360" w:lineRule="auto"/>
        <w:jc w:val="center"/>
        <w:rPr>
          <w:sz w:val="28"/>
          <w:szCs w:val="28"/>
        </w:rPr>
      </w:pPr>
      <w:r w:rsidRPr="00EC416D">
        <w:rPr>
          <w:noProof/>
          <w:sz w:val="28"/>
          <w:szCs w:val="28"/>
        </w:rPr>
        <w:drawing>
          <wp:inline distT="0" distB="0" distL="0" distR="0" wp14:anchorId="645A558A" wp14:editId="098CFF2E">
            <wp:extent cx="4960620" cy="3164076"/>
            <wp:effectExtent l="0" t="0" r="0" b="0"/>
            <wp:docPr id="306814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142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6845" cy="317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15A4A7D5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C416D">
        <w:rPr>
          <w:sz w:val="26"/>
          <w:szCs w:val="26"/>
        </w:rPr>
        <w:t>29 – Каталог видеокарт для администратора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68E10ED3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Окно </w:t>
      </w:r>
      <w:r w:rsidR="00EC416D">
        <w:rPr>
          <w:sz w:val="28"/>
          <w:szCs w:val="28"/>
        </w:rPr>
        <w:t>каталога оперативной памяти для администратора представлено на рисунке 30.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5B016F8E" w:rsidR="00592CDC" w:rsidRDefault="00EC416D" w:rsidP="00862A98">
      <w:pPr>
        <w:spacing w:line="360" w:lineRule="auto"/>
        <w:jc w:val="center"/>
        <w:rPr>
          <w:sz w:val="28"/>
          <w:szCs w:val="28"/>
        </w:rPr>
      </w:pPr>
      <w:r w:rsidRPr="00EC416D">
        <w:rPr>
          <w:noProof/>
          <w:sz w:val="28"/>
          <w:szCs w:val="28"/>
        </w:rPr>
        <w:drawing>
          <wp:inline distT="0" distB="0" distL="0" distR="0" wp14:anchorId="61218B80" wp14:editId="0994ACE0">
            <wp:extent cx="5773595" cy="3657600"/>
            <wp:effectExtent l="0" t="0" r="0" b="0"/>
            <wp:docPr id="483007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074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05104" cy="367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5E74712F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</w:t>
      </w:r>
      <w:r w:rsidR="00EC416D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EC416D">
        <w:rPr>
          <w:sz w:val="26"/>
          <w:szCs w:val="26"/>
        </w:rPr>
        <w:t>каталога оперативной памяти для администратора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40D37220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EC416D">
        <w:rPr>
          <w:sz w:val="28"/>
          <w:szCs w:val="28"/>
        </w:rPr>
        <w:t>каталога накопителей для администратора представлено на рисунке 31.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76D17ACE" w:rsidR="00592CDC" w:rsidRDefault="00EC416D" w:rsidP="00D4209E">
      <w:pPr>
        <w:spacing w:line="360" w:lineRule="auto"/>
        <w:jc w:val="center"/>
        <w:rPr>
          <w:sz w:val="28"/>
          <w:szCs w:val="28"/>
        </w:rPr>
      </w:pPr>
      <w:r w:rsidRPr="00EC416D">
        <w:rPr>
          <w:noProof/>
          <w:sz w:val="28"/>
          <w:szCs w:val="28"/>
        </w:rPr>
        <w:lastRenderedPageBreak/>
        <w:drawing>
          <wp:inline distT="0" distB="0" distL="0" distR="0" wp14:anchorId="5D61195C" wp14:editId="470DC12E">
            <wp:extent cx="5214069" cy="3329940"/>
            <wp:effectExtent l="0" t="0" r="5715" b="3810"/>
            <wp:docPr id="1518482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823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8554" cy="337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3F1000AB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</w:t>
      </w:r>
      <w:r w:rsidR="00D00781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товаров, входящих в заказ</w:t>
      </w:r>
    </w:p>
    <w:p w14:paraId="2A10A312" w14:textId="77777777" w:rsidR="003F2F5B" w:rsidRDefault="003F2F5B" w:rsidP="00EC416D">
      <w:pPr>
        <w:spacing w:line="360" w:lineRule="auto"/>
        <w:jc w:val="both"/>
        <w:rPr>
          <w:sz w:val="28"/>
          <w:szCs w:val="28"/>
        </w:rPr>
      </w:pPr>
    </w:p>
    <w:p w14:paraId="346FBCAB" w14:textId="040B9ED7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 xml:space="preserve">Окна, представленные выше, были разработаны на основе макетов представленные на рисунках </w:t>
      </w:r>
      <w:r w:rsidR="00EC416D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="00EC416D">
        <w:rPr>
          <w:sz w:val="28"/>
          <w:szCs w:val="28"/>
        </w:rPr>
        <w:t>16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C14B5E" w14:textId="77777777" w:rsidR="00D00781" w:rsidRPr="00D00781" w:rsidRDefault="00D00781" w:rsidP="00E943E2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>Тест-требование 1. Проверка возможности входа в приложение как администратор. Проверка, что при вводе логина и пароля от аккаунта с должностью администратор, пользователю доступны все окна приложения.</w:t>
      </w:r>
    </w:p>
    <w:p w14:paraId="28751870" w14:textId="35285D9F" w:rsidR="00D00781" w:rsidRPr="00D00781" w:rsidRDefault="00D00781" w:rsidP="00E943E2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 xml:space="preserve">Тест-требование 2. Проверка возможности входа в приложение как </w:t>
      </w:r>
      <w:r w:rsidR="00A97F3B">
        <w:rPr>
          <w:sz w:val="28"/>
        </w:rPr>
        <w:t>сборщик ПК</w:t>
      </w:r>
      <w:r w:rsidRPr="00D00781">
        <w:rPr>
          <w:sz w:val="28"/>
        </w:rPr>
        <w:t xml:space="preserve">. Проверка, что при вводе логина и пароля от аккаунта </w:t>
      </w:r>
      <w:r w:rsidR="00E943E2">
        <w:rPr>
          <w:sz w:val="28"/>
        </w:rPr>
        <w:t>пользователя</w:t>
      </w:r>
      <w:r w:rsidR="001B17C7" w:rsidRPr="00445FD3">
        <w:rPr>
          <w:sz w:val="26"/>
          <w:szCs w:val="26"/>
        </w:rPr>
        <w:t>–</w:t>
      </w:r>
      <w:r w:rsidR="00E943E2">
        <w:rPr>
          <w:sz w:val="28"/>
        </w:rPr>
        <w:t>сборщика</w:t>
      </w:r>
      <w:r w:rsidRPr="00D00781">
        <w:rPr>
          <w:sz w:val="28"/>
        </w:rPr>
        <w:t>, пользователю доступны только главное окно и окно управления конфигурациями ПК.</w:t>
      </w:r>
    </w:p>
    <w:p w14:paraId="2F373883" w14:textId="1884867F" w:rsidR="00D00781" w:rsidRPr="00D00781" w:rsidRDefault="00D00781" w:rsidP="00E943E2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>Тест-требование 3. Проверка работоспособности функций работы с процессорами. Проверка, что функции администратор</w:t>
      </w:r>
      <w:r w:rsidR="00A97F3B">
        <w:rPr>
          <w:sz w:val="28"/>
        </w:rPr>
        <w:t>а</w:t>
      </w:r>
      <w:r w:rsidRPr="00D00781">
        <w:rPr>
          <w:sz w:val="28"/>
        </w:rPr>
        <w:t xml:space="preserve"> работают корректно.</w:t>
      </w:r>
    </w:p>
    <w:p w14:paraId="747FB96D" w14:textId="1D4DF4D8" w:rsidR="00D00781" w:rsidRPr="00A97F3B" w:rsidRDefault="00D00781" w:rsidP="00A97F3B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 xml:space="preserve">Тест-требование 4. Проверка работоспособности функций работы с материнскими платами. </w:t>
      </w:r>
      <w:r w:rsidR="00A97F3B" w:rsidRPr="00D00781">
        <w:rPr>
          <w:sz w:val="28"/>
        </w:rPr>
        <w:t>Проверка, что функции администратор</w:t>
      </w:r>
      <w:r w:rsidR="00A97F3B">
        <w:rPr>
          <w:sz w:val="28"/>
        </w:rPr>
        <w:t>а</w:t>
      </w:r>
      <w:r w:rsidR="00A97F3B" w:rsidRPr="00D00781">
        <w:rPr>
          <w:sz w:val="28"/>
        </w:rPr>
        <w:t xml:space="preserve"> работают корректно.</w:t>
      </w:r>
    </w:p>
    <w:p w14:paraId="4A2C0B85" w14:textId="77777777" w:rsidR="00A97F3B" w:rsidRPr="00D00781" w:rsidRDefault="00D00781" w:rsidP="00A97F3B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 xml:space="preserve">Тест-требование 5. Проверка работоспособности функций работы с видеокартами. </w:t>
      </w:r>
      <w:r w:rsidR="00A97F3B" w:rsidRPr="00D00781">
        <w:rPr>
          <w:sz w:val="28"/>
        </w:rPr>
        <w:t>Проверка, что функции администратор</w:t>
      </w:r>
      <w:r w:rsidR="00A97F3B">
        <w:rPr>
          <w:sz w:val="28"/>
        </w:rPr>
        <w:t>а</w:t>
      </w:r>
      <w:r w:rsidR="00A97F3B" w:rsidRPr="00D00781">
        <w:rPr>
          <w:sz w:val="28"/>
        </w:rPr>
        <w:t xml:space="preserve"> работают корректно.</w:t>
      </w:r>
    </w:p>
    <w:p w14:paraId="18EA3C42" w14:textId="2C37EF18" w:rsidR="00D00781" w:rsidRPr="00A97F3B" w:rsidRDefault="00D00781" w:rsidP="00A97F3B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 xml:space="preserve">Тест-требование 6. Проверка работоспособности функций работы с оперативной памятью. </w:t>
      </w:r>
      <w:r w:rsidR="00A97F3B" w:rsidRPr="00D00781">
        <w:rPr>
          <w:sz w:val="28"/>
        </w:rPr>
        <w:t>Проверка, что функции администратор</w:t>
      </w:r>
      <w:r w:rsidR="00A97F3B">
        <w:rPr>
          <w:sz w:val="28"/>
        </w:rPr>
        <w:t>а</w:t>
      </w:r>
      <w:r w:rsidR="00A97F3B" w:rsidRPr="00D00781">
        <w:rPr>
          <w:sz w:val="28"/>
        </w:rPr>
        <w:t xml:space="preserve"> работают корректно.</w:t>
      </w:r>
    </w:p>
    <w:p w14:paraId="339C5C30" w14:textId="77777777" w:rsidR="00A97F3B" w:rsidRPr="00D00781" w:rsidRDefault="00D00781" w:rsidP="00A97F3B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 xml:space="preserve">Тест-требование 7. Проверка работоспособности функций работы с устройствами хранения данных. </w:t>
      </w:r>
      <w:r w:rsidR="00A97F3B" w:rsidRPr="00D00781">
        <w:rPr>
          <w:sz w:val="28"/>
        </w:rPr>
        <w:t>Проверка, что функции администратор</w:t>
      </w:r>
      <w:r w:rsidR="00A97F3B">
        <w:rPr>
          <w:sz w:val="28"/>
        </w:rPr>
        <w:t>а</w:t>
      </w:r>
      <w:r w:rsidR="00A97F3B" w:rsidRPr="00D00781">
        <w:rPr>
          <w:sz w:val="28"/>
        </w:rPr>
        <w:t xml:space="preserve"> работают корректно.</w:t>
      </w:r>
    </w:p>
    <w:p w14:paraId="11C3AA5B" w14:textId="317DA395" w:rsidR="00D00781" w:rsidRPr="00A97F3B" w:rsidRDefault="00D00781" w:rsidP="00A97F3B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 xml:space="preserve">Тест-требование 8. Проверка работоспособности функций работы с производителями. </w:t>
      </w:r>
      <w:r w:rsidR="00A97F3B" w:rsidRPr="00D00781">
        <w:rPr>
          <w:sz w:val="28"/>
        </w:rPr>
        <w:t>Проверка, что функции администратор</w:t>
      </w:r>
      <w:r w:rsidR="00A97F3B">
        <w:rPr>
          <w:sz w:val="28"/>
        </w:rPr>
        <w:t>а</w:t>
      </w:r>
      <w:r w:rsidR="00A97F3B" w:rsidRPr="00D00781">
        <w:rPr>
          <w:sz w:val="28"/>
        </w:rPr>
        <w:t xml:space="preserve"> работают корректно.</w:t>
      </w:r>
    </w:p>
    <w:p w14:paraId="19C14FA2" w14:textId="0B672375" w:rsidR="00D00781" w:rsidRPr="00D00781" w:rsidRDefault="00D00781" w:rsidP="00E943E2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lastRenderedPageBreak/>
        <w:t xml:space="preserve">Тест-требование </w:t>
      </w:r>
      <w:r w:rsidR="00A97F3B">
        <w:rPr>
          <w:sz w:val="28"/>
        </w:rPr>
        <w:t>9</w:t>
      </w:r>
      <w:r w:rsidRPr="00D00781">
        <w:rPr>
          <w:sz w:val="28"/>
        </w:rPr>
        <w:t>. Проверка работоспособности функций создания конфигурации ПК. Проверка, что функция подбора и сохранения конфигурации ПК из доступных комплектующих работает корректно.</w:t>
      </w:r>
    </w:p>
    <w:p w14:paraId="2818BFE9" w14:textId="2A2B5D0D" w:rsidR="00D00781" w:rsidRPr="00D00781" w:rsidRDefault="00D00781" w:rsidP="00E943E2">
      <w:pPr>
        <w:pStyle w:val="a9"/>
        <w:spacing w:line="360" w:lineRule="auto"/>
        <w:ind w:left="0" w:firstLine="709"/>
        <w:jc w:val="both"/>
        <w:rPr>
          <w:sz w:val="28"/>
        </w:rPr>
      </w:pPr>
      <w:r w:rsidRPr="00D00781">
        <w:rPr>
          <w:sz w:val="28"/>
        </w:rPr>
        <w:t>Тест-требование 1</w:t>
      </w:r>
      <w:r w:rsidR="00A97F3B">
        <w:rPr>
          <w:sz w:val="28"/>
        </w:rPr>
        <w:t>0</w:t>
      </w:r>
      <w:r w:rsidRPr="00D00781">
        <w:rPr>
          <w:sz w:val="28"/>
        </w:rPr>
        <w:t>. Проверка работоспособности функции экспорта данных. Проверка, что функция экспорта информации о конфигурациях ПК в файл формата Excel работает корректно.</w:t>
      </w:r>
    </w:p>
    <w:p w14:paraId="42BB4F86" w14:textId="77777777" w:rsidR="00CB6BB0" w:rsidRDefault="00CB6BB0" w:rsidP="00E943E2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C3CD6A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1 </w:t>
      </w:r>
    </w:p>
    <w:p w14:paraId="5FA47EBB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1 </w:t>
      </w:r>
    </w:p>
    <w:p w14:paraId="157E2C47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Описание теста: В данном тесте проверяется возможность входа в систему и список доступных функций для администратора. </w:t>
      </w:r>
    </w:p>
    <w:p w14:paraId="2912FB91" w14:textId="5C148D60" w:rsidR="00D00781" w:rsidRP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a</w:t>
      </w:r>
      <w:r w:rsidRPr="00D00781">
        <w:rPr>
          <w:sz w:val="28"/>
          <w:szCs w:val="28"/>
        </w:rPr>
        <w:t xml:space="preserve">dmin1, пароль – </w:t>
      </w:r>
      <w:r>
        <w:rPr>
          <w:sz w:val="28"/>
          <w:szCs w:val="28"/>
          <w:lang w:val="en-US"/>
        </w:rPr>
        <w:t>admin</w:t>
      </w:r>
      <w:r w:rsidRPr="00D00781">
        <w:rPr>
          <w:sz w:val="28"/>
          <w:szCs w:val="28"/>
        </w:rPr>
        <w:t xml:space="preserve">. </w:t>
      </w:r>
    </w:p>
    <w:p w14:paraId="2003FA75" w14:textId="77777777" w:rsidR="00D00781" w:rsidRPr="00577876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Ожидаемый результат: Вход в приложение как администратор. Доступны все окна и вкладки. </w:t>
      </w:r>
    </w:p>
    <w:p w14:paraId="5F1961D4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Шаги по выполнению теста: В окне авторизации ввод логина </w:t>
      </w:r>
      <w:proofErr w:type="spellStart"/>
      <w:r w:rsidRPr="00D00781">
        <w:rPr>
          <w:sz w:val="28"/>
          <w:szCs w:val="28"/>
        </w:rPr>
        <w:t>Admin</w:t>
      </w:r>
      <w:proofErr w:type="spellEnd"/>
      <w:r w:rsidRPr="00D00781">
        <w:rPr>
          <w:sz w:val="28"/>
          <w:szCs w:val="28"/>
        </w:rPr>
        <w:t xml:space="preserve"> и пароля 123123. Вход в приложение как администратор. Проверка доступных вкладок в верхней части окна приложения. </w:t>
      </w:r>
    </w:p>
    <w:p w14:paraId="197BE391" w14:textId="77777777" w:rsidR="007D0C30" w:rsidRPr="00577876" w:rsidRDefault="007D0C30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CBA929" w14:textId="6BCADF4D" w:rsidR="00D00781" w:rsidRP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2 </w:t>
      </w:r>
    </w:p>
    <w:p w14:paraId="4F17C767" w14:textId="1AC31364" w:rsidR="00D00781" w:rsidRP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2 </w:t>
      </w:r>
    </w:p>
    <w:p w14:paraId="48CF0DE1" w14:textId="6468DB76" w:rsidR="00D00781" w:rsidRP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Описание теста: В данном тесте проверяется возможность входа в систему и список доступных функций для </w:t>
      </w:r>
      <w:r w:rsidR="007D0C30">
        <w:rPr>
          <w:sz w:val="28"/>
          <w:szCs w:val="28"/>
        </w:rPr>
        <w:t xml:space="preserve">пользователя-сборщика </w:t>
      </w:r>
      <w:r w:rsidR="00143DD3">
        <w:rPr>
          <w:sz w:val="28"/>
          <w:szCs w:val="28"/>
        </w:rPr>
        <w:t>ПК</w:t>
      </w:r>
      <w:r w:rsidRPr="00D00781">
        <w:rPr>
          <w:sz w:val="28"/>
          <w:szCs w:val="28"/>
        </w:rPr>
        <w:t xml:space="preserve">. </w:t>
      </w:r>
    </w:p>
    <w:p w14:paraId="1FF73358" w14:textId="15C906BF" w:rsidR="00D00781" w:rsidRP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Входные данные: логин – </w:t>
      </w:r>
      <w:r w:rsidR="007D0C30">
        <w:rPr>
          <w:sz w:val="28"/>
          <w:szCs w:val="28"/>
          <w:lang w:val="en-US"/>
        </w:rPr>
        <w:t>user</w:t>
      </w:r>
      <w:r w:rsidR="007D0C30" w:rsidRPr="007D0C30">
        <w:rPr>
          <w:sz w:val="28"/>
          <w:szCs w:val="28"/>
        </w:rPr>
        <w:t>1</w:t>
      </w:r>
      <w:r w:rsidRPr="00D00781">
        <w:rPr>
          <w:sz w:val="28"/>
          <w:szCs w:val="28"/>
        </w:rPr>
        <w:t xml:space="preserve">, пароль – </w:t>
      </w:r>
      <w:r w:rsidR="007D0C30">
        <w:rPr>
          <w:sz w:val="28"/>
          <w:szCs w:val="28"/>
          <w:lang w:val="en-US"/>
        </w:rPr>
        <w:t>user</w:t>
      </w:r>
      <w:r w:rsidR="007D0C30" w:rsidRPr="007D0C30">
        <w:rPr>
          <w:sz w:val="28"/>
          <w:szCs w:val="28"/>
        </w:rPr>
        <w:t>1</w:t>
      </w:r>
      <w:r w:rsidRPr="00D00781">
        <w:rPr>
          <w:sz w:val="28"/>
          <w:szCs w:val="28"/>
        </w:rPr>
        <w:t xml:space="preserve">. </w:t>
      </w:r>
    </w:p>
    <w:p w14:paraId="73907697" w14:textId="1C97BF72" w:rsidR="00D00781" w:rsidRPr="00577876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Ожидаемый результат: Вход в приложение как </w:t>
      </w:r>
      <w:r w:rsidR="007D0C30">
        <w:rPr>
          <w:sz w:val="28"/>
          <w:szCs w:val="28"/>
        </w:rPr>
        <w:t>пользователь</w:t>
      </w:r>
      <w:r w:rsidRPr="00D00781">
        <w:rPr>
          <w:sz w:val="28"/>
          <w:szCs w:val="28"/>
        </w:rPr>
        <w:t xml:space="preserve">. Доступны главное окно и окно управления конфигурациями ПК. </w:t>
      </w:r>
    </w:p>
    <w:p w14:paraId="512C3A18" w14:textId="1E52A71F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lastRenderedPageBreak/>
        <w:t xml:space="preserve">Шаги по выполнению теста: В окне авторизации ввод логина </w:t>
      </w:r>
      <w:r w:rsidR="007D0C30">
        <w:rPr>
          <w:sz w:val="28"/>
          <w:szCs w:val="28"/>
          <w:lang w:val="en-US"/>
        </w:rPr>
        <w:t>user</w:t>
      </w:r>
      <w:r w:rsidR="007D0C30" w:rsidRPr="007D0C30">
        <w:rPr>
          <w:sz w:val="28"/>
          <w:szCs w:val="28"/>
        </w:rPr>
        <w:t>1</w:t>
      </w:r>
      <w:r w:rsidRPr="00D00781">
        <w:rPr>
          <w:sz w:val="28"/>
          <w:szCs w:val="28"/>
        </w:rPr>
        <w:t xml:space="preserve"> и пароля </w:t>
      </w:r>
      <w:r w:rsidR="007D0C30">
        <w:rPr>
          <w:sz w:val="28"/>
          <w:szCs w:val="28"/>
          <w:lang w:val="en-US"/>
        </w:rPr>
        <w:t>user</w:t>
      </w:r>
      <w:r w:rsidR="007D0C30" w:rsidRPr="007D0C30">
        <w:rPr>
          <w:sz w:val="28"/>
          <w:szCs w:val="28"/>
        </w:rPr>
        <w:t>1</w:t>
      </w:r>
      <w:r w:rsidRPr="00D00781">
        <w:rPr>
          <w:sz w:val="28"/>
          <w:szCs w:val="28"/>
        </w:rPr>
        <w:t xml:space="preserve">. Вход в приложение как </w:t>
      </w:r>
      <w:r w:rsidR="007D0C30">
        <w:rPr>
          <w:sz w:val="28"/>
          <w:szCs w:val="28"/>
        </w:rPr>
        <w:t>пользователь</w:t>
      </w:r>
      <w:r w:rsidRPr="00D00781">
        <w:rPr>
          <w:sz w:val="28"/>
          <w:szCs w:val="28"/>
        </w:rPr>
        <w:t>. Проверка доступных вкладок в верхней части окна приложения.</w:t>
      </w:r>
    </w:p>
    <w:p w14:paraId="25E1E712" w14:textId="77777777" w:rsidR="007D0C30" w:rsidRPr="00D00781" w:rsidRDefault="007D0C30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C2CD3" w14:textId="77777777" w:rsidR="00D00781" w:rsidRPr="00577876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3 </w:t>
      </w:r>
    </w:p>
    <w:p w14:paraId="451A74D2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3 </w:t>
      </w:r>
    </w:p>
    <w:p w14:paraId="611D200D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Описание теста: В данном тесте проверяется возможность работы с процессорами администратору. </w:t>
      </w:r>
    </w:p>
    <w:p w14:paraId="439EB298" w14:textId="7F5709DC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Входные данные: название процессора – «Intel Core i5-13600K», производитель – «Intel</w:t>
      </w:r>
      <w:r w:rsidR="000F3C8E">
        <w:rPr>
          <w:sz w:val="28"/>
          <w:szCs w:val="28"/>
        </w:rPr>
        <w:t>».</w:t>
      </w:r>
      <w:r w:rsidRPr="00D00781">
        <w:rPr>
          <w:sz w:val="28"/>
          <w:szCs w:val="28"/>
        </w:rPr>
        <w:t xml:space="preserve"> </w:t>
      </w:r>
    </w:p>
    <w:p w14:paraId="5118228B" w14:textId="53ABDA05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Ожидаемый результат: увидеть добавленный процессор в </w:t>
      </w:r>
      <w:proofErr w:type="spellStart"/>
      <w:r w:rsidRPr="00D00781">
        <w:rPr>
          <w:sz w:val="28"/>
          <w:szCs w:val="28"/>
        </w:rPr>
        <w:t>списк</w:t>
      </w:r>
      <w:proofErr w:type="spellEnd"/>
      <w:r w:rsidR="000F3C8E">
        <w:rPr>
          <w:sz w:val="28"/>
          <w:szCs w:val="28"/>
        </w:rPr>
        <w:t>.</w:t>
      </w:r>
      <w:r w:rsidRPr="00D00781">
        <w:rPr>
          <w:sz w:val="28"/>
          <w:szCs w:val="28"/>
        </w:rPr>
        <w:t xml:space="preserve"> </w:t>
      </w:r>
    </w:p>
    <w:p w14:paraId="28BD82C3" w14:textId="41BBD84E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Шаги по выполнению теста: Открытие вкладки «Процессоры». Нажатие кнопки «Добавить». В новом окне ввод названия процессора «Intel Core i5-13600K», в выпадающем списке производитель выбор «Intel</w:t>
      </w:r>
      <w:r w:rsidR="004158D4">
        <w:rPr>
          <w:sz w:val="28"/>
          <w:szCs w:val="28"/>
        </w:rPr>
        <w:t xml:space="preserve">». </w:t>
      </w:r>
      <w:r w:rsidRPr="00D00781">
        <w:rPr>
          <w:sz w:val="28"/>
          <w:szCs w:val="28"/>
        </w:rPr>
        <w:t xml:space="preserve">Нажатие кнопки «Сохранить». Проверка наличия нового процессора в списке. </w:t>
      </w:r>
    </w:p>
    <w:p w14:paraId="683DC0EA" w14:textId="77777777" w:rsidR="007D0C30" w:rsidRPr="00D00781" w:rsidRDefault="007D0C30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943A8C" w14:textId="5E65F177" w:rsidR="000F3C8E" w:rsidRDefault="00D00781" w:rsidP="004158D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4 </w:t>
      </w:r>
    </w:p>
    <w:p w14:paraId="4D8373D5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4 </w:t>
      </w:r>
    </w:p>
    <w:p w14:paraId="54657582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Описание теста: В данном тесте проверяется возможность работы с материнскими платами администратору. </w:t>
      </w:r>
    </w:p>
    <w:p w14:paraId="37D24338" w14:textId="31ABBA7D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Входные данные: название материнской платы – «ASUS ROG STRIX B660-F», производитель – «ASUS». </w:t>
      </w:r>
    </w:p>
    <w:p w14:paraId="2630D660" w14:textId="44646E22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Ожидаемый результат: увидеть добавленную материнскую плату в списке</w:t>
      </w:r>
      <w:r w:rsidR="000F3C8E">
        <w:rPr>
          <w:sz w:val="28"/>
          <w:szCs w:val="28"/>
        </w:rPr>
        <w:t>.</w:t>
      </w:r>
    </w:p>
    <w:p w14:paraId="094E36BB" w14:textId="2798F49C" w:rsidR="00D00781" w:rsidRPr="00B4531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Шаги по выполнению теста: Открытие вкладки «Материнские платы». Нажатие кнопки «Добавить». В новом окне ввод названия материнской платы «ASUS ROG STRIX B660-F», в выпадающем списке производитель выбор «ASUS»</w:t>
      </w:r>
      <w:r w:rsidR="004158D4">
        <w:rPr>
          <w:sz w:val="28"/>
          <w:szCs w:val="28"/>
        </w:rPr>
        <w:t xml:space="preserve">. </w:t>
      </w:r>
      <w:r w:rsidRPr="00D00781">
        <w:rPr>
          <w:sz w:val="28"/>
          <w:szCs w:val="28"/>
        </w:rPr>
        <w:t>Нажатие кнопки «Сохранить». Проверка наличия новой материнской платы в списке. Выбор только что добавленной материнской платы</w:t>
      </w:r>
      <w:r w:rsidR="006C659D" w:rsidRPr="006C659D">
        <w:rPr>
          <w:sz w:val="28"/>
          <w:szCs w:val="28"/>
        </w:rPr>
        <w:t xml:space="preserve">. </w:t>
      </w:r>
      <w:r w:rsidR="006C659D">
        <w:rPr>
          <w:sz w:val="28"/>
          <w:szCs w:val="28"/>
        </w:rPr>
        <w:t xml:space="preserve">Далее необходимо изменить название материнской платы на </w:t>
      </w:r>
      <w:r w:rsidR="006C659D" w:rsidRPr="00D00781">
        <w:rPr>
          <w:sz w:val="28"/>
          <w:szCs w:val="28"/>
        </w:rPr>
        <w:t>«ROG STRIX B660-F»</w:t>
      </w:r>
      <w:r w:rsidR="006C659D" w:rsidRPr="006C659D">
        <w:rPr>
          <w:sz w:val="28"/>
          <w:szCs w:val="28"/>
        </w:rPr>
        <w:t xml:space="preserve"> </w:t>
      </w:r>
      <w:r w:rsidR="006C659D">
        <w:rPr>
          <w:sz w:val="28"/>
          <w:szCs w:val="28"/>
        </w:rPr>
        <w:t>для проверки редактирования данных администратором.</w:t>
      </w:r>
    </w:p>
    <w:p w14:paraId="61DFEF3D" w14:textId="77777777" w:rsidR="000F3C8E" w:rsidRPr="00D00781" w:rsidRDefault="000F3C8E" w:rsidP="00CA66C3">
      <w:pPr>
        <w:spacing w:line="360" w:lineRule="auto"/>
        <w:contextualSpacing/>
        <w:jc w:val="both"/>
        <w:rPr>
          <w:sz w:val="28"/>
          <w:szCs w:val="28"/>
        </w:rPr>
      </w:pPr>
    </w:p>
    <w:p w14:paraId="169F5D49" w14:textId="74F2B65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</w:t>
      </w:r>
      <w:r w:rsidR="00CA66C3">
        <w:rPr>
          <w:sz w:val="28"/>
          <w:szCs w:val="28"/>
        </w:rPr>
        <w:t>5</w:t>
      </w:r>
    </w:p>
    <w:p w14:paraId="472B119D" w14:textId="22389EDF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</w:t>
      </w:r>
      <w:r w:rsidR="00CA66C3">
        <w:rPr>
          <w:sz w:val="28"/>
          <w:szCs w:val="28"/>
        </w:rPr>
        <w:t>5</w:t>
      </w:r>
    </w:p>
    <w:p w14:paraId="385623CF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Описание теста: В данном тесте проверяется возможность работы с оперативной памятью администратору. </w:t>
      </w:r>
    </w:p>
    <w:p w14:paraId="6A4F34CF" w14:textId="0076C8C9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Входные данные: название – «Kingston </w:t>
      </w:r>
      <w:proofErr w:type="spellStart"/>
      <w:r w:rsidRPr="00D00781">
        <w:rPr>
          <w:sz w:val="28"/>
          <w:szCs w:val="28"/>
        </w:rPr>
        <w:t>Fury</w:t>
      </w:r>
      <w:proofErr w:type="spellEnd"/>
      <w:r w:rsidRPr="00D00781">
        <w:rPr>
          <w:sz w:val="28"/>
          <w:szCs w:val="28"/>
        </w:rPr>
        <w:t xml:space="preserve"> </w:t>
      </w:r>
      <w:proofErr w:type="spellStart"/>
      <w:r w:rsidRPr="00D00781">
        <w:rPr>
          <w:sz w:val="28"/>
          <w:szCs w:val="28"/>
        </w:rPr>
        <w:t>Beast</w:t>
      </w:r>
      <w:proofErr w:type="spellEnd"/>
      <w:r w:rsidRPr="00D00781">
        <w:rPr>
          <w:sz w:val="28"/>
          <w:szCs w:val="28"/>
        </w:rPr>
        <w:t xml:space="preserve"> 16GB», производитель – «Kingston». </w:t>
      </w:r>
    </w:p>
    <w:p w14:paraId="3B7B1EFE" w14:textId="1A975964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Ожидаемый результат: увидеть добавленную оперативную память в списке</w:t>
      </w:r>
      <w:r w:rsidR="000F3C8E">
        <w:rPr>
          <w:sz w:val="28"/>
          <w:szCs w:val="28"/>
        </w:rPr>
        <w:t>.</w:t>
      </w:r>
      <w:r w:rsidRPr="00D00781">
        <w:rPr>
          <w:sz w:val="28"/>
          <w:szCs w:val="28"/>
        </w:rPr>
        <w:t xml:space="preserve"> </w:t>
      </w:r>
    </w:p>
    <w:p w14:paraId="58260587" w14:textId="00E42606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Шаги по выполнению теста: Открытие вкладки «Оперативная память». Нажатие кнопки «Добавить». В новом окне ввод названия «Kingston </w:t>
      </w:r>
      <w:proofErr w:type="spellStart"/>
      <w:r w:rsidRPr="00D00781">
        <w:rPr>
          <w:sz w:val="28"/>
          <w:szCs w:val="28"/>
        </w:rPr>
        <w:t>Fury</w:t>
      </w:r>
      <w:proofErr w:type="spellEnd"/>
      <w:r w:rsidRPr="00D00781">
        <w:rPr>
          <w:sz w:val="28"/>
          <w:szCs w:val="28"/>
        </w:rPr>
        <w:t xml:space="preserve"> </w:t>
      </w:r>
      <w:proofErr w:type="spellStart"/>
      <w:r w:rsidRPr="00D00781">
        <w:rPr>
          <w:sz w:val="28"/>
          <w:szCs w:val="28"/>
        </w:rPr>
        <w:t>Beast</w:t>
      </w:r>
      <w:proofErr w:type="spellEnd"/>
      <w:r w:rsidRPr="00D00781">
        <w:rPr>
          <w:sz w:val="28"/>
          <w:szCs w:val="28"/>
        </w:rPr>
        <w:t xml:space="preserve"> 16GB», в выпадающем списке производитель выбор «Kingston», базовая цена – «5000.00». Нажатие кнопки «Сохранить». Проверка наличия новой позиции в списке. Выбор только что добавленной позиции.</w:t>
      </w:r>
      <w:r w:rsidR="00CA66C3">
        <w:rPr>
          <w:sz w:val="28"/>
          <w:szCs w:val="28"/>
        </w:rPr>
        <w:t xml:space="preserve"> Изменение частоты с 4800 на 3200 МГц. Проверка корректности изменения данных</w:t>
      </w:r>
    </w:p>
    <w:p w14:paraId="095649AB" w14:textId="77777777" w:rsidR="00E943E2" w:rsidRDefault="00E943E2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5E3D86" w14:textId="4029BFC2" w:rsidR="00CA66C3" w:rsidRDefault="00CA66C3" w:rsidP="00CA66C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</w:t>
      </w:r>
      <w:r>
        <w:rPr>
          <w:sz w:val="28"/>
          <w:szCs w:val="28"/>
        </w:rPr>
        <w:t>6</w:t>
      </w:r>
    </w:p>
    <w:p w14:paraId="626B1C50" w14:textId="7385252E" w:rsidR="00CA66C3" w:rsidRDefault="00CA66C3" w:rsidP="00CA66C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</w:t>
      </w:r>
      <w:r>
        <w:rPr>
          <w:sz w:val="28"/>
          <w:szCs w:val="28"/>
        </w:rPr>
        <w:t>6</w:t>
      </w:r>
    </w:p>
    <w:p w14:paraId="422A12B6" w14:textId="77777777" w:rsidR="00CA66C3" w:rsidRDefault="00CA66C3" w:rsidP="00CA66C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Описание теста: В данном тесте проверяется возможность работы с видеокартами администратору. Входные данные: название видеокарты – «NVIDIA GeForce RTX 4070», производитель – «NVIDIA»</w:t>
      </w:r>
      <w:r>
        <w:rPr>
          <w:sz w:val="28"/>
          <w:szCs w:val="28"/>
        </w:rPr>
        <w:t>.</w:t>
      </w:r>
    </w:p>
    <w:p w14:paraId="631CAE4D" w14:textId="36AC388B" w:rsidR="00CA66C3" w:rsidRDefault="00CA66C3" w:rsidP="00CA66C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Ожидаемый результат: увидеть добавленную видеокарту в списке, её изменение, а после удаления её отсутствие. Шаги по выполнению теста: Открытие вкладки «Видеокарты». Нажатие кнопки «Добавить». В новом окне ввод названия видеокарты «NVIDIA GeForce RTX 4070», в выпадающем списке производитель выбор «NVIDIA». Нажатие кнопки «Сохранить». Проверка наличия новой видеокарты в списке. </w:t>
      </w:r>
      <w:r w:rsidR="00324561">
        <w:rPr>
          <w:sz w:val="28"/>
          <w:szCs w:val="28"/>
        </w:rPr>
        <w:t>Нажатие кнопки «Удалить». Проверка удаления видеокарты.</w:t>
      </w:r>
    </w:p>
    <w:p w14:paraId="78C5691C" w14:textId="77777777" w:rsidR="00CA66C3" w:rsidRPr="00D00781" w:rsidRDefault="00CA66C3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982924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7 </w:t>
      </w:r>
    </w:p>
    <w:p w14:paraId="02EE0EAD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7 </w:t>
      </w:r>
    </w:p>
    <w:p w14:paraId="34E0CBA7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lastRenderedPageBreak/>
        <w:t xml:space="preserve">Описание теста: В данном тесте проверяется возможность работы с устройствами хранения данных администратору. </w:t>
      </w:r>
    </w:p>
    <w:p w14:paraId="0586CD26" w14:textId="27B34AA6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Входные данные: название – «Samsung 870 EVO 1TB», производитель – «Samsung».</w:t>
      </w:r>
    </w:p>
    <w:p w14:paraId="6253483A" w14:textId="77777777" w:rsidR="007D0C30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Ожидаемый результат: увидеть добавленное устройство хранения в списке, его изменение, а после удаления его отсутствие. </w:t>
      </w:r>
    </w:p>
    <w:p w14:paraId="45AEDF97" w14:textId="23E06881" w:rsidR="00D00781" w:rsidRDefault="00D00781" w:rsidP="000F3C8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Шаги по выполнению теста: Открытие вкладки «Хранилище». Нажатие кнопки «Добавить». В новом окне ввод названия «Samsung 870 EVO 1TB», в выпадающем списке производитель выбор «Samsung</w:t>
      </w:r>
      <w:r w:rsidR="00273FD7">
        <w:rPr>
          <w:sz w:val="28"/>
          <w:szCs w:val="28"/>
        </w:rPr>
        <w:t xml:space="preserve">». </w:t>
      </w:r>
      <w:r w:rsidRPr="00D00781">
        <w:rPr>
          <w:sz w:val="28"/>
          <w:szCs w:val="28"/>
        </w:rPr>
        <w:t xml:space="preserve">Нажатие кнопки «Сохранить». Проверка наличия нового устройства в списке. </w:t>
      </w:r>
    </w:p>
    <w:p w14:paraId="690C7A95" w14:textId="77777777" w:rsidR="000F3C8E" w:rsidRPr="00D00781" w:rsidRDefault="000F3C8E" w:rsidP="000F3C8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A63BC1" w14:textId="687F0801" w:rsidR="00E943E2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</w:t>
      </w:r>
      <w:r w:rsidR="000F3C8E">
        <w:rPr>
          <w:sz w:val="28"/>
          <w:szCs w:val="28"/>
        </w:rPr>
        <w:t>8</w:t>
      </w:r>
    </w:p>
    <w:p w14:paraId="6007DFD9" w14:textId="29EB9F22" w:rsidR="00E943E2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</w:t>
      </w:r>
      <w:r w:rsidR="000F3C8E">
        <w:rPr>
          <w:sz w:val="28"/>
          <w:szCs w:val="28"/>
        </w:rPr>
        <w:t>8</w:t>
      </w:r>
    </w:p>
    <w:p w14:paraId="4E4FAAAE" w14:textId="02B87B57" w:rsidR="00E943E2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Описание теста: В данном тесте проверяется возможность создания конфигурации ПК </w:t>
      </w:r>
      <w:r w:rsidR="000F3C8E">
        <w:rPr>
          <w:sz w:val="28"/>
          <w:szCs w:val="28"/>
        </w:rPr>
        <w:t>сборщиком</w:t>
      </w:r>
      <w:r w:rsidRPr="00D00781">
        <w:rPr>
          <w:sz w:val="28"/>
          <w:szCs w:val="28"/>
        </w:rPr>
        <w:t xml:space="preserve">. </w:t>
      </w:r>
    </w:p>
    <w:p w14:paraId="6415E462" w14:textId="2BD85E32" w:rsidR="00E943E2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Входные данные: название конфигурации – «Игровой ПК», процессор – «Intel Core i5-13600K», материнская плата – «ASUS ROG STRIX B660-F», видеокарта – «</w:t>
      </w:r>
      <w:r w:rsidR="00AA6119">
        <w:rPr>
          <w:sz w:val="28"/>
          <w:szCs w:val="28"/>
          <w:lang w:val="en-US"/>
        </w:rPr>
        <w:t>Gigabyte</w:t>
      </w:r>
      <w:r w:rsidRPr="00D00781">
        <w:rPr>
          <w:sz w:val="28"/>
          <w:szCs w:val="28"/>
        </w:rPr>
        <w:t xml:space="preserve"> GeForce RTX </w:t>
      </w:r>
      <w:r w:rsidR="00AA6119" w:rsidRPr="00AA6119">
        <w:rPr>
          <w:sz w:val="28"/>
          <w:szCs w:val="28"/>
        </w:rPr>
        <w:t>3</w:t>
      </w:r>
      <w:r w:rsidRPr="00D00781">
        <w:rPr>
          <w:sz w:val="28"/>
          <w:szCs w:val="28"/>
        </w:rPr>
        <w:t>070</w:t>
      </w:r>
      <w:r w:rsidR="00AA6119" w:rsidRPr="00AA6119">
        <w:rPr>
          <w:sz w:val="28"/>
          <w:szCs w:val="28"/>
        </w:rPr>
        <w:t xml:space="preserve"> </w:t>
      </w:r>
      <w:r w:rsidR="00AA6119">
        <w:rPr>
          <w:sz w:val="28"/>
          <w:szCs w:val="28"/>
          <w:lang w:val="en-US"/>
        </w:rPr>
        <w:t>Eagle</w:t>
      </w:r>
      <w:r w:rsidR="00AA6119" w:rsidRPr="00AA6119">
        <w:rPr>
          <w:sz w:val="28"/>
          <w:szCs w:val="28"/>
        </w:rPr>
        <w:t xml:space="preserve"> </w:t>
      </w:r>
      <w:r w:rsidR="00AA6119">
        <w:rPr>
          <w:sz w:val="28"/>
          <w:szCs w:val="28"/>
          <w:lang w:val="en-US"/>
        </w:rPr>
        <w:t>OC</w:t>
      </w:r>
      <w:r w:rsidRPr="00D00781">
        <w:rPr>
          <w:sz w:val="28"/>
          <w:szCs w:val="28"/>
        </w:rPr>
        <w:t xml:space="preserve">», оперативная память – «Kingston </w:t>
      </w:r>
      <w:proofErr w:type="spellStart"/>
      <w:r w:rsidRPr="00D00781">
        <w:rPr>
          <w:sz w:val="28"/>
          <w:szCs w:val="28"/>
        </w:rPr>
        <w:t>Fury</w:t>
      </w:r>
      <w:proofErr w:type="spellEnd"/>
      <w:r w:rsidRPr="00D00781">
        <w:rPr>
          <w:sz w:val="28"/>
          <w:szCs w:val="28"/>
        </w:rPr>
        <w:t xml:space="preserve"> </w:t>
      </w:r>
      <w:proofErr w:type="spellStart"/>
      <w:r w:rsidRPr="00D00781">
        <w:rPr>
          <w:sz w:val="28"/>
          <w:szCs w:val="28"/>
        </w:rPr>
        <w:t>Beast</w:t>
      </w:r>
      <w:proofErr w:type="spellEnd"/>
      <w:r w:rsidRPr="00D00781">
        <w:rPr>
          <w:sz w:val="28"/>
          <w:szCs w:val="28"/>
        </w:rPr>
        <w:t xml:space="preserve"> 16GB», хранилище – «Samsung 870 EVO 1TB». </w:t>
      </w:r>
    </w:p>
    <w:p w14:paraId="661ADCA9" w14:textId="77777777" w:rsidR="00E943E2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Ожидаемый результат: увидеть сохранённую конфигурацию в списке всех конфигураций. </w:t>
      </w:r>
    </w:p>
    <w:p w14:paraId="526BF7FB" w14:textId="36E76502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Шаги по выполнению теста: В главном окне приложения нажатие на кнопку «Создать конфигурацию». В новом окне ввод названия конфигурации «Игровой ПК». В выпадающих списках </w:t>
      </w:r>
      <w:proofErr w:type="gramStart"/>
      <w:r w:rsidRPr="00D00781">
        <w:rPr>
          <w:sz w:val="28"/>
          <w:szCs w:val="28"/>
        </w:rPr>
        <w:t>выбор</w:t>
      </w:r>
      <w:proofErr w:type="gramEnd"/>
      <w:r w:rsidRPr="00D00781">
        <w:rPr>
          <w:sz w:val="28"/>
          <w:szCs w:val="28"/>
        </w:rPr>
        <w:t xml:space="preserve"> соответствующих комплектующих: процессора, материнской платы, видеокарты, оперативной памяти и хранилища. Нажатие кнопки «Сохранить». Проверка наличия только что добавленной конфигурации в списке всех конфигураций.</w:t>
      </w:r>
    </w:p>
    <w:p w14:paraId="46F0FB49" w14:textId="77777777" w:rsidR="00E943E2" w:rsidRPr="00D00781" w:rsidRDefault="00E943E2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349381" w14:textId="56511710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Тестовый пример: тестовый пример </w:t>
      </w:r>
      <w:r w:rsidR="000F3C8E">
        <w:rPr>
          <w:sz w:val="28"/>
          <w:szCs w:val="28"/>
        </w:rPr>
        <w:t>9</w:t>
      </w:r>
    </w:p>
    <w:p w14:paraId="7CB9D232" w14:textId="3CD5E219" w:rsidR="00D00781" w:rsidRPr="00B4531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Тест-требование: тест-требование </w:t>
      </w:r>
      <w:r w:rsidR="000F3C8E">
        <w:rPr>
          <w:sz w:val="28"/>
          <w:szCs w:val="28"/>
        </w:rPr>
        <w:t>9</w:t>
      </w:r>
    </w:p>
    <w:p w14:paraId="455C307C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lastRenderedPageBreak/>
        <w:t xml:space="preserve">Описание теста: В данном тесте проверяется возможность экспорта данных о конфигурациях в файл Excel администратором. </w:t>
      </w:r>
    </w:p>
    <w:p w14:paraId="7623EC19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Входные данные: отсутствуют.</w:t>
      </w:r>
    </w:p>
    <w:p w14:paraId="1C8BA06F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Ожидаемый результат: файл формата Excel с информацией о конфигурациях сохранён на диске. </w:t>
      </w:r>
    </w:p>
    <w:p w14:paraId="2DE74E82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Шаги по выполнению теста: В главном окне приложения нажатие на кнопку «Экспорт в Excel». </w:t>
      </w:r>
    </w:p>
    <w:p w14:paraId="425C8B55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Выбор пути сохранения файла в диалоговом окне. </w:t>
      </w:r>
    </w:p>
    <w:p w14:paraId="621CC438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Нажатие кнопки «Сохранить». </w:t>
      </w:r>
    </w:p>
    <w:p w14:paraId="1F8A8A39" w14:textId="77777777" w:rsid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 xml:space="preserve">Открытие сохранённого файла. </w:t>
      </w:r>
    </w:p>
    <w:p w14:paraId="13153F37" w14:textId="04A09541" w:rsidR="00D00781" w:rsidRPr="00D00781" w:rsidRDefault="00D00781" w:rsidP="00D007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00781">
        <w:rPr>
          <w:sz w:val="28"/>
          <w:szCs w:val="28"/>
        </w:rPr>
        <w:t>Проверка наличия информации о конфигурациях в файле Excel.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279726A9" w:rsidR="00B25B50" w:rsidRDefault="00577876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577876">
        <w:rPr>
          <w:noProof/>
          <w:sz w:val="28"/>
          <w:szCs w:val="28"/>
        </w:rPr>
        <w:lastRenderedPageBreak/>
        <w:drawing>
          <wp:inline distT="0" distB="0" distL="0" distR="0" wp14:anchorId="6CB2EF9E" wp14:editId="070E36A7">
            <wp:extent cx="3906216" cy="3291840"/>
            <wp:effectExtent l="0" t="0" r="0" b="3810"/>
            <wp:docPr id="1317920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207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10899" cy="3295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43AEAD8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577876" w:rsidRPr="00577876">
        <w:rPr>
          <w:sz w:val="26"/>
          <w:szCs w:val="26"/>
        </w:rPr>
        <w:t>32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32574020" w:rsidR="002962F5" w:rsidRPr="00B45311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 xml:space="preserve">быть </w:t>
      </w:r>
      <w:r w:rsidR="00577876">
        <w:rPr>
          <w:sz w:val="28"/>
          <w:szCs w:val="28"/>
        </w:rPr>
        <w:t>кнопки «Добавить»</w:t>
      </w:r>
      <w:r w:rsidR="00577876" w:rsidRPr="00577876">
        <w:rPr>
          <w:sz w:val="28"/>
          <w:szCs w:val="28"/>
        </w:rPr>
        <w:t xml:space="preserve">, </w:t>
      </w:r>
      <w:r w:rsidR="00577876">
        <w:rPr>
          <w:sz w:val="28"/>
          <w:szCs w:val="28"/>
        </w:rPr>
        <w:t>«Редактировать»</w:t>
      </w:r>
      <w:r w:rsidR="00577876" w:rsidRPr="00577876">
        <w:rPr>
          <w:sz w:val="28"/>
          <w:szCs w:val="28"/>
        </w:rPr>
        <w:t xml:space="preserve">, </w:t>
      </w:r>
      <w:r w:rsidR="00577876">
        <w:rPr>
          <w:sz w:val="28"/>
          <w:szCs w:val="28"/>
        </w:rPr>
        <w:t>«Удалить».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4A3486AF" w:rsidR="00FA61FF" w:rsidRDefault="00577876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577876">
        <w:rPr>
          <w:noProof/>
          <w:sz w:val="28"/>
          <w:szCs w:val="28"/>
        </w:rPr>
        <w:drawing>
          <wp:inline distT="0" distB="0" distL="0" distR="0" wp14:anchorId="5C1FBB31" wp14:editId="485D3BEA">
            <wp:extent cx="4906060" cy="1181265"/>
            <wp:effectExtent l="0" t="0" r="8890" b="0"/>
            <wp:docPr id="749586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869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AC2B" w14:textId="4A60BD80" w:rsidR="00FA61FF" w:rsidRPr="00577876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577876" w:rsidRPr="00577876">
        <w:rPr>
          <w:sz w:val="26"/>
          <w:szCs w:val="26"/>
        </w:rPr>
        <w:t>33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</w:t>
      </w:r>
      <w:r w:rsidR="00577876">
        <w:rPr>
          <w:sz w:val="26"/>
          <w:szCs w:val="26"/>
        </w:rPr>
        <w:t>у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4465F6D8" w14:textId="77777777" w:rsidR="00143DD3" w:rsidRDefault="00143DD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CD6613" w14:textId="586EFF7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2. Проверка возможности входа в приложение как </w:t>
      </w:r>
      <w:r w:rsidR="000F3C8E">
        <w:rPr>
          <w:sz w:val="28"/>
          <w:szCs w:val="28"/>
        </w:rPr>
        <w:t>сборщик ПК.</w:t>
      </w:r>
    </w:p>
    <w:p w14:paraId="52DE44C5" w14:textId="77777777" w:rsidR="000F3C8E" w:rsidRDefault="000F3C8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D4603" w14:textId="005D7CE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</w:t>
      </w:r>
      <w:r w:rsidR="000F3C8E">
        <w:rPr>
          <w:sz w:val="28"/>
          <w:szCs w:val="28"/>
        </w:rPr>
        <w:t xml:space="preserve"> сборщика ПК</w:t>
      </w:r>
      <w:r>
        <w:rPr>
          <w:sz w:val="28"/>
          <w:szCs w:val="28"/>
        </w:rPr>
        <w:t xml:space="preserve"> в окне авторизации представлен на рисунке</w:t>
      </w:r>
      <w:r w:rsidR="000F3C8E">
        <w:rPr>
          <w:sz w:val="28"/>
          <w:szCs w:val="28"/>
        </w:rPr>
        <w:t xml:space="preserve"> 34</w:t>
      </w:r>
      <w:r>
        <w:rPr>
          <w:sz w:val="28"/>
          <w:szCs w:val="28"/>
        </w:rPr>
        <w:t>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38F5E834" w:rsidR="00D26B4E" w:rsidRDefault="000F3C8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0F3C8E">
        <w:rPr>
          <w:noProof/>
          <w:sz w:val="28"/>
          <w:szCs w:val="28"/>
        </w:rPr>
        <w:lastRenderedPageBreak/>
        <w:drawing>
          <wp:inline distT="0" distB="0" distL="0" distR="0" wp14:anchorId="4CD9DC65" wp14:editId="343E8CB2">
            <wp:extent cx="3748936" cy="3246120"/>
            <wp:effectExtent l="0" t="0" r="4445" b="0"/>
            <wp:docPr id="1682996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962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55778" cy="325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6F142DAF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0F3C8E">
        <w:rPr>
          <w:sz w:val="26"/>
          <w:szCs w:val="26"/>
        </w:rPr>
        <w:t>34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05C0EACC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</w:t>
      </w:r>
      <w:r w:rsidR="000F3C8E">
        <w:rPr>
          <w:sz w:val="28"/>
          <w:szCs w:val="28"/>
        </w:rPr>
        <w:t>не должно быть вкладок «Добавить»</w:t>
      </w:r>
      <w:r w:rsidR="000F3C8E" w:rsidRPr="000F3C8E">
        <w:rPr>
          <w:sz w:val="28"/>
          <w:szCs w:val="28"/>
        </w:rPr>
        <w:t xml:space="preserve">, </w:t>
      </w:r>
      <w:r w:rsidR="000F3C8E">
        <w:rPr>
          <w:sz w:val="28"/>
          <w:szCs w:val="28"/>
        </w:rPr>
        <w:t>«Редактировать»</w:t>
      </w:r>
      <w:r w:rsidR="000F3C8E" w:rsidRPr="000F3C8E">
        <w:rPr>
          <w:sz w:val="28"/>
          <w:szCs w:val="28"/>
        </w:rPr>
        <w:t xml:space="preserve">, </w:t>
      </w:r>
      <w:r w:rsidR="000F3C8E">
        <w:rPr>
          <w:sz w:val="28"/>
          <w:szCs w:val="28"/>
        </w:rPr>
        <w:t>«Удалить».</w:t>
      </w:r>
    </w:p>
    <w:p w14:paraId="6EB78720" w14:textId="77777777" w:rsidR="000F3C8E" w:rsidRPr="000F3C8E" w:rsidRDefault="000F3C8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96ED3" w14:textId="27E1909E" w:rsidR="00D26B4E" w:rsidRDefault="000F3C8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0F3C8E">
        <w:rPr>
          <w:noProof/>
        </w:rPr>
        <w:drawing>
          <wp:inline distT="0" distB="0" distL="0" distR="0" wp14:anchorId="5AC33751" wp14:editId="2456C2BB">
            <wp:extent cx="5135880" cy="623802"/>
            <wp:effectExtent l="0" t="0" r="0" b="5080"/>
            <wp:docPr id="300727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276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91215" cy="63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5256837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0F3C8E">
        <w:rPr>
          <w:sz w:val="26"/>
          <w:szCs w:val="26"/>
        </w:rPr>
        <w:t>35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 xml:space="preserve">роверка вкладок и кнопок, доступных </w:t>
      </w:r>
      <w:r w:rsidR="000F3C8E">
        <w:rPr>
          <w:sz w:val="26"/>
          <w:szCs w:val="26"/>
        </w:rPr>
        <w:t>сборщику ПК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13D0345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 w:rsidR="000F3C8E">
        <w:rPr>
          <w:sz w:val="28"/>
          <w:szCs w:val="28"/>
        </w:rPr>
        <w:t xml:space="preserve">сборщик ПК </w:t>
      </w:r>
      <w:r w:rsidR="008420A6">
        <w:rPr>
          <w:sz w:val="28"/>
          <w:szCs w:val="28"/>
        </w:rPr>
        <w:t>соответствуют ожиданиям</w:t>
      </w:r>
      <w:r>
        <w:rPr>
          <w:sz w:val="28"/>
          <w:szCs w:val="28"/>
        </w:rPr>
        <w:t>.</w:t>
      </w:r>
    </w:p>
    <w:p w14:paraId="56D18AB8" w14:textId="522C0BF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</w:t>
      </w:r>
      <w:r w:rsidR="00DB23E8">
        <w:rPr>
          <w:sz w:val="28"/>
          <w:szCs w:val="28"/>
        </w:rPr>
        <w:t>Добавление процессора администратором.</w:t>
      </w:r>
    </w:p>
    <w:p w14:paraId="2DE56601" w14:textId="77777777" w:rsidR="000F3C8E" w:rsidRDefault="000F3C8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4CF1DD" w14:textId="6456157C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Ввод </w:t>
      </w:r>
      <w:r w:rsidR="00DB23E8">
        <w:rPr>
          <w:sz w:val="28"/>
          <w:szCs w:val="28"/>
        </w:rPr>
        <w:t>данных нового процессора представлен на рисунке 36.</w:t>
      </w:r>
    </w:p>
    <w:p w14:paraId="1E118455" w14:textId="77777777" w:rsidR="00DB23E8" w:rsidRDefault="00DB23E8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3E7FD211" w:rsidR="00D26B4E" w:rsidRDefault="00DB23E8" w:rsidP="00DB23E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B23E8">
        <w:rPr>
          <w:noProof/>
          <w:sz w:val="28"/>
          <w:szCs w:val="28"/>
        </w:rPr>
        <w:lastRenderedPageBreak/>
        <w:drawing>
          <wp:inline distT="0" distB="0" distL="0" distR="0" wp14:anchorId="00396B80" wp14:editId="3CFC84CF">
            <wp:extent cx="5474163" cy="1211580"/>
            <wp:effectExtent l="0" t="0" r="0" b="7620"/>
            <wp:docPr id="397552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5520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14222" cy="122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443372B4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DB23E8">
        <w:rPr>
          <w:sz w:val="26"/>
          <w:szCs w:val="26"/>
        </w:rPr>
        <w:t>36</w:t>
      </w:r>
      <w:r w:rsidRPr="00E01448">
        <w:rPr>
          <w:sz w:val="26"/>
          <w:szCs w:val="26"/>
        </w:rPr>
        <w:t xml:space="preserve"> – </w:t>
      </w:r>
      <w:r w:rsidR="00DB23E8">
        <w:rPr>
          <w:sz w:val="26"/>
          <w:szCs w:val="26"/>
        </w:rPr>
        <w:t>Ввод данных нового процессора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7CA8D82" w:rsidR="00D26B4E" w:rsidRPr="00DB23E8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</w:t>
      </w:r>
      <w:r w:rsidR="00DB23E8">
        <w:rPr>
          <w:sz w:val="28"/>
          <w:szCs w:val="28"/>
        </w:rPr>
        <w:t>того</w:t>
      </w:r>
      <w:r w:rsidR="00DB23E8" w:rsidRPr="00DB23E8">
        <w:rPr>
          <w:sz w:val="28"/>
          <w:szCs w:val="28"/>
        </w:rPr>
        <w:t xml:space="preserve">, </w:t>
      </w:r>
      <w:r w:rsidR="00DB23E8">
        <w:rPr>
          <w:sz w:val="28"/>
          <w:szCs w:val="28"/>
        </w:rPr>
        <w:t>что процессор появился в списке доступных</w:t>
      </w:r>
      <w:r w:rsidR="00DB23E8" w:rsidRPr="00DB23E8">
        <w:rPr>
          <w:sz w:val="28"/>
          <w:szCs w:val="28"/>
        </w:rPr>
        <w:t xml:space="preserve">, </w:t>
      </w:r>
      <w:r w:rsidR="00DB23E8">
        <w:rPr>
          <w:sz w:val="28"/>
          <w:szCs w:val="28"/>
        </w:rPr>
        <w:t>представлена на рисунке 37.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3FF59CAA" w:rsidR="00D26B4E" w:rsidRDefault="00DB23E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B23E8">
        <w:rPr>
          <w:noProof/>
          <w:sz w:val="28"/>
          <w:szCs w:val="28"/>
        </w:rPr>
        <w:drawing>
          <wp:inline distT="0" distB="0" distL="0" distR="0" wp14:anchorId="0B253F44" wp14:editId="2EF8CC33">
            <wp:extent cx="6299835" cy="1202690"/>
            <wp:effectExtent l="0" t="0" r="5715" b="0"/>
            <wp:docPr id="514451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5103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23E8">
        <w:rPr>
          <w:noProof/>
          <w:sz w:val="28"/>
          <w:szCs w:val="28"/>
        </w:rPr>
        <w:t xml:space="preserve"> </w:t>
      </w:r>
    </w:p>
    <w:p w14:paraId="2FDF8382" w14:textId="7359C157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DB23E8">
        <w:rPr>
          <w:sz w:val="26"/>
          <w:szCs w:val="26"/>
        </w:rPr>
        <w:t>37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</w:t>
      </w:r>
      <w:r w:rsidR="00DB23E8">
        <w:rPr>
          <w:sz w:val="26"/>
          <w:szCs w:val="26"/>
        </w:rPr>
        <w:t>добавления процессора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65B6ECEC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="00DB23E8">
        <w:rPr>
          <w:sz w:val="28"/>
          <w:szCs w:val="28"/>
        </w:rPr>
        <w:t>возможности добавления процессора соответствуют ожидаемым.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47C32109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4. Проверка </w:t>
      </w:r>
      <w:r w:rsidR="004158D4">
        <w:rPr>
          <w:sz w:val="28"/>
          <w:szCs w:val="28"/>
        </w:rPr>
        <w:t>работоспособности функции добавления материнской платы администратором</w:t>
      </w:r>
    </w:p>
    <w:p w14:paraId="139F39DA" w14:textId="77777777" w:rsidR="004158D4" w:rsidRDefault="004158D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8492D8" w14:textId="77777777" w:rsidR="004158D4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</w:t>
      </w:r>
      <w:r w:rsidR="004158D4">
        <w:rPr>
          <w:sz w:val="28"/>
          <w:szCs w:val="28"/>
        </w:rPr>
        <w:t xml:space="preserve">й материнской плате </w:t>
      </w:r>
      <w:r w:rsidR="00187652">
        <w:rPr>
          <w:sz w:val="28"/>
          <w:szCs w:val="28"/>
        </w:rPr>
        <w:t xml:space="preserve">показано на рисунке </w:t>
      </w:r>
      <w:r w:rsidR="004158D4">
        <w:rPr>
          <w:sz w:val="28"/>
          <w:szCs w:val="28"/>
        </w:rPr>
        <w:t>38</w:t>
      </w:r>
    </w:p>
    <w:p w14:paraId="6E064AD1" w14:textId="41EA09BE" w:rsidR="00B25B50" w:rsidRDefault="00187652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.</w:t>
      </w:r>
    </w:p>
    <w:p w14:paraId="07F875AD" w14:textId="703AE66C" w:rsidR="00B25B50" w:rsidRDefault="006C659D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6C659D">
        <w:rPr>
          <w:noProof/>
          <w:sz w:val="28"/>
          <w:szCs w:val="28"/>
        </w:rPr>
        <w:drawing>
          <wp:inline distT="0" distB="0" distL="0" distR="0" wp14:anchorId="721C0A26" wp14:editId="034103C9">
            <wp:extent cx="6299835" cy="1029335"/>
            <wp:effectExtent l="0" t="0" r="5715" b="0"/>
            <wp:docPr id="178988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897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43506B2F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4158D4">
        <w:rPr>
          <w:sz w:val="26"/>
          <w:szCs w:val="26"/>
        </w:rPr>
        <w:t>38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</w:t>
      </w:r>
      <w:r w:rsidR="004158D4">
        <w:rPr>
          <w:sz w:val="26"/>
          <w:szCs w:val="26"/>
        </w:rPr>
        <w:t>й материнской плате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6F51D299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Добавленный товар в каталоге показан на рисунке </w:t>
      </w:r>
      <w:r w:rsidR="004158D4">
        <w:rPr>
          <w:sz w:val="28"/>
          <w:szCs w:val="28"/>
        </w:rPr>
        <w:t>39</w:t>
      </w:r>
      <w:r>
        <w:rPr>
          <w:sz w:val="28"/>
          <w:szCs w:val="28"/>
        </w:rPr>
        <w:t>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4AA2D200" w:rsidR="00F77149" w:rsidRDefault="004158D4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4158D4">
        <w:rPr>
          <w:noProof/>
          <w:sz w:val="28"/>
          <w:szCs w:val="28"/>
        </w:rPr>
        <w:drawing>
          <wp:inline distT="0" distB="0" distL="0" distR="0" wp14:anchorId="635F348C" wp14:editId="516BDBC2">
            <wp:extent cx="6299835" cy="598805"/>
            <wp:effectExtent l="0" t="0" r="5715" b="0"/>
            <wp:docPr id="1258200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005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2C833F92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4158D4">
        <w:rPr>
          <w:sz w:val="26"/>
          <w:szCs w:val="26"/>
        </w:rPr>
        <w:t>39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</w:t>
      </w:r>
      <w:r w:rsidR="004158D4">
        <w:rPr>
          <w:sz w:val="26"/>
          <w:szCs w:val="26"/>
        </w:rPr>
        <w:t>ка каталога</w:t>
      </w:r>
    </w:p>
    <w:p w14:paraId="4AFBE2EE" w14:textId="77777777" w:rsidR="00F77149" w:rsidRPr="00B45311" w:rsidRDefault="00F77149" w:rsidP="004158D4">
      <w:pPr>
        <w:spacing w:line="360" w:lineRule="auto"/>
        <w:contextualSpacing/>
        <w:rPr>
          <w:sz w:val="28"/>
          <w:szCs w:val="28"/>
        </w:rPr>
      </w:pPr>
    </w:p>
    <w:p w14:paraId="79F2C612" w14:textId="6142FB20" w:rsidR="006C659D" w:rsidRDefault="006C659D" w:rsidP="006C659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необходимо изменить название материнской платы</w:t>
      </w:r>
      <w:r w:rsidRPr="006C659D">
        <w:rPr>
          <w:sz w:val="28"/>
          <w:szCs w:val="28"/>
        </w:rPr>
        <w:t xml:space="preserve">, </w:t>
      </w:r>
      <w:r>
        <w:rPr>
          <w:sz w:val="28"/>
          <w:szCs w:val="28"/>
        </w:rPr>
        <w:t>для этого нажать кнопку «Редактировать» и ввести название «</w:t>
      </w:r>
      <w:r>
        <w:rPr>
          <w:sz w:val="28"/>
          <w:szCs w:val="28"/>
          <w:lang w:val="en-US"/>
        </w:rPr>
        <w:t>ROG</w:t>
      </w:r>
      <w:r w:rsidRPr="006C659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STRIX</w:t>
      </w:r>
      <w:r w:rsidRPr="006C659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6C659D">
        <w:rPr>
          <w:sz w:val="28"/>
          <w:szCs w:val="28"/>
        </w:rPr>
        <w:t>660-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>». Результат представлен на рисунке 40.</w:t>
      </w:r>
    </w:p>
    <w:p w14:paraId="22C5EAB6" w14:textId="77777777" w:rsidR="006C659D" w:rsidRDefault="006C659D" w:rsidP="006C659D">
      <w:pPr>
        <w:spacing w:line="360" w:lineRule="auto"/>
        <w:ind w:firstLine="709"/>
        <w:contextualSpacing/>
        <w:rPr>
          <w:sz w:val="28"/>
          <w:szCs w:val="28"/>
        </w:rPr>
      </w:pPr>
    </w:p>
    <w:p w14:paraId="696C8063" w14:textId="4F627D75" w:rsidR="006C659D" w:rsidRDefault="006C659D" w:rsidP="006C659D">
      <w:pPr>
        <w:spacing w:line="360" w:lineRule="auto"/>
        <w:ind w:firstLine="709"/>
        <w:contextualSpacing/>
        <w:rPr>
          <w:sz w:val="28"/>
          <w:szCs w:val="28"/>
        </w:rPr>
      </w:pPr>
      <w:r w:rsidRPr="006C659D">
        <w:rPr>
          <w:noProof/>
          <w:sz w:val="28"/>
          <w:szCs w:val="28"/>
        </w:rPr>
        <w:drawing>
          <wp:inline distT="0" distB="0" distL="0" distR="0" wp14:anchorId="1073CC78" wp14:editId="064C7D0D">
            <wp:extent cx="5172075" cy="893553"/>
            <wp:effectExtent l="0" t="0" r="0" b="1905"/>
            <wp:docPr id="478103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030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499" cy="90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12A4" w14:textId="36BD475F" w:rsidR="006C659D" w:rsidRDefault="006C659D" w:rsidP="006C659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40 – Ввод новых данных</w:t>
      </w:r>
    </w:p>
    <w:p w14:paraId="2B5C7E70" w14:textId="77777777" w:rsidR="006C659D" w:rsidRDefault="006C659D" w:rsidP="006C659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4046A3" w14:textId="39FFE14F" w:rsidR="006C659D" w:rsidRDefault="006C659D" w:rsidP="006C659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необходимо нажать кнопку «Сохранить»</w:t>
      </w:r>
      <w:r w:rsidRPr="006C659D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представлен на рисунке 41.</w:t>
      </w:r>
    </w:p>
    <w:p w14:paraId="7FC8AAD5" w14:textId="77777777" w:rsidR="005D70FD" w:rsidRDefault="005D70FD" w:rsidP="006C659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B9B238" w14:textId="22B9E834" w:rsidR="005D70FD" w:rsidRDefault="005D70FD" w:rsidP="006C659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D70FD">
        <w:rPr>
          <w:noProof/>
          <w:sz w:val="28"/>
          <w:szCs w:val="28"/>
        </w:rPr>
        <w:drawing>
          <wp:inline distT="0" distB="0" distL="0" distR="0" wp14:anchorId="510DD520" wp14:editId="3DD16FEE">
            <wp:extent cx="5598134" cy="829733"/>
            <wp:effectExtent l="0" t="0" r="3175" b="8890"/>
            <wp:docPr id="10927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10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1341" cy="8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78691" w14:textId="085900BC" w:rsidR="005D70FD" w:rsidRDefault="005D70FD" w:rsidP="005D70F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41 – Обновленная материнская плата</w:t>
      </w:r>
    </w:p>
    <w:p w14:paraId="4A74DDD4" w14:textId="77777777" w:rsidR="005D70FD" w:rsidRPr="006C659D" w:rsidRDefault="005D70FD" w:rsidP="005D70FD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094D88C3" w14:textId="36167B09" w:rsidR="00F77149" w:rsidRDefault="00F77149" w:rsidP="004158D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</w:t>
      </w:r>
      <w:r w:rsidR="004158D4">
        <w:rPr>
          <w:sz w:val="28"/>
          <w:szCs w:val="28"/>
        </w:rPr>
        <w:t>материнских платах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5CF403DD" w14:textId="77777777" w:rsidR="004158D4" w:rsidRPr="006C659D" w:rsidRDefault="004158D4" w:rsidP="004158D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5CE45C6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5. Проверка в работоспособности функций работы с </w:t>
      </w:r>
      <w:r w:rsidR="00ED0EA1">
        <w:rPr>
          <w:sz w:val="28"/>
          <w:szCs w:val="28"/>
        </w:rPr>
        <w:t>оперативной памятью.</w:t>
      </w:r>
    </w:p>
    <w:p w14:paraId="476558FD" w14:textId="5936DAB3" w:rsidR="00CA66C3" w:rsidRDefault="00CA66C3" w:rsidP="00CA66C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данных оперативной памяти представлен на рисунке 42.</w:t>
      </w:r>
    </w:p>
    <w:p w14:paraId="5C411A1B" w14:textId="77777777" w:rsidR="00CA66C3" w:rsidRDefault="00CA66C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00512C" w14:textId="77777777" w:rsidR="00CA66C3" w:rsidRDefault="00CA66C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5AB8A160" w:rsidR="00B25B50" w:rsidRDefault="00CA66C3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CA66C3">
        <w:rPr>
          <w:noProof/>
          <w:sz w:val="28"/>
          <w:szCs w:val="28"/>
        </w:rPr>
        <w:drawing>
          <wp:inline distT="0" distB="0" distL="0" distR="0" wp14:anchorId="7813BDE6" wp14:editId="199BA925">
            <wp:extent cx="4995333" cy="814177"/>
            <wp:effectExtent l="0" t="0" r="0" b="5080"/>
            <wp:docPr id="1536494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942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29027" cy="81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47C1892F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="00CA66C3">
        <w:rPr>
          <w:sz w:val="26"/>
          <w:szCs w:val="26"/>
        </w:rPr>
        <w:t>2</w:t>
      </w:r>
      <w:r w:rsidRPr="00E01448">
        <w:rPr>
          <w:sz w:val="26"/>
          <w:szCs w:val="26"/>
        </w:rPr>
        <w:t xml:space="preserve"> –</w:t>
      </w:r>
      <w:r w:rsidR="00CA66C3">
        <w:rPr>
          <w:sz w:val="26"/>
          <w:szCs w:val="26"/>
        </w:rPr>
        <w:t xml:space="preserve"> Ввод данных оперативной памяти</w:t>
      </w:r>
    </w:p>
    <w:p w14:paraId="2B54736F" w14:textId="77777777" w:rsidR="00A71EA4" w:rsidRPr="00B45311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259A1A57" w14:textId="590BAB5A" w:rsidR="00CA66C3" w:rsidRDefault="00CA66C3" w:rsidP="00CA66C3">
      <w:pPr>
        <w:spacing w:line="360" w:lineRule="auto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Добавленная оперативная память представлена на рисунке 43.</w:t>
      </w:r>
    </w:p>
    <w:p w14:paraId="79AAF142" w14:textId="77777777" w:rsidR="00CA66C3" w:rsidRPr="00CA66C3" w:rsidRDefault="00CA66C3" w:rsidP="00CA66C3">
      <w:pPr>
        <w:spacing w:line="360" w:lineRule="auto"/>
        <w:ind w:firstLine="709"/>
        <w:jc w:val="both"/>
        <w:rPr>
          <w:sz w:val="26"/>
          <w:szCs w:val="26"/>
        </w:rPr>
      </w:pPr>
    </w:p>
    <w:p w14:paraId="6D2A7AE6" w14:textId="225EB8AE" w:rsidR="008420A6" w:rsidRDefault="00CA66C3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CA66C3">
        <w:rPr>
          <w:noProof/>
          <w:sz w:val="28"/>
          <w:szCs w:val="28"/>
        </w:rPr>
        <w:drawing>
          <wp:inline distT="0" distB="0" distL="0" distR="0" wp14:anchorId="26DFAFB2" wp14:editId="645CA525">
            <wp:extent cx="6299835" cy="318770"/>
            <wp:effectExtent l="0" t="0" r="5715" b="5080"/>
            <wp:docPr id="1422394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945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27BAADA4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="00CA66C3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</w:t>
      </w:r>
      <w:r w:rsidR="00CA66C3">
        <w:rPr>
          <w:sz w:val="26"/>
          <w:szCs w:val="26"/>
        </w:rPr>
        <w:t xml:space="preserve"> Добавленная оперативная память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5AAD0CFE" w:rsidR="008420A6" w:rsidRDefault="00DF1B5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Редактирование оперативной памяти представлено на рисунке 44.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056972F" w:rsidR="008420A6" w:rsidRDefault="00DF1B56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DF1B56">
        <w:rPr>
          <w:noProof/>
          <w:sz w:val="28"/>
          <w:szCs w:val="28"/>
        </w:rPr>
        <w:drawing>
          <wp:inline distT="0" distB="0" distL="0" distR="0" wp14:anchorId="64F29640" wp14:editId="32A66194">
            <wp:extent cx="6299835" cy="988060"/>
            <wp:effectExtent l="0" t="0" r="5715" b="2540"/>
            <wp:docPr id="870908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088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24BD9D8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</w:t>
      </w:r>
      <w:r w:rsidR="00DF1B56">
        <w:rPr>
          <w:sz w:val="26"/>
          <w:szCs w:val="26"/>
        </w:rPr>
        <w:t xml:space="preserve"> Изменение частоты оперативной памяти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790A1288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 w:rsidR="00DF1B56">
        <w:rPr>
          <w:sz w:val="28"/>
          <w:szCs w:val="28"/>
        </w:rPr>
        <w:t xml:space="preserve">оперативной памятью </w:t>
      </w:r>
      <w:r>
        <w:rPr>
          <w:sz w:val="28"/>
          <w:szCs w:val="28"/>
        </w:rPr>
        <w:t>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1491EE62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6. Проверка работоспособности функций работы с </w:t>
      </w:r>
      <w:r w:rsidR="00644FCC">
        <w:rPr>
          <w:sz w:val="28"/>
          <w:szCs w:val="28"/>
        </w:rPr>
        <w:t>видеокартами</w:t>
      </w:r>
      <w:r w:rsidRPr="00B25B50">
        <w:rPr>
          <w:sz w:val="28"/>
          <w:szCs w:val="28"/>
        </w:rPr>
        <w:t xml:space="preserve"> у администратора.</w:t>
      </w:r>
    </w:p>
    <w:p w14:paraId="0BFE5138" w14:textId="77777777" w:rsidR="00644FCC" w:rsidRDefault="00644FCC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18B048" w14:textId="232132ED" w:rsidR="00644FCC" w:rsidRDefault="00644FCC" w:rsidP="00644FC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данных новой видеокарты представлен на рисунке 45.</w:t>
      </w:r>
    </w:p>
    <w:p w14:paraId="74B10398" w14:textId="5BB31275" w:rsidR="00AD5407" w:rsidRDefault="00324561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324561">
        <w:rPr>
          <w:noProof/>
          <w:sz w:val="28"/>
          <w:szCs w:val="28"/>
        </w:rPr>
        <w:lastRenderedPageBreak/>
        <w:drawing>
          <wp:inline distT="0" distB="0" distL="0" distR="0" wp14:anchorId="7FD7EF7D" wp14:editId="6AD5186A">
            <wp:extent cx="5541060" cy="1388533"/>
            <wp:effectExtent l="0" t="0" r="2540" b="2540"/>
            <wp:docPr id="432418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188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09631" cy="140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6963ABB8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45</w:t>
      </w:r>
      <w:r w:rsidRPr="00E01448">
        <w:rPr>
          <w:sz w:val="26"/>
          <w:szCs w:val="26"/>
        </w:rPr>
        <w:t xml:space="preserve"> –</w:t>
      </w:r>
      <w:r w:rsidR="00324561">
        <w:rPr>
          <w:sz w:val="26"/>
          <w:szCs w:val="26"/>
        </w:rPr>
        <w:t xml:space="preserve"> Ввод данных видеокарты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39A4E48A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</w:t>
      </w:r>
      <w:r w:rsidR="00324561">
        <w:rPr>
          <w:sz w:val="28"/>
          <w:szCs w:val="28"/>
        </w:rPr>
        <w:t>ная видеокарта показана на рисунке 46.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0529CE44" w:rsidR="00AD5407" w:rsidRDefault="00324561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324561">
        <w:rPr>
          <w:noProof/>
          <w:sz w:val="28"/>
          <w:szCs w:val="28"/>
        </w:rPr>
        <w:drawing>
          <wp:inline distT="0" distB="0" distL="0" distR="0" wp14:anchorId="2FDAC8A4" wp14:editId="5ED6EE35">
            <wp:extent cx="6299835" cy="305435"/>
            <wp:effectExtent l="0" t="0" r="5715" b="0"/>
            <wp:docPr id="499587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58730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326B3240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</w:t>
      </w:r>
      <w:r w:rsidR="00324561">
        <w:rPr>
          <w:sz w:val="26"/>
          <w:szCs w:val="26"/>
        </w:rPr>
        <w:t>ная видеокарта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02542F8C" w:rsidR="00AD5407" w:rsidRDefault="00A11FDC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«Удалить». Отсутствие видеокарты представлено на рисунке 47.</w:t>
      </w:r>
    </w:p>
    <w:p w14:paraId="01D63358" w14:textId="77777777" w:rsidR="00A11FDC" w:rsidRDefault="00A11FDC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20C22E" w14:textId="615F4CAE" w:rsidR="00AD5407" w:rsidRDefault="00A11FDC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A11FDC">
        <w:rPr>
          <w:noProof/>
          <w:sz w:val="28"/>
          <w:szCs w:val="28"/>
        </w:rPr>
        <w:drawing>
          <wp:inline distT="0" distB="0" distL="0" distR="0" wp14:anchorId="200D9677" wp14:editId="7E71892E">
            <wp:extent cx="5676229" cy="973667"/>
            <wp:effectExtent l="0" t="0" r="1270" b="0"/>
            <wp:docPr id="2146210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1013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5204" cy="98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F75A884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</w:t>
      </w:r>
      <w:r w:rsidR="00A11FDC">
        <w:rPr>
          <w:sz w:val="26"/>
          <w:szCs w:val="26"/>
        </w:rPr>
        <w:t>удаления видеокарты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2A012E6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 w:rsidR="00F46B2C">
        <w:rPr>
          <w:sz w:val="28"/>
          <w:szCs w:val="28"/>
        </w:rPr>
        <w:t>видеокартами</w:t>
      </w:r>
      <w:r>
        <w:rPr>
          <w:sz w:val="28"/>
          <w:szCs w:val="28"/>
        </w:rPr>
        <w:t xml:space="preserve">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2F41E809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работоспособности функций работы с </w:t>
      </w:r>
      <w:r w:rsidR="006B65F2">
        <w:rPr>
          <w:sz w:val="28"/>
          <w:szCs w:val="28"/>
        </w:rPr>
        <w:t>накопителями</w:t>
      </w:r>
      <w:r w:rsidRPr="00B25B50">
        <w:rPr>
          <w:sz w:val="28"/>
          <w:szCs w:val="28"/>
        </w:rPr>
        <w:t xml:space="preserve"> </w:t>
      </w:r>
      <w:r w:rsidR="006B65F2">
        <w:rPr>
          <w:sz w:val="28"/>
          <w:szCs w:val="28"/>
        </w:rPr>
        <w:t>данных.</w:t>
      </w:r>
    </w:p>
    <w:p w14:paraId="65207ADC" w14:textId="77777777" w:rsidR="006B65F2" w:rsidRDefault="006B65F2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7C7A5" w14:textId="62AA4428" w:rsidR="00E0254F" w:rsidRDefault="006B65F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данных нового накопителя представлен на рисунке 48.</w:t>
      </w:r>
    </w:p>
    <w:p w14:paraId="1D82D57E" w14:textId="53B0E896" w:rsidR="00E0254F" w:rsidRDefault="006B65F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6B65F2">
        <w:rPr>
          <w:noProof/>
          <w:sz w:val="28"/>
          <w:szCs w:val="28"/>
        </w:rPr>
        <w:lastRenderedPageBreak/>
        <w:drawing>
          <wp:inline distT="0" distB="0" distL="0" distR="0" wp14:anchorId="44D79B6F" wp14:editId="62F30002">
            <wp:extent cx="5681133" cy="1516343"/>
            <wp:effectExtent l="0" t="0" r="0" b="8255"/>
            <wp:docPr id="57292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2617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01356" cy="152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0AF8FB10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6B65F2">
        <w:rPr>
          <w:sz w:val="26"/>
          <w:szCs w:val="26"/>
        </w:rPr>
        <w:t>48</w:t>
      </w:r>
      <w:r w:rsidRPr="00E01448">
        <w:rPr>
          <w:sz w:val="26"/>
          <w:szCs w:val="26"/>
        </w:rPr>
        <w:t xml:space="preserve"> –</w:t>
      </w:r>
      <w:r w:rsidR="006B65F2">
        <w:rPr>
          <w:sz w:val="26"/>
          <w:szCs w:val="26"/>
        </w:rPr>
        <w:t xml:space="preserve"> Ввод данных накопителя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35EACF3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</w:t>
      </w:r>
      <w:r w:rsidR="00383D57">
        <w:rPr>
          <w:sz w:val="28"/>
          <w:szCs w:val="28"/>
        </w:rPr>
        <w:t>ный накопитель представлен на рисунке 49.</w:t>
      </w:r>
    </w:p>
    <w:p w14:paraId="5504F4A8" w14:textId="77777777" w:rsidR="00383D57" w:rsidRDefault="00383D57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86ABC3" w14:textId="019584DB" w:rsidR="00E0254F" w:rsidRDefault="00383D57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383D57">
        <w:rPr>
          <w:noProof/>
          <w:sz w:val="28"/>
          <w:szCs w:val="28"/>
        </w:rPr>
        <w:drawing>
          <wp:inline distT="0" distB="0" distL="0" distR="0" wp14:anchorId="60166913" wp14:editId="2E31065E">
            <wp:extent cx="5723466" cy="1514373"/>
            <wp:effectExtent l="0" t="0" r="0" b="0"/>
            <wp:docPr id="278026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2664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5233" cy="1517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D6AA" w14:textId="74E0D635" w:rsidR="00B25B50" w:rsidRDefault="00E0254F" w:rsidP="00383D5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="00383D57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</w:t>
      </w:r>
      <w:r w:rsidR="00383D57">
        <w:rPr>
          <w:sz w:val="26"/>
          <w:szCs w:val="26"/>
        </w:rPr>
        <w:t>ный накопитель</w:t>
      </w:r>
    </w:p>
    <w:p w14:paraId="7631B96C" w14:textId="77777777" w:rsidR="00383D57" w:rsidRPr="00383D57" w:rsidRDefault="00383D57" w:rsidP="00383D57">
      <w:pPr>
        <w:spacing w:line="360" w:lineRule="auto"/>
        <w:jc w:val="center"/>
        <w:rPr>
          <w:sz w:val="26"/>
          <w:szCs w:val="26"/>
        </w:rPr>
      </w:pPr>
    </w:p>
    <w:p w14:paraId="700629BD" w14:textId="72230BD0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 w:rsidR="00004148">
        <w:rPr>
          <w:sz w:val="28"/>
          <w:szCs w:val="28"/>
        </w:rPr>
        <w:t>накопителями</w:t>
      </w:r>
      <w:r>
        <w:rPr>
          <w:sz w:val="28"/>
          <w:szCs w:val="28"/>
        </w:rPr>
        <w:t xml:space="preserve">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3515883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8. Проверка работоспособности функций </w:t>
      </w:r>
      <w:r w:rsidR="00383D57">
        <w:rPr>
          <w:sz w:val="28"/>
          <w:szCs w:val="28"/>
        </w:rPr>
        <w:t>создания конфигурации у сборщика ПК</w:t>
      </w:r>
      <w:r w:rsidRPr="00B25B50">
        <w:rPr>
          <w:sz w:val="28"/>
          <w:szCs w:val="28"/>
        </w:rPr>
        <w:t>.</w:t>
      </w:r>
    </w:p>
    <w:p w14:paraId="25914875" w14:textId="77777777" w:rsidR="00A4546E" w:rsidRDefault="00A4546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6C70DD" w14:textId="345E61F3" w:rsidR="00C45917" w:rsidRDefault="00A4546E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данных конфигурации представлен на рисунке 50.</w:t>
      </w:r>
    </w:p>
    <w:p w14:paraId="3F32AA5F" w14:textId="0280005E" w:rsidR="00C45917" w:rsidRDefault="009A6AED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9A6AED">
        <w:rPr>
          <w:noProof/>
          <w:sz w:val="28"/>
          <w:szCs w:val="28"/>
        </w:rPr>
        <w:lastRenderedPageBreak/>
        <w:drawing>
          <wp:inline distT="0" distB="0" distL="0" distR="0" wp14:anchorId="039ACC53" wp14:editId="5EE21066">
            <wp:extent cx="5243213" cy="2921000"/>
            <wp:effectExtent l="0" t="0" r="0" b="0"/>
            <wp:docPr id="1269981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816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45305" cy="29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293829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2A168A">
        <w:rPr>
          <w:sz w:val="26"/>
          <w:szCs w:val="26"/>
        </w:rPr>
        <w:t>50</w:t>
      </w:r>
      <w:r w:rsidRPr="00E01448">
        <w:rPr>
          <w:sz w:val="26"/>
          <w:szCs w:val="26"/>
        </w:rPr>
        <w:t xml:space="preserve"> –</w:t>
      </w:r>
      <w:r w:rsidR="002A168A">
        <w:rPr>
          <w:sz w:val="26"/>
          <w:szCs w:val="26"/>
        </w:rPr>
        <w:t xml:space="preserve"> Ввод данных конфигурации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56F37456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</w:t>
      </w:r>
      <w:r w:rsidR="009A6AED">
        <w:rPr>
          <w:sz w:val="28"/>
          <w:szCs w:val="28"/>
        </w:rPr>
        <w:t>ная конфигурация показана на рисунке 51.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5E5CC7A7" w:rsidR="00C45917" w:rsidRDefault="009A6AED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9A6AED">
        <w:rPr>
          <w:noProof/>
          <w:sz w:val="28"/>
          <w:szCs w:val="28"/>
        </w:rPr>
        <w:drawing>
          <wp:inline distT="0" distB="0" distL="0" distR="0" wp14:anchorId="28643387" wp14:editId="1F10E330">
            <wp:extent cx="6299835" cy="550334"/>
            <wp:effectExtent l="0" t="0" r="0" b="2540"/>
            <wp:docPr id="2107107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0748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44537" cy="554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40F429E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9A6AED">
        <w:rPr>
          <w:sz w:val="26"/>
          <w:szCs w:val="26"/>
        </w:rPr>
        <w:t>51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</w:t>
      </w:r>
      <w:r w:rsidR="009A6AED">
        <w:rPr>
          <w:sz w:val="26"/>
          <w:szCs w:val="26"/>
        </w:rPr>
        <w:t>ная конфигурация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198863B2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 w:rsidR="00004148">
        <w:rPr>
          <w:sz w:val="28"/>
          <w:szCs w:val="28"/>
        </w:rPr>
        <w:t>конфигурациями</w:t>
      </w:r>
      <w:r>
        <w:rPr>
          <w:sz w:val="28"/>
          <w:szCs w:val="28"/>
        </w:rPr>
        <w:t xml:space="preserve">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13BCEF96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9. Проверка работоспособности функций работы с </w:t>
      </w:r>
      <w:r w:rsidR="002C7FEA">
        <w:rPr>
          <w:sz w:val="28"/>
          <w:szCs w:val="28"/>
        </w:rPr>
        <w:t>экспортированием данных у администратора.</w:t>
      </w:r>
    </w:p>
    <w:p w14:paraId="7F6BB97E" w14:textId="77777777" w:rsidR="002C7FEA" w:rsidRDefault="002C7FEA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3A64DB" w14:textId="58CFF25E" w:rsidR="00FD2234" w:rsidRPr="002C7FEA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Открытие окна </w:t>
      </w:r>
      <w:r w:rsidR="002C7FEA">
        <w:rPr>
          <w:sz w:val="28"/>
          <w:szCs w:val="28"/>
        </w:rPr>
        <w:t>сохранения файла с данными по кнопке «Экспортировать» представлено на рисунке 52.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62D3CD33" w:rsidR="00B25B50" w:rsidRDefault="002C7FEA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2C7FEA">
        <w:rPr>
          <w:noProof/>
          <w:sz w:val="28"/>
          <w:szCs w:val="28"/>
        </w:rPr>
        <w:lastRenderedPageBreak/>
        <w:drawing>
          <wp:inline distT="0" distB="0" distL="0" distR="0" wp14:anchorId="72740766" wp14:editId="2576734A">
            <wp:extent cx="4864106" cy="3022600"/>
            <wp:effectExtent l="0" t="0" r="0" b="6350"/>
            <wp:docPr id="1835997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9739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3031" cy="302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01C10612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2C7FEA">
        <w:rPr>
          <w:sz w:val="26"/>
          <w:szCs w:val="26"/>
        </w:rPr>
        <w:t>52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2C7FEA">
        <w:rPr>
          <w:sz w:val="26"/>
          <w:szCs w:val="26"/>
        </w:rPr>
        <w:t>выбора файла сохранения экспорта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BE1ED5F" w14:textId="52422DD2" w:rsidR="00FD2234" w:rsidRDefault="002C7FEA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Файл с данными экспорта представлен на рисунке 53.</w:t>
      </w:r>
    </w:p>
    <w:p w14:paraId="15F85AF6" w14:textId="77777777" w:rsidR="002C7FEA" w:rsidRDefault="002C7FEA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02C050A2" w:rsidR="00FD2234" w:rsidRPr="002C7FEA" w:rsidRDefault="002C7FEA" w:rsidP="002C7FEA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2C7FEA">
        <w:rPr>
          <w:noProof/>
          <w:sz w:val="28"/>
          <w:szCs w:val="28"/>
        </w:rPr>
        <w:drawing>
          <wp:inline distT="0" distB="0" distL="0" distR="0" wp14:anchorId="6C2BB86A" wp14:editId="261CAF8F">
            <wp:extent cx="5571479" cy="3429000"/>
            <wp:effectExtent l="0" t="0" r="0" b="0"/>
            <wp:docPr id="343035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3554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3930" cy="345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7F145" w14:textId="0633E126" w:rsidR="00FD2234" w:rsidRDefault="00FD2234" w:rsidP="002C7FEA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2C7FEA">
        <w:rPr>
          <w:sz w:val="26"/>
          <w:szCs w:val="26"/>
        </w:rPr>
        <w:t>53</w:t>
      </w:r>
      <w:r w:rsidRPr="00E01448">
        <w:rPr>
          <w:sz w:val="26"/>
          <w:szCs w:val="26"/>
        </w:rPr>
        <w:t xml:space="preserve"> –</w:t>
      </w:r>
      <w:r w:rsidR="002C7FEA">
        <w:rPr>
          <w:sz w:val="26"/>
          <w:szCs w:val="26"/>
        </w:rPr>
        <w:t xml:space="preserve"> Файл с экспортированными данными</w:t>
      </w:r>
    </w:p>
    <w:p w14:paraId="358ED8FB" w14:textId="77777777" w:rsidR="002C7FEA" w:rsidRPr="002C7FEA" w:rsidRDefault="002C7FEA" w:rsidP="002C7FEA">
      <w:pPr>
        <w:spacing w:line="360" w:lineRule="auto"/>
        <w:jc w:val="center"/>
        <w:rPr>
          <w:sz w:val="26"/>
          <w:szCs w:val="26"/>
        </w:rPr>
      </w:pPr>
    </w:p>
    <w:p w14:paraId="6C26CCA7" w14:textId="407925C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 w:rsidR="002C7FEA">
        <w:rPr>
          <w:sz w:val="28"/>
          <w:szCs w:val="28"/>
        </w:rPr>
        <w:t>экспортированием данных соответствуют ожиданиям</w:t>
      </w:r>
      <w:r>
        <w:rPr>
          <w:sz w:val="28"/>
          <w:szCs w:val="28"/>
        </w:rPr>
        <w:t>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2C7FEA">
      <w:pPr>
        <w:spacing w:line="360" w:lineRule="auto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4E6F38">
      <w:pPr>
        <w:spacing w:line="360" w:lineRule="auto"/>
        <w:contextualSpacing/>
        <w:jc w:val="both"/>
        <w:rPr>
          <w:sz w:val="28"/>
          <w:szCs w:val="28"/>
        </w:rPr>
      </w:pPr>
    </w:p>
    <w:p w14:paraId="4FF4E961" w14:textId="3F8FDE4A" w:rsidR="009E7FB5" w:rsidRDefault="00BC382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C382D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proofErr w:type="gramStart"/>
      <w:r w:rsidRPr="00BC382D">
        <w:rPr>
          <w:sz w:val="28"/>
          <w:szCs w:val="28"/>
        </w:rPr>
        <w:t>Reset</w:t>
      </w:r>
      <w:proofErr w:type="spellEnd"/>
      <w:r w:rsidRPr="00BC382D">
        <w:rPr>
          <w:sz w:val="28"/>
          <w:szCs w:val="28"/>
        </w:rPr>
        <w:t>(</w:t>
      </w:r>
      <w:proofErr w:type="gramEnd"/>
      <w:r w:rsidRPr="00BC382D">
        <w:rPr>
          <w:sz w:val="28"/>
          <w:szCs w:val="28"/>
        </w:rPr>
        <w:t xml:space="preserve">) класса </w:t>
      </w:r>
      <w:proofErr w:type="spellStart"/>
      <w:r w:rsidRPr="00BC382D">
        <w:rPr>
          <w:sz w:val="28"/>
          <w:szCs w:val="28"/>
        </w:rPr>
        <w:t>UserSession</w:t>
      </w:r>
      <w:proofErr w:type="spellEnd"/>
      <w:r w:rsidRPr="00BC382D">
        <w:rPr>
          <w:sz w:val="28"/>
          <w:szCs w:val="28"/>
        </w:rPr>
        <w:t xml:space="preserve"> представлена в таблице 4.1.</w:t>
      </w:r>
    </w:p>
    <w:p w14:paraId="400E579F" w14:textId="77777777" w:rsidR="00BC382D" w:rsidRDefault="00BC382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1B0882AB" w:rsidR="009E7FB5" w:rsidRDefault="00BC382D" w:rsidP="009E7FB5">
      <w:pPr>
        <w:spacing w:line="360" w:lineRule="auto"/>
        <w:ind w:firstLine="709"/>
        <w:jc w:val="both"/>
        <w:rPr>
          <w:sz w:val="28"/>
        </w:rPr>
      </w:pPr>
      <w:r w:rsidRPr="00BC382D">
        <w:rPr>
          <w:sz w:val="28"/>
        </w:rPr>
        <w:t xml:space="preserve">Таблица 4.1 – Спецификация тестового случая для класса </w:t>
      </w:r>
      <w:proofErr w:type="spellStart"/>
      <w:r w:rsidRPr="00BC382D">
        <w:rPr>
          <w:sz w:val="28"/>
        </w:rPr>
        <w:t>UserSession</w:t>
      </w:r>
      <w:proofErr w:type="spellEnd"/>
      <w:r>
        <w:rPr>
          <w:sz w:val="28"/>
        </w:rPr>
        <w:t>.</w:t>
      </w:r>
    </w:p>
    <w:p w14:paraId="299C6626" w14:textId="77777777" w:rsidR="00BC382D" w:rsidRDefault="00BC382D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53FCB142" w:rsidR="009E7FB5" w:rsidRPr="00E8471E" w:rsidRDefault="009E7FB5" w:rsidP="009613BF">
            <w:pPr>
              <w:jc w:val="center"/>
              <w:rPr>
                <w:lang w:val="en-US"/>
              </w:rPr>
            </w:pPr>
            <w:r>
              <w:t xml:space="preserve">Название класса: </w:t>
            </w:r>
            <w:proofErr w:type="spellStart"/>
            <w:r w:rsidR="00E8471E">
              <w:rPr>
                <w:lang w:val="en-US"/>
              </w:rPr>
              <w:t>UserSession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0FB667C5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="00BC382D" w:rsidRPr="00BC382D">
              <w:t>UserSession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3C6F752" w:rsidR="009E7FB5" w:rsidRPr="00A12229" w:rsidRDefault="009E7FB5" w:rsidP="009E7FB5">
            <w:pPr>
              <w:jc w:val="both"/>
            </w:pPr>
            <w:r w:rsidRPr="003A2A9E">
              <w:t>Описание тестового случая:</w:t>
            </w:r>
            <w:r w:rsidR="00BC382D">
              <w:t xml:space="preserve"> </w:t>
            </w:r>
            <w:r w:rsidR="00BC382D" w:rsidRPr="00BC382D">
              <w:t xml:space="preserve">Тест проверяет правильность работы метода </w:t>
            </w:r>
            <w:proofErr w:type="spellStart"/>
            <w:proofErr w:type="gramStart"/>
            <w:r w:rsidR="00BC382D" w:rsidRPr="00BC382D">
              <w:t>Reset</w:t>
            </w:r>
            <w:proofErr w:type="spellEnd"/>
            <w:r w:rsidR="00BC382D" w:rsidRPr="00BC382D">
              <w:t>(</w:t>
            </w:r>
            <w:proofErr w:type="gramEnd"/>
            <w:r w:rsidR="00BC382D" w:rsidRPr="00BC382D">
              <w:t xml:space="preserve">) класса </w:t>
            </w:r>
            <w:proofErr w:type="spellStart"/>
            <w:r w:rsidR="00BC382D" w:rsidRPr="00BC382D">
              <w:t>UserSession</w:t>
            </w:r>
            <w:proofErr w:type="spellEnd"/>
            <w:r w:rsidR="00BC382D" w:rsidRPr="00BC382D">
              <w:t xml:space="preserve"> – сброс всех полей сессии к значениям по умолчанию после того, как пользователь был авторизован с идентификатором 42 и ролью «</w:t>
            </w:r>
            <w:proofErr w:type="spellStart"/>
            <w:r w:rsidR="00BC382D" w:rsidRPr="00BC382D">
              <w:t>admin</w:t>
            </w:r>
            <w:proofErr w:type="spellEnd"/>
            <w:r w:rsidR="00BC382D" w:rsidRPr="00BC382D">
              <w:t>».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0EC6902A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proofErr w:type="spellStart"/>
            <w:r w:rsidR="00BC382D" w:rsidRPr="00BC382D">
              <w:t>UserId</w:t>
            </w:r>
            <w:proofErr w:type="spellEnd"/>
            <w:r w:rsidR="00BC382D" w:rsidRPr="00BC382D">
              <w:t xml:space="preserve"> = 0, </w:t>
            </w:r>
            <w:proofErr w:type="spellStart"/>
            <w:r w:rsidR="00BC382D" w:rsidRPr="00BC382D">
              <w:t>Login</w:t>
            </w:r>
            <w:proofErr w:type="spellEnd"/>
            <w:r w:rsidR="00BC382D" w:rsidRPr="00BC382D">
              <w:t xml:space="preserve"> = "", </w:t>
            </w:r>
            <w:proofErr w:type="spellStart"/>
            <w:r w:rsidR="00BC382D" w:rsidRPr="00BC382D">
              <w:t>Role</w:t>
            </w:r>
            <w:proofErr w:type="spellEnd"/>
            <w:r w:rsidR="00BC382D" w:rsidRPr="00BC382D">
              <w:t xml:space="preserve"> = "</w:t>
            </w:r>
            <w:proofErr w:type="spellStart"/>
            <w:r w:rsidR="00BC382D" w:rsidRPr="00BC382D">
              <w:t>user</w:t>
            </w:r>
            <w:proofErr w:type="spellEnd"/>
            <w:r w:rsidR="00BC382D" w:rsidRPr="00BC382D">
              <w:t>"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7227EE" w14:textId="57566C1A" w:rsidR="004212C6" w:rsidRPr="004A47E4" w:rsidRDefault="00E8471E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8471E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proofErr w:type="gramStart"/>
      <w:r w:rsidRPr="00E8471E">
        <w:rPr>
          <w:sz w:val="28"/>
          <w:szCs w:val="28"/>
        </w:rPr>
        <w:t>SetProperty</w:t>
      </w:r>
      <w:proofErr w:type="spellEnd"/>
      <w:r w:rsidRPr="00E8471E">
        <w:rPr>
          <w:sz w:val="28"/>
          <w:szCs w:val="28"/>
        </w:rPr>
        <w:t>(</w:t>
      </w:r>
      <w:proofErr w:type="gramEnd"/>
      <w:r w:rsidRPr="00E8471E">
        <w:rPr>
          <w:sz w:val="28"/>
          <w:szCs w:val="28"/>
        </w:rPr>
        <w:t xml:space="preserve">) класса </w:t>
      </w:r>
      <w:proofErr w:type="spellStart"/>
      <w:r w:rsidRPr="00E8471E">
        <w:rPr>
          <w:sz w:val="28"/>
          <w:szCs w:val="28"/>
        </w:rPr>
        <w:t>ViewModelBase</w:t>
      </w:r>
      <w:proofErr w:type="spellEnd"/>
      <w:r w:rsidRPr="00E8471E">
        <w:rPr>
          <w:sz w:val="28"/>
          <w:szCs w:val="28"/>
        </w:rPr>
        <w:t xml:space="preserve"> представлена в таблице 4.2.</w:t>
      </w:r>
    </w:p>
    <w:p w14:paraId="61F5877D" w14:textId="77777777" w:rsidR="00E8471E" w:rsidRPr="004A47E4" w:rsidRDefault="00E8471E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5215F6" w14:textId="13B8D8B7" w:rsidR="004212C6" w:rsidRPr="004A47E4" w:rsidRDefault="00E8471E" w:rsidP="004212C6">
      <w:pPr>
        <w:spacing w:line="360" w:lineRule="auto"/>
        <w:ind w:firstLine="709"/>
        <w:jc w:val="both"/>
        <w:rPr>
          <w:sz w:val="28"/>
        </w:rPr>
      </w:pPr>
      <w:r w:rsidRPr="00E8471E">
        <w:rPr>
          <w:sz w:val="28"/>
        </w:rPr>
        <w:t xml:space="preserve">Таблица 4.2 – Спецификация тестового случая для класса </w:t>
      </w:r>
      <w:proofErr w:type="spellStart"/>
      <w:r w:rsidRPr="00E8471E">
        <w:rPr>
          <w:sz w:val="28"/>
        </w:rPr>
        <w:t>ViewModelBase</w:t>
      </w:r>
      <w:proofErr w:type="spellEnd"/>
    </w:p>
    <w:p w14:paraId="0B6B077C" w14:textId="77777777" w:rsidR="00E8471E" w:rsidRPr="004A47E4" w:rsidRDefault="00E8471E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31377011" w:rsidR="004212C6" w:rsidRPr="00E8471E" w:rsidRDefault="004212C6" w:rsidP="009613BF">
            <w:pPr>
              <w:jc w:val="center"/>
              <w:rPr>
                <w:lang w:val="en-US"/>
              </w:rPr>
            </w:pPr>
            <w:r>
              <w:t xml:space="preserve">Название класса: </w:t>
            </w:r>
            <w:proofErr w:type="spellStart"/>
            <w:r w:rsidR="00E8471E">
              <w:rPr>
                <w:lang w:val="en-US"/>
              </w:rPr>
              <w:t>ViewModelBase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5650AFE4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="00E8471E" w:rsidRPr="00E8471E">
              <w:t>ViewModelBasePropertyChangedTest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2C1E8406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</w:t>
            </w:r>
            <w:r w:rsidR="00E8471E" w:rsidRPr="00E8471E">
              <w:t xml:space="preserve">Тест проверяет правильность работы метода </w:t>
            </w:r>
            <w:proofErr w:type="spellStart"/>
            <w:proofErr w:type="gramStart"/>
            <w:r w:rsidR="00E8471E" w:rsidRPr="00E8471E">
              <w:t>SetProperty</w:t>
            </w:r>
            <w:proofErr w:type="spellEnd"/>
            <w:r w:rsidR="00E8471E" w:rsidRPr="00E8471E">
              <w:t>(</w:t>
            </w:r>
            <w:proofErr w:type="gramEnd"/>
            <w:r w:rsidR="00E8471E" w:rsidRPr="00E8471E">
              <w:t xml:space="preserve">) класса </w:t>
            </w:r>
            <w:proofErr w:type="spellStart"/>
            <w:r w:rsidR="00E8471E" w:rsidRPr="00E8471E">
              <w:t>ViewModelBase</w:t>
            </w:r>
            <w:proofErr w:type="spellEnd"/>
            <w:r w:rsidR="00E8471E" w:rsidRPr="00E8471E">
              <w:t xml:space="preserve"> – корректное поднятие события </w:t>
            </w:r>
            <w:proofErr w:type="spellStart"/>
            <w:r w:rsidR="00E8471E" w:rsidRPr="00E8471E">
              <w:t>PropertyChanged</w:t>
            </w:r>
            <w:proofErr w:type="spellEnd"/>
            <w:r w:rsidR="00E8471E" w:rsidRPr="00E8471E">
              <w:t xml:space="preserve"> с именем изменённого свойства при присвоении нового значения свойству Name тестовой </w:t>
            </w:r>
            <w:proofErr w:type="spellStart"/>
            <w:r w:rsidR="00E8471E" w:rsidRPr="00E8471E">
              <w:t>ViewModel</w:t>
            </w:r>
            <w:proofErr w:type="spellEnd"/>
            <w:r w:rsidR="00E8471E" w:rsidRPr="00E8471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4549981B" w:rsidR="004212C6" w:rsidRPr="00E8471E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="00E8471E" w:rsidRPr="00E8471E">
              <w:t>Имя свойства в аргументе события равно "Name"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ED1F09" w14:textId="064A683A" w:rsidR="004212C6" w:rsidRPr="004A47E4" w:rsidRDefault="00E8471E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8471E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proofErr w:type="gramStart"/>
      <w:r w:rsidRPr="00E8471E">
        <w:rPr>
          <w:sz w:val="28"/>
          <w:szCs w:val="28"/>
        </w:rPr>
        <w:t>Execute</w:t>
      </w:r>
      <w:proofErr w:type="spellEnd"/>
      <w:r w:rsidRPr="00E8471E">
        <w:rPr>
          <w:sz w:val="28"/>
          <w:szCs w:val="28"/>
        </w:rPr>
        <w:t>(</w:t>
      </w:r>
      <w:proofErr w:type="gramEnd"/>
      <w:r w:rsidRPr="00E8471E">
        <w:rPr>
          <w:sz w:val="28"/>
          <w:szCs w:val="28"/>
        </w:rPr>
        <w:t xml:space="preserve">) класса </w:t>
      </w:r>
      <w:proofErr w:type="spellStart"/>
      <w:r w:rsidRPr="00E8471E">
        <w:rPr>
          <w:sz w:val="28"/>
          <w:szCs w:val="28"/>
        </w:rPr>
        <w:t>RelayCommand</w:t>
      </w:r>
      <w:proofErr w:type="spellEnd"/>
      <w:r w:rsidRPr="00E8471E">
        <w:rPr>
          <w:sz w:val="28"/>
          <w:szCs w:val="28"/>
        </w:rPr>
        <w:t xml:space="preserve"> представлена в таблице 4.3.</w:t>
      </w:r>
    </w:p>
    <w:p w14:paraId="1762B7FB" w14:textId="77777777" w:rsidR="00E8471E" w:rsidRPr="004A47E4" w:rsidRDefault="00E8471E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0C119B" w14:textId="59AF9539" w:rsidR="004212C6" w:rsidRPr="004A47E4" w:rsidRDefault="00E8471E" w:rsidP="004212C6">
      <w:pPr>
        <w:spacing w:line="360" w:lineRule="auto"/>
        <w:ind w:firstLine="709"/>
        <w:jc w:val="both"/>
        <w:rPr>
          <w:sz w:val="28"/>
        </w:rPr>
      </w:pPr>
      <w:r w:rsidRPr="00E8471E">
        <w:rPr>
          <w:sz w:val="28"/>
        </w:rPr>
        <w:t xml:space="preserve">Таблица 4.3 – Спецификация тестового случая для класса </w:t>
      </w:r>
      <w:proofErr w:type="spellStart"/>
      <w:r w:rsidRPr="00E8471E">
        <w:rPr>
          <w:sz w:val="28"/>
        </w:rPr>
        <w:t>RelayCommand</w:t>
      </w:r>
      <w:proofErr w:type="spellEnd"/>
    </w:p>
    <w:p w14:paraId="2EAB28D9" w14:textId="77777777" w:rsidR="00E8471E" w:rsidRPr="004A47E4" w:rsidRDefault="00E8471E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0AB7FFF5" w:rsidR="004212C6" w:rsidRPr="00E8471E" w:rsidRDefault="004212C6" w:rsidP="009613BF">
            <w:pPr>
              <w:jc w:val="center"/>
              <w:rPr>
                <w:lang w:val="en-US"/>
              </w:rPr>
            </w:pPr>
            <w:r>
              <w:lastRenderedPageBreak/>
              <w:t>Название класса:</w:t>
            </w:r>
            <w:r w:rsidR="00E8471E">
              <w:rPr>
                <w:lang w:val="en-US"/>
              </w:rPr>
              <w:t xml:space="preserve"> </w:t>
            </w:r>
            <w:proofErr w:type="spellStart"/>
            <w:r w:rsidR="00E8471E" w:rsidRPr="00E8471E">
              <w:t>RelayCommand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9902B9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="00E8471E" w:rsidRPr="00E8471E">
              <w:t>RelayCommandExecuteTest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15F555CD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</w:t>
            </w:r>
            <w:r w:rsidR="00E8471E" w:rsidRPr="00E8471E">
              <w:t xml:space="preserve">Тест проверяет правильность работы метода </w:t>
            </w:r>
            <w:proofErr w:type="spellStart"/>
            <w:proofErr w:type="gramStart"/>
            <w:r w:rsidR="00E8471E" w:rsidRPr="00E8471E">
              <w:t>Execute</w:t>
            </w:r>
            <w:proofErr w:type="spellEnd"/>
            <w:r w:rsidR="00E8471E" w:rsidRPr="00E8471E">
              <w:t>(</w:t>
            </w:r>
            <w:proofErr w:type="gramEnd"/>
            <w:r w:rsidR="00E8471E" w:rsidRPr="00E8471E">
              <w:t xml:space="preserve">) класса </w:t>
            </w:r>
            <w:proofErr w:type="spellStart"/>
            <w:r w:rsidR="00E8471E" w:rsidRPr="00E8471E">
              <w:t>RelayCommand</w:t>
            </w:r>
            <w:proofErr w:type="spellEnd"/>
            <w:r w:rsidR="00E8471E" w:rsidRPr="00E8471E">
              <w:t xml:space="preserve"> – выполнение переданного делегата при вызове команды без параметров.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0D66E940" w:rsidR="004212C6" w:rsidRPr="00E8471E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="00E8471E" w:rsidRPr="00E8471E">
              <w:t xml:space="preserve">Переменная </w:t>
            </w:r>
            <w:proofErr w:type="spellStart"/>
            <w:r w:rsidR="00E8471E" w:rsidRPr="00E8471E">
              <w:t>executed</w:t>
            </w:r>
            <w:proofErr w:type="spellEnd"/>
            <w:r w:rsidR="00E8471E" w:rsidRPr="00E8471E">
              <w:t xml:space="preserve"> принимает значение </w:t>
            </w:r>
            <w:proofErr w:type="spellStart"/>
            <w:r w:rsidR="00E8471E" w:rsidRPr="00E8471E">
              <w:t>true</w:t>
            </w:r>
            <w:proofErr w:type="spellEnd"/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2DD3C9CC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45B43">
        <w:rPr>
          <w:sz w:val="28"/>
          <w:szCs w:val="28"/>
        </w:rPr>
        <w:t xml:space="preserve">54 </w:t>
      </w:r>
      <w:r>
        <w:rPr>
          <w:sz w:val="28"/>
          <w:szCs w:val="28"/>
        </w:rPr>
        <w:t>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3C2A6181" w:rsidR="00FD24BB" w:rsidRDefault="00845B43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845B43">
        <w:rPr>
          <w:noProof/>
          <w:sz w:val="28"/>
          <w:szCs w:val="28"/>
        </w:rPr>
        <w:drawing>
          <wp:inline distT="0" distB="0" distL="0" distR="0" wp14:anchorId="40EB61E3" wp14:editId="40447F6D">
            <wp:extent cx="5334000" cy="1483907"/>
            <wp:effectExtent l="0" t="0" r="0" b="2540"/>
            <wp:docPr id="1432779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77986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55183" cy="148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55B9304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845B43">
        <w:rPr>
          <w:sz w:val="26"/>
          <w:szCs w:val="26"/>
        </w:rPr>
        <w:t>54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1095B438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060994">
        <w:rPr>
          <w:sz w:val="28"/>
          <w:szCs w:val="28"/>
        </w:rPr>
        <w:t>55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3AA66BA9" w14:textId="77777777" w:rsidR="00060994" w:rsidRDefault="0006099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22AACB" w14:textId="60BB78D8" w:rsidR="00FD24BB" w:rsidRDefault="00060994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060994">
        <w:rPr>
          <w:noProof/>
          <w:sz w:val="28"/>
          <w:szCs w:val="28"/>
        </w:rPr>
        <w:drawing>
          <wp:inline distT="0" distB="0" distL="0" distR="0" wp14:anchorId="1317D927" wp14:editId="17C248BE">
            <wp:extent cx="4580466" cy="2246141"/>
            <wp:effectExtent l="0" t="0" r="0" b="1905"/>
            <wp:docPr id="1108512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1278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05326" cy="225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7094039E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 w:rsidR="00060994">
        <w:rPr>
          <w:sz w:val="26"/>
          <w:szCs w:val="26"/>
        </w:rPr>
        <w:t>55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04E19ACE" w:rsidR="009E7FB5" w:rsidRDefault="00B16FF3" w:rsidP="0006099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2AA2E4" w14:textId="77777777" w:rsidR="00B45311" w:rsidRPr="00B45311" w:rsidRDefault="00B45311" w:rsidP="00B45311">
      <w:pPr>
        <w:spacing w:line="360" w:lineRule="auto"/>
        <w:ind w:firstLine="709"/>
        <w:contextualSpacing/>
        <w:jc w:val="both"/>
        <w:rPr>
          <w:sz w:val="28"/>
        </w:rPr>
      </w:pPr>
      <w:r w:rsidRPr="00B45311">
        <w:rPr>
          <w:sz w:val="28"/>
        </w:rPr>
        <w:t>В результате выполнения курсовой работы был спроектирован и разработан программный продукт «Конфигуратор ПК», предназначенный для автоматизации процесса подбора и комплектации персональных компьютеров. Созданное приложение позволяет пользователям формировать оптимальную конфигурацию ПК с учётом совместимости компонентов, бюджетных ограничений и индивидуальных требований.</w:t>
      </w:r>
    </w:p>
    <w:p w14:paraId="2DB8106C" w14:textId="77777777" w:rsidR="00B45311" w:rsidRPr="00B45311" w:rsidRDefault="00B45311" w:rsidP="00B45311">
      <w:pPr>
        <w:spacing w:line="360" w:lineRule="auto"/>
        <w:ind w:firstLine="709"/>
        <w:contextualSpacing/>
        <w:jc w:val="both"/>
        <w:rPr>
          <w:sz w:val="28"/>
        </w:rPr>
      </w:pPr>
      <w:r w:rsidRPr="00B45311">
        <w:rPr>
          <w:sz w:val="28"/>
        </w:rPr>
        <w:t>В ходе выполнения работы был проведён детальный анализ предметной области, в рамках которого изучены основные принципы построения конфигураций персональных компьютеров, рассмотрены существующие аналоги программных продуктов данного класса, а также выявлены их преимущества и недостатки. На основе проведённого анализа были сформулированы функциональные и нефункциональные требования к разрабатываемой системе.</w:t>
      </w:r>
    </w:p>
    <w:p w14:paraId="50A663AE" w14:textId="095AC200" w:rsidR="00026796" w:rsidRDefault="00B45311" w:rsidP="00B45311">
      <w:pPr>
        <w:spacing w:line="360" w:lineRule="auto"/>
        <w:ind w:firstLine="709"/>
        <w:contextualSpacing/>
        <w:jc w:val="both"/>
        <w:rPr>
          <w:sz w:val="28"/>
        </w:rPr>
      </w:pPr>
      <w:r w:rsidRPr="00B45311">
        <w:rPr>
          <w:sz w:val="28"/>
        </w:rPr>
        <w:t>На этапе проектирования была разработана архитектура приложения, спроектированы структура базы данных и пользовательский интерфейс. Были построены диаграммы вариантов использования, описывающие взаимодействие пользователя с системой, а также разработаны схемы баз данных, обеспечивающие корректное хранение информации о комплектующих, их характеристиках и совместимости между собой.</w:t>
      </w:r>
    </w:p>
    <w:p w14:paraId="5D94302B" w14:textId="77777777" w:rsidR="00B45311" w:rsidRPr="00B45311" w:rsidRDefault="00B45311" w:rsidP="00B4531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45311">
        <w:rPr>
          <w:sz w:val="28"/>
          <w:szCs w:val="28"/>
        </w:rPr>
        <w:t>На завершающем этапе было проведено тестирование разработанного приложения, включавшее функциональное тестирование отдельных модулей и проверку корректности работы системы в целом. Выявленные в ходе тестирования ошибки и недочёты были устранены, что позволило обеспечить стабильную и корректную работу программного продукта.</w:t>
      </w:r>
    </w:p>
    <w:p w14:paraId="2A0B4B13" w14:textId="7EBB5F6E" w:rsidR="00545D2A" w:rsidRDefault="00B45311" w:rsidP="00B4531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45311">
        <w:rPr>
          <w:sz w:val="28"/>
          <w:szCs w:val="28"/>
        </w:rPr>
        <w:t>Все поставленные задачи курсовой работы были успешно выполнены, а цель работы — разработка функционального конфигуратора ПК — достигнута в полном объёме.</w:t>
      </w:r>
      <w:r w:rsidR="00545D2A"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63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4DDF4A7" w14:textId="77777777" w:rsid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4A47E4">
        <w:rPr>
          <w:bCs/>
          <w:sz w:val="28"/>
          <w:szCs w:val="28"/>
        </w:rPr>
        <w:t>Листинг</w:t>
      </w:r>
      <w:r w:rsidRPr="00833469">
        <w:rPr>
          <w:bCs/>
          <w:sz w:val="28"/>
          <w:szCs w:val="28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833469">
        <w:rPr>
          <w:bCs/>
          <w:sz w:val="28"/>
          <w:szCs w:val="28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833469">
        <w:rPr>
          <w:bCs/>
          <w:sz w:val="28"/>
          <w:szCs w:val="28"/>
        </w:rPr>
        <w:t xml:space="preserve"> </w:t>
      </w:r>
      <w:r w:rsidRPr="004A47E4">
        <w:rPr>
          <w:bCs/>
          <w:sz w:val="28"/>
          <w:szCs w:val="28"/>
          <w:lang w:val="en-US"/>
        </w:rPr>
        <w:t>Configuration</w:t>
      </w:r>
    </w:p>
    <w:p w14:paraId="193AFEB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1FF8C27" w14:textId="71D18ABB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13B073B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7353C1C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6F3E56D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public class Configuration</w:t>
      </w:r>
    </w:p>
    <w:p w14:paraId="45959A9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175981A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ConfigurationId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5FCEDC5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Name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1DE81A8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ProcessorId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6C4E5880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MotherboardId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14A60DD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int? </w:t>
      </w:r>
      <w:proofErr w:type="spellStart"/>
      <w:r w:rsidRPr="004A47E4">
        <w:rPr>
          <w:bCs/>
          <w:sz w:val="20"/>
          <w:szCs w:val="20"/>
          <w:lang w:val="en-US"/>
        </w:rPr>
        <w:t>Gpuid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416D4413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</w:t>
      </w:r>
      <w:proofErr w:type="spellStart"/>
      <w:r w:rsidRPr="004A47E4">
        <w:rPr>
          <w:bCs/>
          <w:sz w:val="20"/>
          <w:szCs w:val="20"/>
          <w:lang w:val="en-US"/>
        </w:rPr>
        <w:t>DateTime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spellStart"/>
      <w:r w:rsidRPr="004A47E4">
        <w:rPr>
          <w:bCs/>
          <w:sz w:val="20"/>
          <w:szCs w:val="20"/>
          <w:lang w:val="en-US"/>
        </w:rPr>
        <w:t>CreatedDate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17D96060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int? </w:t>
      </w:r>
      <w:proofErr w:type="spellStart"/>
      <w:r w:rsidRPr="004A47E4">
        <w:rPr>
          <w:bCs/>
          <w:sz w:val="20"/>
          <w:szCs w:val="20"/>
          <w:lang w:val="en-US"/>
        </w:rPr>
        <w:t>UserId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095303B1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>&lt;</w:t>
      </w:r>
      <w:proofErr w:type="spellStart"/>
      <w:r w:rsidRPr="004A47E4">
        <w:rPr>
          <w:bCs/>
          <w:sz w:val="20"/>
          <w:szCs w:val="20"/>
          <w:lang w:val="en-US"/>
        </w:rPr>
        <w:t>ConfigurationRam</w:t>
      </w:r>
      <w:proofErr w:type="spellEnd"/>
      <w:r w:rsidRPr="004A47E4">
        <w:rPr>
          <w:bCs/>
          <w:sz w:val="20"/>
          <w:szCs w:val="20"/>
          <w:lang w:val="en-US"/>
        </w:rPr>
        <w:t xml:space="preserve">&gt; </w:t>
      </w:r>
      <w:proofErr w:type="spellStart"/>
      <w:r w:rsidRPr="004A47E4">
        <w:rPr>
          <w:bCs/>
          <w:sz w:val="20"/>
          <w:szCs w:val="20"/>
          <w:lang w:val="en-US"/>
        </w:rPr>
        <w:t>ConfigurationRams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</w:t>
      </w:r>
      <w:proofErr w:type="spellStart"/>
      <w:r w:rsidRPr="004A47E4">
        <w:rPr>
          <w:bCs/>
          <w:sz w:val="20"/>
          <w:szCs w:val="20"/>
          <w:lang w:val="en-US"/>
        </w:rPr>
        <w:t>ConfigurationRam</w:t>
      </w:r>
      <w:proofErr w:type="spellEnd"/>
      <w:r w:rsidRPr="004A47E4">
        <w:rPr>
          <w:bCs/>
          <w:sz w:val="20"/>
          <w:szCs w:val="20"/>
          <w:lang w:val="en-US"/>
        </w:rPr>
        <w:t>&gt;();</w:t>
      </w:r>
    </w:p>
    <w:p w14:paraId="50C1555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>&lt;</w:t>
      </w:r>
      <w:proofErr w:type="spellStart"/>
      <w:r w:rsidRPr="004A47E4">
        <w:rPr>
          <w:bCs/>
          <w:sz w:val="20"/>
          <w:szCs w:val="20"/>
          <w:lang w:val="en-US"/>
        </w:rPr>
        <w:t>ConfigurationStorage</w:t>
      </w:r>
      <w:proofErr w:type="spellEnd"/>
      <w:r w:rsidRPr="004A47E4">
        <w:rPr>
          <w:bCs/>
          <w:sz w:val="20"/>
          <w:szCs w:val="20"/>
          <w:lang w:val="en-US"/>
        </w:rPr>
        <w:t xml:space="preserve">&gt; </w:t>
      </w:r>
      <w:proofErr w:type="spellStart"/>
      <w:r w:rsidRPr="004A47E4">
        <w:rPr>
          <w:bCs/>
          <w:sz w:val="20"/>
          <w:szCs w:val="20"/>
          <w:lang w:val="en-US"/>
        </w:rPr>
        <w:t>ConfigurationStorages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</w:t>
      </w:r>
      <w:proofErr w:type="spellStart"/>
      <w:r w:rsidRPr="004A47E4">
        <w:rPr>
          <w:bCs/>
          <w:sz w:val="20"/>
          <w:szCs w:val="20"/>
          <w:lang w:val="en-US"/>
        </w:rPr>
        <w:t>ConfigurationStorage</w:t>
      </w:r>
      <w:proofErr w:type="spellEnd"/>
      <w:r w:rsidRPr="004A47E4">
        <w:rPr>
          <w:bCs/>
          <w:sz w:val="20"/>
          <w:szCs w:val="20"/>
          <w:lang w:val="en-US"/>
        </w:rPr>
        <w:t>&gt;();</w:t>
      </w:r>
    </w:p>
    <w:p w14:paraId="23F40C1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Gpu</w:t>
      </w:r>
      <w:proofErr w:type="spellEnd"/>
      <w:r w:rsidRPr="004A47E4">
        <w:rPr>
          <w:bCs/>
          <w:sz w:val="20"/>
          <w:szCs w:val="20"/>
          <w:lang w:val="en-US"/>
        </w:rPr>
        <w:t xml:space="preserve">? </w:t>
      </w:r>
      <w:proofErr w:type="spellStart"/>
      <w:r w:rsidRPr="004A47E4">
        <w:rPr>
          <w:bCs/>
          <w:sz w:val="20"/>
          <w:szCs w:val="20"/>
          <w:lang w:val="en-US"/>
        </w:rPr>
        <w:t>Gpu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64801F73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Motherboard </w:t>
      </w:r>
      <w:proofErr w:type="spellStart"/>
      <w:r w:rsidRPr="004A47E4">
        <w:rPr>
          <w:bCs/>
          <w:sz w:val="20"/>
          <w:szCs w:val="20"/>
          <w:lang w:val="en-US"/>
        </w:rPr>
        <w:t>Motherboard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224363D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Processor </w:t>
      </w:r>
      <w:proofErr w:type="spellStart"/>
      <w:r w:rsidRPr="004A47E4">
        <w:rPr>
          <w:bCs/>
          <w:sz w:val="20"/>
          <w:szCs w:val="20"/>
          <w:lang w:val="en-US"/>
        </w:rPr>
        <w:t>Processor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0E5AA3A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User? User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4645D287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3F15B7E6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FAA6519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</w:t>
      </w:r>
      <w:proofErr w:type="spellStart"/>
      <w:r w:rsidRPr="004A47E4">
        <w:rPr>
          <w:bCs/>
          <w:sz w:val="28"/>
          <w:szCs w:val="28"/>
          <w:lang w:val="en-US"/>
        </w:rPr>
        <w:t>ConfigurationRam</w:t>
      </w:r>
      <w:proofErr w:type="spellEnd"/>
    </w:p>
    <w:p w14:paraId="0D2F2E29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F56B0A" w14:textId="5505DB1E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50183B5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4CA886B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7844F0B8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public partial class </w:t>
      </w:r>
      <w:proofErr w:type="spellStart"/>
      <w:r w:rsidRPr="004A47E4">
        <w:rPr>
          <w:bCs/>
          <w:sz w:val="20"/>
          <w:szCs w:val="20"/>
          <w:lang w:val="en-US"/>
        </w:rPr>
        <w:t>ConfigurationRam</w:t>
      </w:r>
      <w:proofErr w:type="spellEnd"/>
    </w:p>
    <w:p w14:paraId="07D3C5A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625310A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ConfigurationRamid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27B2C73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ConfigurationId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109135B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Ramid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2DC671D1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Quantity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31092B9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lastRenderedPageBreak/>
        <w:t xml:space="preserve">    public virtual Configuration </w:t>
      </w:r>
      <w:proofErr w:type="spellStart"/>
      <w:r w:rsidRPr="004A47E4">
        <w:rPr>
          <w:bCs/>
          <w:sz w:val="20"/>
          <w:szCs w:val="20"/>
          <w:lang w:val="en-US"/>
        </w:rPr>
        <w:t>Configuration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47D99FA3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Ram </w:t>
      </w:r>
      <w:proofErr w:type="spellStart"/>
      <w:r w:rsidRPr="004A47E4">
        <w:rPr>
          <w:bCs/>
          <w:sz w:val="20"/>
          <w:szCs w:val="20"/>
          <w:lang w:val="en-US"/>
        </w:rPr>
        <w:t>Ram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02CE0603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56859ACB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4C953BE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</w:t>
      </w:r>
      <w:proofErr w:type="spellStart"/>
      <w:r w:rsidRPr="004A47E4">
        <w:rPr>
          <w:bCs/>
          <w:sz w:val="28"/>
          <w:szCs w:val="28"/>
          <w:lang w:val="en-US"/>
        </w:rPr>
        <w:t>ConfigurationStorage</w:t>
      </w:r>
      <w:proofErr w:type="spellEnd"/>
    </w:p>
    <w:p w14:paraId="610CC07E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A9E71C6" w14:textId="338970B5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1B7F89E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06DB3081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21E06B7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public partial class </w:t>
      </w:r>
      <w:proofErr w:type="spellStart"/>
      <w:r w:rsidRPr="004A47E4">
        <w:rPr>
          <w:bCs/>
          <w:sz w:val="20"/>
          <w:szCs w:val="20"/>
          <w:lang w:val="en-US"/>
        </w:rPr>
        <w:t>ConfigurationStorage</w:t>
      </w:r>
      <w:proofErr w:type="spellEnd"/>
    </w:p>
    <w:p w14:paraId="3987098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0C851EF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ConfigurationStorageId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6A02AA6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ConfigurationId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0350DB43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StorageId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4FF84DA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Quantity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03C75E2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Configuration </w:t>
      </w:r>
      <w:proofErr w:type="spellStart"/>
      <w:r w:rsidRPr="004A47E4">
        <w:rPr>
          <w:bCs/>
          <w:sz w:val="20"/>
          <w:szCs w:val="20"/>
          <w:lang w:val="en-US"/>
        </w:rPr>
        <w:t>Configuration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1274CDC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Storage </w:t>
      </w:r>
      <w:proofErr w:type="spellStart"/>
      <w:r w:rsidRPr="004A47E4">
        <w:rPr>
          <w:bCs/>
          <w:sz w:val="20"/>
          <w:szCs w:val="20"/>
          <w:lang w:val="en-US"/>
        </w:rPr>
        <w:t>Storage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2606EE36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63EF17C2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2ED59D1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</w:t>
      </w:r>
      <w:proofErr w:type="spellStart"/>
      <w:r w:rsidRPr="004A47E4">
        <w:rPr>
          <w:bCs/>
          <w:sz w:val="28"/>
          <w:szCs w:val="28"/>
          <w:lang w:val="en-US"/>
        </w:rPr>
        <w:t>Gpu</w:t>
      </w:r>
      <w:proofErr w:type="spellEnd"/>
    </w:p>
    <w:p w14:paraId="17C04B59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69B9CB7" w14:textId="1087C8E9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6AD7E0A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76D1A3F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638CBB35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public partial class </w:t>
      </w:r>
      <w:proofErr w:type="spellStart"/>
      <w:r w:rsidRPr="004A47E4">
        <w:rPr>
          <w:bCs/>
          <w:sz w:val="20"/>
          <w:szCs w:val="20"/>
          <w:lang w:val="en-US"/>
        </w:rPr>
        <w:t>Gpu</w:t>
      </w:r>
      <w:proofErr w:type="spellEnd"/>
    </w:p>
    <w:p w14:paraId="28F6D72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20A94A3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Gpuid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1990DF4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ManufacturerId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65D32CB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Model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71684F7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Memory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49BD44E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</w:t>
      </w:r>
      <w:proofErr w:type="spellStart"/>
      <w:r w:rsidRPr="004A47E4">
        <w:rPr>
          <w:bCs/>
          <w:sz w:val="20"/>
          <w:szCs w:val="20"/>
          <w:lang w:val="en-US"/>
        </w:rPr>
        <w:t>MemoryType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7D09F0A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PowerConsumption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0162AF4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&lt;Configuration&gt; Configurations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List&lt;Configuration&gt;();</w:t>
      </w:r>
    </w:p>
    <w:p w14:paraId="41EB2B0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Manufacturer </w:t>
      </w:r>
      <w:proofErr w:type="spellStart"/>
      <w:r w:rsidRPr="004A47E4">
        <w:rPr>
          <w:bCs/>
          <w:sz w:val="20"/>
          <w:szCs w:val="20"/>
          <w:lang w:val="en-US"/>
        </w:rPr>
        <w:t>Manufacturer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75DDBB00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7AB3C0C6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C15FDC1" w14:textId="0DFCC28D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Manufacturer</w:t>
      </w:r>
    </w:p>
    <w:p w14:paraId="1CEF3281" w14:textId="719220AF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1F713BD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561214D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lastRenderedPageBreak/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0EB6D64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public partial class Manufacturer</w:t>
      </w:r>
    </w:p>
    <w:p w14:paraId="1747F90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3F2A409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ManufacturerId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52FCA4A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Name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4145F65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string? Country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3408F0C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string? Website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5609D57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>&lt;</w:t>
      </w:r>
      <w:proofErr w:type="spellStart"/>
      <w:r w:rsidRPr="004A47E4">
        <w:rPr>
          <w:bCs/>
          <w:sz w:val="20"/>
          <w:szCs w:val="20"/>
          <w:lang w:val="en-US"/>
        </w:rPr>
        <w:t>Gpu</w:t>
      </w:r>
      <w:proofErr w:type="spellEnd"/>
      <w:r w:rsidRPr="004A47E4">
        <w:rPr>
          <w:bCs/>
          <w:sz w:val="20"/>
          <w:szCs w:val="20"/>
          <w:lang w:val="en-US"/>
        </w:rPr>
        <w:t xml:space="preserve">&gt; </w:t>
      </w:r>
      <w:proofErr w:type="spellStart"/>
      <w:r w:rsidRPr="004A47E4">
        <w:rPr>
          <w:bCs/>
          <w:sz w:val="20"/>
          <w:szCs w:val="20"/>
          <w:lang w:val="en-US"/>
        </w:rPr>
        <w:t>Gpus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</w:t>
      </w:r>
      <w:proofErr w:type="spellStart"/>
      <w:r w:rsidRPr="004A47E4">
        <w:rPr>
          <w:bCs/>
          <w:sz w:val="20"/>
          <w:szCs w:val="20"/>
          <w:lang w:val="en-US"/>
        </w:rPr>
        <w:t>Gpu</w:t>
      </w:r>
      <w:proofErr w:type="spellEnd"/>
      <w:r w:rsidRPr="004A47E4">
        <w:rPr>
          <w:bCs/>
          <w:sz w:val="20"/>
          <w:szCs w:val="20"/>
          <w:lang w:val="en-US"/>
        </w:rPr>
        <w:t>&gt;();</w:t>
      </w:r>
    </w:p>
    <w:p w14:paraId="524F0188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&lt;Motherboard&gt; Motherboards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List&lt;Motherboard&gt;();</w:t>
      </w:r>
    </w:p>
    <w:p w14:paraId="3BFAAD4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&lt;Processor&gt; Processors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List&lt;Processor&gt;();</w:t>
      </w:r>
    </w:p>
    <w:p w14:paraId="1AD73638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&lt;Ram&gt; Rams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List&lt;Ram&gt;();</w:t>
      </w:r>
    </w:p>
    <w:p w14:paraId="4D47D49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&lt;Storage&gt; Storages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List&lt;Storage&gt;();</w:t>
      </w:r>
    </w:p>
    <w:p w14:paraId="57B475CF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override string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ToString</w:t>
      </w:r>
      <w:proofErr w:type="spellEnd"/>
      <w:r w:rsidRPr="004A47E4">
        <w:rPr>
          <w:bCs/>
          <w:sz w:val="20"/>
          <w:szCs w:val="20"/>
          <w:lang w:val="en-US"/>
        </w:rPr>
        <w:t>(</w:t>
      </w:r>
      <w:proofErr w:type="gramEnd"/>
      <w:r w:rsidRPr="004A47E4">
        <w:rPr>
          <w:bCs/>
          <w:sz w:val="20"/>
          <w:szCs w:val="20"/>
          <w:lang w:val="en-US"/>
        </w:rPr>
        <w:t>) =&gt; Name ?? "";</w:t>
      </w:r>
    </w:p>
    <w:p w14:paraId="411859D2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02825A35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E3A9C0A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Motherboard</w:t>
      </w:r>
    </w:p>
    <w:p w14:paraId="41BE5332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8101CE" w14:textId="701E8FB4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352EEAF8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833469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833469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833469">
        <w:rPr>
          <w:bCs/>
          <w:sz w:val="20"/>
          <w:szCs w:val="20"/>
          <w:lang w:val="en-US"/>
        </w:rPr>
        <w:t>;</w:t>
      </w:r>
    </w:p>
    <w:p w14:paraId="63F8E93C" w14:textId="77777777" w:rsidR="004A47E4" w:rsidRPr="00833469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833469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833469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833469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833469">
        <w:rPr>
          <w:bCs/>
          <w:sz w:val="20"/>
          <w:szCs w:val="20"/>
          <w:lang w:val="en-US"/>
        </w:rPr>
        <w:t>.Models</w:t>
      </w:r>
      <w:proofErr w:type="gramEnd"/>
      <w:r w:rsidRPr="00833469">
        <w:rPr>
          <w:bCs/>
          <w:sz w:val="20"/>
          <w:szCs w:val="20"/>
          <w:lang w:val="en-US"/>
        </w:rPr>
        <w:t>;</w:t>
      </w:r>
    </w:p>
    <w:p w14:paraId="5F18850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public partial class Motherboard</w:t>
      </w:r>
    </w:p>
    <w:p w14:paraId="4AB43C6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7F7E139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MotherboardId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22C3197F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ManufacturerId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31B5DE1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Model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2916516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Socket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583EB57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Chipset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78C45B2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</w:t>
      </w:r>
      <w:proofErr w:type="spellStart"/>
      <w:r w:rsidRPr="004A47E4">
        <w:rPr>
          <w:bCs/>
          <w:sz w:val="20"/>
          <w:szCs w:val="20"/>
          <w:lang w:val="en-US"/>
        </w:rPr>
        <w:t>Ramtype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1FEA384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MaxRam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777E6D95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&lt;Configuration&gt; Configurations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List&lt;Configuration&gt;();</w:t>
      </w:r>
    </w:p>
    <w:p w14:paraId="483EF340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Manufacturer </w:t>
      </w:r>
      <w:proofErr w:type="spellStart"/>
      <w:r w:rsidRPr="004A47E4">
        <w:rPr>
          <w:bCs/>
          <w:sz w:val="20"/>
          <w:szCs w:val="20"/>
          <w:lang w:val="en-US"/>
        </w:rPr>
        <w:t>Manufacturer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3206BD7C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2B900A40" w14:textId="77777777" w:rsid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7A012B7" w14:textId="5F7BCDB9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Processor</w:t>
      </w:r>
    </w:p>
    <w:p w14:paraId="448B75D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2FADA0F" w14:textId="3EF7F1B6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4C8C5AA6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3F7E6D0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702A178F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public partial class Processor</w:t>
      </w:r>
    </w:p>
    <w:p w14:paraId="19D6BD9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lastRenderedPageBreak/>
        <w:t>{</w:t>
      </w:r>
    </w:p>
    <w:p w14:paraId="5E3502D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ProcessorId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32BA743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ManufacturerId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3608CC0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Model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0A87F9E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Socket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1D8B69E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Cores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086A082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decimal Frequency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66C8709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&lt;Configuration&gt; Configurations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List&lt;Configuration&gt;();</w:t>
      </w:r>
    </w:p>
    <w:p w14:paraId="32949E03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Manufacturer </w:t>
      </w:r>
      <w:proofErr w:type="spellStart"/>
      <w:r w:rsidRPr="004A47E4">
        <w:rPr>
          <w:bCs/>
          <w:sz w:val="20"/>
          <w:szCs w:val="20"/>
          <w:lang w:val="en-US"/>
        </w:rPr>
        <w:t>Manufacturer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0A7E994F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  <w:lang w:val="en-US"/>
        </w:rPr>
        <w:t>}</w:t>
      </w:r>
    </w:p>
    <w:p w14:paraId="35CC125D" w14:textId="77777777" w:rsid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Ram</w:t>
      </w:r>
    </w:p>
    <w:p w14:paraId="2AA9CAA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0E94922" w14:textId="2CC1CBA0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40A784E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75A26CF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733AC11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public partial class Ram</w:t>
      </w:r>
    </w:p>
    <w:p w14:paraId="300E009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2439A97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Ramid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53267FA3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ManufacturerId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06FB686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Model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75E12F9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Type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5AEC0E45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Capacity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2CEC597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Frequency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0231E3E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>&lt;</w:t>
      </w:r>
      <w:proofErr w:type="spellStart"/>
      <w:r w:rsidRPr="004A47E4">
        <w:rPr>
          <w:bCs/>
          <w:sz w:val="20"/>
          <w:szCs w:val="20"/>
          <w:lang w:val="en-US"/>
        </w:rPr>
        <w:t>ConfigurationRam</w:t>
      </w:r>
      <w:proofErr w:type="spellEnd"/>
      <w:r w:rsidRPr="004A47E4">
        <w:rPr>
          <w:bCs/>
          <w:sz w:val="20"/>
          <w:szCs w:val="20"/>
          <w:lang w:val="en-US"/>
        </w:rPr>
        <w:t xml:space="preserve">&gt; </w:t>
      </w:r>
      <w:proofErr w:type="spellStart"/>
      <w:r w:rsidRPr="004A47E4">
        <w:rPr>
          <w:bCs/>
          <w:sz w:val="20"/>
          <w:szCs w:val="20"/>
          <w:lang w:val="en-US"/>
        </w:rPr>
        <w:t>ConfigurationRams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</w:t>
      </w:r>
      <w:proofErr w:type="spellStart"/>
      <w:r w:rsidRPr="004A47E4">
        <w:rPr>
          <w:bCs/>
          <w:sz w:val="20"/>
          <w:szCs w:val="20"/>
          <w:lang w:val="en-US"/>
        </w:rPr>
        <w:t>ConfigurationRam</w:t>
      </w:r>
      <w:proofErr w:type="spellEnd"/>
      <w:r w:rsidRPr="004A47E4">
        <w:rPr>
          <w:bCs/>
          <w:sz w:val="20"/>
          <w:szCs w:val="20"/>
          <w:lang w:val="en-US"/>
        </w:rPr>
        <w:t>&gt;();</w:t>
      </w:r>
    </w:p>
    <w:p w14:paraId="4F0015E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Manufacturer </w:t>
      </w:r>
      <w:proofErr w:type="spellStart"/>
      <w:r w:rsidRPr="004A47E4">
        <w:rPr>
          <w:bCs/>
          <w:sz w:val="20"/>
          <w:szCs w:val="20"/>
          <w:lang w:val="en-US"/>
        </w:rPr>
        <w:t>Manufacturer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5155906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4671517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A92449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Storage</w:t>
      </w:r>
    </w:p>
    <w:p w14:paraId="7A0BD6E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85F42E2" w14:textId="054B80B6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using System;</w:t>
      </w:r>
    </w:p>
    <w:p w14:paraId="399597A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3AE7499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4A47E4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4A47E4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4A47E4">
        <w:rPr>
          <w:bCs/>
          <w:sz w:val="20"/>
          <w:szCs w:val="20"/>
          <w:lang w:val="en-US"/>
        </w:rPr>
        <w:t>.Models</w:t>
      </w:r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5600007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public partial class Storage</w:t>
      </w:r>
    </w:p>
    <w:p w14:paraId="591F0623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163B40F0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StorageId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7A36F0F4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ManufacturerId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28C6C291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Model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6C230D50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Type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17C2B1B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lastRenderedPageBreak/>
        <w:t xml:space="preserve">    public int Capacity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2327C86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Interface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484060A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>&lt;</w:t>
      </w:r>
      <w:proofErr w:type="spellStart"/>
      <w:r w:rsidRPr="004A47E4">
        <w:rPr>
          <w:bCs/>
          <w:sz w:val="20"/>
          <w:szCs w:val="20"/>
          <w:lang w:val="en-US"/>
        </w:rPr>
        <w:t>ConfigurationStorage</w:t>
      </w:r>
      <w:proofErr w:type="spellEnd"/>
      <w:r w:rsidRPr="004A47E4">
        <w:rPr>
          <w:bCs/>
          <w:sz w:val="20"/>
          <w:szCs w:val="20"/>
          <w:lang w:val="en-US"/>
        </w:rPr>
        <w:t xml:space="preserve">&gt; </w:t>
      </w:r>
      <w:proofErr w:type="spellStart"/>
      <w:r w:rsidRPr="004A47E4">
        <w:rPr>
          <w:bCs/>
          <w:sz w:val="20"/>
          <w:szCs w:val="20"/>
          <w:lang w:val="en-US"/>
        </w:rPr>
        <w:t>ConfigurationStorages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</w:t>
      </w:r>
      <w:proofErr w:type="spellStart"/>
      <w:r w:rsidRPr="004A47E4">
        <w:rPr>
          <w:bCs/>
          <w:sz w:val="20"/>
          <w:szCs w:val="20"/>
          <w:lang w:val="en-US"/>
        </w:rPr>
        <w:t>ConfigurationStorage</w:t>
      </w:r>
      <w:proofErr w:type="spellEnd"/>
      <w:r w:rsidRPr="004A47E4">
        <w:rPr>
          <w:bCs/>
          <w:sz w:val="20"/>
          <w:szCs w:val="20"/>
          <w:lang w:val="en-US"/>
        </w:rPr>
        <w:t>&gt;();</w:t>
      </w:r>
    </w:p>
    <w:p w14:paraId="68C9A25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Manufacturer </w:t>
      </w:r>
      <w:proofErr w:type="spellStart"/>
      <w:r w:rsidRPr="004A47E4">
        <w:rPr>
          <w:bCs/>
          <w:sz w:val="20"/>
          <w:szCs w:val="20"/>
          <w:lang w:val="en-US"/>
        </w:rPr>
        <w:t>Manufacturer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1A65C71D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}</w:t>
      </w:r>
    </w:p>
    <w:p w14:paraId="6133A0C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D945F6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4A47E4">
        <w:rPr>
          <w:bCs/>
          <w:sz w:val="28"/>
          <w:szCs w:val="28"/>
        </w:rPr>
        <w:t>Листинг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кода</w:t>
      </w:r>
      <w:r w:rsidRPr="004A47E4">
        <w:rPr>
          <w:bCs/>
          <w:sz w:val="28"/>
          <w:szCs w:val="28"/>
          <w:lang w:val="en-US"/>
        </w:rPr>
        <w:t xml:space="preserve"> </w:t>
      </w:r>
      <w:r w:rsidRPr="004A47E4">
        <w:rPr>
          <w:bCs/>
          <w:sz w:val="28"/>
          <w:szCs w:val="28"/>
        </w:rPr>
        <w:t>класса</w:t>
      </w:r>
      <w:r w:rsidRPr="004A47E4">
        <w:rPr>
          <w:bCs/>
          <w:sz w:val="28"/>
          <w:szCs w:val="28"/>
          <w:lang w:val="en-US"/>
        </w:rPr>
        <w:t xml:space="preserve"> User</w:t>
      </w:r>
    </w:p>
    <w:p w14:paraId="09ED0719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01CD147" w14:textId="513020F0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4A47E4">
        <w:rPr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4A47E4">
        <w:rPr>
          <w:bCs/>
          <w:sz w:val="20"/>
          <w:szCs w:val="20"/>
          <w:lang w:val="en-US"/>
        </w:rPr>
        <w:t>;</w:t>
      </w:r>
    </w:p>
    <w:p w14:paraId="7C9568FB" w14:textId="77777777" w:rsidR="004A47E4" w:rsidRPr="007371E7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7371E7">
        <w:rPr>
          <w:bCs/>
          <w:sz w:val="20"/>
          <w:szCs w:val="20"/>
          <w:lang w:val="en-US"/>
        </w:rPr>
        <w:t xml:space="preserve">namespace </w:t>
      </w:r>
      <w:r w:rsidRPr="004A47E4">
        <w:rPr>
          <w:bCs/>
          <w:sz w:val="20"/>
          <w:szCs w:val="20"/>
        </w:rPr>
        <w:t>Курсовой</w:t>
      </w:r>
      <w:r w:rsidRPr="007371E7">
        <w:rPr>
          <w:bCs/>
          <w:sz w:val="20"/>
          <w:szCs w:val="20"/>
          <w:lang w:val="en-US"/>
        </w:rPr>
        <w:t>_</w:t>
      </w:r>
      <w:r w:rsidRPr="004A47E4">
        <w:rPr>
          <w:bCs/>
          <w:sz w:val="20"/>
          <w:szCs w:val="20"/>
        </w:rPr>
        <w:t>Конфигуратор</w:t>
      </w:r>
      <w:r w:rsidRPr="007371E7">
        <w:rPr>
          <w:bCs/>
          <w:sz w:val="20"/>
          <w:szCs w:val="20"/>
          <w:lang w:val="en-US"/>
        </w:rPr>
        <w:t>_</w:t>
      </w:r>
      <w:proofErr w:type="gramStart"/>
      <w:r w:rsidRPr="004A47E4">
        <w:rPr>
          <w:bCs/>
          <w:sz w:val="20"/>
          <w:szCs w:val="20"/>
        </w:rPr>
        <w:t>ПК</w:t>
      </w:r>
      <w:r w:rsidRPr="007371E7">
        <w:rPr>
          <w:bCs/>
          <w:sz w:val="20"/>
          <w:szCs w:val="20"/>
          <w:lang w:val="en-US"/>
        </w:rPr>
        <w:t>.Models</w:t>
      </w:r>
      <w:proofErr w:type="gramEnd"/>
      <w:r w:rsidRPr="007371E7">
        <w:rPr>
          <w:bCs/>
          <w:sz w:val="20"/>
          <w:szCs w:val="20"/>
          <w:lang w:val="en-US"/>
        </w:rPr>
        <w:t>;</w:t>
      </w:r>
    </w:p>
    <w:p w14:paraId="0AE95D5F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public class User</w:t>
      </w:r>
    </w:p>
    <w:p w14:paraId="35AFC67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>{</w:t>
      </w:r>
    </w:p>
    <w:p w14:paraId="335DFC4E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int </w:t>
      </w:r>
      <w:proofErr w:type="spellStart"/>
      <w:r w:rsidRPr="004A47E4">
        <w:rPr>
          <w:bCs/>
          <w:sz w:val="20"/>
          <w:szCs w:val="20"/>
          <w:lang w:val="en-US"/>
        </w:rPr>
        <w:t>UserId</w:t>
      </w:r>
      <w:proofErr w:type="spellEnd"/>
      <w:r w:rsidRPr="004A47E4">
        <w:rPr>
          <w:bCs/>
          <w:sz w:val="20"/>
          <w:szCs w:val="20"/>
          <w:lang w:val="en-US"/>
        </w:rPr>
        <w:t xml:space="preserve">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</w:t>
      </w:r>
    </w:p>
    <w:p w14:paraId="37A508D7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Login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5150E50A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Password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null!;</w:t>
      </w:r>
    </w:p>
    <w:p w14:paraId="276F8EAB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string Role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"user";</w:t>
      </w:r>
    </w:p>
    <w:p w14:paraId="7DC10E62" w14:textId="77777777" w:rsidR="004A47E4" w:rsidRPr="004A47E4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4A47E4">
        <w:rPr>
          <w:bCs/>
          <w:sz w:val="20"/>
          <w:szCs w:val="20"/>
          <w:lang w:val="en-US"/>
        </w:rPr>
        <w:t xml:space="preserve">    public virtual </w:t>
      </w:r>
      <w:proofErr w:type="spellStart"/>
      <w:r w:rsidRPr="004A47E4">
        <w:rPr>
          <w:bCs/>
          <w:sz w:val="20"/>
          <w:szCs w:val="20"/>
          <w:lang w:val="en-US"/>
        </w:rPr>
        <w:t>ICollection</w:t>
      </w:r>
      <w:proofErr w:type="spellEnd"/>
      <w:r w:rsidRPr="004A47E4">
        <w:rPr>
          <w:bCs/>
          <w:sz w:val="20"/>
          <w:szCs w:val="20"/>
          <w:lang w:val="en-US"/>
        </w:rPr>
        <w:t xml:space="preserve">&lt;Configuration&gt; Configurations </w:t>
      </w:r>
      <w:proofErr w:type="gramStart"/>
      <w:r w:rsidRPr="004A47E4">
        <w:rPr>
          <w:bCs/>
          <w:sz w:val="20"/>
          <w:szCs w:val="20"/>
          <w:lang w:val="en-US"/>
        </w:rPr>
        <w:t>{ get</w:t>
      </w:r>
      <w:proofErr w:type="gramEnd"/>
      <w:r w:rsidRPr="004A47E4">
        <w:rPr>
          <w:bCs/>
          <w:sz w:val="20"/>
          <w:szCs w:val="20"/>
          <w:lang w:val="en-US"/>
        </w:rPr>
        <w:t>; set; } = new List&lt;Configuration&gt;();</w:t>
      </w:r>
    </w:p>
    <w:p w14:paraId="65BCA129" w14:textId="7251C4C1" w:rsidR="00D57819" w:rsidRPr="007371E7" w:rsidRDefault="004A47E4" w:rsidP="004A47E4">
      <w:pPr>
        <w:spacing w:line="360" w:lineRule="auto"/>
        <w:ind w:firstLine="709"/>
        <w:jc w:val="both"/>
        <w:rPr>
          <w:bCs/>
          <w:sz w:val="20"/>
          <w:szCs w:val="20"/>
          <w:lang w:val="en-US"/>
        </w:rPr>
      </w:pPr>
      <w:r w:rsidRPr="007371E7">
        <w:rPr>
          <w:bCs/>
          <w:sz w:val="20"/>
          <w:szCs w:val="20"/>
          <w:lang w:val="en-US"/>
        </w:rPr>
        <w:t>}</w:t>
      </w:r>
    </w:p>
    <w:p w14:paraId="6A1FE297" w14:textId="77777777" w:rsidR="00D878AC" w:rsidRPr="007371E7" w:rsidRDefault="00D878AC">
      <w:pPr>
        <w:spacing w:after="160" w:line="259" w:lineRule="auto"/>
        <w:rPr>
          <w:sz w:val="28"/>
          <w:szCs w:val="28"/>
          <w:lang w:val="en-US"/>
        </w:rPr>
      </w:pPr>
      <w:r w:rsidRPr="007371E7">
        <w:rPr>
          <w:sz w:val="28"/>
          <w:szCs w:val="28"/>
          <w:lang w:val="en-US"/>
        </w:rPr>
        <w:br w:type="page"/>
      </w:r>
    </w:p>
    <w:p w14:paraId="6444B044" w14:textId="77777777" w:rsidR="00D878AC" w:rsidRPr="007371E7" w:rsidRDefault="00D878AC" w:rsidP="00D878AC">
      <w:pPr>
        <w:pStyle w:val="ad"/>
        <w:rPr>
          <w:lang w:val="en-US"/>
        </w:rPr>
      </w:pPr>
    </w:p>
    <w:p w14:paraId="3A2B12BF" w14:textId="77777777" w:rsidR="00D878AC" w:rsidRPr="007371E7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7371E7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7371E7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7371E7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38B71401" w:rsidR="00D57819" w:rsidRPr="007371E7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371E7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371E7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371E7">
        <w:rPr>
          <w:bCs/>
          <w:sz w:val="28"/>
          <w:szCs w:val="28"/>
          <w:lang w:val="en-US"/>
        </w:rPr>
        <w:t xml:space="preserve"> </w:t>
      </w:r>
      <w:proofErr w:type="spellStart"/>
      <w:r w:rsidR="00704EC2">
        <w:rPr>
          <w:bCs/>
          <w:sz w:val="28"/>
          <w:szCs w:val="28"/>
          <w:lang w:val="en-US"/>
        </w:rPr>
        <w:t>ConfigurationViewModel</w:t>
      </w:r>
      <w:proofErr w:type="spellEnd"/>
    </w:p>
    <w:p w14:paraId="0DB36692" w14:textId="77777777" w:rsidR="00D57819" w:rsidRPr="007371E7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2F6505E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System.Collections.ObjectModel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19F926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Курсовой_Конфигуратор_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ПК.Data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1BF86E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A81D5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79A9E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PCConfigurator.UI.Services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578F2D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08103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PCConfigurator.UI.ViewModels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C631B7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20BBD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ConfigurationRow</w:t>
      </w:r>
      <w:proofErr w:type="spellEnd"/>
    </w:p>
    <w:p w14:paraId="6FD3996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3B1AE6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727CB47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get;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}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523BCD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Processor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get;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}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0FE01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Motherboard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get;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}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713B7D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get;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}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A81119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Ram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get;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}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48BCCC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Storage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get;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}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23AE33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CreatedDate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get;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init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; }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82BFD1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A9A219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60798F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ConfigurationsViewModel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ILoadable</w:t>
      </w:r>
      <w:proofErr w:type="spellEnd"/>
    </w:p>
    <w:p w14:paraId="3C83FFE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EFD991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1E6BC1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_session;</w:t>
      </w:r>
    </w:p>
    <w:p w14:paraId="1BCB2CD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C84874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ConfigurationRow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&gt; _configurations =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new(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3459D3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ConfigurationRow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&gt; Configurations</w:t>
      </w:r>
    </w:p>
    <w:p w14:paraId="00ACD6D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1BBC99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_configurations;</w:t>
      </w:r>
    </w:p>
    <w:p w14:paraId="1C3219A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_configurations, value);</w:t>
      </w:r>
    </w:p>
    <w:p w14:paraId="490FC31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CBB641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FBA0B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F518F1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</w:p>
    <w:p w14:paraId="36EAE31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C1771C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74B98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4AFD7E6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9E6140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AFA4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7680565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47E7FE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ConfigurationsViewModel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session)</w:t>
      </w:r>
    </w:p>
    <w:p w14:paraId="73FCE73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83F8C0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db;</w:t>
      </w:r>
    </w:p>
    <w:p w14:paraId="48EB375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_session = session;</w:t>
      </w:r>
    </w:p>
    <w:p w14:paraId="02B5EB4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810D0C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8251F2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32A18D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void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)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LoadCommand.Execute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(null);</w:t>
      </w:r>
    </w:p>
    <w:p w14:paraId="210847A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5B2819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C21DA6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9C4F19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1374387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6CA62F2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E6AC3E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query =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db.Configurations</w:t>
      </w:r>
      <w:proofErr w:type="spellEnd"/>
      <w:proofErr w:type="gramEnd"/>
    </w:p>
    <w:p w14:paraId="20EB4B1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c.Processor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AD869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c.Motherboard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510BCF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E2D806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c.ConfigurationRams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cr.Ram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2A2FBB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c.ConfigurationStorages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(cs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cs.Storage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19FFD6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1C8B19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B525DB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(!_</w:t>
      </w:r>
      <w:proofErr w:type="spellStart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session.IsAdmin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E1866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query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query.Where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c.UserId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==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session.UserId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3EEDAB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D4A680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data = await query</w:t>
      </w:r>
    </w:p>
    <w:p w14:paraId="6A854CC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OrderByDescending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c.CreatedDate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6DE3FC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741DA4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45FFB4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rows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data.Select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new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ConfigurationRow</w:t>
      </w:r>
      <w:proofErr w:type="spellEnd"/>
    </w:p>
    <w:p w14:paraId="5138E8E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F4BD2A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c.ConfigurationId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6ADCA68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Name       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c.Name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2DEE92A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Processor  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c.Processor.Model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347C7D9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Motherboard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c.Motherboard.Model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26E9CAF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=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Model ?? "—",</w:t>
      </w:r>
    </w:p>
    <w:p w14:paraId="721B39E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Ram        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c.ConfigurationRams.Any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1989D95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?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(", ", c.ConfigurationRams</w:t>
      </w:r>
    </w:p>
    <w:p w14:paraId="5862D67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            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.Select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$"{cr.Ram.Model} x{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cr.Quantity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}"))</w:t>
      </w:r>
    </w:p>
    <w:p w14:paraId="62CA452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: "—",</w:t>
      </w:r>
    </w:p>
    <w:p w14:paraId="04CB022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Storage    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c.ConfigurationStorages.Any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B1E024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?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(", ", c.ConfigurationStorages</w:t>
      </w:r>
    </w:p>
    <w:p w14:paraId="494A70E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.Select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(cs =&gt; $"{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cs.Storage.Model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 x{cs.Quantity}"))</w:t>
      </w:r>
    </w:p>
    <w:p w14:paraId="47D930C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: "—",</w:t>
      </w:r>
    </w:p>
    <w:p w14:paraId="7231B96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CreatedDate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c.CreatedDate.ToString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dd.MM.yyyy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")</w:t>
      </w:r>
    </w:p>
    <w:p w14:paraId="78A2A69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});</w:t>
      </w:r>
    </w:p>
    <w:p w14:paraId="12DCF62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1DBD1D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Configurations = new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ConfigurationRow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&gt;(rows);</w:t>
      </w:r>
    </w:p>
    <w:p w14:paraId="290D19B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6A1473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finally</w:t>
      </w:r>
    </w:p>
    <w:p w14:paraId="2435135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333EA3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19AD124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1FA20C0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062EDAD" w14:textId="26B415CD" w:rsidR="00D57819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1D4E8DF" w14:textId="77777777" w:rsidR="00704EC2" w:rsidRPr="00023270" w:rsidRDefault="00704EC2" w:rsidP="00704EC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2B749F89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704EC2">
        <w:rPr>
          <w:bCs/>
          <w:sz w:val="28"/>
          <w:szCs w:val="28"/>
          <w:lang w:val="en-US"/>
        </w:rPr>
        <w:t>ConfiguratorViewModel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244017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System.Collections.ObjectModel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5F8E5EF" w14:textId="77777777" w:rsidR="00704EC2" w:rsidRPr="00C77548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704EC2">
        <w:rPr>
          <w:rFonts w:eastAsiaTheme="minorEastAsia"/>
          <w:color w:val="000000"/>
          <w:sz w:val="19"/>
          <w:szCs w:val="19"/>
          <w:lang w:eastAsia="ja-JP"/>
        </w:rPr>
        <w:t>Курсовой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_</w:t>
      </w:r>
      <w:r w:rsidRPr="00704EC2">
        <w:rPr>
          <w:rFonts w:eastAsiaTheme="minorEastAsia"/>
          <w:color w:val="000000"/>
          <w:sz w:val="19"/>
          <w:szCs w:val="19"/>
          <w:lang w:eastAsia="ja-JP"/>
        </w:rPr>
        <w:t>Конфигуратор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_</w:t>
      </w:r>
      <w:proofErr w:type="gramStart"/>
      <w:r w:rsidRPr="00704EC2">
        <w:rPr>
          <w:rFonts w:eastAsiaTheme="minorEastAsia"/>
          <w:color w:val="000000"/>
          <w:sz w:val="19"/>
          <w:szCs w:val="19"/>
          <w:lang w:eastAsia="ja-JP"/>
        </w:rPr>
        <w:t>ПК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Data</w:t>
      </w:r>
      <w:proofErr w:type="gramEnd"/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899C23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eastAsia="ja-JP"/>
        </w:rPr>
        <w:t>Курсовой_Конфигуратор_</w:t>
      </w:r>
      <w:proofErr w:type="gramStart"/>
      <w:r w:rsidRPr="00704EC2">
        <w:rPr>
          <w:rFonts w:eastAsiaTheme="minorEastAsia"/>
          <w:color w:val="000000"/>
          <w:sz w:val="19"/>
          <w:szCs w:val="19"/>
          <w:lang w:eastAsia="ja-JP"/>
        </w:rPr>
        <w:t>ПК</w:t>
      </w:r>
      <w:proofErr w:type="spellEnd"/>
      <w:r w:rsidRPr="00704EC2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Models</w:t>
      </w:r>
      <w:proofErr w:type="gramEnd"/>
      <w:r w:rsidRPr="00704EC2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2DBB866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E1FE48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88ED0F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PCConfigurator.UI.Services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9F4010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D84D4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PCConfigurator.UI.ViewModels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519473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CD686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ConfiguratorViewModel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ILoadable</w:t>
      </w:r>
      <w:proofErr w:type="spellEnd"/>
    </w:p>
    <w:p w14:paraId="642A774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2ECC6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A64CE6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_session;</w:t>
      </w:r>
    </w:p>
    <w:p w14:paraId="484E513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&lt;Processor&gt;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AvailableProcessors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 = new();</w:t>
      </w:r>
    </w:p>
    <w:p w14:paraId="7F8E1C4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&lt;Motherboard&gt;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AvailableMotherboards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 = new();</w:t>
      </w:r>
    </w:p>
    <w:p w14:paraId="09E0526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&lt;Ram&gt;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AvailableRams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 = new();</w:t>
      </w:r>
    </w:p>
    <w:p w14:paraId="7DC4DA5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AvailableGpus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 = new();</w:t>
      </w:r>
    </w:p>
    <w:p w14:paraId="03F9B8B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&lt;Storage&gt;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AvailableStorages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 = new();</w:t>
      </w:r>
    </w:p>
    <w:p w14:paraId="1E300E7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4A69CE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Processor?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6DD346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Processor?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</w:t>
      </w:r>
      <w:proofErr w:type="spellEnd"/>
    </w:p>
    <w:p w14:paraId="1F31783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7DDB36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F38D6C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2937D8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F42C46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F76B8D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Motherboard?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89E7DE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Motherboard?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</w:p>
    <w:p w14:paraId="1351DB2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651D3F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C3C9DC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4C7E350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0C56E4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23F1E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?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B051F6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</w:p>
    <w:p w14:paraId="3E91F05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FBDBEE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D525FF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4C3866D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ACF07D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6CE85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Ram?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4197F7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Ram?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</w:p>
    <w:p w14:paraId="413C8EE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B42884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274237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4C81E4E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E38174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8E143E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int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1;</w:t>
      </w:r>
    </w:p>
    <w:p w14:paraId="34F6B13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RamQuantity</w:t>
      </w:r>
      <w:proofErr w:type="spellEnd"/>
    </w:p>
    <w:p w14:paraId="76FA2D1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A1244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EF9659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0BA91A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072273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657D66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Storage?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2CA054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Storage?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</w:t>
      </w:r>
      <w:proofErr w:type="spellEnd"/>
    </w:p>
    <w:p w14:paraId="2B38CA3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CB3330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1B9FF4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1782BE7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DD221F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6CE94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int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storageQuantity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1;</w:t>
      </w:r>
    </w:p>
    <w:p w14:paraId="5A3F052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StorageQuantity</w:t>
      </w:r>
      <w:proofErr w:type="spellEnd"/>
    </w:p>
    <w:p w14:paraId="3EB50B9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289C38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storageQuantity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A1F8DB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storageQuantity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78CF76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5FD0F2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3B1CF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ED3FD3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</w:p>
    <w:p w14:paraId="75A6D33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01DED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ECDB8E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053AC8D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B36A01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A7711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7AB1D3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</w:p>
    <w:p w14:paraId="2A8C528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446911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2399C0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7230BC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688F38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4094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314538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</w:p>
    <w:p w14:paraId="0DD4B25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3C98C3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614FC1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E16C2B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3986B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BF2851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41E8459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SaveCommand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06C3100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ResetCommand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044A58F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343208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ConfiguratorViewModel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session)</w:t>
      </w:r>
    </w:p>
    <w:p w14:paraId="31444C2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42AAEA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db;</w:t>
      </w:r>
    </w:p>
    <w:p w14:paraId="147B8D9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_session = session;</w:t>
      </w:r>
    </w:p>
    <w:p w14:paraId="62F2DD6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24773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SaveCommand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SaveAsync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3FE0E5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ResetCommand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Reset);</w:t>
      </w:r>
    </w:p>
    <w:p w14:paraId="4478CA2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8F08DB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F78905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void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)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LoadCommand.Execute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(null);</w:t>
      </w:r>
    </w:p>
    <w:p w14:paraId="7F477AE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441F90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1FA918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4ADACC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35C9313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272FC2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10403BD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B44482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var processors   = await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db.Processors.Include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p.Manufacturer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p.Model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590CE9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motherboards = await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db.Motherboards.Include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m.Manufacturer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m.Model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F53640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rams         = await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db.Rams.Include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(r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r.Manufacturer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(r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r.Model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D32531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= await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db.Gpus.Include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(g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g.Manufacturer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(g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g.Model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EA96ED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storages     = await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db.Storages.Include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(s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s.Manufacturer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(s =&gt;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s.Model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50D383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33872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AvailableProcessors.Clear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ED4BAD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p in processors)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AvailableProcessors.Add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(p);</w:t>
      </w:r>
    </w:p>
    <w:p w14:paraId="42106B2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EB6EB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AvailableMotherboards.Clear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050246A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m in motherboards)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AvailableMotherboards.Add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(m);</w:t>
      </w:r>
    </w:p>
    <w:p w14:paraId="435C6F8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C2F23C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AvailableRams.Clear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77C305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r in rams)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AvailableRams.Add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(r);</w:t>
      </w:r>
    </w:p>
    <w:p w14:paraId="0256F8B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D900AB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AvailableGpus.Clear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9F751C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g in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AvailableGpus.Add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(g);</w:t>
      </w:r>
    </w:p>
    <w:p w14:paraId="20099E4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C09F93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AvailableStorages.Clear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5AA6A4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s in storages)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AvailableStorages.Add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(s);</w:t>
      </w:r>
    </w:p>
    <w:p w14:paraId="45BC019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95782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catch (Exception ex)</w:t>
      </w:r>
    </w:p>
    <w:p w14:paraId="792F9E3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D5EF0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54400FB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Ошибка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загрузки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данных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: {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ex.Message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}";</w:t>
      </w:r>
    </w:p>
    <w:p w14:paraId="38A7214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EB4F6D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6F541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FA3EC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SaveAsync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47A10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1F954B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053311A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337DC6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0F148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) ||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 ||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null)</w:t>
      </w:r>
    </w:p>
    <w:p w14:paraId="1A92CF2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704EC2">
        <w:rPr>
          <w:rFonts w:eastAsiaTheme="minorEastAsia"/>
          <w:color w:val="000000"/>
          <w:sz w:val="19"/>
          <w:szCs w:val="19"/>
          <w:lang w:eastAsia="ja-JP"/>
        </w:rPr>
        <w:t>{</w:t>
      </w:r>
    </w:p>
    <w:p w14:paraId="0D22557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= </w:t>
      </w: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true</w:t>
      </w:r>
      <w:r w:rsidRPr="00704EC2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7935ED4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= "Заполните обязательные поля: название, процессор, материнская плата.";</w:t>
      </w:r>
    </w:p>
    <w:p w14:paraId="24DCB35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           </w:t>
      </w: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return;</w:t>
      </w:r>
    </w:p>
    <w:p w14:paraId="41D8852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A7897F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F698E3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SelectedProcessor.Socket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!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SelectedMotherboard.Socket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F814DB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E8E28E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0EC35F0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Несовместимые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сокеты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: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процессор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использует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SelectedProcessor.Socket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}, " +</w:t>
      </w:r>
    </w:p>
    <w:p w14:paraId="7821BC8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$"а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материнская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плата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— {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SelectedMotherboard.Socket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}.";</w:t>
      </w:r>
    </w:p>
    <w:p w14:paraId="414B56B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return;</w:t>
      </w:r>
    </w:p>
    <w:p w14:paraId="024AC77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9D29B9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FA7994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is not null &amp;&amp;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SelectedRam.Type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!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SelectedMotherboard.Ramtype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BB0ADE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0B3AA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0DD4D43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Несовместимая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оперативная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память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: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планки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SelectedRam.Type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}, " +</w:t>
      </w:r>
    </w:p>
    <w:p w14:paraId="38DDC50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</w:t>
      </w:r>
      <w:r w:rsidRPr="00704EC2">
        <w:rPr>
          <w:rFonts w:eastAsiaTheme="minorEastAsia"/>
          <w:color w:val="000000"/>
          <w:sz w:val="19"/>
          <w:szCs w:val="19"/>
          <w:lang w:eastAsia="ja-JP"/>
        </w:rPr>
        <w:t>$"а материнская плата поддерживает {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704EC2">
        <w:rPr>
          <w:rFonts w:eastAsiaTheme="minorEastAsia"/>
          <w:color w:val="000000"/>
          <w:sz w:val="19"/>
          <w:szCs w:val="19"/>
          <w:lang w:eastAsia="ja-JP"/>
        </w:rPr>
        <w:t>.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Ramtype</w:t>
      </w:r>
      <w:proofErr w:type="spellEnd"/>
      <w:r w:rsidRPr="00704EC2">
        <w:rPr>
          <w:rFonts w:eastAsiaTheme="minorEastAsia"/>
          <w:color w:val="000000"/>
          <w:sz w:val="19"/>
          <w:szCs w:val="19"/>
          <w:lang w:eastAsia="ja-JP"/>
        </w:rPr>
        <w:t>}.";</w:t>
      </w:r>
    </w:p>
    <w:p w14:paraId="2EDD6EB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           </w:t>
      </w: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return;</w:t>
      </w:r>
    </w:p>
    <w:p w14:paraId="7FED715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3230BE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28C4E0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5B99088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8E800A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config = new Configuration</w:t>
      </w:r>
    </w:p>
    <w:p w14:paraId="176EC61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FB220A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Name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3F9B2DF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ProcessorId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SelectedProcessor.ProcessorId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3F3E1B6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MotherboardId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SelectedMotherboard.MotherboardId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4CAE996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spellStart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Gpuid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61410EB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CreatedDate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DateTime.Now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17DD6E3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session.IsAuthenticated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?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session.UserId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: null</w:t>
      </w:r>
    </w:p>
    <w:p w14:paraId="24D9627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};</w:t>
      </w:r>
    </w:p>
    <w:p w14:paraId="42A30AB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3DF74D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db.Configurations.Add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(config);</w:t>
      </w:r>
    </w:p>
    <w:p w14:paraId="2E9110F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db.SaveChangesAsync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0E451041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8D416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is not null)</w:t>
      </w:r>
    </w:p>
    <w:p w14:paraId="6812608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240D4A7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db.ConfigurationRams.Add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ConfigurationRam</w:t>
      </w:r>
      <w:proofErr w:type="spellEnd"/>
    </w:p>
    <w:p w14:paraId="2CEFB9D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</w:t>
      </w:r>
    </w:p>
    <w:p w14:paraId="03BA10F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config.ConfigurationId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142926E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SelectedRam.Ramid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09C7141D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Quantity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Math.Max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(1,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55B50F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});</w:t>
      </w:r>
    </w:p>
    <w:p w14:paraId="0B3EB31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F68F6C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D1364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is not null)</w:t>
      </w:r>
    </w:p>
    <w:p w14:paraId="0D1CC606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23E58183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   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db.ConfigurationStorages.Add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ConfigurationStorage</w:t>
      </w:r>
      <w:proofErr w:type="spellEnd"/>
    </w:p>
    <w:p w14:paraId="36A6544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</w:t>
      </w:r>
    </w:p>
    <w:p w14:paraId="25FD2CB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ConfigurationId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config.ConfigurationId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7CAA714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StorageId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SelectedStorage.StorageId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31C7AA9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Quantity =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Math.Max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(1,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StorageQuantity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E87D4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});</w:t>
      </w:r>
    </w:p>
    <w:p w14:paraId="191B1AD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3FE22C62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CD89D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is not null ||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is not null)</w:t>
      </w:r>
    </w:p>
    <w:p w14:paraId="022EAA1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await _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db.SaveChangesAsync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40272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F2A9AC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Конфигурация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\"{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}\"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успешно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сохранена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!";</w:t>
      </w:r>
    </w:p>
    <w:p w14:paraId="008070B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Reset(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A715E65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A3F25D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catch (Exception ex)</w:t>
      </w:r>
    </w:p>
    <w:p w14:paraId="739B12D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F2F110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6BAE3A9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= $"Ошибка при сохранении: {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ex</w:t>
      </w:r>
      <w:r w:rsidRPr="00704EC2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Message</w:t>
      </w:r>
      <w:proofErr w:type="gramEnd"/>
      <w:r w:rsidRPr="00704EC2">
        <w:rPr>
          <w:rFonts w:eastAsiaTheme="minorEastAsia"/>
          <w:color w:val="000000"/>
          <w:sz w:val="19"/>
          <w:szCs w:val="19"/>
          <w:lang w:eastAsia="ja-JP"/>
        </w:rPr>
        <w:t>}";</w:t>
      </w:r>
    </w:p>
    <w:p w14:paraId="160AEABB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BDBD82F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C014B2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AD0D5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void </w:t>
      </w:r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Reset(</w:t>
      </w:r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E53A9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2057BFC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ConfigName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72572E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SelectedProcessor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null;</w:t>
      </w:r>
    </w:p>
    <w:p w14:paraId="38874804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null;</w:t>
      </w:r>
    </w:p>
    <w:p w14:paraId="38E2A62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null;</w:t>
      </w:r>
    </w:p>
    <w:p w14:paraId="6A0D2B2A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SelectedRam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null;</w:t>
      </w:r>
    </w:p>
    <w:p w14:paraId="163DD3E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RamQuantity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1;</w:t>
      </w:r>
    </w:p>
    <w:p w14:paraId="5CF74977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SelectedStorage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null;</w:t>
      </w:r>
    </w:p>
    <w:p w14:paraId="15CA407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StorageQuantity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1;</w:t>
      </w:r>
    </w:p>
    <w:p w14:paraId="0B16B2E0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IsError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00D8F8F8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StatusMessage</w:t>
      </w:r>
      <w:proofErr w:type="spell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proofErr w:type="gramEnd"/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ED40169" w14:textId="77777777" w:rsidR="00704EC2" w:rsidRPr="00704EC2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00677DF" w14:textId="4646DF47" w:rsidR="00D57819" w:rsidRDefault="00704EC2" w:rsidP="00704EC2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04EC2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253D3AD" w14:textId="77777777" w:rsidR="00704EC2" w:rsidRPr="00222138" w:rsidRDefault="00704EC2" w:rsidP="00704EC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50BAC2B0" w:rsidR="00D57819" w:rsidRPr="00222138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704EC2">
        <w:rPr>
          <w:bCs/>
          <w:sz w:val="28"/>
          <w:szCs w:val="28"/>
          <w:lang w:val="en-US"/>
        </w:rPr>
        <w:t>GpusViewModel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51D4CE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System.Collections.ObjectModel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01D11B0" w14:textId="77777777" w:rsidR="00222138" w:rsidRPr="00C7754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Курсовой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_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Конфигуратор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_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ПК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Data</w:t>
      </w:r>
      <w:proofErr w:type="gramEnd"/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63C74D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eastAsia="ja-JP"/>
        </w:rPr>
        <w:t>Курсовой_Конфигуратор_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ПК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Models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785C19B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053CD7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FD05A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PCConfigurator.UI.Services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ACE817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4A1B3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PCConfigurator.UI.ViewModels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01A94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C7BC0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ILoadable</w:t>
      </w:r>
      <w:proofErr w:type="spellEnd"/>
    </w:p>
    <w:p w14:paraId="6C85D52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654E126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F23E07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_session;</w:t>
      </w:r>
    </w:p>
    <w:p w14:paraId="1E67FFA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6C7F81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new(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0859AA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</w:p>
    <w:p w14:paraId="708B65D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ECDD8A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FD03F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A8ED6C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4D2704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2A216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350E69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</w:p>
    <w:p w14:paraId="71AB8EE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D959EB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FF69CE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42ED721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A3F2DC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4CC1F6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IsAdmin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session.IsAdmin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5DEADA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AB7DE3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AD3DC7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</w:p>
    <w:p w14:paraId="6CBC77F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5369A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9ED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31C30F1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3262BB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68B15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&lt;Manufacturer&gt;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 = new();</w:t>
      </w:r>
    </w:p>
    <w:p w14:paraId="6D688C4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DB788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4ABDE5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</w:p>
    <w:p w14:paraId="707D566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369242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39CF1E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6F9809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CC7E25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B44408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6CA27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</w:p>
    <w:p w14:paraId="56A04E1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DFE8E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F689A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30BE48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A4AB12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E7A57F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Manufacturer?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68E81A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Manufacturer?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</w:p>
    <w:p w14:paraId="1411413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500528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86B7DB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3EC343A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4082E6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8E8BDC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03C509A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</w:p>
    <w:p w14:paraId="39112D4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01F6A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D60F91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C4050E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A6B8EB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B4E1D1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int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8;</w:t>
      </w:r>
    </w:p>
    <w:p w14:paraId="4EBF519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</w:p>
    <w:p w14:paraId="1CA95A2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7F47DA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984862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1C1C030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9ADE4F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367A8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"GDDR6";</w:t>
      </w:r>
    </w:p>
    <w:p w14:paraId="080764F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</w:t>
      </w:r>
      <w:proofErr w:type="spellEnd"/>
    </w:p>
    <w:p w14:paraId="1EB8012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4106D2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538A8B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9AE5B9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0FD60A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372304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int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200;</w:t>
      </w:r>
    </w:p>
    <w:p w14:paraId="4EB3CBF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</w:p>
    <w:p w14:paraId="62A3D1D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1B4FCA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74DF95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56495C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ED25B6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708E75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B9FD08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</w:p>
    <w:p w14:paraId="7D10397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279635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5E4199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0AB6260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}</w:t>
      </w:r>
    </w:p>
    <w:p w14:paraId="08DE67B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73C8FC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9655C2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</w:p>
    <w:p w14:paraId="508E06B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3A532B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39756D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FEB778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754844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064624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361C062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6C23F7E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3AE94F0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238A772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CancelEditCommand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120A977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3B61B12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DD722B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session)</w:t>
      </w:r>
    </w:p>
    <w:p w14:paraId="315B29E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16487C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db;</w:t>
      </w:r>
    </w:p>
    <w:p w14:paraId="58BA6C0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_session = session;</w:t>
      </w:r>
    </w:p>
    <w:p w14:paraId="02CE6CD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431F4A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=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82A8B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StartEdit, ()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!= null);</w:t>
      </w:r>
    </w:p>
    <w:p w14:paraId="6E90733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=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6A0D7E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CancelEditCommand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false);</w:t>
      </w:r>
    </w:p>
    <w:p w14:paraId="53887BE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, ()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!= null);</w:t>
      </w:r>
    </w:p>
    <w:p w14:paraId="36075BB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3553CF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0FA06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void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LoadCommand.Execute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(null);</w:t>
      </w:r>
    </w:p>
    <w:p w14:paraId="5A89416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9E9F7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657DDD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3E72E0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06DD3B4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7037D4F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8F17D6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manufacturers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db.Manufacturers.AsNoTracking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643CC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AvailableManufacturers.Clear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77C2A6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m in manufacturers)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AvailableManufacturers.Add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(m);</w:t>
      </w:r>
    </w:p>
    <w:p w14:paraId="0174A82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6308F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data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db.Gpus</w:t>
      </w:r>
      <w:proofErr w:type="spellEnd"/>
      <w:proofErr w:type="gramEnd"/>
    </w:p>
    <w:p w14:paraId="395B41F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(g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g.Manufacturer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FFB26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86CAA7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(g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g.Manufacturer!.Name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4207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ThenBy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(g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3ED9C7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D976B9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&gt;(data);</w:t>
      </w:r>
    </w:p>
    <w:p w14:paraId="5507B08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30C5D7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finally</w:t>
      </w:r>
    </w:p>
    <w:p w14:paraId="2C69CAE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19A271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41DA33A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AFD9F8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EDD1D6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3BD2CD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void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B6D1D3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4060E1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4758272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AvailableManufacturers.FirstOrDefault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BE3F5D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35B02B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8;</w:t>
      </w:r>
    </w:p>
    <w:p w14:paraId="2582DBA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"GDDR6";</w:t>
      </w:r>
    </w:p>
    <w:p w14:paraId="2831549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200;</w:t>
      </w:r>
    </w:p>
    <w:p w14:paraId="0787AE5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7B37953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1E63805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6A3FA06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5FAB4D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DF77E6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void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StartEdit(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B841E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9C42B2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null) return;</w:t>
      </w:r>
    </w:p>
    <w:p w14:paraId="05B77B6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6B055C1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AvailableManufacturers.FirstOrDefault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m.ManufacturerId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SelectedGpu.ManufacturerId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7AB5B2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3D52EB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SelectedGpu.Memory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46D7E1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SelectedGpu.MemoryType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78A216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SelectedGpu.PowerConsumption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92F399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23C0336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1F8124C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386CB3C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D395F5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D0C419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3DDAC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200089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 ||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) ||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</w:t>
      </w:r>
    </w:p>
    <w:p w14:paraId="0655ACE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FD7922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Заполните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все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поля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.";</w:t>
      </w:r>
    </w:p>
    <w:p w14:paraId="2C0ED9C1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50C4970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return;</w:t>
      </w:r>
    </w:p>
    <w:p w14:paraId="20E3DB0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056D82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EAE97D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0B033CB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163D01D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D7C41E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2F9794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17AFBA9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db.Gpus.Add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</w:p>
    <w:p w14:paraId="4B962C7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</w:t>
      </w:r>
    </w:p>
    <w:p w14:paraId="5B34A38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EditManufacturer.ManufacturerId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0D71504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Model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(),</w:t>
      </w:r>
    </w:p>
    <w:p w14:paraId="4F21610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Memory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4E94FE7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(),</w:t>
      </w:r>
    </w:p>
    <w:p w14:paraId="44F33E2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</w:p>
    <w:p w14:paraId="42A3271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});</w:t>
      </w:r>
    </w:p>
    <w:p w14:paraId="08208D6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63DD8AA6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else</w:t>
      </w:r>
    </w:p>
    <w:p w14:paraId="451CE12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F6E07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var item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db.Gpus.FindAsync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!.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D0D6D99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if 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 !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= null)</w:t>
      </w:r>
    </w:p>
    <w:p w14:paraId="47326DE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</w:t>
      </w:r>
    </w:p>
    <w:p w14:paraId="74AF49A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item.ManufacturerId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EditManufacturer.ManufacturerId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3A871FE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item.Model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029E24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item.Memory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1DAC92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item.MemoryType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EditMemoryType.Trim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163FE0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item.PowerConsumption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4159EC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}</w:t>
      </w:r>
    </w:p>
    <w:p w14:paraId="0C79D7C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39585ED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E3C0F2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db.SaveChangesAsync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11D9D2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582319D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55A429A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5DF850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AFF135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catch (Exception ex)</w:t>
      </w:r>
    </w:p>
    <w:p w14:paraId="6695DA7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DEB6D6A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Ошибка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: {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InnerException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Message ??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}";</w:t>
      </w:r>
    </w:p>
    <w:p w14:paraId="6BD12EFB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53044B3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6C67CE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7B1C64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0FE23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E6624B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F9B0D97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null) return;</w:t>
      </w:r>
    </w:p>
    <w:p w14:paraId="2A6551E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0C03715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7B20FF4F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BEF639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item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db.Gpus.FindAsync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SelectedGpu.Gpuid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9CBCB3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 !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= null)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db.Gpus.Remove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(item);</w:t>
      </w:r>
    </w:p>
    <w:p w14:paraId="4A3F6AB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db.SaveChangesAsync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DED2293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D546188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792E6942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488F46D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catch (Exception ex)</w:t>
      </w:r>
    </w:p>
    <w:p w14:paraId="1515BF5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E5AE404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Нельзя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удалить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: {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InnerException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Message ??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}";</w:t>
      </w:r>
    </w:p>
    <w:p w14:paraId="7FEA651C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5E35E685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4D96630" w14:textId="77777777" w:rsidR="00222138" w:rsidRPr="00222138" w:rsidRDefault="00222138" w:rsidP="00222138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27C93EE2" w:rsidR="00D57819" w:rsidRPr="00E862AD" w:rsidRDefault="00222138" w:rsidP="00222138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AD2976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222138">
        <w:rPr>
          <w:bCs/>
          <w:sz w:val="28"/>
          <w:szCs w:val="28"/>
          <w:lang w:val="en-US"/>
        </w:rPr>
        <w:t>LoginViewModel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266E11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FD650F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BED58F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PCConfigurator.UI.Services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B7A096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eastAsia="ja-JP"/>
        </w:rPr>
        <w:t>Курсовой_Конфигуратор_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ПК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Data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13C7142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575BDE8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PCConfigurator.UI.ViewModels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A749EC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6FC524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</w:p>
    <w:p w14:paraId="78ED056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7F4D5D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6BCBDD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_session;</w:t>
      </w:r>
    </w:p>
    <w:p w14:paraId="51CCFE4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43198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_login = "";</w:t>
      </w:r>
    </w:p>
    <w:p w14:paraId="6937D51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_password = "";</w:t>
      </w:r>
    </w:p>
    <w:p w14:paraId="1DF6CD4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errorMessage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202D717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hasError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A677C5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F19C45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A8EE47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Login</w:t>
      </w:r>
    </w:p>
    <w:p w14:paraId="36DEE04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F4DD43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_login;</w:t>
      </w:r>
    </w:p>
    <w:p w14:paraId="07D3EB9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_login, value);</w:t>
      </w:r>
    </w:p>
    <w:p w14:paraId="6802125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286719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ABF98F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Password</w:t>
      </w:r>
    </w:p>
    <w:p w14:paraId="535C655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AA9A9F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_password;</w:t>
      </w:r>
    </w:p>
    <w:p w14:paraId="79EACC0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_password, value);</w:t>
      </w:r>
    </w:p>
    <w:p w14:paraId="3FA35F6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98FA0F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61E5C6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ErrorMessage</w:t>
      </w:r>
      <w:proofErr w:type="spellEnd"/>
    </w:p>
    <w:p w14:paraId="25CB91E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DA8B3B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errorMessage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C025B4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errorMessage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2175763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243C16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5FDF4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HasError</w:t>
      </w:r>
      <w:proofErr w:type="spellEnd"/>
    </w:p>
    <w:p w14:paraId="350512C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EAE963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hasError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AC4A23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hasError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54906F6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40E7E3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B0CB58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</w:p>
    <w:p w14:paraId="319C188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C66379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6F139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285048A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AFEECC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CD7EA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3680C50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512864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event Action?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LoginSucceeded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2B59C7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C3F8EA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void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Reset(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D50F40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ADF26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Login        = "";</w:t>
      </w:r>
    </w:p>
    <w:p w14:paraId="4D3A298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Password     = "";</w:t>
      </w:r>
    </w:p>
    <w:p w14:paraId="4B58B38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ErrorMessage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24ED244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HasError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= false;</w:t>
      </w:r>
    </w:p>
    <w:p w14:paraId="3896966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= false;</w:t>
      </w:r>
    </w:p>
    <w:p w14:paraId="0414037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ED5F29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C7E56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session)</w:t>
      </w:r>
    </w:p>
    <w:p w14:paraId="4FB80E0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00426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db;</w:t>
      </w:r>
    </w:p>
    <w:p w14:paraId="1BFFFA9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_session = session;</w:t>
      </w:r>
    </w:p>
    <w:p w14:paraId="463CCA1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521DBC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EF8373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36AB9A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0612DD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B2923D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ErrorMessage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0451D86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HasError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52E8090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2AAF96C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D3746F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3CA9B42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570971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user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db.Users</w:t>
      </w:r>
      <w:proofErr w:type="spellEnd"/>
      <w:proofErr w:type="gramEnd"/>
    </w:p>
    <w:p w14:paraId="5B60B77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286B9BA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FirstOrDefaultAsync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(u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u.Login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== Login &amp;&amp;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u.Password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== Password);</w:t>
      </w:r>
    </w:p>
    <w:p w14:paraId="433F822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70F14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(user == null)</w:t>
      </w:r>
    </w:p>
    <w:p w14:paraId="65E4115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97A48C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ErrorMessage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Неверный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логин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или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пароль";</w:t>
      </w:r>
    </w:p>
    <w:p w14:paraId="634755D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HasError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42B4AE4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return;</w:t>
      </w:r>
    </w:p>
    <w:p w14:paraId="288FF60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35DF130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9EA109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session.UserId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user.UserId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38B664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session.Login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user.Login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5DF30B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session.Role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user.Role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5DD46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0AA0BB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LoginSucceeded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Invoke();</w:t>
      </w:r>
    </w:p>
    <w:p w14:paraId="268F7FC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A27015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finally</w:t>
      </w:r>
    </w:p>
    <w:p w14:paraId="756C2C7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1F2CFB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6B1743F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6976C8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F28FEE" w14:textId="2A2BD642" w:rsidR="00D57819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0C70D91" w14:textId="77777777" w:rsidR="00222138" w:rsidRPr="001248D0" w:rsidRDefault="00222138" w:rsidP="0022213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F09BF12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222138">
        <w:rPr>
          <w:bCs/>
          <w:sz w:val="28"/>
          <w:szCs w:val="28"/>
          <w:lang w:val="en-US"/>
        </w:rPr>
        <w:t>Main</w:t>
      </w:r>
      <w:r w:rsidR="00CE17C4" w:rsidRPr="001248D0">
        <w:rPr>
          <w:bCs/>
          <w:sz w:val="28"/>
          <w:szCs w:val="28"/>
          <w:lang w:val="en-US"/>
        </w:rPr>
        <w:t>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8FFD54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ClosedXML.Excel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9A6FAC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Microsoft.Extensions.DependencyInjection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5EED41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using Microsoft.Win32;</w:t>
      </w:r>
    </w:p>
    <w:p w14:paraId="564C757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4325A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PCConfigurator.UI.Services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108663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eastAsia="ja-JP"/>
        </w:rPr>
        <w:t>Курсовой_Конфигуратор_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ПК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Data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3A45163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771AFC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70E69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namespace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PCConfigurator.UI.ViewModels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94A25E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C9C4DC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MainViewModel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</w:p>
    <w:p w14:paraId="2361B79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76CD214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683741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C089BF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1556E1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56D23E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707FE1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ConfigurationsViewModel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configurationsVm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8AB544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ConfiguratorViewModel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configuratorVm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FCE04A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_session;</w:t>
      </w:r>
    </w:p>
    <w:p w14:paraId="7D95967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IServiceScopeFactory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scopeFactory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B95F1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81E0E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currentView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99CE46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CurrentView</w:t>
      </w:r>
      <w:proofErr w:type="spellEnd"/>
    </w:p>
    <w:p w14:paraId="62F2A33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16BB15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currentView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B7E6FC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currentView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6C94039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5A4B9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CurrentUserLogin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session.Login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411A47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DF11D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event Action?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LogoutRequested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FBC505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627D9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NavigateProcessorsCommand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3B7899A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NavigateMotherboardsCommand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1CABF53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NavigateRamCommand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0BE9F18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NavigateGpusCommand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28E39FA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NavigateStorageCommand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3F6FF0A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NavigateConfigurationsCommand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4470189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NavigateConfiguratorCommand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1B6C8EE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ExportToExcelCommand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2EB4292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LogoutCommand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509AF40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90F2A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RefreshUserInfo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OnPropertyChanged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CurrentUserLogin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4ABAEF4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7955A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MainViewModel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</w:p>
    <w:p w14:paraId="49D699C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48D5C85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4C73E2F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14D6CF0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0FD153A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6C83F1A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ConfigurationsViewModel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configurationsVm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1CDAA3C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ConfiguratorViewModel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configuratorVm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0AC9085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session,</w:t>
      </w:r>
    </w:p>
    <w:p w14:paraId="5D51DAA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IServiceScopeFactory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scopeFactory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83E2BD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4246B2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430DDF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1C10CC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612F36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0114FA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3287B6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configurationsVm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configurationsVm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313D75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configuratorVm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configuratorVm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B382CA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_session          = session;</w:t>
      </w:r>
    </w:p>
    <w:p w14:paraId="2515973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scopeFactory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scopeFactory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856678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CE846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NavigateProcessorsCommand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=&gt; Navigate(_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4EB94B0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NavigateMotherboardsCommand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=&gt; Navigate(_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357FA0C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NavigateRamCommand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=&gt; Navigate(_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7C47172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NavigateGpusCommand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=&gt; Navigate(_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4E511E5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NavigateStorageCommand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=&gt; Navigate(_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1905FFB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NavigateConfigurationsCommand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=&gt; Navigate(_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configurationsVm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162F0E7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NavigateConfiguratorCommand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=&gt; Navigate(_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configuratorVm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264A5A3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ExportToExcelCommand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ExportToExcelAsync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D740DA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LogoutCommand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Logout);</w:t>
      </w:r>
    </w:p>
    <w:p w14:paraId="383BB9E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65863C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currentView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7F9C43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processorsVm.Load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3E8EE1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028AB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91A99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void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Logout(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524B8E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CD6AA6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session.Reset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254BAA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OnPropertyChanged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CurrentUserLogin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));</w:t>
      </w:r>
    </w:p>
    <w:p w14:paraId="5789E5E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LogoutRequested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Invoke();</w:t>
      </w:r>
    </w:p>
    <w:p w14:paraId="60456FB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2DC6E9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D8A806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void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Navigate(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56CAD1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538EB4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CurrentView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A6C4C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is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ILoadable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loadable)</w:t>
      </w:r>
    </w:p>
    <w:p w14:paraId="0FD8EDA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loadable.Load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021D8D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887A4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7C8159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ExportToExcelAsync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F212C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EC862E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dialog = 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SaveFileDialog</w:t>
      </w:r>
      <w:proofErr w:type="spellEnd"/>
    </w:p>
    <w:p w14:paraId="7886C0E8" w14:textId="77777777" w:rsidR="00222138" w:rsidRPr="007371E7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</w:t>
      </w:r>
      <w:r w:rsidRPr="007371E7">
        <w:rPr>
          <w:rFonts w:eastAsiaTheme="minorEastAsia"/>
          <w:color w:val="000000"/>
          <w:sz w:val="19"/>
          <w:szCs w:val="19"/>
          <w:lang w:eastAsia="ja-JP"/>
        </w:rPr>
        <w:t>{</w:t>
      </w:r>
    </w:p>
    <w:p w14:paraId="64A37CB0" w14:textId="77777777" w:rsidR="00222138" w:rsidRPr="007371E7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7371E7">
        <w:rPr>
          <w:rFonts w:eastAsiaTheme="minorEastAsia"/>
          <w:color w:val="000000"/>
          <w:sz w:val="19"/>
          <w:szCs w:val="19"/>
          <w:lang w:eastAsia="ja-JP"/>
        </w:rPr>
        <w:t xml:space="preserve">            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Title</w:t>
      </w:r>
      <w:r w:rsidRPr="007371E7">
        <w:rPr>
          <w:rFonts w:eastAsiaTheme="minorEastAsia"/>
          <w:color w:val="000000"/>
          <w:sz w:val="19"/>
          <w:szCs w:val="19"/>
          <w:lang w:eastAsia="ja-JP"/>
        </w:rPr>
        <w:t xml:space="preserve"> = "Экспорт базы данных в 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Excel</w:t>
      </w:r>
      <w:r w:rsidRPr="007371E7">
        <w:rPr>
          <w:rFonts w:eastAsiaTheme="minorEastAsia"/>
          <w:color w:val="000000"/>
          <w:sz w:val="19"/>
          <w:szCs w:val="19"/>
          <w:lang w:eastAsia="ja-JP"/>
        </w:rPr>
        <w:t>",</w:t>
      </w:r>
    </w:p>
    <w:p w14:paraId="6EF3683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7371E7">
        <w:rPr>
          <w:rFonts w:eastAsiaTheme="minorEastAsia"/>
          <w:color w:val="000000"/>
          <w:sz w:val="19"/>
          <w:szCs w:val="19"/>
          <w:lang w:eastAsia="ja-JP"/>
        </w:rPr>
        <w:t xml:space="preserve">            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Filter = "Excel Workbook|*.xlsx",</w:t>
      </w:r>
    </w:p>
    <w:p w14:paraId="0AF2F97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FileName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PCConfigurator_Export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_{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DateTime.Now:yyyyMMdd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_HHmm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}.xlsx"</w:t>
      </w:r>
    </w:p>
    <w:p w14:paraId="265986F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};</w:t>
      </w:r>
    </w:p>
    <w:p w14:paraId="539BED8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F328A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dialog.ShowDialog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 != true) return;</w:t>
      </w:r>
    </w:p>
    <w:p w14:paraId="4E6C8B9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47E7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scope =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scopeFactory.CreateScope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9E48E2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scope.ServiceProvider.GetRequiredService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&lt;PCConfiguratorContext&gt;();</w:t>
      </w:r>
    </w:p>
    <w:p w14:paraId="102EF9E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35536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XLWorkbook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9CC88E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6ABF51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Пользователи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1DE5FC3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1B08F4A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Логин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19DEF5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Роль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2F3226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247B04A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users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db.Users.AsNoTracking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(u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u.Login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E6D9E6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6E63CB2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575BEA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users[i].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11F257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users[i].Login;</w:t>
      </w:r>
    </w:p>
    <w:p w14:paraId="72EE280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users[i].Role;</w:t>
      </w:r>
    </w:p>
    <w:p w14:paraId="3582FC9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D2141E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wsUsers.Columns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FE9862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CCFE4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Конфигурации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1F42ED5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6597E16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Название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0EAEC1C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Пользователь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14C99D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Процессор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52B720A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Cell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(1, 5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).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= "Материнская плата";</w:t>
      </w:r>
    </w:p>
    <w:p w14:paraId="566B918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Cell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(1, 6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).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= "Видеокарта";</w:t>
      </w:r>
    </w:p>
    <w:p w14:paraId="77BC095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Cell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(1, 7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).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= "Оперативная память";</w:t>
      </w:r>
    </w:p>
    <w:p w14:paraId="03BE57A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Cell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(1, 8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).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= "Накопитель";</w:t>
      </w:r>
    </w:p>
    <w:p w14:paraId="3834378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Cell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(1, 9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).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= "Дата создания";</w:t>
      </w:r>
    </w:p>
    <w:p w14:paraId="4642AB1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06AAF0B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configs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db.Configurations</w:t>
      </w:r>
      <w:proofErr w:type="spellEnd"/>
      <w:proofErr w:type="gramEnd"/>
    </w:p>
    <w:p w14:paraId="66E1886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c.Processor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539BA4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2ACACE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5721C3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c.User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5B1655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c.ConfigurationRams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cr.Ram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188874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c.ConfigurationStorages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(cs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cs.Storage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DBB7BA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OrderByDescending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(c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c.CreatedDate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C827D4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configs.Count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750C993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F5F4C1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 = configs[i];</w:t>
      </w:r>
    </w:p>
    <w:p w14:paraId="05F7F31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c.ConfigurationId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4358B4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52C048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c.User?.Login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?? "—";</w:t>
      </w:r>
    </w:p>
    <w:p w14:paraId="64B730B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c.Processor.Model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2D4F61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c.Motherboard.Model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EF16B6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c.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?.Model ?? "—";</w:t>
      </w:r>
    </w:p>
    <w:p w14:paraId="2EB23E3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7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c.ConfigurationRams.Any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070977C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?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(", ",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c.ConfigurationRams.Select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$"{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cr.Ram.Model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 x{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cr.Quantity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}")) : "—";</w:t>
      </w:r>
    </w:p>
    <w:p w14:paraId="114414A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8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c.ConfigurationStorages.Any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BD9604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?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(", ",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c.ConfigurationStorages.Select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(cs =&gt; $"{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cs.Storage.Model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 x{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cs.Quantity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}")) : "—";</w:t>
      </w:r>
    </w:p>
    <w:p w14:paraId="5D5039B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9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c.CreatedDate.ToString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dd.MM.yyyy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69C245B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CF883F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wsConf.Columns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4EAC34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52C8B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Процессоры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6BEA343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12E152C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Производитель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9319CC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Модель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F59054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Сокет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052CD72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Ядра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446C2E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Частота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ГГц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9AF88D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6E22263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procs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db.Processors.Include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p.Manufacturer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F20814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0D0BE89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CE6CF5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procs[i].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ProcessorId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DADC27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procs[i].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0ABC2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procs[i].Model;</w:t>
      </w:r>
    </w:p>
    <w:p w14:paraId="2CE10B5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procs[i].Socket;</w:t>
      </w:r>
    </w:p>
    <w:p w14:paraId="507D0D7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procs[i].Cores;</w:t>
      </w:r>
    </w:p>
    <w:p w14:paraId="6879F6D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(double)procs[i].Frequency;</w:t>
      </w:r>
    </w:p>
    <w:p w14:paraId="29FFEFA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A988C3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wsProc.Columns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947F19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80B54D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Материнские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платы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75C29E0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4635A89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Производитель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13929E3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Модель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ACCCEF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Сокет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1E2CC6E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Чипсет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6D7586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Тип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RAM";</w:t>
      </w:r>
    </w:p>
    <w:p w14:paraId="7E67EC2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(1, 7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Макс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 RAM ГБ";</w:t>
      </w:r>
    </w:p>
    <w:p w14:paraId="73DC0BA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5BB8045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db.Motherboards.Include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D8C905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548A660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C78B6C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E094F9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63EC5B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[i].Model;</w:t>
      </w:r>
    </w:p>
    <w:p w14:paraId="11330AD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[i].Socket;</w:t>
      </w:r>
    </w:p>
    <w:p w14:paraId="6E33B76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[i].Chipset;</w:t>
      </w:r>
    </w:p>
    <w:p w14:paraId="510F56A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47B86D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7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mbs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1F138A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17483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wsMb.Columns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E3B49B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88C1F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Оперативная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память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1086B0B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1A366A5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Производитель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4999FB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Модель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0490CD6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Тип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223C7E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Объём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ГБ";</w:t>
      </w:r>
    </w:p>
    <w:p w14:paraId="71B97FB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Частота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МГц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465D7F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021BE17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rams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db.Rams.Include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(r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r.Manufacturer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(r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02A4B8D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0453F59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4005D8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rams[i].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D114D3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rams[i].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CD029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rams[i].Model;</w:t>
      </w:r>
    </w:p>
    <w:p w14:paraId="62E8A8A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rams[i].Type;</w:t>
      </w:r>
    </w:p>
    <w:p w14:paraId="129AF40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rams[i].Capacity;</w:t>
      </w:r>
    </w:p>
    <w:p w14:paraId="5D9140F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rams[i].Frequency;</w:t>
      </w:r>
    </w:p>
    <w:p w14:paraId="2876C81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FE7955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wsRam.Columns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259FDA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64ED0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Видеокарты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47E5D49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5719CE1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Производитель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14053B4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Модель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7BEE4B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Память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ГБ";</w:t>
      </w:r>
    </w:p>
    <w:p w14:paraId="6159DC0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Тип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памяти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F5A1F2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"TDP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Вт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F6A009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30A6AB5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db.Gpus.Include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(g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g.Manufacturer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(g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05088280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3283241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6C0B898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1A7C25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BD7ED7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[i].Model;</w:t>
      </w:r>
    </w:p>
    <w:p w14:paraId="55BD7785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[i].Memory;</w:t>
      </w:r>
    </w:p>
    <w:p w14:paraId="609F173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MemoryType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24B448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gpus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PowerConsumption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C9169F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19B81B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wsGpu.Columns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5CC713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214BF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Накопители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2B6C008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695DCF1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Производитель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DE126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Модель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874AE9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Тип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F5BBBE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Объём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ГБ";</w:t>
      </w:r>
    </w:p>
    <w:p w14:paraId="2D43E12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Интерфейс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021B8B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48B8F22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storages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db.Storages.Include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(s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s.Manufacturer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(s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A2E33D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59883E29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AC5906C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storages[i].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StorageId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425DC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storages[i].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515176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storages[i].Model;</w:t>
      </w:r>
    </w:p>
    <w:p w14:paraId="253092E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storages[i].Type;</w:t>
      </w:r>
    </w:p>
    <w:p w14:paraId="53808DBF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5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storages[i].Capacity;</w:t>
      </w:r>
    </w:p>
    <w:p w14:paraId="05CAAC7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6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storages[i].Interface;</w:t>
      </w:r>
    </w:p>
    <w:p w14:paraId="4B46D6B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7A774D4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wsStorage.Columns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39E71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E645EB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wb.Worksheets.Add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Производители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2B924CD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"ID";</w:t>
      </w:r>
    </w:p>
    <w:p w14:paraId="269B0DC8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Название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6C692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Страна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B0BD40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Сайт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1FD264A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wsMfr.Row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Style.Font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656CB03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manufacturers =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db.Manufacturers.AsNoTracking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5B0FB62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i = 0; i &lt;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manufacturers.Count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i++)</w:t>
      </w:r>
    </w:p>
    <w:p w14:paraId="41A8AA6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{</w:t>
      </w:r>
    </w:p>
    <w:p w14:paraId="7E9F10E7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1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manufacturers[i].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58710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2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manufacturers[i].Name;</w:t>
      </w:r>
    </w:p>
    <w:p w14:paraId="56F5880A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3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manufacturers[i].Country ?? "—";</w:t>
      </w:r>
    </w:p>
    <w:p w14:paraId="2470C7B1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wsMfr.Cell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 + 2, 4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).Value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manufacturers[i].Website ?? "—";</w:t>
      </w:r>
    </w:p>
    <w:p w14:paraId="15A9A5E6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84E1ECE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wsMfr.Columns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AdjustToContents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8008BCB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FFC51D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wb.SaveAs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dialog.FileName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399F43" w14:textId="77777777" w:rsidR="00222138" w:rsidRPr="00222138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46AF377" w14:textId="2F9F89E2" w:rsidR="00D57819" w:rsidRDefault="00222138" w:rsidP="0022213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C620ABE" w14:textId="77777777" w:rsidR="00222138" w:rsidRPr="00CE17C4" w:rsidRDefault="00222138" w:rsidP="0022213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2A01108D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222138">
        <w:rPr>
          <w:bCs/>
          <w:sz w:val="28"/>
          <w:szCs w:val="28"/>
          <w:lang w:val="en-US"/>
        </w:rPr>
        <w:t>MotherboardViewModel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E63C9E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System.Collections.ObjectModel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5463E26" w14:textId="77777777" w:rsidR="00222138" w:rsidRPr="00C7754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Курсовой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_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>Конфигуратор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_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ПК</w:t>
      </w:r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Data</w:t>
      </w:r>
      <w:proofErr w:type="gramEnd"/>
      <w:r w:rsidRPr="00C7754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2CB025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22138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eastAsia="ja-JP"/>
        </w:rPr>
        <w:t>Курсовой_Конфигуратор_</w:t>
      </w:r>
      <w:proofErr w:type="gramStart"/>
      <w:r w:rsidRPr="00222138">
        <w:rPr>
          <w:rFonts w:eastAsiaTheme="minorEastAsia"/>
          <w:color w:val="000000"/>
          <w:sz w:val="19"/>
          <w:szCs w:val="19"/>
          <w:lang w:eastAsia="ja-JP"/>
        </w:rPr>
        <w:t>ПК</w:t>
      </w:r>
      <w:proofErr w:type="spellEnd"/>
      <w:r w:rsidRPr="00222138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Models</w:t>
      </w:r>
      <w:proofErr w:type="gramEnd"/>
      <w:r w:rsidRPr="00222138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312652F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64AD6B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01C927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PCConfigurator.UI.Services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32B7A2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F925D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PCConfigurator.UI.ViewModels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22DB1D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0CD5A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ViewModelBase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ILoadable</w:t>
      </w:r>
      <w:proofErr w:type="spellEnd"/>
    </w:p>
    <w:p w14:paraId="6D6C6EB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73E0F5B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83E679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_session;</w:t>
      </w:r>
    </w:p>
    <w:p w14:paraId="2D18A8B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60CD89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&lt;Motherboard&gt; _motherboards =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new(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5DE9CA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&lt;Motherboard&gt; Motherboards</w:t>
      </w:r>
    </w:p>
    <w:p w14:paraId="582BC30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1E5A4A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_motherboards;</w:t>
      </w:r>
    </w:p>
    <w:p w14:paraId="01EA94F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_motherboards, value);</w:t>
      </w:r>
    </w:p>
    <w:p w14:paraId="1F6118E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B051B9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E00D0F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05C79E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</w:p>
    <w:p w14:paraId="36BD704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893A1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7859C0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private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3BC0A4E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883B16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3A653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IsAdmin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session.IsAdmin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E498E7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6EAB6B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Motherboard?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5700AE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Motherboard?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</w:p>
    <w:p w14:paraId="666029B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22E63C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8B65F2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276DF65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08F91B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D6D35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&lt;Manufacturer&gt;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 = new();</w:t>
      </w:r>
    </w:p>
    <w:p w14:paraId="72771FC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F0AE75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059CA8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</w:p>
    <w:p w14:paraId="4FBC43C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824C1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5AD094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2A49F89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2D2356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557C95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3D42AD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</w:p>
    <w:p w14:paraId="4D7BFC8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892B38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EFD697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AC452B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8A56DA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D6C643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Manufacturer?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24DE6A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Manufacturer?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</w:p>
    <w:p w14:paraId="219574F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DB6318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197E30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4AEDB10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BAC39F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37D6C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2E3840C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</w:p>
    <w:p w14:paraId="3F1AD98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170C5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340733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5A8FEAA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E28F56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45C971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F1D192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</w:t>
      </w:r>
      <w:proofErr w:type="spellEnd"/>
    </w:p>
    <w:p w14:paraId="2A5BF30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486E39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5D579A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49A91A8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76B16C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561F3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CF9820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</w:t>
      </w:r>
      <w:proofErr w:type="spellEnd"/>
    </w:p>
    <w:p w14:paraId="2AFE7E6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0449EF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93709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2A539BF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4940B2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7DCE7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"DDR5";</w:t>
      </w:r>
    </w:p>
    <w:p w14:paraId="5B673EA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</w:t>
      </w:r>
      <w:proofErr w:type="spellEnd"/>
    </w:p>
    <w:p w14:paraId="22DBF4D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B4DE52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65DEB3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C150D7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EB29DC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5C4F7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int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128;</w:t>
      </w:r>
    </w:p>
    <w:p w14:paraId="3162209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</w:p>
    <w:p w14:paraId="1C89F55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395B6F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198E99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24600D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29A769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AC56ED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string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0339964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</w:p>
    <w:p w14:paraId="53471BD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A044FE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27AAD0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774DE53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260A91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42720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bool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D1C43C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bool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</w:p>
    <w:p w14:paraId="406097E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B09A1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614330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set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SetProperty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ref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 value);</w:t>
      </w:r>
    </w:p>
    <w:p w14:paraId="1FF6891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FF6AA6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4F4D45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7F83D98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003D503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4B3BE43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53ADEFD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CancelEditCommand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52D6CA4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 }</w:t>
      </w:r>
    </w:p>
    <w:p w14:paraId="151A97A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837B7C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MotherboardsViewModel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PCConfiguratorContext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UserSession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session)</w:t>
      </w:r>
    </w:p>
    <w:p w14:paraId="4C933C2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{</w:t>
      </w:r>
    </w:p>
    <w:p w14:paraId="477716E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db;</w:t>
      </w:r>
    </w:p>
    <w:p w14:paraId="3EB6965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_session = session;</w:t>
      </w:r>
    </w:p>
    <w:p w14:paraId="7DB2CCE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F6B2AA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=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D4F609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StartEdit, ()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!= null);</w:t>
      </w:r>
    </w:p>
    <w:p w14:paraId="4939759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=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6121E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CancelEditCommand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false);</w:t>
      </w:r>
    </w:p>
    <w:p w14:paraId="755EAB6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= new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AsyncRelayCommand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, ()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!= null);</w:t>
      </w:r>
    </w:p>
    <w:p w14:paraId="4BE189D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672FD9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476571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void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)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LoadCommand.Execute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(null);</w:t>
      </w:r>
    </w:p>
    <w:p w14:paraId="6AF764F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E95B9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66C172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C14F2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6207053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425F7AE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63FAAFA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manufacturers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db.Manufacturers.AsNoTracking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332962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AvailableManufacturers.Clear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6B73E3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m in manufacturers)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AvailableManufacturers.Add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(m);</w:t>
      </w:r>
    </w:p>
    <w:p w14:paraId="1EDBB5D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DB4FA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data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db.Motherboards</w:t>
      </w:r>
      <w:proofErr w:type="spellEnd"/>
      <w:proofErr w:type="gramEnd"/>
    </w:p>
    <w:p w14:paraId="118C422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CD3269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AsNoTracking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B7C46D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OrderBy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m.Manufacturer!.Name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9B5C99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ThenBy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E02B35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8A7E20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Motherboards = new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ObservableCollection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&lt;Motherboard&gt;(data);</w:t>
      </w:r>
    </w:p>
    <w:p w14:paraId="4B963DC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DCD712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finally</w:t>
      </w:r>
    </w:p>
    <w:p w14:paraId="2D79FDC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C092EE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IsLoading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475A3B6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BA68BB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4A60B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36C3A2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void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StartAdd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9FF812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A0B45C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3D7FF5F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AvailableManufacturers.FirstOrDefault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10C2AC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7AD1B52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5A20C26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5CE229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"DDR5";</w:t>
      </w:r>
    </w:p>
    <w:p w14:paraId="4012A1E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128;</w:t>
      </w:r>
    </w:p>
    <w:p w14:paraId="25DAC01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5408E92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74E58E7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2596D9B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72A6EB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1E5146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void 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StartEdit(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C4D862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521010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null) return;</w:t>
      </w:r>
    </w:p>
    <w:p w14:paraId="0E31487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13B64F8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AvailableManufacturers.FirstOrDefault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(m =&gt;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m.ManufacturerId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SelectedMotherboard.ManufacturerId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416CF4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SelectedMotherboard.Model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A19D43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SelectedMotherboard.Socket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BEE450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SelectedMotherboard.Chipset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ED9EBB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SelectedMotherboard.Ramtype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358A3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SelectedMotherboard.MaxRam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604A16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7AAF8C3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3BA3A1A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0F7D650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89888F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ECB4F0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SaveEditAsync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8A2F36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E6114B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 ||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 ||</w:t>
      </w:r>
    </w:p>
    <w:p w14:paraId="1D65210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) ||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 ||</w:t>
      </w:r>
    </w:p>
    <w:p w14:paraId="4BAFD98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))</w:t>
      </w:r>
    </w:p>
    <w:p w14:paraId="3439431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3D0DAC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Заполните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все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поля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.";</w:t>
      </w:r>
    </w:p>
    <w:p w14:paraId="4E64AD1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07517E8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return;</w:t>
      </w:r>
    </w:p>
    <w:p w14:paraId="5C6F26A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F2BB8C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5D774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0BB59A5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50EFA4C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91023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IsAddMode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A0FD4D9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6C6557E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db.Motherboards.Add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(new Motherboard</w:t>
      </w:r>
    </w:p>
    <w:p w14:paraId="06E944C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</w:t>
      </w:r>
    </w:p>
    <w:p w14:paraId="3E0071D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EditManufacturer.ManufacturerId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,</w:t>
      </w:r>
    </w:p>
    <w:p w14:paraId="321B2B8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Model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(),</w:t>
      </w:r>
    </w:p>
    <w:p w14:paraId="5760BFC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Socket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(),</w:t>
      </w:r>
    </w:p>
    <w:p w14:paraId="35A99C1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Chipset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(),</w:t>
      </w:r>
    </w:p>
    <w:p w14:paraId="46D7038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Ramtype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(),</w:t>
      </w:r>
    </w:p>
    <w:p w14:paraId="41AF9A6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</w:p>
    <w:p w14:paraId="08C3300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});</w:t>
      </w:r>
    </w:p>
    <w:p w14:paraId="4315F80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3CD9C21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else</w:t>
      </w:r>
    </w:p>
    <w:p w14:paraId="08F7F57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2B910C3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var item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db.Motherboards.FindAsync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!.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MotherboardId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68F1523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if 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 !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= null)</w:t>
      </w:r>
    </w:p>
    <w:p w14:paraId="6A2ADA8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</w:t>
      </w:r>
    </w:p>
    <w:p w14:paraId="090E156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item.ManufacturerId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EditManufacturer.ManufacturerId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C58F32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item.Model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EditModel.Trim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B740E7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item.Socket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EditSocket.Trim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E5C684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item.Chipset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EditChipset.Trim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A18BB9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item.Ramtype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EditRamType.Trim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1E257B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item.MaxRam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EditMaxRam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34CE87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}</w:t>
      </w:r>
    </w:p>
    <w:p w14:paraId="287F124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2DECB04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32FA5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db.SaveChangesAsync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AB9D88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IsEditPanelOpen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46B5A56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197A7A7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2078AD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665ED10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catch (Exception ex)</w:t>
      </w:r>
    </w:p>
    <w:p w14:paraId="2F44570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6BCA932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Ошибка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: {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InnerException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Message ??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}";</w:t>
      </w:r>
    </w:p>
    <w:p w14:paraId="557D596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44DB8A7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55C3DC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EBB558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CE2D5B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async Task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DeleteAsync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7AEF72A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4CF0CF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is null) return;</w:t>
      </w:r>
    </w:p>
    <w:p w14:paraId="38BEF411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false;</w:t>
      </w:r>
    </w:p>
    <w:p w14:paraId="10A5F2D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try</w:t>
      </w:r>
    </w:p>
    <w:p w14:paraId="4962D51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6F958DC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item =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db.Motherboards.FindAsync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SelectedMotherboard.MotherboardId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76DBF06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item !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= null) _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db.Motherboards.Remove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(item);</w:t>
      </w:r>
    </w:p>
    <w:p w14:paraId="28462305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_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db.SaveChangesAsync</w:t>
      </w:r>
      <w:proofErr w:type="spellEnd"/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5BA487D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await </w:t>
      </w:r>
      <w:proofErr w:type="spellStart"/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LoadInternalAsync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67BBCC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0406D2B4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14CDE8C8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catch (Exception ex)</w:t>
      </w:r>
    </w:p>
    <w:p w14:paraId="3A680CA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4B983BC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EditStatus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$"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Нельзя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удалить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: {</w:t>
      </w:r>
      <w:proofErr w:type="gram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InnerException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gram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Message ??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ex.Message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}";</w:t>
      </w:r>
    </w:p>
    <w:p w14:paraId="1BFF97D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EditIsError</w:t>
      </w:r>
      <w:proofErr w:type="spellEnd"/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37700292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F1F661E" w14:textId="77777777" w:rsidR="00222138" w:rsidRP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241D8FD" w14:textId="529D66E3" w:rsidR="008257B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222138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1CD3940D" w14:textId="77777777" w:rsidR="00222138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6E6BECE" w14:textId="2F44453D" w:rsidR="00222138" w:rsidRPr="00A83077" w:rsidRDefault="00222138" w:rsidP="00222138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27A907F" w14:textId="484A6255" w:rsidR="00222138" w:rsidRDefault="00C77548" w:rsidP="00222138">
      <w:pPr>
        <w:pStyle w:val="ad"/>
        <w:rPr>
          <w:lang w:val="en-US"/>
        </w:rPr>
      </w:pPr>
      <w:r>
        <w:t xml:space="preserve">Листинг кода класса </w:t>
      </w:r>
      <w:proofErr w:type="spellStart"/>
      <w:r>
        <w:rPr>
          <w:lang w:val="en-US"/>
        </w:rPr>
        <w:t>ProcessorsViewModel</w:t>
      </w:r>
      <w:proofErr w:type="spellEnd"/>
    </w:p>
    <w:p w14:paraId="09875F62" w14:textId="77777777" w:rsidR="00C77548" w:rsidRDefault="00C77548" w:rsidP="00222138">
      <w:pPr>
        <w:pStyle w:val="ad"/>
        <w:rPr>
          <w:lang w:val="en-US"/>
        </w:rPr>
      </w:pPr>
    </w:p>
    <w:p w14:paraId="3B019BE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System.Collections.ObjectModel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47C6C09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r w:rsidRPr="00C77548">
        <w:rPr>
          <w:sz w:val="19"/>
          <w:szCs w:val="19"/>
          <w:lang w:val="en-US"/>
        </w:rPr>
        <w:t>Курсовой_Конфигуратор_</w:t>
      </w:r>
      <w:proofErr w:type="gramStart"/>
      <w:r w:rsidRPr="00C77548">
        <w:rPr>
          <w:sz w:val="19"/>
          <w:szCs w:val="19"/>
          <w:lang w:val="en-US"/>
        </w:rPr>
        <w:t>ПК.Data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2ED81CC1" w14:textId="77777777" w:rsidR="00C77548" w:rsidRPr="00C77548" w:rsidRDefault="00C77548" w:rsidP="00C77548">
      <w:pPr>
        <w:pStyle w:val="ad"/>
        <w:rPr>
          <w:sz w:val="19"/>
          <w:szCs w:val="19"/>
        </w:rPr>
      </w:pPr>
      <w:r w:rsidRPr="00C77548">
        <w:rPr>
          <w:sz w:val="19"/>
          <w:szCs w:val="19"/>
          <w:lang w:val="en-US"/>
        </w:rPr>
        <w:t>using</w:t>
      </w:r>
      <w:r w:rsidRPr="00C77548">
        <w:rPr>
          <w:sz w:val="19"/>
          <w:szCs w:val="19"/>
        </w:rPr>
        <w:t xml:space="preserve"> </w:t>
      </w:r>
      <w:proofErr w:type="spellStart"/>
      <w:r w:rsidRPr="00C77548">
        <w:rPr>
          <w:sz w:val="19"/>
          <w:szCs w:val="19"/>
        </w:rPr>
        <w:t>Курсовой_Конфигуратор_</w:t>
      </w:r>
      <w:proofErr w:type="gramStart"/>
      <w:r w:rsidRPr="00C77548">
        <w:rPr>
          <w:sz w:val="19"/>
          <w:szCs w:val="19"/>
        </w:rPr>
        <w:t>ПК</w:t>
      </w:r>
      <w:proofErr w:type="spellEnd"/>
      <w:r w:rsidRPr="00C77548">
        <w:rPr>
          <w:sz w:val="19"/>
          <w:szCs w:val="19"/>
        </w:rPr>
        <w:t>.</w:t>
      </w:r>
      <w:r w:rsidRPr="00C77548">
        <w:rPr>
          <w:sz w:val="19"/>
          <w:szCs w:val="19"/>
          <w:lang w:val="en-US"/>
        </w:rPr>
        <w:t>Models</w:t>
      </w:r>
      <w:proofErr w:type="gramEnd"/>
      <w:r w:rsidRPr="00C77548">
        <w:rPr>
          <w:sz w:val="19"/>
          <w:szCs w:val="19"/>
        </w:rPr>
        <w:t>;</w:t>
      </w:r>
    </w:p>
    <w:p w14:paraId="33D3EA2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r w:rsidRPr="00C77548">
        <w:rPr>
          <w:sz w:val="19"/>
          <w:szCs w:val="19"/>
          <w:lang w:val="en-US"/>
        </w:rPr>
        <w:t>Microsoft.EntityFrameworkCore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63CAFCC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PCConfigurator.UI.MVVM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7D4FA4D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PCConfigurator.UI.Services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7373004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DDE848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namespace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PCConfigurator.UI.ViewModels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7C8EF5B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374B8E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C77548">
        <w:rPr>
          <w:sz w:val="19"/>
          <w:szCs w:val="19"/>
          <w:lang w:val="en-US"/>
        </w:rPr>
        <w:t>ProcessorsViewModel</w:t>
      </w:r>
      <w:proofErr w:type="spellEnd"/>
      <w:r w:rsidRPr="00C77548">
        <w:rPr>
          <w:sz w:val="19"/>
          <w:szCs w:val="19"/>
          <w:lang w:val="en-US"/>
        </w:rPr>
        <w:t xml:space="preserve"> :</w:t>
      </w:r>
      <w:proofErr w:type="gram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ViewModelBase</w:t>
      </w:r>
      <w:proofErr w:type="spellEnd"/>
      <w:r w:rsidRPr="00C77548">
        <w:rPr>
          <w:sz w:val="19"/>
          <w:szCs w:val="19"/>
          <w:lang w:val="en-US"/>
        </w:rPr>
        <w:t xml:space="preserve">, </w:t>
      </w:r>
      <w:proofErr w:type="spellStart"/>
      <w:r w:rsidRPr="00C77548">
        <w:rPr>
          <w:sz w:val="19"/>
          <w:szCs w:val="19"/>
          <w:lang w:val="en-US"/>
        </w:rPr>
        <w:t>ILoadable</w:t>
      </w:r>
      <w:proofErr w:type="spellEnd"/>
    </w:p>
    <w:p w14:paraId="7FE57C7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>{</w:t>
      </w:r>
    </w:p>
    <w:p w14:paraId="21E483D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readonly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PCConfiguratorContext</w:t>
      </w:r>
      <w:proofErr w:type="spellEnd"/>
      <w:r w:rsidRPr="00C77548">
        <w:rPr>
          <w:sz w:val="19"/>
          <w:szCs w:val="19"/>
          <w:lang w:val="en-US"/>
        </w:rPr>
        <w:t xml:space="preserve"> _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6A2F2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readonly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UserSession</w:t>
      </w:r>
      <w:proofErr w:type="spellEnd"/>
      <w:r w:rsidRPr="00C77548">
        <w:rPr>
          <w:sz w:val="19"/>
          <w:szCs w:val="19"/>
          <w:lang w:val="en-US"/>
        </w:rPr>
        <w:t xml:space="preserve"> _session;</w:t>
      </w:r>
    </w:p>
    <w:p w14:paraId="44449E5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77AE14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 xml:space="preserve">&lt;Processor&gt; _processors = </w:t>
      </w:r>
      <w:proofErr w:type="gramStart"/>
      <w:r w:rsidRPr="00C77548">
        <w:rPr>
          <w:sz w:val="19"/>
          <w:szCs w:val="19"/>
          <w:lang w:val="en-US"/>
        </w:rPr>
        <w:t>new(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6021DFD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>&lt;Processor&gt; Processors</w:t>
      </w:r>
    </w:p>
    <w:p w14:paraId="0E956D5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159140F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_processors;</w:t>
      </w:r>
    </w:p>
    <w:p w14:paraId="0076BFD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private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_processors, value);</w:t>
      </w:r>
    </w:p>
    <w:p w14:paraId="66AB639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58187DA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E9A821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87E365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</w:p>
    <w:p w14:paraId="2CF7EDC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3E6A491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E82774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private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3E26D80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733A5A5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20A86E4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IsAdmin</w:t>
      </w:r>
      <w:proofErr w:type="spellEnd"/>
      <w:r w:rsidRPr="00C77548">
        <w:rPr>
          <w:sz w:val="19"/>
          <w:szCs w:val="19"/>
          <w:lang w:val="en-US"/>
        </w:rPr>
        <w:t xml:space="preserve"> =&gt; _</w:t>
      </w:r>
      <w:proofErr w:type="spellStart"/>
      <w:proofErr w:type="gramStart"/>
      <w:r w:rsidRPr="00C77548">
        <w:rPr>
          <w:sz w:val="19"/>
          <w:szCs w:val="19"/>
          <w:lang w:val="en-US"/>
        </w:rPr>
        <w:t>session.IsAdmin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789AABB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0BAB89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Processor? _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6475CE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Processor? 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</w:p>
    <w:p w14:paraId="2AC4F08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604C2B6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652A0FB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19AAD97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4A669F1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 xml:space="preserve">&lt;Manufacturer&gt; </w:t>
      </w:r>
      <w:proofErr w:type="spellStart"/>
      <w:r w:rsidRPr="00C77548">
        <w:rPr>
          <w:sz w:val="19"/>
          <w:szCs w:val="19"/>
          <w:lang w:val="en-US"/>
        </w:rPr>
        <w:t>AvailableManufacturers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 = new();</w:t>
      </w:r>
    </w:p>
    <w:p w14:paraId="5DF16FB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258D60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5182DC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</w:p>
    <w:p w14:paraId="3BA1E81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D51934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D8C956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254BDB7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6A2E6E2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244511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61E7BC6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</w:p>
    <w:p w14:paraId="12341F4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4A0A86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26A624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5649CB7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680F3D2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2BA96EA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Manufacturer?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E07286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Manufacturer?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</w:p>
    <w:p w14:paraId="13A5DD8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5D310D7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DDD69C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722F432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A2FAC1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1EA03D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79A210E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</w:p>
    <w:p w14:paraId="596EE71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0EA4960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B1D671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120976B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01C004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D438DA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editSocket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439EA5D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EditSocket</w:t>
      </w:r>
      <w:proofErr w:type="spellEnd"/>
    </w:p>
    <w:p w14:paraId="384D4F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08F64B2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editSocket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6BAE16E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editSocket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10B229F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E008E1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659073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int _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  <w:r w:rsidRPr="00C77548">
        <w:rPr>
          <w:sz w:val="19"/>
          <w:szCs w:val="19"/>
          <w:lang w:val="en-US"/>
        </w:rPr>
        <w:t xml:space="preserve"> = 4;</w:t>
      </w:r>
    </w:p>
    <w:p w14:paraId="7077900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int 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</w:p>
    <w:p w14:paraId="35DDCA8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18AEFF9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C905BA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19193C6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}</w:t>
      </w:r>
    </w:p>
    <w:p w14:paraId="782E5B3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256DF7C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decimal _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 xml:space="preserve"> = 3.0m;</w:t>
      </w:r>
    </w:p>
    <w:p w14:paraId="06C6E94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decimal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</w:p>
    <w:p w14:paraId="17EF2E4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DCFB84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4DC7A9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0958D38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FB854A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D94B71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5D40526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</w:p>
    <w:p w14:paraId="07A5447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6A40019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489C37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241C7C4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73D7A32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29AEB5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C42DF8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</w:p>
    <w:p w14:paraId="2C868BC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0ADE2D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69E4CBE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096FC07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F37D47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LoadCommand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3BDE083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StartAddCommand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4FEEB21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StartEditCommand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1332594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SaveEditCommand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0D987CA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CancelEditCommand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2DF29D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DeleteCommand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4F8111F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259BC4D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C77548">
        <w:rPr>
          <w:sz w:val="19"/>
          <w:szCs w:val="19"/>
          <w:lang w:val="en-US"/>
        </w:rPr>
        <w:t>ProcessorsViewModel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PCConfiguratorContext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 xml:space="preserve">, </w:t>
      </w:r>
      <w:proofErr w:type="spellStart"/>
      <w:r w:rsidRPr="00C77548">
        <w:rPr>
          <w:sz w:val="19"/>
          <w:szCs w:val="19"/>
          <w:lang w:val="en-US"/>
        </w:rPr>
        <w:t>UserSession</w:t>
      </w:r>
      <w:proofErr w:type="spellEnd"/>
      <w:r w:rsidRPr="00C77548">
        <w:rPr>
          <w:sz w:val="19"/>
          <w:szCs w:val="19"/>
          <w:lang w:val="en-US"/>
        </w:rPr>
        <w:t xml:space="preserve"> session)</w:t>
      </w:r>
    </w:p>
    <w:p w14:paraId="63DB533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013EFB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_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7DF588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_session = session;</w:t>
      </w:r>
    </w:p>
    <w:p w14:paraId="5E541D5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LoadCommand</w:t>
      </w:r>
      <w:proofErr w:type="spellEnd"/>
      <w:r w:rsidRPr="00C77548">
        <w:rPr>
          <w:sz w:val="19"/>
          <w:szCs w:val="19"/>
          <w:lang w:val="en-US"/>
        </w:rPr>
        <w:t xml:space="preserve">      = new </w:t>
      </w:r>
      <w:proofErr w:type="spellStart"/>
      <w:proofErr w:type="gram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5BF76F5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StartAddCommand</w:t>
      </w:r>
      <w:proofErr w:type="spellEnd"/>
      <w:r w:rsidRPr="00C77548">
        <w:rPr>
          <w:sz w:val="19"/>
          <w:szCs w:val="19"/>
          <w:lang w:val="en-US"/>
        </w:rPr>
        <w:t xml:space="preserve">  =</w:t>
      </w:r>
      <w:proofErr w:type="gramEnd"/>
      <w:r w:rsidRPr="00C77548">
        <w:rPr>
          <w:sz w:val="19"/>
          <w:szCs w:val="19"/>
          <w:lang w:val="en-US"/>
        </w:rPr>
        <w:t xml:space="preserve"> new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StartAdd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3E76844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StartEditCommand</w:t>
      </w:r>
      <w:proofErr w:type="spellEnd"/>
      <w:r w:rsidRPr="00C77548">
        <w:rPr>
          <w:sz w:val="19"/>
          <w:szCs w:val="19"/>
          <w:lang w:val="en-US"/>
        </w:rPr>
        <w:t xml:space="preserve"> = new </w:t>
      </w:r>
      <w:proofErr w:type="spellStart"/>
      <w:proofErr w:type="gram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 xml:space="preserve">StartEdit, () =&gt; 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 xml:space="preserve"> != null);</w:t>
      </w:r>
    </w:p>
    <w:p w14:paraId="63BCF89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SaveEditCommand</w:t>
      </w:r>
      <w:proofErr w:type="spellEnd"/>
      <w:r w:rsidRPr="00C77548">
        <w:rPr>
          <w:sz w:val="19"/>
          <w:szCs w:val="19"/>
          <w:lang w:val="en-US"/>
        </w:rPr>
        <w:t xml:space="preserve">  =</w:t>
      </w:r>
      <w:proofErr w:type="gramEnd"/>
      <w:r w:rsidRPr="00C77548">
        <w:rPr>
          <w:sz w:val="19"/>
          <w:szCs w:val="19"/>
          <w:lang w:val="en-US"/>
        </w:rPr>
        <w:t xml:space="preserve"> new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SaveEditAsync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639AD66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CancelEditCommand</w:t>
      </w:r>
      <w:proofErr w:type="spellEnd"/>
      <w:r w:rsidRPr="00C77548">
        <w:rPr>
          <w:sz w:val="19"/>
          <w:szCs w:val="19"/>
          <w:lang w:val="en-US"/>
        </w:rPr>
        <w:t xml:space="preserve"> = new </w:t>
      </w:r>
      <w:proofErr w:type="spellStart"/>
      <w:proofErr w:type="gram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 xml:space="preserve">() =&gt;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false);</w:t>
      </w:r>
    </w:p>
    <w:p w14:paraId="461F59A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DeleteCommand</w:t>
      </w:r>
      <w:proofErr w:type="spellEnd"/>
      <w:r w:rsidRPr="00C77548">
        <w:rPr>
          <w:sz w:val="19"/>
          <w:szCs w:val="19"/>
          <w:lang w:val="en-US"/>
        </w:rPr>
        <w:t xml:space="preserve">    = new </w:t>
      </w:r>
      <w:proofErr w:type="spellStart"/>
      <w:proofErr w:type="gram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DeleteAsync</w:t>
      </w:r>
      <w:proofErr w:type="spellEnd"/>
      <w:r w:rsidRPr="00C77548">
        <w:rPr>
          <w:sz w:val="19"/>
          <w:szCs w:val="19"/>
          <w:lang w:val="en-US"/>
        </w:rPr>
        <w:t xml:space="preserve">, () =&gt; 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 xml:space="preserve"> != null);</w:t>
      </w:r>
    </w:p>
    <w:p w14:paraId="3BBF0C4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B47950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742D0A1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void </w:t>
      </w:r>
      <w:proofErr w:type="gramStart"/>
      <w:r w:rsidRPr="00C77548">
        <w:rPr>
          <w:sz w:val="19"/>
          <w:szCs w:val="19"/>
          <w:lang w:val="en-US"/>
        </w:rPr>
        <w:t>Load(</w:t>
      </w:r>
      <w:proofErr w:type="gramEnd"/>
      <w:r w:rsidRPr="00C77548">
        <w:rPr>
          <w:sz w:val="19"/>
          <w:szCs w:val="19"/>
          <w:lang w:val="en-US"/>
        </w:rPr>
        <w:t xml:space="preserve">) =&gt; </w:t>
      </w:r>
      <w:proofErr w:type="spellStart"/>
      <w:r w:rsidRPr="00C77548">
        <w:rPr>
          <w:sz w:val="19"/>
          <w:szCs w:val="19"/>
          <w:lang w:val="en-US"/>
        </w:rPr>
        <w:t>LoadCommand.Execute</w:t>
      </w:r>
      <w:proofErr w:type="spellEnd"/>
      <w:r w:rsidRPr="00C77548">
        <w:rPr>
          <w:sz w:val="19"/>
          <w:szCs w:val="19"/>
          <w:lang w:val="en-US"/>
        </w:rPr>
        <w:t>(null);</w:t>
      </w:r>
    </w:p>
    <w:p w14:paraId="7EE8879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9A7970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6D59F7A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{</w:t>
      </w:r>
    </w:p>
    <w:p w14:paraId="2F7DC0A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065435D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67A1250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2C1788A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manufacturers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db.Manufacturers.AsNoTracking</w:t>
      </w:r>
      <w:proofErr w:type="spellEnd"/>
      <w:proofErr w:type="gramEnd"/>
      <w:r w:rsidRPr="00C77548">
        <w:rPr>
          <w:sz w:val="19"/>
          <w:szCs w:val="19"/>
          <w:lang w:val="en-US"/>
        </w:rPr>
        <w:t>().</w:t>
      </w:r>
      <w:proofErr w:type="spellStart"/>
      <w:r w:rsidRPr="00C77548">
        <w:rPr>
          <w:sz w:val="19"/>
          <w:szCs w:val="19"/>
          <w:lang w:val="en-US"/>
        </w:rPr>
        <w:t>OrderBy</w:t>
      </w:r>
      <w:proofErr w:type="spellEnd"/>
      <w:r w:rsidRPr="00C77548">
        <w:rPr>
          <w:sz w:val="19"/>
          <w:szCs w:val="19"/>
          <w:lang w:val="en-US"/>
        </w:rPr>
        <w:t xml:space="preserve">(m =&gt; </w:t>
      </w:r>
      <w:proofErr w:type="spellStart"/>
      <w:r w:rsidRPr="00C77548">
        <w:rPr>
          <w:sz w:val="19"/>
          <w:szCs w:val="19"/>
          <w:lang w:val="en-US"/>
        </w:rPr>
        <w:t>m.Name</w:t>
      </w:r>
      <w:proofErr w:type="spellEnd"/>
      <w:r w:rsidRPr="00C77548">
        <w:rPr>
          <w:sz w:val="19"/>
          <w:szCs w:val="19"/>
          <w:lang w:val="en-US"/>
        </w:rPr>
        <w:t>).</w:t>
      </w:r>
      <w:proofErr w:type="spellStart"/>
      <w:r w:rsidRPr="00C77548">
        <w:rPr>
          <w:sz w:val="19"/>
          <w:szCs w:val="19"/>
          <w:lang w:val="en-US"/>
        </w:rPr>
        <w:t>ToListAsync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1DE1CD6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AvailableManufacturers.Clear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7A91A96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foreach (var m in manufacturers) </w:t>
      </w:r>
      <w:proofErr w:type="spellStart"/>
      <w:r w:rsidRPr="00C77548">
        <w:rPr>
          <w:sz w:val="19"/>
          <w:szCs w:val="19"/>
          <w:lang w:val="en-US"/>
        </w:rPr>
        <w:t>AvailableManufacturers.Add</w:t>
      </w:r>
      <w:proofErr w:type="spellEnd"/>
      <w:r w:rsidRPr="00C77548">
        <w:rPr>
          <w:sz w:val="19"/>
          <w:szCs w:val="19"/>
          <w:lang w:val="en-US"/>
        </w:rPr>
        <w:t>(m);</w:t>
      </w:r>
    </w:p>
    <w:p w14:paraId="411BDA9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49D792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data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db.Processors</w:t>
      </w:r>
      <w:proofErr w:type="spellEnd"/>
      <w:proofErr w:type="gramEnd"/>
    </w:p>
    <w:p w14:paraId="083D535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.Include</w:t>
      </w:r>
      <w:proofErr w:type="gramEnd"/>
      <w:r w:rsidRPr="00C77548">
        <w:rPr>
          <w:sz w:val="19"/>
          <w:szCs w:val="19"/>
          <w:lang w:val="en-US"/>
        </w:rPr>
        <w:t xml:space="preserve">(p =&gt; </w:t>
      </w:r>
      <w:proofErr w:type="spellStart"/>
      <w:r w:rsidRPr="00C77548">
        <w:rPr>
          <w:sz w:val="19"/>
          <w:szCs w:val="19"/>
          <w:lang w:val="en-US"/>
        </w:rPr>
        <w:t>p.Manufacturer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33B1F9D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AsNoTracking</w:t>
      </w:r>
      <w:proofErr w:type="spellEnd"/>
      <w:proofErr w:type="gramEnd"/>
      <w:r w:rsidRPr="00C77548">
        <w:rPr>
          <w:sz w:val="19"/>
          <w:szCs w:val="19"/>
          <w:lang w:val="en-US"/>
        </w:rPr>
        <w:t>()</w:t>
      </w:r>
    </w:p>
    <w:p w14:paraId="4DCB1F9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OrderBy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(p =&gt; </w:t>
      </w:r>
      <w:proofErr w:type="spellStart"/>
      <w:r w:rsidRPr="00C77548">
        <w:rPr>
          <w:sz w:val="19"/>
          <w:szCs w:val="19"/>
          <w:lang w:val="en-US"/>
        </w:rPr>
        <w:t>p.Manufacturer!.Name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04871C2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ThenBy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(p =&gt; </w:t>
      </w:r>
      <w:proofErr w:type="spellStart"/>
      <w:r w:rsidRPr="00C77548">
        <w:rPr>
          <w:sz w:val="19"/>
          <w:szCs w:val="19"/>
          <w:lang w:val="en-US"/>
        </w:rPr>
        <w:t>p.Model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4E4FBE2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ToListAsync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643F1B5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Processors = new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>&lt;Processor&gt;(data);</w:t>
      </w:r>
    </w:p>
    <w:p w14:paraId="64098AE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5D22FB7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finally</w:t>
      </w:r>
    </w:p>
    <w:p w14:paraId="2215D08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39ECE19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4F9854C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1F9ED4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0C0F939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C9E759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void </w:t>
      </w:r>
      <w:proofErr w:type="spellStart"/>
      <w:proofErr w:type="gramStart"/>
      <w:r w:rsidRPr="00C77548">
        <w:rPr>
          <w:sz w:val="19"/>
          <w:szCs w:val="19"/>
          <w:lang w:val="en-US"/>
        </w:rPr>
        <w:t>StartAdd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76127C0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3E2DAFC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79BE246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AvailableManufacturers.FirstOrDefault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0E87C14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090EF22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EditSocket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1D6C737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  <w:r w:rsidRPr="00C77548">
        <w:rPr>
          <w:sz w:val="19"/>
          <w:szCs w:val="19"/>
          <w:lang w:val="en-US"/>
        </w:rPr>
        <w:t xml:space="preserve"> = 4;</w:t>
      </w:r>
    </w:p>
    <w:p w14:paraId="6496B05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 xml:space="preserve"> = 3.0m;</w:t>
      </w:r>
    </w:p>
    <w:p w14:paraId="03F8BD9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788E59F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081D57B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68BA769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5465909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5769FBF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void </w:t>
      </w:r>
      <w:proofErr w:type="gramStart"/>
      <w:r w:rsidRPr="00C77548">
        <w:rPr>
          <w:sz w:val="19"/>
          <w:szCs w:val="19"/>
          <w:lang w:val="en-US"/>
        </w:rPr>
        <w:t>StartEdit(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17F3917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620433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 xml:space="preserve"> is null) return;</w:t>
      </w:r>
    </w:p>
    <w:p w14:paraId="4EBE9B2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0152CD7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AvailableManufacturers.FirstOrDefault</w:t>
      </w:r>
      <w:proofErr w:type="spellEnd"/>
      <w:r w:rsidRPr="00C77548">
        <w:rPr>
          <w:sz w:val="19"/>
          <w:szCs w:val="19"/>
          <w:lang w:val="en-US"/>
        </w:rPr>
        <w:t xml:space="preserve">(m =&gt; </w:t>
      </w:r>
      <w:proofErr w:type="spellStart"/>
      <w:proofErr w:type="gramStart"/>
      <w:r w:rsidRPr="00C77548">
        <w:rPr>
          <w:sz w:val="19"/>
          <w:szCs w:val="19"/>
          <w:lang w:val="en-US"/>
        </w:rPr>
        <w:t>m.ManufacturerId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== </w:t>
      </w:r>
      <w:proofErr w:type="spellStart"/>
      <w:r w:rsidRPr="00C77548">
        <w:rPr>
          <w:sz w:val="19"/>
          <w:szCs w:val="19"/>
          <w:lang w:val="en-US"/>
        </w:rPr>
        <w:t>SelectedProcessor.ManufacturerId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60A0D45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SelectedProcessor.Model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5003C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EditSocket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SelectedProcessor.Socket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524509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SelectedProcessor.Cores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D34EDA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SelectedProcessor.Frequency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28ED58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0CA1463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220EDCE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2F3E7E7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0B86533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B32BFA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SaveEditAsync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24EFCB6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1E5BF94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is null || </w:t>
      </w:r>
      <w:proofErr w:type="spellStart"/>
      <w:proofErr w:type="gramStart"/>
      <w:r w:rsidRPr="00C77548">
        <w:rPr>
          <w:sz w:val="19"/>
          <w:szCs w:val="19"/>
          <w:lang w:val="en-US"/>
        </w:rPr>
        <w:t>string.IsNullOrWhiteSpace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) || </w:t>
      </w:r>
      <w:proofErr w:type="spellStart"/>
      <w:r w:rsidRPr="00C77548">
        <w:rPr>
          <w:sz w:val="19"/>
          <w:szCs w:val="19"/>
          <w:lang w:val="en-US"/>
        </w:rPr>
        <w:t>string.IsNullOrWhiteSpace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EditSocket</w:t>
      </w:r>
      <w:proofErr w:type="spellEnd"/>
      <w:r w:rsidRPr="00C77548">
        <w:rPr>
          <w:sz w:val="19"/>
          <w:szCs w:val="19"/>
          <w:lang w:val="en-US"/>
        </w:rPr>
        <w:t>))</w:t>
      </w:r>
    </w:p>
    <w:p w14:paraId="4977DD9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167D6CF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</w:t>
      </w:r>
      <w:proofErr w:type="spellStart"/>
      <w:r w:rsidRPr="00C77548">
        <w:rPr>
          <w:sz w:val="19"/>
          <w:szCs w:val="19"/>
          <w:lang w:val="en-US"/>
        </w:rPr>
        <w:t>Заполните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все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поля</w:t>
      </w:r>
      <w:proofErr w:type="spellEnd"/>
      <w:r w:rsidRPr="00C77548">
        <w:rPr>
          <w:sz w:val="19"/>
          <w:szCs w:val="19"/>
          <w:lang w:val="en-US"/>
        </w:rPr>
        <w:t>.";</w:t>
      </w:r>
    </w:p>
    <w:p w14:paraId="64C9D13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2D6B04A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return;</w:t>
      </w:r>
    </w:p>
    <w:p w14:paraId="7D9DD81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B79279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1F03E9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589E214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456FE61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70DA711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if (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0730974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{</w:t>
      </w:r>
    </w:p>
    <w:p w14:paraId="6E28739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C77548">
        <w:rPr>
          <w:sz w:val="19"/>
          <w:szCs w:val="19"/>
          <w:lang w:val="en-US"/>
        </w:rPr>
        <w:t>db.Processors.Add</w:t>
      </w:r>
      <w:proofErr w:type="spellEnd"/>
      <w:proofErr w:type="gramEnd"/>
      <w:r w:rsidRPr="00C77548">
        <w:rPr>
          <w:sz w:val="19"/>
          <w:szCs w:val="19"/>
          <w:lang w:val="en-US"/>
        </w:rPr>
        <w:t>(new Processor</w:t>
      </w:r>
    </w:p>
    <w:p w14:paraId="20E7E1F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{</w:t>
      </w:r>
    </w:p>
    <w:p w14:paraId="7AD4A6D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r w:rsidRPr="00C77548">
        <w:rPr>
          <w:sz w:val="19"/>
          <w:szCs w:val="19"/>
          <w:lang w:val="en-US"/>
        </w:rPr>
        <w:t>ManufacturerId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EditManufacturer.ManufacturerId</w:t>
      </w:r>
      <w:proofErr w:type="spellEnd"/>
      <w:r w:rsidRPr="00C77548">
        <w:rPr>
          <w:sz w:val="19"/>
          <w:szCs w:val="19"/>
          <w:lang w:val="en-US"/>
        </w:rPr>
        <w:t>,</w:t>
      </w:r>
    </w:p>
    <w:p w14:paraId="4B120F8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Model = </w:t>
      </w:r>
      <w:proofErr w:type="spellStart"/>
      <w:r w:rsidRPr="00C77548">
        <w:rPr>
          <w:sz w:val="19"/>
          <w:szCs w:val="19"/>
          <w:lang w:val="en-US"/>
        </w:rPr>
        <w:t>EditModel.Trim</w:t>
      </w:r>
      <w:proofErr w:type="spellEnd"/>
      <w:r w:rsidRPr="00C77548">
        <w:rPr>
          <w:sz w:val="19"/>
          <w:szCs w:val="19"/>
          <w:lang w:val="en-US"/>
        </w:rPr>
        <w:t>(),</w:t>
      </w:r>
    </w:p>
    <w:p w14:paraId="0EE989B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Socket = </w:t>
      </w:r>
      <w:proofErr w:type="spellStart"/>
      <w:r w:rsidRPr="00C77548">
        <w:rPr>
          <w:sz w:val="19"/>
          <w:szCs w:val="19"/>
          <w:lang w:val="en-US"/>
        </w:rPr>
        <w:t>EditSocket.Trim</w:t>
      </w:r>
      <w:proofErr w:type="spellEnd"/>
      <w:r w:rsidRPr="00C77548">
        <w:rPr>
          <w:sz w:val="19"/>
          <w:szCs w:val="19"/>
          <w:lang w:val="en-US"/>
        </w:rPr>
        <w:t>(),</w:t>
      </w:r>
    </w:p>
    <w:p w14:paraId="3055717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Cores = 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  <w:r w:rsidRPr="00C77548">
        <w:rPr>
          <w:sz w:val="19"/>
          <w:szCs w:val="19"/>
          <w:lang w:val="en-US"/>
        </w:rPr>
        <w:t>,</w:t>
      </w:r>
    </w:p>
    <w:p w14:paraId="58EE0A3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Frequency =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</w:p>
    <w:p w14:paraId="3F09C33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});</w:t>
      </w:r>
    </w:p>
    <w:p w14:paraId="7493889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}</w:t>
      </w:r>
    </w:p>
    <w:p w14:paraId="5AEB369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else</w:t>
      </w:r>
    </w:p>
    <w:p w14:paraId="0C99E18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{</w:t>
      </w:r>
    </w:p>
    <w:p w14:paraId="066E958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var item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db.Processors.FindAsync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>!.</w:t>
      </w:r>
      <w:proofErr w:type="spellStart"/>
      <w:r w:rsidRPr="00C77548">
        <w:rPr>
          <w:sz w:val="19"/>
          <w:szCs w:val="19"/>
          <w:lang w:val="en-US"/>
        </w:rPr>
        <w:t>ProcessorId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5B6AEB1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if (</w:t>
      </w:r>
      <w:proofErr w:type="gramStart"/>
      <w:r w:rsidRPr="00C77548">
        <w:rPr>
          <w:sz w:val="19"/>
          <w:szCs w:val="19"/>
          <w:lang w:val="en-US"/>
        </w:rPr>
        <w:t>item !</w:t>
      </w:r>
      <w:proofErr w:type="gramEnd"/>
      <w:r w:rsidRPr="00C77548">
        <w:rPr>
          <w:sz w:val="19"/>
          <w:szCs w:val="19"/>
          <w:lang w:val="en-US"/>
        </w:rPr>
        <w:t>= null)</w:t>
      </w:r>
    </w:p>
    <w:p w14:paraId="2FCA31D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{</w:t>
      </w:r>
    </w:p>
    <w:p w14:paraId="7AE6E66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item.ManufacturerId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EditManufacturer.ManufacturerId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7232EA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item.Model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EditModel.Trim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6BC1A01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item.Socket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EditSocket.Trim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7E27BA5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item.Cores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EditCores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524A51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item.Frequency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9DE95E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}</w:t>
      </w:r>
    </w:p>
    <w:p w14:paraId="6B29DFB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}</w:t>
      </w:r>
    </w:p>
    <w:p w14:paraId="407841D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0822D7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db.SaveChangesAsync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7D172B0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7CDBCFD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17C0580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48FDA29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45534E7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catch (Exception ex)</w:t>
      </w:r>
    </w:p>
    <w:p w14:paraId="27F66D1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33C321B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$"</w:t>
      </w:r>
      <w:proofErr w:type="spellStart"/>
      <w:r w:rsidRPr="00C77548">
        <w:rPr>
          <w:sz w:val="19"/>
          <w:szCs w:val="19"/>
          <w:lang w:val="en-US"/>
        </w:rPr>
        <w:t>Ошибка</w:t>
      </w:r>
      <w:proofErr w:type="spellEnd"/>
      <w:r w:rsidRPr="00C77548">
        <w:rPr>
          <w:sz w:val="19"/>
          <w:szCs w:val="19"/>
          <w:lang w:val="en-US"/>
        </w:rPr>
        <w:t>: {</w:t>
      </w:r>
      <w:proofErr w:type="gramStart"/>
      <w:r w:rsidRPr="00C77548">
        <w:rPr>
          <w:sz w:val="19"/>
          <w:szCs w:val="19"/>
          <w:lang w:val="en-US"/>
        </w:rPr>
        <w:t>ex.</w:t>
      </w:r>
      <w:proofErr w:type="spellStart"/>
      <w:r w:rsidRPr="00C77548">
        <w:rPr>
          <w:sz w:val="19"/>
          <w:szCs w:val="19"/>
          <w:lang w:val="en-US"/>
        </w:rPr>
        <w:t>InnerException</w:t>
      </w:r>
      <w:proofErr w:type="spellEnd"/>
      <w:r w:rsidRPr="00C77548">
        <w:rPr>
          <w:sz w:val="19"/>
          <w:szCs w:val="19"/>
          <w:lang w:val="en-US"/>
        </w:rPr>
        <w:t>?.</w:t>
      </w:r>
      <w:proofErr w:type="gramEnd"/>
      <w:r w:rsidRPr="00C77548">
        <w:rPr>
          <w:sz w:val="19"/>
          <w:szCs w:val="19"/>
          <w:lang w:val="en-US"/>
        </w:rPr>
        <w:t xml:space="preserve">Message ?? </w:t>
      </w:r>
      <w:proofErr w:type="spellStart"/>
      <w:r w:rsidRPr="00C77548">
        <w:rPr>
          <w:sz w:val="19"/>
          <w:szCs w:val="19"/>
          <w:lang w:val="en-US"/>
        </w:rPr>
        <w:t>ex.Message</w:t>
      </w:r>
      <w:proofErr w:type="spellEnd"/>
      <w:r w:rsidRPr="00C77548">
        <w:rPr>
          <w:sz w:val="19"/>
          <w:szCs w:val="19"/>
          <w:lang w:val="en-US"/>
        </w:rPr>
        <w:t>}";</w:t>
      </w:r>
    </w:p>
    <w:p w14:paraId="5FF0F23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398A3E6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0788649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686A0D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5D3FD6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DeleteAsync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70ACB72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2CFB142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SelectedProcessor</w:t>
      </w:r>
      <w:proofErr w:type="spellEnd"/>
      <w:r w:rsidRPr="00C77548">
        <w:rPr>
          <w:sz w:val="19"/>
          <w:szCs w:val="19"/>
          <w:lang w:val="en-US"/>
        </w:rPr>
        <w:t xml:space="preserve"> is null) return;</w:t>
      </w:r>
    </w:p>
    <w:p w14:paraId="3740226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3274E99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4A33133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2474DD0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item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db.Processors.FindAsync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SelectedProcessor.ProcessorId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32502A4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if (</w:t>
      </w:r>
      <w:proofErr w:type="gramStart"/>
      <w:r w:rsidRPr="00C77548">
        <w:rPr>
          <w:sz w:val="19"/>
          <w:szCs w:val="19"/>
          <w:lang w:val="en-US"/>
        </w:rPr>
        <w:t>item !</w:t>
      </w:r>
      <w:proofErr w:type="gramEnd"/>
      <w:r w:rsidRPr="00C77548">
        <w:rPr>
          <w:sz w:val="19"/>
          <w:szCs w:val="19"/>
          <w:lang w:val="en-US"/>
        </w:rPr>
        <w:t>= null) _</w:t>
      </w:r>
      <w:proofErr w:type="spellStart"/>
      <w:r w:rsidRPr="00C77548">
        <w:rPr>
          <w:sz w:val="19"/>
          <w:szCs w:val="19"/>
          <w:lang w:val="en-US"/>
        </w:rPr>
        <w:t>db.Processors.Remove</w:t>
      </w:r>
      <w:proofErr w:type="spellEnd"/>
      <w:r w:rsidRPr="00C77548">
        <w:rPr>
          <w:sz w:val="19"/>
          <w:szCs w:val="19"/>
          <w:lang w:val="en-US"/>
        </w:rPr>
        <w:t>(item);</w:t>
      </w:r>
    </w:p>
    <w:p w14:paraId="48731D1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db.SaveChangesAsync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032EFA4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3C436AB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0162369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FD61C1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catch (Exception ex)</w:t>
      </w:r>
    </w:p>
    <w:p w14:paraId="4400B69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6A6A679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$"</w:t>
      </w:r>
      <w:proofErr w:type="spellStart"/>
      <w:r w:rsidRPr="00C77548">
        <w:rPr>
          <w:sz w:val="19"/>
          <w:szCs w:val="19"/>
          <w:lang w:val="en-US"/>
        </w:rPr>
        <w:t>Нельзя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удалить</w:t>
      </w:r>
      <w:proofErr w:type="spellEnd"/>
      <w:r w:rsidRPr="00C77548">
        <w:rPr>
          <w:sz w:val="19"/>
          <w:szCs w:val="19"/>
          <w:lang w:val="en-US"/>
        </w:rPr>
        <w:t>: {</w:t>
      </w:r>
      <w:proofErr w:type="gramStart"/>
      <w:r w:rsidRPr="00C77548">
        <w:rPr>
          <w:sz w:val="19"/>
          <w:szCs w:val="19"/>
          <w:lang w:val="en-US"/>
        </w:rPr>
        <w:t>ex.</w:t>
      </w:r>
      <w:proofErr w:type="spellStart"/>
      <w:r w:rsidRPr="00C77548">
        <w:rPr>
          <w:sz w:val="19"/>
          <w:szCs w:val="19"/>
          <w:lang w:val="en-US"/>
        </w:rPr>
        <w:t>InnerException</w:t>
      </w:r>
      <w:proofErr w:type="spellEnd"/>
      <w:r w:rsidRPr="00C77548">
        <w:rPr>
          <w:sz w:val="19"/>
          <w:szCs w:val="19"/>
          <w:lang w:val="en-US"/>
        </w:rPr>
        <w:t>?.</w:t>
      </w:r>
      <w:proofErr w:type="gramEnd"/>
      <w:r w:rsidRPr="00C77548">
        <w:rPr>
          <w:sz w:val="19"/>
          <w:szCs w:val="19"/>
          <w:lang w:val="en-US"/>
        </w:rPr>
        <w:t xml:space="preserve">Message ?? </w:t>
      </w:r>
      <w:proofErr w:type="spellStart"/>
      <w:r w:rsidRPr="00C77548">
        <w:rPr>
          <w:sz w:val="19"/>
          <w:szCs w:val="19"/>
          <w:lang w:val="en-US"/>
        </w:rPr>
        <w:t>ex.Message</w:t>
      </w:r>
      <w:proofErr w:type="spellEnd"/>
      <w:r w:rsidRPr="00C77548">
        <w:rPr>
          <w:sz w:val="19"/>
          <w:szCs w:val="19"/>
          <w:lang w:val="en-US"/>
        </w:rPr>
        <w:t>}";</w:t>
      </w:r>
    </w:p>
    <w:p w14:paraId="0F15A13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4BD78BA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714A3F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EA4FEC4" w14:textId="33E60059" w:rsid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>}</w:t>
      </w:r>
    </w:p>
    <w:p w14:paraId="217794A6" w14:textId="77777777" w:rsidR="00C77548" w:rsidRDefault="00C77548" w:rsidP="00C77548">
      <w:pPr>
        <w:pStyle w:val="ad"/>
        <w:rPr>
          <w:sz w:val="19"/>
          <w:szCs w:val="19"/>
          <w:lang w:val="en-US"/>
        </w:rPr>
      </w:pPr>
    </w:p>
    <w:p w14:paraId="6C42888C" w14:textId="77777777" w:rsidR="00C77548" w:rsidRDefault="00C77548" w:rsidP="00C77548">
      <w:pPr>
        <w:pStyle w:val="ad"/>
        <w:rPr>
          <w:sz w:val="19"/>
          <w:szCs w:val="19"/>
          <w:lang w:val="en-US"/>
        </w:rPr>
      </w:pPr>
    </w:p>
    <w:p w14:paraId="151DD34A" w14:textId="06538ED2" w:rsidR="00C77548" w:rsidRDefault="00C77548" w:rsidP="00C77548">
      <w:pPr>
        <w:pStyle w:val="ad"/>
        <w:rPr>
          <w:szCs w:val="28"/>
          <w:lang w:val="en-US"/>
        </w:rPr>
      </w:pPr>
      <w:r>
        <w:rPr>
          <w:szCs w:val="28"/>
        </w:rPr>
        <w:t xml:space="preserve">Листинг кода класса </w:t>
      </w:r>
      <w:proofErr w:type="spellStart"/>
      <w:r>
        <w:rPr>
          <w:szCs w:val="28"/>
          <w:lang w:val="en-US"/>
        </w:rPr>
        <w:t>RamViewModel</w:t>
      </w:r>
      <w:proofErr w:type="spellEnd"/>
    </w:p>
    <w:p w14:paraId="22364BCF" w14:textId="77777777" w:rsidR="00C77548" w:rsidRDefault="00C77548" w:rsidP="00C77548">
      <w:pPr>
        <w:pStyle w:val="ad"/>
        <w:rPr>
          <w:szCs w:val="28"/>
          <w:lang w:val="en-US"/>
        </w:rPr>
      </w:pPr>
    </w:p>
    <w:p w14:paraId="349624E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System.Collections.ObjectModel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7F11C6B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r w:rsidRPr="00C77548">
        <w:rPr>
          <w:sz w:val="19"/>
          <w:szCs w:val="19"/>
          <w:lang w:val="en-US"/>
        </w:rPr>
        <w:t>Курсовой_Конфигуратор_</w:t>
      </w:r>
      <w:proofErr w:type="gramStart"/>
      <w:r w:rsidRPr="00C77548">
        <w:rPr>
          <w:sz w:val="19"/>
          <w:szCs w:val="19"/>
          <w:lang w:val="en-US"/>
        </w:rPr>
        <w:t>ПК.Data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68007746" w14:textId="77777777" w:rsidR="00C77548" w:rsidRPr="00C77548" w:rsidRDefault="00C77548" w:rsidP="00C77548">
      <w:pPr>
        <w:pStyle w:val="ad"/>
        <w:rPr>
          <w:sz w:val="19"/>
          <w:szCs w:val="19"/>
        </w:rPr>
      </w:pPr>
      <w:r w:rsidRPr="00C77548">
        <w:rPr>
          <w:sz w:val="19"/>
          <w:szCs w:val="19"/>
          <w:lang w:val="en-US"/>
        </w:rPr>
        <w:t>using</w:t>
      </w:r>
      <w:r w:rsidRPr="00C77548">
        <w:rPr>
          <w:sz w:val="19"/>
          <w:szCs w:val="19"/>
        </w:rPr>
        <w:t xml:space="preserve"> </w:t>
      </w:r>
      <w:proofErr w:type="spellStart"/>
      <w:r w:rsidRPr="00C77548">
        <w:rPr>
          <w:sz w:val="19"/>
          <w:szCs w:val="19"/>
        </w:rPr>
        <w:t>Курсовой_Конфигуратор_</w:t>
      </w:r>
      <w:proofErr w:type="gramStart"/>
      <w:r w:rsidRPr="00C77548">
        <w:rPr>
          <w:sz w:val="19"/>
          <w:szCs w:val="19"/>
        </w:rPr>
        <w:t>ПК</w:t>
      </w:r>
      <w:proofErr w:type="spellEnd"/>
      <w:r w:rsidRPr="00C77548">
        <w:rPr>
          <w:sz w:val="19"/>
          <w:szCs w:val="19"/>
        </w:rPr>
        <w:t>.</w:t>
      </w:r>
      <w:r w:rsidRPr="00C77548">
        <w:rPr>
          <w:sz w:val="19"/>
          <w:szCs w:val="19"/>
          <w:lang w:val="en-US"/>
        </w:rPr>
        <w:t>Models</w:t>
      </w:r>
      <w:proofErr w:type="gramEnd"/>
      <w:r w:rsidRPr="00C77548">
        <w:rPr>
          <w:sz w:val="19"/>
          <w:szCs w:val="19"/>
        </w:rPr>
        <w:t>;</w:t>
      </w:r>
    </w:p>
    <w:p w14:paraId="74ECA5B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r w:rsidRPr="00C77548">
        <w:rPr>
          <w:sz w:val="19"/>
          <w:szCs w:val="19"/>
          <w:lang w:val="en-US"/>
        </w:rPr>
        <w:t>Microsoft.EntityFrameworkCore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59F911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PCConfigurator.UI.MVVM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458EE1C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PCConfigurator.UI.Services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1578336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F590BC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namespace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PCConfigurator.UI.ViewModels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56249EF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55F337E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C77548">
        <w:rPr>
          <w:sz w:val="19"/>
          <w:szCs w:val="19"/>
          <w:lang w:val="en-US"/>
        </w:rPr>
        <w:t>RamViewModel</w:t>
      </w:r>
      <w:proofErr w:type="spellEnd"/>
      <w:r w:rsidRPr="00C77548">
        <w:rPr>
          <w:sz w:val="19"/>
          <w:szCs w:val="19"/>
          <w:lang w:val="en-US"/>
        </w:rPr>
        <w:t xml:space="preserve"> :</w:t>
      </w:r>
      <w:proofErr w:type="gram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ViewModelBase</w:t>
      </w:r>
      <w:proofErr w:type="spellEnd"/>
      <w:r w:rsidRPr="00C77548">
        <w:rPr>
          <w:sz w:val="19"/>
          <w:szCs w:val="19"/>
          <w:lang w:val="en-US"/>
        </w:rPr>
        <w:t xml:space="preserve">, </w:t>
      </w:r>
      <w:proofErr w:type="spellStart"/>
      <w:r w:rsidRPr="00C77548">
        <w:rPr>
          <w:sz w:val="19"/>
          <w:szCs w:val="19"/>
          <w:lang w:val="en-US"/>
        </w:rPr>
        <w:t>ILoadable</w:t>
      </w:r>
      <w:proofErr w:type="spellEnd"/>
    </w:p>
    <w:p w14:paraId="6EB39DE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>{</w:t>
      </w:r>
    </w:p>
    <w:p w14:paraId="7BBCDD8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readonly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PCConfiguratorContext</w:t>
      </w:r>
      <w:proofErr w:type="spellEnd"/>
      <w:r w:rsidRPr="00C77548">
        <w:rPr>
          <w:sz w:val="19"/>
          <w:szCs w:val="19"/>
          <w:lang w:val="en-US"/>
        </w:rPr>
        <w:t xml:space="preserve"> _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78CBDE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readonly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UserSession</w:t>
      </w:r>
      <w:proofErr w:type="spellEnd"/>
      <w:r w:rsidRPr="00C77548">
        <w:rPr>
          <w:sz w:val="19"/>
          <w:szCs w:val="19"/>
          <w:lang w:val="en-US"/>
        </w:rPr>
        <w:t xml:space="preserve"> _session;</w:t>
      </w:r>
    </w:p>
    <w:p w14:paraId="0D5DD94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4653F8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 xml:space="preserve">&lt;Ram&gt; _rams = </w:t>
      </w:r>
      <w:proofErr w:type="gramStart"/>
      <w:r w:rsidRPr="00C77548">
        <w:rPr>
          <w:sz w:val="19"/>
          <w:szCs w:val="19"/>
          <w:lang w:val="en-US"/>
        </w:rPr>
        <w:t>new(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1B42E38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>&lt;Ram&gt; Rams</w:t>
      </w:r>
    </w:p>
    <w:p w14:paraId="701E8DF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5F38850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_rams;</w:t>
      </w:r>
    </w:p>
    <w:p w14:paraId="16556BF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private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_rams, value);</w:t>
      </w:r>
    </w:p>
    <w:p w14:paraId="661AA7B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7A0BC9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5C6F038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29E65D3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</w:p>
    <w:p w14:paraId="0593737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04C10CE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D1797C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private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0D26CC8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480BD5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79ECA73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IsAdmin</w:t>
      </w:r>
      <w:proofErr w:type="spellEnd"/>
      <w:r w:rsidRPr="00C77548">
        <w:rPr>
          <w:sz w:val="19"/>
          <w:szCs w:val="19"/>
          <w:lang w:val="en-US"/>
        </w:rPr>
        <w:t xml:space="preserve"> =&gt; _</w:t>
      </w:r>
      <w:proofErr w:type="spellStart"/>
      <w:proofErr w:type="gramStart"/>
      <w:r w:rsidRPr="00C77548">
        <w:rPr>
          <w:sz w:val="19"/>
          <w:szCs w:val="19"/>
          <w:lang w:val="en-US"/>
        </w:rPr>
        <w:t>session.IsAdmin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06D6F4E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7F7EA76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Ram? _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8E9C2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Ram? 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</w:p>
    <w:p w14:paraId="7AC7968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55E710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C6101D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508FA95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3261009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E61913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 xml:space="preserve">&lt;Manufacturer&gt; </w:t>
      </w:r>
      <w:proofErr w:type="spellStart"/>
      <w:r w:rsidRPr="00C77548">
        <w:rPr>
          <w:sz w:val="19"/>
          <w:szCs w:val="19"/>
          <w:lang w:val="en-US"/>
        </w:rPr>
        <w:t>AvailableManufacturers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 = new();</w:t>
      </w:r>
    </w:p>
    <w:p w14:paraId="100C4FA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357C83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9A932C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</w:p>
    <w:p w14:paraId="0B0D269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128DB70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61B3A1B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4350EF2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2F4ACE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F99D0B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AE7E7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</w:p>
    <w:p w14:paraId="0DAF955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2401EF7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94DA56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32CEC76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41C42E0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E27AA0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Manufacturer?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2B37BD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public Manufacturer?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</w:p>
    <w:p w14:paraId="6AA25C5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1BC634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633931B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2435502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C51197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E4A217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3CF310D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</w:p>
    <w:p w14:paraId="53DA324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4C747F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C2008A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13F98EC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67E6DEB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EFA6FA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 xml:space="preserve"> = "DDR5";</w:t>
      </w:r>
    </w:p>
    <w:p w14:paraId="0899AEA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</w:p>
    <w:p w14:paraId="0ACE593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294097C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2E0C55A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2A3E109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A0FBB3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88EDE1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int _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 xml:space="preserve"> = 16;</w:t>
      </w:r>
    </w:p>
    <w:p w14:paraId="5BEAE46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int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</w:p>
    <w:p w14:paraId="5D4951A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60CD843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757614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7E3B5B9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4636CE8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F9D32D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int _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 xml:space="preserve"> = 4800;</w:t>
      </w:r>
    </w:p>
    <w:p w14:paraId="0CB4EF6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int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</w:p>
    <w:p w14:paraId="1450EED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FE7F00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FEFCCF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2D967E1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016FFCE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0467E9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6B72472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</w:p>
    <w:p w14:paraId="1A21B87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1AAE270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261B750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06649C2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5CC84B0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AF24B5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C412A9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</w:p>
    <w:p w14:paraId="3B0C92F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6C6FD87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9D01DE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6018FF1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39FDED3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5D82401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LoadCommand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68E21F9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StartAddCommand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45E24D7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StartEditCommand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15C2291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SaveEditCommand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54AE476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CancelEditCommand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3CF6B05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DeleteCommand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5ED78C4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E2CC8F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C77548">
        <w:rPr>
          <w:sz w:val="19"/>
          <w:szCs w:val="19"/>
          <w:lang w:val="en-US"/>
        </w:rPr>
        <w:t>RamViewModel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PCConfiguratorContext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 xml:space="preserve">, </w:t>
      </w:r>
      <w:proofErr w:type="spellStart"/>
      <w:r w:rsidRPr="00C77548">
        <w:rPr>
          <w:sz w:val="19"/>
          <w:szCs w:val="19"/>
          <w:lang w:val="en-US"/>
        </w:rPr>
        <w:t>UserSession</w:t>
      </w:r>
      <w:proofErr w:type="spellEnd"/>
      <w:r w:rsidRPr="00C77548">
        <w:rPr>
          <w:sz w:val="19"/>
          <w:szCs w:val="19"/>
          <w:lang w:val="en-US"/>
        </w:rPr>
        <w:t xml:space="preserve"> session)</w:t>
      </w:r>
    </w:p>
    <w:p w14:paraId="6725C74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2F59CC3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_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22FB943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_session = session;</w:t>
      </w:r>
    </w:p>
    <w:p w14:paraId="2872246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LoadCommand</w:t>
      </w:r>
      <w:proofErr w:type="spellEnd"/>
      <w:r w:rsidRPr="00C77548">
        <w:rPr>
          <w:sz w:val="19"/>
          <w:szCs w:val="19"/>
          <w:lang w:val="en-US"/>
        </w:rPr>
        <w:t xml:space="preserve">      = new </w:t>
      </w:r>
      <w:proofErr w:type="spellStart"/>
      <w:proofErr w:type="gram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3DEC3BA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StartAddCommand</w:t>
      </w:r>
      <w:proofErr w:type="spellEnd"/>
      <w:r w:rsidRPr="00C77548">
        <w:rPr>
          <w:sz w:val="19"/>
          <w:szCs w:val="19"/>
          <w:lang w:val="en-US"/>
        </w:rPr>
        <w:t xml:space="preserve">  =</w:t>
      </w:r>
      <w:proofErr w:type="gramEnd"/>
      <w:r w:rsidRPr="00C77548">
        <w:rPr>
          <w:sz w:val="19"/>
          <w:szCs w:val="19"/>
          <w:lang w:val="en-US"/>
        </w:rPr>
        <w:t xml:space="preserve"> new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StartAdd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2AB8FED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StartEditCommand</w:t>
      </w:r>
      <w:proofErr w:type="spellEnd"/>
      <w:r w:rsidRPr="00C77548">
        <w:rPr>
          <w:sz w:val="19"/>
          <w:szCs w:val="19"/>
          <w:lang w:val="en-US"/>
        </w:rPr>
        <w:t xml:space="preserve"> = new </w:t>
      </w:r>
      <w:proofErr w:type="spellStart"/>
      <w:proofErr w:type="gram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 xml:space="preserve">StartEdit, () =&gt; 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 xml:space="preserve"> != null);</w:t>
      </w:r>
    </w:p>
    <w:p w14:paraId="16142B2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SaveEditCommand</w:t>
      </w:r>
      <w:proofErr w:type="spellEnd"/>
      <w:r w:rsidRPr="00C77548">
        <w:rPr>
          <w:sz w:val="19"/>
          <w:szCs w:val="19"/>
          <w:lang w:val="en-US"/>
        </w:rPr>
        <w:t xml:space="preserve">  =</w:t>
      </w:r>
      <w:proofErr w:type="gramEnd"/>
      <w:r w:rsidRPr="00C77548">
        <w:rPr>
          <w:sz w:val="19"/>
          <w:szCs w:val="19"/>
          <w:lang w:val="en-US"/>
        </w:rPr>
        <w:t xml:space="preserve"> new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SaveEditAsync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1EC977B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CancelEditCommand</w:t>
      </w:r>
      <w:proofErr w:type="spellEnd"/>
      <w:r w:rsidRPr="00C77548">
        <w:rPr>
          <w:sz w:val="19"/>
          <w:szCs w:val="19"/>
          <w:lang w:val="en-US"/>
        </w:rPr>
        <w:t xml:space="preserve"> = new </w:t>
      </w:r>
      <w:proofErr w:type="spellStart"/>
      <w:proofErr w:type="gram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 xml:space="preserve">() =&gt;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false);</w:t>
      </w:r>
    </w:p>
    <w:p w14:paraId="3201EEC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DeleteCommand</w:t>
      </w:r>
      <w:proofErr w:type="spellEnd"/>
      <w:r w:rsidRPr="00C77548">
        <w:rPr>
          <w:sz w:val="19"/>
          <w:szCs w:val="19"/>
          <w:lang w:val="en-US"/>
        </w:rPr>
        <w:t xml:space="preserve">    = new </w:t>
      </w:r>
      <w:proofErr w:type="spellStart"/>
      <w:proofErr w:type="gram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DeleteAsync</w:t>
      </w:r>
      <w:proofErr w:type="spellEnd"/>
      <w:r w:rsidRPr="00C77548">
        <w:rPr>
          <w:sz w:val="19"/>
          <w:szCs w:val="19"/>
          <w:lang w:val="en-US"/>
        </w:rPr>
        <w:t xml:space="preserve">, () =&gt; 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 xml:space="preserve"> != null);</w:t>
      </w:r>
    </w:p>
    <w:p w14:paraId="0F31756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77728E1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0C3059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void </w:t>
      </w:r>
      <w:proofErr w:type="gramStart"/>
      <w:r w:rsidRPr="00C77548">
        <w:rPr>
          <w:sz w:val="19"/>
          <w:szCs w:val="19"/>
          <w:lang w:val="en-US"/>
        </w:rPr>
        <w:t>Load(</w:t>
      </w:r>
      <w:proofErr w:type="gramEnd"/>
      <w:r w:rsidRPr="00C77548">
        <w:rPr>
          <w:sz w:val="19"/>
          <w:szCs w:val="19"/>
          <w:lang w:val="en-US"/>
        </w:rPr>
        <w:t xml:space="preserve">) =&gt; </w:t>
      </w:r>
      <w:proofErr w:type="spellStart"/>
      <w:r w:rsidRPr="00C77548">
        <w:rPr>
          <w:sz w:val="19"/>
          <w:szCs w:val="19"/>
          <w:lang w:val="en-US"/>
        </w:rPr>
        <w:t>LoadCommand.Execute</w:t>
      </w:r>
      <w:proofErr w:type="spellEnd"/>
      <w:r w:rsidRPr="00C77548">
        <w:rPr>
          <w:sz w:val="19"/>
          <w:szCs w:val="19"/>
          <w:lang w:val="en-US"/>
        </w:rPr>
        <w:t>(null);</w:t>
      </w:r>
    </w:p>
    <w:p w14:paraId="54BA52E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B0AB0E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3432269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02FFA5C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2486C5B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615BC6D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18E7E9E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manufacturers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db.Manufacturers.AsNoTracking</w:t>
      </w:r>
      <w:proofErr w:type="spellEnd"/>
      <w:proofErr w:type="gramEnd"/>
      <w:r w:rsidRPr="00C77548">
        <w:rPr>
          <w:sz w:val="19"/>
          <w:szCs w:val="19"/>
          <w:lang w:val="en-US"/>
        </w:rPr>
        <w:t>().</w:t>
      </w:r>
      <w:proofErr w:type="spellStart"/>
      <w:r w:rsidRPr="00C77548">
        <w:rPr>
          <w:sz w:val="19"/>
          <w:szCs w:val="19"/>
          <w:lang w:val="en-US"/>
        </w:rPr>
        <w:t>OrderBy</w:t>
      </w:r>
      <w:proofErr w:type="spellEnd"/>
      <w:r w:rsidRPr="00C77548">
        <w:rPr>
          <w:sz w:val="19"/>
          <w:szCs w:val="19"/>
          <w:lang w:val="en-US"/>
        </w:rPr>
        <w:t xml:space="preserve">(m =&gt; </w:t>
      </w:r>
      <w:proofErr w:type="spellStart"/>
      <w:r w:rsidRPr="00C77548">
        <w:rPr>
          <w:sz w:val="19"/>
          <w:szCs w:val="19"/>
          <w:lang w:val="en-US"/>
        </w:rPr>
        <w:t>m.Name</w:t>
      </w:r>
      <w:proofErr w:type="spellEnd"/>
      <w:r w:rsidRPr="00C77548">
        <w:rPr>
          <w:sz w:val="19"/>
          <w:szCs w:val="19"/>
          <w:lang w:val="en-US"/>
        </w:rPr>
        <w:t>).</w:t>
      </w:r>
      <w:proofErr w:type="spellStart"/>
      <w:r w:rsidRPr="00C77548">
        <w:rPr>
          <w:sz w:val="19"/>
          <w:szCs w:val="19"/>
          <w:lang w:val="en-US"/>
        </w:rPr>
        <w:t>ToListAsync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14059E9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AvailableManufacturers.Clear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36A2900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foreach (var m in manufacturers) </w:t>
      </w:r>
      <w:proofErr w:type="spellStart"/>
      <w:r w:rsidRPr="00C77548">
        <w:rPr>
          <w:sz w:val="19"/>
          <w:szCs w:val="19"/>
          <w:lang w:val="en-US"/>
        </w:rPr>
        <w:t>AvailableManufacturers.Add</w:t>
      </w:r>
      <w:proofErr w:type="spellEnd"/>
      <w:r w:rsidRPr="00C77548">
        <w:rPr>
          <w:sz w:val="19"/>
          <w:szCs w:val="19"/>
          <w:lang w:val="en-US"/>
        </w:rPr>
        <w:t>(m);</w:t>
      </w:r>
    </w:p>
    <w:p w14:paraId="157C2FB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583F4AC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data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db.Rams</w:t>
      </w:r>
      <w:proofErr w:type="spellEnd"/>
      <w:proofErr w:type="gramEnd"/>
    </w:p>
    <w:p w14:paraId="0F24C98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.Include</w:t>
      </w:r>
      <w:proofErr w:type="gramEnd"/>
      <w:r w:rsidRPr="00C77548">
        <w:rPr>
          <w:sz w:val="19"/>
          <w:szCs w:val="19"/>
          <w:lang w:val="en-US"/>
        </w:rPr>
        <w:t xml:space="preserve">(r =&gt; </w:t>
      </w:r>
      <w:proofErr w:type="spellStart"/>
      <w:r w:rsidRPr="00C77548">
        <w:rPr>
          <w:sz w:val="19"/>
          <w:szCs w:val="19"/>
          <w:lang w:val="en-US"/>
        </w:rPr>
        <w:t>r.Manufacturer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1154F97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AsNoTracking</w:t>
      </w:r>
      <w:proofErr w:type="spellEnd"/>
      <w:proofErr w:type="gramEnd"/>
      <w:r w:rsidRPr="00C77548">
        <w:rPr>
          <w:sz w:val="19"/>
          <w:szCs w:val="19"/>
          <w:lang w:val="en-US"/>
        </w:rPr>
        <w:t>()</w:t>
      </w:r>
    </w:p>
    <w:p w14:paraId="03F342D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OrderBy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(r =&gt; </w:t>
      </w:r>
      <w:proofErr w:type="spellStart"/>
      <w:r w:rsidRPr="00C77548">
        <w:rPr>
          <w:sz w:val="19"/>
          <w:szCs w:val="19"/>
          <w:lang w:val="en-US"/>
        </w:rPr>
        <w:t>r.Type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2659030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ThenBy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(r =&gt; </w:t>
      </w:r>
      <w:proofErr w:type="spellStart"/>
      <w:r w:rsidRPr="00C77548">
        <w:rPr>
          <w:sz w:val="19"/>
          <w:szCs w:val="19"/>
          <w:lang w:val="en-US"/>
        </w:rPr>
        <w:t>r.Capacity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3FD72A1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ToListAsync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3C75C34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Rams = new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>&lt;Ram&gt;(data);</w:t>
      </w:r>
    </w:p>
    <w:p w14:paraId="0CD1C40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665AFC3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finally</w:t>
      </w:r>
    </w:p>
    <w:p w14:paraId="4B8AAD7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222E504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65CA92A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768E8D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7EBA11B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3478D5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void </w:t>
      </w:r>
      <w:proofErr w:type="spellStart"/>
      <w:proofErr w:type="gramStart"/>
      <w:r w:rsidRPr="00C77548">
        <w:rPr>
          <w:sz w:val="19"/>
          <w:szCs w:val="19"/>
          <w:lang w:val="en-US"/>
        </w:rPr>
        <w:t>StartAdd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2B067BC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32C66E9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018D314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AvailableManufacturers.FirstOrDefault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20A95BB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1C31832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 xml:space="preserve"> = "DDR5";</w:t>
      </w:r>
    </w:p>
    <w:p w14:paraId="32807F0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 xml:space="preserve"> = 16;</w:t>
      </w:r>
    </w:p>
    <w:p w14:paraId="0696700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 xml:space="preserve"> = 4800;</w:t>
      </w:r>
    </w:p>
    <w:p w14:paraId="5453652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1E5CBE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66F5083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6149F97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6DF4BE0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12BAE7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void </w:t>
      </w:r>
      <w:proofErr w:type="gramStart"/>
      <w:r w:rsidRPr="00C77548">
        <w:rPr>
          <w:sz w:val="19"/>
          <w:szCs w:val="19"/>
          <w:lang w:val="en-US"/>
        </w:rPr>
        <w:t>StartEdit(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63D02E6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490B08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 xml:space="preserve"> is null) return;</w:t>
      </w:r>
    </w:p>
    <w:p w14:paraId="7DD0409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3949F69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AvailableManufacturers.FirstOrDefault</w:t>
      </w:r>
      <w:proofErr w:type="spellEnd"/>
      <w:r w:rsidRPr="00C77548">
        <w:rPr>
          <w:sz w:val="19"/>
          <w:szCs w:val="19"/>
          <w:lang w:val="en-US"/>
        </w:rPr>
        <w:t xml:space="preserve">(m =&gt; </w:t>
      </w:r>
      <w:proofErr w:type="spellStart"/>
      <w:proofErr w:type="gramStart"/>
      <w:r w:rsidRPr="00C77548">
        <w:rPr>
          <w:sz w:val="19"/>
          <w:szCs w:val="19"/>
          <w:lang w:val="en-US"/>
        </w:rPr>
        <w:t>m.ManufacturerId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== </w:t>
      </w:r>
      <w:proofErr w:type="spellStart"/>
      <w:r w:rsidRPr="00C77548">
        <w:rPr>
          <w:sz w:val="19"/>
          <w:szCs w:val="19"/>
          <w:lang w:val="en-US"/>
        </w:rPr>
        <w:t>SelectedRam.ManufacturerId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658682E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SelectedRam.Model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459D08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SelectedRam.Type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4A0E23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SelectedRam.Capacity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B1353D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SelectedRam.Frequency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F841C3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1A3C7F1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1DE580C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08896A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ACDF3F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A144BE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SaveEditAsync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27AFBCB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1BE7D1B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is null || </w:t>
      </w:r>
      <w:proofErr w:type="spellStart"/>
      <w:proofErr w:type="gramStart"/>
      <w:r w:rsidRPr="00C77548">
        <w:rPr>
          <w:sz w:val="19"/>
          <w:szCs w:val="19"/>
          <w:lang w:val="en-US"/>
        </w:rPr>
        <w:t>string.IsNullOrWhiteSpace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) || </w:t>
      </w:r>
      <w:proofErr w:type="spellStart"/>
      <w:r w:rsidRPr="00C77548">
        <w:rPr>
          <w:sz w:val="19"/>
          <w:szCs w:val="19"/>
          <w:lang w:val="en-US"/>
        </w:rPr>
        <w:t>string.IsNullOrWhiteSpace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>))</w:t>
      </w:r>
    </w:p>
    <w:p w14:paraId="2764F80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678CE8C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</w:t>
      </w:r>
      <w:proofErr w:type="spellStart"/>
      <w:r w:rsidRPr="00C77548">
        <w:rPr>
          <w:sz w:val="19"/>
          <w:szCs w:val="19"/>
          <w:lang w:val="en-US"/>
        </w:rPr>
        <w:t>Заполните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все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поля</w:t>
      </w:r>
      <w:proofErr w:type="spellEnd"/>
      <w:r w:rsidRPr="00C77548">
        <w:rPr>
          <w:sz w:val="19"/>
          <w:szCs w:val="19"/>
          <w:lang w:val="en-US"/>
        </w:rPr>
        <w:t>.";</w:t>
      </w:r>
    </w:p>
    <w:p w14:paraId="23CA32B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1F097BD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return;</w:t>
      </w:r>
    </w:p>
    <w:p w14:paraId="49DFBDC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77FF4E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72E3F11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2DA462F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167530F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28E5278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    if (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7A2A938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{</w:t>
      </w:r>
    </w:p>
    <w:p w14:paraId="4E69827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C77548">
        <w:rPr>
          <w:sz w:val="19"/>
          <w:szCs w:val="19"/>
          <w:lang w:val="en-US"/>
        </w:rPr>
        <w:t>db.Rams.Add</w:t>
      </w:r>
      <w:proofErr w:type="spellEnd"/>
      <w:proofErr w:type="gramEnd"/>
      <w:r w:rsidRPr="00C77548">
        <w:rPr>
          <w:sz w:val="19"/>
          <w:szCs w:val="19"/>
          <w:lang w:val="en-US"/>
        </w:rPr>
        <w:t>(new Ram</w:t>
      </w:r>
    </w:p>
    <w:p w14:paraId="40BE2D7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{</w:t>
      </w:r>
    </w:p>
    <w:p w14:paraId="5AE26D0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r w:rsidRPr="00C77548">
        <w:rPr>
          <w:sz w:val="19"/>
          <w:szCs w:val="19"/>
          <w:lang w:val="en-US"/>
        </w:rPr>
        <w:t>ManufacturerId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EditManufacturer.ManufacturerId</w:t>
      </w:r>
      <w:proofErr w:type="spellEnd"/>
      <w:r w:rsidRPr="00C77548">
        <w:rPr>
          <w:sz w:val="19"/>
          <w:szCs w:val="19"/>
          <w:lang w:val="en-US"/>
        </w:rPr>
        <w:t>,</w:t>
      </w:r>
    </w:p>
    <w:p w14:paraId="3B7E17C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Model = </w:t>
      </w:r>
      <w:proofErr w:type="spellStart"/>
      <w:r w:rsidRPr="00C77548">
        <w:rPr>
          <w:sz w:val="19"/>
          <w:szCs w:val="19"/>
          <w:lang w:val="en-US"/>
        </w:rPr>
        <w:t>EditModel.Trim</w:t>
      </w:r>
      <w:proofErr w:type="spellEnd"/>
      <w:r w:rsidRPr="00C77548">
        <w:rPr>
          <w:sz w:val="19"/>
          <w:szCs w:val="19"/>
          <w:lang w:val="en-US"/>
        </w:rPr>
        <w:t>(),</w:t>
      </w:r>
    </w:p>
    <w:p w14:paraId="6F635D3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Type = </w:t>
      </w:r>
      <w:proofErr w:type="spellStart"/>
      <w:r w:rsidRPr="00C77548">
        <w:rPr>
          <w:sz w:val="19"/>
          <w:szCs w:val="19"/>
          <w:lang w:val="en-US"/>
        </w:rPr>
        <w:t>EditType.Trim</w:t>
      </w:r>
      <w:proofErr w:type="spellEnd"/>
      <w:r w:rsidRPr="00C77548">
        <w:rPr>
          <w:sz w:val="19"/>
          <w:szCs w:val="19"/>
          <w:lang w:val="en-US"/>
        </w:rPr>
        <w:t>(),</w:t>
      </w:r>
    </w:p>
    <w:p w14:paraId="51FC406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Capacity =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,</w:t>
      </w:r>
    </w:p>
    <w:p w14:paraId="5540850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Frequency =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</w:p>
    <w:p w14:paraId="273BC81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});</w:t>
      </w:r>
    </w:p>
    <w:p w14:paraId="3B78DC5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}</w:t>
      </w:r>
    </w:p>
    <w:p w14:paraId="26A9233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else</w:t>
      </w:r>
    </w:p>
    <w:p w14:paraId="41B7A36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{</w:t>
      </w:r>
    </w:p>
    <w:p w14:paraId="3D04A4B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var item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db.Rams.FindAsync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>!.</w:t>
      </w:r>
      <w:proofErr w:type="spellStart"/>
      <w:r w:rsidRPr="00C77548">
        <w:rPr>
          <w:sz w:val="19"/>
          <w:szCs w:val="19"/>
          <w:lang w:val="en-US"/>
        </w:rPr>
        <w:t>Ramid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763116A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if (</w:t>
      </w:r>
      <w:proofErr w:type="gramStart"/>
      <w:r w:rsidRPr="00C77548">
        <w:rPr>
          <w:sz w:val="19"/>
          <w:szCs w:val="19"/>
          <w:lang w:val="en-US"/>
        </w:rPr>
        <w:t>item !</w:t>
      </w:r>
      <w:proofErr w:type="gramEnd"/>
      <w:r w:rsidRPr="00C77548">
        <w:rPr>
          <w:sz w:val="19"/>
          <w:szCs w:val="19"/>
          <w:lang w:val="en-US"/>
        </w:rPr>
        <w:t>= null)</w:t>
      </w:r>
    </w:p>
    <w:p w14:paraId="543F6B7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{</w:t>
      </w:r>
    </w:p>
    <w:p w14:paraId="2009DFA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item.ManufacturerId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EditManufacturer.ManufacturerId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5D5474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item.Model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EditModel.Trim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521C718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item.Type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EditType.Trim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283CB9E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item.Capacity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CB5065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item.Frequency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EditFrequency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7C2457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}</w:t>
      </w:r>
    </w:p>
    <w:p w14:paraId="42F0206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}</w:t>
      </w:r>
    </w:p>
    <w:p w14:paraId="1118DDE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205946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db.SaveChangesAsync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2B1AF0B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43913FE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364E2E5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705528E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0E10246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catch (Exception ex)</w:t>
      </w:r>
    </w:p>
    <w:p w14:paraId="1C524E1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1C8A1EF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$"</w:t>
      </w:r>
      <w:proofErr w:type="spellStart"/>
      <w:r w:rsidRPr="00C77548">
        <w:rPr>
          <w:sz w:val="19"/>
          <w:szCs w:val="19"/>
          <w:lang w:val="en-US"/>
        </w:rPr>
        <w:t>Ошибка</w:t>
      </w:r>
      <w:proofErr w:type="spellEnd"/>
      <w:r w:rsidRPr="00C77548">
        <w:rPr>
          <w:sz w:val="19"/>
          <w:szCs w:val="19"/>
          <w:lang w:val="en-US"/>
        </w:rPr>
        <w:t>: {</w:t>
      </w:r>
      <w:proofErr w:type="gramStart"/>
      <w:r w:rsidRPr="00C77548">
        <w:rPr>
          <w:sz w:val="19"/>
          <w:szCs w:val="19"/>
          <w:lang w:val="en-US"/>
        </w:rPr>
        <w:t>ex.</w:t>
      </w:r>
      <w:proofErr w:type="spellStart"/>
      <w:r w:rsidRPr="00C77548">
        <w:rPr>
          <w:sz w:val="19"/>
          <w:szCs w:val="19"/>
          <w:lang w:val="en-US"/>
        </w:rPr>
        <w:t>InnerException</w:t>
      </w:r>
      <w:proofErr w:type="spellEnd"/>
      <w:r w:rsidRPr="00C77548">
        <w:rPr>
          <w:sz w:val="19"/>
          <w:szCs w:val="19"/>
          <w:lang w:val="en-US"/>
        </w:rPr>
        <w:t>?.</w:t>
      </w:r>
      <w:proofErr w:type="gramEnd"/>
      <w:r w:rsidRPr="00C77548">
        <w:rPr>
          <w:sz w:val="19"/>
          <w:szCs w:val="19"/>
          <w:lang w:val="en-US"/>
        </w:rPr>
        <w:t xml:space="preserve">Message ?? </w:t>
      </w:r>
      <w:proofErr w:type="spellStart"/>
      <w:r w:rsidRPr="00C77548">
        <w:rPr>
          <w:sz w:val="19"/>
          <w:szCs w:val="19"/>
          <w:lang w:val="en-US"/>
        </w:rPr>
        <w:t>ex.Message</w:t>
      </w:r>
      <w:proofErr w:type="spellEnd"/>
      <w:r w:rsidRPr="00C77548">
        <w:rPr>
          <w:sz w:val="19"/>
          <w:szCs w:val="19"/>
          <w:lang w:val="en-US"/>
        </w:rPr>
        <w:t>}";</w:t>
      </w:r>
    </w:p>
    <w:p w14:paraId="79D3EC4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521C899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BD6E3A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6DE9802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1E607E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DeleteAsync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60C9D12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3969B3C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SelectedRam</w:t>
      </w:r>
      <w:proofErr w:type="spellEnd"/>
      <w:r w:rsidRPr="00C77548">
        <w:rPr>
          <w:sz w:val="19"/>
          <w:szCs w:val="19"/>
          <w:lang w:val="en-US"/>
        </w:rPr>
        <w:t xml:space="preserve"> is null) return;</w:t>
      </w:r>
    </w:p>
    <w:p w14:paraId="27221D9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62D5732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31AFAEC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3BD1F68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item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db.Rams.FindAsync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SelectedRam.Ramid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00EC06F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if (</w:t>
      </w:r>
      <w:proofErr w:type="gramStart"/>
      <w:r w:rsidRPr="00C77548">
        <w:rPr>
          <w:sz w:val="19"/>
          <w:szCs w:val="19"/>
          <w:lang w:val="en-US"/>
        </w:rPr>
        <w:t>item !</w:t>
      </w:r>
      <w:proofErr w:type="gramEnd"/>
      <w:r w:rsidRPr="00C77548">
        <w:rPr>
          <w:sz w:val="19"/>
          <w:szCs w:val="19"/>
          <w:lang w:val="en-US"/>
        </w:rPr>
        <w:t>= null) _</w:t>
      </w:r>
      <w:proofErr w:type="spellStart"/>
      <w:r w:rsidRPr="00C77548">
        <w:rPr>
          <w:sz w:val="19"/>
          <w:szCs w:val="19"/>
          <w:lang w:val="en-US"/>
        </w:rPr>
        <w:t>db.Rams.Remove</w:t>
      </w:r>
      <w:proofErr w:type="spellEnd"/>
      <w:r w:rsidRPr="00C77548">
        <w:rPr>
          <w:sz w:val="19"/>
          <w:szCs w:val="19"/>
          <w:lang w:val="en-US"/>
        </w:rPr>
        <w:t>(item);</w:t>
      </w:r>
    </w:p>
    <w:p w14:paraId="79D31A3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   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db.SaveChangesAsync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32A1F24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09D8264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4441F44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3145D46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catch (Exception ex)</w:t>
      </w:r>
    </w:p>
    <w:p w14:paraId="5EF2A0F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1D157E3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$"</w:t>
      </w:r>
      <w:proofErr w:type="spellStart"/>
      <w:r w:rsidRPr="00C77548">
        <w:rPr>
          <w:sz w:val="19"/>
          <w:szCs w:val="19"/>
          <w:lang w:val="en-US"/>
        </w:rPr>
        <w:t>Нельзя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удалить</w:t>
      </w:r>
      <w:proofErr w:type="spellEnd"/>
      <w:r w:rsidRPr="00C77548">
        <w:rPr>
          <w:sz w:val="19"/>
          <w:szCs w:val="19"/>
          <w:lang w:val="en-US"/>
        </w:rPr>
        <w:t>: {</w:t>
      </w:r>
      <w:proofErr w:type="gramStart"/>
      <w:r w:rsidRPr="00C77548">
        <w:rPr>
          <w:sz w:val="19"/>
          <w:szCs w:val="19"/>
          <w:lang w:val="en-US"/>
        </w:rPr>
        <w:t>ex.</w:t>
      </w:r>
      <w:proofErr w:type="spellStart"/>
      <w:r w:rsidRPr="00C77548">
        <w:rPr>
          <w:sz w:val="19"/>
          <w:szCs w:val="19"/>
          <w:lang w:val="en-US"/>
        </w:rPr>
        <w:t>InnerException</w:t>
      </w:r>
      <w:proofErr w:type="spellEnd"/>
      <w:r w:rsidRPr="00C77548">
        <w:rPr>
          <w:sz w:val="19"/>
          <w:szCs w:val="19"/>
          <w:lang w:val="en-US"/>
        </w:rPr>
        <w:t>?.</w:t>
      </w:r>
      <w:proofErr w:type="gramEnd"/>
      <w:r w:rsidRPr="00C77548">
        <w:rPr>
          <w:sz w:val="19"/>
          <w:szCs w:val="19"/>
          <w:lang w:val="en-US"/>
        </w:rPr>
        <w:t xml:space="preserve">Message ?? </w:t>
      </w:r>
      <w:proofErr w:type="spellStart"/>
      <w:r w:rsidRPr="00C77548">
        <w:rPr>
          <w:sz w:val="19"/>
          <w:szCs w:val="19"/>
          <w:lang w:val="en-US"/>
        </w:rPr>
        <w:t>ex.Message</w:t>
      </w:r>
      <w:proofErr w:type="spellEnd"/>
      <w:r w:rsidRPr="00C77548">
        <w:rPr>
          <w:sz w:val="19"/>
          <w:szCs w:val="19"/>
          <w:lang w:val="en-US"/>
        </w:rPr>
        <w:t>}";</w:t>
      </w:r>
    </w:p>
    <w:p w14:paraId="5C96F79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26A4406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0646A6C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5FE527AC" w14:textId="5F77E199" w:rsid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>}</w:t>
      </w:r>
    </w:p>
    <w:p w14:paraId="200D64EE" w14:textId="77777777" w:rsidR="00C77548" w:rsidRDefault="00C77548" w:rsidP="00C77548">
      <w:pPr>
        <w:pStyle w:val="ad"/>
        <w:rPr>
          <w:sz w:val="19"/>
          <w:szCs w:val="19"/>
          <w:lang w:val="en-US"/>
        </w:rPr>
      </w:pPr>
    </w:p>
    <w:p w14:paraId="460ED347" w14:textId="5E5B8614" w:rsidR="00C77548" w:rsidRDefault="00C77548" w:rsidP="00C77548">
      <w:pPr>
        <w:pStyle w:val="ad"/>
        <w:rPr>
          <w:szCs w:val="28"/>
        </w:rPr>
      </w:pPr>
    </w:p>
    <w:p w14:paraId="6DEC704B" w14:textId="69574472" w:rsidR="00C77548" w:rsidRDefault="00C77548" w:rsidP="00C77548">
      <w:pPr>
        <w:pStyle w:val="ad"/>
        <w:rPr>
          <w:szCs w:val="28"/>
          <w:lang w:val="en-US"/>
        </w:rPr>
      </w:pPr>
      <w:r>
        <w:rPr>
          <w:szCs w:val="28"/>
        </w:rPr>
        <w:t xml:space="preserve">Листинг кода класса </w:t>
      </w:r>
      <w:proofErr w:type="spellStart"/>
      <w:r>
        <w:rPr>
          <w:szCs w:val="28"/>
          <w:lang w:val="en-US"/>
        </w:rPr>
        <w:t>StorageViewModel</w:t>
      </w:r>
      <w:proofErr w:type="spellEnd"/>
    </w:p>
    <w:p w14:paraId="46005C96" w14:textId="77777777" w:rsidR="00C77548" w:rsidRDefault="00C77548" w:rsidP="00C77548">
      <w:pPr>
        <w:pStyle w:val="ad"/>
        <w:rPr>
          <w:szCs w:val="28"/>
          <w:lang w:val="en-US"/>
        </w:rPr>
      </w:pPr>
    </w:p>
    <w:p w14:paraId="06956DC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System.Collections.ObjectModel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2DA0468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r w:rsidRPr="00C77548">
        <w:rPr>
          <w:sz w:val="19"/>
          <w:szCs w:val="19"/>
          <w:lang w:val="en-US"/>
        </w:rPr>
        <w:t>Курсовой_Конфигуратор_</w:t>
      </w:r>
      <w:proofErr w:type="gramStart"/>
      <w:r w:rsidRPr="00C77548">
        <w:rPr>
          <w:sz w:val="19"/>
          <w:szCs w:val="19"/>
          <w:lang w:val="en-US"/>
        </w:rPr>
        <w:t>ПК.Data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78BE7278" w14:textId="77777777" w:rsidR="00C77548" w:rsidRPr="00C77548" w:rsidRDefault="00C77548" w:rsidP="00C77548">
      <w:pPr>
        <w:pStyle w:val="ad"/>
        <w:rPr>
          <w:sz w:val="19"/>
          <w:szCs w:val="19"/>
        </w:rPr>
      </w:pPr>
      <w:r w:rsidRPr="00C77548">
        <w:rPr>
          <w:sz w:val="19"/>
          <w:szCs w:val="19"/>
          <w:lang w:val="en-US"/>
        </w:rPr>
        <w:t>using</w:t>
      </w:r>
      <w:r w:rsidRPr="00C77548">
        <w:rPr>
          <w:sz w:val="19"/>
          <w:szCs w:val="19"/>
        </w:rPr>
        <w:t xml:space="preserve"> </w:t>
      </w:r>
      <w:proofErr w:type="spellStart"/>
      <w:r w:rsidRPr="00C77548">
        <w:rPr>
          <w:sz w:val="19"/>
          <w:szCs w:val="19"/>
        </w:rPr>
        <w:t>Курсовой_Конфигуратор_</w:t>
      </w:r>
      <w:proofErr w:type="gramStart"/>
      <w:r w:rsidRPr="00C77548">
        <w:rPr>
          <w:sz w:val="19"/>
          <w:szCs w:val="19"/>
        </w:rPr>
        <w:t>ПК</w:t>
      </w:r>
      <w:proofErr w:type="spellEnd"/>
      <w:r w:rsidRPr="00C77548">
        <w:rPr>
          <w:sz w:val="19"/>
          <w:szCs w:val="19"/>
        </w:rPr>
        <w:t>.</w:t>
      </w:r>
      <w:r w:rsidRPr="00C77548">
        <w:rPr>
          <w:sz w:val="19"/>
          <w:szCs w:val="19"/>
          <w:lang w:val="en-US"/>
        </w:rPr>
        <w:t>Models</w:t>
      </w:r>
      <w:proofErr w:type="gramEnd"/>
      <w:r w:rsidRPr="00C77548">
        <w:rPr>
          <w:sz w:val="19"/>
          <w:szCs w:val="19"/>
        </w:rPr>
        <w:t>;</w:t>
      </w:r>
    </w:p>
    <w:p w14:paraId="3D3A661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r w:rsidRPr="00C77548">
        <w:rPr>
          <w:sz w:val="19"/>
          <w:szCs w:val="19"/>
          <w:lang w:val="en-US"/>
        </w:rPr>
        <w:t>Microsoft.EntityFrameworkCore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46B945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PCConfigurator.UI.MVVM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2E269D7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PCConfigurator.UI.Services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1A74434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79462BE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namespace </w:t>
      </w:r>
      <w:proofErr w:type="spellStart"/>
      <w:proofErr w:type="gramStart"/>
      <w:r w:rsidRPr="00C77548">
        <w:rPr>
          <w:sz w:val="19"/>
          <w:szCs w:val="19"/>
          <w:lang w:val="en-US"/>
        </w:rPr>
        <w:t>PCConfigurator.UI.ViewModels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140FE5D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0F1FCC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C77548">
        <w:rPr>
          <w:sz w:val="19"/>
          <w:szCs w:val="19"/>
          <w:lang w:val="en-US"/>
        </w:rPr>
        <w:t>StorageViewModel</w:t>
      </w:r>
      <w:proofErr w:type="spellEnd"/>
      <w:r w:rsidRPr="00C77548">
        <w:rPr>
          <w:sz w:val="19"/>
          <w:szCs w:val="19"/>
          <w:lang w:val="en-US"/>
        </w:rPr>
        <w:t xml:space="preserve"> :</w:t>
      </w:r>
      <w:proofErr w:type="gram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ViewModelBase</w:t>
      </w:r>
      <w:proofErr w:type="spellEnd"/>
      <w:r w:rsidRPr="00C77548">
        <w:rPr>
          <w:sz w:val="19"/>
          <w:szCs w:val="19"/>
          <w:lang w:val="en-US"/>
        </w:rPr>
        <w:t xml:space="preserve">, </w:t>
      </w:r>
      <w:proofErr w:type="spellStart"/>
      <w:r w:rsidRPr="00C77548">
        <w:rPr>
          <w:sz w:val="19"/>
          <w:szCs w:val="19"/>
          <w:lang w:val="en-US"/>
        </w:rPr>
        <w:t>ILoadable</w:t>
      </w:r>
      <w:proofErr w:type="spellEnd"/>
    </w:p>
    <w:p w14:paraId="1E7ACED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>{</w:t>
      </w:r>
    </w:p>
    <w:p w14:paraId="685E97B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readonly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PCConfiguratorContext</w:t>
      </w:r>
      <w:proofErr w:type="spellEnd"/>
      <w:r w:rsidRPr="00C77548">
        <w:rPr>
          <w:sz w:val="19"/>
          <w:szCs w:val="19"/>
          <w:lang w:val="en-US"/>
        </w:rPr>
        <w:t xml:space="preserve"> _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FEF913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readonly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UserSession</w:t>
      </w:r>
      <w:proofErr w:type="spellEnd"/>
      <w:r w:rsidRPr="00C77548">
        <w:rPr>
          <w:sz w:val="19"/>
          <w:szCs w:val="19"/>
          <w:lang w:val="en-US"/>
        </w:rPr>
        <w:t xml:space="preserve"> _session;</w:t>
      </w:r>
    </w:p>
    <w:p w14:paraId="74A1B76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7B04CF0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 xml:space="preserve">&lt;Storage&gt; _storages = </w:t>
      </w:r>
      <w:proofErr w:type="gramStart"/>
      <w:r w:rsidRPr="00C77548">
        <w:rPr>
          <w:sz w:val="19"/>
          <w:szCs w:val="19"/>
          <w:lang w:val="en-US"/>
        </w:rPr>
        <w:t>new(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0286B1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>&lt;Storage&gt; Storages</w:t>
      </w:r>
    </w:p>
    <w:p w14:paraId="04444A6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AE5ECE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_storages;</w:t>
      </w:r>
    </w:p>
    <w:p w14:paraId="71BDB12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private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_storages, value);</w:t>
      </w:r>
    </w:p>
    <w:p w14:paraId="1541D08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8EA91A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79E2AB1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7CAF2D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</w:p>
    <w:p w14:paraId="0FD204D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07102F1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2EBDC7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private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7D75FA9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321BCE5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FC6FAA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IsAdmin</w:t>
      </w:r>
      <w:proofErr w:type="spellEnd"/>
      <w:r w:rsidRPr="00C77548">
        <w:rPr>
          <w:sz w:val="19"/>
          <w:szCs w:val="19"/>
          <w:lang w:val="en-US"/>
        </w:rPr>
        <w:t xml:space="preserve"> =&gt; _</w:t>
      </w:r>
      <w:proofErr w:type="spellStart"/>
      <w:proofErr w:type="gramStart"/>
      <w:r w:rsidRPr="00C77548">
        <w:rPr>
          <w:sz w:val="19"/>
          <w:szCs w:val="19"/>
          <w:lang w:val="en-US"/>
        </w:rPr>
        <w:t>session.IsAdmin</w:t>
      </w:r>
      <w:proofErr w:type="spellEnd"/>
      <w:proofErr w:type="gramEnd"/>
      <w:r w:rsidRPr="00C77548">
        <w:rPr>
          <w:sz w:val="19"/>
          <w:szCs w:val="19"/>
          <w:lang w:val="en-US"/>
        </w:rPr>
        <w:t>;</w:t>
      </w:r>
    </w:p>
    <w:p w14:paraId="3F8BA55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B5333C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Storage? _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1F5469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Storage? 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</w:p>
    <w:p w14:paraId="69A1A97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9EEB38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56B6EC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1585D5F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4A6EEA8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C282FE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 xml:space="preserve">&lt;Manufacturer&gt; </w:t>
      </w:r>
      <w:proofErr w:type="spellStart"/>
      <w:r w:rsidRPr="00C77548">
        <w:rPr>
          <w:sz w:val="19"/>
          <w:szCs w:val="19"/>
          <w:lang w:val="en-US"/>
        </w:rPr>
        <w:t>AvailableManufacturers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 = new();</w:t>
      </w:r>
    </w:p>
    <w:p w14:paraId="4CC2C29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6AF85C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6ACE1B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</w:p>
    <w:p w14:paraId="615CE87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44E670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ED477C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0803D22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5A1F93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1E34F3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861967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</w:p>
    <w:p w14:paraId="22D7202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31F8D0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16A2BA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511909E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489DEAE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D48709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Manufacturer?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F1402D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Manufacturer?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</w:p>
    <w:p w14:paraId="0DBD853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3AAC4E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F52DF1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294587E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6B7C00E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F3CC45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2946013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</w:p>
    <w:p w14:paraId="7DA9AE9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19BAA3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BDF398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3DAEFFF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7D9F177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5B546E3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 xml:space="preserve"> = "SSD";</w:t>
      </w:r>
    </w:p>
    <w:p w14:paraId="5116594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</w:p>
    <w:p w14:paraId="616CC6D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25145D0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94291B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29DDED9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}</w:t>
      </w:r>
    </w:p>
    <w:p w14:paraId="41F0328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6CEAD1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int _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 xml:space="preserve"> = 1000;</w:t>
      </w:r>
    </w:p>
    <w:p w14:paraId="31D2717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int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</w:p>
    <w:p w14:paraId="7156D7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2B865B6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C6E6F4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13B04C0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6D61F38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1C837F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editInterface</w:t>
      </w:r>
      <w:proofErr w:type="spellEnd"/>
      <w:r w:rsidRPr="00C77548">
        <w:rPr>
          <w:sz w:val="19"/>
          <w:szCs w:val="19"/>
          <w:lang w:val="en-US"/>
        </w:rPr>
        <w:t xml:space="preserve"> = "</w:t>
      </w:r>
      <w:proofErr w:type="spellStart"/>
      <w:r w:rsidRPr="00C77548">
        <w:rPr>
          <w:sz w:val="19"/>
          <w:szCs w:val="19"/>
          <w:lang w:val="en-US"/>
        </w:rPr>
        <w:t>NVMe</w:t>
      </w:r>
      <w:proofErr w:type="spellEnd"/>
      <w:r w:rsidRPr="00C77548">
        <w:rPr>
          <w:sz w:val="19"/>
          <w:szCs w:val="19"/>
          <w:lang w:val="en-US"/>
        </w:rPr>
        <w:t>";</w:t>
      </w:r>
    </w:p>
    <w:p w14:paraId="5918DCB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EditInterface</w:t>
      </w:r>
      <w:proofErr w:type="spellEnd"/>
    </w:p>
    <w:p w14:paraId="29D869B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6E5B85E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editInterface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82C467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editInterface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6597CD0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0BA2175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465E6C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string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3453446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string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</w:p>
    <w:p w14:paraId="7973CA4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6A24F69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2714DA3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660373B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D7C607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78CCB2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bool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0F59A96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bool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</w:p>
    <w:p w14:paraId="7DC483E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7705D4B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get =&gt;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35BE648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set =&gt; </w:t>
      </w:r>
      <w:proofErr w:type="spellStart"/>
      <w:proofErr w:type="gramStart"/>
      <w:r w:rsidRPr="00C77548">
        <w:rPr>
          <w:sz w:val="19"/>
          <w:szCs w:val="19"/>
          <w:lang w:val="en-US"/>
        </w:rPr>
        <w:t>SetProperty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ref _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>, value);</w:t>
      </w:r>
    </w:p>
    <w:p w14:paraId="6424104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569116D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1726D01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LoadCommand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4708BCF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StartAddCommand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35474B8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StartEditCommand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0B29E33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SaveEditCommand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60FEBF5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CancelEditCommand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28008C2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DeleteCommand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gramStart"/>
      <w:r w:rsidRPr="00C77548">
        <w:rPr>
          <w:sz w:val="19"/>
          <w:szCs w:val="19"/>
          <w:lang w:val="en-US"/>
        </w:rPr>
        <w:t>{ get</w:t>
      </w:r>
      <w:proofErr w:type="gramEnd"/>
      <w:r w:rsidRPr="00C77548">
        <w:rPr>
          <w:sz w:val="19"/>
          <w:szCs w:val="19"/>
          <w:lang w:val="en-US"/>
        </w:rPr>
        <w:t>; }</w:t>
      </w:r>
    </w:p>
    <w:p w14:paraId="380DC2E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2FB191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C77548">
        <w:rPr>
          <w:sz w:val="19"/>
          <w:szCs w:val="19"/>
          <w:lang w:val="en-US"/>
        </w:rPr>
        <w:t>StorageViewModel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PCConfiguratorContext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 xml:space="preserve">, </w:t>
      </w:r>
      <w:proofErr w:type="spellStart"/>
      <w:r w:rsidRPr="00C77548">
        <w:rPr>
          <w:sz w:val="19"/>
          <w:szCs w:val="19"/>
          <w:lang w:val="en-US"/>
        </w:rPr>
        <w:t>UserSession</w:t>
      </w:r>
      <w:proofErr w:type="spellEnd"/>
      <w:r w:rsidRPr="00C77548">
        <w:rPr>
          <w:sz w:val="19"/>
          <w:szCs w:val="19"/>
          <w:lang w:val="en-US"/>
        </w:rPr>
        <w:t xml:space="preserve"> session)</w:t>
      </w:r>
    </w:p>
    <w:p w14:paraId="75FE8D4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17DC0C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_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db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05A15E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_session = session;</w:t>
      </w:r>
    </w:p>
    <w:p w14:paraId="6B07C0F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LoadCommand</w:t>
      </w:r>
      <w:proofErr w:type="spellEnd"/>
      <w:r w:rsidRPr="00C77548">
        <w:rPr>
          <w:sz w:val="19"/>
          <w:szCs w:val="19"/>
          <w:lang w:val="en-US"/>
        </w:rPr>
        <w:t xml:space="preserve">      = new </w:t>
      </w:r>
      <w:proofErr w:type="spellStart"/>
      <w:proofErr w:type="gram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2382D9D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StartAddCommand</w:t>
      </w:r>
      <w:proofErr w:type="spellEnd"/>
      <w:r w:rsidRPr="00C77548">
        <w:rPr>
          <w:sz w:val="19"/>
          <w:szCs w:val="19"/>
          <w:lang w:val="en-US"/>
        </w:rPr>
        <w:t xml:space="preserve">  =</w:t>
      </w:r>
      <w:proofErr w:type="gramEnd"/>
      <w:r w:rsidRPr="00C77548">
        <w:rPr>
          <w:sz w:val="19"/>
          <w:szCs w:val="19"/>
          <w:lang w:val="en-US"/>
        </w:rPr>
        <w:t xml:space="preserve"> new </w:t>
      </w:r>
      <w:proofErr w:type="spell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StartAdd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6DEAD3C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StartEditCommand</w:t>
      </w:r>
      <w:proofErr w:type="spellEnd"/>
      <w:r w:rsidRPr="00C77548">
        <w:rPr>
          <w:sz w:val="19"/>
          <w:szCs w:val="19"/>
          <w:lang w:val="en-US"/>
        </w:rPr>
        <w:t xml:space="preserve"> = new </w:t>
      </w:r>
      <w:proofErr w:type="spellStart"/>
      <w:proofErr w:type="gram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 xml:space="preserve">StartEdit, () =&gt; 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 xml:space="preserve"> != null);</w:t>
      </w:r>
    </w:p>
    <w:p w14:paraId="64CC7E7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SaveEditCommand</w:t>
      </w:r>
      <w:proofErr w:type="spellEnd"/>
      <w:r w:rsidRPr="00C77548">
        <w:rPr>
          <w:sz w:val="19"/>
          <w:szCs w:val="19"/>
          <w:lang w:val="en-US"/>
        </w:rPr>
        <w:t xml:space="preserve">  =</w:t>
      </w:r>
      <w:proofErr w:type="gramEnd"/>
      <w:r w:rsidRPr="00C77548">
        <w:rPr>
          <w:sz w:val="19"/>
          <w:szCs w:val="19"/>
          <w:lang w:val="en-US"/>
        </w:rPr>
        <w:t xml:space="preserve"> new </w:t>
      </w:r>
      <w:proofErr w:type="spell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SaveEditAsync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141CAC8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CancelEditCommand</w:t>
      </w:r>
      <w:proofErr w:type="spellEnd"/>
      <w:r w:rsidRPr="00C77548">
        <w:rPr>
          <w:sz w:val="19"/>
          <w:szCs w:val="19"/>
          <w:lang w:val="en-US"/>
        </w:rPr>
        <w:t xml:space="preserve"> = new </w:t>
      </w:r>
      <w:proofErr w:type="spellStart"/>
      <w:proofErr w:type="gramStart"/>
      <w:r w:rsidRPr="00C77548">
        <w:rPr>
          <w:sz w:val="19"/>
          <w:szCs w:val="19"/>
          <w:lang w:val="en-US"/>
        </w:rPr>
        <w:t>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 xml:space="preserve">() =&gt;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false);</w:t>
      </w:r>
    </w:p>
    <w:p w14:paraId="2B13258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DeleteCommand</w:t>
      </w:r>
      <w:proofErr w:type="spellEnd"/>
      <w:r w:rsidRPr="00C77548">
        <w:rPr>
          <w:sz w:val="19"/>
          <w:szCs w:val="19"/>
          <w:lang w:val="en-US"/>
        </w:rPr>
        <w:t xml:space="preserve">    = new </w:t>
      </w:r>
      <w:proofErr w:type="spellStart"/>
      <w:proofErr w:type="gramStart"/>
      <w:r w:rsidRPr="00C77548">
        <w:rPr>
          <w:sz w:val="19"/>
          <w:szCs w:val="19"/>
          <w:lang w:val="en-US"/>
        </w:rPr>
        <w:t>AsyncRelayCommand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proofErr w:type="gramEnd"/>
      <w:r w:rsidRPr="00C77548">
        <w:rPr>
          <w:sz w:val="19"/>
          <w:szCs w:val="19"/>
          <w:lang w:val="en-US"/>
        </w:rPr>
        <w:t>DeleteAsync</w:t>
      </w:r>
      <w:proofErr w:type="spellEnd"/>
      <w:r w:rsidRPr="00C77548">
        <w:rPr>
          <w:sz w:val="19"/>
          <w:szCs w:val="19"/>
          <w:lang w:val="en-US"/>
        </w:rPr>
        <w:t xml:space="preserve">, () =&gt; 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 xml:space="preserve"> != null);</w:t>
      </w:r>
    </w:p>
    <w:p w14:paraId="1892D91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549F6AF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2D8AD7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public void </w:t>
      </w:r>
      <w:proofErr w:type="gramStart"/>
      <w:r w:rsidRPr="00C77548">
        <w:rPr>
          <w:sz w:val="19"/>
          <w:szCs w:val="19"/>
          <w:lang w:val="en-US"/>
        </w:rPr>
        <w:t>Load(</w:t>
      </w:r>
      <w:proofErr w:type="gramEnd"/>
      <w:r w:rsidRPr="00C77548">
        <w:rPr>
          <w:sz w:val="19"/>
          <w:szCs w:val="19"/>
          <w:lang w:val="en-US"/>
        </w:rPr>
        <w:t xml:space="preserve">) =&gt; </w:t>
      </w:r>
      <w:proofErr w:type="spellStart"/>
      <w:r w:rsidRPr="00C77548">
        <w:rPr>
          <w:sz w:val="19"/>
          <w:szCs w:val="19"/>
          <w:lang w:val="en-US"/>
        </w:rPr>
        <w:t>LoadCommand.Execute</w:t>
      </w:r>
      <w:proofErr w:type="spellEnd"/>
      <w:r w:rsidRPr="00C77548">
        <w:rPr>
          <w:sz w:val="19"/>
          <w:szCs w:val="19"/>
          <w:lang w:val="en-US"/>
        </w:rPr>
        <w:t>(null);</w:t>
      </w:r>
    </w:p>
    <w:p w14:paraId="4D82F56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40E894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2CB647F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67F44F6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22983AB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4510DC0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32D54A0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manufacturers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db.Manufacturers.AsNoTracking</w:t>
      </w:r>
      <w:proofErr w:type="spellEnd"/>
      <w:proofErr w:type="gramEnd"/>
      <w:r w:rsidRPr="00C77548">
        <w:rPr>
          <w:sz w:val="19"/>
          <w:szCs w:val="19"/>
          <w:lang w:val="en-US"/>
        </w:rPr>
        <w:t>().</w:t>
      </w:r>
      <w:proofErr w:type="spellStart"/>
      <w:r w:rsidRPr="00C77548">
        <w:rPr>
          <w:sz w:val="19"/>
          <w:szCs w:val="19"/>
          <w:lang w:val="en-US"/>
        </w:rPr>
        <w:t>OrderBy</w:t>
      </w:r>
      <w:proofErr w:type="spellEnd"/>
      <w:r w:rsidRPr="00C77548">
        <w:rPr>
          <w:sz w:val="19"/>
          <w:szCs w:val="19"/>
          <w:lang w:val="en-US"/>
        </w:rPr>
        <w:t xml:space="preserve">(m =&gt; </w:t>
      </w:r>
      <w:proofErr w:type="spellStart"/>
      <w:r w:rsidRPr="00C77548">
        <w:rPr>
          <w:sz w:val="19"/>
          <w:szCs w:val="19"/>
          <w:lang w:val="en-US"/>
        </w:rPr>
        <w:t>m.Name</w:t>
      </w:r>
      <w:proofErr w:type="spellEnd"/>
      <w:r w:rsidRPr="00C77548">
        <w:rPr>
          <w:sz w:val="19"/>
          <w:szCs w:val="19"/>
          <w:lang w:val="en-US"/>
        </w:rPr>
        <w:t>).</w:t>
      </w:r>
      <w:proofErr w:type="spellStart"/>
      <w:r w:rsidRPr="00C77548">
        <w:rPr>
          <w:sz w:val="19"/>
          <w:szCs w:val="19"/>
          <w:lang w:val="en-US"/>
        </w:rPr>
        <w:t>ToListAsync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3B8536A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AvailableManufacturers.Clear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008E44D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foreach (var m in manufacturers) </w:t>
      </w:r>
      <w:proofErr w:type="spellStart"/>
      <w:r w:rsidRPr="00C77548">
        <w:rPr>
          <w:sz w:val="19"/>
          <w:szCs w:val="19"/>
          <w:lang w:val="en-US"/>
        </w:rPr>
        <w:t>AvailableManufacturers.Add</w:t>
      </w:r>
      <w:proofErr w:type="spellEnd"/>
      <w:r w:rsidRPr="00C77548">
        <w:rPr>
          <w:sz w:val="19"/>
          <w:szCs w:val="19"/>
          <w:lang w:val="en-US"/>
        </w:rPr>
        <w:t>(m);</w:t>
      </w:r>
    </w:p>
    <w:p w14:paraId="6CF2B67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64F5B2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data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db.Storages</w:t>
      </w:r>
      <w:proofErr w:type="spellEnd"/>
      <w:proofErr w:type="gramEnd"/>
    </w:p>
    <w:p w14:paraId="1D6813A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.Include</w:t>
      </w:r>
      <w:proofErr w:type="gramEnd"/>
      <w:r w:rsidRPr="00C77548">
        <w:rPr>
          <w:sz w:val="19"/>
          <w:szCs w:val="19"/>
          <w:lang w:val="en-US"/>
        </w:rPr>
        <w:t xml:space="preserve">(s =&gt; </w:t>
      </w:r>
      <w:proofErr w:type="spellStart"/>
      <w:r w:rsidRPr="00C77548">
        <w:rPr>
          <w:sz w:val="19"/>
          <w:szCs w:val="19"/>
          <w:lang w:val="en-US"/>
        </w:rPr>
        <w:t>s.Manufacturer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3CC5A6A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AsNoTracking</w:t>
      </w:r>
      <w:proofErr w:type="spellEnd"/>
      <w:proofErr w:type="gramEnd"/>
      <w:r w:rsidRPr="00C77548">
        <w:rPr>
          <w:sz w:val="19"/>
          <w:szCs w:val="19"/>
          <w:lang w:val="en-US"/>
        </w:rPr>
        <w:t>()</w:t>
      </w:r>
    </w:p>
    <w:p w14:paraId="05976A7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OrderBy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(s =&gt; </w:t>
      </w:r>
      <w:proofErr w:type="spellStart"/>
      <w:r w:rsidRPr="00C77548">
        <w:rPr>
          <w:sz w:val="19"/>
          <w:szCs w:val="19"/>
          <w:lang w:val="en-US"/>
        </w:rPr>
        <w:t>s.Type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1CDB9B7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ThenBy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(s =&gt; </w:t>
      </w:r>
      <w:proofErr w:type="spellStart"/>
      <w:r w:rsidRPr="00C77548">
        <w:rPr>
          <w:sz w:val="19"/>
          <w:szCs w:val="19"/>
          <w:lang w:val="en-US"/>
        </w:rPr>
        <w:t>s.Capacity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2FE6F37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</w:t>
      </w:r>
      <w:proofErr w:type="gramStart"/>
      <w:r w:rsidRPr="00C77548">
        <w:rPr>
          <w:sz w:val="19"/>
          <w:szCs w:val="19"/>
          <w:lang w:val="en-US"/>
        </w:rPr>
        <w:t>.</w:t>
      </w:r>
      <w:proofErr w:type="spellStart"/>
      <w:r w:rsidRPr="00C77548">
        <w:rPr>
          <w:sz w:val="19"/>
          <w:szCs w:val="19"/>
          <w:lang w:val="en-US"/>
        </w:rPr>
        <w:t>ToListAsync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4A17565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Storages = new </w:t>
      </w:r>
      <w:proofErr w:type="spellStart"/>
      <w:r w:rsidRPr="00C77548">
        <w:rPr>
          <w:sz w:val="19"/>
          <w:szCs w:val="19"/>
          <w:lang w:val="en-US"/>
        </w:rPr>
        <w:t>ObservableCollection</w:t>
      </w:r>
      <w:proofErr w:type="spellEnd"/>
      <w:r w:rsidRPr="00C77548">
        <w:rPr>
          <w:sz w:val="19"/>
          <w:szCs w:val="19"/>
          <w:lang w:val="en-US"/>
        </w:rPr>
        <w:t>&lt;Storage&gt;(data);</w:t>
      </w:r>
    </w:p>
    <w:p w14:paraId="7C589C0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6E66908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finally</w:t>
      </w:r>
    </w:p>
    <w:p w14:paraId="6FC2AEA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1AB33E5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IsLoading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696C862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036420A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334551E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0563DD5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void </w:t>
      </w:r>
      <w:proofErr w:type="spellStart"/>
      <w:proofErr w:type="gramStart"/>
      <w:r w:rsidRPr="00C77548">
        <w:rPr>
          <w:sz w:val="19"/>
          <w:szCs w:val="19"/>
          <w:lang w:val="en-US"/>
        </w:rPr>
        <w:t>StartAdd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632F24F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22A9700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593B3F5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AvailableManufacturers.FirstOrDefault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50F8D58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752554D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 xml:space="preserve"> = "SSD";</w:t>
      </w:r>
    </w:p>
    <w:p w14:paraId="3435AFE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 xml:space="preserve"> = 1000;</w:t>
      </w:r>
    </w:p>
    <w:p w14:paraId="0AA9F0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EditInterface</w:t>
      </w:r>
      <w:proofErr w:type="spellEnd"/>
      <w:r w:rsidRPr="00C77548">
        <w:rPr>
          <w:sz w:val="19"/>
          <w:szCs w:val="19"/>
          <w:lang w:val="en-US"/>
        </w:rPr>
        <w:t xml:space="preserve"> = "</w:t>
      </w:r>
      <w:proofErr w:type="spellStart"/>
      <w:r w:rsidRPr="00C77548">
        <w:rPr>
          <w:sz w:val="19"/>
          <w:szCs w:val="19"/>
          <w:lang w:val="en-US"/>
        </w:rPr>
        <w:t>NVMe</w:t>
      </w:r>
      <w:proofErr w:type="spellEnd"/>
      <w:r w:rsidRPr="00C77548">
        <w:rPr>
          <w:sz w:val="19"/>
          <w:szCs w:val="19"/>
          <w:lang w:val="en-US"/>
        </w:rPr>
        <w:t>";</w:t>
      </w:r>
    </w:p>
    <w:p w14:paraId="346C343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361AF81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43AD793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710FA5B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005557E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651A7E5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void </w:t>
      </w:r>
      <w:proofErr w:type="gramStart"/>
      <w:r w:rsidRPr="00C77548">
        <w:rPr>
          <w:sz w:val="19"/>
          <w:szCs w:val="19"/>
          <w:lang w:val="en-US"/>
        </w:rPr>
        <w:t>StartEdit(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446E347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{</w:t>
      </w:r>
    </w:p>
    <w:p w14:paraId="52DE8A9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 xml:space="preserve"> is null) return;</w:t>
      </w:r>
    </w:p>
    <w:p w14:paraId="3E76F3B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74712DF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AvailableManufacturers.FirstOrDefault</w:t>
      </w:r>
      <w:proofErr w:type="spellEnd"/>
      <w:r w:rsidRPr="00C77548">
        <w:rPr>
          <w:sz w:val="19"/>
          <w:szCs w:val="19"/>
          <w:lang w:val="en-US"/>
        </w:rPr>
        <w:t xml:space="preserve">(m =&gt; </w:t>
      </w:r>
      <w:proofErr w:type="spellStart"/>
      <w:proofErr w:type="gramStart"/>
      <w:r w:rsidRPr="00C77548">
        <w:rPr>
          <w:sz w:val="19"/>
          <w:szCs w:val="19"/>
          <w:lang w:val="en-US"/>
        </w:rPr>
        <w:t>m.ManufacturerId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== </w:t>
      </w:r>
      <w:proofErr w:type="spellStart"/>
      <w:r w:rsidRPr="00C77548">
        <w:rPr>
          <w:sz w:val="19"/>
          <w:szCs w:val="19"/>
          <w:lang w:val="en-US"/>
        </w:rPr>
        <w:t>SelectedStorage.ManufacturerId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34FD3F3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SelectedStorage.Model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26DE1F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SelectedStorage.Type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7C8380A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SelectedStorage.Capacity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BEC37B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EditInterface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SelectedStorage.Interface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1021B98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78D822C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16BBDE6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404EE2D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2D6217E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273B7D5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SaveEditAsync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3044419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4594B5D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EditManufacturer</w:t>
      </w:r>
      <w:proofErr w:type="spellEnd"/>
      <w:r w:rsidRPr="00C77548">
        <w:rPr>
          <w:sz w:val="19"/>
          <w:szCs w:val="19"/>
          <w:lang w:val="en-US"/>
        </w:rPr>
        <w:t xml:space="preserve"> is null || </w:t>
      </w:r>
      <w:proofErr w:type="spellStart"/>
      <w:proofErr w:type="gramStart"/>
      <w:r w:rsidRPr="00C77548">
        <w:rPr>
          <w:sz w:val="19"/>
          <w:szCs w:val="19"/>
          <w:lang w:val="en-US"/>
        </w:rPr>
        <w:t>string.IsNullOrWhiteSpace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EditModel</w:t>
      </w:r>
      <w:proofErr w:type="spellEnd"/>
      <w:r w:rsidRPr="00C77548">
        <w:rPr>
          <w:sz w:val="19"/>
          <w:szCs w:val="19"/>
          <w:lang w:val="en-US"/>
        </w:rPr>
        <w:t>) ||</w:t>
      </w:r>
    </w:p>
    <w:p w14:paraId="7510C23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string.IsNullOrWhiteSpace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EditType</w:t>
      </w:r>
      <w:proofErr w:type="spellEnd"/>
      <w:r w:rsidRPr="00C77548">
        <w:rPr>
          <w:sz w:val="19"/>
          <w:szCs w:val="19"/>
          <w:lang w:val="en-US"/>
        </w:rPr>
        <w:t xml:space="preserve">) || </w:t>
      </w:r>
      <w:proofErr w:type="spellStart"/>
      <w:r w:rsidRPr="00C77548">
        <w:rPr>
          <w:sz w:val="19"/>
          <w:szCs w:val="19"/>
          <w:lang w:val="en-US"/>
        </w:rPr>
        <w:t>string.IsNullOrWhiteSpace</w:t>
      </w:r>
      <w:proofErr w:type="spell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EditInterface</w:t>
      </w:r>
      <w:proofErr w:type="spellEnd"/>
      <w:r w:rsidRPr="00C77548">
        <w:rPr>
          <w:sz w:val="19"/>
          <w:szCs w:val="19"/>
          <w:lang w:val="en-US"/>
        </w:rPr>
        <w:t>))</w:t>
      </w:r>
    </w:p>
    <w:p w14:paraId="1EF85C6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38FE995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</w:t>
      </w:r>
      <w:proofErr w:type="spellStart"/>
      <w:r w:rsidRPr="00C77548">
        <w:rPr>
          <w:sz w:val="19"/>
          <w:szCs w:val="19"/>
          <w:lang w:val="en-US"/>
        </w:rPr>
        <w:t>Заполните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все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поля</w:t>
      </w:r>
      <w:proofErr w:type="spellEnd"/>
      <w:r w:rsidRPr="00C77548">
        <w:rPr>
          <w:sz w:val="19"/>
          <w:szCs w:val="19"/>
          <w:lang w:val="en-US"/>
        </w:rPr>
        <w:t>.";</w:t>
      </w:r>
    </w:p>
    <w:p w14:paraId="1A4D6CF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275AB2E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return;</w:t>
      </w:r>
    </w:p>
    <w:p w14:paraId="5D8CFF1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0523B6C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4628CA5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25E631D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0B1393C0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0917E38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if (</w:t>
      </w:r>
      <w:proofErr w:type="spellStart"/>
      <w:r w:rsidRPr="00C77548">
        <w:rPr>
          <w:sz w:val="19"/>
          <w:szCs w:val="19"/>
          <w:lang w:val="en-US"/>
        </w:rPr>
        <w:t>IsAddMode</w:t>
      </w:r>
      <w:proofErr w:type="spellEnd"/>
      <w:r w:rsidRPr="00C77548">
        <w:rPr>
          <w:sz w:val="19"/>
          <w:szCs w:val="19"/>
          <w:lang w:val="en-US"/>
        </w:rPr>
        <w:t>)</w:t>
      </w:r>
    </w:p>
    <w:p w14:paraId="74805D0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{</w:t>
      </w:r>
    </w:p>
    <w:p w14:paraId="7B7E9F9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C77548">
        <w:rPr>
          <w:sz w:val="19"/>
          <w:szCs w:val="19"/>
          <w:lang w:val="en-US"/>
        </w:rPr>
        <w:t>db.Storages.Add</w:t>
      </w:r>
      <w:proofErr w:type="spellEnd"/>
      <w:proofErr w:type="gramEnd"/>
      <w:r w:rsidRPr="00C77548">
        <w:rPr>
          <w:sz w:val="19"/>
          <w:szCs w:val="19"/>
          <w:lang w:val="en-US"/>
        </w:rPr>
        <w:t>(new Storage</w:t>
      </w:r>
    </w:p>
    <w:p w14:paraId="43BDB5B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{</w:t>
      </w:r>
    </w:p>
    <w:p w14:paraId="5FF1983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r w:rsidRPr="00C77548">
        <w:rPr>
          <w:sz w:val="19"/>
          <w:szCs w:val="19"/>
          <w:lang w:val="en-US"/>
        </w:rPr>
        <w:t>ManufacturerId</w:t>
      </w:r>
      <w:proofErr w:type="spell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EditManufacturer.ManufacturerId</w:t>
      </w:r>
      <w:proofErr w:type="spellEnd"/>
      <w:r w:rsidRPr="00C77548">
        <w:rPr>
          <w:sz w:val="19"/>
          <w:szCs w:val="19"/>
          <w:lang w:val="en-US"/>
        </w:rPr>
        <w:t>,</w:t>
      </w:r>
    </w:p>
    <w:p w14:paraId="5269EC5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Model = </w:t>
      </w:r>
      <w:proofErr w:type="spellStart"/>
      <w:r w:rsidRPr="00C77548">
        <w:rPr>
          <w:sz w:val="19"/>
          <w:szCs w:val="19"/>
          <w:lang w:val="en-US"/>
        </w:rPr>
        <w:t>EditModel.Trim</w:t>
      </w:r>
      <w:proofErr w:type="spellEnd"/>
      <w:r w:rsidRPr="00C77548">
        <w:rPr>
          <w:sz w:val="19"/>
          <w:szCs w:val="19"/>
          <w:lang w:val="en-US"/>
        </w:rPr>
        <w:t>(),</w:t>
      </w:r>
    </w:p>
    <w:p w14:paraId="449CCEC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Type = </w:t>
      </w:r>
      <w:proofErr w:type="spellStart"/>
      <w:r w:rsidRPr="00C77548">
        <w:rPr>
          <w:sz w:val="19"/>
          <w:szCs w:val="19"/>
          <w:lang w:val="en-US"/>
        </w:rPr>
        <w:t>EditType.Trim</w:t>
      </w:r>
      <w:proofErr w:type="spellEnd"/>
      <w:r w:rsidRPr="00C77548">
        <w:rPr>
          <w:sz w:val="19"/>
          <w:szCs w:val="19"/>
          <w:lang w:val="en-US"/>
        </w:rPr>
        <w:t>(),</w:t>
      </w:r>
    </w:p>
    <w:p w14:paraId="4EB6585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Capacity =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,</w:t>
      </w:r>
    </w:p>
    <w:p w14:paraId="4468524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Interface = </w:t>
      </w:r>
      <w:proofErr w:type="spellStart"/>
      <w:r w:rsidRPr="00C77548">
        <w:rPr>
          <w:sz w:val="19"/>
          <w:szCs w:val="19"/>
          <w:lang w:val="en-US"/>
        </w:rPr>
        <w:t>EditInterface.Trim</w:t>
      </w:r>
      <w:proofErr w:type="spellEnd"/>
      <w:r w:rsidRPr="00C77548">
        <w:rPr>
          <w:sz w:val="19"/>
          <w:szCs w:val="19"/>
          <w:lang w:val="en-US"/>
        </w:rPr>
        <w:t>()</w:t>
      </w:r>
    </w:p>
    <w:p w14:paraId="712968F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});</w:t>
      </w:r>
    </w:p>
    <w:p w14:paraId="5CAD09F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}</w:t>
      </w:r>
    </w:p>
    <w:p w14:paraId="7564767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else</w:t>
      </w:r>
    </w:p>
    <w:p w14:paraId="2A227BD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{</w:t>
      </w:r>
    </w:p>
    <w:p w14:paraId="07F6C13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var item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db.Storages.FindAsync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>!.</w:t>
      </w:r>
      <w:proofErr w:type="spellStart"/>
      <w:r w:rsidRPr="00C77548">
        <w:rPr>
          <w:sz w:val="19"/>
          <w:szCs w:val="19"/>
          <w:lang w:val="en-US"/>
        </w:rPr>
        <w:t>StorageId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205E9B4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if (</w:t>
      </w:r>
      <w:proofErr w:type="gramStart"/>
      <w:r w:rsidRPr="00C77548">
        <w:rPr>
          <w:sz w:val="19"/>
          <w:szCs w:val="19"/>
          <w:lang w:val="en-US"/>
        </w:rPr>
        <w:t>item !</w:t>
      </w:r>
      <w:proofErr w:type="gramEnd"/>
      <w:r w:rsidRPr="00C77548">
        <w:rPr>
          <w:sz w:val="19"/>
          <w:szCs w:val="19"/>
          <w:lang w:val="en-US"/>
        </w:rPr>
        <w:t>= null)</w:t>
      </w:r>
    </w:p>
    <w:p w14:paraId="687856F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{</w:t>
      </w:r>
    </w:p>
    <w:p w14:paraId="6BAC85C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item.ManufacturerId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EditManufacturer.ManufacturerId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5495643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lastRenderedPageBreak/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item.Model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EditModel.Trim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0233212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item.Type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EditType.Trim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7E8B6FF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item.Capacity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EditCapacity</w:t>
      </w:r>
      <w:proofErr w:type="spellEnd"/>
      <w:r w:rsidRPr="00C77548">
        <w:rPr>
          <w:sz w:val="19"/>
          <w:szCs w:val="19"/>
          <w:lang w:val="en-US"/>
        </w:rPr>
        <w:t>;</w:t>
      </w:r>
    </w:p>
    <w:p w14:paraId="46543E2A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C77548">
        <w:rPr>
          <w:sz w:val="19"/>
          <w:szCs w:val="19"/>
          <w:lang w:val="en-US"/>
        </w:rPr>
        <w:t>item.Interface</w:t>
      </w:r>
      <w:proofErr w:type="spellEnd"/>
      <w:proofErr w:type="gramEnd"/>
      <w:r w:rsidRPr="00C77548">
        <w:rPr>
          <w:sz w:val="19"/>
          <w:szCs w:val="19"/>
          <w:lang w:val="en-US"/>
        </w:rPr>
        <w:t xml:space="preserve"> = </w:t>
      </w:r>
      <w:proofErr w:type="spellStart"/>
      <w:r w:rsidRPr="00C77548">
        <w:rPr>
          <w:sz w:val="19"/>
          <w:szCs w:val="19"/>
          <w:lang w:val="en-US"/>
        </w:rPr>
        <w:t>EditInterface.Trim</w:t>
      </w:r>
      <w:proofErr w:type="spellEnd"/>
      <w:r w:rsidRPr="00C77548">
        <w:rPr>
          <w:sz w:val="19"/>
          <w:szCs w:val="19"/>
          <w:lang w:val="en-US"/>
        </w:rPr>
        <w:t>();</w:t>
      </w:r>
    </w:p>
    <w:p w14:paraId="28E1A86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    }</w:t>
      </w:r>
    </w:p>
    <w:p w14:paraId="7406346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}</w:t>
      </w:r>
    </w:p>
    <w:p w14:paraId="2D157471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2B20D3DE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db.SaveChangesAsync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256CA3B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IsEditPanelOpen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53D0B86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093F585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5E2C739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6A5B6954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catch (Exception ex)</w:t>
      </w:r>
    </w:p>
    <w:p w14:paraId="4FE4B6E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144A5BCC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$"</w:t>
      </w:r>
      <w:proofErr w:type="spellStart"/>
      <w:r w:rsidRPr="00C77548">
        <w:rPr>
          <w:sz w:val="19"/>
          <w:szCs w:val="19"/>
          <w:lang w:val="en-US"/>
        </w:rPr>
        <w:t>Ошибка</w:t>
      </w:r>
      <w:proofErr w:type="spellEnd"/>
      <w:r w:rsidRPr="00C77548">
        <w:rPr>
          <w:sz w:val="19"/>
          <w:szCs w:val="19"/>
          <w:lang w:val="en-US"/>
        </w:rPr>
        <w:t>: {</w:t>
      </w:r>
      <w:proofErr w:type="gramStart"/>
      <w:r w:rsidRPr="00C77548">
        <w:rPr>
          <w:sz w:val="19"/>
          <w:szCs w:val="19"/>
          <w:lang w:val="en-US"/>
        </w:rPr>
        <w:t>ex.</w:t>
      </w:r>
      <w:proofErr w:type="spellStart"/>
      <w:r w:rsidRPr="00C77548">
        <w:rPr>
          <w:sz w:val="19"/>
          <w:szCs w:val="19"/>
          <w:lang w:val="en-US"/>
        </w:rPr>
        <w:t>InnerException</w:t>
      </w:r>
      <w:proofErr w:type="spellEnd"/>
      <w:r w:rsidRPr="00C77548">
        <w:rPr>
          <w:sz w:val="19"/>
          <w:szCs w:val="19"/>
          <w:lang w:val="en-US"/>
        </w:rPr>
        <w:t>?.</w:t>
      </w:r>
      <w:proofErr w:type="gramEnd"/>
      <w:r w:rsidRPr="00C77548">
        <w:rPr>
          <w:sz w:val="19"/>
          <w:szCs w:val="19"/>
          <w:lang w:val="en-US"/>
        </w:rPr>
        <w:t xml:space="preserve">Message ?? </w:t>
      </w:r>
      <w:proofErr w:type="spellStart"/>
      <w:r w:rsidRPr="00C77548">
        <w:rPr>
          <w:sz w:val="19"/>
          <w:szCs w:val="19"/>
          <w:lang w:val="en-US"/>
        </w:rPr>
        <w:t>ex.Message</w:t>
      </w:r>
      <w:proofErr w:type="spellEnd"/>
      <w:r w:rsidRPr="00C77548">
        <w:rPr>
          <w:sz w:val="19"/>
          <w:szCs w:val="19"/>
          <w:lang w:val="en-US"/>
        </w:rPr>
        <w:t>}";</w:t>
      </w:r>
    </w:p>
    <w:p w14:paraId="03B04F5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1DE0993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4C62C04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0378245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</w:p>
    <w:p w14:paraId="3316D355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private async Task </w:t>
      </w:r>
      <w:proofErr w:type="spellStart"/>
      <w:proofErr w:type="gramStart"/>
      <w:r w:rsidRPr="00C77548">
        <w:rPr>
          <w:sz w:val="19"/>
          <w:szCs w:val="19"/>
          <w:lang w:val="en-US"/>
        </w:rPr>
        <w:t>DeleteAsync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</w:t>
      </w:r>
    </w:p>
    <w:p w14:paraId="0DB6206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{</w:t>
      </w:r>
    </w:p>
    <w:p w14:paraId="1F06A016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if (</w:t>
      </w:r>
      <w:proofErr w:type="spellStart"/>
      <w:r w:rsidRPr="00C77548">
        <w:rPr>
          <w:sz w:val="19"/>
          <w:szCs w:val="19"/>
          <w:lang w:val="en-US"/>
        </w:rPr>
        <w:t>SelectedStorage</w:t>
      </w:r>
      <w:proofErr w:type="spellEnd"/>
      <w:r w:rsidRPr="00C77548">
        <w:rPr>
          <w:sz w:val="19"/>
          <w:szCs w:val="19"/>
          <w:lang w:val="en-US"/>
        </w:rPr>
        <w:t xml:space="preserve"> is null) return;</w:t>
      </w:r>
    </w:p>
    <w:p w14:paraId="5C381F18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false;</w:t>
      </w:r>
    </w:p>
    <w:p w14:paraId="700DB0E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try</w:t>
      </w:r>
    </w:p>
    <w:p w14:paraId="5848C8A3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7B4607ED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var item =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db.Storages.FindAsync</w:t>
      </w:r>
      <w:proofErr w:type="spellEnd"/>
      <w:proofErr w:type="gramEnd"/>
      <w:r w:rsidRPr="00C77548">
        <w:rPr>
          <w:sz w:val="19"/>
          <w:szCs w:val="19"/>
          <w:lang w:val="en-US"/>
        </w:rPr>
        <w:t>(</w:t>
      </w:r>
      <w:proofErr w:type="spellStart"/>
      <w:r w:rsidRPr="00C77548">
        <w:rPr>
          <w:sz w:val="19"/>
          <w:szCs w:val="19"/>
          <w:lang w:val="en-US"/>
        </w:rPr>
        <w:t>SelectedStorage.StorageId</w:t>
      </w:r>
      <w:proofErr w:type="spellEnd"/>
      <w:r w:rsidRPr="00C77548">
        <w:rPr>
          <w:sz w:val="19"/>
          <w:szCs w:val="19"/>
          <w:lang w:val="en-US"/>
        </w:rPr>
        <w:t>);</w:t>
      </w:r>
    </w:p>
    <w:p w14:paraId="48AB12D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if (</w:t>
      </w:r>
      <w:proofErr w:type="gramStart"/>
      <w:r w:rsidRPr="00C77548">
        <w:rPr>
          <w:sz w:val="19"/>
          <w:szCs w:val="19"/>
          <w:lang w:val="en-US"/>
        </w:rPr>
        <w:t>item !</w:t>
      </w:r>
      <w:proofErr w:type="gramEnd"/>
      <w:r w:rsidRPr="00C77548">
        <w:rPr>
          <w:sz w:val="19"/>
          <w:szCs w:val="19"/>
          <w:lang w:val="en-US"/>
        </w:rPr>
        <w:t>= null) _</w:t>
      </w:r>
      <w:proofErr w:type="spellStart"/>
      <w:r w:rsidRPr="00C77548">
        <w:rPr>
          <w:sz w:val="19"/>
          <w:szCs w:val="19"/>
          <w:lang w:val="en-US"/>
        </w:rPr>
        <w:t>db.Storages.Remove</w:t>
      </w:r>
      <w:proofErr w:type="spellEnd"/>
      <w:r w:rsidRPr="00C77548">
        <w:rPr>
          <w:sz w:val="19"/>
          <w:szCs w:val="19"/>
          <w:lang w:val="en-US"/>
        </w:rPr>
        <w:t>(item);</w:t>
      </w:r>
    </w:p>
    <w:p w14:paraId="65FDE8B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_</w:t>
      </w:r>
      <w:proofErr w:type="spellStart"/>
      <w:proofErr w:type="gramStart"/>
      <w:r w:rsidRPr="00C77548">
        <w:rPr>
          <w:sz w:val="19"/>
          <w:szCs w:val="19"/>
          <w:lang w:val="en-US"/>
        </w:rPr>
        <w:t>db.SaveChangesAsync</w:t>
      </w:r>
      <w:proofErr w:type="spellEnd"/>
      <w:proofErr w:type="gramEnd"/>
      <w:r w:rsidRPr="00C77548">
        <w:rPr>
          <w:sz w:val="19"/>
          <w:szCs w:val="19"/>
          <w:lang w:val="en-US"/>
        </w:rPr>
        <w:t>();</w:t>
      </w:r>
    </w:p>
    <w:p w14:paraId="58D599E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await </w:t>
      </w:r>
      <w:proofErr w:type="spellStart"/>
      <w:proofErr w:type="gramStart"/>
      <w:r w:rsidRPr="00C77548">
        <w:rPr>
          <w:sz w:val="19"/>
          <w:szCs w:val="19"/>
          <w:lang w:val="en-US"/>
        </w:rPr>
        <w:t>LoadInternalAsync</w:t>
      </w:r>
      <w:proofErr w:type="spellEnd"/>
      <w:r w:rsidRPr="00C77548">
        <w:rPr>
          <w:sz w:val="19"/>
          <w:szCs w:val="19"/>
          <w:lang w:val="en-US"/>
        </w:rPr>
        <w:t>(</w:t>
      </w:r>
      <w:proofErr w:type="gramEnd"/>
      <w:r w:rsidRPr="00C77548">
        <w:rPr>
          <w:sz w:val="19"/>
          <w:szCs w:val="19"/>
          <w:lang w:val="en-US"/>
        </w:rPr>
        <w:t>);</w:t>
      </w:r>
    </w:p>
    <w:p w14:paraId="157F3D6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"";</w:t>
      </w:r>
    </w:p>
    <w:p w14:paraId="4D63F24F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0E53A2A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catch (Exception ex)</w:t>
      </w:r>
    </w:p>
    <w:p w14:paraId="3992E3D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{</w:t>
      </w:r>
    </w:p>
    <w:p w14:paraId="533B716B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EditStatus</w:t>
      </w:r>
      <w:proofErr w:type="spellEnd"/>
      <w:r w:rsidRPr="00C77548">
        <w:rPr>
          <w:sz w:val="19"/>
          <w:szCs w:val="19"/>
          <w:lang w:val="en-US"/>
        </w:rPr>
        <w:t xml:space="preserve"> = $"</w:t>
      </w:r>
      <w:proofErr w:type="spellStart"/>
      <w:r w:rsidRPr="00C77548">
        <w:rPr>
          <w:sz w:val="19"/>
          <w:szCs w:val="19"/>
          <w:lang w:val="en-US"/>
        </w:rPr>
        <w:t>Нельзя</w:t>
      </w:r>
      <w:proofErr w:type="spellEnd"/>
      <w:r w:rsidRPr="00C77548">
        <w:rPr>
          <w:sz w:val="19"/>
          <w:szCs w:val="19"/>
          <w:lang w:val="en-US"/>
        </w:rPr>
        <w:t xml:space="preserve"> </w:t>
      </w:r>
      <w:proofErr w:type="spellStart"/>
      <w:r w:rsidRPr="00C77548">
        <w:rPr>
          <w:sz w:val="19"/>
          <w:szCs w:val="19"/>
          <w:lang w:val="en-US"/>
        </w:rPr>
        <w:t>удалить</w:t>
      </w:r>
      <w:proofErr w:type="spellEnd"/>
      <w:r w:rsidRPr="00C77548">
        <w:rPr>
          <w:sz w:val="19"/>
          <w:szCs w:val="19"/>
          <w:lang w:val="en-US"/>
        </w:rPr>
        <w:t>: {</w:t>
      </w:r>
      <w:proofErr w:type="gramStart"/>
      <w:r w:rsidRPr="00C77548">
        <w:rPr>
          <w:sz w:val="19"/>
          <w:szCs w:val="19"/>
          <w:lang w:val="en-US"/>
        </w:rPr>
        <w:t>ex.</w:t>
      </w:r>
      <w:proofErr w:type="spellStart"/>
      <w:r w:rsidRPr="00C77548">
        <w:rPr>
          <w:sz w:val="19"/>
          <w:szCs w:val="19"/>
          <w:lang w:val="en-US"/>
        </w:rPr>
        <w:t>InnerException</w:t>
      </w:r>
      <w:proofErr w:type="spellEnd"/>
      <w:r w:rsidRPr="00C77548">
        <w:rPr>
          <w:sz w:val="19"/>
          <w:szCs w:val="19"/>
          <w:lang w:val="en-US"/>
        </w:rPr>
        <w:t>?.</w:t>
      </w:r>
      <w:proofErr w:type="gramEnd"/>
      <w:r w:rsidRPr="00C77548">
        <w:rPr>
          <w:sz w:val="19"/>
          <w:szCs w:val="19"/>
          <w:lang w:val="en-US"/>
        </w:rPr>
        <w:t xml:space="preserve">Message ?? </w:t>
      </w:r>
      <w:proofErr w:type="spellStart"/>
      <w:r w:rsidRPr="00C77548">
        <w:rPr>
          <w:sz w:val="19"/>
          <w:szCs w:val="19"/>
          <w:lang w:val="en-US"/>
        </w:rPr>
        <w:t>ex.Message</w:t>
      </w:r>
      <w:proofErr w:type="spellEnd"/>
      <w:r w:rsidRPr="00C77548">
        <w:rPr>
          <w:sz w:val="19"/>
          <w:szCs w:val="19"/>
          <w:lang w:val="en-US"/>
        </w:rPr>
        <w:t>}";</w:t>
      </w:r>
    </w:p>
    <w:p w14:paraId="2A7AE632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    </w:t>
      </w:r>
      <w:proofErr w:type="spellStart"/>
      <w:r w:rsidRPr="00C77548">
        <w:rPr>
          <w:sz w:val="19"/>
          <w:szCs w:val="19"/>
          <w:lang w:val="en-US"/>
        </w:rPr>
        <w:t>EditIsError</w:t>
      </w:r>
      <w:proofErr w:type="spellEnd"/>
      <w:r w:rsidRPr="00C77548">
        <w:rPr>
          <w:sz w:val="19"/>
          <w:szCs w:val="19"/>
          <w:lang w:val="en-US"/>
        </w:rPr>
        <w:t xml:space="preserve"> = true;</w:t>
      </w:r>
    </w:p>
    <w:p w14:paraId="47DDDB37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    }</w:t>
      </w:r>
    </w:p>
    <w:p w14:paraId="252F98A9" w14:textId="77777777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 xml:space="preserve">    }</w:t>
      </w:r>
    </w:p>
    <w:p w14:paraId="1336B315" w14:textId="2E005068" w:rsidR="00C77548" w:rsidRPr="00C77548" w:rsidRDefault="00C77548" w:rsidP="00C77548">
      <w:pPr>
        <w:pStyle w:val="ad"/>
        <w:rPr>
          <w:sz w:val="19"/>
          <w:szCs w:val="19"/>
          <w:lang w:val="en-US"/>
        </w:rPr>
      </w:pPr>
      <w:r w:rsidRPr="00C77548">
        <w:rPr>
          <w:sz w:val="19"/>
          <w:szCs w:val="19"/>
          <w:lang w:val="en-US"/>
        </w:rPr>
        <w:t>}</w:t>
      </w:r>
    </w:p>
    <w:p w14:paraId="6222129D" w14:textId="66CB36CD" w:rsidR="00C77548" w:rsidRPr="00C77548" w:rsidRDefault="00C77548">
      <w:pPr>
        <w:spacing w:after="160" w:line="259" w:lineRule="auto"/>
        <w:rPr>
          <w:rFonts w:eastAsia="Calibri"/>
          <w:sz w:val="19"/>
          <w:szCs w:val="19"/>
          <w:lang w:eastAsia="en-US"/>
        </w:rPr>
      </w:pPr>
      <w:r w:rsidRPr="00C77548">
        <w:rPr>
          <w:sz w:val="19"/>
          <w:szCs w:val="19"/>
        </w:rPr>
        <w:br w:type="page"/>
      </w:r>
    </w:p>
    <w:p w14:paraId="1D023AE1" w14:textId="77777777" w:rsidR="00C77548" w:rsidRPr="007371E7" w:rsidRDefault="00C77548" w:rsidP="00C77548">
      <w:pPr>
        <w:pStyle w:val="ad"/>
        <w:rPr>
          <w:szCs w:val="28"/>
        </w:rPr>
      </w:pPr>
    </w:p>
    <w:p w14:paraId="632E462A" w14:textId="3EB6491E" w:rsidR="008257B8" w:rsidRPr="00C7754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C7754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C7754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C7754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C7754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77548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77548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Pr="00C7754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  <w:lang w:val="en-US"/>
        </w:rPr>
      </w:pPr>
    </w:p>
    <w:p w14:paraId="59752A45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EE37620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Xunit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737B16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2E9D4EA0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PCConfigurator.Tests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63DE2F5B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DCBB117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RelayCommandExecuteTest</w:t>
      </w:r>
      <w:proofErr w:type="spellEnd"/>
    </w:p>
    <w:p w14:paraId="6A55A2EF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72589405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[Fact]</w:t>
      </w:r>
    </w:p>
    <w:p w14:paraId="4B3384EB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Execute_</w:t>
      </w:r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InvokesAction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127F040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2DC9BC5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Arrange</w:t>
      </w:r>
    </w:p>
    <w:p w14:paraId="2F4BE406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bool executed = false;</w:t>
      </w:r>
    </w:p>
    <w:p w14:paraId="0D77826A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command = new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RelayCommand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 =&gt; executed = true);</w:t>
      </w:r>
    </w:p>
    <w:p w14:paraId="3CD2D3E1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F17417E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Act</w:t>
      </w:r>
    </w:p>
    <w:p w14:paraId="3A38680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command.Execute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(null);</w:t>
      </w:r>
    </w:p>
    <w:p w14:paraId="20FC7625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04D1E7E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Assert</w:t>
      </w:r>
    </w:p>
    <w:p w14:paraId="79979253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Assert.True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(executed);</w:t>
      </w:r>
    </w:p>
    <w:p w14:paraId="46D57017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32AE565A" w14:textId="0539F89A" w:rsidR="008257B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}</w:t>
      </w:r>
    </w:p>
    <w:p w14:paraId="35A69F61" w14:textId="77777777" w:rsid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FF90AC7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Xunit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01F66DD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FB9D56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73D5F5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PCConfigurator.UI.Services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48801F11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634B66D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F4758F9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PCConfigurator.Tests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4F2D3F8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5EA9CD9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648FE7E7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UserSessionResetTest</w:t>
      </w:r>
      <w:proofErr w:type="spellEnd"/>
    </w:p>
    <w:p w14:paraId="7FC07629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1581FCA8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[Fact]</w:t>
      </w:r>
    </w:p>
    <w:p w14:paraId="36C672F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Reset_</w:t>
      </w:r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ClearsAllFields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634BDC6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60614B8A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Arrange</w:t>
      </w:r>
    </w:p>
    <w:p w14:paraId="0F9BDBA8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session = new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UserSession</w:t>
      </w:r>
      <w:proofErr w:type="spellEnd"/>
    </w:p>
    <w:p w14:paraId="69466C6F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4DBAC533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UserId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42,</w:t>
      </w:r>
    </w:p>
    <w:p w14:paraId="112C1E6E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Login = "john",</w:t>
      </w:r>
    </w:p>
    <w:p w14:paraId="649820D3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Role = "admin"</w:t>
      </w:r>
    </w:p>
    <w:p w14:paraId="3B3027B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};</w:t>
      </w:r>
    </w:p>
    <w:p w14:paraId="416FF131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E84C59B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Act</w:t>
      </w:r>
    </w:p>
    <w:p w14:paraId="469DBF39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session.Reset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();</w:t>
      </w:r>
    </w:p>
    <w:p w14:paraId="2CBDC78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79D1789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Assert</w:t>
      </w:r>
    </w:p>
    <w:p w14:paraId="309C95C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Assert.Equal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(0,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session.UserId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22B8157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Assert.Equal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("",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session.Login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5A0D8BFE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Assert.Equal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("user",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session.Role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54C0819E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4A3AEFCE" w14:textId="78395BEB" w:rsid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}</w:t>
      </w:r>
    </w:p>
    <w:p w14:paraId="43E05FFB" w14:textId="77777777" w:rsid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B0D370E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PCConfigurator.UI.MVVM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5506042D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Xunit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62DB285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2E7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PCConfigurator.Tests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2B0C157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99FC4C8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4CE4A1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ViewModelBasePropertyChangedTest</w:t>
      </w:r>
      <w:proofErr w:type="spellEnd"/>
    </w:p>
    <w:p w14:paraId="0DEBC24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28887303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private class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TestViewModel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ViewModelBase</w:t>
      </w:r>
      <w:proofErr w:type="spellEnd"/>
    </w:p>
    <w:p w14:paraId="15B0F86F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41377298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private string _name = "";</w:t>
      </w:r>
    </w:p>
    <w:p w14:paraId="07341ADF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string Name</w:t>
      </w:r>
    </w:p>
    <w:p w14:paraId="74F794D5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5915959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get =&gt; _name;</w:t>
      </w:r>
    </w:p>
    <w:p w14:paraId="2C1845AE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set =&gt;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SetProperty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ref _name, value);</w:t>
      </w:r>
    </w:p>
    <w:p w14:paraId="3A35E1CD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40245B27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4DC9AD4D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D0A3D69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[Fact]</w:t>
      </w:r>
    </w:p>
    <w:p w14:paraId="1CE2C834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SetProperty_RaisesPropertyChanged_</w:t>
      </w:r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WithCorrectName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43272B50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50B56D49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Arrange</w:t>
      </w:r>
    </w:p>
    <w:p w14:paraId="5B2E5F76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vm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TestViewModel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1D1118D2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string?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raisedProperty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null;</w:t>
      </w:r>
    </w:p>
    <w:p w14:paraId="33F1F9CB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vm.PropertyChanged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+= (_, e) =&gt;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raisedProperty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e.PropertyName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6508C1DA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01B19F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Act</w:t>
      </w:r>
    </w:p>
    <w:p w14:paraId="0807EA0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vm.Name</w:t>
      </w:r>
      <w:proofErr w:type="spellEnd"/>
      <w:proofErr w:type="gram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TestValue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32AA7433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03897F3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Assert</w:t>
      </w:r>
    </w:p>
    <w:p w14:paraId="262A33CC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Assert.Equal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("Name", </w:t>
      </w:r>
      <w:proofErr w:type="spellStart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raisedProperty</w:t>
      </w:r>
      <w:proofErr w:type="spellEnd"/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3C11EFE0" w14:textId="77777777" w:rsidR="00C77548" w:rsidRP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4B2CB76E" w14:textId="172C4B41" w:rsidR="00C77548" w:rsidRDefault="00C77548" w:rsidP="00C7754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7754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}</w:t>
      </w:r>
    </w:p>
    <w:p w14:paraId="157B41B8" w14:textId="77777777" w:rsidR="00C77548" w:rsidRPr="008257B8" w:rsidRDefault="00C77548" w:rsidP="00C77548">
      <w:pPr>
        <w:autoSpaceDE w:val="0"/>
        <w:autoSpaceDN w:val="0"/>
        <w:adjustRightInd w:val="0"/>
        <w:ind w:firstLine="709"/>
        <w:rPr>
          <w:bCs/>
          <w:sz w:val="28"/>
          <w:szCs w:val="28"/>
        </w:rPr>
      </w:pPr>
    </w:p>
    <w:sectPr w:rsidR="00C77548" w:rsidRPr="008257B8" w:rsidSect="009D7E60">
      <w:headerReference w:type="default" r:id="rId64"/>
      <w:footerReference w:type="default" r:id="rId65"/>
      <w:headerReference w:type="first" r:id="rId66"/>
      <w:footerReference w:type="first" r:id="rId6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DEF56" w14:textId="77777777" w:rsidR="00A21540" w:rsidRDefault="00A21540" w:rsidP="005707C8">
      <w:r>
        <w:separator/>
      </w:r>
    </w:p>
  </w:endnote>
  <w:endnote w:type="continuationSeparator" w:id="0">
    <w:p w14:paraId="7044CF1D" w14:textId="77777777" w:rsidR="00A21540" w:rsidRDefault="00A21540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73A3842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CB7BB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958885D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CB7BB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8CE4E95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CB7BB8">
            <w:rPr>
              <w:rFonts w:ascii="Arial" w:hAnsi="Arial" w:cs="Arial"/>
              <w:i/>
              <w:w w:val="90"/>
              <w:sz w:val="20"/>
              <w:szCs w:val="20"/>
            </w:rPr>
            <w:t>Герцик Г. Л.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AADF85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CB7BB8">
            <w:rPr>
              <w:rFonts w:ascii="Arial" w:hAnsi="Arial" w:cs="Arial"/>
              <w:i/>
              <w:w w:val="90"/>
              <w:sz w:val="20"/>
              <w:szCs w:val="20"/>
            </w:rPr>
            <w:t>Опарин Е. 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97B10C8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CB7BB8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F0CD7" w14:textId="77777777" w:rsidR="00A21540" w:rsidRDefault="00A21540" w:rsidP="005707C8">
      <w:r>
        <w:separator/>
      </w:r>
    </w:p>
  </w:footnote>
  <w:footnote w:type="continuationSeparator" w:id="0">
    <w:p w14:paraId="7A055CCB" w14:textId="77777777" w:rsidR="00A21540" w:rsidRDefault="00A21540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905278"/>
    <w:multiLevelType w:val="multilevel"/>
    <w:tmpl w:val="0446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2E96933"/>
    <w:multiLevelType w:val="multilevel"/>
    <w:tmpl w:val="C454605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8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33806554">
    <w:abstractNumId w:val="56"/>
  </w:num>
  <w:num w:numId="2" w16cid:durableId="1990403343">
    <w:abstractNumId w:val="33"/>
  </w:num>
  <w:num w:numId="3" w16cid:durableId="1218325115">
    <w:abstractNumId w:val="54"/>
  </w:num>
  <w:num w:numId="4" w16cid:durableId="4988107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12415786">
    <w:abstractNumId w:val="4"/>
  </w:num>
  <w:num w:numId="6" w16cid:durableId="1029641169">
    <w:abstractNumId w:val="31"/>
  </w:num>
  <w:num w:numId="7" w16cid:durableId="1121000356">
    <w:abstractNumId w:val="40"/>
  </w:num>
  <w:num w:numId="8" w16cid:durableId="1323269487">
    <w:abstractNumId w:val="52"/>
  </w:num>
  <w:num w:numId="9" w16cid:durableId="1151478793">
    <w:abstractNumId w:val="53"/>
  </w:num>
  <w:num w:numId="10" w16cid:durableId="900824645">
    <w:abstractNumId w:val="15"/>
  </w:num>
  <w:num w:numId="11" w16cid:durableId="739252547">
    <w:abstractNumId w:val="45"/>
  </w:num>
  <w:num w:numId="12" w16cid:durableId="327287600">
    <w:abstractNumId w:val="5"/>
  </w:num>
  <w:num w:numId="13" w16cid:durableId="1574310517">
    <w:abstractNumId w:val="26"/>
  </w:num>
  <w:num w:numId="14" w16cid:durableId="1196313480">
    <w:abstractNumId w:val="7"/>
  </w:num>
  <w:num w:numId="15" w16cid:durableId="1407875570">
    <w:abstractNumId w:val="37"/>
  </w:num>
  <w:num w:numId="16" w16cid:durableId="526060423">
    <w:abstractNumId w:val="55"/>
  </w:num>
  <w:num w:numId="17" w16cid:durableId="1810131653">
    <w:abstractNumId w:val="51"/>
  </w:num>
  <w:num w:numId="18" w16cid:durableId="453646035">
    <w:abstractNumId w:val="48"/>
  </w:num>
  <w:num w:numId="19" w16cid:durableId="936448348">
    <w:abstractNumId w:val="27"/>
  </w:num>
  <w:num w:numId="20" w16cid:durableId="773594490">
    <w:abstractNumId w:val="50"/>
  </w:num>
  <w:num w:numId="21" w16cid:durableId="948507712">
    <w:abstractNumId w:val="22"/>
  </w:num>
  <w:num w:numId="22" w16cid:durableId="1231696272">
    <w:abstractNumId w:val="38"/>
  </w:num>
  <w:num w:numId="23" w16cid:durableId="729158811">
    <w:abstractNumId w:val="14"/>
  </w:num>
  <w:num w:numId="24" w16cid:durableId="112599065">
    <w:abstractNumId w:val="41"/>
  </w:num>
  <w:num w:numId="25" w16cid:durableId="665666316">
    <w:abstractNumId w:val="17"/>
  </w:num>
  <w:num w:numId="26" w16cid:durableId="1368945162">
    <w:abstractNumId w:val="13"/>
  </w:num>
  <w:num w:numId="27" w16cid:durableId="542602161">
    <w:abstractNumId w:val="28"/>
  </w:num>
  <w:num w:numId="28" w16cid:durableId="35933872">
    <w:abstractNumId w:val="29"/>
  </w:num>
  <w:num w:numId="29" w16cid:durableId="209729996">
    <w:abstractNumId w:val="6"/>
  </w:num>
  <w:num w:numId="30" w16cid:durableId="959342936">
    <w:abstractNumId w:val="49"/>
  </w:num>
  <w:num w:numId="31" w16cid:durableId="467672231">
    <w:abstractNumId w:val="24"/>
  </w:num>
  <w:num w:numId="32" w16cid:durableId="1404328417">
    <w:abstractNumId w:val="16"/>
  </w:num>
  <w:num w:numId="33" w16cid:durableId="2116517696">
    <w:abstractNumId w:val="11"/>
  </w:num>
  <w:num w:numId="34" w16cid:durableId="2091274783">
    <w:abstractNumId w:val="47"/>
  </w:num>
  <w:num w:numId="35" w16cid:durableId="919370103">
    <w:abstractNumId w:val="20"/>
  </w:num>
  <w:num w:numId="36" w16cid:durableId="465201188">
    <w:abstractNumId w:val="0"/>
  </w:num>
  <w:num w:numId="37" w16cid:durableId="1823161101">
    <w:abstractNumId w:val="36"/>
  </w:num>
  <w:num w:numId="38" w16cid:durableId="1972636544">
    <w:abstractNumId w:val="46"/>
  </w:num>
  <w:num w:numId="39" w16cid:durableId="1893344646">
    <w:abstractNumId w:val="25"/>
  </w:num>
  <w:num w:numId="40" w16cid:durableId="2049797459">
    <w:abstractNumId w:val="10"/>
  </w:num>
  <w:num w:numId="41" w16cid:durableId="621234085">
    <w:abstractNumId w:val="34"/>
  </w:num>
  <w:num w:numId="42" w16cid:durableId="1051534550">
    <w:abstractNumId w:val="44"/>
  </w:num>
  <w:num w:numId="43" w16cid:durableId="1044984997">
    <w:abstractNumId w:val="30"/>
  </w:num>
  <w:num w:numId="44" w16cid:durableId="427434967">
    <w:abstractNumId w:val="35"/>
  </w:num>
  <w:num w:numId="45" w16cid:durableId="1001006926">
    <w:abstractNumId w:val="2"/>
  </w:num>
  <w:num w:numId="46" w16cid:durableId="1466040971">
    <w:abstractNumId w:val="19"/>
  </w:num>
  <w:num w:numId="47" w16cid:durableId="2024820179">
    <w:abstractNumId w:val="12"/>
  </w:num>
  <w:num w:numId="48" w16cid:durableId="1887137099">
    <w:abstractNumId w:val="43"/>
  </w:num>
  <w:num w:numId="49" w16cid:durableId="571237398">
    <w:abstractNumId w:val="42"/>
  </w:num>
  <w:num w:numId="50" w16cid:durableId="115873458">
    <w:abstractNumId w:val="3"/>
  </w:num>
  <w:num w:numId="51" w16cid:durableId="1356424871">
    <w:abstractNumId w:val="32"/>
  </w:num>
  <w:num w:numId="52" w16cid:durableId="615411115">
    <w:abstractNumId w:val="23"/>
  </w:num>
  <w:num w:numId="53" w16cid:durableId="2130275440">
    <w:abstractNumId w:val="9"/>
  </w:num>
  <w:num w:numId="54" w16cid:durableId="835732210">
    <w:abstractNumId w:val="8"/>
  </w:num>
  <w:num w:numId="55" w16cid:durableId="183059702">
    <w:abstractNumId w:val="21"/>
  </w:num>
  <w:num w:numId="56" w16cid:durableId="186918436">
    <w:abstractNumId w:val="33"/>
  </w:num>
  <w:num w:numId="57" w16cid:durableId="118115457">
    <w:abstractNumId w:val="1"/>
  </w:num>
  <w:num w:numId="58" w16cid:durableId="199049615">
    <w:abstractNumId w:val="18"/>
  </w:num>
  <w:num w:numId="59" w16cid:durableId="664864525">
    <w:abstractNumId w:val="3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4148"/>
    <w:rsid w:val="0000445B"/>
    <w:rsid w:val="00010A9A"/>
    <w:rsid w:val="00010DC4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37786"/>
    <w:rsid w:val="00040376"/>
    <w:rsid w:val="000409B1"/>
    <w:rsid w:val="00040A0F"/>
    <w:rsid w:val="00047254"/>
    <w:rsid w:val="00050E46"/>
    <w:rsid w:val="00056775"/>
    <w:rsid w:val="000576D2"/>
    <w:rsid w:val="00060994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3C8E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43DD3"/>
    <w:rsid w:val="00150477"/>
    <w:rsid w:val="001525F9"/>
    <w:rsid w:val="00157B8B"/>
    <w:rsid w:val="0016059C"/>
    <w:rsid w:val="00166879"/>
    <w:rsid w:val="00167839"/>
    <w:rsid w:val="00167BC1"/>
    <w:rsid w:val="00172CA3"/>
    <w:rsid w:val="001770CF"/>
    <w:rsid w:val="001857D8"/>
    <w:rsid w:val="001875B1"/>
    <w:rsid w:val="00187652"/>
    <w:rsid w:val="001941F4"/>
    <w:rsid w:val="001A3377"/>
    <w:rsid w:val="001A3F00"/>
    <w:rsid w:val="001A5ED7"/>
    <w:rsid w:val="001A6F65"/>
    <w:rsid w:val="001B0701"/>
    <w:rsid w:val="001B17C7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035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2138"/>
    <w:rsid w:val="00224D82"/>
    <w:rsid w:val="00225EE7"/>
    <w:rsid w:val="0022655F"/>
    <w:rsid w:val="0022688A"/>
    <w:rsid w:val="00227C54"/>
    <w:rsid w:val="00232947"/>
    <w:rsid w:val="00234478"/>
    <w:rsid w:val="0023627B"/>
    <w:rsid w:val="002373AB"/>
    <w:rsid w:val="00237DDA"/>
    <w:rsid w:val="00241B38"/>
    <w:rsid w:val="00242D97"/>
    <w:rsid w:val="002444C4"/>
    <w:rsid w:val="002446DE"/>
    <w:rsid w:val="00246C13"/>
    <w:rsid w:val="00250AA3"/>
    <w:rsid w:val="002527BF"/>
    <w:rsid w:val="0025328A"/>
    <w:rsid w:val="00256A08"/>
    <w:rsid w:val="00273FD7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68A"/>
    <w:rsid w:val="002A17CC"/>
    <w:rsid w:val="002A1E74"/>
    <w:rsid w:val="002A260D"/>
    <w:rsid w:val="002A4580"/>
    <w:rsid w:val="002A58C0"/>
    <w:rsid w:val="002A6B79"/>
    <w:rsid w:val="002A7D8F"/>
    <w:rsid w:val="002B6A01"/>
    <w:rsid w:val="002C0362"/>
    <w:rsid w:val="002C3D25"/>
    <w:rsid w:val="002C7FEA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4561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571C"/>
    <w:rsid w:val="00376629"/>
    <w:rsid w:val="00381418"/>
    <w:rsid w:val="00382252"/>
    <w:rsid w:val="00382FFE"/>
    <w:rsid w:val="00383D57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089A"/>
    <w:rsid w:val="003B2166"/>
    <w:rsid w:val="003B3AE2"/>
    <w:rsid w:val="003B6D67"/>
    <w:rsid w:val="003B7838"/>
    <w:rsid w:val="003C0374"/>
    <w:rsid w:val="003C3013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233"/>
    <w:rsid w:val="003F7995"/>
    <w:rsid w:val="004002BA"/>
    <w:rsid w:val="00401959"/>
    <w:rsid w:val="00402AC0"/>
    <w:rsid w:val="00411BD9"/>
    <w:rsid w:val="004124E1"/>
    <w:rsid w:val="00413263"/>
    <w:rsid w:val="004158D4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21A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47E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4E6F38"/>
    <w:rsid w:val="00503BD9"/>
    <w:rsid w:val="00507A46"/>
    <w:rsid w:val="005135DC"/>
    <w:rsid w:val="00513FBE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77876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0FD"/>
    <w:rsid w:val="005D7220"/>
    <w:rsid w:val="005E05D0"/>
    <w:rsid w:val="005E3798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4FCC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65F2"/>
    <w:rsid w:val="006B7B53"/>
    <w:rsid w:val="006C3038"/>
    <w:rsid w:val="006C48F9"/>
    <w:rsid w:val="006C659D"/>
    <w:rsid w:val="006D08CA"/>
    <w:rsid w:val="006D3D38"/>
    <w:rsid w:val="006D6B4B"/>
    <w:rsid w:val="006E0830"/>
    <w:rsid w:val="006E0F95"/>
    <w:rsid w:val="006F0438"/>
    <w:rsid w:val="006F1BAB"/>
    <w:rsid w:val="006F7576"/>
    <w:rsid w:val="006F7AD8"/>
    <w:rsid w:val="00701A16"/>
    <w:rsid w:val="00703751"/>
    <w:rsid w:val="00704EC2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371E7"/>
    <w:rsid w:val="007420D5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49A6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0C30"/>
    <w:rsid w:val="007D1305"/>
    <w:rsid w:val="007D18E6"/>
    <w:rsid w:val="007D1D17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07DFA"/>
    <w:rsid w:val="00812FC8"/>
    <w:rsid w:val="0082179C"/>
    <w:rsid w:val="008257B8"/>
    <w:rsid w:val="008314A8"/>
    <w:rsid w:val="00833469"/>
    <w:rsid w:val="00833548"/>
    <w:rsid w:val="0083354F"/>
    <w:rsid w:val="00836D26"/>
    <w:rsid w:val="008420A6"/>
    <w:rsid w:val="008441F2"/>
    <w:rsid w:val="008456E0"/>
    <w:rsid w:val="0084579D"/>
    <w:rsid w:val="00845B43"/>
    <w:rsid w:val="00850161"/>
    <w:rsid w:val="008516B9"/>
    <w:rsid w:val="00855BBD"/>
    <w:rsid w:val="00862A98"/>
    <w:rsid w:val="00862BA1"/>
    <w:rsid w:val="00862CE3"/>
    <w:rsid w:val="008642F5"/>
    <w:rsid w:val="0086632B"/>
    <w:rsid w:val="00870CE4"/>
    <w:rsid w:val="0087276C"/>
    <w:rsid w:val="00883740"/>
    <w:rsid w:val="008871EF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8F6277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40F"/>
    <w:rsid w:val="00973C3E"/>
    <w:rsid w:val="00975626"/>
    <w:rsid w:val="0098086A"/>
    <w:rsid w:val="009831D0"/>
    <w:rsid w:val="009900CA"/>
    <w:rsid w:val="00995C41"/>
    <w:rsid w:val="009A0354"/>
    <w:rsid w:val="009A6AED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3BBF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56B7"/>
    <w:rsid w:val="00A07078"/>
    <w:rsid w:val="00A10447"/>
    <w:rsid w:val="00A11FDC"/>
    <w:rsid w:val="00A12C25"/>
    <w:rsid w:val="00A15CA2"/>
    <w:rsid w:val="00A210CF"/>
    <w:rsid w:val="00A21540"/>
    <w:rsid w:val="00A21B8E"/>
    <w:rsid w:val="00A228DE"/>
    <w:rsid w:val="00A23798"/>
    <w:rsid w:val="00A255E2"/>
    <w:rsid w:val="00A3290A"/>
    <w:rsid w:val="00A35B06"/>
    <w:rsid w:val="00A37E47"/>
    <w:rsid w:val="00A42399"/>
    <w:rsid w:val="00A43A32"/>
    <w:rsid w:val="00A4546E"/>
    <w:rsid w:val="00A64BA6"/>
    <w:rsid w:val="00A657EB"/>
    <w:rsid w:val="00A66C73"/>
    <w:rsid w:val="00A71EA4"/>
    <w:rsid w:val="00A74D6A"/>
    <w:rsid w:val="00A764ED"/>
    <w:rsid w:val="00A82D69"/>
    <w:rsid w:val="00A83077"/>
    <w:rsid w:val="00A854A9"/>
    <w:rsid w:val="00A906F6"/>
    <w:rsid w:val="00A934A1"/>
    <w:rsid w:val="00A9356D"/>
    <w:rsid w:val="00A937D7"/>
    <w:rsid w:val="00A97F3B"/>
    <w:rsid w:val="00AA4369"/>
    <w:rsid w:val="00AA611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E2327"/>
    <w:rsid w:val="00B01C12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311"/>
    <w:rsid w:val="00B45F96"/>
    <w:rsid w:val="00B4695A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64D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82D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61532"/>
    <w:rsid w:val="00C7054B"/>
    <w:rsid w:val="00C705AB"/>
    <w:rsid w:val="00C73FFF"/>
    <w:rsid w:val="00C77548"/>
    <w:rsid w:val="00C82174"/>
    <w:rsid w:val="00C836A5"/>
    <w:rsid w:val="00C85EB3"/>
    <w:rsid w:val="00C864D9"/>
    <w:rsid w:val="00C90AB1"/>
    <w:rsid w:val="00C9425F"/>
    <w:rsid w:val="00C943FB"/>
    <w:rsid w:val="00C95172"/>
    <w:rsid w:val="00CA3D2F"/>
    <w:rsid w:val="00CA61CA"/>
    <w:rsid w:val="00CA66C3"/>
    <w:rsid w:val="00CB4D2B"/>
    <w:rsid w:val="00CB6326"/>
    <w:rsid w:val="00CB6BB0"/>
    <w:rsid w:val="00CB757D"/>
    <w:rsid w:val="00CB7BB8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0781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64B0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23E8"/>
    <w:rsid w:val="00DB3F55"/>
    <w:rsid w:val="00DB460B"/>
    <w:rsid w:val="00DB7355"/>
    <w:rsid w:val="00DB7AC2"/>
    <w:rsid w:val="00DB7E3F"/>
    <w:rsid w:val="00DC3D68"/>
    <w:rsid w:val="00DD14C0"/>
    <w:rsid w:val="00DD1703"/>
    <w:rsid w:val="00DD65F4"/>
    <w:rsid w:val="00DD7C1D"/>
    <w:rsid w:val="00DE013D"/>
    <w:rsid w:val="00DE03B2"/>
    <w:rsid w:val="00DE289F"/>
    <w:rsid w:val="00DF1798"/>
    <w:rsid w:val="00DF1B56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71E"/>
    <w:rsid w:val="00E84CAB"/>
    <w:rsid w:val="00E85A48"/>
    <w:rsid w:val="00E862AD"/>
    <w:rsid w:val="00E869F0"/>
    <w:rsid w:val="00E9243A"/>
    <w:rsid w:val="00E943E2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416D"/>
    <w:rsid w:val="00EC5313"/>
    <w:rsid w:val="00EC5595"/>
    <w:rsid w:val="00EC6290"/>
    <w:rsid w:val="00ED0C6F"/>
    <w:rsid w:val="00ED0EA1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08D3"/>
    <w:rsid w:val="00F10154"/>
    <w:rsid w:val="00F1078B"/>
    <w:rsid w:val="00F11081"/>
    <w:rsid w:val="00F128E9"/>
    <w:rsid w:val="00F12B8A"/>
    <w:rsid w:val="00F152ED"/>
    <w:rsid w:val="00F15ABE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C71"/>
    <w:rsid w:val="00F43D90"/>
    <w:rsid w:val="00F468D5"/>
    <w:rsid w:val="00F46B2C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33D1"/>
    <w:rsid w:val="00F8417B"/>
    <w:rsid w:val="00F84216"/>
    <w:rsid w:val="00F90A68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4C22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6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learn.microsoft.com/ru-ru/dotnet/desktop/wpf/?view=netdesktop-8.0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eader" Target="header1.xml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107</Pages>
  <Words>16513</Words>
  <Characters>94125</Characters>
  <Application>Microsoft Office Word</Application>
  <DocSecurity>0</DocSecurity>
  <Lines>784</Lines>
  <Paragraphs>220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110418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Гриша</cp:lastModifiedBy>
  <cp:revision>57</cp:revision>
  <cp:lastPrinted>2024-04-23T19:48:00Z</cp:lastPrinted>
  <dcterms:created xsi:type="dcterms:W3CDTF">2026-02-17T11:35:00Z</dcterms:created>
  <dcterms:modified xsi:type="dcterms:W3CDTF">2026-04-20T18:23:00Z</dcterms:modified>
</cp:coreProperties>
</file>