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CF5F" w14:textId="77777777" w:rsidR="00136D21" w:rsidRPr="003D0937" w:rsidRDefault="00136D21" w:rsidP="00136D21">
      <w:r w:rsidRPr="003D0937">
        <w:rPr>
          <w:rFonts w:cs="Times New Roman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0" locked="0" layoutInCell="1" allowOverlap="1" wp14:anchorId="44E70547" wp14:editId="6DC24231">
            <wp:simplePos x="0" y="0"/>
            <wp:positionH relativeFrom="margin">
              <wp:posOffset>3645535</wp:posOffset>
            </wp:positionH>
            <wp:positionV relativeFrom="paragraph">
              <wp:posOffset>19050</wp:posOffset>
            </wp:positionV>
            <wp:extent cx="2068830" cy="681990"/>
            <wp:effectExtent l="19050" t="19050" r="26670" b="22860"/>
            <wp:wrapSquare wrapText="bothSides"/>
            <wp:docPr id="37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2068830" cy="68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ffectLst>
                      <a:reflection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44A2" w14:textId="77777777" w:rsidR="00136D21" w:rsidRPr="00DB57EE" w:rsidRDefault="00136D21" w:rsidP="00136D21">
      <w:pPr>
        <w:rPr>
          <w:sz w:val="60"/>
          <w:szCs w:val="60"/>
        </w:rPr>
      </w:pPr>
    </w:p>
    <w:p w14:paraId="7A17BB83" w14:textId="77777777" w:rsidR="00136D21" w:rsidRPr="003D0937" w:rsidRDefault="00136D21" w:rsidP="00136D21">
      <w:pPr>
        <w:tabs>
          <w:tab w:val="left" w:pos="7920"/>
        </w:tabs>
      </w:pPr>
      <w:r w:rsidRPr="003D0937">
        <w:tab/>
      </w:r>
    </w:p>
    <w:p w14:paraId="7B81876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243FE" wp14:editId="4AA73A38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928360" cy="11201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23AF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SOURCE CODE MANAGEMENT</w:t>
                            </w:r>
                          </w:p>
                          <w:p w14:paraId="04D2C0AD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(CS181)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243F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8.45pt;width:466.8pt;height:88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" fillcolor="white [3201]" strokecolor="white [3212]" strokeweight="1pt">
                <v:textbox>
                  <w:txbxContent>
                    <w:p w14:paraId="355123AF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SOURCE CODE MANAGEMENT</w:t>
                      </w:r>
                    </w:p>
                    <w:p w14:paraId="04D2C0AD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(CS181)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53DB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C8E26BF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47131E0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55931299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063D6894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7CE1A5F1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1531C" wp14:editId="728E07B3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5219700" cy="1927860"/>
                <wp:effectExtent l="0" t="0" r="1905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F650" w14:textId="77777777" w:rsidR="00136D21" w:rsidRPr="00C81A7F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A7F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Task 1.1</w:t>
                            </w:r>
                          </w:p>
                          <w:p w14:paraId="3D0B4550" w14:textId="77777777" w:rsidR="00136D21" w:rsidRPr="00F847E1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46ED744" w14:textId="77777777" w:rsidR="00136D21" w:rsidRPr="00F847E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Submitted by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Submitted to –</w:t>
                            </w:r>
                          </w:p>
                          <w:p w14:paraId="5B45374C" w14:textId="77777777" w:rsidR="00136D2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Dhruv Jain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Kapoor</w:t>
                            </w: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br/>
                              <w:t>2110990443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9675885" w14:textId="77777777" w:rsidR="00136D21" w:rsidRPr="00295320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G8-B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531C" id="Rectangle: Rounded Corners 22" o:spid="_x0000_s1027" style="position:absolute;left:0;text-align:left;margin-left:0;margin-top:9.4pt;width:411pt;height:15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619F650" w14:textId="77777777" w:rsidR="00136D21" w:rsidRPr="00C81A7F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A7F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Task 1.1</w:t>
                      </w:r>
                    </w:p>
                    <w:p w14:paraId="3D0B4550" w14:textId="77777777" w:rsidR="00136D21" w:rsidRPr="00F847E1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46ED744" w14:textId="77777777" w:rsidR="00136D21" w:rsidRPr="00F847E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Submitted by –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Submitted to –</w:t>
                      </w:r>
                    </w:p>
                    <w:p w14:paraId="5B45374C" w14:textId="77777777" w:rsidR="00136D2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Dhruv Jain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Kapoor</w:t>
                      </w: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br/>
                        <w:t>2110990443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09675885" w14:textId="77777777" w:rsidR="00136D21" w:rsidRPr="00295320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G8-B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A806E2" w14:textId="77777777" w:rsidR="00136D21" w:rsidRPr="00EF2949" w:rsidRDefault="00136D21" w:rsidP="00136D21">
      <w:pPr>
        <w:spacing w:line="360" w:lineRule="auto"/>
        <w:ind w:left="720"/>
        <w:jc w:val="both"/>
        <w:rPr>
          <w:rFonts w:ascii="Times New Roman" w:hAnsi="Times New Roman" w:cs="Times New Roman"/>
          <w:sz w:val="44"/>
          <w:szCs w:val="44"/>
        </w:rPr>
      </w:pPr>
    </w:p>
    <w:p w14:paraId="041D0185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  <w:r w:rsidRPr="003D0937">
        <w:rPr>
          <w:rFonts w:cs="Times New Roman"/>
          <w:b/>
          <w:bCs/>
          <w:noProof/>
          <w:color w:val="000000" w:themeColor="text1"/>
          <w:lang w:eastAsia="en-IN"/>
        </w:rPr>
        <w:t xml:space="preserve"> </w:t>
      </w:r>
    </w:p>
    <w:p w14:paraId="67CFF0B4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2F521BBC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BFEB5D0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591E771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968D60E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45E8C89A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649CFB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2A1EAE" w14:textId="42759EF1" w:rsidR="00136D21" w:rsidRDefault="00136D21" w:rsidP="00136D21">
      <w:pPr>
        <w:jc w:val="both"/>
      </w:pPr>
    </w:p>
    <w:p w14:paraId="355F4E1B" w14:textId="24443162" w:rsidR="00136D21" w:rsidRDefault="00136D21" w:rsidP="00136D21">
      <w:pPr>
        <w:jc w:val="both"/>
      </w:pPr>
    </w:p>
    <w:p w14:paraId="672752B1" w14:textId="6A9C4530" w:rsidR="00136D21" w:rsidRDefault="00136D21" w:rsidP="00136D21">
      <w:pPr>
        <w:jc w:val="both"/>
      </w:pPr>
    </w:p>
    <w:p w14:paraId="08172A11" w14:textId="7BB589AA" w:rsidR="00136D21" w:rsidRDefault="00136D21" w:rsidP="00136D21">
      <w:pPr>
        <w:jc w:val="both"/>
      </w:pPr>
    </w:p>
    <w:p w14:paraId="7E6F4780" w14:textId="0E16E660" w:rsidR="00136D21" w:rsidRDefault="00136D21" w:rsidP="00136D21">
      <w:pPr>
        <w:jc w:val="both"/>
      </w:pPr>
    </w:p>
    <w:p w14:paraId="1F90A181" w14:textId="0A90A749" w:rsidR="00136D21" w:rsidRDefault="00136D21" w:rsidP="00136D21">
      <w:pPr>
        <w:jc w:val="both"/>
      </w:pPr>
    </w:p>
    <w:p w14:paraId="6A6E51B1" w14:textId="2540D9A8" w:rsidR="00136D21" w:rsidRDefault="00136D21" w:rsidP="00136D21">
      <w:pPr>
        <w:jc w:val="both"/>
      </w:pPr>
    </w:p>
    <w:p w14:paraId="43EABA27" w14:textId="1EF445E2" w:rsidR="00136D21" w:rsidRDefault="00136D21" w:rsidP="00136D21">
      <w:pPr>
        <w:jc w:val="both"/>
      </w:pPr>
    </w:p>
    <w:p w14:paraId="1C29AF2B" w14:textId="0631C3B7" w:rsidR="00136D21" w:rsidRDefault="00136D21" w:rsidP="00136D21">
      <w:pPr>
        <w:jc w:val="both"/>
      </w:pPr>
    </w:p>
    <w:p w14:paraId="3E2DF4B5" w14:textId="0411AA8F" w:rsidR="00136D21" w:rsidRDefault="00136D21" w:rsidP="00136D21">
      <w:pPr>
        <w:jc w:val="both"/>
      </w:pPr>
    </w:p>
    <w:p w14:paraId="34C8EB85" w14:textId="1B00104E" w:rsidR="00136D21" w:rsidRDefault="00136D21" w:rsidP="00136D21">
      <w:pPr>
        <w:jc w:val="both"/>
      </w:pPr>
    </w:p>
    <w:p w14:paraId="6C7E42A5" w14:textId="42CFAAA1" w:rsidR="00136D21" w:rsidRDefault="00136D21" w:rsidP="00136D21">
      <w:pPr>
        <w:jc w:val="both"/>
      </w:pPr>
    </w:p>
    <w:p w14:paraId="33D1B18A" w14:textId="0E94C6D0" w:rsidR="00136D21" w:rsidRDefault="00136D21" w:rsidP="00136D21">
      <w:pPr>
        <w:jc w:val="both"/>
      </w:pPr>
    </w:p>
    <w:p w14:paraId="7C9BDE91" w14:textId="02B66C0C" w:rsidR="00136D21" w:rsidRDefault="00136D21" w:rsidP="00136D21">
      <w:pPr>
        <w:jc w:val="both"/>
      </w:pPr>
    </w:p>
    <w:p w14:paraId="2B5BB624" w14:textId="77777777" w:rsidR="00136D21" w:rsidRDefault="00136D21" w:rsidP="00136D21">
      <w:pPr>
        <w:jc w:val="both"/>
      </w:pPr>
    </w:p>
    <w:p w14:paraId="2EB9601C" w14:textId="18A8EC63" w:rsidR="00136D21" w:rsidRDefault="00136D21" w:rsidP="00136D21">
      <w:pPr>
        <w:jc w:val="both"/>
      </w:pPr>
    </w:p>
    <w:p w14:paraId="2381601E" w14:textId="77777777" w:rsidR="00136D21" w:rsidRDefault="00136D21" w:rsidP="00136D21">
      <w:pPr>
        <w:jc w:val="both"/>
      </w:pPr>
    </w:p>
    <w:p w14:paraId="4D339141" w14:textId="77777777" w:rsidR="00136D21" w:rsidRDefault="00136D21" w:rsidP="00136D21">
      <w:pPr>
        <w:jc w:val="both"/>
      </w:pPr>
    </w:p>
    <w:p w14:paraId="00E7A37A" w14:textId="77777777" w:rsidR="00136D21" w:rsidRDefault="00136D21" w:rsidP="00136D21">
      <w:pPr>
        <w:jc w:val="both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039BE" wp14:editId="5BB3DC5C">
                <wp:simplePos x="0" y="0"/>
                <wp:positionH relativeFrom="margin">
                  <wp:align>left</wp:align>
                </wp:positionH>
                <wp:positionV relativeFrom="paragraph">
                  <wp:posOffset>-217170</wp:posOffset>
                </wp:positionV>
                <wp:extent cx="4602480" cy="411480"/>
                <wp:effectExtent l="0" t="0" r="26670" b="2667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24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E94AD" w14:textId="77777777" w:rsidR="00136D21" w:rsidRPr="00621444" w:rsidRDefault="00136D21" w:rsidP="00136D21">
                            <w:pPr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444"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 No.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39BE" id="Rectangle 35" o:spid="_x0000_s1028" style="position:absolute;left:0;text-align:left;margin-left:0;margin-top:-17.1pt;width:362.4pt;height:3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14:paraId="391E94AD" w14:textId="77777777" w:rsidR="00136D21" w:rsidRPr="00621444" w:rsidRDefault="00136D21" w:rsidP="00136D21">
                      <w:pPr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21444"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Experiment No. 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71D84" w14:textId="77777777" w:rsidR="00136D21" w:rsidRDefault="00136D21" w:rsidP="00136D21">
      <w:pPr>
        <w:jc w:val="both"/>
        <w:rPr>
          <w:rFonts w:cs="Times New Roman"/>
          <w:b/>
          <w:bCs/>
          <w:color w:val="000000" w:themeColor="text1"/>
        </w:rPr>
      </w:pPr>
    </w:p>
    <w:p w14:paraId="61B43282" w14:textId="77777777" w:rsidR="00136D21" w:rsidRPr="00621444" w:rsidRDefault="00136D21" w:rsidP="00136D21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2144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Aim: </w:t>
      </w:r>
      <w:r w:rsidRPr="00621444">
        <w:rPr>
          <w:rFonts w:ascii="Times New Roman" w:hAnsi="Times New Roman" w:cs="Times New Roman"/>
          <w:color w:val="000000" w:themeColor="text1"/>
          <w:sz w:val="32"/>
          <w:szCs w:val="32"/>
        </w:rPr>
        <w:t>Git lifecycle description</w:t>
      </w:r>
    </w:p>
    <w:p w14:paraId="59029D8F" w14:textId="77777777" w:rsidR="00136D21" w:rsidRPr="00621444" w:rsidRDefault="00136D21" w:rsidP="00136D21">
      <w:pPr>
        <w:rPr>
          <w:rFonts w:ascii="Times New Roman" w:hAnsi="Times New Roman" w:cs="Times New Roman"/>
          <w:lang w:val="en-US"/>
        </w:rPr>
      </w:pPr>
    </w:p>
    <w:p w14:paraId="54636C36" w14:textId="77777777" w:rsidR="00136D21" w:rsidRPr="00621444" w:rsidRDefault="00136D21" w:rsidP="00136D21">
      <w:pPr>
        <w:pStyle w:val="Heading1"/>
        <w:spacing w:before="26"/>
        <w:rPr>
          <w:rFonts w:ascii="Times New Roman" w:hAnsi="Times New Roman" w:cs="Times New Roman"/>
          <w:b w:val="0"/>
          <w:bCs w:val="0"/>
          <w:color w:val="0D0D0D" w:themeColor="text1" w:themeTint="F2"/>
          <w:sz w:val="32"/>
          <w:szCs w:val="32"/>
        </w:rPr>
      </w:pPr>
      <w:r w:rsidRPr="006214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Stages in GIT Life Cycle:</w:t>
      </w:r>
    </w:p>
    <w:p w14:paraId="053B37BA" w14:textId="77777777" w:rsidR="00136D21" w:rsidRPr="00DE3AE3" w:rsidRDefault="00136D21" w:rsidP="00136D21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E3A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When a directory is made a git repository, there are mainly 3 states which make the essence of Git Version Control System. The three states are – </w:t>
      </w:r>
    </w:p>
    <w:p w14:paraId="4BD58175" w14:textId="77777777" w:rsidR="00136D21" w:rsidRPr="00DE3AE3" w:rsidRDefault="00136D21" w:rsidP="00136D21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E3A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Working Directory</w:t>
      </w:r>
    </w:p>
    <w:p w14:paraId="58D449C2" w14:textId="77777777" w:rsidR="00136D21" w:rsidRPr="00DE3AE3" w:rsidRDefault="00136D21" w:rsidP="00136D21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E3A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Staging Area</w:t>
      </w:r>
    </w:p>
    <w:p w14:paraId="631E72AA" w14:textId="77777777" w:rsidR="00136D21" w:rsidRPr="00621444" w:rsidRDefault="00136D21" w:rsidP="00136D21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DE3A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Git Directory</w:t>
      </w:r>
    </w:p>
    <w:p w14:paraId="2221BFC6" w14:textId="77777777" w:rsidR="00136D21" w:rsidRPr="00621444" w:rsidRDefault="00136D21" w:rsidP="00136D2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</w:p>
    <w:p w14:paraId="03C6C482" w14:textId="77777777" w:rsidR="00136D21" w:rsidRPr="00DE3AE3" w:rsidRDefault="00136D21" w:rsidP="00136D21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B6D5DD4" w14:textId="77777777" w:rsidR="00136D21" w:rsidRDefault="00136D21" w:rsidP="00136D21">
      <w:pPr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E19A80C" wp14:editId="59508C41">
            <wp:extent cx="5727700" cy="330444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8D78" w14:textId="77777777" w:rsidR="00136D21" w:rsidRDefault="00136D21" w:rsidP="00136D21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14:paraId="29010D63" w14:textId="77777777" w:rsidR="00136D21" w:rsidRDefault="00136D21" w:rsidP="00136D21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14:paraId="286B4BCF" w14:textId="77777777" w:rsidR="00136D21" w:rsidRDefault="00136D21" w:rsidP="00136D21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14:paraId="37480A8F" w14:textId="77777777" w:rsidR="00136D21" w:rsidRDefault="00136D21" w:rsidP="00136D21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14:paraId="61C9D8ED" w14:textId="77777777" w:rsidR="00136D21" w:rsidRPr="006A3E5D" w:rsidRDefault="00136D21" w:rsidP="00136D21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</w:pPr>
      <w:r w:rsidRPr="006A3E5D">
        <w:rPr>
          <w:rFonts w:ascii="Times New Roman" w:eastAsia="Arial Unicode MS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Working Directory</w:t>
      </w:r>
      <w:r w:rsidRPr="006A3E5D">
        <w:rPr>
          <w:rFonts w:ascii="Times New Roman" w:eastAsia="Arial Unicode MS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r w:rsidRPr="006A3E5D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Whenever we want to initialize our local project directory to make it a git repository, we use the </w:t>
      </w:r>
      <w:r w:rsidRPr="006A3E5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Pr="006A3E5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init</w:t>
      </w:r>
      <w:proofErr w:type="spellEnd"/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command. After this command, git becomes aware of the files in the project although it doesn’t track the files yet. The files are further tracked in the staging area. </w:t>
      </w:r>
    </w:p>
    <w:p w14:paraId="1793F928" w14:textId="77777777" w:rsidR="00136D21" w:rsidRDefault="00136D21" w:rsidP="00136D21">
      <w:pPr>
        <w:pStyle w:val="ListParagraph"/>
        <w:spacing w:line="259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BF42CA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22186CA" wp14:editId="5B3C9972">
            <wp:extent cx="1607820" cy="586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493" cy="5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D14" w14:textId="77777777" w:rsidR="00136D21" w:rsidRPr="00BF42CA" w:rsidRDefault="00136D21" w:rsidP="00136D21">
      <w:pPr>
        <w:pStyle w:val="ListParagraph"/>
        <w:spacing w:line="259" w:lineRule="auto"/>
        <w:ind w:left="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14:paraId="41301EEC" w14:textId="77777777" w:rsidR="00136D21" w:rsidRDefault="00136D21" w:rsidP="00136D21">
      <w:pPr>
        <w:tabs>
          <w:tab w:val="left" w:pos="420"/>
        </w:tabs>
        <w:spacing w:line="259" w:lineRule="auto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6E1F2896" w14:textId="77777777" w:rsidR="00136D21" w:rsidRPr="006A3E5D" w:rsidRDefault="00136D21" w:rsidP="00136D21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6A3E5D">
        <w:rPr>
          <w:rFonts w:ascii="Times New Roman" w:eastAsia="Arial Unicode MS" w:hAnsi="Times New Roman" w:cs="Times New Roman"/>
          <w:b/>
          <w:bCs/>
          <w:sz w:val="28"/>
          <w:szCs w:val="28"/>
          <w:u w:val="single"/>
        </w:rPr>
        <w:t>Staging Area</w:t>
      </w:r>
      <w:r w:rsidRPr="006A3E5D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: 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Now, to track the different versions of our files we use the command </w:t>
      </w:r>
      <w:r w:rsidRPr="006A3E5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git add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 We can term a staging area as a place where different versions of our files are stored. </w:t>
      </w:r>
      <w:r w:rsidRPr="006A3E5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git add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command copies the version of your file from your working directory to the staging area. </w:t>
      </w:r>
    </w:p>
    <w:p w14:paraId="3C64EF10" w14:textId="77777777" w:rsidR="00136D21" w:rsidRPr="00BF42CA" w:rsidRDefault="00136D21" w:rsidP="00136D21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14:paraId="07341A4C" w14:textId="77777777" w:rsidR="00136D21" w:rsidRPr="00BF42CA" w:rsidRDefault="00136D21" w:rsidP="00136D21">
      <w:pPr>
        <w:pStyle w:val="ListParagraph"/>
        <w:spacing w:line="259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BF42CA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 wp14:anchorId="3ED78EBF" wp14:editId="6E8C082E">
            <wp:extent cx="4168139" cy="138126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986" cy="1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9525" w14:textId="77777777" w:rsidR="00136D21" w:rsidRDefault="00136D21" w:rsidP="00136D21">
      <w:pPr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0D23ADD9" w14:textId="77777777" w:rsidR="00136D21" w:rsidRPr="006A3E5D" w:rsidRDefault="00136D21" w:rsidP="00136D21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621444">
        <w:rPr>
          <w:rFonts w:ascii="Times New Roman" w:eastAsia="Arial Unicode MS" w:hAnsi="Times New Roman" w:cs="Times New Roman"/>
          <w:b/>
          <w:bCs/>
          <w:sz w:val="28"/>
          <w:szCs w:val="28"/>
          <w:u w:val="single"/>
        </w:rPr>
        <w:t>Git directory(repository</w:t>
      </w:r>
      <w:r w:rsidRPr="006A3E5D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): 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Now since we have all the files that are to be tracked and are ready in the staging area, we are ready to commit our files using the </w:t>
      </w:r>
      <w:r w:rsidRPr="006A3E5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git commit </w:t>
      </w:r>
      <w:r w:rsidRPr="006A3E5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command. Commit helps us in keeping the track of the metadata of the files in our staging area. We specify every commit with a message which tells what the commit is about.</w:t>
      </w:r>
    </w:p>
    <w:p w14:paraId="2CD1059F" w14:textId="77777777" w:rsidR="00136D21" w:rsidRDefault="00136D21" w:rsidP="00136D21">
      <w:pPr>
        <w:pStyle w:val="ListParagraph"/>
        <w:rPr>
          <w:noProof/>
        </w:rPr>
      </w:pPr>
    </w:p>
    <w:p w14:paraId="69D1698B" w14:textId="77777777" w:rsidR="00136D21" w:rsidRPr="00BF42CA" w:rsidRDefault="00136D21" w:rsidP="00136D21">
      <w:pPr>
        <w:spacing w:line="259" w:lineRule="auto"/>
        <w:ind w:firstLine="720"/>
        <w:rPr>
          <w:rFonts w:ascii="Arial Unicode MS" w:eastAsia="Arial Unicode MS" w:hAnsi="Arial Unicode MS" w:cs="Arial Unicode MS"/>
          <w:sz w:val="28"/>
          <w:szCs w:val="28"/>
        </w:rPr>
      </w:pPr>
      <w:r w:rsidRPr="00BF42CA">
        <w:rPr>
          <w:noProof/>
        </w:rPr>
        <w:t xml:space="preserve"> </w:t>
      </w:r>
      <w:r w:rsidRPr="006A3E5D">
        <w:rPr>
          <w:rFonts w:ascii="Arial" w:hAnsi="Arial" w:cs="Arial"/>
          <w:noProof/>
          <w:color w:val="273239"/>
          <w:spacing w:val="2"/>
          <w:shd w:val="clear" w:color="auto" w:fill="FFFFFF"/>
        </w:rPr>
        <w:drawing>
          <wp:inline distT="0" distB="0" distL="0" distR="0" wp14:anchorId="0D22C1E7" wp14:editId="097571B2">
            <wp:extent cx="3016436" cy="70406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23" cy="7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EFF6" w14:textId="77777777" w:rsidR="00136D21" w:rsidRPr="00BF42CA" w:rsidRDefault="00136D21" w:rsidP="00136D21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14:paraId="01646A84" w14:textId="77777777" w:rsidR="00136D21" w:rsidRDefault="00136D21" w:rsidP="00136D21">
      <w:pPr>
        <w:pStyle w:val="ListParagraph"/>
        <w:tabs>
          <w:tab w:val="left" w:pos="420"/>
        </w:tabs>
        <w:spacing w:line="259" w:lineRule="auto"/>
        <w:ind w:left="420"/>
        <w:rPr>
          <w:rFonts w:ascii="Arial Unicode MS" w:eastAsia="Arial Unicode MS" w:hAnsi="Arial Unicode MS" w:cs="Arial Unicode MS"/>
          <w:sz w:val="28"/>
          <w:szCs w:val="28"/>
        </w:rPr>
      </w:pPr>
    </w:p>
    <w:p w14:paraId="0456FBA2" w14:textId="77777777" w:rsidR="00136D21" w:rsidRPr="00F558F0" w:rsidRDefault="00136D21" w:rsidP="00136D21">
      <w:pPr>
        <w:jc w:val="both"/>
        <w:rPr>
          <w:rFonts w:cs="Times New Roman"/>
          <w:b/>
          <w:bCs/>
          <w:color w:val="000000" w:themeColor="text1"/>
        </w:rPr>
      </w:pPr>
    </w:p>
    <w:p w14:paraId="0B2DA9AB" w14:textId="77777777" w:rsidR="00136D21" w:rsidRDefault="00136D21"/>
    <w:sectPr w:rsidR="0013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AC9"/>
    <w:multiLevelType w:val="multilevel"/>
    <w:tmpl w:val="FF8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212E87"/>
    <w:multiLevelType w:val="hybridMultilevel"/>
    <w:tmpl w:val="521A15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89917">
    <w:abstractNumId w:val="1"/>
  </w:num>
  <w:num w:numId="2" w16cid:durableId="2361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21"/>
    <w:rsid w:val="0013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621"/>
  <w15:chartTrackingRefBased/>
  <w15:docId w15:val="{4DCE6003-692D-4C3A-BD1E-FDC8311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D21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36D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6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2022-04-11T03:45:00Z</dcterms:created>
  <dcterms:modified xsi:type="dcterms:W3CDTF">2022-04-11T03:47:00Z</dcterms:modified>
</cp:coreProperties>
</file>