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3FF" w:rsidRDefault="00F034EB" w:rsidP="00F034EB">
      <w:pPr>
        <w:spacing w:line="240" w:lineRule="auto"/>
        <w:rPr>
          <w:b/>
        </w:rPr>
      </w:pPr>
      <w:r w:rsidRPr="00F034EB">
        <w:rPr>
          <w:b/>
        </w:rPr>
        <w:t>Weekly</w:t>
      </w:r>
      <w:r>
        <w:rPr>
          <w:b/>
        </w:rPr>
        <w:t xml:space="preserve"> Project 300</w:t>
      </w:r>
      <w:r w:rsidRPr="00F034EB">
        <w:rPr>
          <w:b/>
        </w:rPr>
        <w:t xml:space="preserve"> Blog</w:t>
      </w:r>
    </w:p>
    <w:p w:rsidR="00F034EB" w:rsidRDefault="00F034EB" w:rsidP="00F034EB">
      <w:pPr>
        <w:spacing w:line="240" w:lineRule="auto"/>
      </w:pPr>
      <w:r>
        <w:t>Week 1 – Entry 1</w:t>
      </w:r>
      <w:r w:rsidR="005773D8">
        <w:t xml:space="preserve"> 10</w:t>
      </w:r>
      <w:r w:rsidR="005773D8" w:rsidRPr="005773D8">
        <w:rPr>
          <w:vertAlign w:val="superscript"/>
        </w:rPr>
        <w:t>th</w:t>
      </w:r>
      <w:r w:rsidR="005773D8">
        <w:t xml:space="preserve"> October</w:t>
      </w:r>
    </w:p>
    <w:p w:rsidR="00C960A9" w:rsidRDefault="00F034EB" w:rsidP="00F034EB">
      <w:pPr>
        <w:spacing w:line="240" w:lineRule="auto"/>
      </w:pPr>
      <w:r>
        <w:t xml:space="preserve">We were assigned our groups for the </w:t>
      </w:r>
      <w:r w:rsidR="00220826">
        <w:t>P</w:t>
      </w:r>
      <w:r>
        <w:t>roject 300</w:t>
      </w:r>
      <w:r w:rsidR="00220826">
        <w:t xml:space="preserve"> by our lecturer</w:t>
      </w:r>
      <w:r w:rsidR="000761D4">
        <w:t>.</w:t>
      </w:r>
      <w:r>
        <w:t xml:space="preserve"> </w:t>
      </w:r>
      <w:r w:rsidR="000761D4">
        <w:t>T</w:t>
      </w:r>
      <w:r>
        <w:t>his</w:t>
      </w:r>
      <w:r w:rsidR="00220826">
        <w:t xml:space="preserve"> group</w:t>
      </w:r>
      <w:r>
        <w:t xml:space="preserve"> included myself, Lee Brennan, </w:t>
      </w:r>
      <w:proofErr w:type="spellStart"/>
      <w:r>
        <w:t>Valentas</w:t>
      </w:r>
      <w:proofErr w:type="spellEnd"/>
      <w:r>
        <w:t xml:space="preserve"> Vaitkus, Sean Kelly, and </w:t>
      </w:r>
      <w:proofErr w:type="spellStart"/>
      <w:r>
        <w:t>Adiel</w:t>
      </w:r>
      <w:proofErr w:type="spellEnd"/>
      <w:r>
        <w:t xml:space="preserve"> Imran. After we found out our group, we scheduled our first meeting in a private library room in the college. The first meeting was basically a brainstorm of what we would like to do together for the project. The first suggestion was that we could create a VLAN on a network and work from there, but it was too basic</w:t>
      </w:r>
      <w:r w:rsidR="00220826">
        <w:t xml:space="preserve"> and </w:t>
      </w:r>
      <w:r w:rsidR="00112987">
        <w:t>I</w:t>
      </w:r>
      <w:r w:rsidR="00220826">
        <w:t xml:space="preserve"> wanted something more challenging.</w:t>
      </w:r>
      <w:r>
        <w:t xml:space="preserve"> </w:t>
      </w:r>
      <w:r w:rsidR="00220826">
        <w:t>I did my own research and was looking at ideas such as an Alexa-powered dash cam</w:t>
      </w:r>
      <w:r w:rsidR="005773D8">
        <w:t xml:space="preserve"> or</w:t>
      </w:r>
      <w:r w:rsidR="00220826">
        <w:t xml:space="preserve"> </w:t>
      </w:r>
      <w:r w:rsidR="005773D8">
        <w:t xml:space="preserve">smart AI gloves but these were too costly and we did not have the experience </w:t>
      </w:r>
      <w:r w:rsidR="000761D4">
        <w:t>n</w:t>
      </w:r>
      <w:r w:rsidR="005773D8">
        <w:t xml:space="preserve">or equipment necessary. </w:t>
      </w:r>
    </w:p>
    <w:p w:rsidR="00F034EB" w:rsidRDefault="005773D8" w:rsidP="00F034EB">
      <w:pPr>
        <w:spacing w:line="240" w:lineRule="auto"/>
      </w:pPr>
      <w:r>
        <w:t>I</w:t>
      </w:r>
      <w:r w:rsidR="00F034EB">
        <w:t>t was decided between us that we would create a network-based home security system using Raspberry Pi’s.</w:t>
      </w:r>
      <w:r>
        <w:t xml:space="preserve"> We will have two Raspberry Pi’s, </w:t>
      </w:r>
      <w:r w:rsidR="00112987">
        <w:t xml:space="preserve">two </w:t>
      </w:r>
      <w:r>
        <w:t xml:space="preserve">camera modules, a router, a switch, and a laptop/PC for the operating system. </w:t>
      </w:r>
      <w:r w:rsidR="00C960A9">
        <w:t>Our idea is to set up the Raspberry Pi’s, connecting them to camera modules. These cameras will record video footage</w:t>
      </w:r>
      <w:r w:rsidR="00112987">
        <w:t xml:space="preserve"> </w:t>
      </w:r>
      <w:r w:rsidR="00C960A9">
        <w:t>and</w:t>
      </w:r>
      <w:r w:rsidR="00112987">
        <w:t xml:space="preserve"> </w:t>
      </w:r>
      <w:r w:rsidR="00C960A9">
        <w:t>stream</w:t>
      </w:r>
      <w:r w:rsidR="00112987">
        <w:t xml:space="preserve"> it live</w:t>
      </w:r>
      <w:r w:rsidR="00C960A9">
        <w:t xml:space="preserve"> to a webpage.</w:t>
      </w:r>
      <w:r w:rsidR="00112987">
        <w:t xml:space="preserve"> The plan is to host this website publicly using a cloud.</w:t>
      </w:r>
      <w:r w:rsidR="00C960A9">
        <w:t xml:space="preserve"> There will be administrative rights to who can view</w:t>
      </w:r>
      <w:r w:rsidR="00112987">
        <w:t xml:space="preserve"> what camera, based on who is logged in with a username and password. For example,</w:t>
      </w:r>
      <w:r w:rsidR="00F034EB">
        <w:t xml:space="preserve"> </w:t>
      </w:r>
      <w:r w:rsidR="00112987">
        <w:t xml:space="preserve">one person signed in can view both cameras at the same time while another sign in can only view one. </w:t>
      </w:r>
      <w:r w:rsidR="00220826">
        <w:t>Expanding on this</w:t>
      </w:r>
      <w:r w:rsidR="00112987">
        <w:t xml:space="preserve"> idea</w:t>
      </w:r>
      <w:r w:rsidR="00220826">
        <w:t>, we can modify the Pi</w:t>
      </w:r>
      <w:r w:rsidR="00112987">
        <w:t xml:space="preserve"> cameras</w:t>
      </w:r>
      <w:r w:rsidR="00220826">
        <w:t xml:space="preserve"> to use facial-recognition or number-plate recognition.</w:t>
      </w:r>
      <w:r w:rsidR="000761D4">
        <w:t xml:space="preserve"> A scenario of a use for this project is so that in a business place, there will be a camera at the front door of an office, and then another camera at the back door of the office. The Boss can see both cameras where as the employees can only see the front camera.</w:t>
      </w:r>
    </w:p>
    <w:p w:rsidR="00F034EB" w:rsidRDefault="00FB587F" w:rsidP="00F034EB">
      <w:pPr>
        <w:spacing w:line="240" w:lineRule="auto"/>
      </w:pPr>
      <w:r>
        <w:t xml:space="preserve">Our group arranged a second meeting to discuss which roles each team member would partake. The role I decided to </w:t>
      </w:r>
      <w:r w:rsidR="00E90157">
        <w:t>take</w:t>
      </w:r>
      <w:r>
        <w:t xml:space="preserve"> </w:t>
      </w:r>
      <w:r w:rsidR="00E90157">
        <w:t>is</w:t>
      </w:r>
      <w:r>
        <w:t xml:space="preserve"> with the active directory. </w:t>
      </w:r>
      <w:r w:rsidR="00E90157">
        <w:t>I will be i</w:t>
      </w:r>
      <w:r>
        <w:t>nstalling active directory, creating and configuring users, and assigning permissions to the users.</w:t>
      </w:r>
      <w:r w:rsidR="00E90157">
        <w:t xml:space="preserve"> Once all of </w:t>
      </w:r>
      <w:r w:rsidR="009D430F">
        <w:t>our</w:t>
      </w:r>
      <w:r w:rsidR="00E90157">
        <w:t xml:space="preserve"> roles were decided, we met with our project supervisor, Veronica. She portrayed to us that we have an idea of what we’re doing but we need to know exactly how to do it</w:t>
      </w:r>
      <w:r w:rsidR="009D430F">
        <w:t xml:space="preserve"> regarding hardware and software</w:t>
      </w:r>
      <w:r w:rsidR="00E90157">
        <w:t xml:space="preserve">. </w:t>
      </w:r>
      <w:r w:rsidR="000761D4">
        <w:t xml:space="preserve">Veronica got in contact with another one of our lecturers to </w:t>
      </w:r>
      <w:r w:rsidR="009D430F">
        <w:t>request</w:t>
      </w:r>
      <w:r w:rsidR="000761D4">
        <w:t xml:space="preserve"> permission </w:t>
      </w:r>
      <w:r w:rsidR="009D430F">
        <w:t>that we can</w:t>
      </w:r>
      <w:r w:rsidR="000761D4">
        <w:t xml:space="preserve"> use two of the college’s routers and a switch</w:t>
      </w:r>
      <w:r w:rsidR="009D430F">
        <w:t xml:space="preserve"> for the duration of the project</w:t>
      </w:r>
      <w:r w:rsidR="000761D4">
        <w:t>. The permission was granted.</w:t>
      </w:r>
    </w:p>
    <w:p w:rsidR="00E90157" w:rsidRPr="00F034EB" w:rsidRDefault="00E90157" w:rsidP="00F034EB">
      <w:pPr>
        <w:spacing w:line="240" w:lineRule="auto"/>
      </w:pPr>
      <w:r>
        <w:t>The research I did for this week was figur</w:t>
      </w:r>
      <w:r w:rsidR="000761D4">
        <w:t>ing</w:t>
      </w:r>
      <w:r>
        <w:t xml:space="preserve"> out which camera modules to buy suitable for this project, and deciding the suitable software on the Raspberry Pi to set up our video surveillance.</w:t>
      </w:r>
      <w:r w:rsidR="000761D4">
        <w:t xml:space="preserve"> They can be found on my Research Repo</w:t>
      </w:r>
      <w:bookmarkStart w:id="0" w:name="_GoBack"/>
      <w:bookmarkEnd w:id="0"/>
      <w:r w:rsidR="000761D4">
        <w:t>rt Week 1.</w:t>
      </w:r>
    </w:p>
    <w:sectPr w:rsidR="00E90157" w:rsidRPr="00F03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EB"/>
    <w:rsid w:val="000761D4"/>
    <w:rsid w:val="00112987"/>
    <w:rsid w:val="00220826"/>
    <w:rsid w:val="0053212D"/>
    <w:rsid w:val="005773D8"/>
    <w:rsid w:val="0070680F"/>
    <w:rsid w:val="009D430F"/>
    <w:rsid w:val="00A15E58"/>
    <w:rsid w:val="00C960A9"/>
    <w:rsid w:val="00E90157"/>
    <w:rsid w:val="00F034EB"/>
    <w:rsid w:val="00FB58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861B"/>
  <w15:chartTrackingRefBased/>
  <w15:docId w15:val="{BDD240EF-F234-432A-BBD2-FB1E13E6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Miller</dc:creator>
  <cp:keywords/>
  <dc:description/>
  <cp:lastModifiedBy>Oisin Miller</cp:lastModifiedBy>
  <cp:revision>1</cp:revision>
  <dcterms:created xsi:type="dcterms:W3CDTF">2019-10-14T14:56:00Z</dcterms:created>
  <dcterms:modified xsi:type="dcterms:W3CDTF">2019-10-14T16:41:00Z</dcterms:modified>
</cp:coreProperties>
</file>