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3"/>
        <w:gridCol w:w="3883"/>
      </w:tblGrid>
      <w:tr w:rsidR="00705E3E" w:rsidRPr="00E2732A" w:rsidTr="003D2022">
        <w:trPr>
          <w:trHeight w:val="1090"/>
        </w:trPr>
        <w:tc>
          <w:tcPr>
            <w:tcW w:w="6943" w:type="dxa"/>
            <w:vAlign w:val="center"/>
          </w:tcPr>
          <w:tbl>
            <w:tblPr>
              <w:tblStyle w:val="TableGrid"/>
              <w:tblW w:w="67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386"/>
              <w:gridCol w:w="5341"/>
            </w:tblGrid>
            <w:tr w:rsidR="00705E3E" w:rsidRPr="00E2732A" w:rsidTr="003D2022">
              <w:trPr>
                <w:trHeight w:val="70"/>
              </w:trPr>
              <w:tc>
                <w:tcPr>
                  <w:tcW w:w="1332" w:type="dxa"/>
                  <w:vMerge w:val="restart"/>
                </w:tcPr>
                <w:p w:rsidR="00705E3E" w:rsidRPr="00E2732A" w:rsidRDefault="00705E3E" w:rsidP="003D2022">
                  <w:r w:rsidRPr="00E2732A">
                    <w:rPr>
                      <w:noProof/>
                    </w:rPr>
                    <w:drawing>
                      <wp:inline distT="0" distB="0" distL="0" distR="0" wp14:anchorId="5219FDE9" wp14:editId="4A2EC310">
                        <wp:extent cx="741680" cy="741680"/>
                        <wp:effectExtent l="0" t="0" r="1270" b="127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741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</w:tcPr>
                <w:p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05E3E" w:rsidRPr="00E2732A" w:rsidTr="003D2022">
              <w:trPr>
                <w:trHeight w:val="801"/>
              </w:trPr>
              <w:tc>
                <w:tcPr>
                  <w:tcW w:w="1332" w:type="dxa"/>
                  <w:vMerge/>
                </w:tcPr>
                <w:p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</w:tcPr>
                <w:p w:rsidR="00705E3E" w:rsidRPr="00E2732A" w:rsidRDefault="00705E3E" w:rsidP="003D2022">
                  <w:pPr>
                    <w:jc w:val="center"/>
                    <w:rPr>
                      <w:sz w:val="24"/>
                      <w:szCs w:val="24"/>
                    </w:rPr>
                  </w:pPr>
                  <w:r w:rsidRPr="00E2732A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EFE1A78" wp14:editId="754A6FBE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1430" t="7620" r="7620" b="11430"/>
                            <wp:wrapNone/>
                            <wp:docPr id="4" name="Straight Connector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b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+XSR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:rsidR="00705E3E" w:rsidRPr="00E2732A" w:rsidRDefault="00705E3E" w:rsidP="003D20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vAlign w:val="bottom"/>
          </w:tcPr>
          <w:p w:rsidR="00705E3E" w:rsidRPr="00E2732A" w:rsidRDefault="00705E3E" w:rsidP="003D202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05E3E" w:rsidRPr="00E2732A" w:rsidRDefault="00705E3E" w:rsidP="00705E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EXE</w:t>
      </w:r>
      <w:r w:rsidR="008F5CC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-LỚ</w:t>
      </w:r>
      <w:r w:rsidR="00C97979">
        <w:rPr>
          <w:rFonts w:ascii="Times New Roman" w:hAnsi="Times New Roman" w:cs="Times New Roman"/>
          <w:b/>
          <w:sz w:val="24"/>
          <w:szCs w:val="24"/>
        </w:rPr>
        <w:t>P 05</w:t>
      </w:r>
      <w:bookmarkStart w:id="0" w:name="_GoBack"/>
      <w:bookmarkEnd w:id="0"/>
    </w:p>
    <w:p w:rsidR="00705E3E" w:rsidRPr="00E2732A" w:rsidRDefault="00705E3E" w:rsidP="00705E3E">
      <w:pPr>
        <w:rPr>
          <w:rFonts w:ascii="Times New Roman" w:hAnsi="Times New Roman" w:cs="Times New Roman"/>
          <w:b/>
          <w:sz w:val="24"/>
          <w:szCs w:val="24"/>
        </w:rPr>
      </w:pPr>
      <w:r w:rsidRPr="00E2732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EF231" wp14:editId="317E0204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G64IPh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:rsidR="00705E3E" w:rsidRPr="008F5CCE" w:rsidRDefault="00705E3E" w:rsidP="00705E3E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Nộp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lưu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file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(.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cpp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vào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ổ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đĩa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73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G:\HotenSV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705E3E" w:rsidRPr="00E2732A" w:rsidRDefault="00705E3E" w:rsidP="00705E3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2732A">
        <w:rPr>
          <w:rFonts w:ascii="Times New Roman" w:hAnsi="Times New Roman" w:cs="Times New Roman"/>
          <w:b/>
          <w:bCs/>
          <w:sz w:val="24"/>
          <w:szCs w:val="24"/>
        </w:rPr>
        <w:t>NỘI DUNG ĐỀ THI:</w:t>
      </w:r>
      <w:r w:rsidRPr="00E273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5E3E" w:rsidRDefault="00705E3E" w:rsidP="00705E3E">
      <w:p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bách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rằng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mỗi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tin: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hang (string)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tên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hang (string)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đơn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giá</w:t>
      </w:r>
      <w:proofErr w:type="spellEnd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int</w:t>
      </w:r>
      <w:proofErr w:type="spellEnd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số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lượng</w:t>
      </w:r>
      <w:proofErr w:type="spellEnd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int</w:t>
      </w:r>
      <w:proofErr w:type="spellEnd"/>
      <w:r w:rsidR="008434A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705E3E" w:rsidRPr="006F6A66" w:rsidRDefault="00705E3E" w:rsidP="00705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bài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(0.5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705E3E" w:rsidRPr="00C9160D" w:rsidRDefault="00705E3E" w:rsidP="00705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:rsidR="00705E3E" w:rsidRPr="005A26E5" w:rsidRDefault="00705E3E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8F5CC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file input.txt</w:t>
      </w:r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(2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705E3E" w:rsidRPr="00C9160D" w:rsidRDefault="00705E3E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635EC1"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35EC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635EC1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màn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(2 </w:t>
      </w:r>
      <w:proofErr w:type="spellStart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 w:rsidR="006E667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705E3E" w:rsidRPr="007179A6" w:rsidRDefault="006E6679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="00EA2E8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à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phím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(2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6E6679" w:rsidRPr="006E6679" w:rsidRDefault="006E6679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mặt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</w:t>
      </w:r>
      <w:r w:rsidR="00EA2E8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à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</w:t>
      </w:r>
      <w:r w:rsidR="00EA2E8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ó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8F5CC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file output.txt</w:t>
      </w:r>
    </w:p>
    <w:p w:rsidR="00705E3E" w:rsidRDefault="006E6679" w:rsidP="006E667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(2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161D8D" w:rsidRPr="00161D8D" w:rsidRDefault="00161D8D" w:rsidP="00161D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Gọi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main(</w:t>
      </w:r>
      <w:proofErr w:type="gram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161D8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(1.5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:rsidR="00705E3E" w:rsidRPr="00E51803" w:rsidRDefault="00705E3E" w:rsidP="00705E3E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51803">
        <w:rPr>
          <w:rFonts w:ascii="Times New Roman" w:hAnsi="Times New Roman" w:cs="Times New Roman"/>
          <w:b/>
        </w:rPr>
        <w:t>-</w:t>
      </w:r>
      <w:proofErr w:type="spellStart"/>
      <w:r w:rsidRPr="00E51803">
        <w:rPr>
          <w:rFonts w:ascii="Times New Roman" w:hAnsi="Times New Roman" w:cs="Times New Roman"/>
          <w:b/>
        </w:rPr>
        <w:t>Hết</w:t>
      </w:r>
      <w:proofErr w:type="spellEnd"/>
      <w:r w:rsidRPr="00E51803">
        <w:rPr>
          <w:rFonts w:ascii="Times New Roman" w:hAnsi="Times New Roman" w:cs="Times New Roman"/>
          <w:b/>
        </w:rPr>
        <w:t xml:space="preserve"> -</w:t>
      </w:r>
    </w:p>
    <w:p w:rsidR="00705E3E" w:rsidRDefault="00705E3E" w:rsidP="00705E3E">
      <w:pPr>
        <w:spacing w:after="160" w:line="259" w:lineRule="auto"/>
        <w:rPr>
          <w:rFonts w:ascii="Times New Roman" w:hAnsi="Times New Roman" w:cs="Times New Roman"/>
        </w:rPr>
      </w:pPr>
    </w:p>
    <w:sectPr w:rsidR="00705E3E" w:rsidSect="00250360">
      <w:pgSz w:w="12240" w:h="15840"/>
      <w:pgMar w:top="567" w:right="1325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24465"/>
    <w:multiLevelType w:val="hybridMultilevel"/>
    <w:tmpl w:val="716E1B14"/>
    <w:lvl w:ilvl="0" w:tplc="D84EB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C609B"/>
    <w:multiLevelType w:val="hybridMultilevel"/>
    <w:tmpl w:val="CE74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F08B8"/>
    <w:multiLevelType w:val="hybridMultilevel"/>
    <w:tmpl w:val="69B01400"/>
    <w:lvl w:ilvl="0" w:tplc="4E6A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A7FFD"/>
    <w:multiLevelType w:val="hybridMultilevel"/>
    <w:tmpl w:val="F8C42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3E"/>
    <w:rsid w:val="00063359"/>
    <w:rsid w:val="000F7A65"/>
    <w:rsid w:val="00161D8D"/>
    <w:rsid w:val="001B5000"/>
    <w:rsid w:val="00264C86"/>
    <w:rsid w:val="0039241A"/>
    <w:rsid w:val="00500684"/>
    <w:rsid w:val="00606605"/>
    <w:rsid w:val="00635EC1"/>
    <w:rsid w:val="006E6679"/>
    <w:rsid w:val="00705E3E"/>
    <w:rsid w:val="007C06B3"/>
    <w:rsid w:val="008434AD"/>
    <w:rsid w:val="008F5CCE"/>
    <w:rsid w:val="00C97979"/>
    <w:rsid w:val="00E52856"/>
    <w:rsid w:val="00EA2E8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E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E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admin</cp:lastModifiedBy>
  <cp:revision>17</cp:revision>
  <dcterms:created xsi:type="dcterms:W3CDTF">2017-10-31T05:58:00Z</dcterms:created>
  <dcterms:modified xsi:type="dcterms:W3CDTF">2019-03-14T03:40:00Z</dcterms:modified>
</cp:coreProperties>
</file>