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B88E" w14:textId="475F3B1E" w:rsidR="000C4EBF" w:rsidRPr="000C4EBF" w:rsidRDefault="000C4EBF" w:rsidP="000C4EBF">
      <w:pPr>
        <w:pStyle w:val="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C4EBF">
        <w:rPr>
          <w:rFonts w:ascii="Times New Roman" w:hAnsi="Times New Roman" w:cs="Times New Roman"/>
          <w:b/>
          <w:sz w:val="24"/>
          <w:szCs w:val="24"/>
        </w:rPr>
        <w:t>Динамическое программирование</w:t>
      </w:r>
    </w:p>
    <w:p w14:paraId="70FD3EBD" w14:textId="5B050FA0" w:rsidR="000D0B4D" w:rsidRPr="000C4EBF" w:rsidRDefault="000D0B4D" w:rsidP="000C4EBF">
      <w:pPr>
        <w:rPr>
          <w:rFonts w:cs="Times New Roman"/>
          <w:szCs w:val="24"/>
        </w:rPr>
      </w:pPr>
      <w:r w:rsidRPr="00F17B42">
        <w:rPr>
          <w:rFonts w:cs="Times New Roman"/>
          <w:b/>
          <w:szCs w:val="24"/>
        </w:rPr>
        <w:t>Динамическое программирование</w:t>
      </w:r>
      <w:r w:rsidRPr="000D0B4D">
        <w:rPr>
          <w:rFonts w:cs="Times New Roman"/>
          <w:szCs w:val="24"/>
        </w:rPr>
        <w:t xml:space="preserve"> — это когда у нас есть задача, которую непонятно как решать, и мы разбиваем ее на меньшие задачи, которые тоже непонятно как решать.</w:t>
      </w:r>
    </w:p>
    <w:p w14:paraId="162ABC8A" w14:textId="77777777" w:rsidR="00F17B42" w:rsidRPr="00F17B42" w:rsidRDefault="00F17B42" w:rsidP="00F17B42">
      <w:pPr>
        <w:rPr>
          <w:rFonts w:cs="Times New Roman"/>
          <w:b/>
          <w:szCs w:val="24"/>
        </w:rPr>
      </w:pPr>
    </w:p>
    <w:p w14:paraId="008FC67D" w14:textId="77777777" w:rsidR="00F17B42" w:rsidRPr="00F17B42" w:rsidRDefault="00F17B42" w:rsidP="00F17B42">
      <w:pPr>
        <w:rPr>
          <w:rFonts w:cs="Times New Roman"/>
          <w:b/>
          <w:szCs w:val="24"/>
        </w:rPr>
      </w:pPr>
      <w:r w:rsidRPr="00F17B42">
        <w:rPr>
          <w:rFonts w:cs="Times New Roman"/>
          <w:b/>
          <w:szCs w:val="24"/>
        </w:rPr>
        <w:t>Чтобы успешно решить задачу динамикой нужно:</w:t>
      </w:r>
    </w:p>
    <w:p w14:paraId="26BE6069" w14:textId="77777777" w:rsidR="00F17B42" w:rsidRPr="00F17B42" w:rsidRDefault="00F17B42" w:rsidP="00F17B42">
      <w:pPr>
        <w:ind w:left="708"/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1) Состояние динамики: параметр(ы), однозначно задающие подзадачу.</w:t>
      </w:r>
    </w:p>
    <w:p w14:paraId="70855C0F" w14:textId="77777777" w:rsidR="00F17B42" w:rsidRPr="00F17B42" w:rsidRDefault="00F17B42" w:rsidP="00F17B42">
      <w:pPr>
        <w:ind w:left="708"/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2) Значения начальных состояний.</w:t>
      </w:r>
    </w:p>
    <w:p w14:paraId="47298E78" w14:textId="77777777" w:rsidR="00F17B42" w:rsidRPr="00F17B42" w:rsidRDefault="00F17B42" w:rsidP="00F17B42">
      <w:pPr>
        <w:ind w:left="708"/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3) Переходы между состояниями: формула пересчёта.</w:t>
      </w:r>
    </w:p>
    <w:p w14:paraId="204B59C1" w14:textId="77777777" w:rsidR="00F17B42" w:rsidRPr="00F17B42" w:rsidRDefault="00F17B42" w:rsidP="00F17B42">
      <w:pPr>
        <w:ind w:left="708"/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4) Порядок пересчёта.</w:t>
      </w:r>
    </w:p>
    <w:p w14:paraId="58EB94FD" w14:textId="09443BD5" w:rsidR="00475E72" w:rsidRDefault="00F17B42" w:rsidP="00F17B42">
      <w:pPr>
        <w:ind w:left="708"/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5) Положение ответа на задачу: иногда это сумма или, например, максимум из значений нескольких состояний.</w:t>
      </w:r>
    </w:p>
    <w:p w14:paraId="1253D4A9" w14:textId="351224F2" w:rsidR="00F17B42" w:rsidRDefault="00F17B42" w:rsidP="00F17B42">
      <w:pPr>
        <w:rPr>
          <w:rFonts w:cs="Times New Roman"/>
          <w:szCs w:val="24"/>
        </w:rPr>
      </w:pPr>
    </w:p>
    <w:p w14:paraId="5492ED46" w14:textId="77777777" w:rsidR="00F17B42" w:rsidRPr="00F17B42" w:rsidRDefault="00F17B42" w:rsidP="00F17B42">
      <w:pPr>
        <w:rPr>
          <w:rFonts w:cs="Times New Roman"/>
          <w:b/>
          <w:szCs w:val="24"/>
        </w:rPr>
      </w:pPr>
      <w:r w:rsidRPr="00F17B42">
        <w:rPr>
          <w:rFonts w:cs="Times New Roman"/>
          <w:b/>
          <w:szCs w:val="24"/>
        </w:rPr>
        <w:t>Существует три порядка пересчёта:</w:t>
      </w:r>
    </w:p>
    <w:p w14:paraId="23A58B2C" w14:textId="77777777" w:rsidR="00F17B42" w:rsidRPr="00F17B42" w:rsidRDefault="00F17B42" w:rsidP="00F17B42">
      <w:pPr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1) Прямой порядок:</w:t>
      </w:r>
    </w:p>
    <w:p w14:paraId="142031AE" w14:textId="37D622CC" w:rsidR="00F17B42" w:rsidRDefault="00F17B42" w:rsidP="00F17B42">
      <w:pPr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Состояния последовательно пересчитывается исходя из уже посчитанных.</w:t>
      </w:r>
    </w:p>
    <w:p w14:paraId="51C1D0A8" w14:textId="77777777" w:rsidR="00F17B42" w:rsidRPr="00F17B42" w:rsidRDefault="00F17B42" w:rsidP="00F17B42">
      <w:pPr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2) Обратный порядок:</w:t>
      </w:r>
    </w:p>
    <w:p w14:paraId="2D01CDBE" w14:textId="1522F4BD" w:rsidR="00F17B42" w:rsidRDefault="00F17B42" w:rsidP="00F17B42">
      <w:pPr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Обновляются все состояния, зависящие от текущего состояния.</w:t>
      </w:r>
    </w:p>
    <w:p w14:paraId="4F9B51BF" w14:textId="77777777" w:rsidR="00F17B42" w:rsidRPr="00F17B42" w:rsidRDefault="00F17B42" w:rsidP="00F17B42">
      <w:pPr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>3) Ленивая динамика:</w:t>
      </w:r>
    </w:p>
    <w:p w14:paraId="43C5EA98" w14:textId="531DD789" w:rsidR="00F17B42" w:rsidRDefault="00F17B42" w:rsidP="00F17B42">
      <w:pPr>
        <w:rPr>
          <w:rFonts w:cs="Times New Roman"/>
          <w:szCs w:val="24"/>
        </w:rPr>
      </w:pPr>
      <w:r w:rsidRPr="00F17B42">
        <w:rPr>
          <w:rFonts w:cs="Times New Roman"/>
          <w:szCs w:val="24"/>
        </w:rPr>
        <w:t xml:space="preserve">Рекурсивная </w:t>
      </w:r>
      <w:proofErr w:type="spellStart"/>
      <w:r w:rsidRPr="00F17B42">
        <w:rPr>
          <w:rFonts w:cs="Times New Roman"/>
          <w:szCs w:val="24"/>
        </w:rPr>
        <w:t>мемоизированная</w:t>
      </w:r>
      <w:proofErr w:type="spellEnd"/>
      <w:r w:rsidRPr="00F17B42">
        <w:rPr>
          <w:rFonts w:cs="Times New Roman"/>
          <w:szCs w:val="24"/>
        </w:rPr>
        <w:t xml:space="preserve"> функция пересчёта динамики. Это что-то вроде поиска в глубину по ацикличному графу состояний, где рёбра — это зависимости между ними.</w:t>
      </w:r>
    </w:p>
    <w:p w14:paraId="7B00D2C6" w14:textId="77777777" w:rsidR="00F17B42" w:rsidRDefault="00F17B42" w:rsidP="00F17B42">
      <w:pPr>
        <w:rPr>
          <w:lang w:val="en-US" w:eastAsia="ru-RU"/>
        </w:rPr>
      </w:pPr>
    </w:p>
    <w:p w14:paraId="2CD38829" w14:textId="4A1B605D" w:rsidR="00F17B42" w:rsidRPr="00F17B42" w:rsidRDefault="00F17B42" w:rsidP="00F17B42">
      <w:pPr>
        <w:rPr>
          <w:b/>
          <w:shd w:val="clear" w:color="auto" w:fill="FFFFFF"/>
          <w:lang w:eastAsia="ru-RU"/>
        </w:rPr>
      </w:pPr>
      <w:r w:rsidRPr="00F17B42">
        <w:rPr>
          <w:lang w:eastAsia="ru-RU"/>
        </w:rPr>
        <w:br/>
      </w:r>
      <w:r w:rsidRPr="00F17B42">
        <w:rPr>
          <w:b/>
          <w:shd w:val="clear" w:color="auto" w:fill="FFFFFF"/>
          <w:lang w:eastAsia="ru-RU"/>
        </w:rPr>
        <w:t>Прямой порядок:</w:t>
      </w:r>
    </w:p>
    <w:p w14:paraId="06B25BE9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] =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Начальные значения</w:t>
      </w:r>
    </w:p>
    <w:p w14:paraId="037C9BE4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] =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Начальные значения</w:t>
      </w:r>
    </w:p>
    <w:p w14:paraId="5E752DAD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i </w:t>
      </w: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range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n +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):</w:t>
      </w:r>
    </w:p>
    <w:p w14:paraId="50663A5C" w14:textId="174CB6F7" w:rsid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</w:pP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fib[i] = fib[i -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+ fib[i -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Пересчёт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состояния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i</w:t>
      </w:r>
    </w:p>
    <w:p w14:paraId="7513D9C6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14:paraId="1DCEBFD6" w14:textId="15967C0A" w:rsidR="00F17B42" w:rsidRPr="00F17B42" w:rsidRDefault="00F17B42" w:rsidP="00F17B42">
      <w:pPr>
        <w:rPr>
          <w:b/>
          <w:shd w:val="clear" w:color="auto" w:fill="FFFFFF"/>
          <w:lang w:eastAsia="ru-RU"/>
        </w:rPr>
      </w:pPr>
      <w:r w:rsidRPr="00F17B42">
        <w:rPr>
          <w:lang w:eastAsia="ru-RU"/>
        </w:rPr>
        <w:br/>
      </w:r>
      <w:r w:rsidRPr="00F17B42">
        <w:rPr>
          <w:b/>
          <w:shd w:val="clear" w:color="auto" w:fill="FFFFFF"/>
          <w:lang w:eastAsia="ru-RU"/>
        </w:rPr>
        <w:t>Обратный порядок:</w:t>
      </w:r>
    </w:p>
    <w:p w14:paraId="49A39F23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] =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Начальные значения</w:t>
      </w:r>
    </w:p>
    <w:p w14:paraId="251CE24D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for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i </w:t>
      </w: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range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 n):</w:t>
      </w:r>
    </w:p>
    <w:p w14:paraId="60225C9E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[i +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] += </w:t>
      </w: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[i] 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Обновление состояния i + 1</w:t>
      </w:r>
    </w:p>
    <w:p w14:paraId="2147FF87" w14:textId="49214FE4" w:rsid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</w:pP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[i +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] += </w:t>
      </w: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[i] 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Обновление состояния i + 2</w:t>
      </w:r>
    </w:p>
    <w:p w14:paraId="1E02C9E1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6222A79F" w14:textId="15DA4F6E" w:rsidR="00F17B42" w:rsidRPr="00F17B42" w:rsidRDefault="00F17B42" w:rsidP="00F17B42">
      <w:pPr>
        <w:rPr>
          <w:rFonts w:cs="Times New Roman"/>
          <w:b/>
          <w:lang w:eastAsia="ru-RU"/>
        </w:rPr>
      </w:pPr>
      <w:r w:rsidRPr="00F17B42">
        <w:rPr>
          <w:lang w:eastAsia="ru-RU"/>
        </w:rPr>
        <w:lastRenderedPageBreak/>
        <w:br/>
      </w:r>
      <w:r w:rsidRPr="00F17B42">
        <w:rPr>
          <w:b/>
          <w:shd w:val="clear" w:color="auto" w:fill="FFFFFF"/>
          <w:lang w:eastAsia="ru-RU"/>
        </w:rPr>
        <w:t>Ленивая динамика:</w:t>
      </w:r>
    </w:p>
    <w:p w14:paraId="668566D6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F17B42">
        <w:rPr>
          <w:rFonts w:ascii="Consolas" w:eastAsia="Times New Roman" w:hAnsi="Consolas" w:cs="Courier New"/>
          <w:b/>
          <w:bCs/>
          <w:color w:val="4271AE"/>
          <w:sz w:val="20"/>
          <w:szCs w:val="20"/>
          <w:lang w:eastAsia="ru-RU"/>
        </w:rPr>
        <w:t>get_fib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i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):</w:t>
      </w:r>
    </w:p>
    <w:p w14:paraId="26C7050C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if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(i &lt;=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): 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Начальные значения</w:t>
      </w:r>
    </w:p>
    <w:p w14:paraId="3C196704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</w:t>
      </w: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14:paraId="3591CD22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(fib[i] != -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): 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Ленивость</w:t>
      </w:r>
    </w:p>
    <w:p w14:paraId="35777289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fib[i]</w:t>
      </w:r>
    </w:p>
    <w:p w14:paraId="4271BBCD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fib[i] = </w:t>
      </w: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get_fib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(i -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 + </w:t>
      </w: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get_fib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(i - </w:t>
      </w:r>
      <w:r w:rsidRPr="00F17B42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 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F17B42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Пересчёт</w:t>
      </w:r>
    </w:p>
    <w:p w14:paraId="203E6CA2" w14:textId="77777777" w:rsidR="00F17B42" w:rsidRPr="00F17B42" w:rsidRDefault="00F17B42" w:rsidP="00F17B42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F17B42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F17B42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fib</w:t>
      </w:r>
      <w:proofErr w:type="spellEnd"/>
      <w:r w:rsidRPr="00F17B42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[i]</w:t>
      </w:r>
    </w:p>
    <w:p w14:paraId="2C801771" w14:textId="77777777" w:rsidR="00F17B42" w:rsidRPr="00F17B42" w:rsidRDefault="00F17B42" w:rsidP="00F17B42">
      <w:pPr>
        <w:rPr>
          <w:rFonts w:cs="Times New Roman"/>
          <w:szCs w:val="24"/>
        </w:rPr>
      </w:pPr>
    </w:p>
    <w:sectPr w:rsidR="00F17B42" w:rsidRPr="00F1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55F79"/>
    <w:multiLevelType w:val="hybridMultilevel"/>
    <w:tmpl w:val="DE90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C0"/>
    <w:rsid w:val="000C4EBF"/>
    <w:rsid w:val="000D0B4D"/>
    <w:rsid w:val="0039020F"/>
    <w:rsid w:val="00475E72"/>
    <w:rsid w:val="0071264C"/>
    <w:rsid w:val="0079230C"/>
    <w:rsid w:val="00BE32C0"/>
    <w:rsid w:val="00F1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3202"/>
  <w15:chartTrackingRefBased/>
  <w15:docId w15:val="{AD09169F-4FD9-4126-8BEF-756B42C6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B4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C4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BF"/>
    <w:pPr>
      <w:ind w:left="720"/>
      <w:contextualSpacing/>
    </w:pPr>
  </w:style>
  <w:style w:type="paragraph" w:styleId="a4">
    <w:name w:val="No Spacing"/>
    <w:uiPriority w:val="1"/>
    <w:qFormat/>
    <w:rsid w:val="000C4EB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C4EBF"/>
    <w:rPr>
      <w:rFonts w:asciiTheme="majorHAnsi" w:eastAsiaTheme="majorEastAsia" w:hAnsiTheme="majorHAnsi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17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7B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7B4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17B42"/>
  </w:style>
  <w:style w:type="character" w:customStyle="1" w:styleId="hljs-comment">
    <w:name w:val="hljs-comment"/>
    <w:basedOn w:val="a0"/>
    <w:rsid w:val="00F17B42"/>
  </w:style>
  <w:style w:type="character" w:customStyle="1" w:styleId="hljs-keyword">
    <w:name w:val="hljs-keyword"/>
    <w:basedOn w:val="a0"/>
    <w:rsid w:val="00F17B42"/>
  </w:style>
  <w:style w:type="character" w:customStyle="1" w:styleId="hljs-builtin">
    <w:name w:val="hljs-built_in"/>
    <w:basedOn w:val="a0"/>
    <w:rsid w:val="00F17B42"/>
  </w:style>
  <w:style w:type="character" w:customStyle="1" w:styleId="hljs-function">
    <w:name w:val="hljs-function"/>
    <w:basedOn w:val="a0"/>
    <w:rsid w:val="00F17B42"/>
  </w:style>
  <w:style w:type="character" w:customStyle="1" w:styleId="hljs-title">
    <w:name w:val="hljs-title"/>
    <w:basedOn w:val="a0"/>
    <w:rsid w:val="00F17B42"/>
  </w:style>
  <w:style w:type="character" w:customStyle="1" w:styleId="hljs-params">
    <w:name w:val="hljs-params"/>
    <w:basedOn w:val="a0"/>
    <w:rsid w:val="00F17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1</cp:revision>
  <dcterms:created xsi:type="dcterms:W3CDTF">2023-05-18T08:09:00Z</dcterms:created>
  <dcterms:modified xsi:type="dcterms:W3CDTF">2023-06-24T14:22:00Z</dcterms:modified>
</cp:coreProperties>
</file>