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bookmarkStart w:id="0" w:name="_GoBack"/>
      <w:bookmarkEnd w:id="0"/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'Iterative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Neither of these is a big deal, but they might be off-putting people accustomed to the expedience of empirical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just</w:t>
      </w:r>
      <w:proofErr w:type="gramEnd"/>
      <w:r w:rsidRPr="00636CD5">
        <w:rPr>
          <w:rFonts w:cstheme="minorHAnsi"/>
          <w:color w:val="000000"/>
          <w:highlight w:val="white"/>
        </w:rPr>
        <w:t xml:space="preserve">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137C56">
        <w:rPr>
          <w:rFonts w:ascii="Consolas" w:hAnsi="Consolas" w:cs="Consolas"/>
          <w:color w:val="000000"/>
          <w:sz w:val="16"/>
          <w:highlight w:val="white"/>
        </w:rPr>
        <w:t>^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flexibility. But there is a down-side to an API with a large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2F6482" w:rsidP="000A1831">
      <w:pPr>
        <w:rPr>
          <w:rFonts w:cstheme="minorHAnsi"/>
        </w:rPr>
      </w:pPr>
      <w:r>
        <w:rPr>
          <w:rFonts w:cstheme="minorHAnsi"/>
          <w:color w:val="000000"/>
          <w:highlight w:val="white"/>
        </w:rPr>
        <w:t>Still, e</w:t>
      </w:r>
      <w:r w:rsidR="000A1831" w:rsidRPr="009D4D44">
        <w:rPr>
          <w:rFonts w:cstheme="minorHAnsi"/>
          <w:color w:val="000000"/>
          <w:highlight w:val="white"/>
        </w:rPr>
        <w:t>ven with functional programming</w:t>
      </w:r>
      <w:r>
        <w:rPr>
          <w:rFonts w:cstheme="minorHAnsi"/>
          <w:color w:val="000000"/>
          <w:highlight w:val="white"/>
        </w:rPr>
        <w:t xml:space="preserve"> as employed </w:t>
      </w:r>
      <w:proofErr w:type="gramStart"/>
      <w:r>
        <w:rPr>
          <w:rFonts w:cstheme="minorHAnsi"/>
          <w:color w:val="000000"/>
          <w:highlight w:val="white"/>
        </w:rPr>
        <w:t>here</w:t>
      </w:r>
      <w:r w:rsidR="000A1831" w:rsidRPr="009D4D44">
        <w:rPr>
          <w:rFonts w:cstheme="minorHAnsi"/>
          <w:color w:val="000000"/>
          <w:highlight w:val="white"/>
        </w:rPr>
        <w:t>,</w:t>
      </w:r>
      <w:proofErr w:type="gramEnd"/>
      <w:r w:rsidR="000A1831" w:rsidRPr="009D4D44">
        <w:rPr>
          <w:rFonts w:cstheme="minorHAnsi"/>
          <w:color w:val="000000"/>
          <w:highlight w:val="white"/>
        </w:rPr>
        <w:t xml:space="preserve"> and even assuming my approach </w:t>
      </w:r>
      <w:r>
        <w:rPr>
          <w:rFonts w:cstheme="minorHAnsi"/>
          <w:color w:val="000000"/>
          <w:highlight w:val="white"/>
        </w:rPr>
        <w:t>i</w:t>
      </w:r>
      <w:r w:rsidR="000A1831" w:rsidRPr="009D4D44">
        <w:rPr>
          <w:rFonts w:cstheme="minorHAnsi"/>
          <w:color w:val="000000"/>
          <w:highlight w:val="white"/>
        </w:rPr>
        <w:t>s optimal for the given point in my targeted design space, game engine design remains fundamentally difficult and peppered with compromise.</w:t>
      </w:r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75C34"/>
    <w:rsid w:val="000A1831"/>
    <w:rsid w:val="00112D6F"/>
    <w:rsid w:val="00124649"/>
    <w:rsid w:val="00137C56"/>
    <w:rsid w:val="001D3646"/>
    <w:rsid w:val="001E0587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4624C"/>
    <w:rsid w:val="00470BFD"/>
    <w:rsid w:val="004B2134"/>
    <w:rsid w:val="005240E8"/>
    <w:rsid w:val="00543B87"/>
    <w:rsid w:val="0056569E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E5FDB"/>
    <w:rsid w:val="00C01CF9"/>
    <w:rsid w:val="00C24516"/>
    <w:rsid w:val="00C553A4"/>
    <w:rsid w:val="00CC4BC2"/>
    <w:rsid w:val="00DA4B65"/>
    <w:rsid w:val="00DF0943"/>
    <w:rsid w:val="00DF3E41"/>
    <w:rsid w:val="00EE16BD"/>
    <w:rsid w:val="00EE5A68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cp:lastPrinted>2015-01-28T10:14:00Z</cp:lastPrinted>
  <dcterms:created xsi:type="dcterms:W3CDTF">2015-01-13T21:05:00Z</dcterms:created>
  <dcterms:modified xsi:type="dcterms:W3CDTF">2015-01-28T10:14:00Z</dcterms:modified>
</cp:coreProperties>
</file>